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07FDF541" w:rsidR="00452D8B" w:rsidRDefault="00B25ACE" w:rsidP="00B25ACE">
      <w:pPr>
        <w:pStyle w:val="1"/>
        <w:jc w:val="center"/>
      </w:pPr>
      <w:r>
        <w:t>Lab</w:t>
      </w:r>
      <w:r w:rsidR="005F2459">
        <w:t>4</w:t>
      </w:r>
      <w:r>
        <w:rPr>
          <w:rFonts w:hint="eastAsia"/>
        </w:rPr>
        <w:t>实验报告</w:t>
      </w:r>
    </w:p>
    <w:p w14:paraId="2065D6E4" w14:textId="32175179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36EABBE8" w14:textId="5D30E526" w:rsidR="009212B5" w:rsidRPr="00A66FD3" w:rsidRDefault="000B5183" w:rsidP="00D84FDB">
      <w:pPr>
        <w:ind w:firstLineChars="200" w:firstLine="420"/>
        <w:rPr>
          <w:rFonts w:hint="eastAsia"/>
        </w:rPr>
      </w:pPr>
      <w:r>
        <w:rPr>
          <w:rFonts w:hint="eastAsia"/>
        </w:rPr>
        <w:t>这次的实验</w:t>
      </w:r>
      <w:r w:rsidR="005F2459">
        <w:rPr>
          <w:rFonts w:hint="eastAsia"/>
        </w:rPr>
        <w:t>感觉比之前的难多了，</w:t>
      </w:r>
      <w:r w:rsidR="00A66FD3">
        <w:rPr>
          <w:rFonts w:hint="eastAsia"/>
        </w:rPr>
        <w:t>有太多的细节</w:t>
      </w:r>
      <w:r w:rsidR="005F2459">
        <w:rPr>
          <w:rFonts w:hint="eastAsia"/>
        </w:rPr>
        <w:t>需要修改</w:t>
      </w:r>
      <w:r w:rsidR="00FC7E56">
        <w:rPr>
          <w:rFonts w:hint="eastAsia"/>
        </w:rPr>
        <w:t>，</w:t>
      </w:r>
      <w:r w:rsidR="00A66FD3">
        <w:rPr>
          <w:rFonts w:hint="eastAsia"/>
        </w:rPr>
        <w:t>在做实验的过程中我遇到了许多的b</w:t>
      </w:r>
      <w:r w:rsidR="00A66FD3">
        <w:t>ug</w:t>
      </w:r>
      <w:r w:rsidR="00A66FD3">
        <w:rPr>
          <w:rFonts w:hint="eastAsia"/>
        </w:rPr>
        <w:t>，与小组</w:t>
      </w:r>
      <w:r w:rsidR="005A112C">
        <w:rPr>
          <w:rFonts w:hint="eastAsia"/>
        </w:rPr>
        <w:t>成员</w:t>
      </w:r>
      <w:r w:rsidR="00A66FD3">
        <w:rPr>
          <w:rFonts w:hint="eastAsia"/>
        </w:rPr>
        <w:t>好好交流之后</w:t>
      </w:r>
      <w:r w:rsidR="005A112C">
        <w:rPr>
          <w:rFonts w:hint="eastAsia"/>
        </w:rPr>
        <w:t>,发现自己的思路错了，把代码弄成了一团糟，按照小组成员的思路</w:t>
      </w:r>
      <w:r w:rsidR="00A66FD3">
        <w:rPr>
          <w:rFonts w:hint="eastAsia"/>
        </w:rPr>
        <w:t>才好不容易得以解决。</w:t>
      </w:r>
    </w:p>
    <w:p w14:paraId="3C396622" w14:textId="6EA2E65E" w:rsidR="00B25ACE" w:rsidRDefault="00FC7E56" w:rsidP="00B25ACE">
      <w:r w:rsidRPr="00FC7E56">
        <w:drawing>
          <wp:inline distT="0" distB="0" distL="0" distR="0" wp14:anchorId="7A6C9F41" wp14:editId="34266B3D">
            <wp:extent cx="3791145" cy="3264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58684663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3361322F" w14:textId="2240183D" w:rsidR="00FC7E56" w:rsidRPr="00FC7E56" w:rsidRDefault="00537087" w:rsidP="00FC7E5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命名冲突</w:t>
      </w:r>
    </w:p>
    <w:p w14:paraId="6DCB73D9" w14:textId="0E19C48B" w:rsidR="00FC7E56" w:rsidRDefault="00FC7E56" w:rsidP="007E172F">
      <w:r w:rsidRPr="009212B5">
        <w:drawing>
          <wp:inline distT="0" distB="0" distL="0" distR="0" wp14:anchorId="71392F9B" wp14:editId="39E42E44">
            <wp:extent cx="4603987" cy="74933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D168" w14:textId="23446648" w:rsidR="00C15B51" w:rsidRPr="00FC7E56" w:rsidRDefault="00C15B51" w:rsidP="00C15B5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对堆的的</w:t>
      </w:r>
      <w:proofErr w:type="gramEnd"/>
      <w:r>
        <w:rPr>
          <w:rFonts w:hint="eastAsia"/>
        </w:rPr>
        <w:t>大小范围不了解</w:t>
      </w:r>
    </w:p>
    <w:p w14:paraId="4AF17D2B" w14:textId="6BBDBD58" w:rsidR="00050173" w:rsidRDefault="00050173" w:rsidP="00050173">
      <w:pPr>
        <w:rPr>
          <w:i/>
          <w:iCs/>
        </w:rPr>
      </w:pPr>
      <w:r w:rsidRPr="00D30AD8">
        <w:rPr>
          <w:rFonts w:hint="eastAsia"/>
          <w:i/>
          <w:iCs/>
        </w:rPr>
        <w:t>解决方案</w:t>
      </w:r>
    </w:p>
    <w:p w14:paraId="4E2111D5" w14:textId="45EE288E" w:rsidR="00D84FDB" w:rsidRDefault="00D84FDB" w:rsidP="00D84FD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加上</w:t>
      </w:r>
    </w:p>
    <w:p w14:paraId="5C8F8F44" w14:textId="547CADB6" w:rsidR="00F9398C" w:rsidRDefault="00F9398C" w:rsidP="00D84FDB">
      <w:pPr>
        <w:pStyle w:val="a3"/>
        <w:ind w:left="420" w:firstLineChars="0" w:firstLine="0"/>
      </w:pPr>
      <w:r>
        <w:t>#</w:t>
      </w:r>
      <w:proofErr w:type="gramStart"/>
      <w:r>
        <w:t>ifndef</w:t>
      </w:r>
      <w:proofErr w:type="gramEnd"/>
      <w:r>
        <w:t xml:space="preserve"> __SPIN_LOCK__</w:t>
      </w:r>
    </w:p>
    <w:p w14:paraId="7C58E937" w14:textId="7BA74F06" w:rsidR="00F9398C" w:rsidRDefault="00F9398C" w:rsidP="00F9398C">
      <w:pPr>
        <w:pStyle w:val="a3"/>
        <w:ind w:left="420" w:firstLineChars="0" w:firstLine="0"/>
      </w:pPr>
      <w:r>
        <w:t>#</w:t>
      </w:r>
      <w:proofErr w:type="gramStart"/>
      <w:r>
        <w:t>define</w:t>
      </w:r>
      <w:proofErr w:type="gramEnd"/>
      <w:r>
        <w:t xml:space="preserve"> __SPIN_LOCK__</w:t>
      </w:r>
    </w:p>
    <w:p w14:paraId="64630FD8" w14:textId="3D1BBA10" w:rsidR="0041742F" w:rsidRDefault="00F9398C" w:rsidP="00F9398C">
      <w:pPr>
        <w:ind w:firstLine="420"/>
      </w:pPr>
      <w:r>
        <w:t>#</w:t>
      </w:r>
      <w:proofErr w:type="gramStart"/>
      <w:r>
        <w:t>endif</w:t>
      </w:r>
      <w:proofErr w:type="gramEnd"/>
    </w:p>
    <w:p w14:paraId="0C2C7D78" w14:textId="77777777" w:rsidR="0041742F" w:rsidRDefault="0041742F" w:rsidP="004174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大于0小于M</w:t>
      </w:r>
      <w:r>
        <w:t>AXVA</w:t>
      </w:r>
    </w:p>
    <w:p w14:paraId="40154CB4" w14:textId="77777777" w:rsidR="0041742F" w:rsidRDefault="0041742F" w:rsidP="0041742F">
      <w:pPr>
        <w:rPr>
          <w:rFonts w:hint="eastAsia"/>
        </w:rPr>
      </w:pPr>
    </w:p>
    <w:p w14:paraId="3FEA6F66" w14:textId="727F33F3" w:rsidR="00C15B51" w:rsidRPr="00D64193" w:rsidRDefault="00C15B51" w:rsidP="00C15B51">
      <w:pPr>
        <w:rPr>
          <w:rFonts w:hint="eastAsia"/>
        </w:rPr>
      </w:pPr>
      <w:r>
        <w:rPr>
          <w:rFonts w:hint="eastAsia"/>
        </w:rPr>
        <w:t>用时三天完成。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t>第三部分</w:t>
      </w:r>
    </w:p>
    <w:p w14:paraId="6692B102" w14:textId="0494B2E6" w:rsidR="00A23F24" w:rsidRDefault="00CF55EE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发现自己看不懂</w:t>
      </w:r>
      <w:r w:rsidRPr="00CF55EE">
        <w:t>PGROUNDDOWN</w:t>
      </w:r>
      <w:r>
        <w:rPr>
          <w:rFonts w:hint="eastAsia"/>
        </w:rPr>
        <w:t>这种宏定义。</w:t>
      </w:r>
    </w:p>
    <w:p w14:paraId="5C7EF8F5" w14:textId="579FCC6A" w:rsidR="00CF55EE" w:rsidRPr="00F0511A" w:rsidRDefault="00CF55EE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这次的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我对于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分配有了更深的理解。</w:t>
      </w:r>
    </w:p>
    <w:sectPr w:rsidR="00CF55EE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84E9" w14:textId="77777777" w:rsidR="00D62C69" w:rsidRDefault="00D62C69" w:rsidP="00C848E8">
      <w:r>
        <w:separator/>
      </w:r>
    </w:p>
  </w:endnote>
  <w:endnote w:type="continuationSeparator" w:id="0">
    <w:p w14:paraId="6D26A762" w14:textId="77777777" w:rsidR="00D62C69" w:rsidRDefault="00D62C69" w:rsidP="00C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3A0B" w14:textId="77777777" w:rsidR="00D62C69" w:rsidRDefault="00D62C69" w:rsidP="00C848E8">
      <w:r>
        <w:separator/>
      </w:r>
    </w:p>
  </w:footnote>
  <w:footnote w:type="continuationSeparator" w:id="0">
    <w:p w14:paraId="27ED28E6" w14:textId="77777777" w:rsidR="00D62C69" w:rsidRDefault="00D62C69" w:rsidP="00C8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9FC26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E4D97"/>
    <w:multiLevelType w:val="hybridMultilevel"/>
    <w:tmpl w:val="076AB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2399E"/>
    <w:rsid w:val="00047E58"/>
    <w:rsid w:val="00050173"/>
    <w:rsid w:val="00070C4C"/>
    <w:rsid w:val="000A7821"/>
    <w:rsid w:val="000B171A"/>
    <w:rsid w:val="000B5183"/>
    <w:rsid w:val="001871CB"/>
    <w:rsid w:val="002677BF"/>
    <w:rsid w:val="00272F9B"/>
    <w:rsid w:val="002803BC"/>
    <w:rsid w:val="002A31F7"/>
    <w:rsid w:val="002E0C59"/>
    <w:rsid w:val="002F53F6"/>
    <w:rsid w:val="003424CA"/>
    <w:rsid w:val="003A78E3"/>
    <w:rsid w:val="003C373A"/>
    <w:rsid w:val="0041742F"/>
    <w:rsid w:val="00452D8B"/>
    <w:rsid w:val="004731A8"/>
    <w:rsid w:val="00527BF0"/>
    <w:rsid w:val="00537087"/>
    <w:rsid w:val="00562059"/>
    <w:rsid w:val="005A112C"/>
    <w:rsid w:val="005E47CF"/>
    <w:rsid w:val="005F2459"/>
    <w:rsid w:val="00654C5A"/>
    <w:rsid w:val="00667C6E"/>
    <w:rsid w:val="00673A89"/>
    <w:rsid w:val="00782A8B"/>
    <w:rsid w:val="007A59BF"/>
    <w:rsid w:val="007E172F"/>
    <w:rsid w:val="00854248"/>
    <w:rsid w:val="00902801"/>
    <w:rsid w:val="00910F1C"/>
    <w:rsid w:val="009212B5"/>
    <w:rsid w:val="009C60B7"/>
    <w:rsid w:val="00A23F24"/>
    <w:rsid w:val="00A34278"/>
    <w:rsid w:val="00A3428A"/>
    <w:rsid w:val="00A66FD3"/>
    <w:rsid w:val="00A964C2"/>
    <w:rsid w:val="00AD23CF"/>
    <w:rsid w:val="00B11F7E"/>
    <w:rsid w:val="00B25ACE"/>
    <w:rsid w:val="00C15B51"/>
    <w:rsid w:val="00C848E8"/>
    <w:rsid w:val="00C852AE"/>
    <w:rsid w:val="00CC17F8"/>
    <w:rsid w:val="00CF55EE"/>
    <w:rsid w:val="00CF6D8E"/>
    <w:rsid w:val="00D21628"/>
    <w:rsid w:val="00D30AD8"/>
    <w:rsid w:val="00D62C69"/>
    <w:rsid w:val="00D64193"/>
    <w:rsid w:val="00D84FDB"/>
    <w:rsid w:val="00E67EC1"/>
    <w:rsid w:val="00E831B3"/>
    <w:rsid w:val="00EC13B3"/>
    <w:rsid w:val="00F0511A"/>
    <w:rsid w:val="00F9398C"/>
    <w:rsid w:val="00FC7E30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30</cp:revision>
  <dcterms:created xsi:type="dcterms:W3CDTF">2022-03-13T06:02:00Z</dcterms:created>
  <dcterms:modified xsi:type="dcterms:W3CDTF">2022-04-03T13:55:00Z</dcterms:modified>
</cp:coreProperties>
</file>