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1C" w:rsidRDefault="00D233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472AB" wp14:editId="393CB3F4">
            <wp:extent cx="5867400" cy="607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0F" w:rsidRPr="00C943DE" w:rsidRDefault="00C02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  <w:r w:rsidR="00FA32F3" w:rsidRPr="00FA32F3">
        <w:rPr>
          <w:rFonts w:ascii="Times New Roman" w:hAnsi="Times New Roman" w:cs="Times New Roman"/>
          <w:sz w:val="24"/>
          <w:szCs w:val="24"/>
        </w:rPr>
        <w:t>https://media.oregonstate.edu/media/t/0_qqq7c0r5</w:t>
      </w:r>
      <w:bookmarkStart w:id="0" w:name="_GoBack"/>
      <w:bookmarkEnd w:id="0"/>
    </w:p>
    <w:sectPr w:rsidR="00E8780F" w:rsidRPr="00C943DE" w:rsidSect="00C943D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A74" w:rsidRDefault="00521A74" w:rsidP="00C943DE">
      <w:pPr>
        <w:spacing w:after="0" w:line="240" w:lineRule="auto"/>
      </w:pPr>
      <w:r>
        <w:separator/>
      </w:r>
    </w:p>
  </w:endnote>
  <w:endnote w:type="continuationSeparator" w:id="0">
    <w:p w:rsidR="00521A74" w:rsidRDefault="00521A74" w:rsidP="00C9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A74" w:rsidRDefault="00521A74" w:rsidP="00C943DE">
      <w:pPr>
        <w:spacing w:after="0" w:line="240" w:lineRule="auto"/>
      </w:pPr>
      <w:r>
        <w:separator/>
      </w:r>
    </w:p>
  </w:footnote>
  <w:footnote w:type="continuationSeparator" w:id="0">
    <w:p w:rsidR="00521A74" w:rsidRDefault="00521A74" w:rsidP="00C94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43DE" w:rsidRDefault="00C943DE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450</w:t>
    </w:r>
  </w:p>
  <w:p w:rsidR="00C943DE" w:rsidRDefault="00EA4C79" w:rsidP="00C943DE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Project 2</w:t>
    </w:r>
  </w:p>
  <w:p w:rsid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Alex Ruef</w:t>
    </w:r>
  </w:p>
  <w:p w:rsidR="00C943DE" w:rsidRPr="00C943DE" w:rsidRDefault="00C943DE" w:rsidP="00C943DE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ruefa@oregonstate.edu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87"/>
    <w:rsid w:val="00277487"/>
    <w:rsid w:val="003E0BC8"/>
    <w:rsid w:val="00521A74"/>
    <w:rsid w:val="005B481C"/>
    <w:rsid w:val="007265D8"/>
    <w:rsid w:val="009114F9"/>
    <w:rsid w:val="00B253EE"/>
    <w:rsid w:val="00C020CA"/>
    <w:rsid w:val="00C7280F"/>
    <w:rsid w:val="00C943DE"/>
    <w:rsid w:val="00D23385"/>
    <w:rsid w:val="00DA47B7"/>
    <w:rsid w:val="00E229F7"/>
    <w:rsid w:val="00E8780F"/>
    <w:rsid w:val="00EA4C79"/>
    <w:rsid w:val="00F02405"/>
    <w:rsid w:val="00F21515"/>
    <w:rsid w:val="00F469C0"/>
    <w:rsid w:val="00F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FCD7"/>
  <w15:chartTrackingRefBased/>
  <w15:docId w15:val="{DD02ABDF-6C07-4D96-9089-A2598489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3DE"/>
  </w:style>
  <w:style w:type="paragraph" w:styleId="Footer">
    <w:name w:val="footer"/>
    <w:basedOn w:val="Normal"/>
    <w:link w:val="FooterChar"/>
    <w:uiPriority w:val="99"/>
    <w:unhideWhenUsed/>
    <w:rsid w:val="00C9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Ruef, Alexander Taylor</cp:lastModifiedBy>
  <cp:revision>14</cp:revision>
  <dcterms:created xsi:type="dcterms:W3CDTF">2017-10-01T01:11:00Z</dcterms:created>
  <dcterms:modified xsi:type="dcterms:W3CDTF">2017-10-08T21:25:00Z</dcterms:modified>
</cp:coreProperties>
</file>