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Proje Tanımı: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Bu proje, sağlık sektöründe kullanılmak üzere geliştirilecek bir API örneğidir. Proje, randevu oluşturma, doktor ve hasta bilgilerini yönetme işlemlerini gerçekleştirecektir. Projede 4 temel tablo bulunacaktır: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Doktor</w:t>
      </w:r>
      <w:r w:rsidDel="00000000" w:rsidR="00000000" w:rsidRPr="00000000">
        <w:rPr>
          <w:sz w:val="40"/>
          <w:szCs w:val="40"/>
          <w:rtl w:val="0"/>
        </w:rPr>
        <w:t xml:space="preserve">: Doktor bilgilerini saklar.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Hasta</w:t>
      </w:r>
      <w:r w:rsidDel="00000000" w:rsidR="00000000" w:rsidRPr="00000000">
        <w:rPr>
          <w:sz w:val="40"/>
          <w:szCs w:val="40"/>
          <w:rtl w:val="0"/>
        </w:rPr>
        <w:t xml:space="preserve">: Hasta bilgilerini saklar.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Randevu</w:t>
      </w:r>
      <w:r w:rsidDel="00000000" w:rsidR="00000000" w:rsidRPr="00000000">
        <w:rPr>
          <w:sz w:val="40"/>
          <w:szCs w:val="40"/>
          <w:rtl w:val="0"/>
        </w:rPr>
        <w:t xml:space="preserve">: Doktor ve hasta arasında yapılan randevuları temsil eder.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Hastane: </w:t>
      </w:r>
      <w:r w:rsidDel="00000000" w:rsidR="00000000" w:rsidRPr="00000000">
        <w:rPr>
          <w:sz w:val="40"/>
          <w:szCs w:val="40"/>
          <w:rtl w:val="0"/>
        </w:rPr>
        <w:t xml:space="preserve">Hastane Bilgilerinin tutulduğu tablodur.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İSTERLER: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Uygulamaya Üyelik sistemini entegre ediniz.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Jwt implementasyonu yapılması gerekmektedir.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FluentValidation kullanarak ilgili validasyon işlemleri uygulanması gerekmektedir.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Tüm tabloların CRUD operasyonları yapılması gereklidir.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EfCore kullanmanız gereklidir.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BusinessRules Classların yazılmasına önem gösteriniz.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Dto kullanımı gereklidir.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nUnit ile unit test senaryolarını oluşturunuz.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Doktor, Hasta, Hastane ekleme, silme, güncelleme  işlemlerini  sadece Admin yapabilirken Rolü User olan kişi </w:t>
      </w:r>
      <w:r w:rsidDel="00000000" w:rsidR="00000000" w:rsidRPr="00000000">
        <w:rPr>
          <w:b w:val="1"/>
          <w:sz w:val="40"/>
          <w:szCs w:val="40"/>
          <w:rtl w:val="0"/>
        </w:rPr>
        <w:t xml:space="preserve">SADECE KENDİ RANDEVUSUNU OLUŞTURABİLİR, GÜNCELLEYEBİLİR VE SADECE KENDİ RANDEVULARINI GÖREBİLİR.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Bir Hasta bir doktordan 1 hafta içinde en fazla 1 kere randevu alabilir.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Bir Hastanede aynı uzmanlığa sahip sadece 10 doktor olabilir fazlasında istisna yakalanmalıdır. (Custom Exception ve Exception Handling Mekanizması gereklidir.)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Randevular listelenirken Tarih kısmı şu şekilde olmalıdır.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Örneğin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“AppointmentDate”: 04.01.2025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alanının ekran çıktısı: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“AppointmentDay”: 1,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“ AppointmentMonth”: “Nisan”,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“AppointmentYear”:2025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Başarılar.</w:t>
      </w:r>
    </w:p>
    <w:p w:rsidR="00000000" w:rsidDel="00000000" w:rsidP="00000000" w:rsidRDefault="00000000" w:rsidRPr="00000000" w14:paraId="0000001F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