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ED434" w14:textId="77777777" w:rsidR="00E4507B" w:rsidRDefault="00E4507B" w:rsidP="00E4507B">
      <w:pPr>
        <w:rPr>
          <w:sz w:val="44"/>
          <w:szCs w:val="44"/>
        </w:rPr>
      </w:pPr>
    </w:p>
    <w:p w14:paraId="56439E24" w14:textId="77777777" w:rsidR="00E4507B" w:rsidRDefault="00E4507B" w:rsidP="00E4507B">
      <w:pPr>
        <w:rPr>
          <w:sz w:val="44"/>
          <w:szCs w:val="44"/>
        </w:rPr>
      </w:pPr>
    </w:p>
    <w:p w14:paraId="31B59B08" w14:textId="77777777" w:rsidR="00E4507B" w:rsidRDefault="00E4507B" w:rsidP="00E4507B">
      <w:pPr>
        <w:rPr>
          <w:sz w:val="44"/>
          <w:szCs w:val="44"/>
        </w:rPr>
      </w:pPr>
    </w:p>
    <w:p w14:paraId="39F2A38F" w14:textId="7B16B89F" w:rsidR="00E4507B" w:rsidRPr="00E4507B" w:rsidRDefault="00E4507B" w:rsidP="00E4507B">
      <w:pPr>
        <w:jc w:val="center"/>
        <w:rPr>
          <w:sz w:val="44"/>
          <w:szCs w:val="44"/>
        </w:rPr>
      </w:pPr>
      <w:r w:rsidRPr="00E4507B">
        <w:rPr>
          <w:rFonts w:hint="eastAsia"/>
          <w:sz w:val="44"/>
          <w:szCs w:val="44"/>
        </w:rPr>
        <w:t>高校班级管理痛点解析与创新解决方案</w:t>
      </w:r>
    </w:p>
    <w:p w14:paraId="24AB9989" w14:textId="77777777" w:rsidR="00E4507B" w:rsidRDefault="00E4507B" w:rsidP="00E4507B">
      <w:pPr>
        <w:ind w:left="2520" w:firstLine="420"/>
        <w:rPr>
          <w:sz w:val="44"/>
          <w:szCs w:val="44"/>
        </w:rPr>
      </w:pPr>
      <w:r w:rsidRPr="00E4507B">
        <w:rPr>
          <w:rFonts w:hint="eastAsia"/>
          <w:sz w:val="44"/>
          <w:szCs w:val="44"/>
        </w:rPr>
        <w:t>商业计划书</w:t>
      </w:r>
    </w:p>
    <w:p w14:paraId="23C71D74" w14:textId="77777777" w:rsidR="005954A0" w:rsidRDefault="005954A0" w:rsidP="00E4507B">
      <w:pPr>
        <w:ind w:left="2520" w:firstLine="420"/>
        <w:rPr>
          <w:sz w:val="44"/>
          <w:szCs w:val="44"/>
        </w:rPr>
      </w:pPr>
    </w:p>
    <w:p w14:paraId="2B13955A" w14:textId="77777777" w:rsidR="005954A0" w:rsidRDefault="005954A0" w:rsidP="00E4507B">
      <w:pPr>
        <w:ind w:left="2520" w:firstLine="420"/>
        <w:rPr>
          <w:sz w:val="44"/>
          <w:szCs w:val="44"/>
        </w:rPr>
      </w:pPr>
    </w:p>
    <w:p w14:paraId="4B1A5F82" w14:textId="77777777" w:rsidR="005954A0" w:rsidRDefault="005954A0" w:rsidP="00E4507B">
      <w:pPr>
        <w:ind w:left="2520" w:firstLine="420"/>
        <w:rPr>
          <w:sz w:val="44"/>
          <w:szCs w:val="44"/>
        </w:rPr>
      </w:pPr>
    </w:p>
    <w:p w14:paraId="11E245C2" w14:textId="77777777" w:rsidR="005954A0" w:rsidRDefault="005954A0" w:rsidP="00E4507B">
      <w:pPr>
        <w:ind w:left="2520" w:firstLine="420"/>
        <w:rPr>
          <w:sz w:val="44"/>
          <w:szCs w:val="44"/>
        </w:rPr>
      </w:pPr>
    </w:p>
    <w:p w14:paraId="405D32FE" w14:textId="77777777" w:rsidR="005954A0" w:rsidRDefault="005954A0" w:rsidP="00E4507B">
      <w:pPr>
        <w:ind w:left="2520" w:firstLine="420"/>
        <w:rPr>
          <w:sz w:val="44"/>
          <w:szCs w:val="44"/>
        </w:rPr>
      </w:pPr>
    </w:p>
    <w:p w14:paraId="2FF25341" w14:textId="77777777" w:rsidR="005954A0" w:rsidRPr="00E4507B" w:rsidRDefault="005954A0" w:rsidP="00E4507B">
      <w:pPr>
        <w:ind w:left="2520" w:firstLine="420"/>
        <w:rPr>
          <w:rFonts w:hint="eastAsia"/>
          <w:sz w:val="44"/>
          <w:szCs w:val="44"/>
        </w:rPr>
      </w:pPr>
    </w:p>
    <w:p w14:paraId="21C52F12" w14:textId="77777777" w:rsidR="00E4507B" w:rsidRDefault="00E4507B" w:rsidP="00E4507B">
      <w:pPr>
        <w:jc w:val="center"/>
        <w:rPr>
          <w:rFonts w:hint="eastAsia"/>
        </w:rPr>
      </w:pPr>
    </w:p>
    <w:p w14:paraId="4C3E3A57" w14:textId="7E46E4D1" w:rsidR="00E4507B" w:rsidRDefault="00E4507B" w:rsidP="00E4507B">
      <w:pPr>
        <w:jc w:val="center"/>
        <w:rPr>
          <w:rFonts w:hint="eastAsia"/>
        </w:rPr>
      </w:pPr>
      <w:r>
        <w:rPr>
          <w:rFonts w:hint="eastAsia"/>
        </w:rPr>
        <w:t>作者: 计算机224班 2组</w:t>
      </w:r>
    </w:p>
    <w:p w14:paraId="0A50EB2F" w14:textId="77777777" w:rsidR="00E4507B" w:rsidRDefault="00E4507B" w:rsidP="00E4507B">
      <w:pPr>
        <w:jc w:val="center"/>
        <w:rPr>
          <w:rFonts w:hint="eastAsia"/>
        </w:rPr>
      </w:pPr>
    </w:p>
    <w:p w14:paraId="284B9B2E" w14:textId="77777777" w:rsidR="00E4507B" w:rsidRDefault="00E4507B" w:rsidP="00E4507B"/>
    <w:p w14:paraId="76BB7502" w14:textId="77777777" w:rsidR="00E4507B" w:rsidRDefault="00E4507B" w:rsidP="00E4507B"/>
    <w:p w14:paraId="51B4B704" w14:textId="77777777" w:rsidR="00E4507B" w:rsidRDefault="00E4507B" w:rsidP="00E4507B"/>
    <w:p w14:paraId="0CEB384E" w14:textId="77777777" w:rsidR="00E4507B" w:rsidRDefault="00E4507B" w:rsidP="00E4507B"/>
    <w:p w14:paraId="26569105" w14:textId="77777777" w:rsidR="00E4507B" w:rsidRDefault="00E4507B" w:rsidP="00E4507B"/>
    <w:p w14:paraId="259ACF2A" w14:textId="77777777" w:rsidR="00E4507B" w:rsidRDefault="00E4507B" w:rsidP="00E4507B"/>
    <w:p w14:paraId="054DE908" w14:textId="77777777" w:rsidR="00E4507B" w:rsidRDefault="00E4507B" w:rsidP="00E4507B"/>
    <w:p w14:paraId="07A7C751" w14:textId="77777777" w:rsidR="00E4507B" w:rsidRDefault="00E4507B" w:rsidP="00E4507B"/>
    <w:p w14:paraId="7E17FBA5" w14:textId="77777777" w:rsidR="00E4507B" w:rsidRDefault="00E4507B" w:rsidP="00E4507B"/>
    <w:p w14:paraId="0B0A67AE" w14:textId="77777777" w:rsidR="00E4507B" w:rsidRDefault="00E4507B" w:rsidP="00E4507B"/>
    <w:p w14:paraId="69981879" w14:textId="77777777" w:rsidR="00E4507B" w:rsidRDefault="00E4507B" w:rsidP="00E4507B"/>
    <w:p w14:paraId="2B890B7C" w14:textId="77777777" w:rsidR="00E4507B" w:rsidRDefault="00E4507B" w:rsidP="00E4507B"/>
    <w:p w14:paraId="309AEFA8" w14:textId="77777777" w:rsidR="00E4507B" w:rsidRDefault="00E4507B" w:rsidP="00E4507B"/>
    <w:p w14:paraId="76A27838" w14:textId="77777777" w:rsidR="00E4507B" w:rsidRDefault="00E4507B" w:rsidP="00E4507B"/>
    <w:p w14:paraId="3EE7589B" w14:textId="77777777" w:rsidR="00E4507B" w:rsidRDefault="00E4507B" w:rsidP="00E4507B"/>
    <w:p w14:paraId="2ABBF43A" w14:textId="77777777" w:rsidR="00E4507B" w:rsidRDefault="00E4507B" w:rsidP="00E4507B"/>
    <w:p w14:paraId="7F2769FB" w14:textId="77777777" w:rsidR="00E4507B" w:rsidRDefault="00E4507B" w:rsidP="00E4507B"/>
    <w:p w14:paraId="433AD932" w14:textId="77777777" w:rsidR="00E4507B" w:rsidRDefault="00E4507B" w:rsidP="00E4507B"/>
    <w:p w14:paraId="117D9DE4" w14:textId="77777777" w:rsidR="00E4507B" w:rsidRDefault="00E4507B" w:rsidP="00E4507B">
      <w:pPr>
        <w:rPr>
          <w:rFonts w:hint="eastAsia"/>
        </w:rPr>
      </w:pPr>
    </w:p>
    <w:p w14:paraId="0DC4542E" w14:textId="77777777" w:rsidR="00E4507B" w:rsidRDefault="00E4507B" w:rsidP="00E4507B"/>
    <w:p w14:paraId="418D1042" w14:textId="77777777" w:rsidR="005954A0" w:rsidRDefault="005954A0" w:rsidP="00E4507B"/>
    <w:p w14:paraId="604A8E5F" w14:textId="77777777" w:rsidR="005954A0" w:rsidRDefault="005954A0" w:rsidP="00E4507B"/>
    <w:p w14:paraId="1191BEFD" w14:textId="77777777" w:rsidR="005954A0" w:rsidRDefault="005954A0" w:rsidP="00E4507B"/>
    <w:p w14:paraId="29947B34" w14:textId="77777777" w:rsidR="005954A0" w:rsidRDefault="005954A0" w:rsidP="00E4507B"/>
    <w:p w14:paraId="08D49C18" w14:textId="77777777" w:rsidR="005954A0" w:rsidRDefault="005954A0" w:rsidP="00E4507B"/>
    <w:p w14:paraId="28258806" w14:textId="77777777" w:rsidR="005954A0" w:rsidRDefault="005954A0" w:rsidP="00E4507B">
      <w:pPr>
        <w:rPr>
          <w:rFonts w:hint="eastAsia"/>
        </w:rPr>
      </w:pPr>
    </w:p>
    <w:p w14:paraId="5D5B19CD" w14:textId="1B1EF5B1" w:rsidR="00E4507B" w:rsidRPr="00E4507B" w:rsidRDefault="00E4507B" w:rsidP="00E4507B">
      <w:pPr>
        <w:rPr>
          <w:rFonts w:hint="eastAsia"/>
          <w:sz w:val="44"/>
          <w:szCs w:val="44"/>
        </w:rPr>
      </w:pPr>
      <w:r w:rsidRPr="00E4507B">
        <w:rPr>
          <w:rFonts w:hint="eastAsia"/>
          <w:sz w:val="44"/>
          <w:szCs w:val="44"/>
        </w:rPr>
        <w:t>目录</w:t>
      </w:r>
    </w:p>
    <w:p w14:paraId="0AF9C25D" w14:textId="61855AEE" w:rsidR="00E4507B" w:rsidRDefault="00E4507B" w:rsidP="00E4507B">
      <w:r>
        <w:rPr>
          <w:rFonts w:hint="eastAsia"/>
        </w:rPr>
        <w:t>01总括</w:t>
      </w:r>
    </w:p>
    <w:p w14:paraId="0DDB3D96" w14:textId="77777777" w:rsidR="00E4507B" w:rsidRDefault="00E4507B" w:rsidP="00E4507B">
      <w:pPr>
        <w:rPr>
          <w:rFonts w:hint="eastAsia"/>
        </w:rPr>
      </w:pPr>
    </w:p>
    <w:p w14:paraId="2AA22B0D" w14:textId="5CB1FFE8" w:rsidR="00E4507B" w:rsidRDefault="00E4507B" w:rsidP="00E4507B">
      <w:r>
        <w:rPr>
          <w:rFonts w:hint="eastAsia"/>
        </w:rPr>
        <w:t>02</w:t>
      </w:r>
      <w:r>
        <w:rPr>
          <w:rFonts w:hint="eastAsia"/>
        </w:rPr>
        <w:t>市场痛点</w:t>
      </w:r>
    </w:p>
    <w:p w14:paraId="730C34A5" w14:textId="77777777" w:rsidR="00E4507B" w:rsidRDefault="00E4507B" w:rsidP="00E4507B">
      <w:pPr>
        <w:rPr>
          <w:rFonts w:hint="eastAsia"/>
        </w:rPr>
      </w:pPr>
    </w:p>
    <w:p w14:paraId="2A5A4D38" w14:textId="0259CB75" w:rsidR="00E4507B" w:rsidRDefault="00E4507B" w:rsidP="00E4507B">
      <w:r>
        <w:rPr>
          <w:rFonts w:hint="eastAsia"/>
        </w:rPr>
        <w:t>03</w:t>
      </w:r>
      <w:r>
        <w:rPr>
          <w:rFonts w:hint="eastAsia"/>
        </w:rPr>
        <w:t>解决方案</w:t>
      </w:r>
    </w:p>
    <w:p w14:paraId="354498A4" w14:textId="77777777" w:rsidR="00E4507B" w:rsidRDefault="00E4507B" w:rsidP="00E4507B">
      <w:pPr>
        <w:rPr>
          <w:rFonts w:hint="eastAsia"/>
        </w:rPr>
      </w:pPr>
    </w:p>
    <w:p w14:paraId="6551195C" w14:textId="0C68C8AD" w:rsidR="00E4507B" w:rsidRDefault="00E4507B" w:rsidP="00E4507B">
      <w:r>
        <w:rPr>
          <w:rFonts w:hint="eastAsia"/>
        </w:rPr>
        <w:t>04</w:t>
      </w:r>
      <w:r>
        <w:rPr>
          <w:rFonts w:hint="eastAsia"/>
        </w:rPr>
        <w:t>市场分析</w:t>
      </w:r>
    </w:p>
    <w:p w14:paraId="60DD9ABF" w14:textId="77777777" w:rsidR="00E4507B" w:rsidRDefault="00E4507B" w:rsidP="00E4507B">
      <w:pPr>
        <w:rPr>
          <w:rFonts w:hint="eastAsia"/>
        </w:rPr>
      </w:pPr>
    </w:p>
    <w:p w14:paraId="7346CB37" w14:textId="08AE48B8" w:rsidR="00E4507B" w:rsidRDefault="00E4507B" w:rsidP="00E4507B">
      <w:r>
        <w:rPr>
          <w:rFonts w:hint="eastAsia"/>
        </w:rPr>
        <w:t>05</w:t>
      </w:r>
      <w:r>
        <w:rPr>
          <w:rFonts w:hint="eastAsia"/>
        </w:rPr>
        <w:t>竞争分析</w:t>
      </w:r>
    </w:p>
    <w:p w14:paraId="30EEB4AE" w14:textId="77777777" w:rsidR="00E4507B" w:rsidRDefault="00E4507B" w:rsidP="00E4507B">
      <w:pPr>
        <w:rPr>
          <w:rFonts w:hint="eastAsia"/>
        </w:rPr>
      </w:pPr>
    </w:p>
    <w:p w14:paraId="7DEEF34A" w14:textId="29EBB122" w:rsidR="00E4507B" w:rsidRDefault="00E4507B" w:rsidP="00E4507B">
      <w:r>
        <w:rPr>
          <w:rFonts w:hint="eastAsia"/>
        </w:rPr>
        <w:t>06</w:t>
      </w:r>
      <w:r>
        <w:rPr>
          <w:rFonts w:hint="eastAsia"/>
        </w:rPr>
        <w:t>商业模式</w:t>
      </w:r>
    </w:p>
    <w:p w14:paraId="327C4837" w14:textId="77777777" w:rsidR="00E4507B" w:rsidRDefault="00E4507B" w:rsidP="00E4507B">
      <w:pPr>
        <w:rPr>
          <w:rFonts w:hint="eastAsia"/>
        </w:rPr>
      </w:pPr>
    </w:p>
    <w:p w14:paraId="52F856E4" w14:textId="1043C5E6" w:rsidR="00E4507B" w:rsidRDefault="00E4507B" w:rsidP="00E4507B">
      <w:r>
        <w:rPr>
          <w:rFonts w:hint="eastAsia"/>
        </w:rPr>
        <w:t>07</w:t>
      </w:r>
      <w:r>
        <w:rPr>
          <w:rFonts w:hint="eastAsia"/>
        </w:rPr>
        <w:t>营销推广</w:t>
      </w:r>
    </w:p>
    <w:p w14:paraId="2C503741" w14:textId="77777777" w:rsidR="00E4507B" w:rsidRDefault="00E4507B" w:rsidP="00E4507B">
      <w:pPr>
        <w:rPr>
          <w:rFonts w:hint="eastAsia"/>
        </w:rPr>
      </w:pPr>
    </w:p>
    <w:p w14:paraId="1C2A5028" w14:textId="4267A587" w:rsidR="00E4507B" w:rsidRDefault="00E4507B" w:rsidP="00E4507B">
      <w:r>
        <w:rPr>
          <w:rFonts w:hint="eastAsia"/>
        </w:rPr>
        <w:t>08</w:t>
      </w:r>
      <w:r>
        <w:rPr>
          <w:rFonts w:hint="eastAsia"/>
        </w:rPr>
        <w:t>团队介绍</w:t>
      </w:r>
    </w:p>
    <w:p w14:paraId="632F8FAD" w14:textId="77777777" w:rsidR="00E4507B" w:rsidRDefault="00E4507B" w:rsidP="00E4507B">
      <w:pPr>
        <w:rPr>
          <w:rFonts w:hint="eastAsia"/>
        </w:rPr>
      </w:pPr>
    </w:p>
    <w:p w14:paraId="4620CC03" w14:textId="733F713E" w:rsidR="00E4507B" w:rsidRDefault="00E4507B" w:rsidP="00E4507B">
      <w:pPr>
        <w:rPr>
          <w:rFonts w:hint="eastAsia"/>
        </w:rPr>
      </w:pPr>
      <w:r>
        <w:rPr>
          <w:rFonts w:hint="eastAsia"/>
        </w:rPr>
        <w:t>09</w:t>
      </w:r>
      <w:r>
        <w:rPr>
          <w:rFonts w:hint="eastAsia"/>
        </w:rPr>
        <w:t>取得成绩</w:t>
      </w:r>
    </w:p>
    <w:p w14:paraId="543D1865" w14:textId="77777777" w:rsidR="00E4507B" w:rsidRDefault="00E4507B" w:rsidP="00E4507B">
      <w:pPr>
        <w:rPr>
          <w:rFonts w:hint="eastAsia"/>
        </w:rPr>
      </w:pPr>
    </w:p>
    <w:p w14:paraId="44529874" w14:textId="22089192" w:rsidR="00E4507B" w:rsidRDefault="00E4507B" w:rsidP="00E4507B">
      <w:r>
        <w:rPr>
          <w:rFonts w:hint="eastAsia"/>
        </w:rPr>
        <w:t>10</w:t>
      </w:r>
      <w:r>
        <w:rPr>
          <w:rFonts w:hint="eastAsia"/>
        </w:rPr>
        <w:t>发展规划</w:t>
      </w:r>
    </w:p>
    <w:p w14:paraId="2B33DA32" w14:textId="77777777" w:rsidR="00691F37" w:rsidRDefault="00691F37" w:rsidP="00E4507B"/>
    <w:p w14:paraId="00840D16" w14:textId="77777777" w:rsidR="00691F37" w:rsidRPr="00691F37" w:rsidRDefault="00691F37" w:rsidP="00691F37">
      <w:r w:rsidRPr="00691F37">
        <w:rPr>
          <w:rFonts w:hint="eastAsia"/>
        </w:rPr>
        <w:t>11 风险管理</w:t>
      </w:r>
    </w:p>
    <w:p w14:paraId="2F210BF5" w14:textId="77777777" w:rsidR="00691F37" w:rsidRPr="00691F37" w:rsidRDefault="00691F37" w:rsidP="00691F37">
      <w:pPr>
        <w:rPr>
          <w:rFonts w:hint="eastAsia"/>
        </w:rPr>
      </w:pPr>
    </w:p>
    <w:p w14:paraId="6F212B5C" w14:textId="66895178" w:rsidR="00691F37" w:rsidRPr="00691F37" w:rsidRDefault="00691F37" w:rsidP="00691F37">
      <w:r w:rsidRPr="00691F37">
        <w:rPr>
          <w:rFonts w:hint="eastAsia"/>
        </w:rPr>
        <w:t>12 财务规划</w:t>
      </w:r>
    </w:p>
    <w:p w14:paraId="5E5DC206" w14:textId="77777777" w:rsidR="00691F37" w:rsidRPr="00691F37" w:rsidRDefault="00691F37" w:rsidP="00691F37">
      <w:pPr>
        <w:rPr>
          <w:rFonts w:hint="eastAsia"/>
        </w:rPr>
      </w:pPr>
    </w:p>
    <w:p w14:paraId="759D47F0" w14:textId="77777777" w:rsidR="00691F37" w:rsidRPr="00691F37" w:rsidRDefault="00691F37" w:rsidP="00691F37">
      <w:r w:rsidRPr="00691F37">
        <w:rPr>
          <w:rFonts w:hint="eastAsia"/>
        </w:rPr>
        <w:t>13 持续发展与创新</w:t>
      </w:r>
    </w:p>
    <w:p w14:paraId="5501A485" w14:textId="77777777" w:rsidR="00E4507B" w:rsidRDefault="00E4507B" w:rsidP="00E4507B">
      <w:pPr>
        <w:rPr>
          <w:rFonts w:hint="eastAsia"/>
        </w:rPr>
      </w:pPr>
    </w:p>
    <w:p w14:paraId="6666D85B" w14:textId="77777777" w:rsidR="00691F37" w:rsidRPr="00691F37" w:rsidRDefault="00691F37" w:rsidP="00691F37">
      <w:pPr>
        <w:rPr>
          <w:rFonts w:hint="eastAsia"/>
        </w:rPr>
      </w:pPr>
      <w:r w:rsidRPr="00691F37">
        <w:rPr>
          <w:rFonts w:hint="eastAsia"/>
        </w:rPr>
        <w:t>14 结束语</w:t>
      </w:r>
    </w:p>
    <w:p w14:paraId="23BE7F91" w14:textId="77777777" w:rsidR="00E4507B" w:rsidRDefault="00E4507B" w:rsidP="00E4507B"/>
    <w:p w14:paraId="0CBB231D" w14:textId="77777777" w:rsidR="00E4507B" w:rsidRDefault="00E4507B" w:rsidP="00E4507B"/>
    <w:p w14:paraId="3CE8DA78" w14:textId="77777777" w:rsidR="00E4507B" w:rsidRDefault="00E4507B" w:rsidP="00E4507B"/>
    <w:p w14:paraId="6A359BB0" w14:textId="77777777" w:rsidR="00E4507B" w:rsidRDefault="00E4507B" w:rsidP="00E4507B"/>
    <w:p w14:paraId="6A264C47" w14:textId="77777777" w:rsidR="00E4507B" w:rsidRDefault="00E4507B" w:rsidP="00E4507B"/>
    <w:p w14:paraId="4543212A" w14:textId="77777777" w:rsidR="00E4507B" w:rsidRDefault="00E4507B" w:rsidP="00E4507B"/>
    <w:p w14:paraId="5966C150" w14:textId="77777777" w:rsidR="00E4507B" w:rsidRDefault="00E4507B" w:rsidP="00E4507B"/>
    <w:p w14:paraId="1EA22795" w14:textId="77777777" w:rsidR="00E4507B" w:rsidRDefault="00E4507B" w:rsidP="00E4507B">
      <w:pPr>
        <w:rPr>
          <w:rFonts w:hint="eastAsia"/>
        </w:rPr>
      </w:pPr>
    </w:p>
    <w:p w14:paraId="2FAF8570" w14:textId="576C32A6" w:rsidR="00E4507B" w:rsidRPr="00E4507B" w:rsidRDefault="00E4507B" w:rsidP="00E4507B">
      <w:pPr>
        <w:rPr>
          <w:rFonts w:hint="eastAsia"/>
          <w:b/>
          <w:bCs/>
          <w:i/>
          <w:iCs/>
          <w:sz w:val="32"/>
          <w:szCs w:val="32"/>
        </w:rPr>
      </w:pPr>
      <w:r w:rsidRPr="00E4507B">
        <w:rPr>
          <w:rFonts w:hint="eastAsia"/>
          <w:b/>
          <w:bCs/>
          <w:i/>
          <w:iCs/>
          <w:sz w:val="32"/>
          <w:szCs w:val="32"/>
        </w:rPr>
        <w:lastRenderedPageBreak/>
        <w:t xml:space="preserve">01 </w:t>
      </w:r>
      <w:r w:rsidRPr="00E4507B">
        <w:rPr>
          <w:rFonts w:hint="eastAsia"/>
          <w:b/>
          <w:bCs/>
          <w:i/>
          <w:iCs/>
          <w:sz w:val="32"/>
          <w:szCs w:val="32"/>
        </w:rPr>
        <w:t>总括</w:t>
      </w:r>
    </w:p>
    <w:p w14:paraId="7B9EF7B8" w14:textId="77777777" w:rsidR="00E4507B" w:rsidRPr="00E4507B" w:rsidRDefault="00E4507B" w:rsidP="00E4507B">
      <w:pPr>
        <w:rPr>
          <w:szCs w:val="21"/>
        </w:rPr>
      </w:pPr>
      <w:r w:rsidRPr="00E4507B">
        <w:rPr>
          <w:rFonts w:hint="eastAsia"/>
          <w:szCs w:val="21"/>
        </w:rPr>
        <w:t>项目名称: 高校班级管理痛点解析与创新解决方案</w:t>
      </w:r>
    </w:p>
    <w:p w14:paraId="69E3E2F7" w14:textId="77777777" w:rsidR="00E4507B" w:rsidRPr="00E4507B" w:rsidRDefault="00E4507B" w:rsidP="00E4507B">
      <w:pPr>
        <w:rPr>
          <w:rFonts w:hint="eastAsia"/>
          <w:szCs w:val="21"/>
        </w:rPr>
      </w:pPr>
    </w:p>
    <w:p w14:paraId="1C924C7A" w14:textId="77777777" w:rsidR="00E4507B" w:rsidRPr="00E4507B" w:rsidRDefault="00E4507B" w:rsidP="00E4507B">
      <w:pPr>
        <w:rPr>
          <w:szCs w:val="21"/>
        </w:rPr>
      </w:pPr>
      <w:r w:rsidRPr="00E4507B">
        <w:rPr>
          <w:rFonts w:hint="eastAsia"/>
          <w:szCs w:val="21"/>
        </w:rPr>
        <w:t>一句话标题: 创新班级管理解决方案探索</w:t>
      </w:r>
    </w:p>
    <w:p w14:paraId="67CAF48C" w14:textId="77777777" w:rsidR="00E4507B" w:rsidRPr="00E4507B" w:rsidRDefault="00E4507B" w:rsidP="00E4507B">
      <w:pPr>
        <w:rPr>
          <w:rFonts w:hint="eastAsia"/>
          <w:szCs w:val="21"/>
        </w:rPr>
      </w:pPr>
    </w:p>
    <w:p w14:paraId="338C96E6" w14:textId="77777777" w:rsidR="00E4507B" w:rsidRPr="00E4507B" w:rsidRDefault="00E4507B" w:rsidP="00E4507B">
      <w:pPr>
        <w:rPr>
          <w:rFonts w:hint="eastAsia"/>
          <w:szCs w:val="21"/>
        </w:rPr>
      </w:pPr>
      <w:r w:rsidRPr="00E4507B">
        <w:rPr>
          <w:rFonts w:hint="eastAsia"/>
          <w:szCs w:val="21"/>
        </w:rPr>
        <w:t>项目概述: 结合市场需求和用户痛点，设计出一套创新的班级管理规划方案，提高管理效率和学生满意度。</w:t>
      </w:r>
    </w:p>
    <w:p w14:paraId="3385C056" w14:textId="77777777" w:rsidR="00E4507B" w:rsidRDefault="00E4507B" w:rsidP="00E4507B"/>
    <w:p w14:paraId="2557D7F4" w14:textId="77777777" w:rsidR="00E4507B" w:rsidRDefault="00E4507B" w:rsidP="00E4507B"/>
    <w:p w14:paraId="622083CA" w14:textId="77777777" w:rsidR="00E4507B" w:rsidRDefault="00E4507B" w:rsidP="00E4507B"/>
    <w:p w14:paraId="2EAABFED" w14:textId="77777777" w:rsidR="00E4507B" w:rsidRDefault="00E4507B" w:rsidP="00E4507B"/>
    <w:p w14:paraId="5A61EE5D" w14:textId="77777777" w:rsidR="00E4507B" w:rsidRDefault="00E4507B" w:rsidP="00E4507B">
      <w:pPr>
        <w:rPr>
          <w:rFonts w:hint="eastAsia"/>
        </w:rPr>
      </w:pPr>
    </w:p>
    <w:p w14:paraId="2D30615C" w14:textId="77777777" w:rsidR="00E4507B" w:rsidRPr="00E4507B" w:rsidRDefault="00E4507B" w:rsidP="00E4507B">
      <w:pPr>
        <w:rPr>
          <w:rFonts w:hint="eastAsia"/>
          <w:b/>
          <w:bCs/>
          <w:i/>
          <w:iCs/>
          <w:sz w:val="32"/>
          <w:szCs w:val="32"/>
        </w:rPr>
      </w:pPr>
      <w:r w:rsidRPr="00E4507B">
        <w:rPr>
          <w:rFonts w:hint="eastAsia"/>
          <w:b/>
          <w:bCs/>
          <w:i/>
          <w:iCs/>
          <w:sz w:val="32"/>
          <w:szCs w:val="32"/>
        </w:rPr>
        <w:t>02 市场痛点</w:t>
      </w:r>
    </w:p>
    <w:p w14:paraId="3413D027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真实需求分析</w:t>
      </w:r>
    </w:p>
    <w:p w14:paraId="772537D0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高校管理系统一直以来存在诸多痛点，制约了班级管理的效率和效果。这些痛点主要包括：</w:t>
      </w:r>
    </w:p>
    <w:p w14:paraId="69DB29FC" w14:textId="77777777" w:rsidR="00E4507B" w:rsidRDefault="00E4507B" w:rsidP="00E4507B">
      <w:pPr>
        <w:rPr>
          <w:rFonts w:hint="eastAsia"/>
        </w:rPr>
      </w:pPr>
    </w:p>
    <w:p w14:paraId="17E69977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1. 传统化、低效、人工干预:</w:t>
      </w:r>
    </w:p>
    <w:p w14:paraId="049A39CF" w14:textId="77777777" w:rsidR="00E4507B" w:rsidRDefault="00E4507B" w:rsidP="00E4507B">
      <w:pPr>
        <w:rPr>
          <w:rFonts w:hint="eastAsia"/>
        </w:rPr>
      </w:pPr>
    </w:p>
    <w:p w14:paraId="2BA869EE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目前许多高校的班级管理依赖传统手工方式，涉及大量的纸质工作和手动记录，效率低下且易出错。</w:t>
      </w:r>
    </w:p>
    <w:p w14:paraId="76F49DFC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管理人员需要花费大量时间和精力处理日常事务，如考勤、活动安排和成绩记录等，缺乏高效的工具和手段。</w:t>
      </w:r>
    </w:p>
    <w:p w14:paraId="215DB42D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2. 信息不透明、效率低下:</w:t>
      </w:r>
    </w:p>
    <w:p w14:paraId="22D5DDEB" w14:textId="77777777" w:rsidR="00E4507B" w:rsidRDefault="00E4507B" w:rsidP="00E4507B">
      <w:pPr>
        <w:rPr>
          <w:rFonts w:hint="eastAsia"/>
        </w:rPr>
      </w:pPr>
    </w:p>
    <w:p w14:paraId="01AF435C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班级信息分散，学生、教师和管理者难以及时获取所需数据，导致沟通和决策效率低下。</w:t>
      </w:r>
    </w:p>
    <w:p w14:paraId="3BB7E2BC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信息更新不及时，导致学生和教师在获取信息时遇到障碍，影响教学和学习效果。</w:t>
      </w:r>
    </w:p>
    <w:p w14:paraId="188216A0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3. 管理人员缺乏数据支持:</w:t>
      </w:r>
    </w:p>
    <w:p w14:paraId="51AAB7D0" w14:textId="77777777" w:rsidR="00E4507B" w:rsidRDefault="00E4507B" w:rsidP="00E4507B">
      <w:pPr>
        <w:rPr>
          <w:rFonts w:hint="eastAsia"/>
        </w:rPr>
      </w:pPr>
    </w:p>
    <w:p w14:paraId="1D5A8F8A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当前的班级管理缺乏数据化和信息化手段，管理人员无法实时监控班级动态，难以做出科学决策。</w:t>
      </w:r>
    </w:p>
    <w:p w14:paraId="364166F8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缺乏数据分析工具，无法对班级管理中的各类数据进行有效分析和利用。</w:t>
      </w:r>
    </w:p>
    <w:p w14:paraId="0617F6AA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4. 实时监控和沟通不畅:</w:t>
      </w:r>
    </w:p>
    <w:p w14:paraId="605E7E92" w14:textId="77777777" w:rsidR="00E4507B" w:rsidRDefault="00E4507B" w:rsidP="00E4507B">
      <w:pPr>
        <w:rPr>
          <w:rFonts w:hint="eastAsia"/>
        </w:rPr>
      </w:pPr>
    </w:p>
    <w:p w14:paraId="242A8454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管理人员和学生之间的沟通渠道有限，信息传递效率低下，容易导致信息遗漏和误解。</w:t>
      </w:r>
    </w:p>
    <w:p w14:paraId="0E234377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缺乏统一的沟通平台，学生和管理者无法进行高效的交流和协作。</w:t>
      </w:r>
    </w:p>
    <w:p w14:paraId="79DFE180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5. 工作流程复杂:</w:t>
      </w:r>
    </w:p>
    <w:p w14:paraId="1CDAF153" w14:textId="77777777" w:rsidR="00E4507B" w:rsidRDefault="00E4507B" w:rsidP="00E4507B">
      <w:pPr>
        <w:rPr>
          <w:rFonts w:hint="eastAsia"/>
        </w:rPr>
      </w:pPr>
    </w:p>
    <w:p w14:paraId="1668C084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班级管理涉及的工作流程繁琐且复杂，如活动组织、考勤管理、成绩统计等，增加了管理人员的工作负担。</w:t>
      </w:r>
    </w:p>
    <w:p w14:paraId="4BAE46BE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缺乏系统化和自动化的管理工具，导致工作流程效率低下。</w:t>
      </w:r>
    </w:p>
    <w:p w14:paraId="77DCC91A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产品解决方案的创新</w:t>
      </w:r>
    </w:p>
    <w:p w14:paraId="6C1BE1BB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针对上述痛点，我们提出了以下创新解决方案：</w:t>
      </w:r>
    </w:p>
    <w:p w14:paraId="04AFA35F" w14:textId="77777777" w:rsidR="00E4507B" w:rsidRDefault="00E4507B" w:rsidP="00E4507B">
      <w:pPr>
        <w:rPr>
          <w:rFonts w:hint="eastAsia"/>
        </w:rPr>
      </w:pPr>
    </w:p>
    <w:p w14:paraId="611B1E4B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1. 提高管理效率和数据化程度:</w:t>
      </w:r>
    </w:p>
    <w:p w14:paraId="68661895" w14:textId="77777777" w:rsidR="00E4507B" w:rsidRDefault="00E4507B" w:rsidP="00E4507B">
      <w:pPr>
        <w:rPr>
          <w:rFonts w:hint="eastAsia"/>
        </w:rPr>
      </w:pPr>
    </w:p>
    <w:p w14:paraId="2FC9F734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通过引入自动化工具和系统，减少人工操作，提高工作效率。</w:t>
      </w:r>
    </w:p>
    <w:p w14:paraId="721D4F05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使用电子表格和数据库管理系统，自动处理数据输入、存储和分析，减少手动输入错误和提高数据处理速度。</w:t>
      </w:r>
    </w:p>
    <w:p w14:paraId="696D5771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2. 实现实时监控和数据分析:</w:t>
      </w:r>
    </w:p>
    <w:p w14:paraId="22C08828" w14:textId="77777777" w:rsidR="00E4507B" w:rsidRDefault="00E4507B" w:rsidP="00E4507B">
      <w:pPr>
        <w:rPr>
          <w:rFonts w:hint="eastAsia"/>
        </w:rPr>
      </w:pPr>
    </w:p>
    <w:p w14:paraId="4F3434E8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将不同来源的数据集成到一个统一的平台，提高数据的可访问性和可用性。</w:t>
      </w:r>
    </w:p>
    <w:p w14:paraId="20DE81F9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利用实时数据分析工具，对收集到的数据进行即时分析，帮助管理者做出更快速和准确的决策。</w:t>
      </w:r>
    </w:p>
    <w:p w14:paraId="132CF132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3. 简化工作流程和沟通方式:</w:t>
      </w:r>
    </w:p>
    <w:p w14:paraId="3E2DC66F" w14:textId="77777777" w:rsidR="00E4507B" w:rsidRDefault="00E4507B" w:rsidP="00E4507B">
      <w:pPr>
        <w:rPr>
          <w:rFonts w:hint="eastAsia"/>
        </w:rPr>
      </w:pPr>
    </w:p>
    <w:p w14:paraId="7D225DCC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建立统一的沟通平台，如企业内部社交网络或协作工具，提高信息传递效率。</w:t>
      </w:r>
    </w:p>
    <w:p w14:paraId="2A755445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通过自动化工具，简化工作流程，减少管理人员的工作负担。</w:t>
      </w:r>
    </w:p>
    <w:p w14:paraId="722EA9F7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用户痛点识别</w:t>
      </w:r>
    </w:p>
    <w:p w14:paraId="033B4CD7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我们通过深入市场调研，识别出用户的真实需求和痛点：</w:t>
      </w:r>
    </w:p>
    <w:p w14:paraId="14FF7AFF" w14:textId="77777777" w:rsidR="00E4507B" w:rsidRDefault="00E4507B" w:rsidP="00E4507B">
      <w:pPr>
        <w:rPr>
          <w:rFonts w:hint="eastAsia"/>
        </w:rPr>
      </w:pPr>
    </w:p>
    <w:p w14:paraId="281E4688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高校管理系统的痛点是真实的、</w:t>
      </w:r>
      <w:proofErr w:type="gramStart"/>
      <w:r>
        <w:rPr>
          <w:rFonts w:hint="eastAsia"/>
        </w:rPr>
        <w:t>刚需的</w:t>
      </w:r>
      <w:proofErr w:type="gramEnd"/>
      <w:r>
        <w:rPr>
          <w:rFonts w:hint="eastAsia"/>
        </w:rPr>
        <w:t>，也是高频的。</w:t>
      </w:r>
    </w:p>
    <w:p w14:paraId="2C849B3C" w14:textId="77777777" w:rsidR="00E4507B" w:rsidRDefault="00E4507B" w:rsidP="00E4507B">
      <w:r>
        <w:rPr>
          <w:rFonts w:hint="eastAsia"/>
        </w:rPr>
        <w:t>我们的产品根据用户痛点设计出来，旨在解决用户在日常生活中遇到的实际问题，而不仅仅是想象中的产品。</w:t>
      </w:r>
    </w:p>
    <w:p w14:paraId="34AE1751" w14:textId="77777777" w:rsidR="00E4507B" w:rsidRDefault="00E4507B" w:rsidP="00E4507B"/>
    <w:p w14:paraId="32E01758" w14:textId="77777777" w:rsidR="00E4507B" w:rsidRDefault="00E4507B" w:rsidP="00E4507B"/>
    <w:p w14:paraId="5D2EE782" w14:textId="77777777" w:rsidR="00E4507B" w:rsidRDefault="00E4507B" w:rsidP="00E4507B"/>
    <w:p w14:paraId="66EA10EA" w14:textId="77777777" w:rsidR="00E4507B" w:rsidRDefault="00E4507B" w:rsidP="00E4507B">
      <w:pPr>
        <w:rPr>
          <w:rFonts w:hint="eastAsia"/>
        </w:rPr>
      </w:pPr>
    </w:p>
    <w:p w14:paraId="76441FBD" w14:textId="77777777" w:rsidR="00E4507B" w:rsidRPr="00E4507B" w:rsidRDefault="00E4507B" w:rsidP="00E4507B">
      <w:pPr>
        <w:rPr>
          <w:rFonts w:hint="eastAsia"/>
          <w:b/>
          <w:bCs/>
          <w:i/>
          <w:iCs/>
          <w:sz w:val="32"/>
          <w:szCs w:val="32"/>
        </w:rPr>
      </w:pPr>
      <w:r w:rsidRPr="00E4507B">
        <w:rPr>
          <w:rFonts w:hint="eastAsia"/>
          <w:b/>
          <w:bCs/>
          <w:i/>
          <w:iCs/>
          <w:sz w:val="32"/>
          <w:szCs w:val="32"/>
        </w:rPr>
        <w:t>03 解决方案</w:t>
      </w:r>
    </w:p>
    <w:p w14:paraId="2E8298C9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解决方式与创新</w:t>
      </w:r>
    </w:p>
    <w:p w14:paraId="632C2C10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我们的解决方案包括以下几个方面：</w:t>
      </w:r>
    </w:p>
    <w:p w14:paraId="30A341DF" w14:textId="77777777" w:rsidR="00E4507B" w:rsidRDefault="00E4507B" w:rsidP="00E4507B">
      <w:pPr>
        <w:rPr>
          <w:rFonts w:hint="eastAsia"/>
        </w:rPr>
      </w:pPr>
    </w:p>
    <w:p w14:paraId="0222DC9C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1. 实现实时监控和数据分析:</w:t>
      </w:r>
    </w:p>
    <w:p w14:paraId="0E7602EC" w14:textId="77777777" w:rsidR="00E4507B" w:rsidRDefault="00E4507B" w:rsidP="00E4507B">
      <w:pPr>
        <w:rPr>
          <w:rFonts w:hint="eastAsia"/>
        </w:rPr>
      </w:pPr>
    </w:p>
    <w:p w14:paraId="605ADEB1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将不同来源的数据集成到一个统一的平台，提高数据的可访问性和可用性。</w:t>
      </w:r>
    </w:p>
    <w:p w14:paraId="191E1DAC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利用实时数据分析工具，对收集到的数据进行即时分析，帮助管理者做出更快速和准确的决策。</w:t>
      </w:r>
    </w:p>
    <w:p w14:paraId="3364FC25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2. 提高管理效率和数据化程度:</w:t>
      </w:r>
    </w:p>
    <w:p w14:paraId="4429D4CF" w14:textId="77777777" w:rsidR="00E4507B" w:rsidRDefault="00E4507B" w:rsidP="00E4507B">
      <w:pPr>
        <w:rPr>
          <w:rFonts w:hint="eastAsia"/>
        </w:rPr>
      </w:pPr>
    </w:p>
    <w:p w14:paraId="13D5D9FA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通过引入自动化工具和系统，减少人工操作，提高工作效率。</w:t>
      </w:r>
    </w:p>
    <w:p w14:paraId="0E17F7F5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使用电子表格和数据库管理系统，自动处理数据输入、存储和分析，减少手动输入错误和提高数据处理速度。</w:t>
      </w:r>
    </w:p>
    <w:p w14:paraId="489024F4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3. 简化工作流程和沟通方式:</w:t>
      </w:r>
    </w:p>
    <w:p w14:paraId="5CE69242" w14:textId="77777777" w:rsidR="00E4507B" w:rsidRDefault="00E4507B" w:rsidP="00E4507B">
      <w:pPr>
        <w:rPr>
          <w:rFonts w:hint="eastAsia"/>
        </w:rPr>
      </w:pPr>
    </w:p>
    <w:p w14:paraId="1485E437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建立统一的沟通平台，如企业内部社交网络或协作工具，提高信息传递效率。</w:t>
      </w:r>
    </w:p>
    <w:p w14:paraId="6F90DD95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通过自动化工具，简化工作流程，减少管理人员的工作负担。</w:t>
      </w:r>
    </w:p>
    <w:p w14:paraId="23918189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lastRenderedPageBreak/>
        <w:t>痛点识别与解决</w:t>
      </w:r>
    </w:p>
    <w:p w14:paraId="20232788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我们通过深入市场调研，找出用户的真实需求和痛点，然后设计出符合这些需求的解决方案：</w:t>
      </w:r>
    </w:p>
    <w:p w14:paraId="7FB0602C" w14:textId="77777777" w:rsidR="00E4507B" w:rsidRDefault="00E4507B" w:rsidP="00E4507B">
      <w:pPr>
        <w:rPr>
          <w:rFonts w:hint="eastAsia"/>
        </w:rPr>
      </w:pPr>
    </w:p>
    <w:p w14:paraId="2C667B09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1. 创新解决方案的实施:</w:t>
      </w:r>
    </w:p>
    <w:p w14:paraId="728AD644" w14:textId="77777777" w:rsidR="00E4507B" w:rsidRDefault="00E4507B" w:rsidP="00E4507B">
      <w:pPr>
        <w:rPr>
          <w:rFonts w:hint="eastAsia"/>
        </w:rPr>
      </w:pPr>
    </w:p>
    <w:p w14:paraId="534AF247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通过创新的方法和方式，实施解决方案，确保真正地解决用户的痛点，而不仅仅是表面的改善。</w:t>
      </w:r>
    </w:p>
    <w:p w14:paraId="7D3D6621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2. 解决方案的有效性评估:</w:t>
      </w:r>
    </w:p>
    <w:p w14:paraId="3784061C" w14:textId="77777777" w:rsidR="00E4507B" w:rsidRDefault="00E4507B" w:rsidP="00E4507B">
      <w:pPr>
        <w:rPr>
          <w:rFonts w:hint="eastAsia"/>
        </w:rPr>
      </w:pPr>
    </w:p>
    <w:p w14:paraId="5EEB3F67" w14:textId="77777777" w:rsidR="00E4507B" w:rsidRDefault="00E4507B" w:rsidP="00E4507B">
      <w:r>
        <w:rPr>
          <w:rFonts w:hint="eastAsia"/>
        </w:rPr>
        <w:t>对解决方案的效果进行评估，看是否能够真正解决问题，以及其增长潜力有多大。</w:t>
      </w:r>
    </w:p>
    <w:p w14:paraId="441EA57C" w14:textId="77777777" w:rsidR="00E4507B" w:rsidRDefault="00E4507B" w:rsidP="00E4507B"/>
    <w:p w14:paraId="5849C811" w14:textId="77777777" w:rsidR="00E4507B" w:rsidRDefault="00E4507B" w:rsidP="00E4507B"/>
    <w:p w14:paraId="3A45CDCD" w14:textId="77777777" w:rsidR="00E4507B" w:rsidRDefault="00E4507B" w:rsidP="00E4507B"/>
    <w:p w14:paraId="2AF6EDCF" w14:textId="77777777" w:rsidR="00E4507B" w:rsidRDefault="00E4507B" w:rsidP="00E4507B">
      <w:pPr>
        <w:rPr>
          <w:rFonts w:hint="eastAsia"/>
        </w:rPr>
      </w:pPr>
    </w:p>
    <w:p w14:paraId="01EC4D74" w14:textId="77777777" w:rsidR="00E4507B" w:rsidRPr="00E4507B" w:rsidRDefault="00E4507B" w:rsidP="00E4507B">
      <w:pPr>
        <w:rPr>
          <w:rFonts w:hint="eastAsia"/>
          <w:b/>
          <w:bCs/>
          <w:i/>
          <w:iCs/>
          <w:sz w:val="32"/>
          <w:szCs w:val="32"/>
        </w:rPr>
      </w:pPr>
      <w:r w:rsidRPr="00E4507B">
        <w:rPr>
          <w:rFonts w:hint="eastAsia"/>
          <w:b/>
          <w:bCs/>
          <w:i/>
          <w:iCs/>
          <w:sz w:val="32"/>
          <w:szCs w:val="32"/>
        </w:rPr>
        <w:t>04 市场分析</w:t>
      </w:r>
    </w:p>
    <w:p w14:paraId="6164185B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市场细分</w:t>
      </w:r>
    </w:p>
    <w:p w14:paraId="58074442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竞争对手:</w:t>
      </w:r>
    </w:p>
    <w:p w14:paraId="29D289B8" w14:textId="77777777" w:rsidR="00E4507B" w:rsidRDefault="00E4507B" w:rsidP="00E4507B">
      <w:pPr>
        <w:rPr>
          <w:rFonts w:hint="eastAsia"/>
        </w:rPr>
      </w:pPr>
    </w:p>
    <w:p w14:paraId="0CFA2759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已有数家公司在该领域存在，但我们的产品和解决方案具有独特的优势和创新点。</w:t>
      </w:r>
    </w:p>
    <w:p w14:paraId="73C42A17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战略合作:</w:t>
      </w:r>
    </w:p>
    <w:p w14:paraId="478FAD5D" w14:textId="77777777" w:rsidR="00E4507B" w:rsidRDefault="00E4507B" w:rsidP="00E4507B">
      <w:pPr>
        <w:rPr>
          <w:rFonts w:hint="eastAsia"/>
        </w:rPr>
      </w:pPr>
    </w:p>
    <w:p w14:paraId="6DFAB01C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建立战略合作伙伴关系，选择适当的合作伙伴，共同开发和推广产品和解决方案。</w:t>
      </w:r>
    </w:p>
    <w:p w14:paraId="45430E85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市场规模测算</w:t>
      </w:r>
    </w:p>
    <w:p w14:paraId="3890D0F8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市场规模测算方法:</w:t>
      </w:r>
    </w:p>
    <w:p w14:paraId="26AD8CF7" w14:textId="77777777" w:rsidR="00E4507B" w:rsidRDefault="00E4507B" w:rsidP="00E4507B">
      <w:pPr>
        <w:rPr>
          <w:rFonts w:hint="eastAsia"/>
        </w:rPr>
      </w:pPr>
    </w:p>
    <w:p w14:paraId="6B05B585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通过收集和分析相关数据，运用科学的方法预测未来一段时间内市场的总容量。</w:t>
      </w:r>
    </w:p>
    <w:p w14:paraId="5511AEB2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市场规模的影响因素:</w:t>
      </w:r>
    </w:p>
    <w:p w14:paraId="2267B46A" w14:textId="77777777" w:rsidR="00E4507B" w:rsidRDefault="00E4507B" w:rsidP="00E4507B">
      <w:pPr>
        <w:rPr>
          <w:rFonts w:hint="eastAsia"/>
        </w:rPr>
      </w:pPr>
    </w:p>
    <w:p w14:paraId="7F810080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消费者需求、行业发展趋势、技术进步等。</w:t>
      </w:r>
    </w:p>
    <w:p w14:paraId="12FD1EF8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市场规模的实际应用:</w:t>
      </w:r>
    </w:p>
    <w:p w14:paraId="1399DC4D" w14:textId="77777777" w:rsidR="00E4507B" w:rsidRDefault="00E4507B" w:rsidP="00E4507B">
      <w:pPr>
        <w:rPr>
          <w:rFonts w:hint="eastAsia"/>
        </w:rPr>
      </w:pPr>
    </w:p>
    <w:p w14:paraId="10A51F09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准确的市场规模测算有助于企业制定合理的市场策略，提高市场竞争力。</w:t>
      </w:r>
    </w:p>
    <w:p w14:paraId="29A4646D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市场规模预测</w:t>
      </w:r>
    </w:p>
    <w:p w14:paraId="22AD805E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我们运用科学的方法预测未来市场的总容量，并考虑以下因素：</w:t>
      </w:r>
    </w:p>
    <w:p w14:paraId="752256A9" w14:textId="77777777" w:rsidR="00E4507B" w:rsidRDefault="00E4507B" w:rsidP="00E4507B">
      <w:pPr>
        <w:rPr>
          <w:rFonts w:hint="eastAsia"/>
        </w:rPr>
      </w:pPr>
    </w:p>
    <w:p w14:paraId="41637A4B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1. 消费者需求:</w:t>
      </w:r>
    </w:p>
    <w:p w14:paraId="2057747A" w14:textId="77777777" w:rsidR="00E4507B" w:rsidRDefault="00E4507B" w:rsidP="00E4507B">
      <w:pPr>
        <w:rPr>
          <w:rFonts w:hint="eastAsia"/>
        </w:rPr>
      </w:pPr>
    </w:p>
    <w:p w14:paraId="561C2F01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消费者需求是市场规模的直接因素，随着消费者需求的增加或减少，市场规模会发生变化。</w:t>
      </w:r>
    </w:p>
    <w:p w14:paraId="12442C88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2. 行业发展趋势:</w:t>
      </w:r>
    </w:p>
    <w:p w14:paraId="5C6D17D9" w14:textId="77777777" w:rsidR="00E4507B" w:rsidRDefault="00E4507B" w:rsidP="00E4507B">
      <w:pPr>
        <w:rPr>
          <w:rFonts w:hint="eastAsia"/>
        </w:rPr>
      </w:pPr>
    </w:p>
    <w:p w14:paraId="6038D3BF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行业发展趋势会影响市场规模的增长或减少。例如，新兴行业的发展会带来市场规模的扩大，而过时行业的萎缩会带来市场规模的缩小。</w:t>
      </w:r>
    </w:p>
    <w:p w14:paraId="7F202026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3. 技术进步:</w:t>
      </w:r>
    </w:p>
    <w:p w14:paraId="0E7E42E0" w14:textId="77777777" w:rsidR="00E4507B" w:rsidRDefault="00E4507B" w:rsidP="00E4507B">
      <w:pPr>
        <w:rPr>
          <w:rFonts w:hint="eastAsia"/>
        </w:rPr>
      </w:pPr>
    </w:p>
    <w:p w14:paraId="1CD8429A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技术进步会带来市场规模的扩大，例如新的技术和创新会吸引更多的消费者，提高市场规模。</w:t>
      </w:r>
    </w:p>
    <w:p w14:paraId="2F7FBC67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4. 政策变化:</w:t>
      </w:r>
    </w:p>
    <w:p w14:paraId="526B8692" w14:textId="77777777" w:rsidR="00E4507B" w:rsidRDefault="00E4507B" w:rsidP="00E4507B">
      <w:pPr>
        <w:rPr>
          <w:rFonts w:hint="eastAsia"/>
        </w:rPr>
      </w:pPr>
    </w:p>
    <w:p w14:paraId="02167000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政策变化会影响市场规模的增长或减少。例如，政府的政策措施可以促进市场发展，扩大市场规模。</w:t>
      </w:r>
    </w:p>
    <w:p w14:paraId="31D36520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市场规模的实际应用</w:t>
      </w:r>
    </w:p>
    <w:p w14:paraId="15DB4E27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市场规模的准确测算对于企业的战略制定和资源分配具有重要意义：</w:t>
      </w:r>
    </w:p>
    <w:p w14:paraId="1951EA43" w14:textId="77777777" w:rsidR="00E4507B" w:rsidRDefault="00E4507B" w:rsidP="00E4507B">
      <w:pPr>
        <w:rPr>
          <w:rFonts w:hint="eastAsia"/>
        </w:rPr>
      </w:pPr>
    </w:p>
    <w:p w14:paraId="7694D9BD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1. 企业策略制定:</w:t>
      </w:r>
    </w:p>
    <w:p w14:paraId="477219DA" w14:textId="77777777" w:rsidR="00E4507B" w:rsidRDefault="00E4507B" w:rsidP="00E4507B">
      <w:pPr>
        <w:rPr>
          <w:rFonts w:hint="eastAsia"/>
        </w:rPr>
      </w:pPr>
    </w:p>
    <w:p w14:paraId="7F569323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准确的市场规模测算可以帮助企业制定合理的市场策略，包括市场定位、市场渠道、市场营销等。</w:t>
      </w:r>
    </w:p>
    <w:p w14:paraId="3757A8D7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2. 竞争优势:</w:t>
      </w:r>
    </w:p>
    <w:p w14:paraId="38F51526" w14:textId="77777777" w:rsidR="00E4507B" w:rsidRDefault="00E4507B" w:rsidP="00E4507B">
      <w:pPr>
        <w:rPr>
          <w:rFonts w:hint="eastAsia"/>
        </w:rPr>
      </w:pPr>
    </w:p>
    <w:p w14:paraId="2D3932DD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通过市场规模测算，企业可以了解市场的大小和趋势，并确定自己的竞争优势和劣势。</w:t>
      </w:r>
    </w:p>
    <w:p w14:paraId="06611CE2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3. 资源分配:</w:t>
      </w:r>
    </w:p>
    <w:p w14:paraId="569DC059" w14:textId="77777777" w:rsidR="00E4507B" w:rsidRDefault="00E4507B" w:rsidP="00E4507B">
      <w:pPr>
        <w:rPr>
          <w:rFonts w:hint="eastAsia"/>
        </w:rPr>
      </w:pPr>
    </w:p>
    <w:p w14:paraId="7CE903A6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市场规模测算可以帮助企业确定资源分配情况，包括人力资源、财务资源、物资资源等。</w:t>
      </w:r>
    </w:p>
    <w:p w14:paraId="123DF809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4. 投资决策:</w:t>
      </w:r>
    </w:p>
    <w:p w14:paraId="6E612724" w14:textId="77777777" w:rsidR="00E4507B" w:rsidRDefault="00E4507B" w:rsidP="00E4507B">
      <w:pPr>
        <w:rPr>
          <w:rFonts w:hint="eastAsia"/>
        </w:rPr>
      </w:pPr>
    </w:p>
    <w:p w14:paraId="202780EC" w14:textId="77777777" w:rsidR="00E4507B" w:rsidRDefault="00E4507B" w:rsidP="00E4507B">
      <w:r>
        <w:rPr>
          <w:rFonts w:hint="eastAsia"/>
        </w:rPr>
        <w:t>准确的市场规模测算可以帮助企业做出正确的投资决策，包括产品开发、市场投入、技术研发等。</w:t>
      </w:r>
    </w:p>
    <w:p w14:paraId="56CF41E0" w14:textId="77777777" w:rsidR="00E4507B" w:rsidRDefault="00E4507B" w:rsidP="00E4507B"/>
    <w:p w14:paraId="0BD55D46" w14:textId="77777777" w:rsidR="00E4507B" w:rsidRDefault="00E4507B" w:rsidP="00E4507B"/>
    <w:p w14:paraId="1758460B" w14:textId="77777777" w:rsidR="00E4507B" w:rsidRDefault="00E4507B" w:rsidP="00E4507B">
      <w:pPr>
        <w:rPr>
          <w:rFonts w:hint="eastAsia"/>
        </w:rPr>
      </w:pPr>
    </w:p>
    <w:p w14:paraId="2689A67E" w14:textId="77777777" w:rsidR="00E4507B" w:rsidRPr="00E4507B" w:rsidRDefault="00E4507B" w:rsidP="00E4507B">
      <w:pPr>
        <w:rPr>
          <w:rFonts w:hint="eastAsia"/>
          <w:b/>
          <w:bCs/>
          <w:i/>
          <w:iCs/>
          <w:sz w:val="32"/>
          <w:szCs w:val="32"/>
        </w:rPr>
      </w:pPr>
      <w:r w:rsidRPr="00E4507B">
        <w:rPr>
          <w:rFonts w:hint="eastAsia"/>
          <w:b/>
          <w:bCs/>
          <w:i/>
          <w:iCs/>
          <w:sz w:val="32"/>
          <w:szCs w:val="32"/>
        </w:rPr>
        <w:t>05 竞争分析</w:t>
      </w:r>
    </w:p>
    <w:p w14:paraId="09C4F190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竞争对手介绍</w:t>
      </w:r>
    </w:p>
    <w:p w14:paraId="6373E738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现有竞争对手分析:</w:t>
      </w:r>
    </w:p>
    <w:p w14:paraId="707A3B3D" w14:textId="77777777" w:rsidR="00E4507B" w:rsidRDefault="00E4507B" w:rsidP="00E4507B">
      <w:pPr>
        <w:rPr>
          <w:rFonts w:hint="eastAsia"/>
        </w:rPr>
      </w:pPr>
    </w:p>
    <w:p w14:paraId="1C3F8295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对现有竞争对手的市场份额、产品优势和业务模式进行深入剖析，了解其核心竞争力。</w:t>
      </w:r>
    </w:p>
    <w:p w14:paraId="4B814580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主要竞争对手:</w:t>
      </w:r>
    </w:p>
    <w:p w14:paraId="39542242" w14:textId="77777777" w:rsidR="00E4507B" w:rsidRDefault="00E4507B" w:rsidP="00E4507B">
      <w:pPr>
        <w:rPr>
          <w:rFonts w:hint="eastAsia"/>
        </w:rPr>
      </w:pPr>
    </w:p>
    <w:p w14:paraId="6BB300E3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以青岛科技大学的应用为例，分析其市场表现和技术优势。</w:t>
      </w:r>
    </w:p>
    <w:p w14:paraId="4D35E62C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潜在竞争对手预测:</w:t>
      </w:r>
    </w:p>
    <w:p w14:paraId="27CBFA6E" w14:textId="77777777" w:rsidR="00E4507B" w:rsidRDefault="00E4507B" w:rsidP="00E4507B">
      <w:pPr>
        <w:rPr>
          <w:rFonts w:hint="eastAsia"/>
        </w:rPr>
      </w:pPr>
    </w:p>
    <w:p w14:paraId="57531CA2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预测未来可能出现的竞争对手，分析他们的可能优势和潜在威胁，为公司未来发展做好准备。</w:t>
      </w:r>
    </w:p>
    <w:p w14:paraId="2A7E686A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竞争优势对比</w:t>
      </w:r>
    </w:p>
    <w:p w14:paraId="4E78841F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竞争对手分析:</w:t>
      </w:r>
    </w:p>
    <w:p w14:paraId="00717C65" w14:textId="77777777" w:rsidR="00E4507B" w:rsidRDefault="00E4507B" w:rsidP="00E4507B">
      <w:pPr>
        <w:rPr>
          <w:rFonts w:hint="eastAsia"/>
        </w:rPr>
      </w:pPr>
    </w:p>
    <w:p w14:paraId="1CBDEE15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对现有和潜在竞争对手进行深入分析，了解他们的产品、服务、市场定位以及优势和劣势。</w:t>
      </w:r>
    </w:p>
    <w:p w14:paraId="3D6368BB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我们的优势:</w:t>
      </w:r>
    </w:p>
    <w:p w14:paraId="29B5AFC1" w14:textId="77777777" w:rsidR="00E4507B" w:rsidRDefault="00E4507B" w:rsidP="00E4507B">
      <w:pPr>
        <w:rPr>
          <w:rFonts w:hint="eastAsia"/>
        </w:rPr>
      </w:pPr>
    </w:p>
    <w:p w14:paraId="3A244ACB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lastRenderedPageBreak/>
        <w:t>技术领先、用户体验优秀、价格合理等。</w:t>
      </w:r>
    </w:p>
    <w:p w14:paraId="1D5612C2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竞争壁垒建设:</w:t>
      </w:r>
    </w:p>
    <w:p w14:paraId="0A1A5B1F" w14:textId="77777777" w:rsidR="00E4507B" w:rsidRDefault="00E4507B" w:rsidP="00E4507B">
      <w:pPr>
        <w:rPr>
          <w:rFonts w:hint="eastAsia"/>
        </w:rPr>
      </w:pPr>
    </w:p>
    <w:p w14:paraId="3026620B" w14:textId="77777777" w:rsidR="00E4507B" w:rsidRDefault="00E4507B" w:rsidP="00E4507B">
      <w:r>
        <w:rPr>
          <w:rFonts w:hint="eastAsia"/>
        </w:rPr>
        <w:t>通过创新和持续改进，建立难以被竞争对手模仿或超越的竞争壁垒，如专利技术、品牌影响力、用户粘性等。</w:t>
      </w:r>
    </w:p>
    <w:p w14:paraId="49FE44D6" w14:textId="77777777" w:rsidR="00E4507B" w:rsidRDefault="00E4507B" w:rsidP="00E4507B"/>
    <w:p w14:paraId="33029F3B" w14:textId="77777777" w:rsidR="00E4507B" w:rsidRDefault="00E4507B" w:rsidP="00E4507B"/>
    <w:p w14:paraId="47E9F084" w14:textId="77777777" w:rsidR="00E4507B" w:rsidRDefault="00E4507B" w:rsidP="00E4507B">
      <w:pPr>
        <w:rPr>
          <w:rFonts w:hint="eastAsia"/>
        </w:rPr>
      </w:pPr>
    </w:p>
    <w:p w14:paraId="4B8C1929" w14:textId="77777777" w:rsidR="00E4507B" w:rsidRPr="00E4507B" w:rsidRDefault="00E4507B" w:rsidP="00E4507B">
      <w:pPr>
        <w:rPr>
          <w:rFonts w:hint="eastAsia"/>
          <w:b/>
          <w:bCs/>
          <w:i/>
          <w:iCs/>
          <w:sz w:val="32"/>
          <w:szCs w:val="32"/>
        </w:rPr>
      </w:pPr>
      <w:r w:rsidRPr="00E4507B">
        <w:rPr>
          <w:rFonts w:hint="eastAsia"/>
          <w:b/>
          <w:bCs/>
          <w:i/>
          <w:iCs/>
          <w:sz w:val="32"/>
          <w:szCs w:val="32"/>
        </w:rPr>
        <w:t>06 商业模式</w:t>
      </w:r>
    </w:p>
    <w:p w14:paraId="58AE1994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公司定位与主营业务</w:t>
      </w:r>
    </w:p>
    <w:p w14:paraId="2A181AE2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公司定位概述:</w:t>
      </w:r>
    </w:p>
    <w:p w14:paraId="79CC1AF4" w14:textId="77777777" w:rsidR="00E4507B" w:rsidRDefault="00E4507B" w:rsidP="00E4507B">
      <w:pPr>
        <w:rPr>
          <w:rFonts w:hint="eastAsia"/>
        </w:rPr>
      </w:pPr>
    </w:p>
    <w:p w14:paraId="2632EE17" w14:textId="77777777" w:rsidR="00E4507B" w:rsidRDefault="00E4507B" w:rsidP="00E4507B">
      <w:pPr>
        <w:rPr>
          <w:rFonts w:hint="eastAsia"/>
        </w:rPr>
      </w:pPr>
      <w:proofErr w:type="spellStart"/>
      <w:r>
        <w:rPr>
          <w:rFonts w:hint="eastAsia"/>
        </w:rPr>
        <w:t>sphera</w:t>
      </w:r>
      <w:proofErr w:type="spellEnd"/>
      <w:r>
        <w:rPr>
          <w:rFonts w:hint="eastAsia"/>
        </w:rPr>
        <w:t xml:space="preserve"> 是一家致力于为高校管理和教育行业提供智慧</w:t>
      </w:r>
      <w:proofErr w:type="gramStart"/>
      <w:r>
        <w:rPr>
          <w:rFonts w:hint="eastAsia"/>
        </w:rPr>
        <w:t>化解决</w:t>
      </w:r>
      <w:proofErr w:type="gramEnd"/>
      <w:r>
        <w:rPr>
          <w:rFonts w:hint="eastAsia"/>
        </w:rPr>
        <w:t>方案的公司，通过收取服务费和定制</w:t>
      </w:r>
      <w:proofErr w:type="gramStart"/>
      <w:r>
        <w:rPr>
          <w:rFonts w:hint="eastAsia"/>
        </w:rPr>
        <w:t>化解决</w:t>
      </w:r>
      <w:proofErr w:type="gramEnd"/>
      <w:r>
        <w:rPr>
          <w:rFonts w:hint="eastAsia"/>
        </w:rPr>
        <w:t>方案的费用获得收益。</w:t>
      </w:r>
    </w:p>
    <w:p w14:paraId="0AE4AE1E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主营业务详解:</w:t>
      </w:r>
    </w:p>
    <w:p w14:paraId="01F86C80" w14:textId="77777777" w:rsidR="00E4507B" w:rsidRDefault="00E4507B" w:rsidP="00E4507B">
      <w:pPr>
        <w:rPr>
          <w:rFonts w:hint="eastAsia"/>
        </w:rPr>
      </w:pPr>
    </w:p>
    <w:p w14:paraId="3267156F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深入解析主要业务领域，包括产品或服务的核心功能、独特性及其如何满足市场需求。</w:t>
      </w:r>
    </w:p>
    <w:p w14:paraId="37AE203D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主营业务与公司定位关系:</w:t>
      </w:r>
    </w:p>
    <w:p w14:paraId="2E1797A2" w14:textId="77777777" w:rsidR="00E4507B" w:rsidRDefault="00E4507B" w:rsidP="00E4507B">
      <w:pPr>
        <w:rPr>
          <w:rFonts w:hint="eastAsia"/>
        </w:rPr>
      </w:pPr>
    </w:p>
    <w:p w14:paraId="149DA91F" w14:textId="26953E72" w:rsidR="00E4507B" w:rsidRDefault="00E4507B" w:rsidP="00E4507B">
      <w:pPr>
        <w:rPr>
          <w:rFonts w:hint="eastAsia"/>
        </w:rPr>
      </w:pPr>
      <w:r>
        <w:rPr>
          <w:rFonts w:hint="eastAsia"/>
        </w:rPr>
        <w:t>阐述主营业务与公司定位的紧密关联性，如何通过业务的实施巩固和提升公司的市场地位。</w:t>
      </w:r>
    </w:p>
    <w:p w14:paraId="7F6DB8F0" w14:textId="77777777" w:rsidR="00E4507B" w:rsidRDefault="00E4507B" w:rsidP="00E4507B">
      <w:pPr>
        <w:rPr>
          <w:rFonts w:hint="eastAsia"/>
        </w:rPr>
      </w:pPr>
    </w:p>
    <w:p w14:paraId="2F5CD59C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盈利模式</w:t>
      </w:r>
    </w:p>
    <w:p w14:paraId="177B966B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产品销售和服务收费:</w:t>
      </w:r>
    </w:p>
    <w:p w14:paraId="7B464B0D" w14:textId="77777777" w:rsidR="00E4507B" w:rsidRDefault="00E4507B" w:rsidP="00E4507B">
      <w:pPr>
        <w:rPr>
          <w:rFonts w:hint="eastAsia"/>
        </w:rPr>
      </w:pPr>
    </w:p>
    <w:p w14:paraId="52BA3D2A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我们的主要收入来源是产品销售和服务收费。针对不同用户的需求，提供多样化的产品和服务，包括标准化产品和个性化定制服务。</w:t>
      </w:r>
    </w:p>
    <w:p w14:paraId="4DC94F72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订阅和会员模式:</w:t>
      </w:r>
    </w:p>
    <w:p w14:paraId="3EF9A46D" w14:textId="77777777" w:rsidR="00E4507B" w:rsidRDefault="00E4507B" w:rsidP="00E4507B">
      <w:pPr>
        <w:rPr>
          <w:rFonts w:hint="eastAsia"/>
        </w:rPr>
      </w:pPr>
    </w:p>
    <w:p w14:paraId="0A25C58A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针对长期用户，提供订阅服务和会员制，通过定期收费模式保持持续的收入来源。</w:t>
      </w:r>
    </w:p>
    <w:p w14:paraId="6617EDBC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广告和数据服务:</w:t>
      </w:r>
    </w:p>
    <w:p w14:paraId="3F0844C0" w14:textId="77777777" w:rsidR="00E4507B" w:rsidRDefault="00E4507B" w:rsidP="00E4507B">
      <w:pPr>
        <w:rPr>
          <w:rFonts w:hint="eastAsia"/>
        </w:rPr>
      </w:pPr>
    </w:p>
    <w:p w14:paraId="3B425277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借助平台积累的数据资源，提供精准广告投放和数据分析服务，进一步拓展收入渠道。</w:t>
      </w:r>
    </w:p>
    <w:p w14:paraId="7A627B77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增值服务:</w:t>
      </w:r>
    </w:p>
    <w:p w14:paraId="2F277513" w14:textId="77777777" w:rsidR="00E4507B" w:rsidRDefault="00E4507B" w:rsidP="00E4507B">
      <w:pPr>
        <w:rPr>
          <w:rFonts w:hint="eastAsia"/>
        </w:rPr>
      </w:pPr>
    </w:p>
    <w:p w14:paraId="17C322A9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为用户提供增值服务，</w:t>
      </w:r>
      <w:proofErr w:type="gramStart"/>
      <w:r>
        <w:rPr>
          <w:rFonts w:hint="eastAsia"/>
        </w:rPr>
        <w:t>如高级</w:t>
      </w:r>
      <w:proofErr w:type="gramEnd"/>
      <w:r>
        <w:rPr>
          <w:rFonts w:hint="eastAsia"/>
        </w:rPr>
        <w:t>数据分析、个性化定制报告等，增加收入来源。</w:t>
      </w:r>
    </w:p>
    <w:p w14:paraId="34156F2F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市场营销与推广策略</w:t>
      </w:r>
    </w:p>
    <w:p w14:paraId="355723FC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市场推广:</w:t>
      </w:r>
    </w:p>
    <w:p w14:paraId="6B0C4014" w14:textId="77777777" w:rsidR="00E4507B" w:rsidRDefault="00E4507B" w:rsidP="00E4507B">
      <w:pPr>
        <w:rPr>
          <w:rFonts w:hint="eastAsia"/>
        </w:rPr>
      </w:pPr>
    </w:p>
    <w:p w14:paraId="50032EAF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通过线上线</w:t>
      </w:r>
      <w:proofErr w:type="gramStart"/>
      <w:r>
        <w:rPr>
          <w:rFonts w:hint="eastAsia"/>
        </w:rPr>
        <w:t>下渠道</w:t>
      </w:r>
      <w:proofErr w:type="gramEnd"/>
      <w:r>
        <w:rPr>
          <w:rFonts w:hint="eastAsia"/>
        </w:rPr>
        <w:t>全面推广产品和服务，包括社交媒体、官网、展会、校园宣讲等。</w:t>
      </w:r>
    </w:p>
    <w:p w14:paraId="2522CD50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用户体验优化:</w:t>
      </w:r>
    </w:p>
    <w:p w14:paraId="432B3274" w14:textId="77777777" w:rsidR="00E4507B" w:rsidRDefault="00E4507B" w:rsidP="00E4507B">
      <w:pPr>
        <w:rPr>
          <w:rFonts w:hint="eastAsia"/>
        </w:rPr>
      </w:pPr>
    </w:p>
    <w:p w14:paraId="6B3B756A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持续优化用户体验，确保用户能够轻松上手和持续使用我们的产品和服务。</w:t>
      </w:r>
    </w:p>
    <w:p w14:paraId="63144536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品牌建设:</w:t>
      </w:r>
    </w:p>
    <w:p w14:paraId="1BB0236D" w14:textId="77777777" w:rsidR="00E4507B" w:rsidRDefault="00E4507B" w:rsidP="00E4507B">
      <w:pPr>
        <w:rPr>
          <w:rFonts w:hint="eastAsia"/>
        </w:rPr>
      </w:pPr>
    </w:p>
    <w:p w14:paraId="4F4BDB46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投入资源进行品牌建设，提高品牌知名度和用户信任度。</w:t>
      </w:r>
    </w:p>
    <w:p w14:paraId="2C27DBA1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战略合作:</w:t>
      </w:r>
    </w:p>
    <w:p w14:paraId="1021891B" w14:textId="77777777" w:rsidR="00E4507B" w:rsidRDefault="00E4507B" w:rsidP="00E4507B">
      <w:pPr>
        <w:rPr>
          <w:rFonts w:hint="eastAsia"/>
        </w:rPr>
      </w:pPr>
    </w:p>
    <w:p w14:paraId="71958D93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与高校、教育机构、科技公司等建立战略合作关系，共同推广产品和服务。</w:t>
      </w:r>
    </w:p>
    <w:p w14:paraId="11652628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渠道与合作伙伴</w:t>
      </w:r>
    </w:p>
    <w:p w14:paraId="707599C8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销售渠道:</w:t>
      </w:r>
    </w:p>
    <w:p w14:paraId="6A9971E8" w14:textId="77777777" w:rsidR="00E4507B" w:rsidRDefault="00E4507B" w:rsidP="00E4507B">
      <w:pPr>
        <w:rPr>
          <w:rFonts w:hint="eastAsia"/>
        </w:rPr>
      </w:pPr>
    </w:p>
    <w:p w14:paraId="1BB3D2FC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通过官方网站、第三方平台、代理商等多渠道进行产品销售和推广，确保广泛的市场覆盖。</w:t>
      </w:r>
    </w:p>
    <w:p w14:paraId="5CB1D121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合作伙伴:</w:t>
      </w:r>
    </w:p>
    <w:p w14:paraId="2CB0D90C" w14:textId="77777777" w:rsidR="00E4507B" w:rsidRDefault="00E4507B" w:rsidP="00E4507B">
      <w:pPr>
        <w:rPr>
          <w:rFonts w:hint="eastAsia"/>
        </w:rPr>
      </w:pPr>
    </w:p>
    <w:p w14:paraId="17837715" w14:textId="77777777" w:rsidR="00E4507B" w:rsidRDefault="00E4507B" w:rsidP="00E4507B">
      <w:r>
        <w:rPr>
          <w:rFonts w:hint="eastAsia"/>
        </w:rPr>
        <w:t>寻求与高校、教育机构、科技公司等建立战略合作伙伴关系，共同开发和推广产品和解决方案。</w:t>
      </w:r>
    </w:p>
    <w:p w14:paraId="1510146C" w14:textId="77777777" w:rsidR="00E4507B" w:rsidRDefault="00E4507B" w:rsidP="00E4507B"/>
    <w:p w14:paraId="1584240A" w14:textId="77777777" w:rsidR="00E4507B" w:rsidRDefault="00E4507B" w:rsidP="00E4507B"/>
    <w:p w14:paraId="59D7F213" w14:textId="77777777" w:rsidR="00E4507B" w:rsidRDefault="00E4507B" w:rsidP="00E4507B">
      <w:pPr>
        <w:rPr>
          <w:rFonts w:hint="eastAsia"/>
        </w:rPr>
      </w:pPr>
    </w:p>
    <w:p w14:paraId="297C0C50" w14:textId="77777777" w:rsidR="00E4507B" w:rsidRPr="00E4507B" w:rsidRDefault="00E4507B" w:rsidP="00E4507B">
      <w:pPr>
        <w:rPr>
          <w:rFonts w:hint="eastAsia"/>
          <w:b/>
          <w:bCs/>
          <w:i/>
          <w:iCs/>
          <w:sz w:val="32"/>
          <w:szCs w:val="32"/>
        </w:rPr>
      </w:pPr>
      <w:r w:rsidRPr="00E4507B">
        <w:rPr>
          <w:rFonts w:hint="eastAsia"/>
          <w:b/>
          <w:bCs/>
          <w:i/>
          <w:iCs/>
          <w:sz w:val="32"/>
          <w:szCs w:val="32"/>
        </w:rPr>
        <w:t>07 营销推广</w:t>
      </w:r>
    </w:p>
    <w:p w14:paraId="16F12EEF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市场推广计划</w:t>
      </w:r>
    </w:p>
    <w:p w14:paraId="3DA24072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线上推广:</w:t>
      </w:r>
    </w:p>
    <w:p w14:paraId="148F230B" w14:textId="77777777" w:rsidR="00E4507B" w:rsidRDefault="00E4507B" w:rsidP="00E4507B">
      <w:pPr>
        <w:rPr>
          <w:rFonts w:hint="eastAsia"/>
        </w:rPr>
      </w:pPr>
    </w:p>
    <w:p w14:paraId="5240175D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通过社交媒体、SEO优化、SEM投放等手段，提高产品的线上曝光率和用户转化率。</w:t>
      </w:r>
    </w:p>
    <w:p w14:paraId="7FCD37BA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线下推广:</w:t>
      </w:r>
    </w:p>
    <w:p w14:paraId="7EDFDED1" w14:textId="77777777" w:rsidR="00E4507B" w:rsidRDefault="00E4507B" w:rsidP="00E4507B">
      <w:pPr>
        <w:rPr>
          <w:rFonts w:hint="eastAsia"/>
        </w:rPr>
      </w:pPr>
    </w:p>
    <w:p w14:paraId="6D73E8B1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通过校园宣讲会、教育展会、合作机构推荐等方式，进行线下推广，直接接触目标用户群体。</w:t>
      </w:r>
    </w:p>
    <w:p w14:paraId="12B2B661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公关活动:</w:t>
      </w:r>
    </w:p>
    <w:p w14:paraId="6D0B6640" w14:textId="77777777" w:rsidR="00E4507B" w:rsidRDefault="00E4507B" w:rsidP="00E4507B">
      <w:pPr>
        <w:rPr>
          <w:rFonts w:hint="eastAsia"/>
        </w:rPr>
      </w:pPr>
    </w:p>
    <w:p w14:paraId="695E9C3C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通过媒体报道、行业论坛、研讨会等公关活动，提高品牌知名度和市场影响力。</w:t>
      </w:r>
    </w:p>
    <w:p w14:paraId="6D9C94B8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用户体验优化:</w:t>
      </w:r>
    </w:p>
    <w:p w14:paraId="2B023867" w14:textId="77777777" w:rsidR="00E4507B" w:rsidRDefault="00E4507B" w:rsidP="00E4507B">
      <w:pPr>
        <w:rPr>
          <w:rFonts w:hint="eastAsia"/>
        </w:rPr>
      </w:pPr>
    </w:p>
    <w:p w14:paraId="0F3A8E14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通过不断优化产品和服务，提升用户满意度和口碑，形成良好的用户推荐效应。</w:t>
      </w:r>
    </w:p>
    <w:p w14:paraId="546953C1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社交媒体策略</w:t>
      </w:r>
    </w:p>
    <w:p w14:paraId="67BEFFAF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内容营销:</w:t>
      </w:r>
    </w:p>
    <w:p w14:paraId="2563BDFC" w14:textId="77777777" w:rsidR="00E4507B" w:rsidRDefault="00E4507B" w:rsidP="00E4507B">
      <w:pPr>
        <w:rPr>
          <w:rFonts w:hint="eastAsia"/>
        </w:rPr>
      </w:pPr>
    </w:p>
    <w:p w14:paraId="7E7C251D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通过高质量的内容输出，吸引目标用户关注，提高品牌曝光度和用户粘性。</w:t>
      </w:r>
    </w:p>
    <w:p w14:paraId="7BA8CF0E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互动活动:</w:t>
      </w:r>
    </w:p>
    <w:p w14:paraId="161C404D" w14:textId="77777777" w:rsidR="00E4507B" w:rsidRDefault="00E4507B" w:rsidP="00E4507B">
      <w:pPr>
        <w:rPr>
          <w:rFonts w:hint="eastAsia"/>
        </w:rPr>
      </w:pPr>
    </w:p>
    <w:p w14:paraId="54DB9952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定期举办线上互动活动，如有奖问答、在线直播等，增加用户参与感和活跃度。</w:t>
      </w:r>
    </w:p>
    <w:p w14:paraId="0795C658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用户反馈:</w:t>
      </w:r>
    </w:p>
    <w:p w14:paraId="17E6D27F" w14:textId="77777777" w:rsidR="00E4507B" w:rsidRDefault="00E4507B" w:rsidP="00E4507B">
      <w:pPr>
        <w:rPr>
          <w:rFonts w:hint="eastAsia"/>
        </w:rPr>
      </w:pPr>
    </w:p>
    <w:p w14:paraId="0D261247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重视用户反馈，及时回应用户问题和需求，不断优化产品和服务。</w:t>
      </w:r>
    </w:p>
    <w:p w14:paraId="0897F3DB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渠道合作与拓展</w:t>
      </w:r>
    </w:p>
    <w:p w14:paraId="4872C5AA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渠道拓展:</w:t>
      </w:r>
    </w:p>
    <w:p w14:paraId="7615F1EE" w14:textId="77777777" w:rsidR="00E4507B" w:rsidRDefault="00E4507B" w:rsidP="00E4507B">
      <w:pPr>
        <w:rPr>
          <w:rFonts w:hint="eastAsia"/>
        </w:rPr>
      </w:pPr>
    </w:p>
    <w:p w14:paraId="42EF3C3C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lastRenderedPageBreak/>
        <w:t>通过多种渠道拓展市场，如与电商平台、教育机构、科技公司等合作，共同推广产品和服务。</w:t>
      </w:r>
    </w:p>
    <w:p w14:paraId="6EE69E8A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合作伙伴关系:</w:t>
      </w:r>
    </w:p>
    <w:p w14:paraId="205CFEAF" w14:textId="77777777" w:rsidR="00E4507B" w:rsidRDefault="00E4507B" w:rsidP="00E4507B">
      <w:pPr>
        <w:rPr>
          <w:rFonts w:hint="eastAsia"/>
        </w:rPr>
      </w:pPr>
    </w:p>
    <w:p w14:paraId="2AA33E71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与高校、教育机构、科技公司等建立长期稳定的合作伙伴关系，共同开发和推广解决方案。</w:t>
      </w:r>
    </w:p>
    <w:p w14:paraId="539F37BC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市场推广预算</w:t>
      </w:r>
    </w:p>
    <w:p w14:paraId="1E2A1A77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预算分配:</w:t>
      </w:r>
    </w:p>
    <w:p w14:paraId="504601AD" w14:textId="77777777" w:rsidR="00E4507B" w:rsidRDefault="00E4507B" w:rsidP="00E4507B">
      <w:pPr>
        <w:rPr>
          <w:rFonts w:hint="eastAsia"/>
        </w:rPr>
      </w:pPr>
    </w:p>
    <w:p w14:paraId="28BB1766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合理分配市场推广预算，确保线上线下推广、内容营销、公关活动等各方面都能获得足够的资源支持。</w:t>
      </w:r>
    </w:p>
    <w:p w14:paraId="2C7D7DD2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效果评估:</w:t>
      </w:r>
    </w:p>
    <w:p w14:paraId="6550ABFE" w14:textId="77777777" w:rsidR="00E4507B" w:rsidRDefault="00E4507B" w:rsidP="00E4507B">
      <w:pPr>
        <w:rPr>
          <w:rFonts w:hint="eastAsia"/>
        </w:rPr>
      </w:pPr>
    </w:p>
    <w:p w14:paraId="62E30CC8" w14:textId="77777777" w:rsidR="00E4507B" w:rsidRDefault="00E4507B" w:rsidP="00E4507B">
      <w:r>
        <w:rPr>
          <w:rFonts w:hint="eastAsia"/>
        </w:rPr>
        <w:t>定期评估市场推广效果，调整预算分配策略，确保资源得到最优利用。</w:t>
      </w:r>
    </w:p>
    <w:p w14:paraId="4E5FAA14" w14:textId="77777777" w:rsidR="00E4507B" w:rsidRDefault="00E4507B" w:rsidP="00E4507B"/>
    <w:p w14:paraId="493CD144" w14:textId="77777777" w:rsidR="00E4507B" w:rsidRDefault="00E4507B" w:rsidP="00E4507B"/>
    <w:p w14:paraId="33D2C3A0" w14:textId="77777777" w:rsidR="00E4507B" w:rsidRDefault="00E4507B" w:rsidP="00E4507B"/>
    <w:p w14:paraId="3681B577" w14:textId="77777777" w:rsidR="00E4507B" w:rsidRDefault="00E4507B" w:rsidP="00E4507B">
      <w:pPr>
        <w:rPr>
          <w:rFonts w:hint="eastAsia"/>
        </w:rPr>
      </w:pPr>
    </w:p>
    <w:p w14:paraId="3B6E48DF" w14:textId="77777777" w:rsidR="00E4507B" w:rsidRPr="00E4507B" w:rsidRDefault="00E4507B" w:rsidP="00E4507B">
      <w:pPr>
        <w:rPr>
          <w:rFonts w:hint="eastAsia"/>
          <w:b/>
          <w:bCs/>
          <w:i/>
          <w:iCs/>
          <w:sz w:val="32"/>
          <w:szCs w:val="32"/>
        </w:rPr>
      </w:pPr>
      <w:r w:rsidRPr="00E4507B">
        <w:rPr>
          <w:rFonts w:hint="eastAsia"/>
          <w:b/>
          <w:bCs/>
          <w:i/>
          <w:iCs/>
          <w:sz w:val="32"/>
          <w:szCs w:val="32"/>
        </w:rPr>
        <w:t>08 团队介绍</w:t>
      </w:r>
    </w:p>
    <w:p w14:paraId="10EE624A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核心团队成员</w:t>
      </w:r>
    </w:p>
    <w:p w14:paraId="243D6B1B" w14:textId="273C81AE" w:rsidR="00E4507B" w:rsidRDefault="00E4507B" w:rsidP="00E4507B">
      <w:pPr>
        <w:rPr>
          <w:rFonts w:hint="eastAsia"/>
        </w:rPr>
      </w:pPr>
      <w:r>
        <w:rPr>
          <w:rFonts w:hint="eastAsia"/>
        </w:rPr>
        <w:t>项目</w:t>
      </w:r>
      <w:proofErr w:type="gramStart"/>
      <w:r>
        <w:rPr>
          <w:rFonts w:hint="eastAsia"/>
        </w:rPr>
        <w:t>总组织</w:t>
      </w:r>
      <w:proofErr w:type="gramEnd"/>
      <w:r>
        <w:rPr>
          <w:rFonts w:hint="eastAsia"/>
        </w:rPr>
        <w:t>: 陈大地</w:t>
      </w:r>
    </w:p>
    <w:p w14:paraId="6342A374" w14:textId="77777777" w:rsidR="00E4507B" w:rsidRDefault="00E4507B" w:rsidP="00E4507B">
      <w:pPr>
        <w:rPr>
          <w:rFonts w:hint="eastAsia"/>
        </w:rPr>
      </w:pPr>
    </w:p>
    <w:p w14:paraId="0E857F45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负责项目整体规划和管理，确保项目顺利推进和按时交付。</w:t>
      </w:r>
    </w:p>
    <w:p w14:paraId="327043A6" w14:textId="3F026F9F" w:rsidR="00E4507B" w:rsidRDefault="00E4507B" w:rsidP="00E4507B">
      <w:pPr>
        <w:rPr>
          <w:rFonts w:hint="eastAsia"/>
        </w:rPr>
      </w:pPr>
      <w:r>
        <w:rPr>
          <w:rFonts w:hint="eastAsia"/>
        </w:rPr>
        <w:t xml:space="preserve">技术负责人: </w:t>
      </w:r>
      <w:r>
        <w:rPr>
          <w:rFonts w:hint="eastAsia"/>
        </w:rPr>
        <w:t>薛瑞民，王旭21，魏鹏超，王广</w:t>
      </w:r>
    </w:p>
    <w:p w14:paraId="17DFF905" w14:textId="77777777" w:rsidR="00E4507B" w:rsidRDefault="00E4507B" w:rsidP="00E4507B">
      <w:pPr>
        <w:rPr>
          <w:rFonts w:hint="eastAsia"/>
        </w:rPr>
      </w:pPr>
    </w:p>
    <w:p w14:paraId="0660F3C3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负责技术方案设计和实现，确保产品的技术领先和稳定性。</w:t>
      </w:r>
    </w:p>
    <w:p w14:paraId="50742321" w14:textId="5AA03918" w:rsidR="00E4507B" w:rsidRDefault="00E4507B" w:rsidP="00E4507B">
      <w:pPr>
        <w:rPr>
          <w:rFonts w:hint="eastAsia"/>
        </w:rPr>
      </w:pPr>
      <w:r>
        <w:rPr>
          <w:rFonts w:hint="eastAsia"/>
        </w:rPr>
        <w:t xml:space="preserve">市场负责人: </w:t>
      </w:r>
      <w:r>
        <w:rPr>
          <w:rFonts w:hint="eastAsia"/>
        </w:rPr>
        <w:t>鞠委晟，葛蕴隆，张义鹏，刘泽铭</w:t>
      </w:r>
    </w:p>
    <w:p w14:paraId="12749809" w14:textId="77777777" w:rsidR="00E4507B" w:rsidRDefault="00E4507B" w:rsidP="00E4507B">
      <w:pPr>
        <w:rPr>
          <w:rFonts w:hint="eastAsia"/>
        </w:rPr>
      </w:pPr>
    </w:p>
    <w:p w14:paraId="1DF94C17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负责市场调研和推广策略制定，确保产品能够有效进入市场和获得用户。</w:t>
      </w:r>
    </w:p>
    <w:p w14:paraId="7FE8D862" w14:textId="1872C734" w:rsidR="00E4507B" w:rsidRDefault="00E4507B" w:rsidP="00E4507B">
      <w:pPr>
        <w:rPr>
          <w:rFonts w:hint="eastAsia"/>
        </w:rPr>
      </w:pPr>
      <w:r>
        <w:rPr>
          <w:rFonts w:hint="eastAsia"/>
        </w:rPr>
        <w:t xml:space="preserve">产品设计师: 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暾，刘增宝，陈谢雨</w:t>
      </w:r>
    </w:p>
    <w:p w14:paraId="22C21320" w14:textId="77777777" w:rsidR="00E4507B" w:rsidRDefault="00E4507B" w:rsidP="00E4507B">
      <w:pPr>
        <w:rPr>
          <w:rFonts w:hint="eastAsia"/>
        </w:rPr>
      </w:pPr>
    </w:p>
    <w:p w14:paraId="0A647F48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负责产品的界面设计和用户体验优化，确保产品符合用户需求和使用习惯。</w:t>
      </w:r>
    </w:p>
    <w:p w14:paraId="4C7399AA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团队优势</w:t>
      </w:r>
    </w:p>
    <w:p w14:paraId="09DAE48E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技术实力:</w:t>
      </w:r>
    </w:p>
    <w:p w14:paraId="2D7ECE3D" w14:textId="77777777" w:rsidR="00E4507B" w:rsidRDefault="00E4507B" w:rsidP="00E4507B">
      <w:pPr>
        <w:rPr>
          <w:rFonts w:hint="eastAsia"/>
        </w:rPr>
      </w:pPr>
    </w:p>
    <w:p w14:paraId="74BACBE7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团队成员具备丰富的技术背景和项目经验，能够提供高质量的技术解决方案。</w:t>
      </w:r>
    </w:p>
    <w:p w14:paraId="3D2D63A4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市场洞察:</w:t>
      </w:r>
    </w:p>
    <w:p w14:paraId="115454D6" w14:textId="77777777" w:rsidR="00E4507B" w:rsidRDefault="00E4507B" w:rsidP="00E4507B">
      <w:pPr>
        <w:rPr>
          <w:rFonts w:hint="eastAsia"/>
        </w:rPr>
      </w:pPr>
    </w:p>
    <w:p w14:paraId="6B474971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团队成员对市场有深刻的理解，能够精准把握用户需求和市场趋势。</w:t>
      </w:r>
    </w:p>
    <w:p w14:paraId="28D95AA1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执行力强:</w:t>
      </w:r>
    </w:p>
    <w:p w14:paraId="35769F97" w14:textId="77777777" w:rsidR="00E4507B" w:rsidRDefault="00E4507B" w:rsidP="00E4507B">
      <w:pPr>
        <w:rPr>
          <w:rFonts w:hint="eastAsia"/>
        </w:rPr>
      </w:pPr>
    </w:p>
    <w:p w14:paraId="22D53A2D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团队成员具备高度的执行力和团队协作能力，能够高效推进项目进展。</w:t>
      </w:r>
    </w:p>
    <w:p w14:paraId="69258D69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创新意识:</w:t>
      </w:r>
    </w:p>
    <w:p w14:paraId="60AEF6C5" w14:textId="77777777" w:rsidR="00E4507B" w:rsidRDefault="00E4507B" w:rsidP="00E4507B">
      <w:pPr>
        <w:rPr>
          <w:rFonts w:hint="eastAsia"/>
        </w:rPr>
      </w:pPr>
    </w:p>
    <w:p w14:paraId="333DC68C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团队成员具备强烈的创新意识，能够不断提出新颖的解决方案和改进措施。</w:t>
      </w:r>
    </w:p>
    <w:p w14:paraId="63F6C0AC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lastRenderedPageBreak/>
        <w:t>09 取得成绩</w:t>
      </w:r>
    </w:p>
    <w:p w14:paraId="0C4A8232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项目进展与成果</w:t>
      </w:r>
    </w:p>
    <w:p w14:paraId="2171675F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项目开发:</w:t>
      </w:r>
    </w:p>
    <w:p w14:paraId="16976BA0" w14:textId="77777777" w:rsidR="00E4507B" w:rsidRDefault="00E4507B" w:rsidP="00E4507B">
      <w:pPr>
        <w:rPr>
          <w:rFonts w:hint="eastAsia"/>
        </w:rPr>
      </w:pPr>
    </w:p>
    <w:p w14:paraId="4A0890DF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完成初步产品开发和测试，确保产品功能和性能达到预期。</w:t>
      </w:r>
    </w:p>
    <w:p w14:paraId="45AA9A3F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市场调研:</w:t>
      </w:r>
    </w:p>
    <w:p w14:paraId="3CEC378E" w14:textId="77777777" w:rsidR="00E4507B" w:rsidRDefault="00E4507B" w:rsidP="00E4507B">
      <w:pPr>
        <w:rPr>
          <w:rFonts w:hint="eastAsia"/>
        </w:rPr>
      </w:pPr>
    </w:p>
    <w:p w14:paraId="4D1C262A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通过市场调研，了解用户需求和市场趋势，为产品优化提供依据。</w:t>
      </w:r>
    </w:p>
    <w:p w14:paraId="4BF10275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用户反馈:</w:t>
      </w:r>
    </w:p>
    <w:p w14:paraId="77F81D3D" w14:textId="77777777" w:rsidR="00E4507B" w:rsidRDefault="00E4507B" w:rsidP="00E4507B">
      <w:pPr>
        <w:rPr>
          <w:rFonts w:hint="eastAsia"/>
        </w:rPr>
      </w:pPr>
    </w:p>
    <w:p w14:paraId="0486AC18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收集到用户的积极反馈，验证产品的市场需求和用户认可度。</w:t>
      </w:r>
    </w:p>
    <w:p w14:paraId="3D84BCCE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合作洽谈:</w:t>
      </w:r>
    </w:p>
    <w:p w14:paraId="284C0B7F" w14:textId="77777777" w:rsidR="00E4507B" w:rsidRDefault="00E4507B" w:rsidP="00E4507B">
      <w:pPr>
        <w:rPr>
          <w:rFonts w:hint="eastAsia"/>
        </w:rPr>
      </w:pPr>
    </w:p>
    <w:p w14:paraId="0861C6C1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与多家高校和教育机构洽谈合作，初步达成合作意向。</w:t>
      </w:r>
    </w:p>
    <w:p w14:paraId="2A1295C2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市场反应与认可</w:t>
      </w:r>
    </w:p>
    <w:p w14:paraId="2607FD6F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用户认可:</w:t>
      </w:r>
    </w:p>
    <w:p w14:paraId="1B924984" w14:textId="77777777" w:rsidR="00E4507B" w:rsidRDefault="00E4507B" w:rsidP="00E4507B">
      <w:pPr>
        <w:rPr>
          <w:rFonts w:hint="eastAsia"/>
        </w:rPr>
      </w:pPr>
    </w:p>
    <w:p w14:paraId="561B1DA6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产品在试用阶段获得了用户的高度评价，验证了产品的市场潜力。</w:t>
      </w:r>
    </w:p>
    <w:p w14:paraId="694D5B32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行业认可:</w:t>
      </w:r>
    </w:p>
    <w:p w14:paraId="57B06A99" w14:textId="77777777" w:rsidR="00E4507B" w:rsidRDefault="00E4507B" w:rsidP="00E4507B">
      <w:pPr>
        <w:rPr>
          <w:rFonts w:hint="eastAsia"/>
        </w:rPr>
      </w:pPr>
    </w:p>
    <w:p w14:paraId="25F65CD4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产品在教育行业获得了广泛关注和认可，多次参加行业展会和论坛，提升了品牌知名度。</w:t>
      </w:r>
    </w:p>
    <w:p w14:paraId="77540468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奖项与荣誉:</w:t>
      </w:r>
    </w:p>
    <w:p w14:paraId="6D3A105A" w14:textId="77777777" w:rsidR="00E4507B" w:rsidRDefault="00E4507B" w:rsidP="00E4507B">
      <w:pPr>
        <w:rPr>
          <w:rFonts w:hint="eastAsia"/>
        </w:rPr>
      </w:pPr>
    </w:p>
    <w:p w14:paraId="67922F39" w14:textId="77777777" w:rsidR="00E4507B" w:rsidRDefault="00E4507B" w:rsidP="00E4507B">
      <w:r>
        <w:rPr>
          <w:rFonts w:hint="eastAsia"/>
        </w:rPr>
        <w:t>产品在多个创新创业大赛中获得奖项，进一步证明了产品的市场价值和创新性。</w:t>
      </w:r>
    </w:p>
    <w:p w14:paraId="0796ADEC" w14:textId="77777777" w:rsidR="009B0FE3" w:rsidRDefault="009B0FE3" w:rsidP="00E4507B"/>
    <w:p w14:paraId="6506808E" w14:textId="77777777" w:rsidR="009B0FE3" w:rsidRDefault="009B0FE3" w:rsidP="00E4507B"/>
    <w:p w14:paraId="266DFF7C" w14:textId="77777777" w:rsidR="009B0FE3" w:rsidRDefault="009B0FE3" w:rsidP="00E4507B"/>
    <w:p w14:paraId="42A2223B" w14:textId="77777777" w:rsidR="009B0FE3" w:rsidRDefault="009B0FE3" w:rsidP="00E4507B"/>
    <w:p w14:paraId="0E011E75" w14:textId="77777777" w:rsidR="009B0FE3" w:rsidRDefault="009B0FE3" w:rsidP="00E4507B">
      <w:pPr>
        <w:rPr>
          <w:rFonts w:hint="eastAsia"/>
        </w:rPr>
      </w:pPr>
    </w:p>
    <w:p w14:paraId="6E2A9883" w14:textId="77777777" w:rsidR="00E4507B" w:rsidRPr="009B0FE3" w:rsidRDefault="00E4507B" w:rsidP="00E4507B">
      <w:pPr>
        <w:rPr>
          <w:rFonts w:hint="eastAsia"/>
          <w:b/>
          <w:bCs/>
          <w:i/>
          <w:iCs/>
          <w:sz w:val="32"/>
          <w:szCs w:val="32"/>
        </w:rPr>
      </w:pPr>
      <w:r w:rsidRPr="009B0FE3">
        <w:rPr>
          <w:rFonts w:hint="eastAsia"/>
          <w:b/>
          <w:bCs/>
          <w:i/>
          <w:iCs/>
          <w:sz w:val="32"/>
          <w:szCs w:val="32"/>
        </w:rPr>
        <w:t>10 发展规划</w:t>
      </w:r>
    </w:p>
    <w:p w14:paraId="7329CEA0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短期目标</w:t>
      </w:r>
    </w:p>
    <w:p w14:paraId="25E8C5D7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产品优化:</w:t>
      </w:r>
    </w:p>
    <w:p w14:paraId="6DFA8A5E" w14:textId="77777777" w:rsidR="00E4507B" w:rsidRDefault="00E4507B" w:rsidP="00E4507B">
      <w:pPr>
        <w:rPr>
          <w:rFonts w:hint="eastAsia"/>
        </w:rPr>
      </w:pPr>
    </w:p>
    <w:p w14:paraId="3F9B1A01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根据用户反馈和市场需求，不断优化产品功能和性能，提高用户满意度。</w:t>
      </w:r>
    </w:p>
    <w:p w14:paraId="3C417AE5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市场拓展:</w:t>
      </w:r>
    </w:p>
    <w:p w14:paraId="37147790" w14:textId="77777777" w:rsidR="00E4507B" w:rsidRDefault="00E4507B" w:rsidP="00E4507B">
      <w:pPr>
        <w:rPr>
          <w:rFonts w:hint="eastAsia"/>
        </w:rPr>
      </w:pPr>
    </w:p>
    <w:p w14:paraId="273B9705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加大市场推广力度，进一步拓展市场覆盖面，提高产品的市场占有率。</w:t>
      </w:r>
    </w:p>
    <w:p w14:paraId="341D6E23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合作深化:</w:t>
      </w:r>
    </w:p>
    <w:p w14:paraId="68170DF4" w14:textId="77777777" w:rsidR="00E4507B" w:rsidRDefault="00E4507B" w:rsidP="00E4507B">
      <w:pPr>
        <w:rPr>
          <w:rFonts w:hint="eastAsia"/>
        </w:rPr>
      </w:pPr>
    </w:p>
    <w:p w14:paraId="577F304B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深化与高校和教育机构的合作关系，推动更多合作项目落地。</w:t>
      </w:r>
    </w:p>
    <w:p w14:paraId="456C813E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长期目标</w:t>
      </w:r>
    </w:p>
    <w:p w14:paraId="6EA6F2C0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市场领导地位:</w:t>
      </w:r>
    </w:p>
    <w:p w14:paraId="15BB97AE" w14:textId="77777777" w:rsidR="00E4507B" w:rsidRDefault="00E4507B" w:rsidP="00E4507B">
      <w:pPr>
        <w:rPr>
          <w:rFonts w:hint="eastAsia"/>
        </w:rPr>
      </w:pPr>
    </w:p>
    <w:p w14:paraId="58B69F4A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lastRenderedPageBreak/>
        <w:t>努力成为高校班级管理领域的市场领导者，提供最优质的产品和服务。</w:t>
      </w:r>
    </w:p>
    <w:p w14:paraId="7109B2BF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技术创新:</w:t>
      </w:r>
    </w:p>
    <w:p w14:paraId="1C1B3390" w14:textId="77777777" w:rsidR="00E4507B" w:rsidRDefault="00E4507B" w:rsidP="00E4507B">
      <w:pPr>
        <w:rPr>
          <w:rFonts w:hint="eastAsia"/>
        </w:rPr>
      </w:pPr>
    </w:p>
    <w:p w14:paraId="5A95DD9F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持续进行技术创新，不断推出新功能和新产品，引领行业发展。</w:t>
      </w:r>
    </w:p>
    <w:p w14:paraId="42641373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全球化拓展:</w:t>
      </w:r>
    </w:p>
    <w:p w14:paraId="144AF1D4" w14:textId="77777777" w:rsidR="00E4507B" w:rsidRDefault="00E4507B" w:rsidP="00E4507B">
      <w:pPr>
        <w:rPr>
          <w:rFonts w:hint="eastAsia"/>
        </w:rPr>
      </w:pPr>
    </w:p>
    <w:p w14:paraId="1A2C1DB2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在国内市场取得成功的基础上，逐步拓展国际市场，将产品推广到全球。</w:t>
      </w:r>
    </w:p>
    <w:p w14:paraId="297BFAAD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社会影响力:</w:t>
      </w:r>
    </w:p>
    <w:p w14:paraId="144C7D7E" w14:textId="77777777" w:rsidR="00E4507B" w:rsidRDefault="00E4507B" w:rsidP="00E4507B">
      <w:pPr>
        <w:rPr>
          <w:rFonts w:hint="eastAsia"/>
        </w:rPr>
      </w:pPr>
    </w:p>
    <w:p w14:paraId="5576F88E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通过提供优质的产品和服务，提升高校班级管理效率和效果，产生积极的社会影响力。</w:t>
      </w:r>
    </w:p>
    <w:p w14:paraId="502A38C0" w14:textId="77777777" w:rsidR="00E4507B" w:rsidRDefault="00E4507B" w:rsidP="00E4507B">
      <w:pPr>
        <w:rPr>
          <w:rFonts w:hint="eastAsia"/>
        </w:rPr>
      </w:pPr>
    </w:p>
    <w:p w14:paraId="7ECFFD6E" w14:textId="77777777" w:rsidR="00E4507B" w:rsidRPr="009B0FE3" w:rsidRDefault="00E4507B" w:rsidP="00E4507B">
      <w:pPr>
        <w:rPr>
          <w:rFonts w:hint="eastAsia"/>
          <w:b/>
          <w:bCs/>
          <w:i/>
          <w:iCs/>
          <w:sz w:val="32"/>
          <w:szCs w:val="32"/>
        </w:rPr>
      </w:pPr>
      <w:r w:rsidRPr="009B0FE3">
        <w:rPr>
          <w:rFonts w:hint="eastAsia"/>
          <w:b/>
          <w:bCs/>
          <w:i/>
          <w:iCs/>
          <w:sz w:val="32"/>
          <w:szCs w:val="32"/>
        </w:rPr>
        <w:t>11 风险管理</w:t>
      </w:r>
    </w:p>
    <w:p w14:paraId="0C3A6372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风险识别</w:t>
      </w:r>
    </w:p>
    <w:p w14:paraId="3705B0E8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市场风险:</w:t>
      </w:r>
    </w:p>
    <w:p w14:paraId="7060795D" w14:textId="77777777" w:rsidR="00E4507B" w:rsidRDefault="00E4507B" w:rsidP="00E4507B">
      <w:pPr>
        <w:rPr>
          <w:rFonts w:hint="eastAsia"/>
        </w:rPr>
      </w:pPr>
    </w:p>
    <w:p w14:paraId="401CD0C2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市场需求的变化和竞争对手的进入可能导致市场份额的下降。</w:t>
      </w:r>
    </w:p>
    <w:p w14:paraId="2C817294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教育政策的调整可能影响高校对班级管理产品的需求。</w:t>
      </w:r>
    </w:p>
    <w:p w14:paraId="7D1551E8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技术风险:</w:t>
      </w:r>
    </w:p>
    <w:p w14:paraId="35F42FB0" w14:textId="77777777" w:rsidR="00E4507B" w:rsidRDefault="00E4507B" w:rsidP="00E4507B">
      <w:pPr>
        <w:rPr>
          <w:rFonts w:hint="eastAsia"/>
        </w:rPr>
      </w:pPr>
    </w:p>
    <w:p w14:paraId="73D636E5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技术更新和发展速度快，可能导致产品技术落后，无法满足用户需求。</w:t>
      </w:r>
    </w:p>
    <w:p w14:paraId="7C04E5BA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产品在开发和维护过程中可能出现技术故障，影响用户体验和满意度。</w:t>
      </w:r>
    </w:p>
    <w:p w14:paraId="62EDF832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运营风险:</w:t>
      </w:r>
    </w:p>
    <w:p w14:paraId="5E577818" w14:textId="77777777" w:rsidR="00E4507B" w:rsidRDefault="00E4507B" w:rsidP="00E4507B">
      <w:pPr>
        <w:rPr>
          <w:rFonts w:hint="eastAsia"/>
        </w:rPr>
      </w:pPr>
    </w:p>
    <w:p w14:paraId="5CA71A11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团队管理和项目执行过程中可能出现协调问题，影响项目进展和质量。</w:t>
      </w:r>
    </w:p>
    <w:p w14:paraId="119FE6DB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财务管理不善可能导致资金链断裂，影响业务的持续发展。</w:t>
      </w:r>
    </w:p>
    <w:p w14:paraId="3E680985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法律风险:</w:t>
      </w:r>
    </w:p>
    <w:p w14:paraId="3842025E" w14:textId="77777777" w:rsidR="00E4507B" w:rsidRDefault="00E4507B" w:rsidP="00E4507B">
      <w:pPr>
        <w:rPr>
          <w:rFonts w:hint="eastAsia"/>
        </w:rPr>
      </w:pPr>
    </w:p>
    <w:p w14:paraId="57619BD3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数据隐私保护和知识产权问题可能引发法律纠纷。</w:t>
      </w:r>
    </w:p>
    <w:p w14:paraId="56A3D906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业务扩展过程中可能面临不同地区的法律法规差异，影响业务开展。</w:t>
      </w:r>
    </w:p>
    <w:p w14:paraId="66C9A02E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风险应对策略</w:t>
      </w:r>
    </w:p>
    <w:p w14:paraId="6012FF38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市场风险应对:</w:t>
      </w:r>
    </w:p>
    <w:p w14:paraId="53D5E082" w14:textId="77777777" w:rsidR="00E4507B" w:rsidRDefault="00E4507B" w:rsidP="00E4507B">
      <w:pPr>
        <w:rPr>
          <w:rFonts w:hint="eastAsia"/>
        </w:rPr>
      </w:pPr>
    </w:p>
    <w:p w14:paraId="4F12BAE9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持续进行市场调研，及时了解市场需求变化和竞争对手动态，调整市场策略。</w:t>
      </w:r>
    </w:p>
    <w:p w14:paraId="1C9954C3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建立与政策制定机构的良好关系，及时了解政策变化并进行业务调整。</w:t>
      </w:r>
    </w:p>
    <w:p w14:paraId="415587B2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技术风险应对:</w:t>
      </w:r>
    </w:p>
    <w:p w14:paraId="09437CC0" w14:textId="77777777" w:rsidR="00E4507B" w:rsidRDefault="00E4507B" w:rsidP="00E4507B">
      <w:pPr>
        <w:rPr>
          <w:rFonts w:hint="eastAsia"/>
        </w:rPr>
      </w:pPr>
    </w:p>
    <w:p w14:paraId="7D15975B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投入资源进行技术研发，保持技术领先地位。</w:t>
      </w:r>
    </w:p>
    <w:p w14:paraId="405C7472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建立完善的技术支持和维护体系，确保产品的稳定性和可靠性。</w:t>
      </w:r>
    </w:p>
    <w:p w14:paraId="35EC12F4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运营风险应对:</w:t>
      </w:r>
    </w:p>
    <w:p w14:paraId="3C9FF6CE" w14:textId="77777777" w:rsidR="00E4507B" w:rsidRDefault="00E4507B" w:rsidP="00E4507B">
      <w:pPr>
        <w:rPr>
          <w:rFonts w:hint="eastAsia"/>
        </w:rPr>
      </w:pPr>
    </w:p>
    <w:p w14:paraId="5FCC0058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加强团队建设和管理，提升团队的协作能力和执行力。</w:t>
      </w:r>
    </w:p>
    <w:p w14:paraId="3036230F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制定合理的财务规划和管理制度，确保资金链的稳定和健康。</w:t>
      </w:r>
    </w:p>
    <w:p w14:paraId="27EBD04A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法律风险应对:</w:t>
      </w:r>
    </w:p>
    <w:p w14:paraId="1CA2788F" w14:textId="77777777" w:rsidR="00E4507B" w:rsidRDefault="00E4507B" w:rsidP="00E4507B">
      <w:pPr>
        <w:rPr>
          <w:rFonts w:hint="eastAsia"/>
        </w:rPr>
      </w:pPr>
    </w:p>
    <w:p w14:paraId="1FF7B8FA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加强数据隐私保护措施，确保用户数据安全。</w:t>
      </w:r>
    </w:p>
    <w:p w14:paraId="7D801D0B" w14:textId="77777777" w:rsidR="00E4507B" w:rsidRDefault="00E4507B" w:rsidP="00E4507B">
      <w:r>
        <w:rPr>
          <w:rFonts w:hint="eastAsia"/>
        </w:rPr>
        <w:t>聘请专业法律顾问，确保业务合法合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，及时应对法律纠纷。</w:t>
      </w:r>
    </w:p>
    <w:p w14:paraId="6DB7D1CC" w14:textId="77777777" w:rsidR="009B0FE3" w:rsidRDefault="009B0FE3" w:rsidP="00E4507B"/>
    <w:p w14:paraId="3AEE352C" w14:textId="77777777" w:rsidR="009B0FE3" w:rsidRDefault="009B0FE3" w:rsidP="00E4507B"/>
    <w:p w14:paraId="00F47CC9" w14:textId="77777777" w:rsidR="009B0FE3" w:rsidRDefault="009B0FE3" w:rsidP="00E4507B"/>
    <w:p w14:paraId="18869DDF" w14:textId="77777777" w:rsidR="009B0FE3" w:rsidRDefault="009B0FE3" w:rsidP="00E4507B"/>
    <w:p w14:paraId="1DD14B56" w14:textId="77777777" w:rsidR="009B0FE3" w:rsidRDefault="009B0FE3" w:rsidP="00E4507B">
      <w:pPr>
        <w:rPr>
          <w:rFonts w:hint="eastAsia"/>
        </w:rPr>
      </w:pPr>
    </w:p>
    <w:p w14:paraId="36E7211D" w14:textId="77777777" w:rsidR="00E4507B" w:rsidRPr="009B0FE3" w:rsidRDefault="00E4507B" w:rsidP="00E4507B">
      <w:pPr>
        <w:rPr>
          <w:rFonts w:hint="eastAsia"/>
          <w:b/>
          <w:bCs/>
          <w:i/>
          <w:iCs/>
          <w:sz w:val="32"/>
          <w:szCs w:val="32"/>
        </w:rPr>
      </w:pPr>
      <w:r w:rsidRPr="009B0FE3">
        <w:rPr>
          <w:rFonts w:hint="eastAsia"/>
          <w:b/>
          <w:bCs/>
          <w:i/>
          <w:iCs/>
          <w:sz w:val="32"/>
          <w:szCs w:val="32"/>
        </w:rPr>
        <w:t>12 财务规划</w:t>
      </w:r>
    </w:p>
    <w:p w14:paraId="5BEE2196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收入预测</w:t>
      </w:r>
    </w:p>
    <w:p w14:paraId="598B5F57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短期收入预测:</w:t>
      </w:r>
    </w:p>
    <w:p w14:paraId="52D5835E" w14:textId="77777777" w:rsidR="00E4507B" w:rsidRDefault="00E4507B" w:rsidP="00E4507B">
      <w:pPr>
        <w:rPr>
          <w:rFonts w:hint="eastAsia"/>
        </w:rPr>
      </w:pPr>
    </w:p>
    <w:p w14:paraId="641D832A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根据现有市场需求和销售情况，预测未来1-2年的产品销售和服务收入。</w:t>
      </w:r>
    </w:p>
    <w:p w14:paraId="5B3DD02D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预计通过订阅和会员模式获取持续的收入来源。</w:t>
      </w:r>
    </w:p>
    <w:p w14:paraId="6D683A18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长期收入预测:</w:t>
      </w:r>
    </w:p>
    <w:p w14:paraId="52898C33" w14:textId="77777777" w:rsidR="00E4507B" w:rsidRDefault="00E4507B" w:rsidP="00E4507B">
      <w:pPr>
        <w:rPr>
          <w:rFonts w:hint="eastAsia"/>
        </w:rPr>
      </w:pPr>
    </w:p>
    <w:p w14:paraId="01D46682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随着市场覆盖面的扩大和品牌知名度的提升，预测未来3-5年的收入增长。</w:t>
      </w:r>
    </w:p>
    <w:p w14:paraId="4C6D44DE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预计广告和数据服务、增值服务等新收入渠道的逐步增加。</w:t>
      </w:r>
    </w:p>
    <w:p w14:paraId="16F7E8F9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成本控制</w:t>
      </w:r>
    </w:p>
    <w:p w14:paraId="3FB1474A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研发成本:</w:t>
      </w:r>
    </w:p>
    <w:p w14:paraId="0F08A984" w14:textId="77777777" w:rsidR="00E4507B" w:rsidRDefault="00E4507B" w:rsidP="00E4507B">
      <w:pPr>
        <w:rPr>
          <w:rFonts w:hint="eastAsia"/>
        </w:rPr>
      </w:pPr>
    </w:p>
    <w:p w14:paraId="5A5BF94E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通过合理的资源配置和项目管理，控制研发成本，确保资金的有效使用。</w:t>
      </w:r>
    </w:p>
    <w:p w14:paraId="157802B3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市场推广成本:</w:t>
      </w:r>
    </w:p>
    <w:p w14:paraId="380C4CF1" w14:textId="77777777" w:rsidR="00E4507B" w:rsidRDefault="00E4507B" w:rsidP="00E4507B">
      <w:pPr>
        <w:rPr>
          <w:rFonts w:hint="eastAsia"/>
        </w:rPr>
      </w:pPr>
    </w:p>
    <w:p w14:paraId="4AF09111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根据市场推广计划，合理分配市场推广预算，确保各项推广活动的有效实施。</w:t>
      </w:r>
    </w:p>
    <w:p w14:paraId="09FA1903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运营成本:</w:t>
      </w:r>
    </w:p>
    <w:p w14:paraId="5A9E47C7" w14:textId="77777777" w:rsidR="00E4507B" w:rsidRDefault="00E4507B" w:rsidP="00E4507B">
      <w:pPr>
        <w:rPr>
          <w:rFonts w:hint="eastAsia"/>
        </w:rPr>
      </w:pPr>
    </w:p>
    <w:p w14:paraId="05348645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通过精细化管理，控制运营成本，提高资源利用效率。</w:t>
      </w:r>
    </w:p>
    <w:p w14:paraId="4B0FCAE6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法律和合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成本:</w:t>
      </w:r>
    </w:p>
    <w:p w14:paraId="37E7BE7C" w14:textId="77777777" w:rsidR="00E4507B" w:rsidRDefault="00E4507B" w:rsidP="00E4507B">
      <w:pPr>
        <w:rPr>
          <w:rFonts w:hint="eastAsia"/>
        </w:rPr>
      </w:pPr>
    </w:p>
    <w:p w14:paraId="50836839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预留法律和合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成本，确保业务合法合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，避免法律纠纷。</w:t>
      </w:r>
    </w:p>
    <w:p w14:paraId="5C422FFE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盈利能力分析</w:t>
      </w:r>
    </w:p>
    <w:p w14:paraId="72380294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盈利模式多元化:</w:t>
      </w:r>
    </w:p>
    <w:p w14:paraId="69C7E9C4" w14:textId="77777777" w:rsidR="00E4507B" w:rsidRDefault="00E4507B" w:rsidP="00E4507B">
      <w:pPr>
        <w:rPr>
          <w:rFonts w:hint="eastAsia"/>
        </w:rPr>
      </w:pPr>
    </w:p>
    <w:p w14:paraId="355FE3BD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通过多样化的盈利模式，确保收入来源的稳定和持续增长。</w:t>
      </w:r>
    </w:p>
    <w:p w14:paraId="3AB093D7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提供增值服务和数据服务，提升单一用户的贡献值。</w:t>
      </w:r>
    </w:p>
    <w:p w14:paraId="23247234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成本控制有效:</w:t>
      </w:r>
    </w:p>
    <w:p w14:paraId="483DF93A" w14:textId="77777777" w:rsidR="00E4507B" w:rsidRDefault="00E4507B" w:rsidP="00E4507B">
      <w:pPr>
        <w:rPr>
          <w:rFonts w:hint="eastAsia"/>
        </w:rPr>
      </w:pPr>
    </w:p>
    <w:p w14:paraId="0C8EF2BA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通过科学的成本控制，确保业务的高效运营和利润率的提升。</w:t>
      </w:r>
    </w:p>
    <w:p w14:paraId="63027613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市场潜力大:</w:t>
      </w:r>
    </w:p>
    <w:p w14:paraId="7078B30E" w14:textId="77777777" w:rsidR="00E4507B" w:rsidRDefault="00E4507B" w:rsidP="00E4507B">
      <w:pPr>
        <w:rPr>
          <w:rFonts w:hint="eastAsia"/>
        </w:rPr>
      </w:pPr>
    </w:p>
    <w:p w14:paraId="617A1F76" w14:textId="77777777" w:rsidR="00E4507B" w:rsidRDefault="00E4507B" w:rsidP="00E4507B">
      <w:r>
        <w:rPr>
          <w:rFonts w:hint="eastAsia"/>
        </w:rPr>
        <w:t>高校班级管理市场具有广阔的发展空间，产品具有较大的市场潜力和增长空间。</w:t>
      </w:r>
    </w:p>
    <w:p w14:paraId="25E80C81" w14:textId="77777777" w:rsidR="009B0FE3" w:rsidRDefault="009B0FE3" w:rsidP="00E4507B"/>
    <w:p w14:paraId="41FF6C7D" w14:textId="77777777" w:rsidR="009B0FE3" w:rsidRDefault="009B0FE3" w:rsidP="00E4507B"/>
    <w:p w14:paraId="1E7C6FD9" w14:textId="77777777" w:rsidR="009B0FE3" w:rsidRDefault="009B0FE3" w:rsidP="00E4507B"/>
    <w:p w14:paraId="4F25EB40" w14:textId="77777777" w:rsidR="009B0FE3" w:rsidRDefault="009B0FE3" w:rsidP="00E4507B"/>
    <w:p w14:paraId="4078460F" w14:textId="77777777" w:rsidR="009B0FE3" w:rsidRDefault="009B0FE3" w:rsidP="00E4507B"/>
    <w:p w14:paraId="53A5D9B0" w14:textId="77777777" w:rsidR="009B0FE3" w:rsidRDefault="009B0FE3" w:rsidP="00E4507B"/>
    <w:p w14:paraId="53325899" w14:textId="77777777" w:rsidR="009B0FE3" w:rsidRDefault="009B0FE3" w:rsidP="00E4507B">
      <w:pPr>
        <w:rPr>
          <w:rFonts w:hint="eastAsia"/>
        </w:rPr>
      </w:pPr>
    </w:p>
    <w:p w14:paraId="2515E9FB" w14:textId="77777777" w:rsidR="00E4507B" w:rsidRPr="009B0FE3" w:rsidRDefault="00E4507B" w:rsidP="00E4507B">
      <w:pPr>
        <w:rPr>
          <w:rFonts w:hint="eastAsia"/>
          <w:b/>
          <w:bCs/>
          <w:i/>
          <w:iCs/>
          <w:sz w:val="32"/>
          <w:szCs w:val="32"/>
        </w:rPr>
      </w:pPr>
      <w:r w:rsidRPr="009B0FE3">
        <w:rPr>
          <w:rFonts w:hint="eastAsia"/>
          <w:b/>
          <w:bCs/>
          <w:i/>
          <w:iCs/>
          <w:sz w:val="32"/>
          <w:szCs w:val="32"/>
        </w:rPr>
        <w:t>13 持续发展与创新</w:t>
      </w:r>
    </w:p>
    <w:p w14:paraId="54BDFC2D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持续创新</w:t>
      </w:r>
    </w:p>
    <w:p w14:paraId="17803AD1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技术创新:</w:t>
      </w:r>
    </w:p>
    <w:p w14:paraId="2D5D300E" w14:textId="77777777" w:rsidR="00E4507B" w:rsidRDefault="00E4507B" w:rsidP="00E4507B">
      <w:pPr>
        <w:rPr>
          <w:rFonts w:hint="eastAsia"/>
        </w:rPr>
      </w:pPr>
    </w:p>
    <w:p w14:paraId="6B09518A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持续进行技术研发，不断推出新的功能和产品，保持技术领先地位。</w:t>
      </w:r>
    </w:p>
    <w:p w14:paraId="5F8A0DC6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引入人工智能和大数据技术，提升产品的智能化和数据分析能力。</w:t>
      </w:r>
    </w:p>
    <w:p w14:paraId="4E3F3B79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产品创新:</w:t>
      </w:r>
    </w:p>
    <w:p w14:paraId="6AD962ED" w14:textId="77777777" w:rsidR="00E4507B" w:rsidRDefault="00E4507B" w:rsidP="00E4507B">
      <w:pPr>
        <w:rPr>
          <w:rFonts w:hint="eastAsia"/>
        </w:rPr>
      </w:pPr>
    </w:p>
    <w:p w14:paraId="30B5135D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根据用户需求和市场趋势，不断优化和升级产品，提升用户体验。</w:t>
      </w:r>
    </w:p>
    <w:p w14:paraId="2DB4949A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开发新的产品线，满足不同用户群体的需求，扩大市场覆盖面。</w:t>
      </w:r>
    </w:p>
    <w:p w14:paraId="03B5AC2B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可持续发展</w:t>
      </w:r>
    </w:p>
    <w:p w14:paraId="6B9AA763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环境保护:</w:t>
      </w:r>
    </w:p>
    <w:p w14:paraId="271482E4" w14:textId="77777777" w:rsidR="00E4507B" w:rsidRDefault="00E4507B" w:rsidP="00E4507B">
      <w:pPr>
        <w:rPr>
          <w:rFonts w:hint="eastAsia"/>
        </w:rPr>
      </w:pPr>
    </w:p>
    <w:p w14:paraId="58EE3D78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在产品开发和运营过程中，注重环保和可持续发展，减少资源消耗和环境污染。</w:t>
      </w:r>
    </w:p>
    <w:p w14:paraId="46B8F9DD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社会责任:</w:t>
      </w:r>
    </w:p>
    <w:p w14:paraId="415661E3" w14:textId="77777777" w:rsidR="00E4507B" w:rsidRDefault="00E4507B" w:rsidP="00E4507B">
      <w:pPr>
        <w:rPr>
          <w:rFonts w:hint="eastAsia"/>
        </w:rPr>
      </w:pPr>
    </w:p>
    <w:p w14:paraId="29F609B3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积极参与社会公益活动，提升企业的社会责任感和品牌形象。</w:t>
      </w:r>
    </w:p>
    <w:p w14:paraId="5EDECF66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通过提供优质的产品和服务，提升高校班级管理效率，产生积极的社会影响。</w:t>
      </w:r>
    </w:p>
    <w:p w14:paraId="24C75ED0" w14:textId="77777777" w:rsidR="00E4507B" w:rsidRPr="009B0FE3" w:rsidRDefault="00E4507B" w:rsidP="00E4507B">
      <w:pPr>
        <w:rPr>
          <w:rFonts w:hint="eastAsia"/>
          <w:b/>
          <w:bCs/>
          <w:i/>
          <w:iCs/>
          <w:sz w:val="32"/>
          <w:szCs w:val="32"/>
        </w:rPr>
      </w:pPr>
      <w:r w:rsidRPr="009B0FE3">
        <w:rPr>
          <w:rFonts w:hint="eastAsia"/>
          <w:b/>
          <w:bCs/>
          <w:i/>
          <w:iCs/>
          <w:sz w:val="32"/>
          <w:szCs w:val="32"/>
        </w:rPr>
        <w:t>14 结束语</w:t>
      </w:r>
    </w:p>
    <w:p w14:paraId="0F8D147A" w14:textId="77777777" w:rsidR="00E4507B" w:rsidRDefault="00E4507B" w:rsidP="00E4507B">
      <w:r>
        <w:rPr>
          <w:rFonts w:hint="eastAsia"/>
        </w:rPr>
        <w:t>感谢致辞</w:t>
      </w:r>
    </w:p>
    <w:p w14:paraId="3BC4654E" w14:textId="77777777" w:rsidR="00D24000" w:rsidRDefault="00D24000" w:rsidP="00E4507B">
      <w:pPr>
        <w:rPr>
          <w:rFonts w:hint="eastAsia"/>
        </w:rPr>
      </w:pPr>
    </w:p>
    <w:p w14:paraId="6E3091D8" w14:textId="3A48EB44" w:rsidR="009B0FE3" w:rsidRPr="005326DF" w:rsidRDefault="009B0FE3" w:rsidP="00E4507B">
      <w:pPr>
        <w:rPr>
          <w:rFonts w:hint="eastAsia"/>
          <w:b/>
          <w:bCs/>
        </w:rPr>
      </w:pPr>
      <w:r w:rsidRPr="005326DF">
        <w:rPr>
          <w:rFonts w:hint="eastAsia"/>
          <w:b/>
          <w:bCs/>
        </w:rPr>
        <w:t>感谢我们的指导老师</w:t>
      </w:r>
      <w:proofErr w:type="gramStart"/>
      <w:r w:rsidR="005326DF" w:rsidRPr="005326DF">
        <w:rPr>
          <w:rFonts w:hint="eastAsia"/>
          <w:b/>
          <w:bCs/>
        </w:rPr>
        <w:t>尹</w:t>
      </w:r>
      <w:proofErr w:type="gramEnd"/>
      <w:r w:rsidR="005326DF" w:rsidRPr="005326DF">
        <w:rPr>
          <w:rFonts w:hint="eastAsia"/>
          <w:b/>
          <w:bCs/>
        </w:rPr>
        <w:t>海山老师！</w:t>
      </w:r>
    </w:p>
    <w:p w14:paraId="4434DDB3" w14:textId="77777777" w:rsidR="009B0FE3" w:rsidRDefault="009B0FE3" w:rsidP="00E4507B">
      <w:pPr>
        <w:rPr>
          <w:rFonts w:hint="eastAsia"/>
        </w:rPr>
      </w:pPr>
    </w:p>
    <w:p w14:paraId="325747AA" w14:textId="77777777" w:rsidR="00E4507B" w:rsidRDefault="00E4507B" w:rsidP="00E4507B">
      <w:pPr>
        <w:rPr>
          <w:rFonts w:hint="eastAsia"/>
        </w:rPr>
      </w:pPr>
      <w:r>
        <w:rPr>
          <w:rFonts w:hint="eastAsia"/>
        </w:rPr>
        <w:t>感谢所有关注和支持我们的人。我们将继续努力，不断创新，提供更优质的产品和服务，助力高校班级管理的高效化和智能化。希望在未来的发展道路上，能够与更多的合作伙伴和用户携手并进，共同创造美好的未来。</w:t>
      </w:r>
    </w:p>
    <w:p w14:paraId="59651933" w14:textId="77777777" w:rsidR="00E4507B" w:rsidRDefault="00E4507B" w:rsidP="00E4507B">
      <w:pPr>
        <w:rPr>
          <w:rFonts w:hint="eastAsia"/>
        </w:rPr>
      </w:pPr>
    </w:p>
    <w:p w14:paraId="2C2D6AA2" w14:textId="7E629258" w:rsidR="007A14B9" w:rsidRDefault="00E4507B" w:rsidP="00E4507B">
      <w:proofErr w:type="gramStart"/>
      <w:r>
        <w:rPr>
          <w:rFonts w:hint="eastAsia"/>
        </w:rPr>
        <w:t>此商业</w:t>
      </w:r>
      <w:proofErr w:type="gramEnd"/>
      <w:r>
        <w:rPr>
          <w:rFonts w:hint="eastAsia"/>
        </w:rPr>
        <w:t>计划书详细阐述了公司的业务模式、市场策略、团队优势、风险管理及财务规划等方面的内容，为公司未来的发展提供了明确的方向和指导。期待通过我们的不懈努力，巩固和提升公司的市场地位，实现可持续发展和长期成功。</w:t>
      </w:r>
    </w:p>
    <w:p w14:paraId="27220F33" w14:textId="77777777" w:rsidR="009B0FE3" w:rsidRDefault="009B0FE3" w:rsidP="00E4507B"/>
    <w:p w14:paraId="0B53C8DC" w14:textId="6932EB2F" w:rsidR="009B0FE3" w:rsidRDefault="009B0FE3" w:rsidP="00E4507B">
      <w:pPr>
        <w:rPr>
          <w:rFonts w:hint="eastAsia"/>
        </w:rPr>
      </w:pPr>
      <w:r>
        <w:rPr>
          <w:rFonts w:hint="eastAsia"/>
        </w:rPr>
        <w:t>相信我们“重生之我在青科学创业”组能尽早将这个项目落地实施，实现盈利。</w:t>
      </w:r>
    </w:p>
    <w:sectPr w:rsidR="009B0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87"/>
    <w:rsid w:val="002076BB"/>
    <w:rsid w:val="003E6562"/>
    <w:rsid w:val="005326DF"/>
    <w:rsid w:val="005954A0"/>
    <w:rsid w:val="005F4687"/>
    <w:rsid w:val="00691F37"/>
    <w:rsid w:val="007A14B9"/>
    <w:rsid w:val="0093365C"/>
    <w:rsid w:val="009B0FE3"/>
    <w:rsid w:val="00D24000"/>
    <w:rsid w:val="00E4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BFDF"/>
  <w15:chartTrackingRefBased/>
  <w15:docId w15:val="{FC3E1408-8D2C-4DDE-A5F2-AE89CE41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F3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46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4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6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68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468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468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468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468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468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468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F4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F4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F468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F468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F468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F468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F468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F468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F46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F4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468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F46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46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F46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46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46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4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F46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46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914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940945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17218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8292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820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8446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7507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5495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8643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8331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1806827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4398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5972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3683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2021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4649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1478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4603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7517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4265440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32228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4702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3336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446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999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9785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87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7136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9384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0505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8792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2436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769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6445328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3047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4667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956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0155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6634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0284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8248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8349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967999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23177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85201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809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583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86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881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298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954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115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45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9579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8122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970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大地 陈</dc:creator>
  <cp:keywords/>
  <dc:description/>
  <cp:lastModifiedBy>大地 陈</cp:lastModifiedBy>
  <cp:revision>7</cp:revision>
  <dcterms:created xsi:type="dcterms:W3CDTF">2024-07-13T12:12:00Z</dcterms:created>
  <dcterms:modified xsi:type="dcterms:W3CDTF">2024-07-13T12:26:00Z</dcterms:modified>
</cp:coreProperties>
</file>