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FA0D" w14:textId="07350D84" w:rsidR="002D0D50" w:rsidRPr="002D0D50" w:rsidRDefault="002D0D50" w:rsidP="002D0D50">
      <w:pPr>
        <w:rPr>
          <w:rFonts w:ascii="Times New Roman" w:eastAsia="Times New Roman" w:hAnsi="Times New Roman" w:cs="Times New Roman"/>
          <w:sz w:val="24"/>
          <w:szCs w:val="24"/>
        </w:rPr>
      </w:pPr>
      <w:r>
        <w:t>Cuckoo Search</w:t>
      </w:r>
      <w:r>
        <w:br/>
      </w:r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import math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# Objective Function (example: minimize Sphere function)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(x):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return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np.sum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(x**2)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# Lévy flight function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levy_flight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(Lambda):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# Using math module instead of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np.math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sigma = (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math.gamma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(1 + Lambda) *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math.sin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* Lambda / 2) /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  (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math.gamma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((1 + Lambda) / 2) * Lambda * 2 ** ((Lambda - 1) / 2))) ** (1 / Lambda)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u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np.random.randn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() * sigma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v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np.random.randn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step = u / abs(v) ** (1 / Lambda)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return step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# Cuckoo Search Algorithm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cuckoo_search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obj_func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, dim=2, n=15, pa=0.25, alpha=0.01,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=100):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# Initialize nests randomly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nests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np.random.uniform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(-5, 5, size=(n, dim))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fitness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obj_func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(x) for x in nests])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# Find the current best nest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best_idx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np.argmin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(fitness)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best = nests[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best_idx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].copy()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for t in range(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):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for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 # Generate a new solution via Lévy flight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step_size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= alpha *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levy_flight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(1.5)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new_nest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= nests[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] +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step_size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* (nests[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] - best)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new_nest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np.clip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new_nest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, -5, 5)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 # Evaluate fitness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f_new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obj_func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new_nest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 # Replace if the new solution is better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f_new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&lt; fitness[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]: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     nests[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new_nest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     fitness[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f_new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    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</w:r>
      <w:r w:rsidRPr="002D0D50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# Abandon some nests (with probability pa)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for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np.random.rand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() &lt; pa: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     nests[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np.random.uniform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(-5, 5, dim)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     fitness[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obj_func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(nests[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])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# Update the best solution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best_idx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np.argmin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(fitness)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if fitness[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best_idx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] &lt;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obj_func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(best):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    best = nests[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best_idx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].copy()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# Print progress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     print(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f"Iteration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{t+1}: Best fitness = {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obj_func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(best):.6f}")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    return best,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obj_func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(best)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# Run the algorithm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best_value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cuckoo_search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, dim=2, n=20,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=50)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>print("\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nBest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 xml:space="preserve"> Solution:",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D0D50">
        <w:rPr>
          <w:rFonts w:ascii="Times New Roman" w:eastAsia="Times New Roman" w:hAnsi="Times New Roman" w:cs="Times New Roman"/>
          <w:sz w:val="24"/>
          <w:szCs w:val="24"/>
        </w:rPr>
        <w:br/>
        <w:t xml:space="preserve">print("Best Fitness Value:", </w:t>
      </w:r>
      <w:proofErr w:type="spellStart"/>
      <w:r w:rsidRPr="002D0D50">
        <w:rPr>
          <w:rFonts w:ascii="Times New Roman" w:eastAsia="Times New Roman" w:hAnsi="Times New Roman" w:cs="Times New Roman"/>
          <w:sz w:val="24"/>
          <w:szCs w:val="24"/>
        </w:rPr>
        <w:t>best_value</w:t>
      </w:r>
      <w:proofErr w:type="spellEnd"/>
      <w:r w:rsidRPr="002D0D5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D65A89" w14:textId="4863753A" w:rsidR="007A57DD" w:rsidRDefault="002D0D50" w:rsidP="002D0D50">
      <w:r>
        <w:br/>
      </w:r>
      <w:r>
        <w:br/>
        <w:t>Output:</w:t>
      </w:r>
    </w:p>
    <w:p w14:paraId="503CD27A" w14:textId="61DF23B7" w:rsidR="002D0D50" w:rsidRDefault="002D0D50" w:rsidP="002D0D50">
      <w:r w:rsidRPr="002D0D50">
        <w:lastRenderedPageBreak/>
        <w:drawing>
          <wp:inline distT="0" distB="0" distL="0" distR="0" wp14:anchorId="486A1020" wp14:editId="27F98400">
            <wp:extent cx="2238687" cy="69542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50"/>
    <w:rsid w:val="002D0D50"/>
    <w:rsid w:val="00774D58"/>
    <w:rsid w:val="007A57DD"/>
    <w:rsid w:val="00A2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CC81"/>
  <w15:chartTrackingRefBased/>
  <w15:docId w15:val="{2AE818C8-F693-4E65-96E4-C5D24226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2025-10-30T06:10:00Z</dcterms:created>
  <dcterms:modified xsi:type="dcterms:W3CDTF">2025-10-30T06:14:00Z</dcterms:modified>
</cp:coreProperties>
</file>