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OFFER/2024/001</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5/1/2026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John Doe</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123 Sample Street, Mumbai - 400001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John Doe</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Software Engineer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Mumbai, India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5/1/2026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John Doe</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5/1/2026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Mumbai, India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John Doe</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Software Engineer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Mumbai, India</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John Doe</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Doe Sr.</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123 Sample Street, Mumbai - 400001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John Doe</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Software Engineer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