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ECA4B" w14:textId="2A0A198B" w:rsidR="00FA77D5" w:rsidRPr="00FA77D5" w:rsidRDefault="00FA77D5" w:rsidP="00AA3906">
      <w:pPr>
        <w:pStyle w:val="Heading1"/>
      </w:pPr>
      <w:r>
        <w:t xml:space="preserve">Problem Statement – </w:t>
      </w:r>
    </w:p>
    <w:p w14:paraId="6DA5F7C5" w14:textId="069FFF0E" w:rsidR="00837CC3" w:rsidRDefault="00FA77D5" w:rsidP="00FA77D5">
      <w:r>
        <w:t xml:space="preserve">Select leaving air temperature of a given air handler. Add DD phase, you have the </w:t>
      </w:r>
      <w:r w:rsidR="002F0F25">
        <w:t>following:</w:t>
      </w:r>
      <w:r>
        <w:t xml:space="preserve"> </w:t>
      </w:r>
    </w:p>
    <w:p w14:paraId="57D50507" w14:textId="67B910D2" w:rsidR="00FA77D5" w:rsidRDefault="002F0F25" w:rsidP="00FA77D5">
      <w:pPr>
        <w:pStyle w:val="ListParagraph"/>
        <w:numPr>
          <w:ilvl w:val="0"/>
          <w:numId w:val="1"/>
        </w:numPr>
      </w:pPr>
      <w:r>
        <w:t xml:space="preserve">SHR from </w:t>
      </w:r>
      <w:r w:rsidR="00FA77D5">
        <w:t>Load calc</w:t>
      </w:r>
    </w:p>
    <w:p w14:paraId="37885518" w14:textId="35DA264F" w:rsidR="00FA77D5" w:rsidRDefault="00FA77D5" w:rsidP="00FA77D5">
      <w:pPr>
        <w:pStyle w:val="ListParagraph"/>
        <w:numPr>
          <w:ilvl w:val="1"/>
          <w:numId w:val="1"/>
        </w:numPr>
      </w:pPr>
      <w:r>
        <w:t>Sensible Load</w:t>
      </w:r>
    </w:p>
    <w:p w14:paraId="4E0AE03E" w14:textId="23A4524C" w:rsidR="00FA77D5" w:rsidRDefault="00FA77D5" w:rsidP="00FA77D5">
      <w:pPr>
        <w:pStyle w:val="ListParagraph"/>
        <w:numPr>
          <w:ilvl w:val="1"/>
          <w:numId w:val="1"/>
        </w:numPr>
      </w:pPr>
      <w:r>
        <w:t>Latent Load</w:t>
      </w:r>
    </w:p>
    <w:p w14:paraId="789A86AA" w14:textId="0D6DCEB2" w:rsidR="00F50B4D" w:rsidRDefault="00F50B4D" w:rsidP="00F50B4D">
      <w:pPr>
        <w:pStyle w:val="ListParagraph"/>
        <w:numPr>
          <w:ilvl w:val="0"/>
          <w:numId w:val="1"/>
        </w:numPr>
      </w:pPr>
      <w:r>
        <w:t>Minimum Air Changes Required</w:t>
      </w:r>
    </w:p>
    <w:p w14:paraId="66C150AC" w14:textId="3D2145F4" w:rsidR="00FB1116" w:rsidRDefault="00F50B4D" w:rsidP="00F50B4D">
      <w:pPr>
        <w:pStyle w:val="ListParagraph"/>
        <w:numPr>
          <w:ilvl w:val="1"/>
          <w:numId w:val="1"/>
        </w:numPr>
      </w:pPr>
      <w:r>
        <w:t xml:space="preserve">Based on </w:t>
      </w:r>
      <w:r w:rsidR="00FB1116">
        <w:t>one of the codes below</w:t>
      </w:r>
      <w:r>
        <w:t xml:space="preserve"> </w:t>
      </w:r>
    </w:p>
    <w:p w14:paraId="1DAAE33D" w14:textId="697273E0" w:rsidR="00F50B4D" w:rsidRDefault="00FB1116" w:rsidP="00FB1116">
      <w:pPr>
        <w:pStyle w:val="ListParagraph"/>
        <w:numPr>
          <w:ilvl w:val="2"/>
          <w:numId w:val="1"/>
        </w:numPr>
      </w:pPr>
      <w:r>
        <w:t>T</w:t>
      </w:r>
      <w:r w:rsidR="00F50B4D">
        <w:t>able</w:t>
      </w:r>
      <w:r>
        <w:t xml:space="preserve"> 4 a</w:t>
      </w:r>
    </w:p>
    <w:p w14:paraId="7654F11D" w14:textId="3A4E7648" w:rsidR="00FB1116" w:rsidRDefault="00FB1116" w:rsidP="00FB1116">
      <w:pPr>
        <w:pStyle w:val="ListParagraph"/>
        <w:numPr>
          <w:ilvl w:val="2"/>
          <w:numId w:val="1"/>
        </w:numPr>
      </w:pPr>
      <w:r>
        <w:t>UFC Medical</w:t>
      </w:r>
    </w:p>
    <w:p w14:paraId="57A5A2A4" w14:textId="147CE3BA" w:rsidR="00FB1116" w:rsidRDefault="00FB1116" w:rsidP="00FB1116">
      <w:pPr>
        <w:pStyle w:val="ListParagraph"/>
        <w:numPr>
          <w:ilvl w:val="2"/>
          <w:numId w:val="1"/>
        </w:numPr>
      </w:pPr>
      <w:r>
        <w:t>RFP</w:t>
      </w:r>
    </w:p>
    <w:p w14:paraId="247A0916" w14:textId="1AE75353" w:rsidR="002F0F25" w:rsidRDefault="00AA3906" w:rsidP="00AA3906">
      <w:pPr>
        <w:pStyle w:val="Heading1"/>
      </w:pPr>
      <w:r>
        <w:t xml:space="preserve">Solution – </w:t>
      </w:r>
    </w:p>
    <w:p w14:paraId="4EE40FBE" w14:textId="77777777" w:rsidR="00AA3906" w:rsidRDefault="00AA3906" w:rsidP="00AA3906"/>
    <w:sectPr w:rsidR="00AA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91EC3"/>
    <w:multiLevelType w:val="hybridMultilevel"/>
    <w:tmpl w:val="C0B09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2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88"/>
    <w:rsid w:val="002F0F25"/>
    <w:rsid w:val="00837CC3"/>
    <w:rsid w:val="00AA3906"/>
    <w:rsid w:val="00CC6B88"/>
    <w:rsid w:val="00F50B4D"/>
    <w:rsid w:val="00FA77D5"/>
    <w:rsid w:val="00FB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2953F"/>
  <w15:chartTrackingRefBased/>
  <w15:docId w15:val="{8F51E188-1656-4492-BEFE-919098C6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B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B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A7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Patil</dc:creator>
  <cp:keywords/>
  <dc:description/>
  <cp:lastModifiedBy>Rushikesh Patil</cp:lastModifiedBy>
  <cp:revision>6</cp:revision>
  <dcterms:created xsi:type="dcterms:W3CDTF">2023-11-01T17:51:00Z</dcterms:created>
  <dcterms:modified xsi:type="dcterms:W3CDTF">2023-11-01T17:56:00Z</dcterms:modified>
</cp:coreProperties>
</file>