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DD89D2">
      <w:pPr>
        <w:pStyle w:val="2"/>
        <w:keepNext w:val="0"/>
        <w:keepLines w:val="0"/>
        <w:widowControl/>
        <w:suppressLineNumbers w:val="0"/>
        <w:jc w:val="center"/>
        <w:rPr>
          <w:rStyle w:val="6"/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  <w:lang w:val="uk-UA"/>
        </w:rPr>
        <w:t>Практична робота №4</w:t>
      </w:r>
    </w:p>
    <w:p w14:paraId="3C9ABCC6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 xml:space="preserve">Тема: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Алгоритми пошуку та їх складність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 xml:space="preserve"> </w:t>
      </w:r>
    </w:p>
    <w:p w14:paraId="6FF2E570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>Завдання №1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3FFFB7C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1. Асимптотична складність алгоритму:</w:t>
      </w:r>
    </w:p>
    <w:p w14:paraId="71A213C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Найкращий випадок:</w:t>
      </w:r>
    </w:p>
    <w:p w14:paraId="611E569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Потрібний елемент є першим у масиві.</w:t>
      </w:r>
    </w:p>
    <w:p w14:paraId="27ACF1B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Виконується лише одна перевірка.</w:t>
      </w:r>
    </w:p>
    <w:p w14:paraId="3777EA2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Складність: O(1) </w:t>
      </w:r>
    </w:p>
    <w:p w14:paraId="38475C3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Найгірший випадок:</w:t>
      </w:r>
    </w:p>
    <w:p w14:paraId="0E94779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Потрібний елемент є останнім у масиві або його взагалі немає.</w:t>
      </w:r>
    </w:p>
    <w:p w14:paraId="255404D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 цьому випадку потрібно перевірити всі nn елементів.</w:t>
      </w:r>
    </w:p>
    <w:p w14:paraId="01FE819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Складність: O(n) </w:t>
      </w:r>
    </w:p>
    <w:p w14:paraId="39BB80B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Середній випадок:</w:t>
      </w:r>
    </w:p>
    <w:p w14:paraId="5FDF69A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 середньому алгоритм перебирає половину елементів масиву.</w:t>
      </w:r>
    </w:p>
    <w:p w14:paraId="79670E2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Але в O-нотації ми враховуємо домінуючі складові, тому: O(n) </w:t>
      </w:r>
    </w:p>
    <w:p w14:paraId="7C194DE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2. Покращення алгоритму лінійного пошуку:</w:t>
      </w:r>
    </w:p>
    <w:p w14:paraId="2A76D6C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Сентинельний пошук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6A37203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Додається "сентинель" (штучний елемент) у кінець масиву, щоб уникнути перевірки виходу за межі масиву.</w:t>
      </w:r>
    </w:p>
    <w:p w14:paraId="2EBFD9D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Це зменшує кількість перевірок меж масиву, роблячи пошук трохи швидшим.</w:t>
      </w:r>
    </w:p>
    <w:p w14:paraId="698E478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Сортування даних перед пошуком:</w:t>
      </w:r>
    </w:p>
    <w:p w14:paraId="09BAA37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Якщо масив відсортовано, можна використовувати методи ранньої зупинки: </w:t>
      </w:r>
    </w:p>
    <w:p w14:paraId="099A832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Якщо поточний елемент перевищує шуканий, пошук припиняється.</w:t>
      </w:r>
    </w:p>
    <w:p w14:paraId="6CAD6828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Для частково відсортованих масивів це може значно скоротити час виконання.</w:t>
      </w:r>
    </w:p>
    <w:p w14:paraId="2B763C1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Індексація або хешування:</w:t>
      </w:r>
    </w:p>
    <w:p w14:paraId="02CCF49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Створення хеш-таблиці або індексаційної структури для масиву дозволяє виконувати пошук за O(1) у середньому випадку.</w:t>
      </w:r>
    </w:p>
    <w:p w14:paraId="095EE4F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Паралельний пошук:</w:t>
      </w:r>
    </w:p>
    <w:p w14:paraId="34BB767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Якщо доступні багатоядерні процесори, масив можна розбити на частини й виконувати пошук у них одночасно.</w:t>
      </w:r>
    </w:p>
    <w:p w14:paraId="33D8B7A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3. Чому лінійний пошук неефективний для великих даних?</w:t>
      </w:r>
    </w:p>
    <w:p w14:paraId="4DA6A9D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Лінійний пошук завжди потребує O(n) часу в найгіршому випадку, тому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для великих масивів це повільно.</w:t>
      </w:r>
    </w:p>
    <w:p w14:paraId="70883F2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Для відсортованих масивів краще використовувати алгоритми, наприклад,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бінарний пошук</w:t>
      </w:r>
      <w:r>
        <w:rPr>
          <w:rFonts w:hint="default" w:ascii="Times New Roman" w:hAnsi="Times New Roman" w:cs="Times New Roman"/>
          <w:sz w:val="24"/>
          <w:szCs w:val="24"/>
        </w:rPr>
        <w:t>, який має складність O(log n).</w:t>
      </w:r>
    </w:p>
    <w:p w14:paraId="639C6FB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31B21A6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Висновки</w:t>
      </w:r>
    </w:p>
    <w:p w14:paraId="107198D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Лінійний пошук ефективний для невеликих масивів або в ситуаціях, коли дані невідсортовані і потрібна проста реалізація.</w:t>
      </w:r>
    </w:p>
    <w:p w14:paraId="2ACFA01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Для великих даних або масивів, що часто використовуються, можна розглянути покращення, як-от хешування, паралельний пошук або бінарний пошук (за умови попереднього сортування).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57B146"/>
    <w:multiLevelType w:val="multilevel"/>
    <w:tmpl w:val="8257B1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105DF9F"/>
    <w:multiLevelType w:val="multilevel"/>
    <w:tmpl w:val="D105DF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7672AB2"/>
    <w:multiLevelType w:val="multilevel"/>
    <w:tmpl w:val="F7672A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B9CB257"/>
    <w:multiLevelType w:val="multilevel"/>
    <w:tmpl w:val="0B9CB2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39C89A1"/>
    <w:multiLevelType w:val="multilevel"/>
    <w:tmpl w:val="139C89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508412A"/>
    <w:multiLevelType w:val="multilevel"/>
    <w:tmpl w:val="150841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3C418D9"/>
    <w:multiLevelType w:val="multilevel"/>
    <w:tmpl w:val="33C418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72F1AEA"/>
    <w:multiLevelType w:val="multilevel"/>
    <w:tmpl w:val="472F1A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206C554"/>
    <w:multiLevelType w:val="multilevel"/>
    <w:tmpl w:val="6206C5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88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2024-12-11T15:52:20Z</dcterms:created>
  <dc:creator>Пользователь ПК</dc:creator>
  <cp:lastModifiedBy>WPS_1701785627</cp:lastModifiedBy>
  <dcterms:modified xsi:type="dcterms:W3CDTF">2024-12-11T16:01:46Z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741DC491A5054335948D64AE8BE438F5_12</vt:lpwstr>
  </property>
</Properties>
</file>