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CA462" w14:textId="5901802D" w:rsidR="006D0656" w:rsidRDefault="00865C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proofErr w:type="gramStart"/>
      <w:r w:rsidRPr="00865C5F">
        <w:rPr>
          <w:rFonts w:ascii="Times New Roman" w:hAnsi="Times New Roman" w:cs="Times New Roman"/>
          <w:sz w:val="28"/>
          <w:szCs w:val="28"/>
        </w:rPr>
        <w:t xml:space="preserve">: </w:t>
      </w:r>
      <w:r w:rsidRPr="00865C5F">
        <w:rPr>
          <w:rFonts w:ascii="Times New Roman" w:hAnsi="Times New Roman" w:cs="Times New Roman"/>
          <w:sz w:val="28"/>
          <w:szCs w:val="28"/>
        </w:rPr>
        <w:t>Реализовать</w:t>
      </w:r>
      <w:proofErr w:type="gramEnd"/>
      <w:r w:rsidRPr="00865C5F">
        <w:rPr>
          <w:rFonts w:ascii="Times New Roman" w:hAnsi="Times New Roman" w:cs="Times New Roman"/>
          <w:sz w:val="28"/>
          <w:szCs w:val="28"/>
        </w:rPr>
        <w:t xml:space="preserve"> вычисление чисел Фибонач</w:t>
      </w:r>
      <w:r>
        <w:rPr>
          <w:rFonts w:ascii="Times New Roman" w:hAnsi="Times New Roman" w:cs="Times New Roman"/>
          <w:sz w:val="28"/>
          <w:szCs w:val="28"/>
        </w:rPr>
        <w:t>ч</w:t>
      </w:r>
      <w:r w:rsidRPr="00865C5F">
        <w:rPr>
          <w:rFonts w:ascii="Times New Roman" w:hAnsi="Times New Roman" w:cs="Times New Roman"/>
          <w:sz w:val="28"/>
          <w:szCs w:val="28"/>
        </w:rPr>
        <w:t xml:space="preserve">и нативным и «правильным» алгоритмом. Замерить время выполнения каждой реализации алгоритмов для </w:t>
      </w:r>
      <w:r w:rsidRPr="00865C5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65C5F">
        <w:rPr>
          <w:rFonts w:ascii="Times New Roman" w:hAnsi="Times New Roman" w:cs="Times New Roman"/>
          <w:sz w:val="28"/>
          <w:szCs w:val="28"/>
        </w:rPr>
        <w:t xml:space="preserve"> = 100, 250, 500, 1000, 5000. Сравнить результаты замеров.</w:t>
      </w:r>
    </w:p>
    <w:p w14:paraId="78C82C92" w14:textId="1638D545" w:rsidR="00865C5F" w:rsidRDefault="00865C5F" w:rsidP="00865C5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Полученный 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D5A75A9" w14:textId="388AE166" w:rsidR="00865C5F" w:rsidRDefault="00865C5F" w:rsidP="00865C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65C5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DF58B5" wp14:editId="1023629D">
            <wp:extent cx="5940425" cy="68986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9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5E105" w14:textId="02B1DA32" w:rsidR="00865C5F" w:rsidRDefault="00865C5F" w:rsidP="00865C5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C0C539A" w14:textId="2D5871D2" w:rsidR="00865C5F" w:rsidRDefault="00865C5F" w:rsidP="00865C5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865C5F">
        <w:rPr>
          <w:rFonts w:ascii="Times New Roman" w:hAnsi="Times New Roman" w:cs="Times New Roman"/>
          <w:sz w:val="28"/>
          <w:szCs w:val="28"/>
        </w:rPr>
        <w:t xml:space="preserve">: </w:t>
      </w:r>
      <w:r w:rsidR="002F3B22">
        <w:rPr>
          <w:rFonts w:ascii="Times New Roman" w:hAnsi="Times New Roman" w:cs="Times New Roman"/>
          <w:sz w:val="28"/>
          <w:szCs w:val="28"/>
        </w:rPr>
        <w:t>Результаты вычислений обоих методов совпали.</w:t>
      </w:r>
      <w:r w:rsidR="002F3B2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5C5F">
        <w:rPr>
          <w:rFonts w:ascii="Times New Roman" w:hAnsi="Times New Roman" w:cs="Times New Roman"/>
          <w:sz w:val="28"/>
          <w:szCs w:val="28"/>
        </w:rPr>
        <w:t>≥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5C5F">
        <w:rPr>
          <w:rFonts w:ascii="Times New Roman" w:hAnsi="Times New Roman" w:cs="Times New Roman"/>
          <w:sz w:val="28"/>
          <w:szCs w:val="28"/>
        </w:rPr>
        <w:t xml:space="preserve">25 </w:t>
      </w:r>
      <w:r>
        <w:rPr>
          <w:rFonts w:ascii="Times New Roman" w:hAnsi="Times New Roman" w:cs="Times New Roman"/>
          <w:sz w:val="28"/>
          <w:szCs w:val="28"/>
        </w:rPr>
        <w:t xml:space="preserve">рекурсивный метод вычисления занимает большее количество времени. Для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65C5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65C5F">
        <w:rPr>
          <w:rFonts w:ascii="Times New Roman" w:hAnsi="Times New Roman" w:cs="Times New Roman"/>
          <w:sz w:val="28"/>
          <w:szCs w:val="28"/>
        </w:rPr>
        <w:t>&lt; 24</w:t>
      </w:r>
      <w:proofErr w:type="gramEnd"/>
      <w:r w:rsidRPr="00865C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точное время выполнения не удалось вычислить из-за малой точности вычислений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clock</w:t>
      </w:r>
      <w:r w:rsidRPr="00865C5F">
        <w:rPr>
          <w:rFonts w:ascii="Times New Roman" w:hAnsi="Times New Roman" w:cs="Times New Roman"/>
          <w:sz w:val="28"/>
          <w:szCs w:val="28"/>
        </w:rPr>
        <w:t>().</w:t>
      </w:r>
    </w:p>
    <w:p w14:paraId="7B3E7A9C" w14:textId="26F2BDE4" w:rsidR="00865C5F" w:rsidRDefault="00865C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B9FA1B1" w14:textId="3DAA10FB" w:rsidR="00865C5F" w:rsidRPr="00865C5F" w:rsidRDefault="00865C5F" w:rsidP="00865C5F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Задание </w:t>
      </w:r>
      <w:r w:rsidRPr="00865C5F"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5C5F">
        <w:rPr>
          <w:rFonts w:ascii="Times New Roman" w:hAnsi="Times New Roman" w:cs="Times New Roman"/>
          <w:sz w:val="28"/>
          <w:szCs w:val="28"/>
        </w:rPr>
        <w:t>Реализовать алгоритм вычисления Наибольш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865C5F">
        <w:rPr>
          <w:rFonts w:ascii="Times New Roman" w:hAnsi="Times New Roman" w:cs="Times New Roman"/>
          <w:sz w:val="28"/>
          <w:szCs w:val="28"/>
        </w:rPr>
        <w:t>го Общего Делителя</w:t>
      </w:r>
      <w:r>
        <w:rPr>
          <w:rFonts w:ascii="Times New Roman" w:hAnsi="Times New Roman" w:cs="Times New Roman"/>
          <w:sz w:val="28"/>
          <w:szCs w:val="28"/>
        </w:rPr>
        <w:t xml:space="preserve"> (НОД)</w:t>
      </w:r>
      <w:r w:rsidRPr="00865C5F">
        <w:rPr>
          <w:rFonts w:ascii="Times New Roman" w:hAnsi="Times New Roman" w:cs="Times New Roman"/>
          <w:sz w:val="28"/>
          <w:szCs w:val="28"/>
        </w:rPr>
        <w:t xml:space="preserve"> двух чисел нативным и «правильным» алгоритмом. Замерить время выполнения каждого из алгоритмов для следующих чисел: </w:t>
      </w:r>
    </w:p>
    <w:p w14:paraId="360AEFB9" w14:textId="1200C46B" w:rsidR="00865C5F" w:rsidRPr="00865C5F" w:rsidRDefault="00865C5F" w:rsidP="00865C5F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65C5F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5C5F">
        <w:rPr>
          <w:rFonts w:ascii="Times New Roman" w:hAnsi="Times New Roman" w:cs="Times New Roman"/>
          <w:sz w:val="28"/>
          <w:szCs w:val="28"/>
        </w:rPr>
        <w:t>8723462536745223 и 765412221883</w:t>
      </w:r>
    </w:p>
    <w:p w14:paraId="5C9B6B4A" w14:textId="2BB9EA39" w:rsidR="00865C5F" w:rsidRPr="00865C5F" w:rsidRDefault="00865C5F" w:rsidP="00865C5F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65C5F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5C5F">
        <w:rPr>
          <w:rFonts w:ascii="Times New Roman" w:hAnsi="Times New Roman" w:cs="Times New Roman"/>
          <w:sz w:val="28"/>
          <w:szCs w:val="28"/>
        </w:rPr>
        <w:t>2973948729384212 и 87268364827634</w:t>
      </w:r>
    </w:p>
    <w:p w14:paraId="516FE2FA" w14:textId="4B405D1E" w:rsidR="00865C5F" w:rsidRPr="00865C5F" w:rsidRDefault="00865C5F" w:rsidP="00865C5F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65C5F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5C5F">
        <w:rPr>
          <w:rFonts w:ascii="Times New Roman" w:hAnsi="Times New Roman" w:cs="Times New Roman"/>
          <w:sz w:val="28"/>
          <w:szCs w:val="28"/>
        </w:rPr>
        <w:t>1098304287349821 и 125367765723</w:t>
      </w:r>
    </w:p>
    <w:p w14:paraId="496B9A2F" w14:textId="16541E18" w:rsidR="00865C5F" w:rsidRDefault="00865C5F" w:rsidP="00865C5F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65C5F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5C5F">
        <w:rPr>
          <w:rFonts w:ascii="Times New Roman" w:hAnsi="Times New Roman" w:cs="Times New Roman"/>
          <w:sz w:val="28"/>
          <w:szCs w:val="28"/>
        </w:rPr>
        <w:t>2987349872934234 и 78238486224</w:t>
      </w:r>
    </w:p>
    <w:p w14:paraId="341333F5" w14:textId="77777777" w:rsidR="00865C5F" w:rsidRDefault="00865C5F" w:rsidP="00865C5F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60C59579" w14:textId="5FBD06CC" w:rsidR="00865C5F" w:rsidRDefault="00865C5F" w:rsidP="00865C5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Полученный 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1BA988F" w14:textId="7B404E46" w:rsidR="00865C5F" w:rsidRDefault="00865C5F" w:rsidP="00865C5F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65C5F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49F5B227" wp14:editId="71C059C2">
            <wp:extent cx="5410955" cy="161947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7DBB9" w14:textId="7C8BD9E6" w:rsidR="00865C5F" w:rsidRDefault="00865C5F" w:rsidP="00865C5F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828AA25" w14:textId="766BE172" w:rsidR="00865C5F" w:rsidRPr="00865C5F" w:rsidRDefault="00865C5F" w:rsidP="00865C5F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Вывод </w:t>
      </w:r>
      <w:r w:rsidRPr="002F3B22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2F3B22">
        <w:rPr>
          <w:rFonts w:ascii="Times New Roman" w:hAnsi="Times New Roman" w:cs="Times New Roman"/>
          <w:sz w:val="28"/>
          <w:szCs w:val="28"/>
        </w:rPr>
        <w:t xml:space="preserve"> </w:t>
      </w:r>
      <w:r w:rsidR="002F3B22">
        <w:rPr>
          <w:rFonts w:ascii="Times New Roman" w:hAnsi="Times New Roman" w:cs="Times New Roman"/>
          <w:sz w:val="28"/>
          <w:szCs w:val="28"/>
        </w:rPr>
        <w:t>Результаты вычислений обоих методов совпали. С вычислением времени выполнения возникли небольшие неполадки.</w:t>
      </w:r>
    </w:p>
    <w:sectPr w:rsidR="00865C5F" w:rsidRPr="00865C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C5F"/>
    <w:rsid w:val="002F3B22"/>
    <w:rsid w:val="006D0656"/>
    <w:rsid w:val="00865C5F"/>
    <w:rsid w:val="009B746A"/>
    <w:rsid w:val="00D25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B9AA5"/>
  <w15:chartTrackingRefBased/>
  <w15:docId w15:val="{89D4BA68-DA70-4C83-AA9A-3094BB4D6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Барец</dc:creator>
  <cp:keywords/>
  <dc:description/>
  <cp:lastModifiedBy>Полина Барец</cp:lastModifiedBy>
  <cp:revision>1</cp:revision>
  <dcterms:created xsi:type="dcterms:W3CDTF">2025-03-06T19:05:00Z</dcterms:created>
  <dcterms:modified xsi:type="dcterms:W3CDTF">2025-03-06T19:21:00Z</dcterms:modified>
</cp:coreProperties>
</file>