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Calibri" w:hAnsi="Times New Roman" w:cs="Times New Roman"/>
          <w:color w:val="auto"/>
          <w:sz w:val="24"/>
          <w:szCs w:val="24"/>
          <w:lang w:val="id-ID" w:eastAsia="ja-JP"/>
        </w:rPr>
        <w:id w:val="-1428261250"/>
        <w:docPartObj>
          <w:docPartGallery w:val="Table of Contents"/>
          <w:docPartUnique/>
        </w:docPartObj>
      </w:sdtPr>
      <w:sdtEndPr>
        <w:rPr>
          <w:rFonts w:eastAsiaTheme="minorEastAsia"/>
          <w:b/>
          <w:lang w:eastAsia="en-US"/>
        </w:rPr>
      </w:sdtEndPr>
      <w:sdtContent>
        <w:p w14:paraId="18AA0C21" w14:textId="61A409B2" w:rsidR="00D36318" w:rsidRPr="00CB07EB" w:rsidRDefault="00D36318" w:rsidP="00CB07EB">
          <w:pPr>
            <w:pStyle w:val="TOCHeading"/>
            <w:spacing w:line="276" w:lineRule="auto"/>
            <w:jc w:val="both"/>
            <w:rPr>
              <w:rFonts w:ascii="Times New Roman" w:hAnsi="Times New Roman" w:cs="Times New Roman"/>
              <w:b/>
              <w:color w:val="auto"/>
              <w:sz w:val="24"/>
              <w:szCs w:val="24"/>
              <w:lang w:val="id-ID"/>
            </w:rPr>
          </w:pPr>
          <w:r w:rsidRPr="00CB07EB">
            <w:rPr>
              <w:rFonts w:ascii="Times New Roman" w:hAnsi="Times New Roman" w:cs="Times New Roman"/>
              <w:b/>
              <w:color w:val="auto"/>
              <w:sz w:val="24"/>
              <w:szCs w:val="24"/>
              <w:lang w:val="id-ID"/>
            </w:rPr>
            <w:t>D</w:t>
          </w:r>
          <w:r w:rsidR="00EC622D" w:rsidRPr="00CB07EB">
            <w:rPr>
              <w:rFonts w:ascii="Times New Roman" w:hAnsi="Times New Roman" w:cs="Times New Roman"/>
              <w:b/>
              <w:color w:val="auto"/>
              <w:sz w:val="24"/>
              <w:szCs w:val="24"/>
              <w:lang w:val="id-ID"/>
            </w:rPr>
            <w:t>AFTAR</w:t>
          </w:r>
          <w:r w:rsidRPr="00CB07EB">
            <w:rPr>
              <w:rFonts w:ascii="Times New Roman" w:hAnsi="Times New Roman" w:cs="Times New Roman"/>
              <w:b/>
              <w:color w:val="auto"/>
              <w:sz w:val="24"/>
              <w:szCs w:val="24"/>
              <w:lang w:val="id-ID"/>
            </w:rPr>
            <w:t xml:space="preserve"> I</w:t>
          </w:r>
          <w:r w:rsidR="00EC622D" w:rsidRPr="00CB07EB">
            <w:rPr>
              <w:rFonts w:ascii="Times New Roman" w:hAnsi="Times New Roman" w:cs="Times New Roman"/>
              <w:b/>
              <w:color w:val="auto"/>
              <w:sz w:val="24"/>
              <w:szCs w:val="24"/>
              <w:lang w:val="id-ID"/>
            </w:rPr>
            <w:t>SI</w:t>
          </w:r>
        </w:p>
        <w:p w14:paraId="654B92B7" w14:textId="63BD03F0" w:rsidR="0044451F" w:rsidRPr="00CB07EB" w:rsidRDefault="00D36318" w:rsidP="00CB07EB">
          <w:pPr>
            <w:pStyle w:val="TOC2"/>
            <w:spacing w:line="276" w:lineRule="auto"/>
            <w:rPr>
              <w:rFonts w:ascii="Times New Roman" w:eastAsiaTheme="minorEastAsia" w:hAnsi="Times New Roman" w:cs="Times New Roman"/>
              <w:noProof/>
              <w:kern w:val="2"/>
              <w:sz w:val="24"/>
              <w:szCs w:val="24"/>
              <w:lang w:val="en-ID" w:eastAsia="en-ID"/>
              <w14:ligatures w14:val="standardContextual"/>
            </w:rPr>
          </w:pPr>
          <w:r w:rsidRPr="00CB07EB">
            <w:rPr>
              <w:rFonts w:ascii="Times New Roman" w:hAnsi="Times New Roman" w:cs="Times New Roman"/>
              <w:noProof/>
              <w:kern w:val="2"/>
              <w:sz w:val="24"/>
              <w:szCs w:val="24"/>
              <w:lang w:val="en-ID"/>
              <w14:ligatures w14:val="standardContextual"/>
            </w:rPr>
            <w:fldChar w:fldCharType="begin"/>
          </w:r>
          <w:r w:rsidRPr="00CB07EB">
            <w:rPr>
              <w:rFonts w:ascii="Times New Roman" w:hAnsi="Times New Roman" w:cs="Times New Roman"/>
              <w:sz w:val="24"/>
              <w:szCs w:val="24"/>
            </w:rPr>
            <w:instrText xml:space="preserve"> TOC \o "1-3" \h \z \u </w:instrText>
          </w:r>
          <w:r w:rsidRPr="00CB07EB">
            <w:rPr>
              <w:rFonts w:ascii="Times New Roman" w:hAnsi="Times New Roman" w:cs="Times New Roman"/>
              <w:noProof/>
              <w:kern w:val="2"/>
              <w:sz w:val="24"/>
              <w:szCs w:val="24"/>
              <w:lang w:val="en-ID"/>
              <w14:ligatures w14:val="standardContextual"/>
            </w:rPr>
            <w:fldChar w:fldCharType="separate"/>
          </w:r>
          <w:hyperlink w:anchor="_Toc199491682" w:history="1">
            <w:r w:rsidR="0044451F" w:rsidRPr="00CB07EB">
              <w:rPr>
                <w:rStyle w:val="Hyperlink"/>
                <w:rFonts w:ascii="Times New Roman" w:hAnsi="Times New Roman" w:cs="Times New Roman"/>
                <w:b/>
                <w:bCs/>
                <w:noProof/>
                <w:color w:val="auto"/>
                <w:sz w:val="24"/>
                <w:szCs w:val="24"/>
              </w:rPr>
              <w:t>BAB 1 PENDAHULUAN</w:t>
            </w:r>
            <w:r w:rsidR="0044451F" w:rsidRPr="00CB07EB">
              <w:rPr>
                <w:rFonts w:ascii="Times New Roman" w:hAnsi="Times New Roman" w:cs="Times New Roman"/>
                <w:noProof/>
                <w:webHidden/>
                <w:sz w:val="24"/>
                <w:szCs w:val="24"/>
              </w:rPr>
              <w:tab/>
            </w:r>
            <w:r w:rsidR="0044451F" w:rsidRPr="00CB07EB">
              <w:rPr>
                <w:rFonts w:ascii="Times New Roman" w:hAnsi="Times New Roman" w:cs="Times New Roman"/>
                <w:noProof/>
                <w:webHidden/>
                <w:sz w:val="24"/>
                <w:szCs w:val="24"/>
              </w:rPr>
              <w:fldChar w:fldCharType="begin"/>
            </w:r>
            <w:r w:rsidR="0044451F" w:rsidRPr="00CB07EB">
              <w:rPr>
                <w:rFonts w:ascii="Times New Roman" w:hAnsi="Times New Roman" w:cs="Times New Roman"/>
                <w:noProof/>
                <w:webHidden/>
                <w:sz w:val="24"/>
                <w:szCs w:val="24"/>
              </w:rPr>
              <w:instrText xml:space="preserve"> PAGEREF _Toc199491682 \h </w:instrText>
            </w:r>
            <w:r w:rsidR="0044451F" w:rsidRPr="00CB07EB">
              <w:rPr>
                <w:rFonts w:ascii="Times New Roman" w:hAnsi="Times New Roman" w:cs="Times New Roman"/>
                <w:noProof/>
                <w:webHidden/>
                <w:sz w:val="24"/>
                <w:szCs w:val="24"/>
              </w:rPr>
            </w:r>
            <w:r w:rsidR="0044451F"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1</w:t>
            </w:r>
            <w:r w:rsidR="0044451F" w:rsidRPr="00CB07EB">
              <w:rPr>
                <w:rFonts w:ascii="Times New Roman" w:hAnsi="Times New Roman" w:cs="Times New Roman"/>
                <w:noProof/>
                <w:webHidden/>
                <w:sz w:val="24"/>
                <w:szCs w:val="24"/>
              </w:rPr>
              <w:fldChar w:fldCharType="end"/>
            </w:r>
          </w:hyperlink>
        </w:p>
        <w:p w14:paraId="1F485BF0" w14:textId="0F0278FC" w:rsidR="0044451F" w:rsidRPr="00CB07EB" w:rsidRDefault="0044451F" w:rsidP="00CB07EB">
          <w:pPr>
            <w:pStyle w:val="TOC3"/>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683" w:history="1">
            <w:r w:rsidRPr="00CB07EB">
              <w:rPr>
                <w:rStyle w:val="Hyperlink"/>
                <w:rFonts w:ascii="Times New Roman" w:hAnsi="Times New Roman" w:cs="Times New Roman"/>
                <w:noProof/>
                <w:color w:val="auto"/>
                <w:sz w:val="24"/>
                <w:szCs w:val="24"/>
              </w:rPr>
              <w:t>1.1 LATAR BELAKANG PERMASALAHAN</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_Toc199491683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1</w:t>
            </w:r>
            <w:r w:rsidRPr="00CB07EB">
              <w:rPr>
                <w:rFonts w:ascii="Times New Roman" w:hAnsi="Times New Roman" w:cs="Times New Roman"/>
                <w:noProof/>
                <w:webHidden/>
                <w:sz w:val="24"/>
                <w:szCs w:val="24"/>
              </w:rPr>
              <w:fldChar w:fldCharType="end"/>
            </w:r>
          </w:hyperlink>
        </w:p>
        <w:p w14:paraId="35FBB76B" w14:textId="20FF038A" w:rsidR="0044451F" w:rsidRPr="00CB07EB" w:rsidRDefault="0044451F" w:rsidP="00CB07EB">
          <w:pPr>
            <w:pStyle w:val="TOC3"/>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684" w:history="1">
            <w:r w:rsidRPr="00CB07EB">
              <w:rPr>
                <w:rStyle w:val="Hyperlink"/>
                <w:rFonts w:ascii="Times New Roman" w:hAnsi="Times New Roman" w:cs="Times New Roman"/>
                <w:noProof/>
                <w:color w:val="auto"/>
                <w:sz w:val="24"/>
                <w:szCs w:val="24"/>
              </w:rPr>
              <w:t>1.2 SOLUSI PERMASALAHAN</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_Toc199491684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2</w:t>
            </w:r>
            <w:r w:rsidRPr="00CB07EB">
              <w:rPr>
                <w:rFonts w:ascii="Times New Roman" w:hAnsi="Times New Roman" w:cs="Times New Roman"/>
                <w:noProof/>
                <w:webHidden/>
                <w:sz w:val="24"/>
                <w:szCs w:val="24"/>
              </w:rPr>
              <w:fldChar w:fldCharType="end"/>
            </w:r>
          </w:hyperlink>
        </w:p>
        <w:p w14:paraId="14B84450" w14:textId="57093419" w:rsidR="0044451F" w:rsidRPr="00CB07EB" w:rsidRDefault="0044451F" w:rsidP="00CB07EB">
          <w:pPr>
            <w:pStyle w:val="TOC3"/>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685" w:history="1">
            <w:r w:rsidRPr="00CB07EB">
              <w:rPr>
                <w:rStyle w:val="Hyperlink"/>
                <w:rFonts w:ascii="Times New Roman" w:hAnsi="Times New Roman" w:cs="Times New Roman"/>
                <w:noProof/>
                <w:color w:val="auto"/>
                <w:sz w:val="24"/>
                <w:szCs w:val="24"/>
              </w:rPr>
              <w:t>1.3 KEUNGGULAN</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_Toc199491685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2</w:t>
            </w:r>
            <w:r w:rsidRPr="00CB07EB">
              <w:rPr>
                <w:rFonts w:ascii="Times New Roman" w:hAnsi="Times New Roman" w:cs="Times New Roman"/>
                <w:noProof/>
                <w:webHidden/>
                <w:sz w:val="24"/>
                <w:szCs w:val="24"/>
              </w:rPr>
              <w:fldChar w:fldCharType="end"/>
            </w:r>
          </w:hyperlink>
        </w:p>
        <w:p w14:paraId="7C216CA1" w14:textId="575C1943" w:rsidR="0044451F" w:rsidRPr="00CB07EB" w:rsidRDefault="0044451F" w:rsidP="00CB07EB">
          <w:pPr>
            <w:pStyle w:val="TOC2"/>
            <w:spacing w:line="276" w:lineRule="auto"/>
            <w:rPr>
              <w:rFonts w:ascii="Times New Roman" w:eastAsiaTheme="minorEastAsia" w:hAnsi="Times New Roman" w:cs="Times New Roman"/>
              <w:noProof/>
              <w:kern w:val="2"/>
              <w:sz w:val="24"/>
              <w:szCs w:val="24"/>
              <w:lang w:val="en-ID" w:eastAsia="en-ID"/>
              <w14:ligatures w14:val="standardContextual"/>
            </w:rPr>
          </w:pPr>
          <w:hyperlink w:anchor="_Toc199491686" w:history="1">
            <w:r w:rsidRPr="00CB07EB">
              <w:rPr>
                <w:rStyle w:val="Hyperlink"/>
                <w:rFonts w:ascii="Times New Roman" w:hAnsi="Times New Roman" w:cs="Times New Roman"/>
                <w:b/>
                <w:noProof/>
                <w:color w:val="auto"/>
                <w:sz w:val="24"/>
                <w:szCs w:val="24"/>
              </w:rPr>
              <w:t>BAB 2 TINJAUAN PUSTAKA</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_Toc199491686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3</w:t>
            </w:r>
            <w:r w:rsidRPr="00CB07EB">
              <w:rPr>
                <w:rFonts w:ascii="Times New Roman" w:hAnsi="Times New Roman" w:cs="Times New Roman"/>
                <w:noProof/>
                <w:webHidden/>
                <w:sz w:val="24"/>
                <w:szCs w:val="24"/>
              </w:rPr>
              <w:fldChar w:fldCharType="end"/>
            </w:r>
          </w:hyperlink>
        </w:p>
        <w:p w14:paraId="295145D7" w14:textId="189EC1BE" w:rsidR="0044451F" w:rsidRPr="00CB07EB" w:rsidRDefault="0044451F" w:rsidP="00CB07EB">
          <w:pPr>
            <w:pStyle w:val="TOC3"/>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687" w:history="1">
            <w:r w:rsidRPr="00CB07EB">
              <w:rPr>
                <w:rStyle w:val="Hyperlink"/>
                <w:rFonts w:ascii="Times New Roman" w:hAnsi="Times New Roman" w:cs="Times New Roman"/>
                <w:noProof/>
                <w:color w:val="auto"/>
                <w:sz w:val="24"/>
                <w:szCs w:val="24"/>
              </w:rPr>
              <w:t>2.1 APLIKASI MOBILE</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_Toc199491687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3</w:t>
            </w:r>
            <w:r w:rsidRPr="00CB07EB">
              <w:rPr>
                <w:rFonts w:ascii="Times New Roman" w:hAnsi="Times New Roman" w:cs="Times New Roman"/>
                <w:noProof/>
                <w:webHidden/>
                <w:sz w:val="24"/>
                <w:szCs w:val="24"/>
              </w:rPr>
              <w:fldChar w:fldCharType="end"/>
            </w:r>
          </w:hyperlink>
        </w:p>
        <w:p w14:paraId="2DF10B91" w14:textId="200A01CB" w:rsidR="0044451F" w:rsidRPr="00CB07EB" w:rsidRDefault="0044451F" w:rsidP="00CB07EB">
          <w:pPr>
            <w:pStyle w:val="TOC3"/>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688" w:history="1">
            <w:r w:rsidRPr="00CB07EB">
              <w:rPr>
                <w:rStyle w:val="Hyperlink"/>
                <w:rFonts w:ascii="Times New Roman" w:hAnsi="Times New Roman" w:cs="Times New Roman"/>
                <w:noProof/>
                <w:color w:val="auto"/>
                <w:sz w:val="24"/>
                <w:szCs w:val="24"/>
              </w:rPr>
              <w:t>2.2 AI (ARTIFICIAL INTELLIGENCE)</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_Toc199491688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3</w:t>
            </w:r>
            <w:r w:rsidRPr="00CB07EB">
              <w:rPr>
                <w:rFonts w:ascii="Times New Roman" w:hAnsi="Times New Roman" w:cs="Times New Roman"/>
                <w:noProof/>
                <w:webHidden/>
                <w:sz w:val="24"/>
                <w:szCs w:val="24"/>
              </w:rPr>
              <w:fldChar w:fldCharType="end"/>
            </w:r>
          </w:hyperlink>
        </w:p>
        <w:p w14:paraId="135597F0" w14:textId="2EC290E6" w:rsidR="0044451F" w:rsidRPr="00CB07EB" w:rsidRDefault="0044451F" w:rsidP="00CB07EB">
          <w:pPr>
            <w:pStyle w:val="TOC3"/>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689" w:history="1">
            <w:r w:rsidRPr="00CB07EB">
              <w:rPr>
                <w:rStyle w:val="Hyperlink"/>
                <w:rFonts w:ascii="Times New Roman" w:hAnsi="Times New Roman" w:cs="Times New Roman"/>
                <w:noProof/>
                <w:color w:val="auto"/>
                <w:sz w:val="24"/>
                <w:szCs w:val="24"/>
              </w:rPr>
              <w:t>2.3 CHATBOT</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_Toc199491689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3</w:t>
            </w:r>
            <w:r w:rsidRPr="00CB07EB">
              <w:rPr>
                <w:rFonts w:ascii="Times New Roman" w:hAnsi="Times New Roman" w:cs="Times New Roman"/>
                <w:noProof/>
                <w:webHidden/>
                <w:sz w:val="24"/>
                <w:szCs w:val="24"/>
              </w:rPr>
              <w:fldChar w:fldCharType="end"/>
            </w:r>
          </w:hyperlink>
        </w:p>
        <w:p w14:paraId="55B298FE" w14:textId="4BD897B3" w:rsidR="0044451F" w:rsidRPr="00CB07EB" w:rsidRDefault="0044451F" w:rsidP="00CB07EB">
          <w:pPr>
            <w:pStyle w:val="TOC2"/>
            <w:spacing w:line="276" w:lineRule="auto"/>
            <w:rPr>
              <w:rFonts w:ascii="Times New Roman" w:eastAsiaTheme="minorEastAsia" w:hAnsi="Times New Roman" w:cs="Times New Roman"/>
              <w:noProof/>
              <w:kern w:val="2"/>
              <w:sz w:val="24"/>
              <w:szCs w:val="24"/>
              <w:lang w:val="en-ID" w:eastAsia="en-ID"/>
              <w14:ligatures w14:val="standardContextual"/>
            </w:rPr>
          </w:pPr>
          <w:hyperlink w:anchor="_Toc199491690" w:history="1">
            <w:r w:rsidRPr="00CB07EB">
              <w:rPr>
                <w:rStyle w:val="Hyperlink"/>
                <w:rFonts w:ascii="Times New Roman" w:hAnsi="Times New Roman" w:cs="Times New Roman"/>
                <w:b/>
                <w:bCs/>
                <w:noProof/>
                <w:color w:val="auto"/>
                <w:sz w:val="24"/>
                <w:szCs w:val="24"/>
              </w:rPr>
              <w:t>BAB 3 TAHAP</w:t>
            </w:r>
            <w:r w:rsidRPr="00CB07EB">
              <w:rPr>
                <w:rStyle w:val="Hyperlink"/>
                <w:rFonts w:ascii="Times New Roman" w:hAnsi="Times New Roman" w:cs="Times New Roman"/>
                <w:b/>
                <w:noProof/>
                <w:color w:val="auto"/>
                <w:sz w:val="24"/>
                <w:szCs w:val="24"/>
              </w:rPr>
              <w:t xml:space="preserve"> </w:t>
            </w:r>
            <w:r w:rsidRPr="00CB07EB">
              <w:rPr>
                <w:rStyle w:val="Hyperlink"/>
                <w:rFonts w:ascii="Times New Roman" w:hAnsi="Times New Roman" w:cs="Times New Roman"/>
                <w:b/>
                <w:bCs/>
                <w:noProof/>
                <w:color w:val="auto"/>
                <w:sz w:val="24"/>
                <w:szCs w:val="24"/>
              </w:rPr>
              <w:t>PELAKSANAAN</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_Toc199491690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4</w:t>
            </w:r>
            <w:r w:rsidRPr="00CB07EB">
              <w:rPr>
                <w:rFonts w:ascii="Times New Roman" w:hAnsi="Times New Roman" w:cs="Times New Roman"/>
                <w:noProof/>
                <w:webHidden/>
                <w:sz w:val="24"/>
                <w:szCs w:val="24"/>
              </w:rPr>
              <w:fldChar w:fldCharType="end"/>
            </w:r>
          </w:hyperlink>
        </w:p>
        <w:p w14:paraId="3FA43B10" w14:textId="7B1ED081" w:rsidR="0044451F" w:rsidRPr="00CB07EB" w:rsidRDefault="0044451F" w:rsidP="00CB07EB">
          <w:pPr>
            <w:pStyle w:val="TOC3"/>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691" w:history="1">
            <w:r w:rsidRPr="00CB07EB">
              <w:rPr>
                <w:rStyle w:val="Hyperlink"/>
                <w:rFonts w:ascii="Times New Roman" w:hAnsi="Times New Roman" w:cs="Times New Roman"/>
                <w:noProof/>
                <w:color w:val="auto"/>
                <w:sz w:val="24"/>
                <w:szCs w:val="24"/>
              </w:rPr>
              <w:t>3.1 RISET &amp; ANALISIS</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_Toc199491691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4</w:t>
            </w:r>
            <w:r w:rsidRPr="00CB07EB">
              <w:rPr>
                <w:rFonts w:ascii="Times New Roman" w:hAnsi="Times New Roman" w:cs="Times New Roman"/>
                <w:noProof/>
                <w:webHidden/>
                <w:sz w:val="24"/>
                <w:szCs w:val="24"/>
              </w:rPr>
              <w:fldChar w:fldCharType="end"/>
            </w:r>
          </w:hyperlink>
        </w:p>
        <w:p w14:paraId="1A7AB925" w14:textId="5D500D5F" w:rsidR="0044451F" w:rsidRPr="00CB07EB" w:rsidRDefault="0044451F" w:rsidP="00CB07EB">
          <w:pPr>
            <w:pStyle w:val="TOC3"/>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692" w:history="1">
            <w:r w:rsidRPr="00CB07EB">
              <w:rPr>
                <w:rStyle w:val="Hyperlink"/>
                <w:rFonts w:ascii="Times New Roman" w:hAnsi="Times New Roman" w:cs="Times New Roman"/>
                <w:noProof/>
                <w:color w:val="auto"/>
                <w:sz w:val="24"/>
                <w:szCs w:val="24"/>
              </w:rPr>
              <w:t>3.2 PERANCANGAN</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_Toc199491692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5</w:t>
            </w:r>
            <w:r w:rsidRPr="00CB07EB">
              <w:rPr>
                <w:rFonts w:ascii="Times New Roman" w:hAnsi="Times New Roman" w:cs="Times New Roman"/>
                <w:noProof/>
                <w:webHidden/>
                <w:sz w:val="24"/>
                <w:szCs w:val="24"/>
              </w:rPr>
              <w:fldChar w:fldCharType="end"/>
            </w:r>
          </w:hyperlink>
        </w:p>
        <w:p w14:paraId="711D7C3B" w14:textId="08F92942" w:rsidR="0044451F" w:rsidRPr="00CB07EB" w:rsidRDefault="0044451F" w:rsidP="00CB07EB">
          <w:pPr>
            <w:pStyle w:val="TOC3"/>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693" w:history="1">
            <w:r w:rsidRPr="00CB07EB">
              <w:rPr>
                <w:rStyle w:val="Hyperlink"/>
                <w:rFonts w:ascii="Times New Roman" w:hAnsi="Times New Roman" w:cs="Times New Roman"/>
                <w:noProof/>
                <w:color w:val="auto"/>
                <w:sz w:val="24"/>
                <w:szCs w:val="24"/>
              </w:rPr>
              <w:t>3.3 PENGEMBANGAN APLIKASI</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_Toc199491693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7</w:t>
            </w:r>
            <w:r w:rsidRPr="00CB07EB">
              <w:rPr>
                <w:rFonts w:ascii="Times New Roman" w:hAnsi="Times New Roman" w:cs="Times New Roman"/>
                <w:noProof/>
                <w:webHidden/>
                <w:sz w:val="24"/>
                <w:szCs w:val="24"/>
              </w:rPr>
              <w:fldChar w:fldCharType="end"/>
            </w:r>
          </w:hyperlink>
        </w:p>
        <w:p w14:paraId="1333E1B1" w14:textId="65BF7BFD" w:rsidR="0044451F" w:rsidRPr="00CB07EB" w:rsidRDefault="0044451F" w:rsidP="00CB07EB">
          <w:pPr>
            <w:pStyle w:val="TOC3"/>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694" w:history="1">
            <w:r w:rsidRPr="00CB07EB">
              <w:rPr>
                <w:rStyle w:val="Hyperlink"/>
                <w:rFonts w:ascii="Times New Roman" w:hAnsi="Times New Roman" w:cs="Times New Roman"/>
                <w:noProof/>
                <w:color w:val="auto"/>
                <w:sz w:val="24"/>
                <w:szCs w:val="24"/>
              </w:rPr>
              <w:t>3.4 TESTING DAN PELUNCURAN</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_Toc199491694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7</w:t>
            </w:r>
            <w:r w:rsidRPr="00CB07EB">
              <w:rPr>
                <w:rFonts w:ascii="Times New Roman" w:hAnsi="Times New Roman" w:cs="Times New Roman"/>
                <w:noProof/>
                <w:webHidden/>
                <w:sz w:val="24"/>
                <w:szCs w:val="24"/>
              </w:rPr>
              <w:fldChar w:fldCharType="end"/>
            </w:r>
          </w:hyperlink>
        </w:p>
        <w:p w14:paraId="4865F953" w14:textId="0D091209" w:rsidR="0044451F" w:rsidRPr="00CB07EB" w:rsidRDefault="0044451F" w:rsidP="00CB07EB">
          <w:pPr>
            <w:pStyle w:val="TOC2"/>
            <w:spacing w:line="276" w:lineRule="auto"/>
            <w:rPr>
              <w:rFonts w:ascii="Times New Roman" w:eastAsiaTheme="minorEastAsia" w:hAnsi="Times New Roman" w:cs="Times New Roman"/>
              <w:noProof/>
              <w:kern w:val="2"/>
              <w:sz w:val="24"/>
              <w:szCs w:val="24"/>
              <w:lang w:val="en-ID" w:eastAsia="en-ID"/>
              <w14:ligatures w14:val="standardContextual"/>
            </w:rPr>
          </w:pPr>
          <w:hyperlink w:anchor="_Toc199491695" w:history="1">
            <w:r w:rsidRPr="00CB07EB">
              <w:rPr>
                <w:rStyle w:val="Hyperlink"/>
                <w:rFonts w:ascii="Times New Roman" w:hAnsi="Times New Roman" w:cs="Times New Roman"/>
                <w:b/>
                <w:bCs/>
                <w:noProof/>
                <w:color w:val="auto"/>
                <w:sz w:val="24"/>
                <w:szCs w:val="24"/>
              </w:rPr>
              <w:t>BAB 4 BIAYA DAN JADWAL KEGIATAN</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_Toc199491695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7</w:t>
            </w:r>
            <w:r w:rsidRPr="00CB07EB">
              <w:rPr>
                <w:rFonts w:ascii="Times New Roman" w:hAnsi="Times New Roman" w:cs="Times New Roman"/>
                <w:noProof/>
                <w:webHidden/>
                <w:sz w:val="24"/>
                <w:szCs w:val="24"/>
              </w:rPr>
              <w:fldChar w:fldCharType="end"/>
            </w:r>
          </w:hyperlink>
        </w:p>
        <w:p w14:paraId="0B1ABD92" w14:textId="62A5A159" w:rsidR="0044451F" w:rsidRPr="00CB07EB" w:rsidRDefault="0044451F" w:rsidP="00CB07EB">
          <w:pPr>
            <w:pStyle w:val="TOC1"/>
            <w:spacing w:line="276" w:lineRule="auto"/>
            <w:jc w:val="both"/>
            <w:rPr>
              <w:rFonts w:eastAsiaTheme="minorEastAsia"/>
              <w:kern w:val="2"/>
              <w:sz w:val="24"/>
              <w:szCs w:val="24"/>
              <w:lang w:val="en-ID" w:eastAsia="en-ID"/>
              <w14:ligatures w14:val="standardContextual"/>
            </w:rPr>
          </w:pPr>
          <w:hyperlink w:anchor="_Toc199491696" w:history="1">
            <w:r w:rsidRPr="00CB07EB">
              <w:rPr>
                <w:rStyle w:val="Hyperlink"/>
                <w:b/>
                <w:color w:val="auto"/>
                <w:sz w:val="24"/>
                <w:szCs w:val="24"/>
              </w:rPr>
              <w:t>DAFTAR PUSTAKA</w:t>
            </w:r>
            <w:r w:rsidRPr="00CB07EB">
              <w:rPr>
                <w:webHidden/>
                <w:sz w:val="24"/>
                <w:szCs w:val="24"/>
              </w:rPr>
              <w:tab/>
            </w:r>
            <w:r w:rsidRPr="00CB07EB">
              <w:rPr>
                <w:webHidden/>
                <w:sz w:val="24"/>
                <w:szCs w:val="24"/>
              </w:rPr>
              <w:fldChar w:fldCharType="begin"/>
            </w:r>
            <w:r w:rsidRPr="00CB07EB">
              <w:rPr>
                <w:webHidden/>
                <w:sz w:val="24"/>
                <w:szCs w:val="24"/>
              </w:rPr>
              <w:instrText xml:space="preserve"> PAGEREF _Toc199491696 \h </w:instrText>
            </w:r>
            <w:r w:rsidRPr="00CB07EB">
              <w:rPr>
                <w:webHidden/>
                <w:sz w:val="24"/>
                <w:szCs w:val="24"/>
              </w:rPr>
            </w:r>
            <w:r w:rsidRPr="00CB07EB">
              <w:rPr>
                <w:webHidden/>
                <w:sz w:val="24"/>
                <w:szCs w:val="24"/>
              </w:rPr>
              <w:fldChar w:fldCharType="separate"/>
            </w:r>
            <w:r w:rsidR="00873925">
              <w:rPr>
                <w:webHidden/>
                <w:sz w:val="24"/>
                <w:szCs w:val="24"/>
              </w:rPr>
              <w:t>10</w:t>
            </w:r>
            <w:r w:rsidRPr="00CB07EB">
              <w:rPr>
                <w:webHidden/>
                <w:sz w:val="24"/>
                <w:szCs w:val="24"/>
              </w:rPr>
              <w:fldChar w:fldCharType="end"/>
            </w:r>
          </w:hyperlink>
        </w:p>
        <w:p w14:paraId="1BE74A68" w14:textId="35149AD3" w:rsidR="0044451F" w:rsidRPr="00CB07EB" w:rsidRDefault="0044451F" w:rsidP="00CB07EB">
          <w:pPr>
            <w:pStyle w:val="TOC2"/>
            <w:spacing w:line="276" w:lineRule="auto"/>
            <w:rPr>
              <w:rFonts w:ascii="Times New Roman" w:eastAsiaTheme="minorEastAsia" w:hAnsi="Times New Roman" w:cs="Times New Roman"/>
              <w:noProof/>
              <w:kern w:val="2"/>
              <w:sz w:val="24"/>
              <w:szCs w:val="24"/>
              <w:lang w:val="en-ID" w:eastAsia="en-ID"/>
              <w14:ligatures w14:val="standardContextual"/>
            </w:rPr>
          </w:pPr>
          <w:hyperlink w:anchor="_Toc199491697" w:history="1">
            <w:r w:rsidRPr="00CB07EB">
              <w:rPr>
                <w:rStyle w:val="Hyperlink"/>
                <w:rFonts w:ascii="Times New Roman" w:hAnsi="Times New Roman" w:cs="Times New Roman"/>
                <w:b/>
                <w:noProof/>
                <w:color w:val="auto"/>
                <w:sz w:val="24"/>
                <w:szCs w:val="24"/>
              </w:rPr>
              <w:t>LAMPIRAN</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_Toc199491697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11</w:t>
            </w:r>
            <w:r w:rsidRPr="00CB07EB">
              <w:rPr>
                <w:rFonts w:ascii="Times New Roman" w:hAnsi="Times New Roman" w:cs="Times New Roman"/>
                <w:noProof/>
                <w:webHidden/>
                <w:sz w:val="24"/>
                <w:szCs w:val="24"/>
              </w:rPr>
              <w:fldChar w:fldCharType="end"/>
            </w:r>
          </w:hyperlink>
        </w:p>
        <w:p w14:paraId="64E4E87C" w14:textId="131E2C62" w:rsidR="00F257DE" w:rsidRPr="00CB07EB" w:rsidRDefault="00D36318" w:rsidP="00CB07EB">
          <w:pPr>
            <w:spacing w:line="276" w:lineRule="auto"/>
            <w:jc w:val="both"/>
            <w:rPr>
              <w:rFonts w:ascii="Times New Roman" w:eastAsiaTheme="minorEastAsia" w:hAnsi="Times New Roman" w:cs="Times New Roman"/>
              <w:b/>
              <w:sz w:val="24"/>
              <w:szCs w:val="24"/>
              <w:lang w:val="id-ID"/>
            </w:rPr>
          </w:pPr>
          <w:r w:rsidRPr="00CB07EB">
            <w:rPr>
              <w:rFonts w:ascii="Times New Roman" w:hAnsi="Times New Roman" w:cs="Times New Roman"/>
              <w:b/>
              <w:bCs/>
              <w:sz w:val="24"/>
              <w:szCs w:val="24"/>
              <w:lang w:val="id-ID"/>
            </w:rPr>
            <w:fldChar w:fldCharType="end"/>
          </w:r>
        </w:p>
      </w:sdtContent>
    </w:sdt>
    <w:p w14:paraId="51A5E985" w14:textId="793C4697" w:rsidR="00E036B3" w:rsidRPr="00CB07EB" w:rsidRDefault="007E4264" w:rsidP="00CB07EB">
      <w:pPr>
        <w:spacing w:line="276" w:lineRule="auto"/>
        <w:jc w:val="both"/>
        <w:rPr>
          <w:rFonts w:ascii="Times New Roman" w:hAnsi="Times New Roman" w:cs="Times New Roman"/>
          <w:sz w:val="24"/>
          <w:szCs w:val="24"/>
        </w:rPr>
      </w:pPr>
      <w:r w:rsidRPr="00CB07EB">
        <w:rPr>
          <w:rFonts w:ascii="Times New Roman" w:hAnsi="Times New Roman" w:cs="Times New Roman"/>
          <w:sz w:val="24"/>
          <w:szCs w:val="24"/>
        </w:rPr>
        <w:br w:type="page"/>
      </w:r>
    </w:p>
    <w:p w14:paraId="5529076B" w14:textId="77777777" w:rsidR="00003149" w:rsidRPr="00CB07EB" w:rsidRDefault="004651CD" w:rsidP="00CB07EB">
      <w:pPr>
        <w:spacing w:line="276" w:lineRule="auto"/>
        <w:jc w:val="both"/>
        <w:rPr>
          <w:rFonts w:ascii="Times New Roman" w:hAnsi="Times New Roman" w:cs="Times New Roman"/>
          <w:b/>
          <w:bCs/>
          <w:sz w:val="24"/>
          <w:szCs w:val="24"/>
        </w:rPr>
      </w:pPr>
      <w:r w:rsidRPr="00CB07EB">
        <w:rPr>
          <w:rFonts w:ascii="Times New Roman" w:hAnsi="Times New Roman" w:cs="Times New Roman"/>
          <w:b/>
          <w:bCs/>
          <w:sz w:val="24"/>
          <w:szCs w:val="24"/>
        </w:rPr>
        <w:lastRenderedPageBreak/>
        <w:t>D</w:t>
      </w:r>
      <w:r w:rsidR="00EC622D" w:rsidRPr="00CB07EB">
        <w:rPr>
          <w:rFonts w:ascii="Times New Roman" w:hAnsi="Times New Roman" w:cs="Times New Roman"/>
          <w:b/>
          <w:bCs/>
          <w:sz w:val="24"/>
          <w:szCs w:val="24"/>
        </w:rPr>
        <w:t>AFTAR GAMBAR</w:t>
      </w:r>
    </w:p>
    <w:p w14:paraId="352D3F0F" w14:textId="5BD20254" w:rsidR="003E2100" w:rsidRPr="00CB07EB" w:rsidRDefault="003E2100"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r w:rsidRPr="00CB07EB">
        <w:rPr>
          <w:rFonts w:ascii="Times New Roman" w:hAnsi="Times New Roman" w:cs="Times New Roman"/>
          <w:b/>
          <w:bCs/>
          <w:sz w:val="24"/>
          <w:szCs w:val="24"/>
        </w:rPr>
        <w:fldChar w:fldCharType="begin"/>
      </w:r>
      <w:r w:rsidRPr="00CB07EB">
        <w:rPr>
          <w:rFonts w:ascii="Times New Roman" w:hAnsi="Times New Roman" w:cs="Times New Roman"/>
          <w:b/>
          <w:bCs/>
          <w:sz w:val="24"/>
          <w:szCs w:val="24"/>
        </w:rPr>
        <w:instrText xml:space="preserve"> TOC \h \z \c "Gambar 1." </w:instrText>
      </w:r>
      <w:r w:rsidRPr="00CB07EB">
        <w:rPr>
          <w:rFonts w:ascii="Times New Roman" w:hAnsi="Times New Roman" w:cs="Times New Roman"/>
          <w:b/>
          <w:bCs/>
          <w:sz w:val="24"/>
          <w:szCs w:val="24"/>
        </w:rPr>
        <w:fldChar w:fldCharType="separate"/>
      </w:r>
      <w:hyperlink w:anchor="_Toc199484174" w:history="1">
        <w:r w:rsidRPr="00CB07EB">
          <w:rPr>
            <w:rStyle w:val="Hyperlink"/>
            <w:rFonts w:ascii="Times New Roman" w:hAnsi="Times New Roman" w:cs="Times New Roman"/>
            <w:b/>
            <w:bCs/>
            <w:noProof/>
            <w:color w:val="auto"/>
            <w:sz w:val="24"/>
            <w:szCs w:val="24"/>
          </w:rPr>
          <w:t>Gambar 1.1</w:t>
        </w:r>
        <w:r w:rsidRPr="00CB07EB">
          <w:rPr>
            <w:rStyle w:val="Hyperlink"/>
            <w:rFonts w:ascii="Times New Roman" w:hAnsi="Times New Roman" w:cs="Times New Roman"/>
            <w:noProof/>
            <w:color w:val="auto"/>
            <w:sz w:val="24"/>
            <w:szCs w:val="24"/>
          </w:rPr>
          <w:t xml:space="preserve"> Komposisi sampah berdasarkan jenis sampah</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_Toc199484174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1</w:t>
        </w:r>
        <w:r w:rsidRPr="00CB07EB">
          <w:rPr>
            <w:rFonts w:ascii="Times New Roman" w:hAnsi="Times New Roman" w:cs="Times New Roman"/>
            <w:noProof/>
            <w:webHidden/>
            <w:sz w:val="24"/>
            <w:szCs w:val="24"/>
          </w:rPr>
          <w:fldChar w:fldCharType="end"/>
        </w:r>
      </w:hyperlink>
    </w:p>
    <w:p w14:paraId="362B14CE" w14:textId="5F9A0596" w:rsidR="007E178B" w:rsidRPr="00CB07EB" w:rsidRDefault="003E2100" w:rsidP="00CB07EB">
      <w:pPr>
        <w:pStyle w:val="TableofFigures"/>
        <w:tabs>
          <w:tab w:val="right" w:leader="dot" w:pos="7927"/>
        </w:tabs>
        <w:spacing w:line="276" w:lineRule="auto"/>
        <w:jc w:val="both"/>
        <w:rPr>
          <w:rFonts w:ascii="Times New Roman" w:hAnsi="Times New Roman" w:cs="Times New Roman"/>
          <w:noProof/>
          <w:sz w:val="24"/>
          <w:szCs w:val="24"/>
        </w:rPr>
      </w:pPr>
      <w:hyperlink w:anchor="_Toc199484175" w:history="1">
        <w:r w:rsidRPr="00CB07EB">
          <w:rPr>
            <w:rStyle w:val="Hyperlink"/>
            <w:rFonts w:ascii="Times New Roman" w:hAnsi="Times New Roman" w:cs="Times New Roman"/>
            <w:b/>
            <w:bCs/>
            <w:noProof/>
            <w:color w:val="auto"/>
            <w:sz w:val="24"/>
            <w:szCs w:val="24"/>
          </w:rPr>
          <w:t>Gambar 1.2</w:t>
        </w:r>
        <w:r w:rsidRPr="00CB07EB">
          <w:rPr>
            <w:rStyle w:val="Hyperlink"/>
            <w:rFonts w:ascii="Times New Roman" w:hAnsi="Times New Roman" w:cs="Times New Roman"/>
            <w:noProof/>
            <w:color w:val="auto"/>
            <w:sz w:val="24"/>
            <w:szCs w:val="24"/>
          </w:rPr>
          <w:t xml:space="preserve"> Analisis SWOT</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_Toc199484175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3</w:t>
        </w:r>
        <w:r w:rsidRPr="00CB07EB">
          <w:rPr>
            <w:rFonts w:ascii="Times New Roman" w:hAnsi="Times New Roman" w:cs="Times New Roman"/>
            <w:noProof/>
            <w:webHidden/>
            <w:sz w:val="24"/>
            <w:szCs w:val="24"/>
          </w:rPr>
          <w:fldChar w:fldCharType="end"/>
        </w:r>
      </w:hyperlink>
      <w:r w:rsidRPr="00CB07EB">
        <w:rPr>
          <w:rFonts w:ascii="Times New Roman" w:hAnsi="Times New Roman" w:cs="Times New Roman"/>
          <w:b/>
          <w:bCs/>
          <w:sz w:val="24"/>
          <w:szCs w:val="24"/>
        </w:rPr>
        <w:fldChar w:fldCharType="end"/>
      </w:r>
      <w:r w:rsidR="007E178B" w:rsidRPr="00CB07EB">
        <w:rPr>
          <w:rFonts w:ascii="Times New Roman" w:hAnsi="Times New Roman" w:cs="Times New Roman"/>
          <w:b/>
          <w:bCs/>
          <w:sz w:val="24"/>
          <w:szCs w:val="24"/>
        </w:rPr>
        <w:fldChar w:fldCharType="begin"/>
      </w:r>
      <w:r w:rsidR="007E178B" w:rsidRPr="00CB07EB">
        <w:rPr>
          <w:rFonts w:ascii="Times New Roman" w:hAnsi="Times New Roman" w:cs="Times New Roman"/>
          <w:b/>
          <w:bCs/>
          <w:sz w:val="24"/>
          <w:szCs w:val="24"/>
        </w:rPr>
        <w:instrText xml:space="preserve"> TOC \h \z \c "Gambar 3." </w:instrText>
      </w:r>
      <w:r w:rsidR="007E178B" w:rsidRPr="00CB07EB">
        <w:rPr>
          <w:rFonts w:ascii="Times New Roman" w:hAnsi="Times New Roman" w:cs="Times New Roman"/>
          <w:b/>
          <w:bCs/>
          <w:sz w:val="24"/>
          <w:szCs w:val="24"/>
        </w:rPr>
        <w:fldChar w:fldCharType="separate"/>
      </w:r>
    </w:p>
    <w:p w14:paraId="2DC9E05B" w14:textId="36FD346E" w:rsidR="007E178B" w:rsidRPr="00CB07EB" w:rsidRDefault="007E178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87993" w:history="1">
        <w:r w:rsidRPr="00CB07EB">
          <w:rPr>
            <w:rStyle w:val="Hyperlink"/>
            <w:rFonts w:ascii="Times New Roman" w:hAnsi="Times New Roman" w:cs="Times New Roman"/>
            <w:b/>
            <w:bCs/>
            <w:noProof/>
            <w:color w:val="auto"/>
            <w:sz w:val="24"/>
            <w:szCs w:val="24"/>
          </w:rPr>
          <w:t>Gambar 3.1</w:t>
        </w:r>
        <w:r w:rsidRPr="00CB07EB">
          <w:rPr>
            <w:rStyle w:val="Hyperlink"/>
            <w:rFonts w:ascii="Times New Roman" w:hAnsi="Times New Roman" w:cs="Times New Roman"/>
            <w:noProof/>
            <w:color w:val="auto"/>
            <w:sz w:val="24"/>
            <w:szCs w:val="24"/>
          </w:rPr>
          <w:t xml:space="preserve"> Detail Operation</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_Toc199487993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4</w:t>
        </w:r>
        <w:r w:rsidRPr="00CB07EB">
          <w:rPr>
            <w:rFonts w:ascii="Times New Roman" w:hAnsi="Times New Roman" w:cs="Times New Roman"/>
            <w:noProof/>
            <w:webHidden/>
            <w:sz w:val="24"/>
            <w:szCs w:val="24"/>
          </w:rPr>
          <w:fldChar w:fldCharType="end"/>
        </w:r>
      </w:hyperlink>
    </w:p>
    <w:p w14:paraId="34B0D269" w14:textId="36334FB3" w:rsidR="007E178B" w:rsidRPr="00CB07EB" w:rsidRDefault="007E178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87994" w:history="1">
        <w:r w:rsidRPr="00CB07EB">
          <w:rPr>
            <w:rStyle w:val="Hyperlink"/>
            <w:rFonts w:ascii="Times New Roman" w:hAnsi="Times New Roman" w:cs="Times New Roman"/>
            <w:b/>
            <w:bCs/>
            <w:noProof/>
            <w:color w:val="auto"/>
            <w:sz w:val="24"/>
            <w:szCs w:val="24"/>
          </w:rPr>
          <w:t>Gambar 3.2</w:t>
        </w:r>
        <w:r w:rsidRPr="00CB07EB">
          <w:rPr>
            <w:rStyle w:val="Hyperlink"/>
            <w:rFonts w:ascii="Times New Roman" w:hAnsi="Times New Roman" w:cs="Times New Roman"/>
            <w:noProof/>
            <w:color w:val="auto"/>
            <w:sz w:val="24"/>
            <w:szCs w:val="24"/>
          </w:rPr>
          <w:t xml:space="preserve"> Flowchart fitur analisis kebutuhan stok</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_Toc199487994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6</w:t>
        </w:r>
        <w:r w:rsidRPr="00CB07EB">
          <w:rPr>
            <w:rFonts w:ascii="Times New Roman" w:hAnsi="Times New Roman" w:cs="Times New Roman"/>
            <w:noProof/>
            <w:webHidden/>
            <w:sz w:val="24"/>
            <w:szCs w:val="24"/>
          </w:rPr>
          <w:fldChar w:fldCharType="end"/>
        </w:r>
      </w:hyperlink>
    </w:p>
    <w:p w14:paraId="7E84C754" w14:textId="3B3A6AA7" w:rsidR="007E178B" w:rsidRPr="00CB07EB" w:rsidRDefault="007E178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87995" w:history="1">
        <w:r w:rsidRPr="00CB07EB">
          <w:rPr>
            <w:rStyle w:val="Hyperlink"/>
            <w:rFonts w:ascii="Times New Roman" w:hAnsi="Times New Roman" w:cs="Times New Roman"/>
            <w:b/>
            <w:bCs/>
            <w:noProof/>
            <w:color w:val="auto"/>
            <w:sz w:val="24"/>
            <w:szCs w:val="24"/>
          </w:rPr>
          <w:t>Gambar 3.3</w:t>
        </w:r>
        <w:r w:rsidRPr="00CB07EB">
          <w:rPr>
            <w:rStyle w:val="Hyperlink"/>
            <w:rFonts w:ascii="Times New Roman" w:hAnsi="Times New Roman" w:cs="Times New Roman"/>
            <w:noProof/>
            <w:color w:val="auto"/>
            <w:sz w:val="24"/>
            <w:szCs w:val="24"/>
          </w:rPr>
          <w:t xml:space="preserve"> Flowchart fitur inventory dan notifikasi produk mendekati masa expired</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_Toc199487995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6</w:t>
        </w:r>
        <w:r w:rsidRPr="00CB07EB">
          <w:rPr>
            <w:rFonts w:ascii="Times New Roman" w:hAnsi="Times New Roman" w:cs="Times New Roman"/>
            <w:noProof/>
            <w:webHidden/>
            <w:sz w:val="24"/>
            <w:szCs w:val="24"/>
          </w:rPr>
          <w:fldChar w:fldCharType="end"/>
        </w:r>
      </w:hyperlink>
    </w:p>
    <w:p w14:paraId="46DFE2C4" w14:textId="4AB58FC4" w:rsidR="007E178B" w:rsidRPr="00CB07EB" w:rsidRDefault="007E178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87996" w:history="1">
        <w:r w:rsidRPr="00CB07EB">
          <w:rPr>
            <w:rStyle w:val="Hyperlink"/>
            <w:rFonts w:ascii="Times New Roman" w:hAnsi="Times New Roman" w:cs="Times New Roman"/>
            <w:b/>
            <w:bCs/>
            <w:noProof/>
            <w:color w:val="auto"/>
            <w:sz w:val="24"/>
            <w:szCs w:val="24"/>
          </w:rPr>
          <w:t>Gambar 3.4</w:t>
        </w:r>
        <w:r w:rsidRPr="00CB07EB">
          <w:rPr>
            <w:rStyle w:val="Hyperlink"/>
            <w:rFonts w:ascii="Times New Roman" w:hAnsi="Times New Roman" w:cs="Times New Roman"/>
            <w:noProof/>
            <w:color w:val="auto"/>
            <w:sz w:val="24"/>
            <w:szCs w:val="24"/>
          </w:rPr>
          <w:t xml:space="preserve"> Flowchart fitur keranjang dan transaksi</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_Toc199487996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6</w:t>
        </w:r>
        <w:r w:rsidRPr="00CB07EB">
          <w:rPr>
            <w:rFonts w:ascii="Times New Roman" w:hAnsi="Times New Roman" w:cs="Times New Roman"/>
            <w:noProof/>
            <w:webHidden/>
            <w:sz w:val="24"/>
            <w:szCs w:val="24"/>
          </w:rPr>
          <w:fldChar w:fldCharType="end"/>
        </w:r>
      </w:hyperlink>
    </w:p>
    <w:p w14:paraId="160B5FC8" w14:textId="2199B811" w:rsidR="007E178B" w:rsidRPr="00CB07EB" w:rsidRDefault="007E178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87997" w:history="1">
        <w:r w:rsidRPr="00CB07EB">
          <w:rPr>
            <w:rStyle w:val="Hyperlink"/>
            <w:rFonts w:ascii="Times New Roman" w:hAnsi="Times New Roman" w:cs="Times New Roman"/>
            <w:b/>
            <w:bCs/>
            <w:noProof/>
            <w:color w:val="auto"/>
            <w:sz w:val="24"/>
            <w:szCs w:val="24"/>
          </w:rPr>
          <w:t>Gambar 3.5</w:t>
        </w:r>
        <w:r w:rsidRPr="00CB07EB">
          <w:rPr>
            <w:rStyle w:val="Hyperlink"/>
            <w:rFonts w:ascii="Times New Roman" w:hAnsi="Times New Roman" w:cs="Times New Roman"/>
            <w:noProof/>
            <w:color w:val="auto"/>
            <w:sz w:val="24"/>
            <w:szCs w:val="24"/>
          </w:rPr>
          <w:t xml:space="preserve"> Use Case Keseluruhan Aplikasi</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_Toc199487997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7</w:t>
        </w:r>
        <w:r w:rsidRPr="00CB07EB">
          <w:rPr>
            <w:rFonts w:ascii="Times New Roman" w:hAnsi="Times New Roman" w:cs="Times New Roman"/>
            <w:noProof/>
            <w:webHidden/>
            <w:sz w:val="24"/>
            <w:szCs w:val="24"/>
          </w:rPr>
          <w:fldChar w:fldCharType="end"/>
        </w:r>
      </w:hyperlink>
    </w:p>
    <w:p w14:paraId="51D79ED4" w14:textId="01DA7E47" w:rsidR="007E178B" w:rsidRPr="00CB07EB" w:rsidRDefault="007E178B" w:rsidP="00CB07EB">
      <w:pPr>
        <w:pStyle w:val="TableofFigures"/>
        <w:tabs>
          <w:tab w:val="right" w:leader="dot" w:pos="7927"/>
        </w:tabs>
        <w:spacing w:line="276" w:lineRule="auto"/>
        <w:jc w:val="both"/>
        <w:rPr>
          <w:rFonts w:ascii="Times New Roman" w:hAnsi="Times New Roman" w:cs="Times New Roman"/>
          <w:b/>
          <w:bCs/>
          <w:sz w:val="24"/>
          <w:szCs w:val="24"/>
        </w:rPr>
      </w:pPr>
      <w:r w:rsidRPr="00CB07EB">
        <w:rPr>
          <w:rFonts w:ascii="Times New Roman" w:hAnsi="Times New Roman" w:cs="Times New Roman"/>
          <w:b/>
          <w:bCs/>
          <w:sz w:val="24"/>
          <w:szCs w:val="24"/>
        </w:rPr>
        <w:fldChar w:fldCharType="end"/>
      </w:r>
    </w:p>
    <w:p w14:paraId="223706E4" w14:textId="25AC7232" w:rsidR="00003149" w:rsidRPr="00CB07EB" w:rsidRDefault="00003149"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r w:rsidRPr="00CB07EB">
        <w:rPr>
          <w:rFonts w:ascii="Times New Roman" w:hAnsi="Times New Roman" w:cs="Times New Roman"/>
          <w:b/>
          <w:bCs/>
          <w:sz w:val="24"/>
          <w:szCs w:val="24"/>
        </w:rPr>
        <w:br w:type="page"/>
      </w:r>
    </w:p>
    <w:p w14:paraId="4F95EE33" w14:textId="77777777" w:rsidR="00003149" w:rsidRPr="00CB07EB" w:rsidRDefault="00003149" w:rsidP="00CB07EB">
      <w:pPr>
        <w:spacing w:line="276" w:lineRule="auto"/>
        <w:jc w:val="both"/>
        <w:rPr>
          <w:rFonts w:ascii="Times New Roman" w:hAnsi="Times New Roman" w:cs="Times New Roman"/>
          <w:b/>
          <w:bCs/>
          <w:sz w:val="24"/>
          <w:szCs w:val="24"/>
        </w:rPr>
      </w:pPr>
      <w:r w:rsidRPr="00CB07EB">
        <w:rPr>
          <w:rFonts w:ascii="Times New Roman" w:hAnsi="Times New Roman" w:cs="Times New Roman"/>
          <w:b/>
          <w:bCs/>
          <w:sz w:val="24"/>
          <w:szCs w:val="24"/>
        </w:rPr>
        <w:lastRenderedPageBreak/>
        <w:t>DAFTAR TABEL</w:t>
      </w:r>
    </w:p>
    <w:p w14:paraId="46D08709" w14:textId="5D4208EB" w:rsidR="005A16FD" w:rsidRPr="00CB07EB" w:rsidRDefault="005A16FD"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r w:rsidRPr="00CB07EB">
        <w:rPr>
          <w:rFonts w:ascii="Times New Roman" w:hAnsi="Times New Roman" w:cs="Times New Roman"/>
          <w:b/>
          <w:bCs/>
          <w:sz w:val="24"/>
          <w:szCs w:val="24"/>
        </w:rPr>
        <w:fldChar w:fldCharType="begin"/>
      </w:r>
      <w:r w:rsidRPr="00CB07EB">
        <w:rPr>
          <w:rFonts w:ascii="Times New Roman" w:hAnsi="Times New Roman" w:cs="Times New Roman"/>
          <w:b/>
          <w:bCs/>
          <w:sz w:val="24"/>
          <w:szCs w:val="24"/>
        </w:rPr>
        <w:instrText xml:space="preserve"> TOC \h \z \c "Tabel 4." </w:instrText>
      </w:r>
      <w:r w:rsidRPr="00CB07EB">
        <w:rPr>
          <w:rFonts w:ascii="Times New Roman" w:hAnsi="Times New Roman" w:cs="Times New Roman"/>
          <w:b/>
          <w:bCs/>
          <w:sz w:val="24"/>
          <w:szCs w:val="24"/>
        </w:rPr>
        <w:fldChar w:fldCharType="separate"/>
      </w:r>
      <w:hyperlink w:anchor="_Toc199484600" w:history="1">
        <w:r w:rsidRPr="00CB07EB">
          <w:rPr>
            <w:rStyle w:val="Hyperlink"/>
            <w:rFonts w:ascii="Times New Roman" w:hAnsi="Times New Roman" w:cs="Times New Roman"/>
            <w:b/>
            <w:bCs/>
            <w:noProof/>
            <w:color w:val="auto"/>
            <w:sz w:val="24"/>
            <w:szCs w:val="24"/>
          </w:rPr>
          <w:t>Tabel 4.1</w:t>
        </w:r>
        <w:r w:rsidRPr="00CB07EB">
          <w:rPr>
            <w:rStyle w:val="Hyperlink"/>
            <w:rFonts w:ascii="Times New Roman" w:hAnsi="Times New Roman" w:cs="Times New Roman"/>
            <w:noProof/>
            <w:color w:val="auto"/>
            <w:sz w:val="24"/>
            <w:szCs w:val="24"/>
          </w:rPr>
          <w:t xml:space="preserve"> Rekapitulasi Rencana Anggaran Biaya</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_Toc199484600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7</w:t>
        </w:r>
        <w:r w:rsidRPr="00CB07EB">
          <w:rPr>
            <w:rFonts w:ascii="Times New Roman" w:hAnsi="Times New Roman" w:cs="Times New Roman"/>
            <w:noProof/>
            <w:webHidden/>
            <w:sz w:val="24"/>
            <w:szCs w:val="24"/>
          </w:rPr>
          <w:fldChar w:fldCharType="end"/>
        </w:r>
      </w:hyperlink>
    </w:p>
    <w:p w14:paraId="3BB44B90" w14:textId="48D947D9" w:rsidR="00003149" w:rsidRPr="00CB07EB" w:rsidRDefault="005A16FD" w:rsidP="00CB07EB">
      <w:pPr>
        <w:spacing w:line="276" w:lineRule="auto"/>
        <w:jc w:val="both"/>
        <w:rPr>
          <w:rFonts w:ascii="Times New Roman" w:hAnsi="Times New Roman" w:cs="Times New Roman"/>
          <w:b/>
          <w:bCs/>
          <w:sz w:val="24"/>
          <w:szCs w:val="24"/>
        </w:rPr>
      </w:pPr>
      <w:r w:rsidRPr="00CB07EB">
        <w:rPr>
          <w:rFonts w:ascii="Times New Roman" w:hAnsi="Times New Roman" w:cs="Times New Roman"/>
          <w:b/>
          <w:bCs/>
          <w:sz w:val="24"/>
          <w:szCs w:val="24"/>
        </w:rPr>
        <w:fldChar w:fldCharType="end"/>
      </w:r>
      <w:r w:rsidR="00003149" w:rsidRPr="00CB07EB">
        <w:rPr>
          <w:rFonts w:ascii="Times New Roman" w:hAnsi="Times New Roman" w:cs="Times New Roman"/>
          <w:b/>
          <w:bCs/>
          <w:sz w:val="24"/>
          <w:szCs w:val="24"/>
        </w:rPr>
        <w:br w:type="page"/>
      </w:r>
    </w:p>
    <w:p w14:paraId="096D7AF9" w14:textId="77777777" w:rsidR="005162ED" w:rsidRPr="00CB07EB" w:rsidRDefault="00003149" w:rsidP="00CB07EB">
      <w:pPr>
        <w:spacing w:line="276" w:lineRule="auto"/>
        <w:jc w:val="both"/>
        <w:rPr>
          <w:rFonts w:ascii="Times New Roman" w:hAnsi="Times New Roman" w:cs="Times New Roman"/>
          <w:b/>
          <w:bCs/>
          <w:sz w:val="24"/>
          <w:szCs w:val="24"/>
        </w:rPr>
      </w:pPr>
      <w:r w:rsidRPr="00CB07EB">
        <w:rPr>
          <w:rFonts w:ascii="Times New Roman" w:hAnsi="Times New Roman" w:cs="Times New Roman"/>
          <w:b/>
          <w:bCs/>
          <w:sz w:val="24"/>
          <w:szCs w:val="24"/>
        </w:rPr>
        <w:lastRenderedPageBreak/>
        <w:t>DAFTAR LAMPIRAN</w:t>
      </w:r>
    </w:p>
    <w:p w14:paraId="3282B970" w14:textId="1326EC5F" w:rsidR="00CB07EB" w:rsidRPr="00CB07EB" w:rsidRDefault="00CB07E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r w:rsidRPr="00CB07EB">
        <w:rPr>
          <w:rFonts w:ascii="Times New Roman" w:hAnsi="Times New Roman" w:cs="Times New Roman"/>
          <w:sz w:val="24"/>
          <w:szCs w:val="24"/>
        </w:rPr>
        <w:fldChar w:fldCharType="begin"/>
      </w:r>
      <w:r w:rsidRPr="00CB07EB">
        <w:rPr>
          <w:rFonts w:ascii="Times New Roman" w:hAnsi="Times New Roman" w:cs="Times New Roman"/>
          <w:sz w:val="24"/>
          <w:szCs w:val="24"/>
        </w:rPr>
        <w:instrText xml:space="preserve"> TOC \h \z \c "Lampiran" </w:instrText>
      </w:r>
      <w:r w:rsidRPr="00CB07EB">
        <w:rPr>
          <w:rFonts w:ascii="Times New Roman" w:hAnsi="Times New Roman" w:cs="Times New Roman"/>
          <w:sz w:val="24"/>
          <w:szCs w:val="24"/>
        </w:rPr>
        <w:fldChar w:fldCharType="separate"/>
      </w:r>
      <w:hyperlink w:anchor="_Toc199491744" w:history="1">
        <w:r w:rsidRPr="00CB07EB">
          <w:rPr>
            <w:rStyle w:val="Hyperlink"/>
            <w:rFonts w:ascii="Times New Roman" w:hAnsi="Times New Roman" w:cs="Times New Roman"/>
            <w:b/>
            <w:bCs/>
            <w:noProof/>
            <w:color w:val="auto"/>
            <w:sz w:val="24"/>
            <w:szCs w:val="24"/>
          </w:rPr>
          <w:t>Lampiran 1. Format jadwal Kegiatan</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_Toc199491744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11</w:t>
        </w:r>
        <w:r w:rsidRPr="00CB07EB">
          <w:rPr>
            <w:rFonts w:ascii="Times New Roman" w:hAnsi="Times New Roman" w:cs="Times New Roman"/>
            <w:noProof/>
            <w:webHidden/>
            <w:sz w:val="24"/>
            <w:szCs w:val="24"/>
          </w:rPr>
          <w:fldChar w:fldCharType="end"/>
        </w:r>
      </w:hyperlink>
    </w:p>
    <w:p w14:paraId="5C10D6B3" w14:textId="504337EC" w:rsidR="00CB07EB" w:rsidRPr="00CB07EB" w:rsidRDefault="00CB07E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745" w:history="1">
        <w:r w:rsidRPr="00CB07EB">
          <w:rPr>
            <w:rStyle w:val="Hyperlink"/>
            <w:rFonts w:ascii="Times New Roman" w:hAnsi="Times New Roman" w:cs="Times New Roman"/>
            <w:b/>
            <w:bCs/>
            <w:noProof/>
            <w:color w:val="auto"/>
            <w:sz w:val="24"/>
            <w:szCs w:val="24"/>
          </w:rPr>
          <w:t>Lampiran 2. Biodata Ketua dan Anggota</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_Toc199491745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12</w:t>
        </w:r>
        <w:r w:rsidRPr="00CB07EB">
          <w:rPr>
            <w:rFonts w:ascii="Times New Roman" w:hAnsi="Times New Roman" w:cs="Times New Roman"/>
            <w:noProof/>
            <w:webHidden/>
            <w:sz w:val="24"/>
            <w:szCs w:val="24"/>
          </w:rPr>
          <w:fldChar w:fldCharType="end"/>
        </w:r>
      </w:hyperlink>
    </w:p>
    <w:p w14:paraId="0D098924" w14:textId="525735E2" w:rsidR="00CB07EB" w:rsidRPr="00CB07EB" w:rsidRDefault="00CB07E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746" w:history="1">
        <w:r w:rsidRPr="00CB07EB">
          <w:rPr>
            <w:rStyle w:val="Hyperlink"/>
            <w:rFonts w:ascii="Times New Roman" w:hAnsi="Times New Roman" w:cs="Times New Roman"/>
            <w:b/>
            <w:bCs/>
            <w:noProof/>
            <w:color w:val="auto"/>
            <w:sz w:val="24"/>
            <w:szCs w:val="24"/>
          </w:rPr>
          <w:t>Lampiran 3. Biodata Dosen Pendamping</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_Toc199491746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17</w:t>
        </w:r>
        <w:r w:rsidRPr="00CB07EB">
          <w:rPr>
            <w:rFonts w:ascii="Times New Roman" w:hAnsi="Times New Roman" w:cs="Times New Roman"/>
            <w:noProof/>
            <w:webHidden/>
            <w:sz w:val="24"/>
            <w:szCs w:val="24"/>
          </w:rPr>
          <w:fldChar w:fldCharType="end"/>
        </w:r>
      </w:hyperlink>
    </w:p>
    <w:p w14:paraId="41DEE413" w14:textId="7E1B0526" w:rsidR="00CB07EB" w:rsidRPr="00CB07EB" w:rsidRDefault="00CB07E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747" w:history="1">
        <w:r w:rsidRPr="00CB07EB">
          <w:rPr>
            <w:rStyle w:val="Hyperlink"/>
            <w:rFonts w:ascii="Times New Roman" w:hAnsi="Times New Roman" w:cs="Times New Roman"/>
            <w:b/>
            <w:noProof/>
            <w:color w:val="auto"/>
            <w:sz w:val="24"/>
            <w:szCs w:val="24"/>
          </w:rPr>
          <w:t>Lampiran 4. Format Justifikasi Anggaran Kegiatan</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_Toc199491747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19</w:t>
        </w:r>
        <w:r w:rsidRPr="00CB07EB">
          <w:rPr>
            <w:rFonts w:ascii="Times New Roman" w:hAnsi="Times New Roman" w:cs="Times New Roman"/>
            <w:noProof/>
            <w:webHidden/>
            <w:sz w:val="24"/>
            <w:szCs w:val="24"/>
          </w:rPr>
          <w:fldChar w:fldCharType="end"/>
        </w:r>
      </w:hyperlink>
    </w:p>
    <w:p w14:paraId="1EE07702" w14:textId="69BE235E" w:rsidR="00CB07EB" w:rsidRPr="00CB07EB" w:rsidRDefault="00CB07E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748" w:history="1">
        <w:r w:rsidRPr="00CB07EB">
          <w:rPr>
            <w:rStyle w:val="Hyperlink"/>
            <w:rFonts w:ascii="Times New Roman" w:hAnsi="Times New Roman" w:cs="Times New Roman"/>
            <w:b/>
            <w:noProof/>
            <w:color w:val="auto"/>
            <w:sz w:val="24"/>
            <w:szCs w:val="24"/>
          </w:rPr>
          <w:t>Lampiran 5. Susunan Tim Pengusul dan Pembagian Tugas</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_Toc199491748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20</w:t>
        </w:r>
        <w:r w:rsidRPr="00CB07EB">
          <w:rPr>
            <w:rFonts w:ascii="Times New Roman" w:hAnsi="Times New Roman" w:cs="Times New Roman"/>
            <w:noProof/>
            <w:webHidden/>
            <w:sz w:val="24"/>
            <w:szCs w:val="24"/>
          </w:rPr>
          <w:fldChar w:fldCharType="end"/>
        </w:r>
      </w:hyperlink>
    </w:p>
    <w:p w14:paraId="244253DB" w14:textId="775980C9" w:rsidR="00CB07EB" w:rsidRPr="00CB07EB" w:rsidRDefault="00CB07E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749" w:history="1">
        <w:r w:rsidRPr="00CB07EB">
          <w:rPr>
            <w:rStyle w:val="Hyperlink"/>
            <w:rFonts w:ascii="Times New Roman" w:hAnsi="Times New Roman" w:cs="Times New Roman"/>
            <w:b/>
            <w:bCs/>
            <w:noProof/>
            <w:color w:val="auto"/>
            <w:sz w:val="24"/>
            <w:szCs w:val="24"/>
          </w:rPr>
          <w:t>Lampiran 6. Surat Pernyataan Ketua Pengusul</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_Toc199491749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21</w:t>
        </w:r>
        <w:r w:rsidRPr="00CB07EB">
          <w:rPr>
            <w:rFonts w:ascii="Times New Roman" w:hAnsi="Times New Roman" w:cs="Times New Roman"/>
            <w:noProof/>
            <w:webHidden/>
            <w:sz w:val="24"/>
            <w:szCs w:val="24"/>
          </w:rPr>
          <w:fldChar w:fldCharType="end"/>
        </w:r>
      </w:hyperlink>
    </w:p>
    <w:p w14:paraId="1F97C104" w14:textId="274D7468" w:rsidR="00CB07EB" w:rsidRPr="00CB07EB" w:rsidRDefault="00CB07E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750" w:history="1">
        <w:r w:rsidRPr="00CB07EB">
          <w:rPr>
            <w:rStyle w:val="Hyperlink"/>
            <w:rFonts w:ascii="Times New Roman" w:hAnsi="Times New Roman" w:cs="Times New Roman"/>
            <w:b/>
            <w:bCs/>
            <w:noProof/>
            <w:color w:val="auto"/>
            <w:sz w:val="24"/>
            <w:szCs w:val="24"/>
          </w:rPr>
          <w:t>Lampiran 7. Flowchart fitur analisis kebutuhan stok</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_Toc199491750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22</w:t>
        </w:r>
        <w:r w:rsidRPr="00CB07EB">
          <w:rPr>
            <w:rFonts w:ascii="Times New Roman" w:hAnsi="Times New Roman" w:cs="Times New Roman"/>
            <w:noProof/>
            <w:webHidden/>
            <w:sz w:val="24"/>
            <w:szCs w:val="24"/>
          </w:rPr>
          <w:fldChar w:fldCharType="end"/>
        </w:r>
      </w:hyperlink>
    </w:p>
    <w:p w14:paraId="1BD482BC" w14:textId="40F188C2" w:rsidR="00CB07EB" w:rsidRPr="00CB07EB" w:rsidRDefault="00CB07E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751" w:history="1">
        <w:r w:rsidRPr="00CB07EB">
          <w:rPr>
            <w:rStyle w:val="Hyperlink"/>
            <w:rFonts w:ascii="Times New Roman" w:hAnsi="Times New Roman" w:cs="Times New Roman"/>
            <w:b/>
            <w:bCs/>
            <w:noProof/>
            <w:color w:val="auto"/>
            <w:sz w:val="24"/>
            <w:szCs w:val="24"/>
          </w:rPr>
          <w:t>Lampiran 8. Flowchart fitur keranjang dan transaksi</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_Toc199491751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23</w:t>
        </w:r>
        <w:r w:rsidRPr="00CB07EB">
          <w:rPr>
            <w:rFonts w:ascii="Times New Roman" w:hAnsi="Times New Roman" w:cs="Times New Roman"/>
            <w:noProof/>
            <w:webHidden/>
            <w:sz w:val="24"/>
            <w:szCs w:val="24"/>
          </w:rPr>
          <w:fldChar w:fldCharType="end"/>
        </w:r>
      </w:hyperlink>
    </w:p>
    <w:p w14:paraId="42A81653" w14:textId="769BB94C" w:rsidR="00CB07EB" w:rsidRPr="00CB07EB" w:rsidRDefault="00CB07E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752" w:history="1">
        <w:r w:rsidRPr="00CB07EB">
          <w:rPr>
            <w:rStyle w:val="Hyperlink"/>
            <w:rFonts w:ascii="Times New Roman" w:hAnsi="Times New Roman" w:cs="Times New Roman"/>
            <w:b/>
            <w:bCs/>
            <w:noProof/>
            <w:color w:val="auto"/>
            <w:sz w:val="24"/>
            <w:szCs w:val="24"/>
          </w:rPr>
          <w:t>Lampiran 9. Flowchart fitur inventory dan notifikasi produk mendekati masa expired</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_Toc199491752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23</w:t>
        </w:r>
        <w:r w:rsidRPr="00CB07EB">
          <w:rPr>
            <w:rFonts w:ascii="Times New Roman" w:hAnsi="Times New Roman" w:cs="Times New Roman"/>
            <w:noProof/>
            <w:webHidden/>
            <w:sz w:val="24"/>
            <w:szCs w:val="24"/>
          </w:rPr>
          <w:fldChar w:fldCharType="end"/>
        </w:r>
      </w:hyperlink>
    </w:p>
    <w:p w14:paraId="456D588D" w14:textId="2F0F26B2" w:rsidR="00CB07EB" w:rsidRPr="00CB07EB" w:rsidRDefault="00CB07E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753" w:history="1">
        <w:r w:rsidRPr="00CB07EB">
          <w:rPr>
            <w:rStyle w:val="Hyperlink"/>
            <w:rFonts w:ascii="Times New Roman" w:hAnsi="Times New Roman" w:cs="Times New Roman"/>
            <w:b/>
            <w:bCs/>
            <w:noProof/>
            <w:color w:val="auto"/>
            <w:sz w:val="24"/>
            <w:szCs w:val="24"/>
          </w:rPr>
          <w:t>Lampiran 10. Flowchart fitur chatbot</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_Toc199491753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24</w:t>
        </w:r>
        <w:r w:rsidRPr="00CB07EB">
          <w:rPr>
            <w:rFonts w:ascii="Times New Roman" w:hAnsi="Times New Roman" w:cs="Times New Roman"/>
            <w:noProof/>
            <w:webHidden/>
            <w:sz w:val="24"/>
            <w:szCs w:val="24"/>
          </w:rPr>
          <w:fldChar w:fldCharType="end"/>
        </w:r>
      </w:hyperlink>
    </w:p>
    <w:p w14:paraId="0EEAF05E" w14:textId="4F646C4A" w:rsidR="00CB07EB" w:rsidRPr="00CB07EB" w:rsidRDefault="00CB07E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754" w:history="1">
        <w:r w:rsidRPr="00CB07EB">
          <w:rPr>
            <w:rStyle w:val="Hyperlink"/>
            <w:rFonts w:ascii="Times New Roman" w:hAnsi="Times New Roman" w:cs="Times New Roman"/>
            <w:b/>
            <w:bCs/>
            <w:noProof/>
            <w:color w:val="auto"/>
            <w:sz w:val="24"/>
            <w:szCs w:val="24"/>
          </w:rPr>
          <w:t>Lampiran 11. Wireframe fitur analisis kebutuhan stok</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_Toc199491754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25</w:t>
        </w:r>
        <w:r w:rsidRPr="00CB07EB">
          <w:rPr>
            <w:rFonts w:ascii="Times New Roman" w:hAnsi="Times New Roman" w:cs="Times New Roman"/>
            <w:noProof/>
            <w:webHidden/>
            <w:sz w:val="24"/>
            <w:szCs w:val="24"/>
          </w:rPr>
          <w:fldChar w:fldCharType="end"/>
        </w:r>
      </w:hyperlink>
    </w:p>
    <w:p w14:paraId="66140323" w14:textId="0E37C512" w:rsidR="00CB07EB" w:rsidRPr="00CB07EB" w:rsidRDefault="00CB07E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755" w:history="1">
        <w:r w:rsidRPr="00CB07EB">
          <w:rPr>
            <w:rStyle w:val="Hyperlink"/>
            <w:rFonts w:ascii="Times New Roman" w:hAnsi="Times New Roman" w:cs="Times New Roman"/>
            <w:b/>
            <w:bCs/>
            <w:noProof/>
            <w:color w:val="auto"/>
            <w:sz w:val="24"/>
            <w:szCs w:val="24"/>
          </w:rPr>
          <w:t>Lampiran 12. Wireframe fitur keranjang dan transaksi</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_Toc199491755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26</w:t>
        </w:r>
        <w:r w:rsidRPr="00CB07EB">
          <w:rPr>
            <w:rFonts w:ascii="Times New Roman" w:hAnsi="Times New Roman" w:cs="Times New Roman"/>
            <w:noProof/>
            <w:webHidden/>
            <w:sz w:val="24"/>
            <w:szCs w:val="24"/>
          </w:rPr>
          <w:fldChar w:fldCharType="end"/>
        </w:r>
      </w:hyperlink>
    </w:p>
    <w:p w14:paraId="28C95060" w14:textId="0CCD060E" w:rsidR="00CB07EB" w:rsidRPr="00CB07EB" w:rsidRDefault="00CB07E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756" w:history="1">
        <w:r w:rsidRPr="00CB07EB">
          <w:rPr>
            <w:rStyle w:val="Hyperlink"/>
            <w:rFonts w:ascii="Times New Roman" w:hAnsi="Times New Roman" w:cs="Times New Roman"/>
            <w:b/>
            <w:bCs/>
            <w:noProof/>
            <w:color w:val="auto"/>
            <w:sz w:val="24"/>
            <w:szCs w:val="24"/>
          </w:rPr>
          <w:t>Lampiran 13. Wireframe fitur inventory</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_Toc199491756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27</w:t>
        </w:r>
        <w:r w:rsidRPr="00CB07EB">
          <w:rPr>
            <w:rFonts w:ascii="Times New Roman" w:hAnsi="Times New Roman" w:cs="Times New Roman"/>
            <w:noProof/>
            <w:webHidden/>
            <w:sz w:val="24"/>
            <w:szCs w:val="24"/>
          </w:rPr>
          <w:fldChar w:fldCharType="end"/>
        </w:r>
      </w:hyperlink>
    </w:p>
    <w:p w14:paraId="4E1D339D" w14:textId="0831E0F8" w:rsidR="00CB07EB" w:rsidRPr="00CB07EB" w:rsidRDefault="00CB07E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hyperlink w:anchor="_Toc199491757" w:history="1">
        <w:r w:rsidRPr="00CB07EB">
          <w:rPr>
            <w:rStyle w:val="Hyperlink"/>
            <w:rFonts w:ascii="Times New Roman" w:hAnsi="Times New Roman" w:cs="Times New Roman"/>
            <w:b/>
            <w:bCs/>
            <w:noProof/>
            <w:color w:val="auto"/>
            <w:sz w:val="24"/>
            <w:szCs w:val="24"/>
          </w:rPr>
          <w:t>Lampiran 14. Wireframe fitur chatbot</w:t>
        </w:r>
        <w:r w:rsidRPr="00CB07EB">
          <w:rPr>
            <w:rFonts w:ascii="Times New Roman" w:hAnsi="Times New Roman" w:cs="Times New Roman"/>
            <w:noProof/>
            <w:webHidden/>
            <w:sz w:val="24"/>
            <w:szCs w:val="24"/>
          </w:rPr>
          <w:tab/>
        </w:r>
        <w:r w:rsidRPr="00CB07EB">
          <w:rPr>
            <w:rFonts w:ascii="Times New Roman" w:hAnsi="Times New Roman" w:cs="Times New Roman"/>
            <w:noProof/>
            <w:webHidden/>
            <w:sz w:val="24"/>
            <w:szCs w:val="24"/>
          </w:rPr>
          <w:fldChar w:fldCharType="begin"/>
        </w:r>
        <w:r w:rsidRPr="00CB07EB">
          <w:rPr>
            <w:rFonts w:ascii="Times New Roman" w:hAnsi="Times New Roman" w:cs="Times New Roman"/>
            <w:noProof/>
            <w:webHidden/>
            <w:sz w:val="24"/>
            <w:szCs w:val="24"/>
          </w:rPr>
          <w:instrText xml:space="preserve"> PAGEREF _Toc199491757 \h </w:instrText>
        </w:r>
        <w:r w:rsidRPr="00CB07EB">
          <w:rPr>
            <w:rFonts w:ascii="Times New Roman" w:hAnsi="Times New Roman" w:cs="Times New Roman"/>
            <w:noProof/>
            <w:webHidden/>
            <w:sz w:val="24"/>
            <w:szCs w:val="24"/>
          </w:rPr>
        </w:r>
        <w:r w:rsidRPr="00CB07EB">
          <w:rPr>
            <w:rFonts w:ascii="Times New Roman" w:hAnsi="Times New Roman" w:cs="Times New Roman"/>
            <w:noProof/>
            <w:webHidden/>
            <w:sz w:val="24"/>
            <w:szCs w:val="24"/>
          </w:rPr>
          <w:fldChar w:fldCharType="separate"/>
        </w:r>
        <w:r w:rsidR="00873925">
          <w:rPr>
            <w:rFonts w:ascii="Times New Roman" w:hAnsi="Times New Roman" w:cs="Times New Roman"/>
            <w:noProof/>
            <w:webHidden/>
            <w:sz w:val="24"/>
            <w:szCs w:val="24"/>
          </w:rPr>
          <w:t>28</w:t>
        </w:r>
        <w:r w:rsidRPr="00CB07EB">
          <w:rPr>
            <w:rFonts w:ascii="Times New Roman" w:hAnsi="Times New Roman" w:cs="Times New Roman"/>
            <w:noProof/>
            <w:webHidden/>
            <w:sz w:val="24"/>
            <w:szCs w:val="24"/>
          </w:rPr>
          <w:fldChar w:fldCharType="end"/>
        </w:r>
      </w:hyperlink>
    </w:p>
    <w:p w14:paraId="7D12A77E" w14:textId="5151E57A" w:rsidR="000F02B1" w:rsidRPr="00CB07EB" w:rsidRDefault="00CB07EB" w:rsidP="00CB07EB">
      <w:pPr>
        <w:pStyle w:val="TableofFigures"/>
        <w:tabs>
          <w:tab w:val="right" w:leader="dot" w:pos="7927"/>
        </w:tabs>
        <w:spacing w:line="276" w:lineRule="auto"/>
        <w:jc w:val="both"/>
        <w:rPr>
          <w:rFonts w:ascii="Times New Roman" w:eastAsiaTheme="minorEastAsia" w:hAnsi="Times New Roman" w:cs="Times New Roman"/>
          <w:noProof/>
          <w:kern w:val="2"/>
          <w:sz w:val="24"/>
          <w:szCs w:val="24"/>
          <w:lang w:val="en-ID" w:eastAsia="en-ID"/>
          <w14:ligatures w14:val="standardContextual"/>
        </w:rPr>
      </w:pPr>
      <w:r w:rsidRPr="00CB07EB">
        <w:rPr>
          <w:rFonts w:ascii="Times New Roman" w:hAnsi="Times New Roman" w:cs="Times New Roman"/>
          <w:sz w:val="24"/>
          <w:szCs w:val="24"/>
        </w:rPr>
        <w:fldChar w:fldCharType="end"/>
      </w:r>
      <w:r w:rsidR="000F02B1" w:rsidRPr="00CB07EB">
        <w:rPr>
          <w:rFonts w:ascii="Times New Roman" w:hAnsi="Times New Roman" w:cs="Times New Roman"/>
          <w:sz w:val="24"/>
          <w:szCs w:val="24"/>
        </w:rPr>
        <w:fldChar w:fldCharType="begin"/>
      </w:r>
      <w:r w:rsidR="000F02B1" w:rsidRPr="00CB07EB">
        <w:rPr>
          <w:rFonts w:ascii="Times New Roman" w:hAnsi="Times New Roman" w:cs="Times New Roman"/>
          <w:sz w:val="24"/>
          <w:szCs w:val="24"/>
        </w:rPr>
        <w:instrText xml:space="preserve"> TOC \h \z \c "Lampiran" </w:instrText>
      </w:r>
      <w:r w:rsidR="000F02B1" w:rsidRPr="00CB07EB">
        <w:rPr>
          <w:rFonts w:ascii="Times New Roman" w:hAnsi="Times New Roman" w:cs="Times New Roman"/>
          <w:sz w:val="24"/>
          <w:szCs w:val="24"/>
        </w:rPr>
        <w:fldChar w:fldCharType="separate"/>
      </w:r>
    </w:p>
    <w:p w14:paraId="186CFBE1" w14:textId="4FB07705" w:rsidR="00E036B3" w:rsidRPr="00CB07EB" w:rsidRDefault="000F02B1" w:rsidP="00CB07EB">
      <w:pPr>
        <w:spacing w:line="276" w:lineRule="auto"/>
        <w:jc w:val="both"/>
        <w:rPr>
          <w:rFonts w:ascii="Times New Roman" w:hAnsi="Times New Roman" w:cs="Times New Roman"/>
          <w:b/>
          <w:bCs/>
          <w:sz w:val="24"/>
          <w:szCs w:val="24"/>
        </w:rPr>
      </w:pPr>
      <w:r w:rsidRPr="00CB07EB">
        <w:rPr>
          <w:rFonts w:ascii="Times New Roman" w:hAnsi="Times New Roman" w:cs="Times New Roman"/>
          <w:sz w:val="24"/>
          <w:szCs w:val="24"/>
        </w:rPr>
        <w:fldChar w:fldCharType="end"/>
      </w:r>
      <w:r w:rsidR="00E036B3" w:rsidRPr="00CB07EB">
        <w:rPr>
          <w:rFonts w:ascii="Times New Roman" w:hAnsi="Times New Roman" w:cs="Times New Roman"/>
          <w:sz w:val="24"/>
          <w:szCs w:val="24"/>
        </w:rPr>
        <w:br w:type="page"/>
      </w:r>
    </w:p>
    <w:p w14:paraId="75A17D5E" w14:textId="77777777" w:rsidR="002E35A1" w:rsidRPr="00CB07EB" w:rsidRDefault="002E35A1" w:rsidP="00CB07EB">
      <w:pPr>
        <w:spacing w:line="276" w:lineRule="auto"/>
        <w:jc w:val="both"/>
        <w:rPr>
          <w:rFonts w:ascii="Times New Roman" w:hAnsi="Times New Roman" w:cs="Times New Roman"/>
          <w:sz w:val="24"/>
          <w:szCs w:val="24"/>
        </w:rPr>
        <w:sectPr w:rsidR="002E35A1" w:rsidRPr="00CB07EB" w:rsidSect="008B39E7">
          <w:headerReference w:type="default" r:id="rId8"/>
          <w:footerReference w:type="default" r:id="rId9"/>
          <w:pgSz w:w="11906" w:h="16838" w:code="9"/>
          <w:pgMar w:top="1701" w:right="1701" w:bottom="1701" w:left="2268" w:header="720" w:footer="720" w:gutter="0"/>
          <w:pgNumType w:fmt="lowerRoman" w:start="1"/>
          <w:cols w:space="720"/>
          <w:docGrid w:linePitch="360"/>
        </w:sectPr>
      </w:pPr>
    </w:p>
    <w:p w14:paraId="1E7305D7" w14:textId="0879B53A" w:rsidR="00374580" w:rsidRPr="00CB07EB" w:rsidRDefault="00394455" w:rsidP="00E862D3">
      <w:pPr>
        <w:pStyle w:val="Heading2"/>
        <w:spacing w:before="0" w:line="276" w:lineRule="auto"/>
        <w:jc w:val="both"/>
        <w:rPr>
          <w:rFonts w:ascii="Times New Roman" w:hAnsi="Times New Roman" w:cs="Times New Roman"/>
          <w:b/>
          <w:bCs/>
          <w:color w:val="auto"/>
          <w:sz w:val="24"/>
          <w:szCs w:val="24"/>
        </w:rPr>
      </w:pPr>
      <w:bookmarkStart w:id="0" w:name="_Toc97709907"/>
      <w:bookmarkStart w:id="1" w:name="_Toc198853844"/>
      <w:bookmarkStart w:id="2" w:name="_Toc199491682"/>
      <w:r w:rsidRPr="00CB07EB">
        <w:rPr>
          <w:rFonts w:ascii="Times New Roman" w:hAnsi="Times New Roman" w:cs="Times New Roman"/>
          <w:b/>
          <w:bCs/>
          <w:color w:val="auto"/>
          <w:sz w:val="24"/>
          <w:szCs w:val="24"/>
        </w:rPr>
        <w:lastRenderedPageBreak/>
        <w:t>BAB 1 PENDAHULUAN</w:t>
      </w:r>
      <w:bookmarkEnd w:id="0"/>
      <w:bookmarkEnd w:id="1"/>
      <w:bookmarkEnd w:id="2"/>
      <w:r w:rsidRPr="00CB07EB">
        <w:rPr>
          <w:rFonts w:ascii="Times New Roman" w:hAnsi="Times New Roman" w:cs="Times New Roman"/>
          <w:b/>
          <w:bCs/>
          <w:color w:val="auto"/>
          <w:sz w:val="24"/>
          <w:szCs w:val="24"/>
        </w:rPr>
        <w:t xml:space="preserve"> </w:t>
      </w:r>
      <w:bookmarkStart w:id="3" w:name="_Toc97709915"/>
    </w:p>
    <w:p w14:paraId="147CBD80" w14:textId="712B2B6E" w:rsidR="000A3321" w:rsidRPr="00A94C58" w:rsidRDefault="001A0D73" w:rsidP="00E862D3">
      <w:pPr>
        <w:pStyle w:val="Heading3"/>
        <w:spacing w:line="276" w:lineRule="auto"/>
        <w:rPr>
          <w:rFonts w:ascii="Times New Roman" w:hAnsi="Times New Roman" w:cs="Times New Roman"/>
          <w:color w:val="auto"/>
        </w:rPr>
      </w:pPr>
      <w:bookmarkStart w:id="4" w:name="_Toc198853845"/>
      <w:bookmarkStart w:id="5" w:name="_Toc199491683"/>
      <w:r w:rsidRPr="00A94C58">
        <w:rPr>
          <w:rFonts w:ascii="Times New Roman" w:hAnsi="Times New Roman" w:cs="Times New Roman"/>
          <w:color w:val="auto"/>
        </w:rPr>
        <w:t xml:space="preserve">1.1 </w:t>
      </w:r>
      <w:r w:rsidR="00F859AF" w:rsidRPr="00A94C58">
        <w:rPr>
          <w:rFonts w:ascii="Times New Roman" w:hAnsi="Times New Roman" w:cs="Times New Roman"/>
          <w:color w:val="auto"/>
        </w:rPr>
        <w:t>LATAR BELAKANG PERMASALAHAN</w:t>
      </w:r>
      <w:bookmarkEnd w:id="4"/>
      <w:bookmarkEnd w:id="5"/>
    </w:p>
    <w:p w14:paraId="5944A992" w14:textId="220489D3" w:rsidR="00ED2A43" w:rsidRPr="00A94C58" w:rsidRDefault="00ED2A43" w:rsidP="00E862D3">
      <w:pPr>
        <w:spacing w:line="276" w:lineRule="auto"/>
        <w:ind w:firstLine="709"/>
        <w:jc w:val="both"/>
        <w:rPr>
          <w:rFonts w:ascii="Times New Roman" w:hAnsi="Times New Roman" w:cs="Times New Roman"/>
          <w:sz w:val="24"/>
          <w:szCs w:val="24"/>
        </w:rPr>
      </w:pPr>
      <w:r w:rsidRPr="00A94C58">
        <w:rPr>
          <w:rFonts w:ascii="Times New Roman" w:hAnsi="Times New Roman" w:cs="Times New Roman"/>
          <w:sz w:val="24"/>
          <w:szCs w:val="24"/>
        </w:rPr>
        <w:t>SDGs (</w:t>
      </w:r>
      <w:r w:rsidRPr="00A94C58">
        <w:rPr>
          <w:rFonts w:ascii="Times New Roman" w:hAnsi="Times New Roman" w:cs="Times New Roman"/>
          <w:i/>
          <w:iCs/>
          <w:sz w:val="24"/>
          <w:szCs w:val="24"/>
        </w:rPr>
        <w:t>Sustainable Development Goals)</w:t>
      </w:r>
      <w:r w:rsidRPr="00A94C58">
        <w:rPr>
          <w:rFonts w:ascii="Times New Roman" w:hAnsi="Times New Roman" w:cs="Times New Roman"/>
          <w:sz w:val="24"/>
          <w:szCs w:val="24"/>
        </w:rPr>
        <w:t xml:space="preserve"> adalah agenda internasional yang disusun oleh Perserikatan Bangsa-Bangsa (PBB) yang berisi 17 tujuan dan 169 target yang diharapkan dapat dicapai pada tahun 2030</w:t>
      </w:r>
      <w:r w:rsidR="0086646B" w:rsidRPr="00A94C58">
        <w:rPr>
          <w:rFonts w:ascii="Times New Roman" w:hAnsi="Times New Roman" w:cs="Times New Roman"/>
          <w:sz w:val="24"/>
          <w:szCs w:val="24"/>
        </w:rPr>
        <w:t xml:space="preserve">. </w:t>
      </w:r>
      <w:r w:rsidRPr="00A94C58">
        <w:rPr>
          <w:rFonts w:ascii="Times New Roman" w:hAnsi="Times New Roman" w:cs="Times New Roman"/>
          <w:i/>
          <w:sz w:val="24"/>
          <w:szCs w:val="24"/>
        </w:rPr>
        <w:t>Zero Hunger</w:t>
      </w:r>
      <w:r w:rsidRPr="00A94C58">
        <w:rPr>
          <w:rFonts w:ascii="Times New Roman" w:hAnsi="Times New Roman" w:cs="Times New Roman"/>
          <w:sz w:val="24"/>
          <w:szCs w:val="24"/>
        </w:rPr>
        <w:t xml:space="preserve"> merupakan salah satu target dari SDGs yang mengakhiri kelaparan, mencapai ketahanan pangan dan peningkatan nutrisi dan memperkenalkan pertanian berkelanjutan. Pada tahun 2022, 1 dari 10 populasi dunia menghadapi kelaparan,hampir 2,4 miliar orang mengalami kerawanan pangan sedang hingga berat, dan 60 persen negara di seluruh dunia mengalami kenaikan harga pangan yang signifikan karena konflik dan rantai pasokan yang terganggu</w:t>
      </w:r>
      <w:r w:rsidR="0086646B" w:rsidRPr="00A94C58">
        <w:rPr>
          <w:rFonts w:ascii="Times New Roman" w:hAnsi="Times New Roman" w:cs="Times New Roman"/>
          <w:sz w:val="24"/>
          <w:szCs w:val="24"/>
        </w:rPr>
        <w:t xml:space="preserve"> </w:t>
      </w:r>
      <w:sdt>
        <w:sdtPr>
          <w:rPr>
            <w:rFonts w:ascii="Times New Roman" w:hAnsi="Times New Roman" w:cs="Times New Roman"/>
            <w:sz w:val="24"/>
            <w:szCs w:val="24"/>
          </w:rPr>
          <w:id w:val="-1118916644"/>
          <w:citation/>
        </w:sdtPr>
        <w:sdtEndPr/>
        <w:sdtContent>
          <w:r w:rsidR="0086646B" w:rsidRPr="00A94C58">
            <w:rPr>
              <w:rFonts w:ascii="Times New Roman" w:hAnsi="Times New Roman" w:cs="Times New Roman"/>
              <w:sz w:val="24"/>
              <w:szCs w:val="24"/>
            </w:rPr>
            <w:fldChar w:fldCharType="begin"/>
          </w:r>
          <w:r w:rsidR="0086646B" w:rsidRPr="00A94C58">
            <w:rPr>
              <w:rFonts w:ascii="Times New Roman" w:hAnsi="Times New Roman" w:cs="Times New Roman"/>
              <w:sz w:val="24"/>
              <w:szCs w:val="24"/>
            </w:rPr>
            <w:instrText xml:space="preserve"> CITATION SDG \l 1033 </w:instrText>
          </w:r>
          <w:r w:rsidR="0086646B" w:rsidRPr="00A94C58">
            <w:rPr>
              <w:rFonts w:ascii="Times New Roman" w:hAnsi="Times New Roman" w:cs="Times New Roman"/>
              <w:sz w:val="24"/>
              <w:szCs w:val="24"/>
            </w:rPr>
            <w:fldChar w:fldCharType="separate"/>
          </w:r>
          <w:r w:rsidR="0089344C" w:rsidRPr="0089344C">
            <w:rPr>
              <w:rFonts w:ascii="Times New Roman" w:hAnsi="Times New Roman" w:cs="Times New Roman"/>
              <w:noProof/>
              <w:sz w:val="24"/>
              <w:szCs w:val="24"/>
            </w:rPr>
            <w:t>(SDGs, n.d.)</w:t>
          </w:r>
          <w:r w:rsidR="0086646B" w:rsidRPr="00A94C58">
            <w:rPr>
              <w:rFonts w:ascii="Times New Roman" w:hAnsi="Times New Roman" w:cs="Times New Roman"/>
              <w:sz w:val="24"/>
              <w:szCs w:val="24"/>
            </w:rPr>
            <w:fldChar w:fldCharType="end"/>
          </w:r>
        </w:sdtContent>
      </w:sdt>
      <w:r w:rsidR="0086646B" w:rsidRPr="00A94C58">
        <w:rPr>
          <w:rFonts w:ascii="Times New Roman" w:hAnsi="Times New Roman" w:cs="Times New Roman"/>
          <w:sz w:val="24"/>
          <w:szCs w:val="24"/>
        </w:rPr>
        <w:t>.</w:t>
      </w:r>
    </w:p>
    <w:p w14:paraId="3FAC5BF8" w14:textId="00FAEF20" w:rsidR="0014503D" w:rsidRPr="00A94C58" w:rsidRDefault="00ED2A43" w:rsidP="00E862D3">
      <w:pPr>
        <w:spacing w:line="276" w:lineRule="auto"/>
        <w:ind w:firstLine="709"/>
        <w:jc w:val="both"/>
        <w:rPr>
          <w:rFonts w:ascii="Times New Roman" w:hAnsi="Times New Roman" w:cs="Times New Roman"/>
          <w:sz w:val="24"/>
          <w:szCs w:val="24"/>
        </w:rPr>
      </w:pPr>
      <w:r w:rsidRPr="00A94C58">
        <w:rPr>
          <w:rFonts w:ascii="Times New Roman" w:hAnsi="Times New Roman" w:cs="Times New Roman"/>
          <w:sz w:val="24"/>
          <w:szCs w:val="24"/>
        </w:rPr>
        <w:t xml:space="preserve">Dalam mencapai SDG2 atau </w:t>
      </w:r>
      <w:r w:rsidRPr="00A94C58">
        <w:rPr>
          <w:rFonts w:ascii="Times New Roman" w:hAnsi="Times New Roman" w:cs="Times New Roman"/>
          <w:i/>
          <w:sz w:val="24"/>
          <w:szCs w:val="24"/>
        </w:rPr>
        <w:t>Zero Hunger</w:t>
      </w:r>
      <w:r w:rsidRPr="00A94C58">
        <w:rPr>
          <w:rFonts w:ascii="Times New Roman" w:hAnsi="Times New Roman" w:cs="Times New Roman"/>
          <w:sz w:val="24"/>
          <w:szCs w:val="24"/>
        </w:rPr>
        <w:t xml:space="preserve"> terdapat beberapa masalah yang menghambat tercapainya SDG2, salah satunya pemborosan makanan. Pemborosan makanan disebabkan oleh beberapa hal, salah satunya yaitu </w:t>
      </w:r>
      <w:r w:rsidRPr="00A94C58">
        <w:rPr>
          <w:rFonts w:ascii="Times New Roman" w:hAnsi="Times New Roman" w:cs="Times New Roman"/>
          <w:i/>
          <w:sz w:val="24"/>
          <w:szCs w:val="24"/>
        </w:rPr>
        <w:t>overstock</w:t>
      </w:r>
      <w:r w:rsidRPr="00A94C58">
        <w:rPr>
          <w:rFonts w:ascii="Times New Roman" w:hAnsi="Times New Roman" w:cs="Times New Roman"/>
          <w:sz w:val="24"/>
          <w:szCs w:val="24"/>
        </w:rPr>
        <w:t xml:space="preserve"> bahan baku yang menjadi pemicu ban</w:t>
      </w:r>
      <w:r w:rsidR="00E74881" w:rsidRPr="00A94C58">
        <w:rPr>
          <w:rFonts w:ascii="Times New Roman" w:hAnsi="Times New Roman" w:cs="Times New Roman"/>
          <w:sz w:val="24"/>
          <w:szCs w:val="24"/>
        </w:rPr>
        <w:t>ya</w:t>
      </w:r>
      <w:r w:rsidRPr="00A94C58">
        <w:rPr>
          <w:rFonts w:ascii="Times New Roman" w:hAnsi="Times New Roman" w:cs="Times New Roman"/>
          <w:sz w:val="24"/>
          <w:szCs w:val="24"/>
        </w:rPr>
        <w:t>knya sampah makanan. Berdasarkan data SIPSN mengenai komposisi sampah berdasarkan jenis sampah</w:t>
      </w:r>
      <w:r w:rsidR="00281D0A" w:rsidRPr="00A94C58">
        <w:rPr>
          <w:rFonts w:ascii="Times New Roman" w:hAnsi="Times New Roman" w:cs="Times New Roman"/>
          <w:sz w:val="24"/>
          <w:szCs w:val="24"/>
        </w:rPr>
        <w:t xml:space="preserve"> di tahun 2024</w:t>
      </w:r>
      <w:r w:rsidRPr="00A94C58">
        <w:rPr>
          <w:rFonts w:ascii="Times New Roman" w:hAnsi="Times New Roman" w:cs="Times New Roman"/>
          <w:sz w:val="24"/>
          <w:szCs w:val="24"/>
        </w:rPr>
        <w:t>, sampah di Indonesia didominasi oleh sampah makanan</w:t>
      </w:r>
      <w:r w:rsidR="00525BD1" w:rsidRPr="00A94C58">
        <w:rPr>
          <w:rFonts w:ascii="Times New Roman" w:hAnsi="Times New Roman" w:cs="Times New Roman"/>
          <w:sz w:val="24"/>
          <w:szCs w:val="24"/>
        </w:rPr>
        <w:t xml:space="preserve"> </w:t>
      </w:r>
      <w:sdt>
        <w:sdtPr>
          <w:rPr>
            <w:rFonts w:ascii="Times New Roman" w:hAnsi="Times New Roman" w:cs="Times New Roman"/>
            <w:sz w:val="24"/>
            <w:szCs w:val="24"/>
          </w:rPr>
          <w:id w:val="727733387"/>
          <w:citation/>
        </w:sdtPr>
        <w:sdtEndPr/>
        <w:sdtContent>
          <w:r w:rsidR="000669BE" w:rsidRPr="00A94C58">
            <w:rPr>
              <w:rFonts w:ascii="Times New Roman" w:hAnsi="Times New Roman" w:cs="Times New Roman"/>
              <w:sz w:val="24"/>
              <w:szCs w:val="24"/>
            </w:rPr>
            <w:fldChar w:fldCharType="begin"/>
          </w:r>
          <w:r w:rsidR="00C304D6" w:rsidRPr="00A94C58">
            <w:rPr>
              <w:rFonts w:ascii="Times New Roman" w:hAnsi="Times New Roman" w:cs="Times New Roman"/>
              <w:sz w:val="24"/>
              <w:szCs w:val="24"/>
            </w:rPr>
            <w:instrText xml:space="preserve">CITATION SIP \l 1033 </w:instrText>
          </w:r>
          <w:r w:rsidR="000669BE" w:rsidRPr="00A94C58">
            <w:rPr>
              <w:rFonts w:ascii="Times New Roman" w:hAnsi="Times New Roman" w:cs="Times New Roman"/>
              <w:sz w:val="24"/>
              <w:szCs w:val="24"/>
            </w:rPr>
            <w:fldChar w:fldCharType="separate"/>
          </w:r>
          <w:r w:rsidR="0089344C" w:rsidRPr="0089344C">
            <w:rPr>
              <w:rFonts w:ascii="Times New Roman" w:hAnsi="Times New Roman" w:cs="Times New Roman"/>
              <w:noProof/>
              <w:sz w:val="24"/>
              <w:szCs w:val="24"/>
            </w:rPr>
            <w:t>(SIPSN, n.d.)</w:t>
          </w:r>
          <w:r w:rsidR="000669BE" w:rsidRPr="00A94C58">
            <w:rPr>
              <w:rFonts w:ascii="Times New Roman" w:hAnsi="Times New Roman" w:cs="Times New Roman"/>
              <w:sz w:val="24"/>
              <w:szCs w:val="24"/>
            </w:rPr>
            <w:fldChar w:fldCharType="end"/>
          </w:r>
        </w:sdtContent>
      </w:sdt>
      <w:r w:rsidRPr="00A94C58">
        <w:rPr>
          <w:rFonts w:ascii="Times New Roman" w:hAnsi="Times New Roman" w:cs="Times New Roman"/>
          <w:sz w:val="24"/>
          <w:szCs w:val="24"/>
        </w:rPr>
        <w:t xml:space="preserve">. </w:t>
      </w:r>
    </w:p>
    <w:p w14:paraId="7A09C7C8" w14:textId="77777777" w:rsidR="007E5C12" w:rsidRPr="007E5C12" w:rsidRDefault="00FD017E" w:rsidP="00E862D3">
      <w:pPr>
        <w:keepNext/>
        <w:spacing w:line="276" w:lineRule="auto"/>
        <w:jc w:val="center"/>
        <w:rPr>
          <w:rFonts w:ascii="Times New Roman" w:hAnsi="Times New Roman" w:cs="Times New Roman"/>
          <w:sz w:val="24"/>
          <w:szCs w:val="24"/>
        </w:rPr>
      </w:pPr>
      <w:r w:rsidRPr="007E5C12">
        <w:rPr>
          <w:rFonts w:ascii="Times New Roman" w:hAnsi="Times New Roman" w:cs="Times New Roman"/>
          <w:noProof/>
          <w:sz w:val="24"/>
          <w:szCs w:val="24"/>
        </w:rPr>
        <w:drawing>
          <wp:inline distT="0" distB="0" distL="0" distR="0" wp14:anchorId="6D04E62B" wp14:editId="50BD2A1A">
            <wp:extent cx="5382275" cy="2274530"/>
            <wp:effectExtent l="0" t="0" r="0" b="0"/>
            <wp:docPr id="313171723" name="Picture 2" descr="A colorful pi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71723" name="Picture 2" descr="A colorful pie chart with white text&#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095"/>
                    <a:stretch/>
                  </pic:blipFill>
                  <pic:spPr bwMode="auto">
                    <a:xfrm>
                      <a:off x="0" y="0"/>
                      <a:ext cx="5396106" cy="2280375"/>
                    </a:xfrm>
                    <a:prstGeom prst="rect">
                      <a:avLst/>
                    </a:prstGeom>
                    <a:noFill/>
                    <a:ln>
                      <a:noFill/>
                    </a:ln>
                    <a:extLst>
                      <a:ext uri="{53640926-AAD7-44D8-BBD7-CCE9431645EC}">
                        <a14:shadowObscured xmlns:a14="http://schemas.microsoft.com/office/drawing/2010/main"/>
                      </a:ext>
                    </a:extLst>
                  </pic:spPr>
                </pic:pic>
              </a:graphicData>
            </a:graphic>
          </wp:inline>
        </w:drawing>
      </w:r>
    </w:p>
    <w:p w14:paraId="6AAF57BF" w14:textId="2C2EF168" w:rsidR="00FA139E" w:rsidRPr="007E5C12" w:rsidRDefault="007E5C12" w:rsidP="00E862D3">
      <w:pPr>
        <w:pStyle w:val="Caption"/>
        <w:spacing w:line="276" w:lineRule="auto"/>
        <w:jc w:val="center"/>
        <w:rPr>
          <w:rFonts w:ascii="Times New Roman" w:hAnsi="Times New Roman" w:cs="Times New Roman"/>
          <w:i w:val="0"/>
          <w:iCs w:val="0"/>
          <w:color w:val="auto"/>
          <w:sz w:val="24"/>
          <w:szCs w:val="24"/>
        </w:rPr>
      </w:pPr>
      <w:bookmarkStart w:id="6" w:name="_Toc199484174"/>
      <w:r w:rsidRPr="0054766E">
        <w:rPr>
          <w:rFonts w:ascii="Times New Roman" w:hAnsi="Times New Roman" w:cs="Times New Roman"/>
          <w:b/>
          <w:bCs/>
          <w:i w:val="0"/>
          <w:iCs w:val="0"/>
          <w:color w:val="auto"/>
          <w:sz w:val="24"/>
          <w:szCs w:val="24"/>
        </w:rPr>
        <w:t>Gambar 1.</w:t>
      </w:r>
      <w:r w:rsidRPr="0054766E">
        <w:rPr>
          <w:rFonts w:ascii="Times New Roman" w:hAnsi="Times New Roman" w:cs="Times New Roman"/>
          <w:b/>
          <w:bCs/>
          <w:i w:val="0"/>
          <w:iCs w:val="0"/>
          <w:color w:val="auto"/>
          <w:sz w:val="24"/>
          <w:szCs w:val="24"/>
        </w:rPr>
        <w:fldChar w:fldCharType="begin"/>
      </w:r>
      <w:r w:rsidRPr="0054766E">
        <w:rPr>
          <w:rFonts w:ascii="Times New Roman" w:hAnsi="Times New Roman" w:cs="Times New Roman"/>
          <w:b/>
          <w:bCs/>
          <w:i w:val="0"/>
          <w:iCs w:val="0"/>
          <w:color w:val="auto"/>
          <w:sz w:val="24"/>
          <w:szCs w:val="24"/>
        </w:rPr>
        <w:instrText xml:space="preserve"> SEQ Gambar_1. \* ARABIC </w:instrText>
      </w:r>
      <w:r w:rsidRPr="0054766E">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1</w:t>
      </w:r>
      <w:r w:rsidRPr="0054766E">
        <w:rPr>
          <w:rFonts w:ascii="Times New Roman" w:hAnsi="Times New Roman" w:cs="Times New Roman"/>
          <w:b/>
          <w:bCs/>
          <w:i w:val="0"/>
          <w:iCs w:val="0"/>
          <w:color w:val="auto"/>
          <w:sz w:val="24"/>
          <w:szCs w:val="24"/>
        </w:rPr>
        <w:fldChar w:fldCharType="end"/>
      </w:r>
      <w:r w:rsidRPr="007E5C12">
        <w:rPr>
          <w:rFonts w:ascii="Times New Roman" w:hAnsi="Times New Roman" w:cs="Times New Roman"/>
          <w:i w:val="0"/>
          <w:iCs w:val="0"/>
          <w:color w:val="auto"/>
          <w:sz w:val="24"/>
          <w:szCs w:val="24"/>
        </w:rPr>
        <w:t xml:space="preserve"> Komposisi sampah berdasarkan jenis sampah</w:t>
      </w:r>
      <w:bookmarkEnd w:id="6"/>
    </w:p>
    <w:p w14:paraId="7C1E9787" w14:textId="650EDE36" w:rsidR="00ED2A43" w:rsidRPr="007E5C12" w:rsidRDefault="00592317" w:rsidP="00E862D3">
      <w:pPr>
        <w:pStyle w:val="Caption"/>
        <w:spacing w:line="276" w:lineRule="auto"/>
        <w:jc w:val="center"/>
        <w:rPr>
          <w:rFonts w:ascii="Times New Roman" w:hAnsi="Times New Roman" w:cs="Times New Roman"/>
          <w:i w:val="0"/>
          <w:iCs w:val="0"/>
          <w:color w:val="auto"/>
          <w:sz w:val="24"/>
          <w:szCs w:val="24"/>
        </w:rPr>
      </w:pPr>
      <w:r w:rsidRPr="007E5C12">
        <w:rPr>
          <w:rFonts w:ascii="Times New Roman" w:hAnsi="Times New Roman" w:cs="Times New Roman"/>
          <w:i w:val="0"/>
          <w:iCs w:val="0"/>
          <w:color w:val="auto"/>
          <w:sz w:val="24"/>
          <w:szCs w:val="24"/>
        </w:rPr>
        <w:t>Sumber :</w:t>
      </w:r>
      <w:r w:rsidR="002A6D8D" w:rsidRPr="007E5C12">
        <w:rPr>
          <w:rFonts w:ascii="Times New Roman" w:hAnsi="Times New Roman" w:cs="Times New Roman"/>
          <w:i w:val="0"/>
          <w:iCs w:val="0"/>
          <w:color w:val="auto"/>
          <w:sz w:val="24"/>
          <w:szCs w:val="24"/>
        </w:rPr>
        <w:t xml:space="preserve"> </w:t>
      </w:r>
      <w:r w:rsidR="002A6D8D" w:rsidRPr="0054766E">
        <w:rPr>
          <w:rFonts w:ascii="Times New Roman" w:hAnsi="Times New Roman" w:cs="Times New Roman"/>
          <w:color w:val="auto"/>
          <w:sz w:val="24"/>
          <w:szCs w:val="24"/>
        </w:rPr>
        <w:t>sipsn.menlhk.go.id</w:t>
      </w:r>
    </w:p>
    <w:p w14:paraId="3586F895" w14:textId="05687B18" w:rsidR="00374580" w:rsidRPr="00A94C58" w:rsidRDefault="00ED2A43" w:rsidP="00E862D3">
      <w:pPr>
        <w:spacing w:line="276" w:lineRule="auto"/>
        <w:ind w:firstLine="720"/>
        <w:jc w:val="both"/>
        <w:rPr>
          <w:rFonts w:ascii="Times New Roman" w:hAnsi="Times New Roman" w:cs="Times New Roman"/>
          <w:sz w:val="24"/>
          <w:szCs w:val="24"/>
        </w:rPr>
      </w:pPr>
      <w:r w:rsidRPr="00A94C58">
        <w:rPr>
          <w:rFonts w:ascii="Times New Roman" w:hAnsi="Times New Roman" w:cs="Times New Roman"/>
          <w:sz w:val="24"/>
          <w:szCs w:val="24"/>
        </w:rPr>
        <w:t xml:space="preserve">Masyarakat sering mengalami kesulitan mengatur stok bahan makanan terutama dalam memperkirakan jumlah yang benar-benar dibutuhkan. Banyak orang cenderung membeli makanan dalam jumlah berlebih, baik karena ingin berjaga-jaga, atau sekadar kurang perhitungan. Pembelian berlebihan sering berujung pada bahan makanan yang </w:t>
      </w:r>
      <w:r w:rsidRPr="00A94C58">
        <w:rPr>
          <w:rFonts w:ascii="Times New Roman" w:hAnsi="Times New Roman" w:cs="Times New Roman"/>
          <w:i/>
          <w:sz w:val="24"/>
          <w:szCs w:val="24"/>
        </w:rPr>
        <w:t>expired</w:t>
      </w:r>
      <w:r w:rsidRPr="00A94C58">
        <w:rPr>
          <w:rFonts w:ascii="Times New Roman" w:hAnsi="Times New Roman" w:cs="Times New Roman"/>
          <w:sz w:val="24"/>
          <w:szCs w:val="24"/>
        </w:rPr>
        <w:t xml:space="preserve"> akibat tidak terpakai dan akhirnya terbuang. Masalah ini tidak hanya berdampak pada pemborosan makanan dan keuangan rumah tangga, tetapi juga memberikan efek negatif terhadap lingkungan.</w:t>
      </w:r>
    </w:p>
    <w:p w14:paraId="4B6A5EA1" w14:textId="7A315FF0" w:rsidR="00E578E1" w:rsidRPr="00A94C58" w:rsidRDefault="00E578E1" w:rsidP="00E862D3">
      <w:pPr>
        <w:spacing w:line="276" w:lineRule="auto"/>
        <w:ind w:firstLine="720"/>
        <w:jc w:val="both"/>
        <w:rPr>
          <w:rFonts w:ascii="Times New Roman" w:hAnsi="Times New Roman" w:cs="Times New Roman"/>
          <w:sz w:val="24"/>
          <w:szCs w:val="24"/>
        </w:rPr>
      </w:pPr>
      <w:r w:rsidRPr="00A94C58">
        <w:rPr>
          <w:rFonts w:ascii="Times New Roman" w:hAnsi="Times New Roman" w:cs="Times New Roman"/>
          <w:sz w:val="24"/>
          <w:szCs w:val="24"/>
        </w:rPr>
        <w:lastRenderedPageBreak/>
        <w:t xml:space="preserve">Berdasarkan </w:t>
      </w:r>
      <w:hyperlink r:id="rId11" w:history="1">
        <w:r w:rsidRPr="00A94C58">
          <w:rPr>
            <w:rStyle w:val="Hyperlink"/>
            <w:rFonts w:ascii="Times New Roman" w:hAnsi="Times New Roman" w:cs="Times New Roman"/>
            <w:sz w:val="24"/>
            <w:szCs w:val="24"/>
          </w:rPr>
          <w:t>https://badanpangan.go.id/</w:t>
        </w:r>
      </w:hyperlink>
      <w:r w:rsidRPr="00A94C58">
        <w:rPr>
          <w:rFonts w:ascii="Times New Roman" w:hAnsi="Times New Roman" w:cs="Times New Roman"/>
          <w:sz w:val="24"/>
          <w:szCs w:val="24"/>
        </w:rPr>
        <w:t xml:space="preserve"> di blog yang berjudul “9 Organisasi Sepakat Gabung bersama Badan Pangan Nasional Kurangi </w:t>
      </w:r>
      <w:r w:rsidRPr="00A94C58">
        <w:rPr>
          <w:rFonts w:ascii="Times New Roman" w:hAnsi="Times New Roman" w:cs="Times New Roman"/>
          <w:i/>
          <w:sz w:val="24"/>
          <w:szCs w:val="24"/>
        </w:rPr>
        <w:t>Food Waste</w:t>
      </w:r>
      <w:r w:rsidRPr="00A94C58">
        <w:rPr>
          <w:rFonts w:ascii="Times New Roman" w:hAnsi="Times New Roman" w:cs="Times New Roman"/>
          <w:sz w:val="24"/>
          <w:szCs w:val="24"/>
        </w:rPr>
        <w:t xml:space="preserve"> di Indonesia” mengatakan bahwa Gerakan mengurangi </w:t>
      </w:r>
      <w:r w:rsidRPr="00A94C58">
        <w:rPr>
          <w:rFonts w:ascii="Times New Roman" w:hAnsi="Times New Roman" w:cs="Times New Roman"/>
          <w:i/>
          <w:sz w:val="24"/>
          <w:szCs w:val="24"/>
        </w:rPr>
        <w:t>food waste</w:t>
      </w:r>
      <w:r w:rsidRPr="00A94C58">
        <w:rPr>
          <w:rFonts w:ascii="Times New Roman" w:hAnsi="Times New Roman" w:cs="Times New Roman"/>
          <w:sz w:val="24"/>
          <w:szCs w:val="24"/>
        </w:rPr>
        <w:t xml:space="preserve"> memiliki 6 urgensitas yang tinggi. Mereka menandatangani perjanjian kerja sama dengan sembilan organisasi untuk mengurangi food waste di Indonesia</w:t>
      </w:r>
      <w:r w:rsidR="003A5CD8" w:rsidRPr="00A94C58">
        <w:rPr>
          <w:rFonts w:ascii="Times New Roman" w:hAnsi="Times New Roman" w:cs="Times New Roman"/>
          <w:sz w:val="24"/>
          <w:szCs w:val="24"/>
        </w:rPr>
        <w:t xml:space="preserve"> </w:t>
      </w:r>
      <w:sdt>
        <w:sdtPr>
          <w:rPr>
            <w:rFonts w:ascii="Times New Roman" w:hAnsi="Times New Roman" w:cs="Times New Roman"/>
            <w:sz w:val="24"/>
            <w:szCs w:val="24"/>
          </w:rPr>
          <w:id w:val="1187944682"/>
          <w:citation/>
        </w:sdtPr>
        <w:sdtEndPr/>
        <w:sdtContent>
          <w:r w:rsidR="003A5CD8" w:rsidRPr="00A94C58">
            <w:rPr>
              <w:rFonts w:ascii="Times New Roman" w:hAnsi="Times New Roman" w:cs="Times New Roman"/>
              <w:sz w:val="24"/>
              <w:szCs w:val="24"/>
            </w:rPr>
            <w:fldChar w:fldCharType="begin"/>
          </w:r>
          <w:r w:rsidR="003A5CD8" w:rsidRPr="00A94C58">
            <w:rPr>
              <w:rFonts w:ascii="Times New Roman" w:hAnsi="Times New Roman" w:cs="Times New Roman"/>
              <w:sz w:val="24"/>
              <w:szCs w:val="24"/>
            </w:rPr>
            <w:instrText xml:space="preserve"> CITATION Bad \l 1033 </w:instrText>
          </w:r>
          <w:r w:rsidR="003A5CD8" w:rsidRPr="00A94C58">
            <w:rPr>
              <w:rFonts w:ascii="Times New Roman" w:hAnsi="Times New Roman" w:cs="Times New Roman"/>
              <w:sz w:val="24"/>
              <w:szCs w:val="24"/>
            </w:rPr>
            <w:fldChar w:fldCharType="separate"/>
          </w:r>
          <w:r w:rsidR="0089344C" w:rsidRPr="0089344C">
            <w:rPr>
              <w:rFonts w:ascii="Times New Roman" w:hAnsi="Times New Roman" w:cs="Times New Roman"/>
              <w:noProof/>
              <w:sz w:val="24"/>
              <w:szCs w:val="24"/>
            </w:rPr>
            <w:t>(Badan Pangan Nasional, 2022)</w:t>
          </w:r>
          <w:r w:rsidR="003A5CD8" w:rsidRPr="00A94C58">
            <w:rPr>
              <w:rFonts w:ascii="Times New Roman" w:hAnsi="Times New Roman" w:cs="Times New Roman"/>
              <w:sz w:val="24"/>
              <w:szCs w:val="24"/>
            </w:rPr>
            <w:fldChar w:fldCharType="end"/>
          </w:r>
        </w:sdtContent>
      </w:sdt>
      <w:r w:rsidRPr="00A94C58">
        <w:rPr>
          <w:rFonts w:ascii="Times New Roman" w:hAnsi="Times New Roman" w:cs="Times New Roman"/>
          <w:sz w:val="24"/>
          <w:szCs w:val="24"/>
        </w:rPr>
        <w:t xml:space="preserve">. </w:t>
      </w:r>
    </w:p>
    <w:p w14:paraId="530730C7" w14:textId="0569C8D4" w:rsidR="00E578E1" w:rsidRPr="00A94C58" w:rsidRDefault="00E578E1" w:rsidP="00E862D3">
      <w:pPr>
        <w:spacing w:line="276" w:lineRule="auto"/>
        <w:ind w:firstLine="720"/>
        <w:jc w:val="both"/>
        <w:rPr>
          <w:rFonts w:ascii="Times New Roman" w:hAnsi="Times New Roman" w:cs="Times New Roman"/>
          <w:sz w:val="24"/>
          <w:szCs w:val="24"/>
        </w:rPr>
      </w:pPr>
      <w:r w:rsidRPr="00A94C58">
        <w:rPr>
          <w:rFonts w:ascii="Times New Roman" w:hAnsi="Times New Roman" w:cs="Times New Roman"/>
          <w:sz w:val="24"/>
          <w:szCs w:val="24"/>
        </w:rPr>
        <w:t xml:space="preserve">Berdasarkan </w:t>
      </w:r>
      <w:hyperlink r:id="rId12" w:history="1">
        <w:r w:rsidRPr="00A94C58">
          <w:rPr>
            <w:rStyle w:val="Hyperlink"/>
            <w:rFonts w:ascii="Times New Roman" w:hAnsi="Times New Roman" w:cs="Times New Roman"/>
            <w:sz w:val="24"/>
            <w:szCs w:val="24"/>
          </w:rPr>
          <w:t>www.rii.co.id</w:t>
        </w:r>
      </w:hyperlink>
      <w:r w:rsidRPr="00A94C58">
        <w:rPr>
          <w:rFonts w:ascii="Times New Roman" w:hAnsi="Times New Roman" w:cs="Times New Roman"/>
          <w:sz w:val="24"/>
          <w:szCs w:val="24"/>
        </w:rPr>
        <w:t xml:space="preserve"> </w:t>
      </w:r>
      <w:sdt>
        <w:sdtPr>
          <w:rPr>
            <w:rFonts w:ascii="Times New Roman" w:hAnsi="Times New Roman" w:cs="Times New Roman"/>
            <w:sz w:val="24"/>
            <w:szCs w:val="24"/>
          </w:rPr>
          <w:id w:val="1341813815"/>
          <w:citation/>
        </w:sdtPr>
        <w:sdtEndPr/>
        <w:sdtContent>
          <w:r w:rsidR="00F74D8D" w:rsidRPr="00A94C58">
            <w:rPr>
              <w:rFonts w:ascii="Times New Roman" w:hAnsi="Times New Roman" w:cs="Times New Roman"/>
              <w:sz w:val="24"/>
              <w:szCs w:val="24"/>
            </w:rPr>
            <w:fldChar w:fldCharType="begin"/>
          </w:r>
          <w:r w:rsidR="00F74D8D" w:rsidRPr="00A94C58">
            <w:rPr>
              <w:rFonts w:ascii="Times New Roman" w:hAnsi="Times New Roman" w:cs="Times New Roman"/>
              <w:sz w:val="24"/>
              <w:szCs w:val="24"/>
            </w:rPr>
            <w:instrText xml:space="preserve"> CITATION Rod \l 1033 </w:instrText>
          </w:r>
          <w:r w:rsidR="00F74D8D" w:rsidRPr="00A94C58">
            <w:rPr>
              <w:rFonts w:ascii="Times New Roman" w:hAnsi="Times New Roman" w:cs="Times New Roman"/>
              <w:sz w:val="24"/>
              <w:szCs w:val="24"/>
            </w:rPr>
            <w:fldChar w:fldCharType="separate"/>
          </w:r>
          <w:r w:rsidR="0089344C" w:rsidRPr="0089344C">
            <w:rPr>
              <w:rFonts w:ascii="Times New Roman" w:hAnsi="Times New Roman" w:cs="Times New Roman"/>
              <w:noProof/>
              <w:sz w:val="24"/>
              <w:szCs w:val="24"/>
            </w:rPr>
            <w:t>(Radio Republik Indonesia, n.d.)</w:t>
          </w:r>
          <w:r w:rsidR="00F74D8D" w:rsidRPr="00A94C58">
            <w:rPr>
              <w:rFonts w:ascii="Times New Roman" w:hAnsi="Times New Roman" w:cs="Times New Roman"/>
              <w:sz w:val="24"/>
              <w:szCs w:val="24"/>
            </w:rPr>
            <w:fldChar w:fldCharType="end"/>
          </w:r>
        </w:sdtContent>
      </w:sdt>
      <w:r w:rsidR="00F74D8D" w:rsidRPr="00A94C58">
        <w:rPr>
          <w:rFonts w:ascii="Times New Roman" w:hAnsi="Times New Roman" w:cs="Times New Roman"/>
          <w:sz w:val="24"/>
          <w:szCs w:val="24"/>
        </w:rPr>
        <w:t xml:space="preserve"> </w:t>
      </w:r>
      <w:r w:rsidRPr="00A94C58">
        <w:rPr>
          <w:rFonts w:ascii="Times New Roman" w:hAnsi="Times New Roman" w:cs="Times New Roman"/>
          <w:sz w:val="24"/>
          <w:szCs w:val="24"/>
        </w:rPr>
        <w:t>tentang “</w:t>
      </w:r>
      <w:r w:rsidRPr="00A94C58">
        <w:rPr>
          <w:rFonts w:ascii="Times New Roman" w:hAnsi="Times New Roman" w:cs="Times New Roman"/>
          <w:i/>
          <w:sz w:val="24"/>
          <w:szCs w:val="24"/>
        </w:rPr>
        <w:t>Frugal living</w:t>
      </w:r>
      <w:r w:rsidRPr="00A94C58">
        <w:rPr>
          <w:rFonts w:ascii="Times New Roman" w:hAnsi="Times New Roman" w:cs="Times New Roman"/>
          <w:sz w:val="24"/>
          <w:szCs w:val="24"/>
        </w:rPr>
        <w:t xml:space="preserve"> : Tren Baru Menginspirasi Gaya Hidup Hemat” khususnya pada bagian 1 Hemat dengan Cerdas dan pada bagian 3 Kreativitas dalam Menyusun Menu dan Masak Sendiri, dapat menjadi salah satu peningkatan potensi pasar dari </w:t>
      </w:r>
      <w:r w:rsidR="009A6D63" w:rsidRPr="00A94C58">
        <w:rPr>
          <w:rFonts w:ascii="Times New Roman" w:hAnsi="Times New Roman" w:cs="Times New Roman"/>
          <w:sz w:val="24"/>
          <w:szCs w:val="24"/>
        </w:rPr>
        <w:t>solusi</w:t>
      </w:r>
      <w:r w:rsidRPr="00A94C58">
        <w:rPr>
          <w:rFonts w:ascii="Times New Roman" w:hAnsi="Times New Roman" w:cs="Times New Roman"/>
          <w:sz w:val="24"/>
          <w:szCs w:val="24"/>
        </w:rPr>
        <w:t xml:space="preserve"> kami</w:t>
      </w:r>
      <w:r w:rsidR="009A6D63" w:rsidRPr="00A94C58">
        <w:rPr>
          <w:rFonts w:ascii="Times New Roman" w:hAnsi="Times New Roman" w:cs="Times New Roman"/>
          <w:sz w:val="24"/>
          <w:szCs w:val="24"/>
        </w:rPr>
        <w:t xml:space="preserve"> yang akan kami kembangkan</w:t>
      </w:r>
      <w:r w:rsidR="00F74D8D" w:rsidRPr="00A94C58">
        <w:rPr>
          <w:rFonts w:ascii="Times New Roman" w:hAnsi="Times New Roman" w:cs="Times New Roman"/>
          <w:sz w:val="24"/>
          <w:szCs w:val="24"/>
        </w:rPr>
        <w:t>.</w:t>
      </w:r>
    </w:p>
    <w:p w14:paraId="058C7845" w14:textId="7C35B345" w:rsidR="001E6733" w:rsidRPr="00A94C58" w:rsidRDefault="001A0D73" w:rsidP="00E862D3">
      <w:pPr>
        <w:pStyle w:val="Heading3"/>
        <w:spacing w:line="276" w:lineRule="auto"/>
        <w:jc w:val="both"/>
        <w:rPr>
          <w:rFonts w:ascii="Times New Roman" w:hAnsi="Times New Roman" w:cs="Times New Roman"/>
          <w:color w:val="auto"/>
        </w:rPr>
      </w:pPr>
      <w:bookmarkStart w:id="7" w:name="_Toc198853846"/>
      <w:bookmarkStart w:id="8" w:name="_Toc199491684"/>
      <w:r w:rsidRPr="00A94C58">
        <w:rPr>
          <w:rFonts w:ascii="Times New Roman" w:hAnsi="Times New Roman" w:cs="Times New Roman"/>
          <w:color w:val="auto"/>
        </w:rPr>
        <w:t xml:space="preserve">1.2 </w:t>
      </w:r>
      <w:bookmarkEnd w:id="7"/>
      <w:r w:rsidR="00F978C2" w:rsidRPr="00A94C58">
        <w:rPr>
          <w:rFonts w:ascii="Times New Roman" w:hAnsi="Times New Roman" w:cs="Times New Roman"/>
          <w:color w:val="auto"/>
        </w:rPr>
        <w:t>SOLUSI PERMASALAHAN</w:t>
      </w:r>
      <w:bookmarkEnd w:id="8"/>
    </w:p>
    <w:p w14:paraId="07300FB6" w14:textId="77777777" w:rsidR="00356DC2" w:rsidRPr="00A94C58" w:rsidRDefault="00995AEA" w:rsidP="00E862D3">
      <w:pPr>
        <w:spacing w:line="276" w:lineRule="auto"/>
        <w:ind w:firstLine="709"/>
        <w:jc w:val="both"/>
        <w:rPr>
          <w:rFonts w:ascii="Times New Roman" w:hAnsi="Times New Roman" w:cs="Times New Roman"/>
          <w:sz w:val="24"/>
          <w:szCs w:val="24"/>
        </w:rPr>
      </w:pPr>
      <w:r w:rsidRPr="00A94C58">
        <w:rPr>
          <w:rFonts w:ascii="Times New Roman" w:hAnsi="Times New Roman" w:cs="Times New Roman"/>
          <w:sz w:val="24"/>
          <w:szCs w:val="24"/>
        </w:rPr>
        <w:t xml:space="preserve">Berdasarkan data-data sebelumnya, untuk mendukung gerakan mengurangi </w:t>
      </w:r>
      <w:r w:rsidRPr="00A94C58">
        <w:rPr>
          <w:rFonts w:ascii="Times New Roman" w:hAnsi="Times New Roman" w:cs="Times New Roman"/>
          <w:i/>
          <w:sz w:val="24"/>
          <w:szCs w:val="24"/>
        </w:rPr>
        <w:t>food waste</w:t>
      </w:r>
      <w:r w:rsidRPr="00A94C58">
        <w:rPr>
          <w:rFonts w:ascii="Times New Roman" w:hAnsi="Times New Roman" w:cs="Times New Roman"/>
          <w:sz w:val="24"/>
          <w:szCs w:val="24"/>
        </w:rPr>
        <w:t xml:space="preserve"> kami membuat aplikasi manajemen stok makanan yang kami namai “Eatventory” yang menganalisa dan memberikan jumlah stok bahan baku yang akurat sehingga mengurangi </w:t>
      </w:r>
      <w:r w:rsidRPr="00A94C58">
        <w:rPr>
          <w:rFonts w:ascii="Times New Roman" w:hAnsi="Times New Roman" w:cs="Times New Roman"/>
          <w:i/>
          <w:sz w:val="24"/>
          <w:szCs w:val="24"/>
        </w:rPr>
        <w:t>overstock</w:t>
      </w:r>
      <w:r w:rsidRPr="00A94C58">
        <w:rPr>
          <w:rFonts w:ascii="Times New Roman" w:hAnsi="Times New Roman" w:cs="Times New Roman"/>
          <w:sz w:val="24"/>
          <w:szCs w:val="24"/>
        </w:rPr>
        <w:t xml:space="preserve"> dan </w:t>
      </w:r>
      <w:r w:rsidRPr="00A94C58">
        <w:rPr>
          <w:rFonts w:ascii="Times New Roman" w:hAnsi="Times New Roman" w:cs="Times New Roman"/>
          <w:i/>
          <w:sz w:val="24"/>
          <w:szCs w:val="24"/>
        </w:rPr>
        <w:t>food waste</w:t>
      </w:r>
      <w:r w:rsidRPr="00A94C58">
        <w:rPr>
          <w:rFonts w:ascii="Times New Roman" w:hAnsi="Times New Roman" w:cs="Times New Roman"/>
          <w:sz w:val="24"/>
          <w:szCs w:val="24"/>
        </w:rPr>
        <w:t>. Dengan Analisa aplikasi kami, pengguna juga dapat mengelola keuangan mereka secara terencana dan dapat membantu pengguna menyediakan bahan baku untuk mempersiapkan makanan sesuai kebutuhan mereka.</w:t>
      </w:r>
    </w:p>
    <w:p w14:paraId="4D0FC6AF" w14:textId="211286EC" w:rsidR="0052376A" w:rsidRPr="00A94C58" w:rsidRDefault="0058415D" w:rsidP="00E862D3">
      <w:pPr>
        <w:spacing w:line="276" w:lineRule="auto"/>
        <w:ind w:firstLine="709"/>
        <w:jc w:val="both"/>
        <w:rPr>
          <w:rFonts w:ascii="Times New Roman" w:hAnsi="Times New Roman" w:cs="Times New Roman"/>
          <w:sz w:val="24"/>
          <w:szCs w:val="24"/>
        </w:rPr>
      </w:pPr>
      <w:r w:rsidRPr="00A94C58">
        <w:rPr>
          <w:rFonts w:ascii="Times New Roman" w:hAnsi="Times New Roman" w:cs="Times New Roman"/>
          <w:sz w:val="24"/>
          <w:szCs w:val="24"/>
        </w:rPr>
        <w:t xml:space="preserve">Eatventory adalah aplikasi yang dapat membantu masyarakat untuk mengatur stok bahan makanan melalui </w:t>
      </w:r>
      <w:r w:rsidR="004A0995" w:rsidRPr="00A94C58">
        <w:rPr>
          <w:rFonts w:ascii="Times New Roman" w:hAnsi="Times New Roman" w:cs="Times New Roman"/>
          <w:sz w:val="24"/>
          <w:szCs w:val="24"/>
        </w:rPr>
        <w:t>teknologi AI yang menganalisis entri pengguna.</w:t>
      </w:r>
      <w:r w:rsidRPr="00A94C58">
        <w:rPr>
          <w:rFonts w:ascii="Times New Roman" w:hAnsi="Times New Roman" w:cs="Times New Roman"/>
          <w:sz w:val="24"/>
          <w:szCs w:val="24"/>
        </w:rPr>
        <w:t xml:space="preserve"> Aplikasi ini bekerjasama dengan supermarket sebagai penyedia produk </w:t>
      </w:r>
      <w:r w:rsidR="00367AFD">
        <w:rPr>
          <w:rFonts w:ascii="Times New Roman" w:hAnsi="Times New Roman" w:cs="Times New Roman"/>
          <w:sz w:val="24"/>
          <w:szCs w:val="24"/>
        </w:rPr>
        <w:t>bahan baku</w:t>
      </w:r>
      <w:r w:rsidRPr="00A94C58">
        <w:rPr>
          <w:rFonts w:ascii="Times New Roman" w:hAnsi="Times New Roman" w:cs="Times New Roman"/>
          <w:sz w:val="24"/>
          <w:szCs w:val="24"/>
        </w:rPr>
        <w:t xml:space="preserve"> supaya memudahkan pengguna untuk melakukan transaksi.</w:t>
      </w:r>
      <w:r w:rsidR="004A5A85" w:rsidRPr="00A94C58">
        <w:rPr>
          <w:rFonts w:ascii="Times New Roman" w:hAnsi="Times New Roman" w:cs="Times New Roman"/>
          <w:sz w:val="24"/>
          <w:szCs w:val="24"/>
        </w:rPr>
        <w:t xml:space="preserve"> </w:t>
      </w:r>
      <w:r w:rsidR="00970D81" w:rsidRPr="00A94C58">
        <w:rPr>
          <w:rFonts w:ascii="Times New Roman" w:hAnsi="Times New Roman" w:cs="Times New Roman"/>
          <w:sz w:val="24"/>
          <w:szCs w:val="24"/>
        </w:rPr>
        <w:t xml:space="preserve">Aplikasi </w:t>
      </w:r>
      <w:r w:rsidR="00245602" w:rsidRPr="00A94C58">
        <w:rPr>
          <w:rFonts w:ascii="Times New Roman" w:hAnsi="Times New Roman" w:cs="Times New Roman"/>
          <w:sz w:val="24"/>
          <w:szCs w:val="24"/>
        </w:rPr>
        <w:t>ini memiliki f</w:t>
      </w:r>
      <w:r w:rsidR="004A5A85" w:rsidRPr="00A94C58">
        <w:rPr>
          <w:rFonts w:ascii="Times New Roman" w:hAnsi="Times New Roman" w:cs="Times New Roman"/>
          <w:sz w:val="24"/>
          <w:szCs w:val="24"/>
        </w:rPr>
        <w:t xml:space="preserve">itur utama yaitu analisis kebutuhan stok makanan, fitur keranjang, transaksi, inventory, notifikasi produk yang kadaluwarsa, dan </w:t>
      </w:r>
      <w:r w:rsidR="004A5A85" w:rsidRPr="00A94C58">
        <w:rPr>
          <w:rFonts w:ascii="Times New Roman" w:hAnsi="Times New Roman" w:cs="Times New Roman"/>
          <w:i/>
          <w:iCs/>
          <w:sz w:val="24"/>
          <w:szCs w:val="24"/>
        </w:rPr>
        <w:t>chatbot</w:t>
      </w:r>
      <w:r w:rsidR="004A5A85" w:rsidRPr="00A94C58">
        <w:rPr>
          <w:rFonts w:ascii="Times New Roman" w:hAnsi="Times New Roman" w:cs="Times New Roman"/>
          <w:sz w:val="24"/>
          <w:szCs w:val="24"/>
        </w:rPr>
        <w:t xml:space="preserve">. </w:t>
      </w:r>
      <w:r w:rsidRPr="00A94C58">
        <w:rPr>
          <w:rFonts w:ascii="Times New Roman" w:hAnsi="Times New Roman" w:cs="Times New Roman"/>
          <w:sz w:val="24"/>
          <w:szCs w:val="24"/>
        </w:rPr>
        <w:t xml:space="preserve"> </w:t>
      </w:r>
    </w:p>
    <w:p w14:paraId="0C47F6E3" w14:textId="45C582EF" w:rsidR="00C17ED4" w:rsidRPr="00A94C58" w:rsidRDefault="001A0D73" w:rsidP="00E862D3">
      <w:pPr>
        <w:pStyle w:val="Heading3"/>
        <w:spacing w:line="276" w:lineRule="auto"/>
        <w:rPr>
          <w:rFonts w:ascii="Times New Roman" w:hAnsi="Times New Roman" w:cs="Times New Roman"/>
          <w:color w:val="auto"/>
        </w:rPr>
      </w:pPr>
      <w:bookmarkStart w:id="9" w:name="_Toc198853847"/>
      <w:bookmarkStart w:id="10" w:name="_Toc199491685"/>
      <w:r w:rsidRPr="00A94C58">
        <w:rPr>
          <w:rFonts w:ascii="Times New Roman" w:hAnsi="Times New Roman" w:cs="Times New Roman"/>
          <w:color w:val="auto"/>
        </w:rPr>
        <w:t xml:space="preserve">1.3 </w:t>
      </w:r>
      <w:r w:rsidR="00D637B7" w:rsidRPr="00A94C58">
        <w:rPr>
          <w:rFonts w:ascii="Times New Roman" w:hAnsi="Times New Roman" w:cs="Times New Roman"/>
          <w:color w:val="auto"/>
        </w:rPr>
        <w:t>KE</w:t>
      </w:r>
      <w:r w:rsidR="004F2633" w:rsidRPr="00A94C58">
        <w:rPr>
          <w:rFonts w:ascii="Times New Roman" w:hAnsi="Times New Roman" w:cs="Times New Roman"/>
          <w:color w:val="auto"/>
        </w:rPr>
        <w:t>UNGGULAN</w:t>
      </w:r>
      <w:bookmarkEnd w:id="9"/>
      <w:bookmarkEnd w:id="10"/>
    </w:p>
    <w:p w14:paraId="1C5E6745" w14:textId="5F7ACAF8" w:rsidR="00742DBA" w:rsidRPr="00A94C58" w:rsidRDefault="00742DBA" w:rsidP="00E862D3">
      <w:pPr>
        <w:spacing w:line="276" w:lineRule="auto"/>
        <w:ind w:firstLine="709"/>
        <w:jc w:val="both"/>
        <w:rPr>
          <w:rFonts w:ascii="Times New Roman" w:hAnsi="Times New Roman" w:cs="Times New Roman"/>
          <w:sz w:val="24"/>
          <w:szCs w:val="24"/>
        </w:rPr>
      </w:pPr>
      <w:r w:rsidRPr="00A94C58">
        <w:rPr>
          <w:rFonts w:ascii="Times New Roman" w:hAnsi="Times New Roman" w:cs="Times New Roman"/>
          <w:sz w:val="24"/>
          <w:szCs w:val="24"/>
        </w:rPr>
        <w:t>Dalam ranah aplikasi manajemen stok makanan, kami menemukan aplikasi serupa bernama No Waste (</w:t>
      </w:r>
      <w:hyperlink r:id="rId13" w:history="1">
        <w:r w:rsidRPr="00A94C58">
          <w:rPr>
            <w:rStyle w:val="Hyperlink"/>
            <w:rFonts w:ascii="Times New Roman" w:hAnsi="Times New Roman" w:cs="Times New Roman"/>
            <w:sz w:val="24"/>
            <w:szCs w:val="24"/>
          </w:rPr>
          <w:t>https://www.nowasteapp.com/</w:t>
        </w:r>
      </w:hyperlink>
      <w:r w:rsidRPr="00A94C58">
        <w:rPr>
          <w:rFonts w:ascii="Times New Roman" w:hAnsi="Times New Roman" w:cs="Times New Roman"/>
          <w:sz w:val="24"/>
          <w:szCs w:val="24"/>
        </w:rPr>
        <w:t xml:space="preserve"> ) </w:t>
      </w:r>
      <w:sdt>
        <w:sdtPr>
          <w:rPr>
            <w:rFonts w:ascii="Times New Roman" w:hAnsi="Times New Roman" w:cs="Times New Roman"/>
            <w:sz w:val="24"/>
            <w:szCs w:val="24"/>
          </w:rPr>
          <w:id w:val="-380179185"/>
          <w:citation/>
        </w:sdtPr>
        <w:sdtEndPr/>
        <w:sdtContent>
          <w:r w:rsidR="00456DFE" w:rsidRPr="00A94C58">
            <w:rPr>
              <w:rFonts w:ascii="Times New Roman" w:hAnsi="Times New Roman" w:cs="Times New Roman"/>
              <w:sz w:val="24"/>
              <w:szCs w:val="24"/>
            </w:rPr>
            <w:fldChar w:fldCharType="begin"/>
          </w:r>
          <w:r w:rsidR="00456DFE" w:rsidRPr="00A94C58">
            <w:rPr>
              <w:rFonts w:ascii="Times New Roman" w:hAnsi="Times New Roman" w:cs="Times New Roman"/>
              <w:sz w:val="24"/>
              <w:szCs w:val="24"/>
            </w:rPr>
            <w:instrText xml:space="preserve"> CITATION NoW \l 1033 </w:instrText>
          </w:r>
          <w:r w:rsidR="00456DFE" w:rsidRPr="00A94C58">
            <w:rPr>
              <w:rFonts w:ascii="Times New Roman" w:hAnsi="Times New Roman" w:cs="Times New Roman"/>
              <w:sz w:val="24"/>
              <w:szCs w:val="24"/>
            </w:rPr>
            <w:fldChar w:fldCharType="separate"/>
          </w:r>
          <w:r w:rsidR="0089344C" w:rsidRPr="0089344C">
            <w:rPr>
              <w:rFonts w:ascii="Times New Roman" w:hAnsi="Times New Roman" w:cs="Times New Roman"/>
              <w:noProof/>
              <w:sz w:val="24"/>
              <w:szCs w:val="24"/>
            </w:rPr>
            <w:t>(No Waste, n.d.)</w:t>
          </w:r>
          <w:r w:rsidR="00456DFE" w:rsidRPr="00A94C58">
            <w:rPr>
              <w:rFonts w:ascii="Times New Roman" w:hAnsi="Times New Roman" w:cs="Times New Roman"/>
              <w:sz w:val="24"/>
              <w:szCs w:val="24"/>
            </w:rPr>
            <w:fldChar w:fldCharType="end"/>
          </w:r>
        </w:sdtContent>
      </w:sdt>
      <w:r w:rsidR="00B33D05" w:rsidRPr="00A94C58">
        <w:rPr>
          <w:rFonts w:ascii="Times New Roman" w:hAnsi="Times New Roman" w:cs="Times New Roman"/>
          <w:sz w:val="24"/>
          <w:szCs w:val="24"/>
        </w:rPr>
        <w:t xml:space="preserve"> </w:t>
      </w:r>
      <w:r w:rsidRPr="00A94C58">
        <w:rPr>
          <w:rFonts w:ascii="Times New Roman" w:hAnsi="Times New Roman" w:cs="Times New Roman"/>
          <w:sz w:val="24"/>
          <w:szCs w:val="24"/>
        </w:rPr>
        <w:t xml:space="preserve">yang menawarkan layanan </w:t>
      </w:r>
      <w:r w:rsidR="0059262E" w:rsidRPr="00A94C58">
        <w:rPr>
          <w:rFonts w:ascii="Times New Roman" w:hAnsi="Times New Roman" w:cs="Times New Roman"/>
          <w:sz w:val="24"/>
          <w:szCs w:val="24"/>
        </w:rPr>
        <w:t>yaitu, m</w:t>
      </w:r>
      <w:r w:rsidRPr="00A94C58">
        <w:rPr>
          <w:rFonts w:ascii="Times New Roman" w:hAnsi="Times New Roman" w:cs="Times New Roman"/>
          <w:sz w:val="24"/>
          <w:szCs w:val="24"/>
        </w:rPr>
        <w:t xml:space="preserve">engatur dan mengelola stok makanan sesuai jenis makanan melalui fitur </w:t>
      </w:r>
      <w:r w:rsidRPr="00A94C58">
        <w:rPr>
          <w:rFonts w:ascii="Times New Roman" w:hAnsi="Times New Roman" w:cs="Times New Roman"/>
          <w:i/>
          <w:sz w:val="24"/>
          <w:szCs w:val="24"/>
        </w:rPr>
        <w:t>inventory</w:t>
      </w:r>
      <w:r w:rsidR="0059262E" w:rsidRPr="00A94C58">
        <w:rPr>
          <w:rFonts w:ascii="Times New Roman" w:hAnsi="Times New Roman" w:cs="Times New Roman"/>
          <w:sz w:val="24"/>
          <w:szCs w:val="24"/>
        </w:rPr>
        <w:t>, p</w:t>
      </w:r>
      <w:r w:rsidRPr="00A94C58">
        <w:rPr>
          <w:rFonts w:ascii="Times New Roman" w:hAnsi="Times New Roman" w:cs="Times New Roman"/>
          <w:sz w:val="24"/>
          <w:szCs w:val="24"/>
        </w:rPr>
        <w:t>engingat tanggal kedaluwarsa produk</w:t>
      </w:r>
      <w:r w:rsidR="0059262E" w:rsidRPr="00A94C58">
        <w:rPr>
          <w:rFonts w:ascii="Times New Roman" w:hAnsi="Times New Roman" w:cs="Times New Roman"/>
          <w:sz w:val="24"/>
          <w:szCs w:val="24"/>
        </w:rPr>
        <w:t>, m</w:t>
      </w:r>
      <w:r w:rsidRPr="00A94C58">
        <w:rPr>
          <w:rFonts w:ascii="Times New Roman" w:hAnsi="Times New Roman" w:cs="Times New Roman"/>
          <w:sz w:val="24"/>
          <w:szCs w:val="24"/>
        </w:rPr>
        <w:t xml:space="preserve">embantu menyusun </w:t>
      </w:r>
      <w:r w:rsidRPr="00A94C58">
        <w:rPr>
          <w:rFonts w:ascii="Times New Roman" w:hAnsi="Times New Roman" w:cs="Times New Roman"/>
          <w:i/>
          <w:sz w:val="24"/>
          <w:szCs w:val="24"/>
        </w:rPr>
        <w:t>shopping list</w:t>
      </w:r>
      <w:r w:rsidR="0059262E" w:rsidRPr="00A94C58">
        <w:rPr>
          <w:rFonts w:ascii="Times New Roman" w:hAnsi="Times New Roman" w:cs="Times New Roman"/>
          <w:i/>
          <w:iCs/>
          <w:sz w:val="24"/>
          <w:szCs w:val="24"/>
        </w:rPr>
        <w:t>, c</w:t>
      </w:r>
      <w:r w:rsidRPr="00A94C58">
        <w:rPr>
          <w:rFonts w:ascii="Times New Roman" w:hAnsi="Times New Roman" w:cs="Times New Roman"/>
          <w:i/>
          <w:iCs/>
          <w:sz w:val="24"/>
          <w:szCs w:val="24"/>
        </w:rPr>
        <w:t>hatbot</w:t>
      </w:r>
      <w:r w:rsidRPr="00A94C58">
        <w:rPr>
          <w:rFonts w:ascii="Times New Roman" w:hAnsi="Times New Roman" w:cs="Times New Roman"/>
          <w:sz w:val="24"/>
          <w:szCs w:val="24"/>
        </w:rPr>
        <w:t xml:space="preserve"> yang terintegrasi dengan fitur </w:t>
      </w:r>
      <w:r w:rsidRPr="00A94C58">
        <w:rPr>
          <w:rFonts w:ascii="Times New Roman" w:hAnsi="Times New Roman" w:cs="Times New Roman"/>
          <w:i/>
          <w:sz w:val="24"/>
          <w:szCs w:val="24"/>
        </w:rPr>
        <w:t>inventory</w:t>
      </w:r>
      <w:r w:rsidRPr="00A94C58">
        <w:rPr>
          <w:rFonts w:ascii="Times New Roman" w:hAnsi="Times New Roman" w:cs="Times New Roman"/>
          <w:sz w:val="24"/>
          <w:szCs w:val="24"/>
        </w:rPr>
        <w:t xml:space="preserve"> dan </w:t>
      </w:r>
      <w:r w:rsidRPr="00A94C58">
        <w:rPr>
          <w:rFonts w:ascii="Times New Roman" w:hAnsi="Times New Roman" w:cs="Times New Roman"/>
          <w:i/>
          <w:sz w:val="24"/>
          <w:szCs w:val="24"/>
        </w:rPr>
        <w:t>shopping list</w:t>
      </w:r>
      <w:r w:rsidR="005B560C" w:rsidRPr="00A94C58">
        <w:rPr>
          <w:rFonts w:ascii="Times New Roman" w:hAnsi="Times New Roman" w:cs="Times New Roman"/>
          <w:i/>
          <w:sz w:val="24"/>
          <w:szCs w:val="24"/>
        </w:rPr>
        <w:t>.</w:t>
      </w:r>
      <w:r w:rsidRPr="00A94C58">
        <w:rPr>
          <w:rFonts w:ascii="Times New Roman" w:hAnsi="Times New Roman" w:cs="Times New Roman"/>
          <w:sz w:val="24"/>
          <w:szCs w:val="24"/>
        </w:rPr>
        <w:t xml:space="preserve"> </w:t>
      </w:r>
    </w:p>
    <w:p w14:paraId="527ED21B" w14:textId="5EB3D320" w:rsidR="00742DBA" w:rsidRPr="00A94C58" w:rsidRDefault="00742DBA" w:rsidP="00E862D3">
      <w:pPr>
        <w:spacing w:line="276" w:lineRule="auto"/>
        <w:ind w:firstLine="709"/>
        <w:jc w:val="both"/>
        <w:rPr>
          <w:rFonts w:ascii="Times New Roman" w:hAnsi="Times New Roman" w:cs="Times New Roman"/>
          <w:sz w:val="24"/>
          <w:szCs w:val="24"/>
        </w:rPr>
      </w:pPr>
      <w:r w:rsidRPr="00A94C58">
        <w:rPr>
          <w:rFonts w:ascii="Times New Roman" w:hAnsi="Times New Roman" w:cs="Times New Roman"/>
          <w:sz w:val="24"/>
          <w:szCs w:val="24"/>
        </w:rPr>
        <w:t xml:space="preserve">Namun aplikasi No Waste hanya menyediakan layanan berupa manajemen stok makanan saja dan fitur </w:t>
      </w:r>
      <w:r w:rsidRPr="00A94C58">
        <w:rPr>
          <w:rFonts w:ascii="Times New Roman" w:hAnsi="Times New Roman" w:cs="Times New Roman"/>
          <w:i/>
          <w:iCs/>
          <w:sz w:val="24"/>
          <w:szCs w:val="24"/>
        </w:rPr>
        <w:t>chatbotnya</w:t>
      </w:r>
      <w:r w:rsidRPr="00A94C58">
        <w:rPr>
          <w:rFonts w:ascii="Times New Roman" w:hAnsi="Times New Roman" w:cs="Times New Roman"/>
          <w:sz w:val="24"/>
          <w:szCs w:val="24"/>
        </w:rPr>
        <w:t xml:space="preserve"> masih terbatas pada </w:t>
      </w:r>
      <w:r w:rsidRPr="00A94C58">
        <w:rPr>
          <w:rFonts w:ascii="Times New Roman" w:hAnsi="Times New Roman" w:cs="Times New Roman"/>
          <w:i/>
          <w:sz w:val="24"/>
          <w:szCs w:val="24"/>
        </w:rPr>
        <w:t>update</w:t>
      </w:r>
      <w:r w:rsidRPr="00A94C58">
        <w:rPr>
          <w:rFonts w:ascii="Times New Roman" w:hAnsi="Times New Roman" w:cs="Times New Roman"/>
          <w:sz w:val="24"/>
          <w:szCs w:val="24"/>
        </w:rPr>
        <w:t xml:space="preserve"> dan </w:t>
      </w:r>
      <w:r w:rsidRPr="00A94C58">
        <w:rPr>
          <w:rFonts w:ascii="Times New Roman" w:hAnsi="Times New Roman" w:cs="Times New Roman"/>
          <w:i/>
          <w:sz w:val="24"/>
          <w:szCs w:val="24"/>
        </w:rPr>
        <w:t>delete</w:t>
      </w:r>
      <w:r w:rsidRPr="00A94C58">
        <w:rPr>
          <w:rFonts w:ascii="Times New Roman" w:hAnsi="Times New Roman" w:cs="Times New Roman"/>
          <w:sz w:val="24"/>
          <w:szCs w:val="24"/>
        </w:rPr>
        <w:t xml:space="preserve"> menu </w:t>
      </w:r>
      <w:r w:rsidRPr="00A94C58">
        <w:rPr>
          <w:rFonts w:ascii="Times New Roman" w:hAnsi="Times New Roman" w:cs="Times New Roman"/>
          <w:i/>
          <w:sz w:val="24"/>
          <w:szCs w:val="24"/>
        </w:rPr>
        <w:t>inventory</w:t>
      </w:r>
      <w:r w:rsidRPr="00A94C58">
        <w:rPr>
          <w:rFonts w:ascii="Times New Roman" w:hAnsi="Times New Roman" w:cs="Times New Roman"/>
          <w:sz w:val="24"/>
          <w:szCs w:val="24"/>
        </w:rPr>
        <w:t xml:space="preserve"> dan </w:t>
      </w:r>
      <w:r w:rsidRPr="00A94C58">
        <w:rPr>
          <w:rFonts w:ascii="Times New Roman" w:hAnsi="Times New Roman" w:cs="Times New Roman"/>
          <w:i/>
          <w:sz w:val="24"/>
          <w:szCs w:val="24"/>
        </w:rPr>
        <w:t>shopping list</w:t>
      </w:r>
      <w:r w:rsidRPr="00A94C58">
        <w:rPr>
          <w:rFonts w:ascii="Times New Roman" w:hAnsi="Times New Roman" w:cs="Times New Roman"/>
          <w:sz w:val="24"/>
          <w:szCs w:val="24"/>
        </w:rPr>
        <w:t xml:space="preserve"> pengguna. Aplikasi ini tidak menyediakan rekomendasi stok makanan sesuai preferensi pengguna</w:t>
      </w:r>
      <w:r w:rsidR="00055714" w:rsidRPr="00A94C58">
        <w:rPr>
          <w:rFonts w:ascii="Times New Roman" w:hAnsi="Times New Roman" w:cs="Times New Roman"/>
          <w:sz w:val="24"/>
          <w:szCs w:val="24"/>
        </w:rPr>
        <w:t>.</w:t>
      </w:r>
    </w:p>
    <w:p w14:paraId="32E2E996" w14:textId="77777777" w:rsidR="0054766E" w:rsidRPr="0054766E" w:rsidRDefault="00403898" w:rsidP="00E862D3">
      <w:pPr>
        <w:keepNext/>
        <w:spacing w:line="276" w:lineRule="auto"/>
        <w:jc w:val="center"/>
        <w:rPr>
          <w:rFonts w:ascii="Times New Roman" w:hAnsi="Times New Roman" w:cs="Times New Roman"/>
          <w:sz w:val="24"/>
          <w:szCs w:val="24"/>
        </w:rPr>
      </w:pPr>
      <w:r w:rsidRPr="0054766E">
        <w:rPr>
          <w:rFonts w:ascii="Times New Roman" w:hAnsi="Times New Roman" w:cs="Times New Roman"/>
          <w:noProof/>
          <w:sz w:val="24"/>
          <w:szCs w:val="24"/>
        </w:rPr>
        <w:lastRenderedPageBreak/>
        <w:drawing>
          <wp:inline distT="0" distB="0" distL="0" distR="0" wp14:anchorId="4388B3BE" wp14:editId="3AF2D61B">
            <wp:extent cx="5039995" cy="2549053"/>
            <wp:effectExtent l="0" t="0" r="8255" b="3810"/>
            <wp:docPr id="42051387" name="Picture 6" descr="A colorful rectangular box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9995" cy="2549053"/>
                    </a:xfrm>
                    <a:prstGeom prst="rect">
                      <a:avLst/>
                    </a:prstGeom>
                  </pic:spPr>
                </pic:pic>
              </a:graphicData>
            </a:graphic>
          </wp:inline>
        </w:drawing>
      </w:r>
    </w:p>
    <w:p w14:paraId="759642B1" w14:textId="6067DF6C" w:rsidR="00083A07" w:rsidRPr="0054766E" w:rsidRDefault="0054766E" w:rsidP="00E862D3">
      <w:pPr>
        <w:pStyle w:val="Caption"/>
        <w:spacing w:line="276" w:lineRule="auto"/>
        <w:jc w:val="center"/>
        <w:rPr>
          <w:rFonts w:ascii="Times New Roman" w:hAnsi="Times New Roman" w:cs="Times New Roman"/>
          <w:i w:val="0"/>
          <w:iCs w:val="0"/>
          <w:color w:val="auto"/>
          <w:sz w:val="24"/>
          <w:szCs w:val="24"/>
        </w:rPr>
      </w:pPr>
      <w:bookmarkStart w:id="11" w:name="_Toc199484175"/>
      <w:r w:rsidRPr="0054766E">
        <w:rPr>
          <w:rFonts w:ascii="Times New Roman" w:hAnsi="Times New Roman" w:cs="Times New Roman"/>
          <w:b/>
          <w:bCs/>
          <w:i w:val="0"/>
          <w:iCs w:val="0"/>
          <w:color w:val="auto"/>
          <w:sz w:val="24"/>
          <w:szCs w:val="24"/>
        </w:rPr>
        <w:t>Gambar 1.</w:t>
      </w:r>
      <w:r w:rsidRPr="0054766E">
        <w:rPr>
          <w:rFonts w:ascii="Times New Roman" w:hAnsi="Times New Roman" w:cs="Times New Roman"/>
          <w:b/>
          <w:bCs/>
          <w:i w:val="0"/>
          <w:iCs w:val="0"/>
          <w:color w:val="auto"/>
          <w:sz w:val="24"/>
          <w:szCs w:val="24"/>
        </w:rPr>
        <w:fldChar w:fldCharType="begin"/>
      </w:r>
      <w:r w:rsidRPr="0054766E">
        <w:rPr>
          <w:rFonts w:ascii="Times New Roman" w:hAnsi="Times New Roman" w:cs="Times New Roman"/>
          <w:b/>
          <w:bCs/>
          <w:i w:val="0"/>
          <w:iCs w:val="0"/>
          <w:color w:val="auto"/>
          <w:sz w:val="24"/>
          <w:szCs w:val="24"/>
        </w:rPr>
        <w:instrText xml:space="preserve"> SEQ Gambar_1. \* ARABIC </w:instrText>
      </w:r>
      <w:r w:rsidRPr="0054766E">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2</w:t>
      </w:r>
      <w:r w:rsidRPr="0054766E">
        <w:rPr>
          <w:rFonts w:ascii="Times New Roman" w:hAnsi="Times New Roman" w:cs="Times New Roman"/>
          <w:b/>
          <w:bCs/>
          <w:i w:val="0"/>
          <w:iCs w:val="0"/>
          <w:color w:val="auto"/>
          <w:sz w:val="24"/>
          <w:szCs w:val="24"/>
        </w:rPr>
        <w:fldChar w:fldCharType="end"/>
      </w:r>
      <w:r w:rsidRPr="0054766E">
        <w:rPr>
          <w:rFonts w:ascii="Times New Roman" w:hAnsi="Times New Roman" w:cs="Times New Roman"/>
          <w:i w:val="0"/>
          <w:iCs w:val="0"/>
          <w:color w:val="auto"/>
          <w:sz w:val="24"/>
          <w:szCs w:val="24"/>
        </w:rPr>
        <w:t xml:space="preserve"> Analisis SWOT</w:t>
      </w:r>
      <w:bookmarkEnd w:id="11"/>
    </w:p>
    <w:p w14:paraId="45A9DDED" w14:textId="77777777" w:rsidR="004F7E66" w:rsidRPr="00A94C58" w:rsidRDefault="004F7E66" w:rsidP="00E862D3">
      <w:pPr>
        <w:keepNext/>
        <w:spacing w:line="276" w:lineRule="auto"/>
        <w:jc w:val="center"/>
        <w:rPr>
          <w:rFonts w:ascii="Times New Roman" w:hAnsi="Times New Roman" w:cs="Times New Roman"/>
          <w:iCs/>
          <w:sz w:val="24"/>
          <w:szCs w:val="24"/>
        </w:rPr>
      </w:pPr>
    </w:p>
    <w:p w14:paraId="24D9A363" w14:textId="402A1703" w:rsidR="00131A05" w:rsidRPr="00A94C58" w:rsidRDefault="00394455" w:rsidP="00E862D3">
      <w:pPr>
        <w:pStyle w:val="Heading2"/>
        <w:spacing w:line="276" w:lineRule="auto"/>
        <w:rPr>
          <w:rFonts w:ascii="Times New Roman" w:hAnsi="Times New Roman" w:cs="Times New Roman"/>
          <w:b/>
          <w:color w:val="auto"/>
          <w:sz w:val="24"/>
          <w:szCs w:val="24"/>
        </w:rPr>
      </w:pPr>
      <w:bookmarkStart w:id="12" w:name="_Toc198853849"/>
      <w:bookmarkStart w:id="13" w:name="_Toc199491686"/>
      <w:r w:rsidRPr="00A94C58">
        <w:rPr>
          <w:rFonts w:ascii="Times New Roman" w:hAnsi="Times New Roman" w:cs="Times New Roman"/>
          <w:b/>
          <w:color w:val="auto"/>
          <w:sz w:val="24"/>
          <w:szCs w:val="24"/>
        </w:rPr>
        <w:t xml:space="preserve">BAB 2 </w:t>
      </w:r>
      <w:bookmarkEnd w:id="3"/>
      <w:r w:rsidR="00B87589" w:rsidRPr="00A94C58">
        <w:rPr>
          <w:rFonts w:ascii="Times New Roman" w:hAnsi="Times New Roman" w:cs="Times New Roman"/>
          <w:b/>
          <w:color w:val="auto"/>
          <w:sz w:val="24"/>
          <w:szCs w:val="24"/>
        </w:rPr>
        <w:t>TINJAUAN PUSTAKA</w:t>
      </w:r>
      <w:bookmarkStart w:id="14" w:name="_Toc97709916"/>
      <w:bookmarkEnd w:id="12"/>
      <w:bookmarkEnd w:id="13"/>
    </w:p>
    <w:p w14:paraId="40442297" w14:textId="4A365AD0" w:rsidR="285C1FA2" w:rsidRPr="00A94C58" w:rsidRDefault="00FF62A7" w:rsidP="00E862D3">
      <w:pPr>
        <w:pStyle w:val="Heading3"/>
        <w:spacing w:line="276" w:lineRule="auto"/>
        <w:rPr>
          <w:rFonts w:ascii="Times New Roman" w:hAnsi="Times New Roman" w:cs="Times New Roman"/>
          <w:color w:val="auto"/>
        </w:rPr>
      </w:pPr>
      <w:bookmarkStart w:id="15" w:name="_Toc198853850"/>
      <w:bookmarkStart w:id="16" w:name="_Toc199491687"/>
      <w:r w:rsidRPr="00A94C58">
        <w:rPr>
          <w:rFonts w:ascii="Times New Roman" w:hAnsi="Times New Roman" w:cs="Times New Roman"/>
          <w:color w:val="auto"/>
        </w:rPr>
        <w:t xml:space="preserve">2.1 </w:t>
      </w:r>
      <w:r w:rsidR="292F5355" w:rsidRPr="00A94C58">
        <w:rPr>
          <w:rFonts w:ascii="Times New Roman" w:hAnsi="Times New Roman" w:cs="Times New Roman"/>
          <w:color w:val="auto"/>
        </w:rPr>
        <w:t>APLIKASI MOBILE</w:t>
      </w:r>
      <w:bookmarkEnd w:id="15"/>
      <w:bookmarkEnd w:id="16"/>
    </w:p>
    <w:p w14:paraId="7C1B059B" w14:textId="1B6695D6" w:rsidR="0105EB42" w:rsidRPr="00A94C58" w:rsidRDefault="17426A78" w:rsidP="00E862D3">
      <w:pPr>
        <w:spacing w:line="276" w:lineRule="auto"/>
        <w:ind w:firstLine="720"/>
        <w:jc w:val="both"/>
        <w:rPr>
          <w:rStyle w:val="EndnoteReference"/>
          <w:rFonts w:ascii="Times New Roman" w:eastAsia="Times New Roman" w:hAnsi="Times New Roman" w:cs="Times New Roman"/>
          <w:sz w:val="24"/>
          <w:szCs w:val="24"/>
        </w:rPr>
      </w:pPr>
      <w:r w:rsidRPr="00A94C58">
        <w:rPr>
          <w:rFonts w:ascii="Times New Roman" w:eastAsia="Times New Roman" w:hAnsi="Times New Roman" w:cs="Times New Roman"/>
          <w:sz w:val="24"/>
          <w:szCs w:val="24"/>
        </w:rPr>
        <w:t>Aplikasi mobile adalah perangkat lunak yang dirancang khusus untuk digunakan pada perangkat mobile seperti smartphone dan tablet. Aplikasi ini dapat diunduh dan diinstal melalui platform seperti Google Play Store untuk perangkat Android dan App Store untuk perangkat iOS</w:t>
      </w:r>
      <w:sdt>
        <w:sdtPr>
          <w:rPr>
            <w:rFonts w:ascii="Times New Roman" w:eastAsia="Times New Roman" w:hAnsi="Times New Roman" w:cs="Times New Roman"/>
            <w:sz w:val="24"/>
            <w:szCs w:val="24"/>
          </w:rPr>
          <w:id w:val="1467005218"/>
          <w:citation/>
        </w:sdtPr>
        <w:sdtEndPr/>
        <w:sdtContent>
          <w:r w:rsidR="00414357" w:rsidRPr="00A94C58">
            <w:rPr>
              <w:rFonts w:ascii="Times New Roman" w:eastAsia="Times New Roman" w:hAnsi="Times New Roman" w:cs="Times New Roman"/>
              <w:sz w:val="24"/>
              <w:szCs w:val="24"/>
            </w:rPr>
            <w:fldChar w:fldCharType="begin"/>
          </w:r>
          <w:r w:rsidR="00414357" w:rsidRPr="00A94C58">
            <w:rPr>
              <w:rFonts w:ascii="Times New Roman" w:eastAsia="Times New Roman" w:hAnsi="Times New Roman" w:cs="Times New Roman"/>
              <w:sz w:val="24"/>
              <w:szCs w:val="24"/>
            </w:rPr>
            <w:instrText xml:space="preserve"> CITATION Pra \l 1033 </w:instrText>
          </w:r>
          <w:r w:rsidR="00414357" w:rsidRPr="00A94C58">
            <w:rPr>
              <w:rFonts w:ascii="Times New Roman" w:eastAsia="Times New Roman" w:hAnsi="Times New Roman" w:cs="Times New Roman"/>
              <w:sz w:val="24"/>
              <w:szCs w:val="24"/>
            </w:rPr>
            <w:fldChar w:fldCharType="separate"/>
          </w:r>
          <w:r w:rsidR="0089344C">
            <w:rPr>
              <w:rFonts w:ascii="Times New Roman" w:eastAsia="Times New Roman" w:hAnsi="Times New Roman" w:cs="Times New Roman"/>
              <w:noProof/>
              <w:sz w:val="24"/>
              <w:szCs w:val="24"/>
            </w:rPr>
            <w:t xml:space="preserve"> </w:t>
          </w:r>
          <w:r w:rsidR="0089344C" w:rsidRPr="0089344C">
            <w:rPr>
              <w:rFonts w:ascii="Times New Roman" w:eastAsia="Times New Roman" w:hAnsi="Times New Roman" w:cs="Times New Roman"/>
              <w:noProof/>
              <w:sz w:val="24"/>
              <w:szCs w:val="24"/>
            </w:rPr>
            <w:t>(Prasetyo, n.d.)</w:t>
          </w:r>
          <w:r w:rsidR="00414357" w:rsidRPr="00A94C58">
            <w:rPr>
              <w:rFonts w:ascii="Times New Roman" w:eastAsia="Times New Roman" w:hAnsi="Times New Roman" w:cs="Times New Roman"/>
              <w:sz w:val="24"/>
              <w:szCs w:val="24"/>
            </w:rPr>
            <w:fldChar w:fldCharType="end"/>
          </w:r>
        </w:sdtContent>
      </w:sdt>
      <w:r w:rsidR="006B078E" w:rsidRPr="00A94C58">
        <w:rPr>
          <w:rFonts w:ascii="Times New Roman" w:eastAsia="Times New Roman" w:hAnsi="Times New Roman" w:cs="Times New Roman"/>
          <w:sz w:val="24"/>
          <w:szCs w:val="24"/>
        </w:rPr>
        <w:t xml:space="preserve"> Aplikasi mobile sering berfungsi untuk menyediakan kebutuhan pengguna dengan layanan serupa dengan yang ada di PC</w:t>
      </w:r>
      <w:r w:rsidR="009F00B0" w:rsidRPr="00A94C58">
        <w:rPr>
          <w:rFonts w:ascii="Times New Roman" w:eastAsia="Times New Roman" w:hAnsi="Times New Roman" w:cs="Times New Roman"/>
          <w:sz w:val="24"/>
          <w:szCs w:val="24"/>
        </w:rPr>
        <w:t xml:space="preserve">. Aplikasi pada umumnya adalah </w:t>
      </w:r>
      <w:r w:rsidR="00CD1365" w:rsidRPr="00A94C58">
        <w:rPr>
          <w:rFonts w:ascii="Times New Roman" w:eastAsia="Times New Roman" w:hAnsi="Times New Roman" w:cs="Times New Roman"/>
          <w:sz w:val="24"/>
          <w:szCs w:val="24"/>
        </w:rPr>
        <w:t xml:space="preserve">unit perangkat lunak individual kecil dengan kapasitas terbatas. </w:t>
      </w:r>
      <w:r w:rsidR="00450A57" w:rsidRPr="00A94C58">
        <w:rPr>
          <w:rFonts w:ascii="Times New Roman" w:eastAsia="Times New Roman" w:hAnsi="Times New Roman" w:cs="Times New Roman"/>
          <w:sz w:val="24"/>
          <w:szCs w:val="24"/>
        </w:rPr>
        <w:t xml:space="preserve">Aplikasi mobile </w:t>
      </w:r>
      <w:r w:rsidR="002E29A8" w:rsidRPr="00A94C58">
        <w:rPr>
          <w:rFonts w:ascii="Times New Roman" w:eastAsia="Times New Roman" w:hAnsi="Times New Roman" w:cs="Times New Roman"/>
          <w:sz w:val="24"/>
          <w:szCs w:val="24"/>
        </w:rPr>
        <w:t xml:space="preserve">menjauh dari system </w:t>
      </w:r>
      <w:r w:rsidR="002308DC" w:rsidRPr="00A94C58">
        <w:rPr>
          <w:rFonts w:ascii="Times New Roman" w:eastAsia="Times New Roman" w:hAnsi="Times New Roman" w:cs="Times New Roman"/>
          <w:sz w:val="24"/>
          <w:szCs w:val="24"/>
        </w:rPr>
        <w:t xml:space="preserve">perangkat lunak terintegrasi yang umumnnya ditemukan </w:t>
      </w:r>
      <w:r w:rsidR="00C62F27" w:rsidRPr="00A94C58">
        <w:rPr>
          <w:rFonts w:ascii="Times New Roman" w:eastAsia="Times New Roman" w:hAnsi="Times New Roman" w:cs="Times New Roman"/>
          <w:sz w:val="24"/>
          <w:szCs w:val="24"/>
        </w:rPr>
        <w:t>di PC</w:t>
      </w:r>
      <w:sdt>
        <w:sdtPr>
          <w:rPr>
            <w:rFonts w:ascii="Times New Roman" w:eastAsia="Times New Roman" w:hAnsi="Times New Roman" w:cs="Times New Roman"/>
            <w:sz w:val="24"/>
            <w:szCs w:val="24"/>
          </w:rPr>
          <w:id w:val="-693842464"/>
          <w:citation/>
        </w:sdtPr>
        <w:sdtEndPr/>
        <w:sdtContent>
          <w:r w:rsidR="00533097" w:rsidRPr="00A94C58">
            <w:rPr>
              <w:rFonts w:ascii="Times New Roman" w:eastAsia="Times New Roman" w:hAnsi="Times New Roman" w:cs="Times New Roman"/>
              <w:sz w:val="24"/>
              <w:szCs w:val="24"/>
            </w:rPr>
            <w:fldChar w:fldCharType="begin"/>
          </w:r>
          <w:r w:rsidR="00533097" w:rsidRPr="00A94C58">
            <w:rPr>
              <w:rFonts w:ascii="Times New Roman" w:hAnsi="Times New Roman" w:cs="Times New Roman"/>
              <w:sz w:val="24"/>
              <w:szCs w:val="24"/>
            </w:rPr>
            <w:instrText xml:space="preserve"> CITATION Yus231 \l 1033 </w:instrText>
          </w:r>
          <w:r w:rsidR="00533097" w:rsidRPr="00A94C58">
            <w:rPr>
              <w:rFonts w:ascii="Times New Roman" w:eastAsia="Times New Roman" w:hAnsi="Times New Roman" w:cs="Times New Roman"/>
              <w:sz w:val="24"/>
              <w:szCs w:val="24"/>
            </w:rPr>
            <w:fldChar w:fldCharType="separate"/>
          </w:r>
          <w:r w:rsidR="0089344C">
            <w:rPr>
              <w:rFonts w:ascii="Times New Roman" w:hAnsi="Times New Roman" w:cs="Times New Roman"/>
              <w:noProof/>
              <w:sz w:val="24"/>
              <w:szCs w:val="24"/>
            </w:rPr>
            <w:t xml:space="preserve"> </w:t>
          </w:r>
          <w:r w:rsidR="0089344C" w:rsidRPr="0089344C">
            <w:rPr>
              <w:rFonts w:ascii="Times New Roman" w:hAnsi="Times New Roman" w:cs="Times New Roman"/>
              <w:noProof/>
              <w:sz w:val="24"/>
              <w:szCs w:val="24"/>
            </w:rPr>
            <w:t>(Yusuf Wahyu Setiya Putra, 2023)</w:t>
          </w:r>
          <w:r w:rsidR="00533097" w:rsidRPr="00A94C58">
            <w:rPr>
              <w:rFonts w:ascii="Times New Roman" w:eastAsia="Times New Roman" w:hAnsi="Times New Roman" w:cs="Times New Roman"/>
              <w:sz w:val="24"/>
              <w:szCs w:val="24"/>
            </w:rPr>
            <w:fldChar w:fldCharType="end"/>
          </w:r>
        </w:sdtContent>
      </w:sdt>
    </w:p>
    <w:p w14:paraId="7C0DDD00" w14:textId="310242BD" w:rsidR="7D5494AC" w:rsidRPr="00A94C58" w:rsidRDefault="007B52EB" w:rsidP="00E862D3">
      <w:pPr>
        <w:pStyle w:val="Heading3"/>
        <w:spacing w:line="276" w:lineRule="auto"/>
        <w:rPr>
          <w:rFonts w:ascii="Times New Roman" w:hAnsi="Times New Roman" w:cs="Times New Roman"/>
          <w:color w:val="auto"/>
        </w:rPr>
      </w:pPr>
      <w:bookmarkStart w:id="17" w:name="_Toc198853851"/>
      <w:bookmarkStart w:id="18" w:name="_Toc199491688"/>
      <w:r w:rsidRPr="00A94C58">
        <w:rPr>
          <w:rFonts w:ascii="Times New Roman" w:hAnsi="Times New Roman" w:cs="Times New Roman"/>
          <w:color w:val="auto"/>
        </w:rPr>
        <w:t xml:space="preserve">2.2 </w:t>
      </w:r>
      <w:r w:rsidR="3AFA871A" w:rsidRPr="00A94C58">
        <w:rPr>
          <w:rFonts w:ascii="Times New Roman" w:hAnsi="Times New Roman" w:cs="Times New Roman"/>
          <w:color w:val="auto"/>
        </w:rPr>
        <w:t>AI (ARTIFICIAL INTELLIGENCE)</w:t>
      </w:r>
      <w:bookmarkEnd w:id="17"/>
      <w:bookmarkEnd w:id="18"/>
    </w:p>
    <w:p w14:paraId="15209946" w14:textId="2609FCE0" w:rsidR="003C488C" w:rsidRPr="00A94C58" w:rsidRDefault="00796A3D" w:rsidP="00E862D3">
      <w:pPr>
        <w:spacing w:line="276" w:lineRule="auto"/>
        <w:ind w:firstLine="720"/>
        <w:jc w:val="both"/>
        <w:rPr>
          <w:rFonts w:ascii="Times New Roman" w:eastAsia="Times New Roman" w:hAnsi="Times New Roman" w:cs="Times New Roman"/>
          <w:sz w:val="24"/>
          <w:szCs w:val="24"/>
        </w:rPr>
      </w:pPr>
      <w:r w:rsidRPr="00A94C58">
        <w:rPr>
          <w:rFonts w:ascii="Times New Roman" w:eastAsia="Times New Roman" w:hAnsi="Times New Roman" w:cs="Times New Roman"/>
          <w:sz w:val="24"/>
          <w:szCs w:val="24"/>
        </w:rPr>
        <w:t xml:space="preserve">AI adalah Kecerdasan Buatan, seperti kepanjangan AI yaitu </w:t>
      </w:r>
      <w:r w:rsidRPr="00A94C58">
        <w:rPr>
          <w:rFonts w:ascii="Times New Roman" w:eastAsia="Times New Roman" w:hAnsi="Times New Roman" w:cs="Times New Roman"/>
          <w:i/>
          <w:sz w:val="24"/>
          <w:szCs w:val="24"/>
        </w:rPr>
        <w:t>Artificial Intelligence,</w:t>
      </w:r>
      <w:r w:rsidRPr="00A94C58">
        <w:rPr>
          <w:rFonts w:ascii="Times New Roman" w:eastAsia="Times New Roman" w:hAnsi="Times New Roman" w:cs="Times New Roman"/>
          <w:sz w:val="24"/>
          <w:szCs w:val="24"/>
        </w:rPr>
        <w:t xml:space="preserve"> AI merupakan teknologi yang dirancang untuk membuat sistem komputer mampu meniru kemampuan intelektual manusia. AI memungkinkan komputer untuk belajar dari pengalaman, mengidentifikasi pola, membuat keputusan, dan menyelesaikan tugas-tugas kompleks dengan cepat dan efisien</w:t>
      </w:r>
      <w:sdt>
        <w:sdtPr>
          <w:rPr>
            <w:rFonts w:ascii="Times New Roman" w:eastAsia="Times New Roman" w:hAnsi="Times New Roman" w:cs="Times New Roman"/>
            <w:sz w:val="24"/>
            <w:szCs w:val="24"/>
          </w:rPr>
          <w:id w:val="63147879"/>
          <w:citation/>
        </w:sdtPr>
        <w:sdtEndPr/>
        <w:sdtContent>
          <w:r w:rsidR="00CA0506" w:rsidRPr="00A94C58">
            <w:rPr>
              <w:rFonts w:ascii="Times New Roman" w:eastAsia="Times New Roman" w:hAnsi="Times New Roman" w:cs="Times New Roman"/>
              <w:sz w:val="24"/>
              <w:szCs w:val="24"/>
            </w:rPr>
            <w:fldChar w:fldCharType="begin"/>
          </w:r>
          <w:r w:rsidR="00CA0506" w:rsidRPr="00A94C58">
            <w:rPr>
              <w:rFonts w:ascii="Times New Roman" w:eastAsia="Times New Roman" w:hAnsi="Times New Roman" w:cs="Times New Roman"/>
              <w:sz w:val="24"/>
              <w:szCs w:val="24"/>
            </w:rPr>
            <w:instrText xml:space="preserve"> CITATION Moh \l 1033 </w:instrText>
          </w:r>
          <w:r w:rsidR="00CA0506" w:rsidRPr="00A94C58">
            <w:rPr>
              <w:rFonts w:ascii="Times New Roman" w:eastAsia="Times New Roman" w:hAnsi="Times New Roman" w:cs="Times New Roman"/>
              <w:sz w:val="24"/>
              <w:szCs w:val="24"/>
            </w:rPr>
            <w:fldChar w:fldCharType="separate"/>
          </w:r>
          <w:r w:rsidR="0089344C">
            <w:rPr>
              <w:rFonts w:ascii="Times New Roman" w:eastAsia="Times New Roman" w:hAnsi="Times New Roman" w:cs="Times New Roman"/>
              <w:noProof/>
              <w:sz w:val="24"/>
              <w:szCs w:val="24"/>
            </w:rPr>
            <w:t xml:space="preserve"> </w:t>
          </w:r>
          <w:r w:rsidR="0089344C" w:rsidRPr="0089344C">
            <w:rPr>
              <w:rFonts w:ascii="Times New Roman" w:eastAsia="Times New Roman" w:hAnsi="Times New Roman" w:cs="Times New Roman"/>
              <w:noProof/>
              <w:sz w:val="24"/>
              <w:szCs w:val="24"/>
            </w:rPr>
            <w:t>(Ismail, n.d.)</w:t>
          </w:r>
          <w:r w:rsidR="00CA0506" w:rsidRPr="00A94C58">
            <w:rPr>
              <w:rFonts w:ascii="Times New Roman" w:eastAsia="Times New Roman" w:hAnsi="Times New Roman" w:cs="Times New Roman"/>
              <w:sz w:val="24"/>
              <w:szCs w:val="24"/>
            </w:rPr>
            <w:fldChar w:fldCharType="end"/>
          </w:r>
        </w:sdtContent>
      </w:sdt>
      <w:r w:rsidR="00B6180E" w:rsidRPr="00A94C58">
        <w:rPr>
          <w:rFonts w:ascii="Times New Roman" w:eastAsia="Times New Roman" w:hAnsi="Times New Roman" w:cs="Times New Roman"/>
          <w:sz w:val="24"/>
          <w:szCs w:val="24"/>
        </w:rPr>
        <w:t xml:space="preserve"> </w:t>
      </w:r>
      <w:r w:rsidR="00B6180E" w:rsidRPr="00A94C58">
        <w:rPr>
          <w:rFonts w:ascii="Times New Roman" w:eastAsia="Times New Roman" w:hAnsi="Times New Roman" w:cs="Times New Roman"/>
          <w:i/>
          <w:sz w:val="24"/>
          <w:szCs w:val="24"/>
        </w:rPr>
        <w:t>Artificial Intelligence</w:t>
      </w:r>
      <w:r w:rsidR="00B6180E" w:rsidRPr="00A94C58">
        <w:rPr>
          <w:rFonts w:ascii="Times New Roman" w:eastAsia="Times New Roman" w:hAnsi="Times New Roman" w:cs="Times New Roman"/>
          <w:sz w:val="24"/>
          <w:szCs w:val="24"/>
        </w:rPr>
        <w:t xml:space="preserve"> mampu menghubungkan setiap perangkat, hingga seseorang dapat mengotomatisasi semua perangkat tanpa harus berada di lokasi</w:t>
      </w:r>
      <w:sdt>
        <w:sdtPr>
          <w:rPr>
            <w:rFonts w:ascii="Times New Roman" w:eastAsia="Times New Roman" w:hAnsi="Times New Roman" w:cs="Times New Roman"/>
            <w:sz w:val="24"/>
            <w:szCs w:val="24"/>
          </w:rPr>
          <w:id w:val="709846113"/>
          <w:citation/>
        </w:sdtPr>
        <w:sdtEndPr/>
        <w:sdtContent>
          <w:r w:rsidR="00FA72F0" w:rsidRPr="00A94C58">
            <w:rPr>
              <w:rFonts w:ascii="Times New Roman" w:eastAsia="Times New Roman" w:hAnsi="Times New Roman" w:cs="Times New Roman"/>
              <w:sz w:val="24"/>
              <w:szCs w:val="24"/>
            </w:rPr>
            <w:fldChar w:fldCharType="begin"/>
          </w:r>
          <w:r w:rsidR="00FA72F0" w:rsidRPr="00A94C58">
            <w:rPr>
              <w:rFonts w:ascii="Times New Roman" w:eastAsia="Times New Roman" w:hAnsi="Times New Roman" w:cs="Times New Roman"/>
              <w:sz w:val="24"/>
              <w:szCs w:val="24"/>
            </w:rPr>
            <w:instrText xml:space="preserve"> CITATION MSo21 \l 1033 </w:instrText>
          </w:r>
          <w:r w:rsidR="00FA72F0" w:rsidRPr="00A94C58">
            <w:rPr>
              <w:rFonts w:ascii="Times New Roman" w:eastAsia="Times New Roman" w:hAnsi="Times New Roman" w:cs="Times New Roman"/>
              <w:sz w:val="24"/>
              <w:szCs w:val="24"/>
            </w:rPr>
            <w:fldChar w:fldCharType="separate"/>
          </w:r>
          <w:r w:rsidR="0089344C">
            <w:rPr>
              <w:rFonts w:ascii="Times New Roman" w:eastAsia="Times New Roman" w:hAnsi="Times New Roman" w:cs="Times New Roman"/>
              <w:noProof/>
              <w:sz w:val="24"/>
              <w:szCs w:val="24"/>
            </w:rPr>
            <w:t xml:space="preserve"> </w:t>
          </w:r>
          <w:r w:rsidR="0089344C" w:rsidRPr="0089344C">
            <w:rPr>
              <w:rFonts w:ascii="Times New Roman" w:eastAsia="Times New Roman" w:hAnsi="Times New Roman" w:cs="Times New Roman"/>
              <w:noProof/>
              <w:sz w:val="24"/>
              <w:szCs w:val="24"/>
            </w:rPr>
            <w:t>(Lubis, 2021)</w:t>
          </w:r>
          <w:r w:rsidR="00FA72F0" w:rsidRPr="00A94C58">
            <w:rPr>
              <w:rFonts w:ascii="Times New Roman" w:eastAsia="Times New Roman" w:hAnsi="Times New Roman" w:cs="Times New Roman"/>
              <w:sz w:val="24"/>
              <w:szCs w:val="24"/>
            </w:rPr>
            <w:fldChar w:fldCharType="end"/>
          </w:r>
        </w:sdtContent>
      </w:sdt>
    </w:p>
    <w:p w14:paraId="504591A2" w14:textId="5CC37358" w:rsidR="00E25BE1" w:rsidRPr="00A94C58" w:rsidRDefault="09DD5796" w:rsidP="00E862D3">
      <w:pPr>
        <w:pStyle w:val="Heading3"/>
        <w:spacing w:line="276" w:lineRule="auto"/>
        <w:rPr>
          <w:rFonts w:ascii="Times New Roman" w:hAnsi="Times New Roman" w:cs="Times New Roman"/>
          <w:color w:val="auto"/>
        </w:rPr>
      </w:pPr>
      <w:bookmarkStart w:id="19" w:name="_Toc198853852"/>
      <w:bookmarkStart w:id="20" w:name="_Toc199491689"/>
      <w:r w:rsidRPr="00A94C58">
        <w:rPr>
          <w:rFonts w:ascii="Times New Roman" w:hAnsi="Times New Roman" w:cs="Times New Roman"/>
          <w:color w:val="auto"/>
        </w:rPr>
        <w:t>2.3</w:t>
      </w:r>
      <w:r w:rsidR="0096F090" w:rsidRPr="00A94C58">
        <w:rPr>
          <w:rFonts w:ascii="Times New Roman" w:hAnsi="Times New Roman" w:cs="Times New Roman"/>
          <w:color w:val="auto"/>
        </w:rPr>
        <w:t xml:space="preserve"> </w:t>
      </w:r>
      <w:r w:rsidR="00A912B0" w:rsidRPr="00A94C58">
        <w:rPr>
          <w:rFonts w:ascii="Times New Roman" w:hAnsi="Times New Roman" w:cs="Times New Roman"/>
          <w:color w:val="000000" w:themeColor="text1"/>
        </w:rPr>
        <w:t>CHATBOT</w:t>
      </w:r>
      <w:bookmarkEnd w:id="19"/>
      <w:bookmarkEnd w:id="20"/>
    </w:p>
    <w:p w14:paraId="594DF142" w14:textId="5D31494B" w:rsidR="00B60E04" w:rsidRPr="00A94C58" w:rsidRDefault="00A912B0" w:rsidP="00E862D3">
      <w:pPr>
        <w:spacing w:line="276" w:lineRule="auto"/>
        <w:ind w:firstLine="720"/>
        <w:jc w:val="both"/>
        <w:rPr>
          <w:rFonts w:ascii="Times New Roman" w:hAnsi="Times New Roman" w:cs="Times New Roman"/>
          <w:color w:val="FF0000"/>
          <w:sz w:val="24"/>
          <w:szCs w:val="24"/>
          <w:lang w:val="en-ID"/>
        </w:rPr>
      </w:pPr>
      <w:r w:rsidRPr="00A94C58">
        <w:rPr>
          <w:rFonts w:ascii="Times New Roman" w:hAnsi="Times New Roman" w:cs="Times New Roman"/>
          <w:i/>
          <w:color w:val="000000" w:themeColor="text1"/>
          <w:sz w:val="24"/>
          <w:szCs w:val="24"/>
        </w:rPr>
        <w:t>Chatbot</w:t>
      </w:r>
      <w:r w:rsidRPr="00A94C58">
        <w:rPr>
          <w:rFonts w:ascii="Times New Roman" w:hAnsi="Times New Roman" w:cs="Times New Roman"/>
          <w:color w:val="000000" w:themeColor="text1"/>
          <w:sz w:val="24"/>
          <w:szCs w:val="24"/>
        </w:rPr>
        <w:t xml:space="preserve"> adalah sebuah program komputer yang bertujuan untuk mensimulasikan sebuah kecerdasan buatan untuk dapat melakukan sebuah percakapan dengan manusia</w:t>
      </w:r>
      <w:r w:rsidR="00DD6DC6" w:rsidRPr="00A94C58">
        <w:rPr>
          <w:rFonts w:ascii="Times New Roman" w:hAnsi="Times New Roman" w:cs="Times New Roman"/>
          <w:color w:val="000000" w:themeColor="text1"/>
          <w:sz w:val="24"/>
          <w:szCs w:val="24"/>
        </w:rPr>
        <w:t>.</w:t>
      </w:r>
      <w:r w:rsidRPr="00A94C58">
        <w:rPr>
          <w:rFonts w:ascii="Times New Roman" w:hAnsi="Times New Roman" w:cs="Times New Roman"/>
          <w:color w:val="000000" w:themeColor="text1"/>
          <w:sz w:val="24"/>
          <w:szCs w:val="24"/>
        </w:rPr>
        <w:t xml:space="preserve"> </w:t>
      </w:r>
      <w:r w:rsidRPr="00A94C58">
        <w:rPr>
          <w:rFonts w:ascii="Times New Roman" w:hAnsi="Times New Roman" w:cs="Times New Roman"/>
          <w:i/>
          <w:iCs/>
          <w:color w:val="000000" w:themeColor="text1"/>
          <w:sz w:val="24"/>
          <w:szCs w:val="24"/>
        </w:rPr>
        <w:t xml:space="preserve">Chatbot </w:t>
      </w:r>
      <w:r w:rsidRPr="00A94C58">
        <w:rPr>
          <w:rFonts w:ascii="Times New Roman" w:hAnsi="Times New Roman" w:cs="Times New Roman"/>
          <w:color w:val="000000" w:themeColor="text1"/>
          <w:sz w:val="24"/>
          <w:szCs w:val="24"/>
        </w:rPr>
        <w:t xml:space="preserve">merupakan implementasi dari bidang ilmu </w:t>
      </w:r>
      <w:r w:rsidRPr="00A94C58">
        <w:rPr>
          <w:rFonts w:ascii="Times New Roman" w:hAnsi="Times New Roman" w:cs="Times New Roman"/>
          <w:color w:val="000000" w:themeColor="text1"/>
          <w:sz w:val="24"/>
          <w:szCs w:val="24"/>
        </w:rPr>
        <w:lastRenderedPageBreak/>
        <w:t xml:space="preserve">pengolahan bahasa alami, pembelajaran mesin, rekayasa perangkat lunak dan kecerdasan buatan. </w:t>
      </w:r>
      <w:r w:rsidRPr="00A94C58">
        <w:rPr>
          <w:rFonts w:ascii="Times New Roman" w:hAnsi="Times New Roman" w:cs="Times New Roman"/>
          <w:i/>
          <w:iCs/>
          <w:color w:val="000000" w:themeColor="text1"/>
          <w:sz w:val="24"/>
          <w:szCs w:val="24"/>
        </w:rPr>
        <w:t xml:space="preserve">Chatbot </w:t>
      </w:r>
      <w:r w:rsidRPr="00A94C58">
        <w:rPr>
          <w:rFonts w:ascii="Times New Roman" w:hAnsi="Times New Roman" w:cs="Times New Roman"/>
          <w:color w:val="000000" w:themeColor="text1"/>
          <w:sz w:val="24"/>
          <w:szCs w:val="24"/>
        </w:rPr>
        <w:t>dirancang untuk mensimulasikan percakapan dengan manusia menggunakan aturan atau kecerdasan buatan melalui antarmuka percakapan melalui teks tertulis atau lisan</w:t>
      </w:r>
      <w:r w:rsidR="00DD6DC6" w:rsidRPr="00A94C58">
        <w:rPr>
          <w:rFonts w:ascii="Times New Roman" w:hAnsi="Times New Roman" w:cs="Times New Roman"/>
          <w:color w:val="000000" w:themeColor="text1"/>
          <w:sz w:val="24"/>
          <w:szCs w:val="24"/>
        </w:rPr>
        <w:t xml:space="preserve"> </w:t>
      </w:r>
      <w:sdt>
        <w:sdtPr>
          <w:rPr>
            <w:rFonts w:ascii="Times New Roman" w:hAnsi="Times New Roman" w:cs="Times New Roman"/>
            <w:color w:val="000000" w:themeColor="text1"/>
            <w:sz w:val="24"/>
            <w:szCs w:val="24"/>
          </w:rPr>
          <w:id w:val="764041332"/>
          <w:citation/>
        </w:sdtPr>
        <w:sdtEndPr/>
        <w:sdtContent>
          <w:r w:rsidR="00DD6DC6" w:rsidRPr="00A94C58">
            <w:rPr>
              <w:rFonts w:ascii="Times New Roman" w:hAnsi="Times New Roman" w:cs="Times New Roman"/>
              <w:color w:val="000000" w:themeColor="text1"/>
              <w:sz w:val="24"/>
              <w:szCs w:val="24"/>
            </w:rPr>
            <w:fldChar w:fldCharType="begin"/>
          </w:r>
          <w:r w:rsidR="00DD6DC6" w:rsidRPr="00A94C58">
            <w:rPr>
              <w:rFonts w:ascii="Times New Roman" w:hAnsi="Times New Roman" w:cs="Times New Roman"/>
              <w:color w:val="000000" w:themeColor="text1"/>
              <w:sz w:val="24"/>
              <w:szCs w:val="24"/>
            </w:rPr>
            <w:instrText xml:space="preserve"> CITATION MSS \l 1033 </w:instrText>
          </w:r>
          <w:r w:rsidR="00DD6DC6" w:rsidRPr="00A94C58">
            <w:rPr>
              <w:rFonts w:ascii="Times New Roman" w:hAnsi="Times New Roman" w:cs="Times New Roman"/>
              <w:color w:val="000000" w:themeColor="text1"/>
              <w:sz w:val="24"/>
              <w:szCs w:val="24"/>
            </w:rPr>
            <w:fldChar w:fldCharType="separate"/>
          </w:r>
          <w:r w:rsidR="0089344C" w:rsidRPr="0089344C">
            <w:rPr>
              <w:rFonts w:ascii="Times New Roman" w:hAnsi="Times New Roman" w:cs="Times New Roman"/>
              <w:noProof/>
              <w:color w:val="000000" w:themeColor="text1"/>
              <w:sz w:val="24"/>
              <w:szCs w:val="24"/>
            </w:rPr>
            <w:t>(Sholeh, n.d.)</w:t>
          </w:r>
          <w:r w:rsidR="00DD6DC6" w:rsidRPr="00A94C58">
            <w:rPr>
              <w:rFonts w:ascii="Times New Roman" w:hAnsi="Times New Roman" w:cs="Times New Roman"/>
              <w:color w:val="000000" w:themeColor="text1"/>
              <w:sz w:val="24"/>
              <w:szCs w:val="24"/>
            </w:rPr>
            <w:fldChar w:fldCharType="end"/>
          </w:r>
        </w:sdtContent>
      </w:sdt>
      <w:r w:rsidR="001323E9" w:rsidRPr="00A94C58">
        <w:rPr>
          <w:rFonts w:ascii="Times New Roman" w:hAnsi="Times New Roman" w:cs="Times New Roman"/>
          <w:color w:val="000000" w:themeColor="text1"/>
          <w:sz w:val="24"/>
          <w:szCs w:val="24"/>
        </w:rPr>
        <w:t xml:space="preserve"> </w:t>
      </w:r>
      <w:r w:rsidR="00706EB4" w:rsidRPr="00A94C58">
        <w:rPr>
          <w:rFonts w:ascii="Times New Roman" w:hAnsi="Times New Roman" w:cs="Times New Roman"/>
          <w:color w:val="000000" w:themeColor="text1"/>
          <w:sz w:val="24"/>
          <w:szCs w:val="24"/>
        </w:rPr>
        <w:t xml:space="preserve">Organisasi di seluruh industri menggunakan chatbot untuk menyederhanakan pengalaman pelanggan, meningkatkan efisiensi operasional, dan mengurangi biaya </w:t>
      </w:r>
      <w:sdt>
        <w:sdtPr>
          <w:rPr>
            <w:rFonts w:ascii="Times New Roman" w:hAnsi="Times New Roman" w:cs="Times New Roman"/>
            <w:color w:val="000000" w:themeColor="text1"/>
            <w:sz w:val="24"/>
            <w:szCs w:val="24"/>
          </w:rPr>
          <w:id w:val="-175661870"/>
          <w:citation/>
        </w:sdtPr>
        <w:sdtEndPr/>
        <w:sdtContent>
          <w:r w:rsidR="00706EB4" w:rsidRPr="00A94C58">
            <w:rPr>
              <w:rFonts w:ascii="Times New Roman" w:hAnsi="Times New Roman" w:cs="Times New Roman"/>
              <w:color w:val="000000" w:themeColor="text1"/>
              <w:sz w:val="24"/>
              <w:szCs w:val="24"/>
            </w:rPr>
            <w:fldChar w:fldCharType="begin"/>
          </w:r>
          <w:r w:rsidR="00706EB4" w:rsidRPr="00A94C58">
            <w:rPr>
              <w:rFonts w:ascii="Times New Roman" w:hAnsi="Times New Roman" w:cs="Times New Roman"/>
              <w:color w:val="000000" w:themeColor="text1"/>
              <w:sz w:val="24"/>
              <w:szCs w:val="24"/>
            </w:rPr>
            <w:instrText xml:space="preserve"> CITATION Apa \l 1033 </w:instrText>
          </w:r>
          <w:r w:rsidR="00706EB4" w:rsidRPr="00A94C58">
            <w:rPr>
              <w:rFonts w:ascii="Times New Roman" w:hAnsi="Times New Roman" w:cs="Times New Roman"/>
              <w:color w:val="000000" w:themeColor="text1"/>
              <w:sz w:val="24"/>
              <w:szCs w:val="24"/>
            </w:rPr>
            <w:fldChar w:fldCharType="separate"/>
          </w:r>
          <w:r w:rsidR="0089344C" w:rsidRPr="0089344C">
            <w:rPr>
              <w:rFonts w:ascii="Times New Roman" w:hAnsi="Times New Roman" w:cs="Times New Roman"/>
              <w:noProof/>
              <w:color w:val="000000" w:themeColor="text1"/>
              <w:sz w:val="24"/>
              <w:szCs w:val="24"/>
            </w:rPr>
            <w:t>(AWS Amazon, n.d.)</w:t>
          </w:r>
          <w:r w:rsidR="00706EB4" w:rsidRPr="00A94C58">
            <w:rPr>
              <w:rFonts w:ascii="Times New Roman" w:hAnsi="Times New Roman" w:cs="Times New Roman"/>
              <w:color w:val="000000" w:themeColor="text1"/>
              <w:sz w:val="24"/>
              <w:szCs w:val="24"/>
            </w:rPr>
            <w:fldChar w:fldCharType="end"/>
          </w:r>
        </w:sdtContent>
      </w:sdt>
    </w:p>
    <w:p w14:paraId="0442745A" w14:textId="52E443B7" w:rsidR="5176D690" w:rsidRPr="00A94C58" w:rsidRDefault="5176D690" w:rsidP="00E862D3">
      <w:pPr>
        <w:spacing w:line="276" w:lineRule="auto"/>
        <w:rPr>
          <w:rFonts w:ascii="Times New Roman" w:hAnsi="Times New Roman" w:cs="Times New Roman"/>
          <w:sz w:val="24"/>
          <w:szCs w:val="24"/>
        </w:rPr>
      </w:pPr>
    </w:p>
    <w:p w14:paraId="3621768F" w14:textId="6F2F7F78" w:rsidR="00394455" w:rsidRPr="0054766E" w:rsidRDefault="00394455" w:rsidP="00E862D3">
      <w:pPr>
        <w:pStyle w:val="Heading2"/>
        <w:spacing w:line="276" w:lineRule="auto"/>
        <w:rPr>
          <w:rFonts w:ascii="Times New Roman" w:hAnsi="Times New Roman" w:cs="Times New Roman"/>
          <w:b/>
          <w:bCs/>
          <w:color w:val="auto"/>
          <w:sz w:val="24"/>
          <w:szCs w:val="24"/>
        </w:rPr>
      </w:pPr>
      <w:bookmarkStart w:id="21" w:name="_Toc198853856"/>
      <w:bookmarkStart w:id="22" w:name="_Toc199491690"/>
      <w:r w:rsidRPr="00A94C58">
        <w:rPr>
          <w:rFonts w:ascii="Times New Roman" w:hAnsi="Times New Roman" w:cs="Times New Roman"/>
          <w:b/>
          <w:bCs/>
          <w:color w:val="auto"/>
          <w:sz w:val="24"/>
          <w:szCs w:val="24"/>
        </w:rPr>
        <w:t xml:space="preserve">BAB 3 </w:t>
      </w:r>
      <w:bookmarkEnd w:id="14"/>
      <w:r w:rsidR="7B511B56" w:rsidRPr="00A94C58">
        <w:rPr>
          <w:rFonts w:ascii="Times New Roman" w:hAnsi="Times New Roman" w:cs="Times New Roman"/>
          <w:b/>
          <w:bCs/>
          <w:color w:val="auto"/>
          <w:sz w:val="24"/>
          <w:szCs w:val="24"/>
        </w:rPr>
        <w:t>TAHAP</w:t>
      </w:r>
      <w:r w:rsidRPr="00A94C58">
        <w:rPr>
          <w:rFonts w:ascii="Times New Roman" w:hAnsi="Times New Roman" w:cs="Times New Roman"/>
          <w:b/>
          <w:color w:val="auto"/>
          <w:sz w:val="24"/>
          <w:szCs w:val="24"/>
        </w:rPr>
        <w:t xml:space="preserve"> </w:t>
      </w:r>
      <w:r w:rsidR="003E42BF" w:rsidRPr="0054766E">
        <w:rPr>
          <w:rFonts w:ascii="Times New Roman" w:hAnsi="Times New Roman" w:cs="Times New Roman"/>
          <w:b/>
          <w:bCs/>
          <w:color w:val="auto"/>
          <w:sz w:val="24"/>
          <w:szCs w:val="24"/>
        </w:rPr>
        <w:t>PELAKSANAAN</w:t>
      </w:r>
      <w:bookmarkEnd w:id="21"/>
      <w:bookmarkEnd w:id="22"/>
    </w:p>
    <w:p w14:paraId="391FBDEA" w14:textId="77777777" w:rsidR="0054766E" w:rsidRPr="0054766E" w:rsidRDefault="00F57C67" w:rsidP="00E862D3">
      <w:pPr>
        <w:keepNext/>
        <w:spacing w:line="276" w:lineRule="auto"/>
        <w:jc w:val="center"/>
        <w:rPr>
          <w:rFonts w:ascii="Times New Roman" w:hAnsi="Times New Roman" w:cs="Times New Roman"/>
          <w:sz w:val="24"/>
          <w:szCs w:val="24"/>
        </w:rPr>
      </w:pPr>
      <w:bookmarkStart w:id="23" w:name="_Toc97709917"/>
      <w:r w:rsidRPr="0054766E">
        <w:rPr>
          <w:rFonts w:ascii="Times New Roman" w:hAnsi="Times New Roman" w:cs="Times New Roman"/>
          <w:noProof/>
          <w:sz w:val="24"/>
          <w:szCs w:val="24"/>
          <w:lang w:val="en-ID"/>
        </w:rPr>
        <w:drawing>
          <wp:inline distT="0" distB="0" distL="0" distR="0" wp14:anchorId="19DCAC55" wp14:editId="73345D79">
            <wp:extent cx="4500289" cy="2513517"/>
            <wp:effectExtent l="0" t="0" r="0" b="1270"/>
            <wp:docPr id="545615596" name="Picture 3" descr="A several rectangular white and orange pa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15596" name="Picture 3" descr="A several rectangular white and orange pape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0289" cy="2513517"/>
                    </a:xfrm>
                    <a:prstGeom prst="rect">
                      <a:avLst/>
                    </a:prstGeom>
                    <a:noFill/>
                    <a:ln>
                      <a:noFill/>
                    </a:ln>
                  </pic:spPr>
                </pic:pic>
              </a:graphicData>
            </a:graphic>
          </wp:inline>
        </w:drawing>
      </w:r>
    </w:p>
    <w:p w14:paraId="4508FA61" w14:textId="0D311D55" w:rsidR="00F57C67" w:rsidRPr="0054766E" w:rsidRDefault="0054766E" w:rsidP="00E862D3">
      <w:pPr>
        <w:pStyle w:val="Caption"/>
        <w:spacing w:line="276" w:lineRule="auto"/>
        <w:jc w:val="center"/>
        <w:rPr>
          <w:rFonts w:ascii="Times New Roman" w:hAnsi="Times New Roman" w:cs="Times New Roman"/>
          <w:i w:val="0"/>
          <w:iCs w:val="0"/>
          <w:color w:val="auto"/>
          <w:sz w:val="24"/>
          <w:szCs w:val="24"/>
        </w:rPr>
      </w:pPr>
      <w:bookmarkStart w:id="24" w:name="_Toc199484190"/>
      <w:bookmarkStart w:id="25" w:name="_Toc199487993"/>
      <w:r w:rsidRPr="0054766E">
        <w:rPr>
          <w:rFonts w:ascii="Times New Roman" w:hAnsi="Times New Roman" w:cs="Times New Roman"/>
          <w:b/>
          <w:bCs/>
          <w:i w:val="0"/>
          <w:iCs w:val="0"/>
          <w:color w:val="auto"/>
          <w:sz w:val="24"/>
          <w:szCs w:val="24"/>
        </w:rPr>
        <w:t>Gambar 3.</w:t>
      </w:r>
      <w:r w:rsidRPr="0054766E">
        <w:rPr>
          <w:rFonts w:ascii="Times New Roman" w:hAnsi="Times New Roman" w:cs="Times New Roman"/>
          <w:b/>
          <w:bCs/>
          <w:i w:val="0"/>
          <w:iCs w:val="0"/>
          <w:color w:val="auto"/>
          <w:sz w:val="24"/>
          <w:szCs w:val="24"/>
        </w:rPr>
        <w:fldChar w:fldCharType="begin"/>
      </w:r>
      <w:r w:rsidRPr="0054766E">
        <w:rPr>
          <w:rFonts w:ascii="Times New Roman" w:hAnsi="Times New Roman" w:cs="Times New Roman"/>
          <w:b/>
          <w:bCs/>
          <w:i w:val="0"/>
          <w:iCs w:val="0"/>
          <w:color w:val="auto"/>
          <w:sz w:val="24"/>
          <w:szCs w:val="24"/>
        </w:rPr>
        <w:instrText xml:space="preserve"> SEQ Gambar_3. \* ARABIC </w:instrText>
      </w:r>
      <w:r w:rsidRPr="0054766E">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1</w:t>
      </w:r>
      <w:r w:rsidRPr="0054766E">
        <w:rPr>
          <w:rFonts w:ascii="Times New Roman" w:hAnsi="Times New Roman" w:cs="Times New Roman"/>
          <w:b/>
          <w:bCs/>
          <w:i w:val="0"/>
          <w:iCs w:val="0"/>
          <w:color w:val="auto"/>
          <w:sz w:val="24"/>
          <w:szCs w:val="24"/>
        </w:rPr>
        <w:fldChar w:fldCharType="end"/>
      </w:r>
      <w:r w:rsidRPr="0054766E">
        <w:rPr>
          <w:rFonts w:ascii="Times New Roman" w:hAnsi="Times New Roman" w:cs="Times New Roman"/>
          <w:i w:val="0"/>
          <w:iCs w:val="0"/>
          <w:color w:val="auto"/>
          <w:sz w:val="24"/>
          <w:szCs w:val="24"/>
        </w:rPr>
        <w:t xml:space="preserve"> Detail Operation</w:t>
      </w:r>
      <w:bookmarkEnd w:id="24"/>
      <w:bookmarkEnd w:id="25"/>
    </w:p>
    <w:p w14:paraId="3DBCC8A5" w14:textId="4125D5C2" w:rsidR="003867DF" w:rsidRPr="00A94C58" w:rsidRDefault="006E4464" w:rsidP="00E862D3">
      <w:pPr>
        <w:pStyle w:val="Heading3"/>
        <w:spacing w:line="276" w:lineRule="auto"/>
        <w:jc w:val="both"/>
        <w:rPr>
          <w:rFonts w:ascii="Times New Roman" w:hAnsi="Times New Roman" w:cs="Times New Roman"/>
          <w:color w:val="auto"/>
        </w:rPr>
      </w:pPr>
      <w:bookmarkStart w:id="26" w:name="_Toc199491691"/>
      <w:r w:rsidRPr="00A94C58">
        <w:rPr>
          <w:rFonts w:ascii="Times New Roman" w:hAnsi="Times New Roman" w:cs="Times New Roman"/>
          <w:color w:val="auto"/>
        </w:rPr>
        <w:t xml:space="preserve">3.1 </w:t>
      </w:r>
      <w:r w:rsidR="003867DF" w:rsidRPr="00A94C58">
        <w:rPr>
          <w:rFonts w:ascii="Times New Roman" w:hAnsi="Times New Roman" w:cs="Times New Roman"/>
          <w:color w:val="auto"/>
        </w:rPr>
        <w:t>RISET &amp; ANALISIS</w:t>
      </w:r>
      <w:bookmarkEnd w:id="26"/>
    </w:p>
    <w:p w14:paraId="4855B612" w14:textId="454CC4D5" w:rsidR="00964CCA" w:rsidRPr="00A94C58" w:rsidRDefault="00525715" w:rsidP="00E862D3">
      <w:pPr>
        <w:spacing w:line="276" w:lineRule="auto"/>
        <w:ind w:firstLine="709"/>
        <w:jc w:val="both"/>
        <w:rPr>
          <w:rFonts w:ascii="Times New Roman" w:hAnsi="Times New Roman" w:cs="Times New Roman"/>
          <w:sz w:val="24"/>
          <w:szCs w:val="24"/>
        </w:rPr>
      </w:pPr>
      <w:r w:rsidRPr="00A94C58">
        <w:rPr>
          <w:rFonts w:ascii="Times New Roman" w:hAnsi="Times New Roman" w:cs="Times New Roman"/>
          <w:sz w:val="24"/>
          <w:szCs w:val="24"/>
        </w:rPr>
        <w:t xml:space="preserve">Dalam tahapan ini kami </w:t>
      </w:r>
      <w:r w:rsidR="0084109C" w:rsidRPr="00A94C58">
        <w:rPr>
          <w:rFonts w:ascii="Times New Roman" w:hAnsi="Times New Roman" w:cs="Times New Roman"/>
          <w:sz w:val="24"/>
          <w:szCs w:val="24"/>
        </w:rPr>
        <w:t xml:space="preserve">akan melakukan riset target pengguna, </w:t>
      </w:r>
      <w:r w:rsidR="00B36498" w:rsidRPr="00A94C58">
        <w:rPr>
          <w:rFonts w:ascii="Times New Roman" w:hAnsi="Times New Roman" w:cs="Times New Roman"/>
          <w:sz w:val="24"/>
          <w:szCs w:val="24"/>
        </w:rPr>
        <w:t xml:space="preserve">fitur utama, Analisis pesaing, dan dokumentasi kebutuhan. </w:t>
      </w:r>
      <w:r w:rsidR="00EC3BE8" w:rsidRPr="00A94C58">
        <w:rPr>
          <w:rFonts w:ascii="Times New Roman" w:hAnsi="Times New Roman" w:cs="Times New Roman"/>
          <w:sz w:val="24"/>
          <w:szCs w:val="24"/>
        </w:rPr>
        <w:t>Target Pengguna</w:t>
      </w:r>
      <w:r w:rsidR="00941E94" w:rsidRPr="00A94C58">
        <w:rPr>
          <w:rFonts w:ascii="Times New Roman" w:hAnsi="Times New Roman" w:cs="Times New Roman"/>
          <w:sz w:val="24"/>
          <w:szCs w:val="24"/>
        </w:rPr>
        <w:t xml:space="preserve"> </w:t>
      </w:r>
      <w:r w:rsidR="00D72E5F" w:rsidRPr="00A94C58">
        <w:rPr>
          <w:rFonts w:ascii="Times New Roman" w:hAnsi="Times New Roman" w:cs="Times New Roman"/>
          <w:sz w:val="24"/>
          <w:szCs w:val="24"/>
        </w:rPr>
        <w:t xml:space="preserve">utama </w:t>
      </w:r>
      <w:r w:rsidR="00941E94" w:rsidRPr="00A94C58">
        <w:rPr>
          <w:rFonts w:ascii="Times New Roman" w:hAnsi="Times New Roman" w:cs="Times New Roman"/>
          <w:sz w:val="24"/>
          <w:szCs w:val="24"/>
        </w:rPr>
        <w:t>untuk aplikasi kami</w:t>
      </w:r>
      <w:r w:rsidR="000B0365" w:rsidRPr="00A94C58">
        <w:rPr>
          <w:rFonts w:ascii="Times New Roman" w:hAnsi="Times New Roman" w:cs="Times New Roman"/>
          <w:sz w:val="24"/>
          <w:szCs w:val="24"/>
        </w:rPr>
        <w:t xml:space="preserve"> yaitu</w:t>
      </w:r>
      <w:r w:rsidR="00EC3BE8" w:rsidRPr="00A94C58">
        <w:rPr>
          <w:rFonts w:ascii="Times New Roman" w:hAnsi="Times New Roman" w:cs="Times New Roman"/>
          <w:sz w:val="24"/>
          <w:szCs w:val="24"/>
        </w:rPr>
        <w:t xml:space="preserve"> Ibu rumah tangga dan anak kost yang membutuhkan manajemen bahan makanan sehari-hari. </w:t>
      </w:r>
      <w:r w:rsidR="003D0B2E" w:rsidRPr="00A94C58">
        <w:rPr>
          <w:rFonts w:ascii="Times New Roman" w:hAnsi="Times New Roman" w:cs="Times New Roman"/>
          <w:sz w:val="24"/>
          <w:szCs w:val="24"/>
        </w:rPr>
        <w:t>A</w:t>
      </w:r>
      <w:r w:rsidR="00964CCA" w:rsidRPr="00A94C58">
        <w:rPr>
          <w:rFonts w:ascii="Times New Roman" w:hAnsi="Times New Roman" w:cs="Times New Roman"/>
          <w:sz w:val="24"/>
          <w:szCs w:val="24"/>
        </w:rPr>
        <w:t>plikasi ini memiliki beberapa fitur</w:t>
      </w:r>
      <w:r w:rsidR="00F87927" w:rsidRPr="00A94C58">
        <w:rPr>
          <w:rFonts w:ascii="Times New Roman" w:hAnsi="Times New Roman" w:cs="Times New Roman"/>
          <w:sz w:val="24"/>
          <w:szCs w:val="24"/>
        </w:rPr>
        <w:t xml:space="preserve"> utama</w:t>
      </w:r>
      <w:r w:rsidR="00964CCA" w:rsidRPr="00A94C58">
        <w:rPr>
          <w:rFonts w:ascii="Times New Roman" w:hAnsi="Times New Roman" w:cs="Times New Roman"/>
          <w:sz w:val="24"/>
          <w:szCs w:val="24"/>
        </w:rPr>
        <w:t xml:space="preserve"> diantaranya: </w:t>
      </w:r>
    </w:p>
    <w:p w14:paraId="1B369B78" w14:textId="77777777" w:rsidR="00964CCA" w:rsidRPr="00A94C58" w:rsidRDefault="00964CCA" w:rsidP="00E862D3">
      <w:pPr>
        <w:pStyle w:val="ListParagraph"/>
        <w:numPr>
          <w:ilvl w:val="0"/>
          <w:numId w:val="24"/>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 xml:space="preserve">Analisis kebutuhan stok makanan </w:t>
      </w:r>
    </w:p>
    <w:p w14:paraId="18F716A6" w14:textId="2C726D0C" w:rsidR="00964CCA" w:rsidRPr="00A94C58" w:rsidRDefault="00964CCA" w:rsidP="00E862D3">
      <w:pPr>
        <w:pStyle w:val="ListParagraph"/>
        <w:spacing w:line="276" w:lineRule="auto"/>
        <w:ind w:left="502"/>
        <w:jc w:val="both"/>
        <w:rPr>
          <w:rFonts w:ascii="Times New Roman" w:hAnsi="Times New Roman" w:cs="Times New Roman"/>
          <w:sz w:val="24"/>
          <w:szCs w:val="24"/>
        </w:rPr>
      </w:pPr>
      <w:r w:rsidRPr="00A94C58">
        <w:rPr>
          <w:rFonts w:ascii="Times New Roman" w:hAnsi="Times New Roman" w:cs="Times New Roman"/>
          <w:sz w:val="24"/>
          <w:szCs w:val="24"/>
        </w:rPr>
        <w:t xml:space="preserve">Fitur ini merupakan fitur utama aplikasi yang menjadi unggulan. Melalui fitur ini pengguna dapat memasukkan data terkait preferensi tipe makanan, jenis kegiatan, durasi kebutuhan, serta jumlah orang yang terlibat. AI yang telah dilatih berdasarkan pola dan metode kerja ahli gizi kemudian menganalisis data pengguna dan melakukan profiling terkait kebutuhan stok </w:t>
      </w:r>
      <w:r w:rsidR="00674E32">
        <w:rPr>
          <w:rFonts w:ascii="Times New Roman" w:hAnsi="Times New Roman" w:cs="Times New Roman"/>
          <w:sz w:val="24"/>
          <w:szCs w:val="24"/>
        </w:rPr>
        <w:t>bahan baku</w:t>
      </w:r>
      <w:r w:rsidRPr="00A94C58">
        <w:rPr>
          <w:rFonts w:ascii="Times New Roman" w:hAnsi="Times New Roman" w:cs="Times New Roman"/>
          <w:sz w:val="24"/>
          <w:szCs w:val="24"/>
        </w:rPr>
        <w:t xml:space="preserve"> yang disesuaikan dengan entri pengguna. Sistem akan menampilkan daftar rekomendasi </w:t>
      </w:r>
      <w:r w:rsidR="00674E32">
        <w:rPr>
          <w:rFonts w:ascii="Times New Roman" w:hAnsi="Times New Roman" w:cs="Times New Roman"/>
          <w:sz w:val="24"/>
          <w:szCs w:val="24"/>
        </w:rPr>
        <w:t>bahan baku</w:t>
      </w:r>
      <w:r w:rsidRPr="00A94C58">
        <w:rPr>
          <w:rFonts w:ascii="Times New Roman" w:hAnsi="Times New Roman" w:cs="Times New Roman"/>
          <w:sz w:val="24"/>
          <w:szCs w:val="24"/>
        </w:rPr>
        <w:t xml:space="preserve"> beserta jumlah stok idealnya yang sudah disesuaikan untuk kemudian dipilih oleh pengguna sesuai kebutuhannya.</w:t>
      </w:r>
    </w:p>
    <w:p w14:paraId="5A2C9FCA" w14:textId="77777777" w:rsidR="00964CCA" w:rsidRPr="00A94C58" w:rsidRDefault="00964CCA" w:rsidP="00E862D3">
      <w:pPr>
        <w:pStyle w:val="ListParagraph"/>
        <w:numPr>
          <w:ilvl w:val="0"/>
          <w:numId w:val="24"/>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 xml:space="preserve">Fitur keranjang </w:t>
      </w:r>
    </w:p>
    <w:p w14:paraId="7CFAFF24" w14:textId="77777777" w:rsidR="00964CCA" w:rsidRPr="00A94C58" w:rsidRDefault="00964CCA" w:rsidP="00E862D3">
      <w:pPr>
        <w:pStyle w:val="ListParagraph"/>
        <w:spacing w:line="276" w:lineRule="auto"/>
        <w:ind w:left="502"/>
        <w:jc w:val="both"/>
        <w:rPr>
          <w:rFonts w:ascii="Times New Roman" w:hAnsi="Times New Roman" w:cs="Times New Roman"/>
          <w:sz w:val="24"/>
          <w:szCs w:val="24"/>
        </w:rPr>
      </w:pPr>
      <w:r w:rsidRPr="00A94C58">
        <w:rPr>
          <w:rFonts w:ascii="Times New Roman" w:hAnsi="Times New Roman" w:cs="Times New Roman"/>
          <w:sz w:val="24"/>
          <w:szCs w:val="24"/>
        </w:rPr>
        <w:t xml:space="preserve">Setelah pengguna mendapatkan daftar rekomendasi bahan makanan, pengguna dapat memilih beberapa produk yang mereka butuhkan untuk dimasukkan ke dalam keranjang. Fitur ini mirip dengan fitur keranjang pada </w:t>
      </w:r>
      <w:r w:rsidRPr="00A94C58">
        <w:rPr>
          <w:rFonts w:ascii="Times New Roman" w:hAnsi="Times New Roman" w:cs="Times New Roman"/>
          <w:i/>
          <w:sz w:val="24"/>
          <w:szCs w:val="24"/>
        </w:rPr>
        <w:lastRenderedPageBreak/>
        <w:t>marketplace</w:t>
      </w:r>
      <w:r w:rsidRPr="00A94C58">
        <w:rPr>
          <w:rFonts w:ascii="Times New Roman" w:hAnsi="Times New Roman" w:cs="Times New Roman"/>
          <w:sz w:val="24"/>
          <w:szCs w:val="24"/>
        </w:rPr>
        <w:t xml:space="preserve"> yang memungkinkan pengguna untuk menyimpan produk mereka sebelum melakukan </w:t>
      </w:r>
      <w:r w:rsidRPr="00A94C58">
        <w:rPr>
          <w:rFonts w:ascii="Times New Roman" w:hAnsi="Times New Roman" w:cs="Times New Roman"/>
          <w:i/>
          <w:sz w:val="24"/>
          <w:szCs w:val="24"/>
        </w:rPr>
        <w:t>checkout</w:t>
      </w:r>
      <w:r w:rsidRPr="00A94C58">
        <w:rPr>
          <w:rFonts w:ascii="Times New Roman" w:hAnsi="Times New Roman" w:cs="Times New Roman"/>
          <w:sz w:val="24"/>
          <w:szCs w:val="24"/>
        </w:rPr>
        <w:t xml:space="preserve"> transaksi. Dalam fitur ini juga pengguna dapat memilih supermarket mana yang ingin mereka tuju. </w:t>
      </w:r>
    </w:p>
    <w:p w14:paraId="441B0476" w14:textId="77777777" w:rsidR="00964CCA" w:rsidRPr="00A94C58" w:rsidRDefault="00964CCA" w:rsidP="00E862D3">
      <w:pPr>
        <w:pStyle w:val="ListParagraph"/>
        <w:numPr>
          <w:ilvl w:val="0"/>
          <w:numId w:val="24"/>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 xml:space="preserve">Transaksi </w:t>
      </w:r>
    </w:p>
    <w:p w14:paraId="5B86EA6C" w14:textId="77777777" w:rsidR="00964CCA" w:rsidRPr="00A94C58" w:rsidRDefault="00964CCA" w:rsidP="00E862D3">
      <w:pPr>
        <w:pStyle w:val="ListParagraph"/>
        <w:spacing w:line="276" w:lineRule="auto"/>
        <w:ind w:left="502"/>
        <w:jc w:val="both"/>
        <w:rPr>
          <w:rFonts w:ascii="Times New Roman" w:hAnsi="Times New Roman" w:cs="Times New Roman"/>
          <w:sz w:val="24"/>
          <w:szCs w:val="24"/>
        </w:rPr>
      </w:pPr>
      <w:r w:rsidRPr="00A94C58">
        <w:rPr>
          <w:rFonts w:ascii="Times New Roman" w:hAnsi="Times New Roman" w:cs="Times New Roman"/>
          <w:sz w:val="24"/>
          <w:szCs w:val="24"/>
        </w:rPr>
        <w:t xml:space="preserve">Melalui fitur ini, pengguna dapat melakukan transkasi pembelian produk supermarket yang sudah disimpan di keranjang sebelumnya. Di sini pengguna dapat melakukan pembayaran dan memilih jadwal untuk melakukan pick-up barang di supermarket. </w:t>
      </w:r>
    </w:p>
    <w:p w14:paraId="61DC1CFB" w14:textId="77777777" w:rsidR="00964CCA" w:rsidRPr="00A94C58" w:rsidRDefault="00964CCA" w:rsidP="00E862D3">
      <w:pPr>
        <w:pStyle w:val="ListParagraph"/>
        <w:numPr>
          <w:ilvl w:val="0"/>
          <w:numId w:val="24"/>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 xml:space="preserve">Inventory </w:t>
      </w:r>
    </w:p>
    <w:p w14:paraId="5450AAAA" w14:textId="77777777" w:rsidR="00964CCA" w:rsidRPr="00A94C58" w:rsidRDefault="00964CCA" w:rsidP="00E862D3">
      <w:pPr>
        <w:pStyle w:val="ListParagraph"/>
        <w:spacing w:line="276" w:lineRule="auto"/>
        <w:ind w:left="502"/>
        <w:jc w:val="both"/>
        <w:rPr>
          <w:rFonts w:ascii="Times New Roman" w:hAnsi="Times New Roman" w:cs="Times New Roman"/>
          <w:sz w:val="24"/>
          <w:szCs w:val="24"/>
        </w:rPr>
      </w:pPr>
      <w:r w:rsidRPr="00A94C58">
        <w:rPr>
          <w:rFonts w:ascii="Times New Roman" w:hAnsi="Times New Roman" w:cs="Times New Roman"/>
          <w:sz w:val="24"/>
          <w:szCs w:val="24"/>
        </w:rPr>
        <w:t xml:space="preserve">Pengguna dapat menyimpan produk yang mereka sudah beli baik itu produk dari supermarket maupun produk yang mereka beli di luar supermarket. Produk supermarket yang pengguna sudah beli melalui aplikasi akan otomatis masuk ke dalam </w:t>
      </w:r>
      <w:r w:rsidRPr="00A94C58">
        <w:rPr>
          <w:rFonts w:ascii="Times New Roman" w:hAnsi="Times New Roman" w:cs="Times New Roman"/>
          <w:i/>
          <w:iCs/>
          <w:sz w:val="24"/>
          <w:szCs w:val="24"/>
        </w:rPr>
        <w:t>inventory</w:t>
      </w:r>
      <w:r w:rsidRPr="00A94C58">
        <w:rPr>
          <w:rFonts w:ascii="Times New Roman" w:hAnsi="Times New Roman" w:cs="Times New Roman"/>
          <w:sz w:val="24"/>
          <w:szCs w:val="24"/>
        </w:rPr>
        <w:t xml:space="preserve"> beserta keterangan tanggal kedaluwarsa produk. Sedangkan untuk produk di luar supermaket, pengguna dapat menambahkannya secara mandiri ke dalam fitur </w:t>
      </w:r>
      <w:r w:rsidRPr="00A94C58">
        <w:rPr>
          <w:rFonts w:ascii="Times New Roman" w:hAnsi="Times New Roman" w:cs="Times New Roman"/>
          <w:i/>
          <w:iCs/>
          <w:sz w:val="24"/>
          <w:szCs w:val="24"/>
        </w:rPr>
        <w:t>inventory</w:t>
      </w:r>
      <w:r w:rsidRPr="00A94C58">
        <w:rPr>
          <w:rFonts w:ascii="Times New Roman" w:hAnsi="Times New Roman" w:cs="Times New Roman"/>
          <w:sz w:val="24"/>
          <w:szCs w:val="24"/>
        </w:rPr>
        <w:t xml:space="preserve">. Selain menambahkan produk, pengguna juga dapat menghapus produk apabila produk sudah habis. </w:t>
      </w:r>
    </w:p>
    <w:p w14:paraId="35B021A9" w14:textId="77777777" w:rsidR="00964CCA" w:rsidRPr="00A94C58" w:rsidRDefault="00964CCA" w:rsidP="00E862D3">
      <w:pPr>
        <w:pStyle w:val="ListParagraph"/>
        <w:numPr>
          <w:ilvl w:val="0"/>
          <w:numId w:val="24"/>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 xml:space="preserve">Notifikasi produk mendekati masa expired </w:t>
      </w:r>
    </w:p>
    <w:p w14:paraId="41082B6F" w14:textId="77777777" w:rsidR="00964CCA" w:rsidRPr="00A94C58" w:rsidRDefault="00964CCA" w:rsidP="00E862D3">
      <w:pPr>
        <w:pStyle w:val="ListParagraph"/>
        <w:spacing w:line="276" w:lineRule="auto"/>
        <w:ind w:left="502"/>
        <w:jc w:val="both"/>
        <w:rPr>
          <w:rFonts w:ascii="Times New Roman" w:hAnsi="Times New Roman" w:cs="Times New Roman"/>
          <w:sz w:val="24"/>
          <w:szCs w:val="24"/>
        </w:rPr>
      </w:pPr>
      <w:r w:rsidRPr="00A94C58">
        <w:rPr>
          <w:rFonts w:ascii="Times New Roman" w:hAnsi="Times New Roman" w:cs="Times New Roman"/>
          <w:sz w:val="24"/>
          <w:szCs w:val="24"/>
        </w:rPr>
        <w:t xml:space="preserve">Pengguna akan mendapatkan notifikasi peringatan apabila ada produk dalam </w:t>
      </w:r>
      <w:r w:rsidRPr="00A94C58">
        <w:rPr>
          <w:rFonts w:ascii="Times New Roman" w:hAnsi="Times New Roman" w:cs="Times New Roman"/>
          <w:i/>
          <w:iCs/>
          <w:sz w:val="24"/>
          <w:szCs w:val="24"/>
        </w:rPr>
        <w:t>inventory</w:t>
      </w:r>
      <w:r w:rsidRPr="00A94C58">
        <w:rPr>
          <w:rFonts w:ascii="Times New Roman" w:hAnsi="Times New Roman" w:cs="Times New Roman"/>
          <w:sz w:val="24"/>
          <w:szCs w:val="24"/>
        </w:rPr>
        <w:t xml:space="preserve"> mereka yang sudah mendekati masa kedaluwarsa. Fitur ini akan sangat bermanfaat terutama untuk produk berupa bahan makanan mentah yang cenderung memiliki masa simpan yang lebih singkat. </w:t>
      </w:r>
    </w:p>
    <w:p w14:paraId="71770F66" w14:textId="77777777" w:rsidR="00964CCA" w:rsidRPr="00A94C58" w:rsidRDefault="00964CCA" w:rsidP="00E862D3">
      <w:pPr>
        <w:pStyle w:val="ListParagraph"/>
        <w:numPr>
          <w:ilvl w:val="0"/>
          <w:numId w:val="24"/>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 xml:space="preserve">Chatbot </w:t>
      </w:r>
    </w:p>
    <w:p w14:paraId="5924F445" w14:textId="390CC683" w:rsidR="00964CCA" w:rsidRPr="00A94C58" w:rsidRDefault="00964CCA" w:rsidP="00E862D3">
      <w:pPr>
        <w:pStyle w:val="ListParagraph"/>
        <w:spacing w:line="276" w:lineRule="auto"/>
        <w:ind w:left="502"/>
        <w:jc w:val="both"/>
        <w:rPr>
          <w:rFonts w:ascii="Times New Roman" w:hAnsi="Times New Roman" w:cs="Times New Roman"/>
          <w:sz w:val="24"/>
          <w:szCs w:val="24"/>
        </w:rPr>
      </w:pPr>
      <w:r w:rsidRPr="00A94C58">
        <w:rPr>
          <w:rFonts w:ascii="Times New Roman" w:hAnsi="Times New Roman" w:cs="Times New Roman"/>
          <w:sz w:val="24"/>
          <w:szCs w:val="24"/>
        </w:rPr>
        <w:t xml:space="preserve">Selain analisis kebutuhan stok makanan, </w:t>
      </w:r>
      <w:r w:rsidRPr="00A94C58">
        <w:rPr>
          <w:rFonts w:ascii="Times New Roman" w:hAnsi="Times New Roman" w:cs="Times New Roman"/>
          <w:i/>
          <w:sz w:val="24"/>
          <w:szCs w:val="24"/>
        </w:rPr>
        <w:t>Chatbot</w:t>
      </w:r>
      <w:r w:rsidRPr="00A94C58">
        <w:rPr>
          <w:rFonts w:ascii="Times New Roman" w:hAnsi="Times New Roman" w:cs="Times New Roman"/>
          <w:sz w:val="24"/>
          <w:szCs w:val="24"/>
        </w:rPr>
        <w:t xml:space="preserve"> dapat menjadi fitur tambahan apabila pengguna membutuhkan rekomendasi yang lebih spesifik. Pengguna dapat memberi pertanyaan yang terkait dengan kebutuhan stok bahan baku untuk program makan (</w:t>
      </w:r>
      <w:r w:rsidRPr="00A94C58">
        <w:rPr>
          <w:rFonts w:ascii="Times New Roman" w:hAnsi="Times New Roman" w:cs="Times New Roman"/>
          <w:i/>
          <w:sz w:val="24"/>
          <w:szCs w:val="24"/>
        </w:rPr>
        <w:t>diet, cutting, bulking</w:t>
      </w:r>
      <w:r w:rsidRPr="00A94C58">
        <w:rPr>
          <w:rFonts w:ascii="Times New Roman" w:hAnsi="Times New Roman" w:cs="Times New Roman"/>
          <w:sz w:val="24"/>
          <w:szCs w:val="24"/>
        </w:rPr>
        <w:t xml:space="preserve">, dll.), resep makanan, dan kebutuhan lainnya. Fitur ini juga terdapat rekomendasi </w:t>
      </w:r>
      <w:r w:rsidRPr="00A94C58">
        <w:rPr>
          <w:rFonts w:ascii="Times New Roman" w:hAnsi="Times New Roman" w:cs="Times New Roman"/>
          <w:i/>
          <w:sz w:val="24"/>
          <w:szCs w:val="24"/>
        </w:rPr>
        <w:t>prompt</w:t>
      </w:r>
      <w:r w:rsidRPr="00A94C58">
        <w:rPr>
          <w:rFonts w:ascii="Times New Roman" w:hAnsi="Times New Roman" w:cs="Times New Roman"/>
          <w:sz w:val="24"/>
          <w:szCs w:val="24"/>
        </w:rPr>
        <w:t xml:space="preserve"> agar user mendapatkan preferensi pertanyaan yang dapat ditanyakan. Dari rekomendasi bahan baku yang disediakan </w:t>
      </w:r>
      <w:r w:rsidRPr="00A94C58">
        <w:rPr>
          <w:rFonts w:ascii="Times New Roman" w:hAnsi="Times New Roman" w:cs="Times New Roman"/>
          <w:i/>
          <w:sz w:val="24"/>
          <w:szCs w:val="24"/>
        </w:rPr>
        <w:t>Chatbot</w:t>
      </w:r>
      <w:r w:rsidRPr="00A94C58">
        <w:rPr>
          <w:rFonts w:ascii="Times New Roman" w:hAnsi="Times New Roman" w:cs="Times New Roman"/>
          <w:sz w:val="24"/>
          <w:szCs w:val="24"/>
        </w:rPr>
        <w:t>, pengguna dapat menambahkan rekomendasi tersebut ke fitur keranjang untuk dibeli.</w:t>
      </w:r>
    </w:p>
    <w:p w14:paraId="5EA6324C" w14:textId="29123344" w:rsidR="00CB57F7" w:rsidRPr="00A94C58" w:rsidRDefault="006E4464" w:rsidP="00E862D3">
      <w:pPr>
        <w:pStyle w:val="Heading3"/>
        <w:spacing w:line="276" w:lineRule="auto"/>
        <w:jc w:val="both"/>
        <w:rPr>
          <w:rFonts w:ascii="Times New Roman" w:hAnsi="Times New Roman" w:cs="Times New Roman"/>
          <w:color w:val="auto"/>
        </w:rPr>
      </w:pPr>
      <w:bookmarkStart w:id="27" w:name="_Toc199491692"/>
      <w:r w:rsidRPr="00A94C58">
        <w:rPr>
          <w:rFonts w:ascii="Times New Roman" w:hAnsi="Times New Roman" w:cs="Times New Roman"/>
          <w:color w:val="auto"/>
        </w:rPr>
        <w:t xml:space="preserve">3.2 </w:t>
      </w:r>
      <w:r w:rsidR="00CB57F7" w:rsidRPr="00A94C58">
        <w:rPr>
          <w:rFonts w:ascii="Times New Roman" w:hAnsi="Times New Roman" w:cs="Times New Roman"/>
          <w:color w:val="auto"/>
        </w:rPr>
        <w:t>PERANCANGAN</w:t>
      </w:r>
      <w:bookmarkEnd w:id="27"/>
    </w:p>
    <w:p w14:paraId="02EB06F2" w14:textId="17F4B4A1" w:rsidR="00333489" w:rsidRPr="00A94C58" w:rsidRDefault="00B36498" w:rsidP="00E862D3">
      <w:pPr>
        <w:spacing w:line="276" w:lineRule="auto"/>
        <w:ind w:firstLine="720"/>
        <w:jc w:val="both"/>
        <w:rPr>
          <w:rFonts w:ascii="Times New Roman" w:hAnsi="Times New Roman" w:cs="Times New Roman"/>
          <w:sz w:val="24"/>
          <w:szCs w:val="24"/>
        </w:rPr>
      </w:pPr>
      <w:r w:rsidRPr="00A94C58">
        <w:rPr>
          <w:rFonts w:ascii="Times New Roman" w:hAnsi="Times New Roman" w:cs="Times New Roman"/>
          <w:sz w:val="24"/>
          <w:szCs w:val="24"/>
        </w:rPr>
        <w:t>Tahapan ini</w:t>
      </w:r>
      <w:r w:rsidR="00AB2443" w:rsidRPr="00A94C58">
        <w:rPr>
          <w:rFonts w:ascii="Times New Roman" w:hAnsi="Times New Roman" w:cs="Times New Roman"/>
          <w:sz w:val="24"/>
          <w:szCs w:val="24"/>
        </w:rPr>
        <w:t xml:space="preserve"> </w:t>
      </w:r>
      <w:r w:rsidR="008520F0" w:rsidRPr="00A94C58">
        <w:rPr>
          <w:rFonts w:ascii="Times New Roman" w:hAnsi="Times New Roman" w:cs="Times New Roman"/>
          <w:sz w:val="24"/>
          <w:szCs w:val="24"/>
        </w:rPr>
        <w:t xml:space="preserve">adalah </w:t>
      </w:r>
      <w:r w:rsidR="003E3E51" w:rsidRPr="00A94C58">
        <w:rPr>
          <w:rFonts w:ascii="Times New Roman" w:hAnsi="Times New Roman" w:cs="Times New Roman"/>
          <w:sz w:val="24"/>
          <w:szCs w:val="24"/>
        </w:rPr>
        <w:t xml:space="preserve">proses </w:t>
      </w:r>
      <w:r w:rsidR="008520F0" w:rsidRPr="00A94C58">
        <w:rPr>
          <w:rFonts w:ascii="Times New Roman" w:hAnsi="Times New Roman" w:cs="Times New Roman"/>
          <w:sz w:val="24"/>
          <w:szCs w:val="24"/>
        </w:rPr>
        <w:t xml:space="preserve">perancangan </w:t>
      </w:r>
      <w:r w:rsidR="0043187D" w:rsidRPr="00A94C58">
        <w:rPr>
          <w:rFonts w:ascii="Times New Roman" w:hAnsi="Times New Roman" w:cs="Times New Roman"/>
          <w:sz w:val="24"/>
          <w:szCs w:val="24"/>
        </w:rPr>
        <w:t>hal-hal yang diperlukan untuk aplikasi kami</w:t>
      </w:r>
      <w:r w:rsidR="00BC43DE" w:rsidRPr="00A94C58">
        <w:rPr>
          <w:rFonts w:ascii="Times New Roman" w:hAnsi="Times New Roman" w:cs="Times New Roman"/>
          <w:sz w:val="24"/>
          <w:szCs w:val="24"/>
        </w:rPr>
        <w:t xml:space="preserve"> seperti</w:t>
      </w:r>
      <w:r w:rsidR="000F54AD" w:rsidRPr="00A94C58">
        <w:rPr>
          <w:rFonts w:ascii="Times New Roman" w:hAnsi="Times New Roman" w:cs="Times New Roman"/>
          <w:sz w:val="24"/>
          <w:szCs w:val="24"/>
        </w:rPr>
        <w:t xml:space="preserve"> </w:t>
      </w:r>
      <w:r w:rsidR="0019532E" w:rsidRPr="00A94C58">
        <w:rPr>
          <w:rFonts w:ascii="Times New Roman" w:hAnsi="Times New Roman" w:cs="Times New Roman"/>
          <w:sz w:val="24"/>
          <w:szCs w:val="24"/>
        </w:rPr>
        <w:t>i</w:t>
      </w:r>
      <w:r w:rsidR="00CF7859" w:rsidRPr="00A94C58">
        <w:rPr>
          <w:rFonts w:ascii="Times New Roman" w:hAnsi="Times New Roman" w:cs="Times New Roman"/>
          <w:sz w:val="24"/>
          <w:szCs w:val="24"/>
        </w:rPr>
        <w:t>dentifikasi persona pengguna</w:t>
      </w:r>
      <w:r w:rsidR="007F4909" w:rsidRPr="00A94C58">
        <w:rPr>
          <w:rFonts w:ascii="Times New Roman" w:hAnsi="Times New Roman" w:cs="Times New Roman"/>
          <w:sz w:val="24"/>
          <w:szCs w:val="24"/>
        </w:rPr>
        <w:t xml:space="preserve">, membuat </w:t>
      </w:r>
      <w:r w:rsidR="00760BE0" w:rsidRPr="00A94C58">
        <w:rPr>
          <w:rFonts w:ascii="Times New Roman" w:hAnsi="Times New Roman" w:cs="Times New Roman"/>
          <w:i/>
          <w:iCs/>
          <w:sz w:val="24"/>
          <w:szCs w:val="24"/>
        </w:rPr>
        <w:t>flowchart</w:t>
      </w:r>
      <w:r w:rsidR="00F029E1" w:rsidRPr="00A94C58">
        <w:rPr>
          <w:rFonts w:ascii="Times New Roman" w:hAnsi="Times New Roman" w:cs="Times New Roman"/>
          <w:sz w:val="24"/>
          <w:szCs w:val="24"/>
        </w:rPr>
        <w:t xml:space="preserve"> dan </w:t>
      </w:r>
      <w:r w:rsidR="00CF7859" w:rsidRPr="00A94C58">
        <w:rPr>
          <w:rFonts w:ascii="Times New Roman" w:hAnsi="Times New Roman" w:cs="Times New Roman"/>
          <w:i/>
          <w:iCs/>
          <w:sz w:val="24"/>
          <w:szCs w:val="24"/>
        </w:rPr>
        <w:t>use case</w:t>
      </w:r>
      <w:r w:rsidR="00CF7859" w:rsidRPr="00A94C58">
        <w:rPr>
          <w:rFonts w:ascii="Times New Roman" w:hAnsi="Times New Roman" w:cs="Times New Roman"/>
          <w:sz w:val="24"/>
          <w:szCs w:val="24"/>
        </w:rPr>
        <w:t xml:space="preserve"> utama</w:t>
      </w:r>
      <w:r w:rsidR="0019532E" w:rsidRPr="00A94C58">
        <w:rPr>
          <w:rFonts w:ascii="Times New Roman" w:hAnsi="Times New Roman" w:cs="Times New Roman"/>
          <w:sz w:val="24"/>
          <w:szCs w:val="24"/>
        </w:rPr>
        <w:t>, s</w:t>
      </w:r>
      <w:r w:rsidR="00CF7859" w:rsidRPr="00A94C58">
        <w:rPr>
          <w:rFonts w:ascii="Times New Roman" w:hAnsi="Times New Roman" w:cs="Times New Roman"/>
          <w:sz w:val="24"/>
          <w:szCs w:val="24"/>
        </w:rPr>
        <w:t>ketsa wireframe awal</w:t>
      </w:r>
      <w:r w:rsidR="0019532E" w:rsidRPr="00A94C58">
        <w:rPr>
          <w:rFonts w:ascii="Times New Roman" w:hAnsi="Times New Roman" w:cs="Times New Roman"/>
          <w:sz w:val="24"/>
          <w:szCs w:val="24"/>
        </w:rPr>
        <w:t>,</w:t>
      </w:r>
      <w:r w:rsidR="00B1074A" w:rsidRPr="00A94C58">
        <w:rPr>
          <w:rFonts w:ascii="Times New Roman" w:hAnsi="Times New Roman" w:cs="Times New Roman"/>
          <w:sz w:val="24"/>
          <w:szCs w:val="24"/>
        </w:rPr>
        <w:t xml:space="preserve"> </w:t>
      </w:r>
      <w:r w:rsidR="0019532E" w:rsidRPr="00A94C58">
        <w:rPr>
          <w:rFonts w:ascii="Times New Roman" w:hAnsi="Times New Roman" w:cs="Times New Roman"/>
          <w:sz w:val="24"/>
          <w:szCs w:val="24"/>
        </w:rPr>
        <w:t>i</w:t>
      </w:r>
      <w:r w:rsidR="00CF7859" w:rsidRPr="00A94C58">
        <w:rPr>
          <w:rFonts w:ascii="Times New Roman" w:hAnsi="Times New Roman" w:cs="Times New Roman"/>
          <w:sz w:val="24"/>
          <w:szCs w:val="24"/>
        </w:rPr>
        <w:t>mplementasi wireframe di Figma</w:t>
      </w:r>
      <w:r w:rsidR="00B1074A" w:rsidRPr="00A94C58">
        <w:rPr>
          <w:rFonts w:ascii="Times New Roman" w:hAnsi="Times New Roman" w:cs="Times New Roman"/>
          <w:sz w:val="24"/>
          <w:szCs w:val="24"/>
        </w:rPr>
        <w:t xml:space="preserve">, </w:t>
      </w:r>
      <w:r w:rsidR="00386109" w:rsidRPr="00A94C58">
        <w:rPr>
          <w:rFonts w:ascii="Times New Roman" w:hAnsi="Times New Roman" w:cs="Times New Roman"/>
          <w:sz w:val="24"/>
          <w:szCs w:val="24"/>
        </w:rPr>
        <w:t>mend</w:t>
      </w:r>
      <w:r w:rsidR="00CF7859" w:rsidRPr="00A94C58">
        <w:rPr>
          <w:rFonts w:ascii="Times New Roman" w:hAnsi="Times New Roman" w:cs="Times New Roman"/>
          <w:sz w:val="24"/>
          <w:szCs w:val="24"/>
        </w:rPr>
        <w:t xml:space="preserve">esain UI final </w:t>
      </w:r>
      <w:r w:rsidR="009A6589" w:rsidRPr="00A94C58">
        <w:rPr>
          <w:rFonts w:ascii="Times New Roman" w:hAnsi="Times New Roman" w:cs="Times New Roman"/>
          <w:sz w:val="24"/>
          <w:szCs w:val="24"/>
        </w:rPr>
        <w:t>(</w:t>
      </w:r>
      <w:r w:rsidR="00CF7859" w:rsidRPr="00A94C58">
        <w:rPr>
          <w:rFonts w:ascii="Times New Roman" w:hAnsi="Times New Roman" w:cs="Times New Roman"/>
          <w:sz w:val="24"/>
          <w:szCs w:val="24"/>
        </w:rPr>
        <w:t>warna, ikon, tipografi</w:t>
      </w:r>
      <w:r w:rsidR="009A6589" w:rsidRPr="00A94C58">
        <w:rPr>
          <w:rFonts w:ascii="Times New Roman" w:hAnsi="Times New Roman" w:cs="Times New Roman"/>
          <w:sz w:val="24"/>
          <w:szCs w:val="24"/>
        </w:rPr>
        <w:t>)</w:t>
      </w:r>
      <w:r w:rsidR="00F71E2F" w:rsidRPr="00A94C58">
        <w:rPr>
          <w:rFonts w:ascii="Times New Roman" w:hAnsi="Times New Roman" w:cs="Times New Roman"/>
          <w:sz w:val="24"/>
          <w:szCs w:val="24"/>
        </w:rPr>
        <w:t>,</w:t>
      </w:r>
      <w:r w:rsidR="001E793E" w:rsidRPr="00A94C58">
        <w:rPr>
          <w:rFonts w:ascii="Times New Roman" w:hAnsi="Times New Roman" w:cs="Times New Roman"/>
          <w:sz w:val="24"/>
          <w:szCs w:val="24"/>
        </w:rPr>
        <w:t xml:space="preserve"> </w:t>
      </w:r>
      <w:r w:rsidR="003445BD" w:rsidRPr="00A94C58">
        <w:rPr>
          <w:rFonts w:ascii="Times New Roman" w:hAnsi="Times New Roman" w:cs="Times New Roman"/>
          <w:sz w:val="24"/>
          <w:szCs w:val="24"/>
        </w:rPr>
        <w:t>meny</w:t>
      </w:r>
      <w:r w:rsidR="00CF7859" w:rsidRPr="00A94C58">
        <w:rPr>
          <w:rFonts w:ascii="Times New Roman" w:hAnsi="Times New Roman" w:cs="Times New Roman"/>
          <w:sz w:val="24"/>
          <w:szCs w:val="24"/>
        </w:rPr>
        <w:t>imulasi</w:t>
      </w:r>
      <w:r w:rsidR="003445BD" w:rsidRPr="00A94C58">
        <w:rPr>
          <w:rFonts w:ascii="Times New Roman" w:hAnsi="Times New Roman" w:cs="Times New Roman"/>
          <w:sz w:val="24"/>
          <w:szCs w:val="24"/>
        </w:rPr>
        <w:t>kan</w:t>
      </w:r>
      <w:r w:rsidR="00CF7859" w:rsidRPr="00A94C58">
        <w:rPr>
          <w:rFonts w:ascii="Times New Roman" w:hAnsi="Times New Roman" w:cs="Times New Roman"/>
          <w:sz w:val="24"/>
          <w:szCs w:val="24"/>
        </w:rPr>
        <w:t xml:space="preserve"> alur penggunaan (</w:t>
      </w:r>
      <w:r w:rsidR="00CF7859" w:rsidRPr="00A94C58">
        <w:rPr>
          <w:rFonts w:ascii="Times New Roman" w:hAnsi="Times New Roman" w:cs="Times New Roman"/>
          <w:i/>
          <w:iCs/>
          <w:sz w:val="24"/>
          <w:szCs w:val="24"/>
        </w:rPr>
        <w:t>user journey</w:t>
      </w:r>
      <w:r w:rsidR="00CF7859" w:rsidRPr="00A94C58">
        <w:rPr>
          <w:rFonts w:ascii="Times New Roman" w:hAnsi="Times New Roman" w:cs="Times New Roman"/>
          <w:sz w:val="24"/>
          <w:szCs w:val="24"/>
        </w:rPr>
        <w:t>)</w:t>
      </w:r>
      <w:r w:rsidR="001E793E" w:rsidRPr="00A94C58">
        <w:rPr>
          <w:rFonts w:ascii="Times New Roman" w:hAnsi="Times New Roman" w:cs="Times New Roman"/>
          <w:sz w:val="24"/>
          <w:szCs w:val="24"/>
        </w:rPr>
        <w:t>,</w:t>
      </w:r>
      <w:r w:rsidR="003445BD" w:rsidRPr="00A94C58">
        <w:rPr>
          <w:rFonts w:ascii="Times New Roman" w:hAnsi="Times New Roman" w:cs="Times New Roman"/>
          <w:sz w:val="24"/>
          <w:szCs w:val="24"/>
        </w:rPr>
        <w:t xml:space="preserve"> </w:t>
      </w:r>
      <w:r w:rsidR="001E793E" w:rsidRPr="00A94C58">
        <w:rPr>
          <w:rFonts w:ascii="Times New Roman" w:hAnsi="Times New Roman" w:cs="Times New Roman"/>
          <w:sz w:val="24"/>
          <w:szCs w:val="24"/>
        </w:rPr>
        <w:t>dan memb</w:t>
      </w:r>
      <w:r w:rsidR="00CF7859" w:rsidRPr="00A94C58">
        <w:rPr>
          <w:rFonts w:ascii="Times New Roman" w:hAnsi="Times New Roman" w:cs="Times New Roman"/>
          <w:sz w:val="24"/>
          <w:szCs w:val="24"/>
        </w:rPr>
        <w:t>uat prototype interaktif untuk pengujian awal</w:t>
      </w:r>
      <w:r w:rsidR="003445BD" w:rsidRPr="00A94C58">
        <w:rPr>
          <w:rFonts w:ascii="Times New Roman" w:hAnsi="Times New Roman" w:cs="Times New Roman"/>
          <w:sz w:val="24"/>
          <w:szCs w:val="24"/>
        </w:rPr>
        <w:t>.</w:t>
      </w:r>
    </w:p>
    <w:p w14:paraId="0D763128" w14:textId="09692599" w:rsidR="00333489" w:rsidRPr="00A94C58" w:rsidRDefault="002657E0" w:rsidP="00E862D3">
      <w:pPr>
        <w:spacing w:line="276" w:lineRule="auto"/>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0297" behindDoc="0" locked="0" layoutInCell="1" allowOverlap="1" wp14:anchorId="21D42444" wp14:editId="0DC7849D">
                <wp:simplePos x="0" y="0"/>
                <wp:positionH relativeFrom="column">
                  <wp:posOffset>-128270</wp:posOffset>
                </wp:positionH>
                <wp:positionV relativeFrom="paragraph">
                  <wp:posOffset>2955925</wp:posOffset>
                </wp:positionV>
                <wp:extent cx="1893570" cy="635"/>
                <wp:effectExtent l="0" t="0" r="0" b="0"/>
                <wp:wrapThrough wrapText="bothSides">
                  <wp:wrapPolygon edited="0">
                    <wp:start x="0" y="0"/>
                    <wp:lineTo x="0" y="21600"/>
                    <wp:lineTo x="21600" y="21600"/>
                    <wp:lineTo x="21600" y="0"/>
                  </wp:wrapPolygon>
                </wp:wrapThrough>
                <wp:docPr id="2136099230" name="Text Box 1"/>
                <wp:cNvGraphicFramePr/>
                <a:graphic xmlns:a="http://schemas.openxmlformats.org/drawingml/2006/main">
                  <a:graphicData uri="http://schemas.microsoft.com/office/word/2010/wordprocessingShape">
                    <wps:wsp>
                      <wps:cNvSpPr txBox="1"/>
                      <wps:spPr>
                        <a:xfrm>
                          <a:off x="0" y="0"/>
                          <a:ext cx="1893570" cy="635"/>
                        </a:xfrm>
                        <a:prstGeom prst="rect">
                          <a:avLst/>
                        </a:prstGeom>
                        <a:solidFill>
                          <a:prstClr val="white"/>
                        </a:solidFill>
                        <a:ln>
                          <a:noFill/>
                        </a:ln>
                      </wps:spPr>
                      <wps:txbx>
                        <w:txbxContent>
                          <w:p w14:paraId="4D06654D" w14:textId="11FA50DC" w:rsidR="002657E0" w:rsidRPr="002657E0" w:rsidRDefault="002657E0" w:rsidP="002657E0">
                            <w:pPr>
                              <w:pStyle w:val="Caption"/>
                              <w:spacing w:line="276" w:lineRule="auto"/>
                              <w:jc w:val="center"/>
                              <w:rPr>
                                <w:rFonts w:ascii="Times New Roman" w:hAnsi="Times New Roman" w:cs="Times New Roman"/>
                                <w:i w:val="0"/>
                                <w:iCs w:val="0"/>
                                <w:noProof/>
                                <w:color w:val="auto"/>
                                <w:sz w:val="24"/>
                                <w:szCs w:val="24"/>
                              </w:rPr>
                            </w:pPr>
                            <w:bookmarkStart w:id="28" w:name="_Toc199484191"/>
                            <w:bookmarkStart w:id="29" w:name="_Toc199487994"/>
                            <w:r w:rsidRPr="002657E0">
                              <w:rPr>
                                <w:rFonts w:ascii="Times New Roman" w:hAnsi="Times New Roman" w:cs="Times New Roman"/>
                                <w:b/>
                                <w:bCs/>
                                <w:i w:val="0"/>
                                <w:iCs w:val="0"/>
                                <w:color w:val="auto"/>
                                <w:sz w:val="24"/>
                                <w:szCs w:val="24"/>
                              </w:rPr>
                              <w:t>Gambar 3.</w:t>
                            </w:r>
                            <w:r w:rsidRPr="002657E0">
                              <w:rPr>
                                <w:rFonts w:ascii="Times New Roman" w:hAnsi="Times New Roman" w:cs="Times New Roman"/>
                                <w:b/>
                                <w:bCs/>
                                <w:i w:val="0"/>
                                <w:iCs w:val="0"/>
                                <w:color w:val="auto"/>
                                <w:sz w:val="24"/>
                                <w:szCs w:val="24"/>
                              </w:rPr>
                              <w:fldChar w:fldCharType="begin"/>
                            </w:r>
                            <w:r w:rsidRPr="002657E0">
                              <w:rPr>
                                <w:rFonts w:ascii="Times New Roman" w:hAnsi="Times New Roman" w:cs="Times New Roman"/>
                                <w:b/>
                                <w:bCs/>
                                <w:i w:val="0"/>
                                <w:iCs w:val="0"/>
                                <w:color w:val="auto"/>
                                <w:sz w:val="24"/>
                                <w:szCs w:val="24"/>
                              </w:rPr>
                              <w:instrText xml:space="preserve"> SEQ Gambar_3. \* ARABIC </w:instrText>
                            </w:r>
                            <w:r w:rsidRPr="002657E0">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2</w:t>
                            </w:r>
                            <w:r w:rsidRPr="002657E0">
                              <w:rPr>
                                <w:rFonts w:ascii="Times New Roman" w:hAnsi="Times New Roman" w:cs="Times New Roman"/>
                                <w:b/>
                                <w:bCs/>
                                <w:i w:val="0"/>
                                <w:iCs w:val="0"/>
                                <w:color w:val="auto"/>
                                <w:sz w:val="24"/>
                                <w:szCs w:val="24"/>
                              </w:rPr>
                              <w:fldChar w:fldCharType="end"/>
                            </w:r>
                            <w:r w:rsidRPr="002657E0">
                              <w:rPr>
                                <w:rFonts w:ascii="Times New Roman" w:hAnsi="Times New Roman" w:cs="Times New Roman"/>
                                <w:i w:val="0"/>
                                <w:iCs w:val="0"/>
                                <w:color w:val="auto"/>
                                <w:sz w:val="24"/>
                                <w:szCs w:val="24"/>
                              </w:rPr>
                              <w:t xml:space="preserve"> Flowchart fitur analisis kebutuhan stok</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D42444" id="_x0000_t202" coordsize="21600,21600" o:spt="202" path="m,l,21600r21600,l21600,xe">
                <v:stroke joinstyle="miter"/>
                <v:path gradientshapeok="t" o:connecttype="rect"/>
              </v:shapetype>
              <v:shape id="Text Box 1" o:spid="_x0000_s1026" type="#_x0000_t202" style="position:absolute;margin-left:-10.1pt;margin-top:232.75pt;width:149.1pt;height:.05pt;z-index:2516602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QNHFQIAADgEAAAOAAAAZHJzL2Uyb0RvYy54bWysU8Fu2zAMvQ/YPwi6L05atOu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46G7T9c3HyklKXd7fRMxsstRhz58UdCwGBQcSZNElThu&#10;fOhLx5LYyYOpy3VtTPyJiZVBdhSkX1vVQQ3gv1UZG2stxFM9YNzJLnPEKHS7bhhuB+WJZkbo7eCd&#10;XNfUaCN8eBZI+tMs5OnwRIs20BYchoizCvDH3/ZjPclCWc5a8lPB/feDQMWZ+WpJsGi+McAx2I2B&#10;PTQroBFn9FqcTCEdwGDGUCM0r2T1ZexCKWEl9Sp4GMNV6F1NT0Wq5TIVkcWcCBu7dTJCj4S+dK8C&#10;3SBHIBUfYXSayN+o0tcmXdzyEIjiJFkktGdx4JnsmUQfnlL0/6//qery4Bc/AQAA//8DAFBLAwQU&#10;AAYACAAAACEANtAKXeEAAAALAQAADwAAAGRycy9kb3ducmV2LnhtbEyPsU7DMBCGdyTewTokFtQ6&#10;hDRUaZyqqmCApSJ0YXNjN06Jz5HttOHtOVhgvLtP/31/uZ5sz87ah86hgPt5Akxj41SHrYD9+/Ns&#10;CSxEiUr2DrWALx1gXV1flbJQ7oJv+lzHllEIhkIKMDEOBeehMdrKMHeDRrodnbcy0uhbrry8ULjt&#10;eZokObeyQ/pg5KC3Rjef9WgF7LKPnbkbj0+vm+zBv+zHbX5qayFub6bNCljUU/yD4Uef1KEip4Mb&#10;UQXWC5ilSUqogCxfLIARkT4uqd3hd5MDr0r+v0P1DQAA//8DAFBLAQItABQABgAIAAAAIQC2gziS&#10;/gAAAOEBAAATAAAAAAAAAAAAAAAAAAAAAABbQ29udGVudF9UeXBlc10ueG1sUEsBAi0AFAAGAAgA&#10;AAAhADj9If/WAAAAlAEAAAsAAAAAAAAAAAAAAAAALwEAAF9yZWxzLy5yZWxzUEsBAi0AFAAGAAgA&#10;AAAhAGe1A0cVAgAAOAQAAA4AAAAAAAAAAAAAAAAALgIAAGRycy9lMm9Eb2MueG1sUEsBAi0AFAAG&#10;AAgAAAAhADbQCl3hAAAACwEAAA8AAAAAAAAAAAAAAAAAbwQAAGRycy9kb3ducmV2LnhtbFBLBQYA&#10;AAAABAAEAPMAAAB9BQAAAAA=&#10;" stroked="f">
                <v:textbox style="mso-fit-shape-to-text:t" inset="0,0,0,0">
                  <w:txbxContent>
                    <w:p w14:paraId="4D06654D" w14:textId="11FA50DC" w:rsidR="002657E0" w:rsidRPr="002657E0" w:rsidRDefault="002657E0" w:rsidP="002657E0">
                      <w:pPr>
                        <w:pStyle w:val="Caption"/>
                        <w:spacing w:line="276" w:lineRule="auto"/>
                        <w:jc w:val="center"/>
                        <w:rPr>
                          <w:rFonts w:ascii="Times New Roman" w:hAnsi="Times New Roman" w:cs="Times New Roman"/>
                          <w:i w:val="0"/>
                          <w:iCs w:val="0"/>
                          <w:noProof/>
                          <w:color w:val="auto"/>
                          <w:sz w:val="24"/>
                          <w:szCs w:val="24"/>
                        </w:rPr>
                      </w:pPr>
                      <w:bookmarkStart w:id="30" w:name="_Toc199484191"/>
                      <w:bookmarkStart w:id="31" w:name="_Toc199487994"/>
                      <w:r w:rsidRPr="002657E0">
                        <w:rPr>
                          <w:rFonts w:ascii="Times New Roman" w:hAnsi="Times New Roman" w:cs="Times New Roman"/>
                          <w:b/>
                          <w:bCs/>
                          <w:i w:val="0"/>
                          <w:iCs w:val="0"/>
                          <w:color w:val="auto"/>
                          <w:sz w:val="24"/>
                          <w:szCs w:val="24"/>
                        </w:rPr>
                        <w:t>Gambar 3.</w:t>
                      </w:r>
                      <w:r w:rsidRPr="002657E0">
                        <w:rPr>
                          <w:rFonts w:ascii="Times New Roman" w:hAnsi="Times New Roman" w:cs="Times New Roman"/>
                          <w:b/>
                          <w:bCs/>
                          <w:i w:val="0"/>
                          <w:iCs w:val="0"/>
                          <w:color w:val="auto"/>
                          <w:sz w:val="24"/>
                          <w:szCs w:val="24"/>
                        </w:rPr>
                        <w:fldChar w:fldCharType="begin"/>
                      </w:r>
                      <w:r w:rsidRPr="002657E0">
                        <w:rPr>
                          <w:rFonts w:ascii="Times New Roman" w:hAnsi="Times New Roman" w:cs="Times New Roman"/>
                          <w:b/>
                          <w:bCs/>
                          <w:i w:val="0"/>
                          <w:iCs w:val="0"/>
                          <w:color w:val="auto"/>
                          <w:sz w:val="24"/>
                          <w:szCs w:val="24"/>
                        </w:rPr>
                        <w:instrText xml:space="preserve"> SEQ Gambar_3. \* ARABIC </w:instrText>
                      </w:r>
                      <w:r w:rsidRPr="002657E0">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2</w:t>
                      </w:r>
                      <w:r w:rsidRPr="002657E0">
                        <w:rPr>
                          <w:rFonts w:ascii="Times New Roman" w:hAnsi="Times New Roman" w:cs="Times New Roman"/>
                          <w:b/>
                          <w:bCs/>
                          <w:i w:val="0"/>
                          <w:iCs w:val="0"/>
                          <w:color w:val="auto"/>
                          <w:sz w:val="24"/>
                          <w:szCs w:val="24"/>
                        </w:rPr>
                        <w:fldChar w:fldCharType="end"/>
                      </w:r>
                      <w:r w:rsidRPr="002657E0">
                        <w:rPr>
                          <w:rFonts w:ascii="Times New Roman" w:hAnsi="Times New Roman" w:cs="Times New Roman"/>
                          <w:i w:val="0"/>
                          <w:iCs w:val="0"/>
                          <w:color w:val="auto"/>
                          <w:sz w:val="24"/>
                          <w:szCs w:val="24"/>
                        </w:rPr>
                        <w:t xml:space="preserve"> Flowchart </w:t>
                      </w:r>
                      <w:proofErr w:type="spellStart"/>
                      <w:r w:rsidRPr="002657E0">
                        <w:rPr>
                          <w:rFonts w:ascii="Times New Roman" w:hAnsi="Times New Roman" w:cs="Times New Roman"/>
                          <w:i w:val="0"/>
                          <w:iCs w:val="0"/>
                          <w:color w:val="auto"/>
                          <w:sz w:val="24"/>
                          <w:szCs w:val="24"/>
                        </w:rPr>
                        <w:t>fitur</w:t>
                      </w:r>
                      <w:proofErr w:type="spellEnd"/>
                      <w:r w:rsidRPr="002657E0">
                        <w:rPr>
                          <w:rFonts w:ascii="Times New Roman" w:hAnsi="Times New Roman" w:cs="Times New Roman"/>
                          <w:i w:val="0"/>
                          <w:iCs w:val="0"/>
                          <w:color w:val="auto"/>
                          <w:sz w:val="24"/>
                          <w:szCs w:val="24"/>
                        </w:rPr>
                        <w:t xml:space="preserve"> </w:t>
                      </w:r>
                      <w:proofErr w:type="spellStart"/>
                      <w:r w:rsidRPr="002657E0">
                        <w:rPr>
                          <w:rFonts w:ascii="Times New Roman" w:hAnsi="Times New Roman" w:cs="Times New Roman"/>
                          <w:i w:val="0"/>
                          <w:iCs w:val="0"/>
                          <w:color w:val="auto"/>
                          <w:sz w:val="24"/>
                          <w:szCs w:val="24"/>
                        </w:rPr>
                        <w:t>analisis</w:t>
                      </w:r>
                      <w:proofErr w:type="spellEnd"/>
                      <w:r w:rsidRPr="002657E0">
                        <w:rPr>
                          <w:rFonts w:ascii="Times New Roman" w:hAnsi="Times New Roman" w:cs="Times New Roman"/>
                          <w:i w:val="0"/>
                          <w:iCs w:val="0"/>
                          <w:color w:val="auto"/>
                          <w:sz w:val="24"/>
                          <w:szCs w:val="24"/>
                        </w:rPr>
                        <w:t xml:space="preserve"> kebutuhan stok</w:t>
                      </w:r>
                      <w:bookmarkEnd w:id="30"/>
                      <w:bookmarkEnd w:id="31"/>
                    </w:p>
                  </w:txbxContent>
                </v:textbox>
                <w10:wrap type="through"/>
              </v:shape>
            </w:pict>
          </mc:Fallback>
        </mc:AlternateContent>
      </w:r>
      <w:r w:rsidR="00492EC2" w:rsidRPr="00A94C58">
        <w:rPr>
          <w:rFonts w:ascii="Times New Roman" w:hAnsi="Times New Roman" w:cs="Times New Roman"/>
          <w:noProof/>
          <w:sz w:val="24"/>
          <w:szCs w:val="24"/>
        </w:rPr>
        <w:drawing>
          <wp:anchor distT="0" distB="0" distL="114300" distR="114300" simplePos="0" relativeHeight="251658249" behindDoc="0" locked="0" layoutInCell="1" allowOverlap="1" wp14:anchorId="4141F9A8" wp14:editId="0B7731C5">
            <wp:simplePos x="0" y="0"/>
            <wp:positionH relativeFrom="column">
              <wp:posOffset>-128270</wp:posOffset>
            </wp:positionH>
            <wp:positionV relativeFrom="paragraph">
              <wp:posOffset>292735</wp:posOffset>
            </wp:positionV>
            <wp:extent cx="1893570" cy="2606040"/>
            <wp:effectExtent l="0" t="0" r="0" b="3810"/>
            <wp:wrapThrough wrapText="bothSides">
              <wp:wrapPolygon edited="0">
                <wp:start x="0" y="0"/>
                <wp:lineTo x="0" y="21474"/>
                <wp:lineTo x="21296" y="21474"/>
                <wp:lineTo x="21296" y="0"/>
                <wp:lineTo x="0" y="0"/>
              </wp:wrapPolygon>
            </wp:wrapThrough>
            <wp:docPr id="980996582"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6" cstate="print">
                      <a:extLst>
                        <a:ext uri="{28A0092B-C50C-407E-A947-70E740481C1C}">
                          <a14:useLocalDpi xmlns:a14="http://schemas.microsoft.com/office/drawing/2010/main" val="0"/>
                        </a:ext>
                      </a:extLst>
                    </a:blip>
                    <a:srcRect l="12732" t="4746" r="13631" b="6853"/>
                    <a:stretch>
                      <a:fillRect/>
                    </a:stretch>
                  </pic:blipFill>
                  <pic:spPr>
                    <a:xfrm>
                      <a:off x="0" y="0"/>
                      <a:ext cx="1893570" cy="2606040"/>
                    </a:xfrm>
                    <a:prstGeom prst="rect">
                      <a:avLst/>
                    </a:prstGeom>
                  </pic:spPr>
                </pic:pic>
              </a:graphicData>
            </a:graphic>
            <wp14:sizeRelH relativeFrom="page">
              <wp14:pctWidth>0</wp14:pctWidth>
            </wp14:sizeRelH>
            <wp14:sizeRelV relativeFrom="page">
              <wp14:pctHeight>0</wp14:pctHeight>
            </wp14:sizeRelV>
          </wp:anchor>
        </w:drawing>
      </w:r>
    </w:p>
    <w:p w14:paraId="346922B5" w14:textId="2F4E1DE2" w:rsidR="00333489" w:rsidRPr="00A94C58" w:rsidRDefault="00333489" w:rsidP="00E862D3">
      <w:pPr>
        <w:tabs>
          <w:tab w:val="left" w:pos="3261"/>
          <w:tab w:val="left" w:pos="3686"/>
          <w:tab w:val="left" w:pos="4253"/>
          <w:tab w:val="left" w:pos="4678"/>
          <w:tab w:val="left" w:pos="5387"/>
        </w:tabs>
        <w:spacing w:line="276" w:lineRule="auto"/>
        <w:rPr>
          <w:rFonts w:ascii="Times New Roman" w:hAnsi="Times New Roman" w:cs="Times New Roman"/>
          <w:sz w:val="24"/>
          <w:szCs w:val="24"/>
          <w:lang w:val="en-ID"/>
        </w:rPr>
      </w:pPr>
    </w:p>
    <w:p w14:paraId="58C309AC" w14:textId="77777777" w:rsidR="002D3AC3" w:rsidRPr="00A94C58" w:rsidRDefault="002D3AC3" w:rsidP="00E862D3">
      <w:pPr>
        <w:tabs>
          <w:tab w:val="left" w:pos="3261"/>
          <w:tab w:val="left" w:pos="3686"/>
          <w:tab w:val="left" w:pos="4253"/>
          <w:tab w:val="left" w:pos="4678"/>
          <w:tab w:val="left" w:pos="5387"/>
        </w:tabs>
        <w:spacing w:line="276" w:lineRule="auto"/>
        <w:rPr>
          <w:rFonts w:ascii="Times New Roman" w:hAnsi="Times New Roman" w:cs="Times New Roman"/>
          <w:sz w:val="24"/>
          <w:szCs w:val="24"/>
          <w:lang w:val="en-ID"/>
        </w:rPr>
      </w:pPr>
    </w:p>
    <w:p w14:paraId="3C246F58" w14:textId="77777777" w:rsidR="002657E0" w:rsidRPr="002657E0" w:rsidRDefault="00492EC2" w:rsidP="00E862D3">
      <w:pPr>
        <w:keepNext/>
        <w:spacing w:line="276" w:lineRule="auto"/>
        <w:jc w:val="center"/>
        <w:rPr>
          <w:rFonts w:ascii="Times New Roman" w:hAnsi="Times New Roman" w:cs="Times New Roman"/>
          <w:sz w:val="24"/>
          <w:szCs w:val="24"/>
        </w:rPr>
      </w:pPr>
      <w:r w:rsidRPr="002657E0">
        <w:rPr>
          <w:rFonts w:ascii="Times New Roman" w:hAnsi="Times New Roman" w:cs="Times New Roman"/>
          <w:noProof/>
          <w:sz w:val="24"/>
          <w:szCs w:val="24"/>
          <w:lang w:val="en-ID"/>
        </w:rPr>
        <w:drawing>
          <wp:inline distT="0" distB="0" distL="0" distR="0" wp14:anchorId="2D3610CA" wp14:editId="113FD6FD">
            <wp:extent cx="3090863" cy="1942059"/>
            <wp:effectExtent l="0" t="0" r="0" b="1270"/>
            <wp:docPr id="118545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24500" name=""/>
                    <pic:cNvPicPr/>
                  </pic:nvPicPr>
                  <pic:blipFill>
                    <a:blip r:embed="rId17"/>
                    <a:stretch>
                      <a:fillRect/>
                    </a:stretch>
                  </pic:blipFill>
                  <pic:spPr>
                    <a:xfrm>
                      <a:off x="0" y="0"/>
                      <a:ext cx="3154887" cy="1982287"/>
                    </a:xfrm>
                    <a:prstGeom prst="rect">
                      <a:avLst/>
                    </a:prstGeom>
                  </pic:spPr>
                </pic:pic>
              </a:graphicData>
            </a:graphic>
          </wp:inline>
        </w:drawing>
      </w:r>
    </w:p>
    <w:p w14:paraId="7A028281" w14:textId="1474EE79" w:rsidR="002D3AC3" w:rsidRPr="002657E0" w:rsidRDefault="002657E0" w:rsidP="00E862D3">
      <w:pPr>
        <w:pStyle w:val="Caption"/>
        <w:spacing w:line="276" w:lineRule="auto"/>
        <w:jc w:val="center"/>
        <w:rPr>
          <w:rFonts w:ascii="Times New Roman" w:hAnsi="Times New Roman" w:cs="Times New Roman"/>
          <w:i w:val="0"/>
          <w:iCs w:val="0"/>
          <w:color w:val="auto"/>
          <w:sz w:val="24"/>
          <w:szCs w:val="24"/>
        </w:rPr>
      </w:pPr>
      <w:bookmarkStart w:id="30" w:name="_Toc199484192"/>
      <w:bookmarkStart w:id="31" w:name="_Toc199487995"/>
      <w:r w:rsidRPr="002657E0">
        <w:rPr>
          <w:rFonts w:ascii="Times New Roman" w:hAnsi="Times New Roman" w:cs="Times New Roman"/>
          <w:b/>
          <w:bCs/>
          <w:i w:val="0"/>
          <w:iCs w:val="0"/>
          <w:color w:val="auto"/>
          <w:sz w:val="24"/>
          <w:szCs w:val="24"/>
        </w:rPr>
        <w:t>Gambar 3.</w:t>
      </w:r>
      <w:r w:rsidRPr="002657E0">
        <w:rPr>
          <w:rFonts w:ascii="Times New Roman" w:hAnsi="Times New Roman" w:cs="Times New Roman"/>
          <w:b/>
          <w:bCs/>
          <w:i w:val="0"/>
          <w:iCs w:val="0"/>
          <w:color w:val="auto"/>
          <w:sz w:val="24"/>
          <w:szCs w:val="24"/>
        </w:rPr>
        <w:fldChar w:fldCharType="begin"/>
      </w:r>
      <w:r w:rsidRPr="002657E0">
        <w:rPr>
          <w:rFonts w:ascii="Times New Roman" w:hAnsi="Times New Roman" w:cs="Times New Roman"/>
          <w:b/>
          <w:bCs/>
          <w:i w:val="0"/>
          <w:iCs w:val="0"/>
          <w:color w:val="auto"/>
          <w:sz w:val="24"/>
          <w:szCs w:val="24"/>
        </w:rPr>
        <w:instrText xml:space="preserve"> SEQ Gambar_3. \* ARABIC </w:instrText>
      </w:r>
      <w:r w:rsidRPr="002657E0">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3</w:t>
      </w:r>
      <w:r w:rsidRPr="002657E0">
        <w:rPr>
          <w:rFonts w:ascii="Times New Roman" w:hAnsi="Times New Roman" w:cs="Times New Roman"/>
          <w:b/>
          <w:bCs/>
          <w:i w:val="0"/>
          <w:iCs w:val="0"/>
          <w:color w:val="auto"/>
          <w:sz w:val="24"/>
          <w:szCs w:val="24"/>
        </w:rPr>
        <w:fldChar w:fldCharType="end"/>
      </w:r>
      <w:r w:rsidRPr="002657E0">
        <w:rPr>
          <w:rFonts w:ascii="Times New Roman" w:hAnsi="Times New Roman" w:cs="Times New Roman"/>
          <w:i w:val="0"/>
          <w:iCs w:val="0"/>
          <w:color w:val="auto"/>
          <w:sz w:val="24"/>
          <w:szCs w:val="24"/>
        </w:rPr>
        <w:t xml:space="preserve"> </w:t>
      </w:r>
      <w:r w:rsidRPr="007E178B">
        <w:rPr>
          <w:rFonts w:ascii="Times New Roman" w:hAnsi="Times New Roman" w:cs="Times New Roman"/>
          <w:i w:val="0"/>
          <w:iCs w:val="0"/>
          <w:color w:val="auto"/>
          <w:sz w:val="24"/>
          <w:szCs w:val="24"/>
        </w:rPr>
        <w:t>Flowchart fitur inventory</w:t>
      </w:r>
      <w:bookmarkEnd w:id="30"/>
      <w:r w:rsidR="007E178B" w:rsidRPr="007E178B">
        <w:rPr>
          <w:rFonts w:ascii="Times New Roman" w:hAnsi="Times New Roman" w:cs="Times New Roman"/>
          <w:i w:val="0"/>
          <w:iCs w:val="0"/>
          <w:color w:val="auto"/>
          <w:sz w:val="24"/>
          <w:szCs w:val="24"/>
        </w:rPr>
        <w:t xml:space="preserve"> dan notifikasi produk mendekati masa expired</w:t>
      </w:r>
      <w:bookmarkEnd w:id="31"/>
    </w:p>
    <w:p w14:paraId="72625F75" w14:textId="72C45CB2" w:rsidR="003D4C82" w:rsidRPr="00A94C58" w:rsidRDefault="003D4C82" w:rsidP="00E862D3">
      <w:pPr>
        <w:pStyle w:val="Caption"/>
        <w:spacing w:line="276" w:lineRule="auto"/>
        <w:rPr>
          <w:rFonts w:ascii="Times New Roman" w:hAnsi="Times New Roman" w:cs="Times New Roman"/>
          <w:i w:val="0"/>
          <w:iCs w:val="0"/>
          <w:color w:val="auto"/>
          <w:sz w:val="24"/>
          <w:szCs w:val="24"/>
        </w:rPr>
      </w:pPr>
    </w:p>
    <w:p w14:paraId="0D4033FC" w14:textId="77777777" w:rsidR="00E6169D" w:rsidRPr="00E6169D" w:rsidRDefault="00333489" w:rsidP="00E862D3">
      <w:pPr>
        <w:keepNext/>
        <w:spacing w:line="276" w:lineRule="auto"/>
        <w:jc w:val="center"/>
        <w:rPr>
          <w:rFonts w:ascii="Times New Roman" w:hAnsi="Times New Roman" w:cs="Times New Roman"/>
          <w:sz w:val="24"/>
          <w:szCs w:val="24"/>
        </w:rPr>
      </w:pPr>
      <w:r w:rsidRPr="00E6169D">
        <w:rPr>
          <w:rFonts w:ascii="Times New Roman" w:hAnsi="Times New Roman" w:cs="Times New Roman"/>
          <w:noProof/>
          <w:sz w:val="24"/>
          <w:szCs w:val="24"/>
          <w:lang w:val="en-ID"/>
        </w:rPr>
        <w:drawing>
          <wp:inline distT="0" distB="0" distL="0" distR="0" wp14:anchorId="7D22E0A3" wp14:editId="3E10D0B7">
            <wp:extent cx="4605382" cy="2948940"/>
            <wp:effectExtent l="0" t="0" r="5080" b="3810"/>
            <wp:docPr id="676641949"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38193" name="Picture 8" descr="A diagram of a diagram&#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056" r="8839"/>
                    <a:stretch/>
                  </pic:blipFill>
                  <pic:spPr bwMode="auto">
                    <a:xfrm>
                      <a:off x="0" y="0"/>
                      <a:ext cx="4608166" cy="2950723"/>
                    </a:xfrm>
                    <a:prstGeom prst="rect">
                      <a:avLst/>
                    </a:prstGeom>
                    <a:noFill/>
                    <a:ln>
                      <a:noFill/>
                    </a:ln>
                    <a:extLst>
                      <a:ext uri="{53640926-AAD7-44D8-BBD7-CCE9431645EC}">
                        <a14:shadowObscured xmlns:a14="http://schemas.microsoft.com/office/drawing/2010/main"/>
                      </a:ext>
                    </a:extLst>
                  </pic:spPr>
                </pic:pic>
              </a:graphicData>
            </a:graphic>
          </wp:inline>
        </w:drawing>
      </w:r>
    </w:p>
    <w:p w14:paraId="096B475E" w14:textId="4F4E7F7B" w:rsidR="00F32099" w:rsidRPr="00E6169D" w:rsidRDefault="00E6169D" w:rsidP="00E862D3">
      <w:pPr>
        <w:pStyle w:val="Caption"/>
        <w:spacing w:line="276" w:lineRule="auto"/>
        <w:jc w:val="center"/>
        <w:rPr>
          <w:rFonts w:ascii="Times New Roman" w:hAnsi="Times New Roman" w:cs="Times New Roman"/>
          <w:i w:val="0"/>
          <w:iCs w:val="0"/>
          <w:color w:val="auto"/>
          <w:sz w:val="24"/>
          <w:szCs w:val="24"/>
        </w:rPr>
      </w:pPr>
      <w:bookmarkStart w:id="32" w:name="_Toc199484193"/>
      <w:bookmarkStart w:id="33" w:name="_Toc199487996"/>
      <w:r w:rsidRPr="00E6169D">
        <w:rPr>
          <w:rFonts w:ascii="Times New Roman" w:hAnsi="Times New Roman" w:cs="Times New Roman"/>
          <w:b/>
          <w:bCs/>
          <w:i w:val="0"/>
          <w:iCs w:val="0"/>
          <w:color w:val="auto"/>
          <w:sz w:val="24"/>
          <w:szCs w:val="24"/>
        </w:rPr>
        <w:t>Gambar 3.</w:t>
      </w:r>
      <w:r w:rsidRPr="00E6169D">
        <w:rPr>
          <w:rFonts w:ascii="Times New Roman" w:hAnsi="Times New Roman" w:cs="Times New Roman"/>
          <w:b/>
          <w:bCs/>
          <w:i w:val="0"/>
          <w:iCs w:val="0"/>
          <w:color w:val="auto"/>
          <w:sz w:val="24"/>
          <w:szCs w:val="24"/>
        </w:rPr>
        <w:fldChar w:fldCharType="begin"/>
      </w:r>
      <w:r w:rsidRPr="00E6169D">
        <w:rPr>
          <w:rFonts w:ascii="Times New Roman" w:hAnsi="Times New Roman" w:cs="Times New Roman"/>
          <w:b/>
          <w:bCs/>
          <w:i w:val="0"/>
          <w:iCs w:val="0"/>
          <w:color w:val="auto"/>
          <w:sz w:val="24"/>
          <w:szCs w:val="24"/>
        </w:rPr>
        <w:instrText xml:space="preserve"> SEQ Gambar_3. \* ARABIC </w:instrText>
      </w:r>
      <w:r w:rsidRPr="00E6169D">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4</w:t>
      </w:r>
      <w:r w:rsidRPr="00E6169D">
        <w:rPr>
          <w:rFonts w:ascii="Times New Roman" w:hAnsi="Times New Roman" w:cs="Times New Roman"/>
          <w:b/>
          <w:bCs/>
          <w:i w:val="0"/>
          <w:iCs w:val="0"/>
          <w:color w:val="auto"/>
          <w:sz w:val="24"/>
          <w:szCs w:val="24"/>
        </w:rPr>
        <w:fldChar w:fldCharType="end"/>
      </w:r>
      <w:r w:rsidRPr="00E6169D">
        <w:rPr>
          <w:rFonts w:ascii="Times New Roman" w:hAnsi="Times New Roman" w:cs="Times New Roman"/>
          <w:i w:val="0"/>
          <w:iCs w:val="0"/>
          <w:color w:val="auto"/>
          <w:sz w:val="24"/>
          <w:szCs w:val="24"/>
        </w:rPr>
        <w:t xml:space="preserve"> Flowchart fitur </w:t>
      </w:r>
      <w:r w:rsidR="007E178B">
        <w:rPr>
          <w:rFonts w:ascii="Times New Roman" w:hAnsi="Times New Roman" w:cs="Times New Roman"/>
          <w:i w:val="0"/>
          <w:iCs w:val="0"/>
          <w:color w:val="auto"/>
          <w:sz w:val="24"/>
          <w:szCs w:val="24"/>
        </w:rPr>
        <w:t xml:space="preserve">keranjang dan </w:t>
      </w:r>
      <w:r w:rsidRPr="00E6169D">
        <w:rPr>
          <w:rFonts w:ascii="Times New Roman" w:hAnsi="Times New Roman" w:cs="Times New Roman"/>
          <w:i w:val="0"/>
          <w:iCs w:val="0"/>
          <w:color w:val="auto"/>
          <w:sz w:val="24"/>
          <w:szCs w:val="24"/>
        </w:rPr>
        <w:t>transaksi</w:t>
      </w:r>
      <w:bookmarkEnd w:id="32"/>
      <w:bookmarkEnd w:id="33"/>
    </w:p>
    <w:p w14:paraId="57BD7BE6" w14:textId="77777777" w:rsidR="00E6169D" w:rsidRPr="00E6169D" w:rsidRDefault="00333489" w:rsidP="00E862D3">
      <w:pPr>
        <w:keepNext/>
        <w:spacing w:line="276" w:lineRule="auto"/>
        <w:jc w:val="center"/>
        <w:rPr>
          <w:rFonts w:ascii="Times New Roman" w:hAnsi="Times New Roman" w:cs="Times New Roman"/>
          <w:sz w:val="24"/>
          <w:szCs w:val="24"/>
        </w:rPr>
      </w:pPr>
      <w:r w:rsidRPr="00E6169D">
        <w:rPr>
          <w:rFonts w:ascii="Times New Roman" w:hAnsi="Times New Roman" w:cs="Times New Roman"/>
          <w:noProof/>
          <w:sz w:val="24"/>
          <w:szCs w:val="24"/>
        </w:rPr>
        <w:lastRenderedPageBreak/>
        <w:drawing>
          <wp:inline distT="0" distB="0" distL="0" distR="0" wp14:anchorId="2623CDEE" wp14:editId="469FE7F2">
            <wp:extent cx="4025937" cy="2906973"/>
            <wp:effectExtent l="0" t="0" r="0" b="8255"/>
            <wp:docPr id="173351770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17706" name="Picture 1" descr="A diagram of a diagram&#10;&#10;AI-generated content may be incorrect."/>
                    <pic:cNvPicPr/>
                  </pic:nvPicPr>
                  <pic:blipFill>
                    <a:blip r:embed="rId19"/>
                    <a:stretch>
                      <a:fillRect/>
                    </a:stretch>
                  </pic:blipFill>
                  <pic:spPr>
                    <a:xfrm>
                      <a:off x="0" y="0"/>
                      <a:ext cx="4069981" cy="2938775"/>
                    </a:xfrm>
                    <a:prstGeom prst="rect">
                      <a:avLst/>
                    </a:prstGeom>
                  </pic:spPr>
                </pic:pic>
              </a:graphicData>
            </a:graphic>
          </wp:inline>
        </w:drawing>
      </w:r>
    </w:p>
    <w:p w14:paraId="3ED05632" w14:textId="45D80876" w:rsidR="00333489" w:rsidRPr="00E6169D" w:rsidRDefault="00E6169D" w:rsidP="00E862D3">
      <w:pPr>
        <w:pStyle w:val="Caption"/>
        <w:spacing w:line="276" w:lineRule="auto"/>
        <w:jc w:val="center"/>
        <w:rPr>
          <w:rFonts w:ascii="Times New Roman" w:hAnsi="Times New Roman" w:cs="Times New Roman"/>
          <w:i w:val="0"/>
          <w:iCs w:val="0"/>
          <w:color w:val="auto"/>
          <w:sz w:val="24"/>
          <w:szCs w:val="24"/>
        </w:rPr>
      </w:pPr>
      <w:bookmarkStart w:id="34" w:name="_Toc199484194"/>
      <w:bookmarkStart w:id="35" w:name="_Toc199487997"/>
      <w:r w:rsidRPr="00E6169D">
        <w:rPr>
          <w:rFonts w:ascii="Times New Roman" w:hAnsi="Times New Roman" w:cs="Times New Roman"/>
          <w:b/>
          <w:bCs/>
          <w:i w:val="0"/>
          <w:iCs w:val="0"/>
          <w:color w:val="auto"/>
          <w:sz w:val="24"/>
          <w:szCs w:val="24"/>
        </w:rPr>
        <w:t>Gambar 3.</w:t>
      </w:r>
      <w:r w:rsidRPr="00E6169D">
        <w:rPr>
          <w:rFonts w:ascii="Times New Roman" w:hAnsi="Times New Roman" w:cs="Times New Roman"/>
          <w:b/>
          <w:bCs/>
          <w:i w:val="0"/>
          <w:iCs w:val="0"/>
          <w:color w:val="auto"/>
          <w:sz w:val="24"/>
          <w:szCs w:val="24"/>
        </w:rPr>
        <w:fldChar w:fldCharType="begin"/>
      </w:r>
      <w:r w:rsidRPr="00E6169D">
        <w:rPr>
          <w:rFonts w:ascii="Times New Roman" w:hAnsi="Times New Roman" w:cs="Times New Roman"/>
          <w:b/>
          <w:bCs/>
          <w:i w:val="0"/>
          <w:iCs w:val="0"/>
          <w:color w:val="auto"/>
          <w:sz w:val="24"/>
          <w:szCs w:val="24"/>
        </w:rPr>
        <w:instrText xml:space="preserve"> SEQ Gambar_3. \* ARABIC </w:instrText>
      </w:r>
      <w:r w:rsidRPr="00E6169D">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5</w:t>
      </w:r>
      <w:r w:rsidRPr="00E6169D">
        <w:rPr>
          <w:rFonts w:ascii="Times New Roman" w:hAnsi="Times New Roman" w:cs="Times New Roman"/>
          <w:b/>
          <w:bCs/>
          <w:i w:val="0"/>
          <w:iCs w:val="0"/>
          <w:color w:val="auto"/>
          <w:sz w:val="24"/>
          <w:szCs w:val="24"/>
        </w:rPr>
        <w:fldChar w:fldCharType="end"/>
      </w:r>
      <w:r w:rsidRPr="00E6169D">
        <w:rPr>
          <w:rFonts w:ascii="Times New Roman" w:hAnsi="Times New Roman" w:cs="Times New Roman"/>
          <w:i w:val="0"/>
          <w:iCs w:val="0"/>
          <w:color w:val="auto"/>
          <w:sz w:val="24"/>
          <w:szCs w:val="24"/>
        </w:rPr>
        <w:t xml:space="preserve"> Use Case Keseluruhan Aplikasi</w:t>
      </w:r>
      <w:bookmarkEnd w:id="34"/>
      <w:bookmarkEnd w:id="35"/>
    </w:p>
    <w:p w14:paraId="524F6CD0" w14:textId="6E203EAB" w:rsidR="00E85204" w:rsidRPr="00A94C58" w:rsidRDefault="006E4464" w:rsidP="00E862D3">
      <w:pPr>
        <w:pStyle w:val="Heading3"/>
        <w:spacing w:line="276" w:lineRule="auto"/>
        <w:jc w:val="both"/>
        <w:rPr>
          <w:rFonts w:ascii="Times New Roman" w:hAnsi="Times New Roman" w:cs="Times New Roman"/>
          <w:color w:val="auto"/>
        </w:rPr>
      </w:pPr>
      <w:bookmarkStart w:id="36" w:name="_Toc199491693"/>
      <w:r w:rsidRPr="00A94C58">
        <w:rPr>
          <w:rFonts w:ascii="Times New Roman" w:hAnsi="Times New Roman" w:cs="Times New Roman"/>
          <w:color w:val="auto"/>
        </w:rPr>
        <w:t xml:space="preserve">3.3 </w:t>
      </w:r>
      <w:r w:rsidR="00E25299" w:rsidRPr="00A94C58">
        <w:rPr>
          <w:rFonts w:ascii="Times New Roman" w:hAnsi="Times New Roman" w:cs="Times New Roman"/>
          <w:color w:val="auto"/>
        </w:rPr>
        <w:t>PENGEMBANGAN APLIKASI</w:t>
      </w:r>
      <w:bookmarkEnd w:id="36"/>
    </w:p>
    <w:p w14:paraId="56AE24B6" w14:textId="158B0996" w:rsidR="00027483" w:rsidRPr="00A94C58" w:rsidRDefault="0016187B" w:rsidP="00E862D3">
      <w:pPr>
        <w:spacing w:line="276" w:lineRule="auto"/>
        <w:ind w:firstLine="720"/>
        <w:jc w:val="both"/>
        <w:rPr>
          <w:rFonts w:ascii="Times New Roman" w:hAnsi="Times New Roman" w:cs="Times New Roman"/>
          <w:b/>
          <w:sz w:val="24"/>
          <w:szCs w:val="24"/>
          <w:lang w:val="en-ID"/>
        </w:rPr>
      </w:pPr>
      <w:r w:rsidRPr="00A94C58">
        <w:rPr>
          <w:rFonts w:ascii="Times New Roman" w:hAnsi="Times New Roman" w:cs="Times New Roman"/>
          <w:sz w:val="24"/>
          <w:szCs w:val="24"/>
        </w:rPr>
        <w:t xml:space="preserve">Dalam tahap </w:t>
      </w:r>
      <w:r w:rsidR="00027483" w:rsidRPr="00A94C58">
        <w:rPr>
          <w:rFonts w:ascii="Times New Roman" w:hAnsi="Times New Roman" w:cs="Times New Roman"/>
          <w:sz w:val="24"/>
          <w:szCs w:val="24"/>
        </w:rPr>
        <w:t xml:space="preserve">melaksanakan pembuatan aplikasi, </w:t>
      </w:r>
      <w:r w:rsidR="00D20711" w:rsidRPr="00A94C58">
        <w:rPr>
          <w:rFonts w:ascii="Times New Roman" w:hAnsi="Times New Roman" w:cs="Times New Roman"/>
          <w:sz w:val="24"/>
          <w:szCs w:val="24"/>
        </w:rPr>
        <w:t>kami akan menentukan</w:t>
      </w:r>
      <w:r w:rsidR="00027483" w:rsidRPr="00A94C58">
        <w:rPr>
          <w:rFonts w:ascii="Times New Roman" w:hAnsi="Times New Roman" w:cs="Times New Roman"/>
          <w:sz w:val="24"/>
          <w:szCs w:val="24"/>
        </w:rPr>
        <w:t xml:space="preserve"> spesikasi teknologi yang akan kami gunakan. </w:t>
      </w:r>
      <w:r w:rsidR="00A67D74" w:rsidRPr="00A94C58">
        <w:rPr>
          <w:rFonts w:ascii="Times New Roman" w:hAnsi="Times New Roman" w:cs="Times New Roman"/>
          <w:sz w:val="24"/>
          <w:szCs w:val="24"/>
        </w:rPr>
        <w:t>Dalam pen</w:t>
      </w:r>
      <w:r w:rsidR="00027483" w:rsidRPr="00A94C58">
        <w:rPr>
          <w:rFonts w:ascii="Times New Roman" w:hAnsi="Times New Roman" w:cs="Times New Roman"/>
          <w:sz w:val="24"/>
          <w:szCs w:val="24"/>
        </w:rPr>
        <w:t xml:space="preserve">gembangan </w:t>
      </w:r>
      <w:r w:rsidR="00027483" w:rsidRPr="00A94C58">
        <w:rPr>
          <w:rFonts w:ascii="Times New Roman" w:hAnsi="Times New Roman" w:cs="Times New Roman"/>
          <w:i/>
          <w:iCs/>
          <w:sz w:val="24"/>
          <w:szCs w:val="24"/>
        </w:rPr>
        <w:t>frontend mobile</w:t>
      </w:r>
      <w:r w:rsidR="00027483" w:rsidRPr="00A94C58">
        <w:rPr>
          <w:rFonts w:ascii="Times New Roman" w:hAnsi="Times New Roman" w:cs="Times New Roman"/>
          <w:sz w:val="24"/>
          <w:szCs w:val="24"/>
        </w:rPr>
        <w:t xml:space="preserve"> kami akan menggunakan flutter</w:t>
      </w:r>
      <w:r w:rsidR="001A6359" w:rsidRPr="00A94C58">
        <w:rPr>
          <w:rFonts w:ascii="Times New Roman" w:hAnsi="Times New Roman" w:cs="Times New Roman"/>
          <w:sz w:val="24"/>
          <w:szCs w:val="24"/>
        </w:rPr>
        <w:t xml:space="preserve"> </w:t>
      </w:r>
      <w:r w:rsidR="00A800E0" w:rsidRPr="00A94C58">
        <w:rPr>
          <w:rFonts w:ascii="Times New Roman" w:hAnsi="Times New Roman" w:cs="Times New Roman"/>
          <w:sz w:val="24"/>
          <w:szCs w:val="24"/>
        </w:rPr>
        <w:t>untuk i</w:t>
      </w:r>
      <w:r w:rsidR="001A6359" w:rsidRPr="00A94C58">
        <w:rPr>
          <w:rFonts w:ascii="Times New Roman" w:hAnsi="Times New Roman" w:cs="Times New Roman"/>
          <w:sz w:val="24"/>
          <w:szCs w:val="24"/>
        </w:rPr>
        <w:t xml:space="preserve">mplementasi </w:t>
      </w:r>
      <w:r w:rsidR="00BE17DC" w:rsidRPr="00A94C58">
        <w:rPr>
          <w:rFonts w:ascii="Times New Roman" w:hAnsi="Times New Roman" w:cs="Times New Roman"/>
          <w:i/>
          <w:iCs/>
          <w:sz w:val="24"/>
          <w:szCs w:val="24"/>
        </w:rPr>
        <w:t>interface</w:t>
      </w:r>
      <w:r w:rsidR="001A6359" w:rsidRPr="00A94C58">
        <w:rPr>
          <w:rFonts w:ascii="Times New Roman" w:hAnsi="Times New Roman" w:cs="Times New Roman"/>
          <w:sz w:val="24"/>
          <w:szCs w:val="24"/>
        </w:rPr>
        <w:t xml:space="preserve"> responsif dengan fitur interaktif</w:t>
      </w:r>
      <w:r w:rsidR="005751DB" w:rsidRPr="00A94C58">
        <w:rPr>
          <w:rFonts w:ascii="Times New Roman" w:hAnsi="Times New Roman" w:cs="Times New Roman"/>
          <w:sz w:val="24"/>
          <w:szCs w:val="24"/>
        </w:rPr>
        <w:t>.</w:t>
      </w:r>
      <w:r w:rsidR="00027483" w:rsidRPr="00A94C58">
        <w:rPr>
          <w:rFonts w:ascii="Times New Roman" w:hAnsi="Times New Roman" w:cs="Times New Roman"/>
          <w:sz w:val="24"/>
          <w:szCs w:val="24"/>
        </w:rPr>
        <w:t xml:space="preserve"> </w:t>
      </w:r>
      <w:r w:rsidR="005751DB" w:rsidRPr="00A94C58">
        <w:rPr>
          <w:rFonts w:ascii="Times New Roman" w:hAnsi="Times New Roman" w:cs="Times New Roman"/>
          <w:sz w:val="24"/>
          <w:szCs w:val="24"/>
        </w:rPr>
        <w:t>U</w:t>
      </w:r>
      <w:r w:rsidR="00027483" w:rsidRPr="00A94C58">
        <w:rPr>
          <w:rFonts w:ascii="Times New Roman" w:hAnsi="Times New Roman" w:cs="Times New Roman"/>
          <w:sz w:val="24"/>
          <w:szCs w:val="24"/>
        </w:rPr>
        <w:t xml:space="preserve">nutk mengembangkan </w:t>
      </w:r>
      <w:r w:rsidR="00027483" w:rsidRPr="00A94C58">
        <w:rPr>
          <w:rFonts w:ascii="Times New Roman" w:hAnsi="Times New Roman" w:cs="Times New Roman"/>
          <w:i/>
          <w:iCs/>
          <w:sz w:val="24"/>
          <w:szCs w:val="24"/>
        </w:rPr>
        <w:t>backend</w:t>
      </w:r>
      <w:r w:rsidR="00027483" w:rsidRPr="00A94C58">
        <w:rPr>
          <w:rFonts w:ascii="Times New Roman" w:hAnsi="Times New Roman" w:cs="Times New Roman"/>
          <w:sz w:val="24"/>
          <w:szCs w:val="24"/>
        </w:rPr>
        <w:t xml:space="preserve"> kami memanfaatkan firebase</w:t>
      </w:r>
      <w:r w:rsidR="00700DCD" w:rsidRPr="00A94C58">
        <w:rPr>
          <w:rFonts w:ascii="Times New Roman" w:hAnsi="Times New Roman" w:cs="Times New Roman"/>
          <w:sz w:val="24"/>
          <w:szCs w:val="24"/>
        </w:rPr>
        <w:t xml:space="preserve"> </w:t>
      </w:r>
      <w:r w:rsidR="009D7B23" w:rsidRPr="00A94C58">
        <w:rPr>
          <w:rFonts w:ascii="Times New Roman" w:hAnsi="Times New Roman" w:cs="Times New Roman"/>
          <w:sz w:val="24"/>
          <w:szCs w:val="24"/>
        </w:rPr>
        <w:t>dalam pembuatan</w:t>
      </w:r>
      <w:r w:rsidR="00700DCD" w:rsidRPr="00A94C58">
        <w:rPr>
          <w:rFonts w:ascii="Times New Roman" w:hAnsi="Times New Roman" w:cs="Times New Roman"/>
          <w:sz w:val="24"/>
          <w:szCs w:val="24"/>
        </w:rPr>
        <w:t xml:space="preserve"> API untuk CRUD stok, autentikasi, laporan, dan notifikasi</w:t>
      </w:r>
      <w:r w:rsidR="001E3026" w:rsidRPr="00A94C58">
        <w:rPr>
          <w:rFonts w:ascii="Times New Roman" w:hAnsi="Times New Roman" w:cs="Times New Roman"/>
          <w:sz w:val="24"/>
          <w:szCs w:val="24"/>
        </w:rPr>
        <w:t>.</w:t>
      </w:r>
      <w:r w:rsidR="00027483" w:rsidRPr="00A94C58">
        <w:rPr>
          <w:rFonts w:ascii="Times New Roman" w:hAnsi="Times New Roman" w:cs="Times New Roman"/>
          <w:sz w:val="24"/>
          <w:szCs w:val="24"/>
        </w:rPr>
        <w:t xml:space="preserve"> </w:t>
      </w:r>
      <w:r w:rsidR="001E3026" w:rsidRPr="00A94C58">
        <w:rPr>
          <w:rFonts w:ascii="Times New Roman" w:hAnsi="Times New Roman" w:cs="Times New Roman"/>
          <w:sz w:val="24"/>
          <w:szCs w:val="24"/>
        </w:rPr>
        <w:t>U</w:t>
      </w:r>
      <w:r w:rsidR="00027483" w:rsidRPr="00A94C58">
        <w:rPr>
          <w:rFonts w:ascii="Times New Roman" w:hAnsi="Times New Roman" w:cs="Times New Roman"/>
          <w:sz w:val="24"/>
          <w:szCs w:val="24"/>
        </w:rPr>
        <w:t>n</w:t>
      </w:r>
      <w:r w:rsidR="001E3026" w:rsidRPr="00A94C58">
        <w:rPr>
          <w:rFonts w:ascii="Times New Roman" w:hAnsi="Times New Roman" w:cs="Times New Roman"/>
          <w:sz w:val="24"/>
          <w:szCs w:val="24"/>
        </w:rPr>
        <w:t>tu</w:t>
      </w:r>
      <w:r w:rsidR="00027483" w:rsidRPr="00A94C58">
        <w:rPr>
          <w:rFonts w:ascii="Times New Roman" w:hAnsi="Times New Roman" w:cs="Times New Roman"/>
          <w:sz w:val="24"/>
          <w:szCs w:val="24"/>
        </w:rPr>
        <w:t>k penyimpanan data</w:t>
      </w:r>
      <w:r w:rsidR="00D03BF7" w:rsidRPr="00A94C58">
        <w:rPr>
          <w:rFonts w:ascii="Times New Roman" w:hAnsi="Times New Roman" w:cs="Times New Roman"/>
          <w:sz w:val="24"/>
          <w:szCs w:val="24"/>
        </w:rPr>
        <w:t xml:space="preserve"> (</w:t>
      </w:r>
      <w:r w:rsidR="00027483" w:rsidRPr="00A94C58">
        <w:rPr>
          <w:rFonts w:ascii="Times New Roman" w:hAnsi="Times New Roman" w:cs="Times New Roman"/>
          <w:i/>
          <w:iCs/>
          <w:sz w:val="24"/>
          <w:szCs w:val="24"/>
        </w:rPr>
        <w:t>database</w:t>
      </w:r>
      <w:r w:rsidR="00D03BF7" w:rsidRPr="00A94C58">
        <w:rPr>
          <w:rFonts w:ascii="Times New Roman" w:hAnsi="Times New Roman" w:cs="Times New Roman"/>
          <w:sz w:val="24"/>
          <w:szCs w:val="24"/>
        </w:rPr>
        <w:t xml:space="preserve">) </w:t>
      </w:r>
      <w:r w:rsidR="00027483" w:rsidRPr="00A94C58">
        <w:rPr>
          <w:rFonts w:ascii="Times New Roman" w:hAnsi="Times New Roman" w:cs="Times New Roman"/>
          <w:sz w:val="24"/>
          <w:szCs w:val="24"/>
        </w:rPr>
        <w:t xml:space="preserve">kami menggunakan </w:t>
      </w:r>
      <w:r w:rsidR="00027483" w:rsidRPr="00A94C58">
        <w:rPr>
          <w:rFonts w:ascii="Times New Roman" w:hAnsi="Times New Roman" w:cs="Times New Roman"/>
          <w:sz w:val="24"/>
          <w:szCs w:val="24"/>
          <w:lang w:val="en-ID"/>
        </w:rPr>
        <w:t>Firestore (Firebase Realtime Database).</w:t>
      </w:r>
    </w:p>
    <w:p w14:paraId="400083AE" w14:textId="41C8B82C" w:rsidR="00E25299" w:rsidRPr="00A94C58" w:rsidRDefault="006E4464" w:rsidP="00E862D3">
      <w:pPr>
        <w:pStyle w:val="Heading3"/>
        <w:spacing w:line="276" w:lineRule="auto"/>
        <w:jc w:val="both"/>
        <w:rPr>
          <w:rFonts w:ascii="Times New Roman" w:hAnsi="Times New Roman" w:cs="Times New Roman"/>
          <w:color w:val="auto"/>
        </w:rPr>
      </w:pPr>
      <w:bookmarkStart w:id="37" w:name="_Toc199491694"/>
      <w:r w:rsidRPr="00A94C58">
        <w:rPr>
          <w:rFonts w:ascii="Times New Roman" w:hAnsi="Times New Roman" w:cs="Times New Roman"/>
          <w:color w:val="auto"/>
        </w:rPr>
        <w:t xml:space="preserve">3.4 </w:t>
      </w:r>
      <w:r w:rsidR="002C3006" w:rsidRPr="00A94C58">
        <w:rPr>
          <w:rFonts w:ascii="Times New Roman" w:hAnsi="Times New Roman" w:cs="Times New Roman"/>
          <w:color w:val="auto"/>
        </w:rPr>
        <w:t>TESTING DAN PELUNCURAN</w:t>
      </w:r>
      <w:bookmarkEnd w:id="37"/>
    </w:p>
    <w:p w14:paraId="3918F910" w14:textId="5EE39727" w:rsidR="00EC3BE8" w:rsidRDefault="00B466EE" w:rsidP="00E862D3">
      <w:pPr>
        <w:spacing w:line="276" w:lineRule="auto"/>
        <w:ind w:firstLine="720"/>
        <w:jc w:val="both"/>
        <w:rPr>
          <w:rFonts w:ascii="Times New Roman" w:hAnsi="Times New Roman" w:cs="Times New Roman"/>
          <w:sz w:val="24"/>
          <w:szCs w:val="24"/>
        </w:rPr>
      </w:pPr>
      <w:r w:rsidRPr="00A94C58">
        <w:rPr>
          <w:rFonts w:ascii="Times New Roman" w:hAnsi="Times New Roman" w:cs="Times New Roman"/>
          <w:sz w:val="24"/>
          <w:szCs w:val="24"/>
        </w:rPr>
        <w:t>Se</w:t>
      </w:r>
      <w:r w:rsidR="006A2DE9" w:rsidRPr="00A94C58">
        <w:rPr>
          <w:rFonts w:ascii="Times New Roman" w:hAnsi="Times New Roman" w:cs="Times New Roman"/>
          <w:sz w:val="24"/>
          <w:szCs w:val="24"/>
        </w:rPr>
        <w:t>tel</w:t>
      </w:r>
      <w:r w:rsidRPr="00A94C58">
        <w:rPr>
          <w:rFonts w:ascii="Times New Roman" w:hAnsi="Times New Roman" w:cs="Times New Roman"/>
          <w:sz w:val="24"/>
          <w:szCs w:val="24"/>
        </w:rPr>
        <w:t xml:space="preserve">ah </w:t>
      </w:r>
      <w:r w:rsidR="003D5755" w:rsidRPr="00A94C58">
        <w:rPr>
          <w:rFonts w:ascii="Times New Roman" w:hAnsi="Times New Roman" w:cs="Times New Roman"/>
          <w:sz w:val="24"/>
          <w:szCs w:val="24"/>
        </w:rPr>
        <w:t xml:space="preserve">pembuatan aplikasi </w:t>
      </w:r>
      <w:r w:rsidR="00D9006C" w:rsidRPr="00A94C58">
        <w:rPr>
          <w:rFonts w:ascii="Times New Roman" w:hAnsi="Times New Roman" w:cs="Times New Roman"/>
          <w:sz w:val="24"/>
          <w:szCs w:val="24"/>
        </w:rPr>
        <w:t xml:space="preserve">diperlukan tahapan </w:t>
      </w:r>
      <w:r w:rsidR="00D9006C" w:rsidRPr="00A94C58">
        <w:rPr>
          <w:rFonts w:ascii="Times New Roman" w:hAnsi="Times New Roman" w:cs="Times New Roman"/>
          <w:i/>
          <w:iCs/>
          <w:sz w:val="24"/>
          <w:szCs w:val="24"/>
        </w:rPr>
        <w:t>testing</w:t>
      </w:r>
      <w:r w:rsidR="00D9006C" w:rsidRPr="00A94C58">
        <w:rPr>
          <w:rFonts w:ascii="Times New Roman" w:hAnsi="Times New Roman" w:cs="Times New Roman"/>
          <w:sz w:val="24"/>
          <w:szCs w:val="24"/>
        </w:rPr>
        <w:t xml:space="preserve"> dan</w:t>
      </w:r>
      <w:r w:rsidR="00297D85" w:rsidRPr="00A94C58">
        <w:rPr>
          <w:rFonts w:ascii="Times New Roman" w:hAnsi="Times New Roman" w:cs="Times New Roman"/>
          <w:sz w:val="24"/>
          <w:szCs w:val="24"/>
        </w:rPr>
        <w:t xml:space="preserve"> peluncuran </w:t>
      </w:r>
      <w:r w:rsidR="00842464" w:rsidRPr="00A94C58">
        <w:rPr>
          <w:rFonts w:ascii="Times New Roman" w:hAnsi="Times New Roman" w:cs="Times New Roman"/>
          <w:sz w:val="24"/>
          <w:szCs w:val="24"/>
        </w:rPr>
        <w:t xml:space="preserve">atau </w:t>
      </w:r>
      <w:r w:rsidR="00842464" w:rsidRPr="00A94C58">
        <w:rPr>
          <w:rFonts w:ascii="Times New Roman" w:hAnsi="Times New Roman" w:cs="Times New Roman"/>
          <w:i/>
          <w:iCs/>
          <w:sz w:val="24"/>
          <w:szCs w:val="24"/>
        </w:rPr>
        <w:t>deployment.</w:t>
      </w:r>
      <w:r w:rsidR="00842464" w:rsidRPr="00A94C58">
        <w:rPr>
          <w:rFonts w:ascii="Times New Roman" w:hAnsi="Times New Roman" w:cs="Times New Roman"/>
          <w:sz w:val="24"/>
          <w:szCs w:val="24"/>
        </w:rPr>
        <w:t xml:space="preserve"> </w:t>
      </w:r>
      <w:r w:rsidR="0068727B" w:rsidRPr="00A94C58">
        <w:rPr>
          <w:rFonts w:ascii="Times New Roman" w:hAnsi="Times New Roman" w:cs="Times New Roman"/>
          <w:sz w:val="24"/>
          <w:szCs w:val="24"/>
        </w:rPr>
        <w:t>Pada tahapan testing akan dilakukan u</w:t>
      </w:r>
      <w:r w:rsidR="00057515" w:rsidRPr="00A94C58">
        <w:rPr>
          <w:rFonts w:ascii="Times New Roman" w:hAnsi="Times New Roman" w:cs="Times New Roman"/>
          <w:sz w:val="24"/>
          <w:szCs w:val="24"/>
        </w:rPr>
        <w:t>ji fungsi API</w:t>
      </w:r>
      <w:r w:rsidR="00A97A54" w:rsidRPr="00A94C58">
        <w:rPr>
          <w:rFonts w:ascii="Times New Roman" w:hAnsi="Times New Roman" w:cs="Times New Roman"/>
          <w:sz w:val="24"/>
          <w:szCs w:val="24"/>
        </w:rPr>
        <w:t xml:space="preserve"> dan u</w:t>
      </w:r>
      <w:r w:rsidR="00057515" w:rsidRPr="00A94C58">
        <w:rPr>
          <w:rFonts w:ascii="Times New Roman" w:hAnsi="Times New Roman" w:cs="Times New Roman"/>
          <w:sz w:val="24"/>
          <w:szCs w:val="24"/>
        </w:rPr>
        <w:t xml:space="preserve">ji alur utama aplikasi. </w:t>
      </w:r>
      <w:r w:rsidR="00663F70" w:rsidRPr="00A94C58">
        <w:rPr>
          <w:rFonts w:ascii="Times New Roman" w:hAnsi="Times New Roman" w:cs="Times New Roman"/>
          <w:sz w:val="24"/>
          <w:szCs w:val="24"/>
        </w:rPr>
        <w:t xml:space="preserve">Lalu </w:t>
      </w:r>
      <w:r w:rsidR="004B02AE" w:rsidRPr="00A94C58">
        <w:rPr>
          <w:rFonts w:ascii="Times New Roman" w:hAnsi="Times New Roman" w:cs="Times New Roman"/>
          <w:sz w:val="24"/>
          <w:szCs w:val="24"/>
        </w:rPr>
        <w:t xml:space="preserve">akan dilakukan </w:t>
      </w:r>
      <w:r w:rsidR="00057515" w:rsidRPr="00A94C58">
        <w:rPr>
          <w:rFonts w:ascii="Times New Roman" w:hAnsi="Times New Roman" w:cs="Times New Roman"/>
          <w:i/>
          <w:iCs/>
          <w:sz w:val="24"/>
          <w:szCs w:val="24"/>
        </w:rPr>
        <w:t>User Acceptance Testing</w:t>
      </w:r>
      <w:r w:rsidR="00C5437D" w:rsidRPr="00A94C58">
        <w:rPr>
          <w:rFonts w:ascii="Times New Roman" w:hAnsi="Times New Roman" w:cs="Times New Roman"/>
          <w:sz w:val="24"/>
          <w:szCs w:val="24"/>
        </w:rPr>
        <w:t xml:space="preserve"> dengan mel</w:t>
      </w:r>
      <w:r w:rsidR="00057515" w:rsidRPr="00A94C58">
        <w:rPr>
          <w:rFonts w:ascii="Times New Roman" w:hAnsi="Times New Roman" w:cs="Times New Roman"/>
          <w:sz w:val="24"/>
          <w:szCs w:val="24"/>
        </w:rPr>
        <w:t>ibatkan pengguna akhir untuk masukan</w:t>
      </w:r>
      <w:r w:rsidR="0074089A" w:rsidRPr="00A94C58">
        <w:rPr>
          <w:rFonts w:ascii="Times New Roman" w:hAnsi="Times New Roman" w:cs="Times New Roman"/>
          <w:sz w:val="24"/>
          <w:szCs w:val="24"/>
        </w:rPr>
        <w:t>,</w:t>
      </w:r>
      <w:r w:rsidR="00053895" w:rsidRPr="00A94C58">
        <w:rPr>
          <w:rFonts w:ascii="Times New Roman" w:hAnsi="Times New Roman" w:cs="Times New Roman"/>
          <w:sz w:val="24"/>
          <w:szCs w:val="24"/>
        </w:rPr>
        <w:t xml:space="preserve"> setelah itu akan dilakukan </w:t>
      </w:r>
      <w:r w:rsidR="00057515" w:rsidRPr="00A94C58">
        <w:rPr>
          <w:rFonts w:ascii="Times New Roman" w:hAnsi="Times New Roman" w:cs="Times New Roman"/>
          <w:i/>
          <w:iCs/>
          <w:sz w:val="24"/>
          <w:szCs w:val="24"/>
        </w:rPr>
        <w:t>Stress Testing</w:t>
      </w:r>
      <w:r w:rsidR="000B4855" w:rsidRPr="00A94C58">
        <w:rPr>
          <w:rFonts w:ascii="Times New Roman" w:hAnsi="Times New Roman" w:cs="Times New Roman"/>
          <w:sz w:val="24"/>
          <w:szCs w:val="24"/>
        </w:rPr>
        <w:t xml:space="preserve"> </w:t>
      </w:r>
      <w:r w:rsidR="007072E5" w:rsidRPr="00A94C58">
        <w:rPr>
          <w:rFonts w:ascii="Times New Roman" w:hAnsi="Times New Roman" w:cs="Times New Roman"/>
          <w:sz w:val="24"/>
          <w:szCs w:val="24"/>
        </w:rPr>
        <w:t xml:space="preserve">unutk </w:t>
      </w:r>
      <w:r w:rsidR="00C76DC1" w:rsidRPr="00A94C58">
        <w:rPr>
          <w:rFonts w:ascii="Times New Roman" w:hAnsi="Times New Roman" w:cs="Times New Roman"/>
          <w:sz w:val="24"/>
          <w:szCs w:val="24"/>
        </w:rPr>
        <w:t>u</w:t>
      </w:r>
      <w:r w:rsidR="00057515" w:rsidRPr="00A94C58">
        <w:rPr>
          <w:rFonts w:ascii="Times New Roman" w:hAnsi="Times New Roman" w:cs="Times New Roman"/>
          <w:sz w:val="24"/>
          <w:szCs w:val="24"/>
        </w:rPr>
        <w:t>ji performa dengan data besar.</w:t>
      </w:r>
      <w:r w:rsidR="001262C7">
        <w:rPr>
          <w:rFonts w:ascii="Times New Roman" w:hAnsi="Times New Roman" w:cs="Times New Roman"/>
          <w:sz w:val="24"/>
          <w:szCs w:val="24"/>
        </w:rPr>
        <w:t xml:space="preserve"> </w:t>
      </w:r>
      <w:r w:rsidR="00E13447" w:rsidRPr="00A94C58">
        <w:rPr>
          <w:rFonts w:ascii="Times New Roman" w:hAnsi="Times New Roman" w:cs="Times New Roman"/>
          <w:sz w:val="24"/>
          <w:szCs w:val="24"/>
        </w:rPr>
        <w:t xml:space="preserve">Pada tahapan </w:t>
      </w:r>
      <w:r w:rsidR="00E13447" w:rsidRPr="00A94C58">
        <w:rPr>
          <w:rFonts w:ascii="Times New Roman" w:hAnsi="Times New Roman" w:cs="Times New Roman"/>
          <w:i/>
          <w:iCs/>
          <w:sz w:val="24"/>
          <w:szCs w:val="24"/>
        </w:rPr>
        <w:t>d</w:t>
      </w:r>
      <w:r w:rsidR="00354052" w:rsidRPr="00A94C58">
        <w:rPr>
          <w:rFonts w:ascii="Times New Roman" w:hAnsi="Times New Roman" w:cs="Times New Roman"/>
          <w:i/>
          <w:iCs/>
          <w:sz w:val="24"/>
          <w:szCs w:val="24"/>
        </w:rPr>
        <w:t>eployment</w:t>
      </w:r>
      <w:r w:rsidR="00E13447" w:rsidRPr="00A94C58">
        <w:rPr>
          <w:rFonts w:ascii="Times New Roman" w:hAnsi="Times New Roman" w:cs="Times New Roman"/>
          <w:sz w:val="24"/>
          <w:szCs w:val="24"/>
        </w:rPr>
        <w:t xml:space="preserve"> akan dilakukan</w:t>
      </w:r>
      <w:r w:rsidR="00354052" w:rsidRPr="00A94C58">
        <w:rPr>
          <w:rFonts w:ascii="Times New Roman" w:hAnsi="Times New Roman" w:cs="Times New Roman"/>
          <w:sz w:val="24"/>
          <w:szCs w:val="24"/>
        </w:rPr>
        <w:t xml:space="preserve"> </w:t>
      </w:r>
      <w:r w:rsidR="00E13447" w:rsidRPr="00A94C58">
        <w:rPr>
          <w:rFonts w:ascii="Times New Roman" w:hAnsi="Times New Roman" w:cs="Times New Roman"/>
          <w:i/>
          <w:iCs/>
          <w:sz w:val="24"/>
          <w:szCs w:val="24"/>
        </w:rPr>
        <w:t>h</w:t>
      </w:r>
      <w:r w:rsidR="00354052" w:rsidRPr="00A94C58">
        <w:rPr>
          <w:rFonts w:ascii="Times New Roman" w:hAnsi="Times New Roman" w:cs="Times New Roman"/>
          <w:i/>
          <w:iCs/>
          <w:sz w:val="24"/>
          <w:szCs w:val="24"/>
        </w:rPr>
        <w:t>osting</w:t>
      </w:r>
      <w:r w:rsidR="00354052" w:rsidRPr="00A94C58">
        <w:rPr>
          <w:rFonts w:ascii="Times New Roman" w:hAnsi="Times New Roman" w:cs="Times New Roman"/>
          <w:sz w:val="24"/>
          <w:szCs w:val="24"/>
        </w:rPr>
        <w:t xml:space="preserve"> di AWS/Google Cloud dengan domain dan SSL</w:t>
      </w:r>
      <w:r w:rsidR="00BB281F" w:rsidRPr="00A94C58">
        <w:rPr>
          <w:rFonts w:ascii="Times New Roman" w:hAnsi="Times New Roman" w:cs="Times New Roman"/>
          <w:sz w:val="24"/>
          <w:szCs w:val="24"/>
        </w:rPr>
        <w:t xml:space="preserve">, </w:t>
      </w:r>
      <w:r w:rsidR="00D47A35" w:rsidRPr="00A94C58">
        <w:rPr>
          <w:rFonts w:ascii="Times New Roman" w:hAnsi="Times New Roman" w:cs="Times New Roman"/>
          <w:sz w:val="24"/>
          <w:szCs w:val="24"/>
        </w:rPr>
        <w:t xml:space="preserve">lalu </w:t>
      </w:r>
      <w:r w:rsidR="00442F8C" w:rsidRPr="00A94C58">
        <w:rPr>
          <w:rFonts w:ascii="Times New Roman" w:hAnsi="Times New Roman" w:cs="Times New Roman"/>
          <w:sz w:val="24"/>
          <w:szCs w:val="24"/>
        </w:rPr>
        <w:t>membuat p</w:t>
      </w:r>
      <w:r w:rsidR="00354052" w:rsidRPr="00A94C58">
        <w:rPr>
          <w:rFonts w:ascii="Times New Roman" w:hAnsi="Times New Roman" w:cs="Times New Roman"/>
          <w:sz w:val="24"/>
          <w:szCs w:val="24"/>
        </w:rPr>
        <w:t>anduan pengguna (PDF/video)</w:t>
      </w:r>
      <w:r w:rsidR="006A24BD" w:rsidRPr="00A94C58">
        <w:rPr>
          <w:rFonts w:ascii="Times New Roman" w:hAnsi="Times New Roman" w:cs="Times New Roman"/>
          <w:sz w:val="24"/>
          <w:szCs w:val="24"/>
        </w:rPr>
        <w:t xml:space="preserve">, setelah itu </w:t>
      </w:r>
      <w:r w:rsidR="006E4464" w:rsidRPr="00A94C58">
        <w:rPr>
          <w:rFonts w:ascii="Times New Roman" w:hAnsi="Times New Roman" w:cs="Times New Roman"/>
          <w:sz w:val="24"/>
          <w:szCs w:val="24"/>
        </w:rPr>
        <w:t>dilakukan</w:t>
      </w:r>
      <w:r w:rsidR="00354052" w:rsidRPr="00A94C58">
        <w:rPr>
          <w:rFonts w:ascii="Times New Roman" w:hAnsi="Times New Roman" w:cs="Times New Roman"/>
          <w:sz w:val="24"/>
          <w:szCs w:val="24"/>
        </w:rPr>
        <w:t xml:space="preserve"> pelatihan kepada staf pengguna.</w:t>
      </w:r>
    </w:p>
    <w:p w14:paraId="4700B3D4" w14:textId="77777777" w:rsidR="008F0263" w:rsidRPr="00A94C58" w:rsidRDefault="008F0263" w:rsidP="00E862D3">
      <w:pPr>
        <w:spacing w:line="276" w:lineRule="auto"/>
        <w:ind w:firstLine="720"/>
        <w:jc w:val="both"/>
        <w:rPr>
          <w:rFonts w:ascii="Times New Roman" w:hAnsi="Times New Roman" w:cs="Times New Roman"/>
          <w:sz w:val="24"/>
          <w:szCs w:val="24"/>
        </w:rPr>
      </w:pPr>
    </w:p>
    <w:p w14:paraId="26097440" w14:textId="0A9D6B67" w:rsidR="004F711C" w:rsidRPr="0099216E" w:rsidRDefault="00394455" w:rsidP="00E862D3">
      <w:pPr>
        <w:pStyle w:val="Heading2"/>
        <w:spacing w:line="276" w:lineRule="auto"/>
        <w:jc w:val="both"/>
        <w:rPr>
          <w:rFonts w:ascii="Times New Roman" w:hAnsi="Times New Roman" w:cs="Times New Roman"/>
          <w:b/>
          <w:bCs/>
          <w:color w:val="auto"/>
          <w:sz w:val="24"/>
          <w:szCs w:val="24"/>
        </w:rPr>
      </w:pPr>
      <w:bookmarkStart w:id="38" w:name="_Toc198853857"/>
      <w:bookmarkStart w:id="39" w:name="_Toc199491695"/>
      <w:r w:rsidRPr="00A94C58">
        <w:rPr>
          <w:rFonts w:ascii="Times New Roman" w:hAnsi="Times New Roman" w:cs="Times New Roman"/>
          <w:b/>
          <w:bCs/>
          <w:color w:val="auto"/>
          <w:sz w:val="24"/>
          <w:szCs w:val="24"/>
        </w:rPr>
        <w:t>BAB 4 BIAYA DAN JADWAL KEGIATAN</w:t>
      </w:r>
      <w:bookmarkEnd w:id="23"/>
      <w:bookmarkEnd w:id="38"/>
      <w:bookmarkEnd w:id="39"/>
    </w:p>
    <w:p w14:paraId="3D3A6832" w14:textId="673BC546" w:rsidR="0099216E" w:rsidRPr="0099216E" w:rsidRDefault="0099216E" w:rsidP="00E862D3">
      <w:pPr>
        <w:pStyle w:val="Caption"/>
        <w:keepNext/>
        <w:spacing w:line="276" w:lineRule="auto"/>
        <w:jc w:val="center"/>
        <w:rPr>
          <w:rFonts w:ascii="Times New Roman" w:hAnsi="Times New Roman" w:cs="Times New Roman"/>
          <w:i w:val="0"/>
          <w:iCs w:val="0"/>
          <w:color w:val="auto"/>
          <w:sz w:val="24"/>
          <w:szCs w:val="24"/>
        </w:rPr>
      </w:pPr>
      <w:bookmarkStart w:id="40" w:name="_Toc199484600"/>
      <w:r w:rsidRPr="0099216E">
        <w:rPr>
          <w:rFonts w:ascii="Times New Roman" w:hAnsi="Times New Roman" w:cs="Times New Roman"/>
          <w:b/>
          <w:bCs/>
          <w:i w:val="0"/>
          <w:iCs w:val="0"/>
          <w:color w:val="auto"/>
          <w:sz w:val="24"/>
          <w:szCs w:val="24"/>
        </w:rPr>
        <w:t>Tabel 4.</w:t>
      </w:r>
      <w:r w:rsidRPr="0099216E">
        <w:rPr>
          <w:rFonts w:ascii="Times New Roman" w:hAnsi="Times New Roman" w:cs="Times New Roman"/>
          <w:b/>
          <w:bCs/>
          <w:i w:val="0"/>
          <w:iCs w:val="0"/>
          <w:color w:val="auto"/>
          <w:sz w:val="24"/>
          <w:szCs w:val="24"/>
        </w:rPr>
        <w:fldChar w:fldCharType="begin"/>
      </w:r>
      <w:r w:rsidRPr="0099216E">
        <w:rPr>
          <w:rFonts w:ascii="Times New Roman" w:hAnsi="Times New Roman" w:cs="Times New Roman"/>
          <w:b/>
          <w:bCs/>
          <w:i w:val="0"/>
          <w:iCs w:val="0"/>
          <w:color w:val="auto"/>
          <w:sz w:val="24"/>
          <w:szCs w:val="24"/>
        </w:rPr>
        <w:instrText xml:space="preserve"> SEQ Tabel_4. \* ARABIC </w:instrText>
      </w:r>
      <w:r w:rsidRPr="0099216E">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1</w:t>
      </w:r>
      <w:r w:rsidRPr="0099216E">
        <w:rPr>
          <w:rFonts w:ascii="Times New Roman" w:hAnsi="Times New Roman" w:cs="Times New Roman"/>
          <w:b/>
          <w:bCs/>
          <w:i w:val="0"/>
          <w:iCs w:val="0"/>
          <w:color w:val="auto"/>
          <w:sz w:val="24"/>
          <w:szCs w:val="24"/>
        </w:rPr>
        <w:fldChar w:fldCharType="end"/>
      </w:r>
      <w:r w:rsidRPr="0099216E">
        <w:rPr>
          <w:rFonts w:ascii="Times New Roman" w:hAnsi="Times New Roman" w:cs="Times New Roman"/>
          <w:i w:val="0"/>
          <w:iCs w:val="0"/>
          <w:color w:val="auto"/>
          <w:sz w:val="24"/>
          <w:szCs w:val="24"/>
        </w:rPr>
        <w:t xml:space="preserve"> Rekapitulasi Rencana Anggaran Biaya</w:t>
      </w:r>
      <w:bookmarkEnd w:id="40"/>
    </w:p>
    <w:tbl>
      <w:tblPr>
        <w:tblStyle w:val="TableGrid"/>
        <w:tblW w:w="8049" w:type="dxa"/>
        <w:tblLook w:val="04A0" w:firstRow="1" w:lastRow="0" w:firstColumn="1" w:lastColumn="0" w:noHBand="0" w:noVBand="1"/>
      </w:tblPr>
      <w:tblGrid>
        <w:gridCol w:w="570"/>
        <w:gridCol w:w="3772"/>
        <w:gridCol w:w="2102"/>
        <w:gridCol w:w="1605"/>
      </w:tblGrid>
      <w:tr w:rsidR="00EC4ABD" w:rsidRPr="00A94C58" w14:paraId="1CA5B4AA" w14:textId="77777777" w:rsidTr="206D41BD">
        <w:tc>
          <w:tcPr>
            <w:tcW w:w="570" w:type="dxa"/>
            <w:vAlign w:val="center"/>
          </w:tcPr>
          <w:p w14:paraId="53BD8AF9" w14:textId="77777777" w:rsidR="004F711C" w:rsidRPr="00A94C58" w:rsidRDefault="004F711C" w:rsidP="00E862D3">
            <w:pPr>
              <w:spacing w:line="276" w:lineRule="auto"/>
              <w:jc w:val="center"/>
              <w:rPr>
                <w:rFonts w:ascii="Times New Roman" w:hAnsi="Times New Roman" w:cs="Times New Roman"/>
                <w:b/>
                <w:sz w:val="24"/>
                <w:szCs w:val="24"/>
              </w:rPr>
            </w:pPr>
            <w:r w:rsidRPr="00A94C58">
              <w:rPr>
                <w:rFonts w:ascii="Times New Roman" w:hAnsi="Times New Roman" w:cs="Times New Roman"/>
                <w:b/>
                <w:sz w:val="24"/>
                <w:szCs w:val="24"/>
              </w:rPr>
              <w:t>No.</w:t>
            </w:r>
          </w:p>
        </w:tc>
        <w:tc>
          <w:tcPr>
            <w:tcW w:w="3772" w:type="dxa"/>
            <w:vAlign w:val="center"/>
          </w:tcPr>
          <w:p w14:paraId="2989567D" w14:textId="77777777" w:rsidR="004F711C" w:rsidRPr="00A94C58" w:rsidRDefault="004F711C" w:rsidP="00E862D3">
            <w:pPr>
              <w:spacing w:line="276" w:lineRule="auto"/>
              <w:jc w:val="center"/>
              <w:rPr>
                <w:rFonts w:ascii="Times New Roman" w:hAnsi="Times New Roman" w:cs="Times New Roman"/>
                <w:b/>
                <w:sz w:val="24"/>
                <w:szCs w:val="24"/>
              </w:rPr>
            </w:pPr>
            <w:r w:rsidRPr="00A94C58">
              <w:rPr>
                <w:rFonts w:ascii="Times New Roman" w:hAnsi="Times New Roman" w:cs="Times New Roman"/>
                <w:b/>
                <w:sz w:val="24"/>
                <w:szCs w:val="24"/>
              </w:rPr>
              <w:t>Jenis Pengeluaran</w:t>
            </w:r>
          </w:p>
        </w:tc>
        <w:tc>
          <w:tcPr>
            <w:tcW w:w="2102" w:type="dxa"/>
            <w:vAlign w:val="center"/>
          </w:tcPr>
          <w:p w14:paraId="14C7BFB2" w14:textId="77777777" w:rsidR="004F711C" w:rsidRPr="00A94C58" w:rsidRDefault="004F711C" w:rsidP="00E862D3">
            <w:pPr>
              <w:spacing w:line="276" w:lineRule="auto"/>
              <w:jc w:val="center"/>
              <w:rPr>
                <w:rFonts w:ascii="Times New Roman" w:hAnsi="Times New Roman" w:cs="Times New Roman"/>
                <w:b/>
                <w:sz w:val="24"/>
                <w:szCs w:val="24"/>
              </w:rPr>
            </w:pPr>
            <w:r w:rsidRPr="00A94C58">
              <w:rPr>
                <w:rFonts w:ascii="Times New Roman" w:hAnsi="Times New Roman" w:cs="Times New Roman"/>
                <w:b/>
                <w:sz w:val="24"/>
                <w:szCs w:val="24"/>
              </w:rPr>
              <w:t>Sumber Dana</w:t>
            </w:r>
          </w:p>
        </w:tc>
        <w:tc>
          <w:tcPr>
            <w:tcW w:w="1605" w:type="dxa"/>
            <w:vAlign w:val="center"/>
          </w:tcPr>
          <w:p w14:paraId="4E11D1AD" w14:textId="77777777" w:rsidR="004F711C" w:rsidRPr="00A94C58" w:rsidRDefault="004F711C" w:rsidP="00E862D3">
            <w:pPr>
              <w:spacing w:line="276" w:lineRule="auto"/>
              <w:jc w:val="center"/>
              <w:rPr>
                <w:rFonts w:ascii="Times New Roman" w:hAnsi="Times New Roman" w:cs="Times New Roman"/>
                <w:b/>
                <w:sz w:val="24"/>
                <w:szCs w:val="24"/>
              </w:rPr>
            </w:pPr>
            <w:r w:rsidRPr="00A94C58">
              <w:rPr>
                <w:rFonts w:ascii="Times New Roman" w:hAnsi="Times New Roman" w:cs="Times New Roman"/>
                <w:b/>
                <w:sz w:val="24"/>
                <w:szCs w:val="24"/>
              </w:rPr>
              <w:t>Besaran Dana (Rp)</w:t>
            </w:r>
          </w:p>
        </w:tc>
      </w:tr>
      <w:tr w:rsidR="00EC4ABD" w:rsidRPr="00A94C58" w14:paraId="1189F4BB" w14:textId="77777777" w:rsidTr="206D41BD">
        <w:tc>
          <w:tcPr>
            <w:tcW w:w="570" w:type="dxa"/>
            <w:vMerge w:val="restart"/>
            <w:vAlign w:val="center"/>
          </w:tcPr>
          <w:p w14:paraId="1C1096EE" w14:textId="77777777" w:rsidR="00EC4ABD" w:rsidRPr="00A94C58" w:rsidRDefault="00EC4ABD" w:rsidP="00E862D3">
            <w:pPr>
              <w:spacing w:line="276" w:lineRule="auto"/>
              <w:jc w:val="center"/>
              <w:rPr>
                <w:rFonts w:ascii="Times New Roman" w:hAnsi="Times New Roman" w:cs="Times New Roman"/>
                <w:sz w:val="24"/>
                <w:szCs w:val="24"/>
              </w:rPr>
            </w:pPr>
            <w:r w:rsidRPr="00A94C58">
              <w:rPr>
                <w:rFonts w:ascii="Times New Roman" w:hAnsi="Times New Roman" w:cs="Times New Roman"/>
                <w:sz w:val="24"/>
                <w:szCs w:val="24"/>
              </w:rPr>
              <w:t>1</w:t>
            </w:r>
          </w:p>
        </w:tc>
        <w:tc>
          <w:tcPr>
            <w:tcW w:w="3772" w:type="dxa"/>
            <w:vMerge w:val="restart"/>
            <w:vAlign w:val="center"/>
          </w:tcPr>
          <w:p w14:paraId="437AF2A4" w14:textId="6408CAFF" w:rsidR="00EC4ABD" w:rsidRPr="00A94C58" w:rsidRDefault="4AB8CC4E" w:rsidP="00E862D3">
            <w:pPr>
              <w:spacing w:line="276" w:lineRule="auto"/>
              <w:rPr>
                <w:rFonts w:ascii="Times New Roman" w:hAnsi="Times New Roman" w:cs="Times New Roman"/>
                <w:sz w:val="24"/>
                <w:szCs w:val="24"/>
              </w:rPr>
            </w:pPr>
            <w:r w:rsidRPr="00A94C58">
              <w:rPr>
                <w:rFonts w:ascii="Times New Roman" w:hAnsi="Times New Roman" w:cs="Times New Roman"/>
                <w:sz w:val="24"/>
                <w:szCs w:val="24"/>
              </w:rPr>
              <w:t>Bahan habis pakai (contoh: ATK, Kertas, bahan</w:t>
            </w:r>
            <w:r w:rsidR="083D4327" w:rsidRPr="00A94C58">
              <w:rPr>
                <w:rFonts w:ascii="Times New Roman" w:hAnsi="Times New Roman" w:cs="Times New Roman"/>
                <w:sz w:val="24"/>
                <w:szCs w:val="24"/>
              </w:rPr>
              <w:t>,</w:t>
            </w:r>
            <w:r w:rsidRPr="00A94C58">
              <w:rPr>
                <w:rFonts w:ascii="Times New Roman" w:hAnsi="Times New Roman" w:cs="Times New Roman"/>
                <w:sz w:val="24"/>
                <w:szCs w:val="24"/>
              </w:rPr>
              <w:t xml:space="preserve"> dll) maksimal 60% dari jumlah dana yang diusulkan</w:t>
            </w:r>
          </w:p>
        </w:tc>
        <w:tc>
          <w:tcPr>
            <w:tcW w:w="2102" w:type="dxa"/>
            <w:vAlign w:val="center"/>
          </w:tcPr>
          <w:p w14:paraId="5EBB50AC" w14:textId="77777777" w:rsidR="00EC4ABD" w:rsidRPr="00A94C58" w:rsidRDefault="00EC4ABD" w:rsidP="00E862D3">
            <w:pPr>
              <w:spacing w:line="276" w:lineRule="auto"/>
              <w:rPr>
                <w:rFonts w:ascii="Times New Roman" w:hAnsi="Times New Roman" w:cs="Times New Roman"/>
                <w:sz w:val="24"/>
                <w:szCs w:val="24"/>
              </w:rPr>
            </w:pPr>
            <w:r w:rsidRPr="00A94C58">
              <w:rPr>
                <w:rFonts w:ascii="Times New Roman" w:hAnsi="Times New Roman" w:cs="Times New Roman"/>
                <w:sz w:val="24"/>
                <w:szCs w:val="24"/>
              </w:rPr>
              <w:t>Belmawa</w:t>
            </w:r>
          </w:p>
        </w:tc>
        <w:tc>
          <w:tcPr>
            <w:tcW w:w="1605" w:type="dxa"/>
            <w:vAlign w:val="center"/>
          </w:tcPr>
          <w:p w14:paraId="5312C12E" w14:textId="23DC5352" w:rsidR="00EC4ABD" w:rsidRPr="00A94C58" w:rsidRDefault="00991DAD" w:rsidP="00E862D3">
            <w:pPr>
              <w:spacing w:line="276" w:lineRule="auto"/>
              <w:jc w:val="center"/>
              <w:rPr>
                <w:rFonts w:ascii="Times New Roman" w:hAnsi="Times New Roman" w:cs="Times New Roman"/>
                <w:b/>
                <w:sz w:val="24"/>
                <w:szCs w:val="24"/>
              </w:rPr>
            </w:pPr>
            <w:r w:rsidRPr="00A94C58">
              <w:rPr>
                <w:rFonts w:ascii="Times New Roman" w:hAnsi="Times New Roman" w:cs="Times New Roman"/>
                <w:b/>
                <w:sz w:val="24"/>
                <w:szCs w:val="24"/>
              </w:rPr>
              <w:t>3</w:t>
            </w:r>
            <w:r w:rsidR="00041F4C" w:rsidRPr="00A94C58">
              <w:rPr>
                <w:rFonts w:ascii="Times New Roman" w:hAnsi="Times New Roman" w:cs="Times New Roman"/>
                <w:b/>
                <w:sz w:val="24"/>
                <w:szCs w:val="24"/>
              </w:rPr>
              <w:t>.700.000</w:t>
            </w:r>
          </w:p>
        </w:tc>
      </w:tr>
      <w:tr w:rsidR="00EC4ABD" w:rsidRPr="00A94C58" w14:paraId="528BFCFE" w14:textId="77777777" w:rsidTr="206D41BD">
        <w:tc>
          <w:tcPr>
            <w:tcW w:w="570" w:type="dxa"/>
            <w:vMerge/>
            <w:vAlign w:val="center"/>
          </w:tcPr>
          <w:p w14:paraId="747E5670" w14:textId="77777777" w:rsidR="00EC4ABD" w:rsidRPr="00A94C58" w:rsidRDefault="00EC4ABD" w:rsidP="00E862D3">
            <w:pPr>
              <w:spacing w:line="276" w:lineRule="auto"/>
              <w:jc w:val="center"/>
              <w:rPr>
                <w:rFonts w:ascii="Times New Roman" w:hAnsi="Times New Roman" w:cs="Times New Roman"/>
                <w:sz w:val="24"/>
                <w:szCs w:val="24"/>
              </w:rPr>
            </w:pPr>
          </w:p>
        </w:tc>
        <w:tc>
          <w:tcPr>
            <w:tcW w:w="3772" w:type="dxa"/>
            <w:vMerge/>
            <w:vAlign w:val="center"/>
          </w:tcPr>
          <w:p w14:paraId="2DC702D8" w14:textId="77777777" w:rsidR="00EC4ABD" w:rsidRPr="00A94C58" w:rsidRDefault="00EC4ABD" w:rsidP="00E862D3">
            <w:pPr>
              <w:spacing w:line="276" w:lineRule="auto"/>
              <w:rPr>
                <w:rFonts w:ascii="Times New Roman" w:hAnsi="Times New Roman" w:cs="Times New Roman"/>
                <w:sz w:val="24"/>
                <w:szCs w:val="24"/>
              </w:rPr>
            </w:pPr>
          </w:p>
        </w:tc>
        <w:tc>
          <w:tcPr>
            <w:tcW w:w="2102" w:type="dxa"/>
            <w:vAlign w:val="center"/>
          </w:tcPr>
          <w:p w14:paraId="46C4F18F" w14:textId="77777777" w:rsidR="00EC4ABD" w:rsidRPr="00A94C58" w:rsidRDefault="00EC4ABD" w:rsidP="00E862D3">
            <w:pPr>
              <w:spacing w:line="276" w:lineRule="auto"/>
              <w:rPr>
                <w:rFonts w:ascii="Times New Roman" w:hAnsi="Times New Roman" w:cs="Times New Roman"/>
                <w:sz w:val="24"/>
                <w:szCs w:val="24"/>
              </w:rPr>
            </w:pPr>
            <w:r w:rsidRPr="00A94C58">
              <w:rPr>
                <w:rFonts w:ascii="Times New Roman" w:hAnsi="Times New Roman" w:cs="Times New Roman"/>
                <w:sz w:val="24"/>
                <w:szCs w:val="24"/>
              </w:rPr>
              <w:t>Perguruan Tinggi</w:t>
            </w:r>
          </w:p>
        </w:tc>
        <w:tc>
          <w:tcPr>
            <w:tcW w:w="1605" w:type="dxa"/>
            <w:vAlign w:val="center"/>
          </w:tcPr>
          <w:p w14:paraId="0C73D3AB" w14:textId="77777777" w:rsidR="00EC4ABD" w:rsidRPr="00A94C58" w:rsidRDefault="00EC4ABD" w:rsidP="00E862D3">
            <w:pPr>
              <w:spacing w:line="276" w:lineRule="auto"/>
              <w:jc w:val="center"/>
              <w:rPr>
                <w:rFonts w:ascii="Times New Roman" w:hAnsi="Times New Roman" w:cs="Times New Roman"/>
                <w:b/>
                <w:sz w:val="24"/>
                <w:szCs w:val="24"/>
              </w:rPr>
            </w:pPr>
          </w:p>
        </w:tc>
      </w:tr>
      <w:tr w:rsidR="00EC4ABD" w:rsidRPr="00A94C58" w14:paraId="4EC1ADBB" w14:textId="77777777" w:rsidTr="206D41BD">
        <w:tc>
          <w:tcPr>
            <w:tcW w:w="570" w:type="dxa"/>
            <w:vMerge/>
            <w:vAlign w:val="center"/>
          </w:tcPr>
          <w:p w14:paraId="5F758D1D" w14:textId="77777777" w:rsidR="00EC4ABD" w:rsidRPr="00A94C58" w:rsidRDefault="00EC4ABD" w:rsidP="00E862D3">
            <w:pPr>
              <w:spacing w:line="276" w:lineRule="auto"/>
              <w:jc w:val="center"/>
              <w:rPr>
                <w:rFonts w:ascii="Times New Roman" w:hAnsi="Times New Roman" w:cs="Times New Roman"/>
                <w:sz w:val="24"/>
                <w:szCs w:val="24"/>
              </w:rPr>
            </w:pPr>
          </w:p>
        </w:tc>
        <w:tc>
          <w:tcPr>
            <w:tcW w:w="3772" w:type="dxa"/>
            <w:vMerge/>
            <w:vAlign w:val="center"/>
          </w:tcPr>
          <w:p w14:paraId="3BB38081" w14:textId="77777777" w:rsidR="00EC4ABD" w:rsidRPr="00A94C58" w:rsidRDefault="00EC4ABD" w:rsidP="00E862D3">
            <w:pPr>
              <w:spacing w:line="276" w:lineRule="auto"/>
              <w:rPr>
                <w:rFonts w:ascii="Times New Roman" w:hAnsi="Times New Roman" w:cs="Times New Roman"/>
                <w:sz w:val="24"/>
                <w:szCs w:val="24"/>
              </w:rPr>
            </w:pPr>
          </w:p>
        </w:tc>
        <w:tc>
          <w:tcPr>
            <w:tcW w:w="2102" w:type="dxa"/>
            <w:vAlign w:val="center"/>
          </w:tcPr>
          <w:p w14:paraId="7055AF13" w14:textId="77777777" w:rsidR="00EC4ABD" w:rsidRPr="00A94C58" w:rsidRDefault="00EC4ABD" w:rsidP="00E862D3">
            <w:pPr>
              <w:spacing w:line="276" w:lineRule="auto"/>
              <w:rPr>
                <w:rFonts w:ascii="Times New Roman" w:hAnsi="Times New Roman" w:cs="Times New Roman"/>
                <w:sz w:val="24"/>
                <w:szCs w:val="24"/>
              </w:rPr>
            </w:pPr>
            <w:r w:rsidRPr="00A94C58">
              <w:rPr>
                <w:rFonts w:ascii="Times New Roman" w:hAnsi="Times New Roman" w:cs="Times New Roman"/>
                <w:sz w:val="24"/>
                <w:szCs w:val="24"/>
              </w:rPr>
              <w:t>Instansi Lain (Jika Ada)</w:t>
            </w:r>
          </w:p>
        </w:tc>
        <w:tc>
          <w:tcPr>
            <w:tcW w:w="1605" w:type="dxa"/>
            <w:vAlign w:val="center"/>
          </w:tcPr>
          <w:p w14:paraId="222A606B" w14:textId="77777777" w:rsidR="00EC4ABD" w:rsidRPr="00A94C58" w:rsidRDefault="00EC4ABD" w:rsidP="00E862D3">
            <w:pPr>
              <w:spacing w:line="276" w:lineRule="auto"/>
              <w:jc w:val="center"/>
              <w:rPr>
                <w:rFonts w:ascii="Times New Roman" w:hAnsi="Times New Roman" w:cs="Times New Roman"/>
                <w:b/>
                <w:sz w:val="24"/>
                <w:szCs w:val="24"/>
              </w:rPr>
            </w:pPr>
          </w:p>
        </w:tc>
      </w:tr>
      <w:tr w:rsidR="00EC4ABD" w:rsidRPr="00A94C58" w14:paraId="5DDEFB74" w14:textId="77777777" w:rsidTr="206D41BD">
        <w:tc>
          <w:tcPr>
            <w:tcW w:w="570" w:type="dxa"/>
            <w:vMerge w:val="restart"/>
            <w:vAlign w:val="center"/>
          </w:tcPr>
          <w:p w14:paraId="7732B5FF" w14:textId="77777777" w:rsidR="00EC4ABD" w:rsidRPr="00A94C58" w:rsidRDefault="00EC4ABD" w:rsidP="00E862D3">
            <w:pPr>
              <w:spacing w:line="276" w:lineRule="auto"/>
              <w:jc w:val="center"/>
              <w:rPr>
                <w:rFonts w:ascii="Times New Roman" w:hAnsi="Times New Roman" w:cs="Times New Roman"/>
                <w:sz w:val="24"/>
                <w:szCs w:val="24"/>
              </w:rPr>
            </w:pPr>
            <w:r w:rsidRPr="00A94C58">
              <w:rPr>
                <w:rFonts w:ascii="Times New Roman" w:hAnsi="Times New Roman" w:cs="Times New Roman"/>
                <w:sz w:val="24"/>
                <w:szCs w:val="24"/>
              </w:rPr>
              <w:t>2</w:t>
            </w:r>
          </w:p>
        </w:tc>
        <w:tc>
          <w:tcPr>
            <w:tcW w:w="3772" w:type="dxa"/>
            <w:vMerge w:val="restart"/>
            <w:vAlign w:val="center"/>
          </w:tcPr>
          <w:p w14:paraId="6F7CFA62" w14:textId="77777777" w:rsidR="00EC4ABD" w:rsidRPr="00A94C58" w:rsidRDefault="00EC4ABD" w:rsidP="00E862D3">
            <w:pPr>
              <w:spacing w:line="276" w:lineRule="auto"/>
              <w:rPr>
                <w:rFonts w:ascii="Times New Roman" w:hAnsi="Times New Roman" w:cs="Times New Roman"/>
                <w:sz w:val="24"/>
                <w:szCs w:val="24"/>
              </w:rPr>
            </w:pPr>
            <w:r w:rsidRPr="00A94C58">
              <w:rPr>
                <w:rFonts w:ascii="Times New Roman" w:hAnsi="Times New Roman" w:cs="Times New Roman"/>
                <w:sz w:val="24"/>
                <w:szCs w:val="24"/>
              </w:rPr>
              <w:t>Sewa dan jasa (Sewa/jasa alat; jasa pembuatan produk pihak ketiga, dll), maksimal 15% dari jumlah dana yang diusulkan</w:t>
            </w:r>
          </w:p>
        </w:tc>
        <w:tc>
          <w:tcPr>
            <w:tcW w:w="2102" w:type="dxa"/>
            <w:vAlign w:val="center"/>
          </w:tcPr>
          <w:p w14:paraId="289E8075" w14:textId="77777777" w:rsidR="00EC4ABD" w:rsidRPr="00A94C58" w:rsidRDefault="00EC4ABD" w:rsidP="00E862D3">
            <w:pPr>
              <w:spacing w:line="276" w:lineRule="auto"/>
              <w:rPr>
                <w:rFonts w:ascii="Times New Roman" w:hAnsi="Times New Roman" w:cs="Times New Roman"/>
                <w:sz w:val="24"/>
                <w:szCs w:val="24"/>
              </w:rPr>
            </w:pPr>
            <w:r w:rsidRPr="00A94C58">
              <w:rPr>
                <w:rFonts w:ascii="Times New Roman" w:hAnsi="Times New Roman" w:cs="Times New Roman"/>
                <w:sz w:val="24"/>
                <w:szCs w:val="24"/>
              </w:rPr>
              <w:t>Belmawa</w:t>
            </w:r>
          </w:p>
        </w:tc>
        <w:tc>
          <w:tcPr>
            <w:tcW w:w="1605" w:type="dxa"/>
            <w:vAlign w:val="center"/>
          </w:tcPr>
          <w:p w14:paraId="63B2CFE9" w14:textId="4AE87E19" w:rsidR="00EC4ABD" w:rsidRPr="00A94C58" w:rsidRDefault="004E228A" w:rsidP="00E862D3">
            <w:pPr>
              <w:spacing w:line="276" w:lineRule="auto"/>
              <w:jc w:val="center"/>
              <w:rPr>
                <w:rFonts w:ascii="Times New Roman" w:hAnsi="Times New Roman" w:cs="Times New Roman"/>
                <w:b/>
                <w:sz w:val="24"/>
                <w:szCs w:val="24"/>
              </w:rPr>
            </w:pPr>
            <w:r w:rsidRPr="00A94C58">
              <w:rPr>
                <w:rFonts w:ascii="Times New Roman" w:hAnsi="Times New Roman" w:cs="Times New Roman"/>
                <w:b/>
                <w:sz w:val="24"/>
                <w:szCs w:val="24"/>
              </w:rPr>
              <w:t>Rp</w:t>
            </w:r>
            <w:r w:rsidR="00623ABE" w:rsidRPr="00A94C58">
              <w:rPr>
                <w:rFonts w:ascii="Times New Roman" w:hAnsi="Times New Roman" w:cs="Times New Roman"/>
                <w:b/>
                <w:sz w:val="24"/>
                <w:szCs w:val="24"/>
              </w:rPr>
              <w:t>7</w:t>
            </w:r>
            <w:r w:rsidR="00A47624" w:rsidRPr="00A94C58">
              <w:rPr>
                <w:rFonts w:ascii="Times New Roman" w:hAnsi="Times New Roman" w:cs="Times New Roman"/>
                <w:b/>
                <w:sz w:val="24"/>
                <w:szCs w:val="24"/>
              </w:rPr>
              <w:t>00.000</w:t>
            </w:r>
          </w:p>
        </w:tc>
      </w:tr>
      <w:tr w:rsidR="00EC4ABD" w:rsidRPr="00A94C58" w14:paraId="31F9FCD8" w14:textId="77777777" w:rsidTr="206D41BD">
        <w:tc>
          <w:tcPr>
            <w:tcW w:w="570" w:type="dxa"/>
            <w:vMerge/>
            <w:vAlign w:val="center"/>
          </w:tcPr>
          <w:p w14:paraId="4E617ADD" w14:textId="77777777" w:rsidR="00EC4ABD" w:rsidRPr="00A94C58" w:rsidRDefault="00EC4ABD" w:rsidP="00E862D3">
            <w:pPr>
              <w:spacing w:line="276" w:lineRule="auto"/>
              <w:jc w:val="center"/>
              <w:rPr>
                <w:rFonts w:ascii="Times New Roman" w:hAnsi="Times New Roman" w:cs="Times New Roman"/>
                <w:sz w:val="24"/>
                <w:szCs w:val="24"/>
              </w:rPr>
            </w:pPr>
          </w:p>
        </w:tc>
        <w:tc>
          <w:tcPr>
            <w:tcW w:w="3772" w:type="dxa"/>
            <w:vMerge/>
            <w:vAlign w:val="center"/>
          </w:tcPr>
          <w:p w14:paraId="0CB35571" w14:textId="77777777" w:rsidR="00EC4ABD" w:rsidRPr="00A94C58" w:rsidRDefault="00EC4ABD" w:rsidP="00E862D3">
            <w:pPr>
              <w:spacing w:line="276" w:lineRule="auto"/>
              <w:rPr>
                <w:rFonts w:ascii="Times New Roman" w:hAnsi="Times New Roman" w:cs="Times New Roman"/>
                <w:sz w:val="24"/>
                <w:szCs w:val="24"/>
              </w:rPr>
            </w:pPr>
          </w:p>
        </w:tc>
        <w:tc>
          <w:tcPr>
            <w:tcW w:w="2102" w:type="dxa"/>
            <w:vAlign w:val="center"/>
          </w:tcPr>
          <w:p w14:paraId="56E18BC4" w14:textId="77777777" w:rsidR="00EC4ABD" w:rsidRPr="00A94C58" w:rsidRDefault="00EC4ABD" w:rsidP="00E862D3">
            <w:pPr>
              <w:spacing w:line="276" w:lineRule="auto"/>
              <w:rPr>
                <w:rFonts w:ascii="Times New Roman" w:hAnsi="Times New Roman" w:cs="Times New Roman"/>
                <w:sz w:val="24"/>
                <w:szCs w:val="24"/>
              </w:rPr>
            </w:pPr>
            <w:r w:rsidRPr="00A94C58">
              <w:rPr>
                <w:rFonts w:ascii="Times New Roman" w:hAnsi="Times New Roman" w:cs="Times New Roman"/>
                <w:sz w:val="24"/>
                <w:szCs w:val="24"/>
              </w:rPr>
              <w:t>Perguruan Tinggi</w:t>
            </w:r>
          </w:p>
        </w:tc>
        <w:tc>
          <w:tcPr>
            <w:tcW w:w="1605" w:type="dxa"/>
            <w:vAlign w:val="center"/>
          </w:tcPr>
          <w:p w14:paraId="25BBD57E" w14:textId="536660A9" w:rsidR="00EC4ABD" w:rsidRPr="00A94C58" w:rsidRDefault="004E228A" w:rsidP="00E862D3">
            <w:pPr>
              <w:spacing w:line="276" w:lineRule="auto"/>
              <w:rPr>
                <w:rFonts w:ascii="Times New Roman" w:hAnsi="Times New Roman" w:cs="Times New Roman"/>
                <w:b/>
                <w:sz w:val="24"/>
                <w:szCs w:val="24"/>
              </w:rPr>
            </w:pPr>
            <w:r w:rsidRPr="00A94C58">
              <w:rPr>
                <w:rFonts w:ascii="Times New Roman" w:hAnsi="Times New Roman" w:cs="Times New Roman"/>
                <w:b/>
                <w:sz w:val="24"/>
                <w:szCs w:val="24"/>
              </w:rPr>
              <w:t>Rp</w:t>
            </w:r>
            <w:r w:rsidR="008B25AA" w:rsidRPr="00A94C58">
              <w:rPr>
                <w:rFonts w:ascii="Times New Roman" w:hAnsi="Times New Roman" w:cs="Times New Roman"/>
                <w:b/>
                <w:sz w:val="24"/>
                <w:szCs w:val="24"/>
              </w:rPr>
              <w:t>500.000</w:t>
            </w:r>
          </w:p>
        </w:tc>
      </w:tr>
      <w:tr w:rsidR="00EC4ABD" w:rsidRPr="00A94C58" w14:paraId="3542EE06" w14:textId="77777777" w:rsidTr="206D41BD">
        <w:trPr>
          <w:trHeight w:val="340"/>
        </w:trPr>
        <w:tc>
          <w:tcPr>
            <w:tcW w:w="570" w:type="dxa"/>
            <w:vMerge/>
            <w:vAlign w:val="center"/>
          </w:tcPr>
          <w:p w14:paraId="5E65BB8A" w14:textId="77777777" w:rsidR="00EC4ABD" w:rsidRPr="00A94C58" w:rsidRDefault="00EC4ABD" w:rsidP="00E862D3">
            <w:pPr>
              <w:spacing w:line="276" w:lineRule="auto"/>
              <w:jc w:val="center"/>
              <w:rPr>
                <w:rFonts w:ascii="Times New Roman" w:hAnsi="Times New Roman" w:cs="Times New Roman"/>
                <w:sz w:val="24"/>
                <w:szCs w:val="24"/>
              </w:rPr>
            </w:pPr>
          </w:p>
        </w:tc>
        <w:tc>
          <w:tcPr>
            <w:tcW w:w="3772" w:type="dxa"/>
            <w:vMerge/>
            <w:vAlign w:val="center"/>
          </w:tcPr>
          <w:p w14:paraId="7FD88B80" w14:textId="77777777" w:rsidR="00EC4ABD" w:rsidRPr="00A94C58" w:rsidRDefault="00EC4ABD" w:rsidP="00E862D3">
            <w:pPr>
              <w:spacing w:line="276" w:lineRule="auto"/>
              <w:rPr>
                <w:rFonts w:ascii="Times New Roman" w:hAnsi="Times New Roman" w:cs="Times New Roman"/>
                <w:sz w:val="24"/>
                <w:szCs w:val="24"/>
              </w:rPr>
            </w:pPr>
          </w:p>
        </w:tc>
        <w:tc>
          <w:tcPr>
            <w:tcW w:w="2102" w:type="dxa"/>
            <w:vAlign w:val="center"/>
          </w:tcPr>
          <w:p w14:paraId="316C9CB2" w14:textId="77777777" w:rsidR="00EC4ABD" w:rsidRPr="00A94C58" w:rsidRDefault="00EC4ABD" w:rsidP="00E862D3">
            <w:pPr>
              <w:spacing w:line="276" w:lineRule="auto"/>
              <w:rPr>
                <w:rFonts w:ascii="Times New Roman" w:hAnsi="Times New Roman" w:cs="Times New Roman"/>
                <w:sz w:val="24"/>
                <w:szCs w:val="24"/>
              </w:rPr>
            </w:pPr>
            <w:r w:rsidRPr="00A94C58">
              <w:rPr>
                <w:rFonts w:ascii="Times New Roman" w:hAnsi="Times New Roman" w:cs="Times New Roman"/>
                <w:sz w:val="24"/>
                <w:szCs w:val="24"/>
              </w:rPr>
              <w:t>Instansi Lain (Jika Ada)</w:t>
            </w:r>
          </w:p>
        </w:tc>
        <w:tc>
          <w:tcPr>
            <w:tcW w:w="1605" w:type="dxa"/>
            <w:vAlign w:val="center"/>
          </w:tcPr>
          <w:p w14:paraId="2EC4216C" w14:textId="77777777" w:rsidR="00EC4ABD" w:rsidRPr="00A94C58" w:rsidRDefault="00EC4ABD" w:rsidP="00E862D3">
            <w:pPr>
              <w:spacing w:line="276" w:lineRule="auto"/>
              <w:jc w:val="center"/>
              <w:rPr>
                <w:rFonts w:ascii="Times New Roman" w:hAnsi="Times New Roman" w:cs="Times New Roman"/>
                <w:b/>
                <w:sz w:val="24"/>
                <w:szCs w:val="24"/>
              </w:rPr>
            </w:pPr>
          </w:p>
        </w:tc>
      </w:tr>
      <w:tr w:rsidR="00EC4ABD" w:rsidRPr="00A94C58" w14:paraId="108EA3A2" w14:textId="77777777" w:rsidTr="206D41BD">
        <w:tc>
          <w:tcPr>
            <w:tcW w:w="570" w:type="dxa"/>
            <w:vMerge w:val="restart"/>
            <w:vAlign w:val="center"/>
          </w:tcPr>
          <w:p w14:paraId="63B22216" w14:textId="77777777" w:rsidR="00EC4ABD" w:rsidRPr="00A94C58" w:rsidRDefault="00EC4ABD" w:rsidP="00E862D3">
            <w:pPr>
              <w:spacing w:line="276" w:lineRule="auto"/>
              <w:jc w:val="center"/>
              <w:rPr>
                <w:rFonts w:ascii="Times New Roman" w:hAnsi="Times New Roman" w:cs="Times New Roman"/>
                <w:sz w:val="24"/>
                <w:szCs w:val="24"/>
              </w:rPr>
            </w:pPr>
            <w:r w:rsidRPr="00A94C58">
              <w:rPr>
                <w:rFonts w:ascii="Times New Roman" w:hAnsi="Times New Roman" w:cs="Times New Roman"/>
                <w:sz w:val="24"/>
                <w:szCs w:val="24"/>
              </w:rPr>
              <w:t>3</w:t>
            </w:r>
          </w:p>
        </w:tc>
        <w:tc>
          <w:tcPr>
            <w:tcW w:w="3772" w:type="dxa"/>
            <w:vMerge w:val="restart"/>
            <w:vAlign w:val="center"/>
          </w:tcPr>
          <w:p w14:paraId="43D291E4" w14:textId="77777777" w:rsidR="00EC4ABD" w:rsidRPr="00A94C58" w:rsidRDefault="00EC4ABD" w:rsidP="00E862D3">
            <w:pPr>
              <w:spacing w:line="276" w:lineRule="auto"/>
              <w:rPr>
                <w:rFonts w:ascii="Times New Roman" w:hAnsi="Times New Roman" w:cs="Times New Roman"/>
                <w:sz w:val="24"/>
                <w:szCs w:val="24"/>
              </w:rPr>
            </w:pPr>
            <w:r w:rsidRPr="00A94C58">
              <w:rPr>
                <w:rFonts w:ascii="Times New Roman" w:hAnsi="Times New Roman" w:cs="Times New Roman"/>
                <w:sz w:val="24"/>
                <w:szCs w:val="24"/>
              </w:rPr>
              <w:t xml:space="preserve">Transportasi lokal maksimal 30% dari jumlah dana yang diusulkan </w:t>
            </w:r>
          </w:p>
        </w:tc>
        <w:tc>
          <w:tcPr>
            <w:tcW w:w="2102" w:type="dxa"/>
            <w:vAlign w:val="center"/>
          </w:tcPr>
          <w:p w14:paraId="0033A0E3" w14:textId="77777777" w:rsidR="00EC4ABD" w:rsidRPr="00A94C58" w:rsidRDefault="00EC4ABD" w:rsidP="00E862D3">
            <w:pPr>
              <w:spacing w:line="276" w:lineRule="auto"/>
              <w:rPr>
                <w:rFonts w:ascii="Times New Roman" w:hAnsi="Times New Roman" w:cs="Times New Roman"/>
                <w:sz w:val="24"/>
                <w:szCs w:val="24"/>
              </w:rPr>
            </w:pPr>
            <w:r w:rsidRPr="00A94C58">
              <w:rPr>
                <w:rFonts w:ascii="Times New Roman" w:hAnsi="Times New Roman" w:cs="Times New Roman"/>
                <w:sz w:val="24"/>
                <w:szCs w:val="24"/>
              </w:rPr>
              <w:t>Belmawa</w:t>
            </w:r>
          </w:p>
        </w:tc>
        <w:tc>
          <w:tcPr>
            <w:tcW w:w="1605" w:type="dxa"/>
            <w:vAlign w:val="center"/>
          </w:tcPr>
          <w:p w14:paraId="57AFDBC3" w14:textId="0B940633" w:rsidR="00EC4ABD" w:rsidRPr="00A94C58" w:rsidRDefault="004E228A" w:rsidP="00E862D3">
            <w:pPr>
              <w:spacing w:line="276" w:lineRule="auto"/>
              <w:jc w:val="center"/>
              <w:rPr>
                <w:rFonts w:ascii="Times New Roman" w:hAnsi="Times New Roman" w:cs="Times New Roman"/>
                <w:b/>
                <w:sz w:val="24"/>
                <w:szCs w:val="24"/>
              </w:rPr>
            </w:pPr>
            <w:r w:rsidRPr="00A94C58">
              <w:rPr>
                <w:rFonts w:ascii="Times New Roman" w:hAnsi="Times New Roman" w:cs="Times New Roman"/>
                <w:b/>
                <w:sz w:val="24"/>
                <w:szCs w:val="24"/>
              </w:rPr>
              <w:t>Rp</w:t>
            </w:r>
            <w:r w:rsidR="00501A59" w:rsidRPr="00A94C58">
              <w:rPr>
                <w:rFonts w:ascii="Times New Roman" w:hAnsi="Times New Roman" w:cs="Times New Roman"/>
                <w:b/>
                <w:sz w:val="24"/>
                <w:szCs w:val="24"/>
              </w:rPr>
              <w:t>2.400.000</w:t>
            </w:r>
          </w:p>
        </w:tc>
      </w:tr>
      <w:tr w:rsidR="00EC4ABD" w:rsidRPr="00A94C58" w14:paraId="556BBD81" w14:textId="77777777" w:rsidTr="206D41BD">
        <w:tc>
          <w:tcPr>
            <w:tcW w:w="570" w:type="dxa"/>
            <w:vMerge/>
            <w:vAlign w:val="center"/>
          </w:tcPr>
          <w:p w14:paraId="4B282CE8" w14:textId="77777777" w:rsidR="00EC4ABD" w:rsidRPr="00A94C58" w:rsidRDefault="00EC4ABD" w:rsidP="00E862D3">
            <w:pPr>
              <w:spacing w:line="276" w:lineRule="auto"/>
              <w:jc w:val="center"/>
              <w:rPr>
                <w:rFonts w:ascii="Times New Roman" w:hAnsi="Times New Roman" w:cs="Times New Roman"/>
                <w:sz w:val="24"/>
                <w:szCs w:val="24"/>
              </w:rPr>
            </w:pPr>
          </w:p>
        </w:tc>
        <w:tc>
          <w:tcPr>
            <w:tcW w:w="3772" w:type="dxa"/>
            <w:vMerge/>
            <w:vAlign w:val="center"/>
          </w:tcPr>
          <w:p w14:paraId="5F4F9CD1" w14:textId="77777777" w:rsidR="00EC4ABD" w:rsidRPr="00A94C58" w:rsidRDefault="00EC4ABD" w:rsidP="00E862D3">
            <w:pPr>
              <w:spacing w:line="276" w:lineRule="auto"/>
              <w:rPr>
                <w:rFonts w:ascii="Times New Roman" w:hAnsi="Times New Roman" w:cs="Times New Roman"/>
                <w:sz w:val="24"/>
                <w:szCs w:val="24"/>
              </w:rPr>
            </w:pPr>
          </w:p>
        </w:tc>
        <w:tc>
          <w:tcPr>
            <w:tcW w:w="2102" w:type="dxa"/>
            <w:vAlign w:val="center"/>
          </w:tcPr>
          <w:p w14:paraId="0C3FE448" w14:textId="77777777" w:rsidR="00EC4ABD" w:rsidRPr="00A94C58" w:rsidRDefault="00EC4ABD" w:rsidP="00E862D3">
            <w:pPr>
              <w:spacing w:line="276" w:lineRule="auto"/>
              <w:rPr>
                <w:rFonts w:ascii="Times New Roman" w:hAnsi="Times New Roman" w:cs="Times New Roman"/>
                <w:sz w:val="24"/>
                <w:szCs w:val="24"/>
              </w:rPr>
            </w:pPr>
            <w:r w:rsidRPr="00A94C58">
              <w:rPr>
                <w:rFonts w:ascii="Times New Roman" w:hAnsi="Times New Roman" w:cs="Times New Roman"/>
                <w:sz w:val="24"/>
                <w:szCs w:val="24"/>
              </w:rPr>
              <w:t>Perguruan Tinggi</w:t>
            </w:r>
          </w:p>
        </w:tc>
        <w:tc>
          <w:tcPr>
            <w:tcW w:w="1605" w:type="dxa"/>
            <w:vAlign w:val="center"/>
          </w:tcPr>
          <w:p w14:paraId="0A255648" w14:textId="77777777" w:rsidR="00EC4ABD" w:rsidRPr="00A94C58" w:rsidRDefault="00EC4ABD" w:rsidP="00E862D3">
            <w:pPr>
              <w:spacing w:line="276" w:lineRule="auto"/>
              <w:jc w:val="center"/>
              <w:rPr>
                <w:rFonts w:ascii="Times New Roman" w:hAnsi="Times New Roman" w:cs="Times New Roman"/>
                <w:b/>
                <w:sz w:val="24"/>
                <w:szCs w:val="24"/>
              </w:rPr>
            </w:pPr>
          </w:p>
        </w:tc>
      </w:tr>
      <w:tr w:rsidR="00EC4ABD" w:rsidRPr="00A94C58" w14:paraId="4BFC2AA4" w14:textId="77777777" w:rsidTr="206D41BD">
        <w:tc>
          <w:tcPr>
            <w:tcW w:w="570" w:type="dxa"/>
            <w:vMerge/>
            <w:vAlign w:val="center"/>
          </w:tcPr>
          <w:p w14:paraId="2151E44B" w14:textId="77777777" w:rsidR="00EC4ABD" w:rsidRPr="00A94C58" w:rsidRDefault="00EC4ABD" w:rsidP="00E862D3">
            <w:pPr>
              <w:spacing w:line="276" w:lineRule="auto"/>
              <w:jc w:val="center"/>
              <w:rPr>
                <w:rFonts w:ascii="Times New Roman" w:hAnsi="Times New Roman" w:cs="Times New Roman"/>
                <w:sz w:val="24"/>
                <w:szCs w:val="24"/>
              </w:rPr>
            </w:pPr>
          </w:p>
        </w:tc>
        <w:tc>
          <w:tcPr>
            <w:tcW w:w="3772" w:type="dxa"/>
            <w:vMerge/>
            <w:vAlign w:val="center"/>
          </w:tcPr>
          <w:p w14:paraId="5DAFD056" w14:textId="77777777" w:rsidR="00EC4ABD" w:rsidRPr="00A94C58" w:rsidRDefault="00EC4ABD" w:rsidP="00E862D3">
            <w:pPr>
              <w:spacing w:line="276" w:lineRule="auto"/>
              <w:rPr>
                <w:rFonts w:ascii="Times New Roman" w:hAnsi="Times New Roman" w:cs="Times New Roman"/>
                <w:sz w:val="24"/>
                <w:szCs w:val="24"/>
              </w:rPr>
            </w:pPr>
          </w:p>
        </w:tc>
        <w:tc>
          <w:tcPr>
            <w:tcW w:w="2102" w:type="dxa"/>
            <w:vAlign w:val="center"/>
          </w:tcPr>
          <w:p w14:paraId="3CD84AD5" w14:textId="77777777" w:rsidR="00EC4ABD" w:rsidRPr="00A94C58" w:rsidRDefault="00EC4ABD" w:rsidP="00E862D3">
            <w:pPr>
              <w:spacing w:line="276" w:lineRule="auto"/>
              <w:rPr>
                <w:rFonts w:ascii="Times New Roman" w:hAnsi="Times New Roman" w:cs="Times New Roman"/>
                <w:sz w:val="24"/>
                <w:szCs w:val="24"/>
              </w:rPr>
            </w:pPr>
            <w:r w:rsidRPr="00A94C58">
              <w:rPr>
                <w:rFonts w:ascii="Times New Roman" w:hAnsi="Times New Roman" w:cs="Times New Roman"/>
                <w:sz w:val="24"/>
                <w:szCs w:val="24"/>
              </w:rPr>
              <w:t>Instansi Lain (Jika Ada)</w:t>
            </w:r>
          </w:p>
        </w:tc>
        <w:tc>
          <w:tcPr>
            <w:tcW w:w="1605" w:type="dxa"/>
            <w:vAlign w:val="center"/>
          </w:tcPr>
          <w:p w14:paraId="50BBB42E" w14:textId="77777777" w:rsidR="00EC4ABD" w:rsidRPr="00A94C58" w:rsidRDefault="00EC4ABD" w:rsidP="00E862D3">
            <w:pPr>
              <w:spacing w:line="276" w:lineRule="auto"/>
              <w:jc w:val="center"/>
              <w:rPr>
                <w:rFonts w:ascii="Times New Roman" w:hAnsi="Times New Roman" w:cs="Times New Roman"/>
                <w:b/>
                <w:sz w:val="24"/>
                <w:szCs w:val="24"/>
              </w:rPr>
            </w:pPr>
          </w:p>
        </w:tc>
      </w:tr>
      <w:tr w:rsidR="00EC4ABD" w:rsidRPr="00A94C58" w14:paraId="3321B770" w14:textId="77777777" w:rsidTr="206D41BD">
        <w:tc>
          <w:tcPr>
            <w:tcW w:w="570" w:type="dxa"/>
            <w:vMerge w:val="restart"/>
            <w:vAlign w:val="center"/>
          </w:tcPr>
          <w:p w14:paraId="23FCBEEE" w14:textId="77777777" w:rsidR="00EC4ABD" w:rsidRPr="00A94C58" w:rsidRDefault="00EC4ABD" w:rsidP="00E862D3">
            <w:pPr>
              <w:spacing w:line="276" w:lineRule="auto"/>
              <w:jc w:val="center"/>
              <w:rPr>
                <w:rFonts w:ascii="Times New Roman" w:hAnsi="Times New Roman" w:cs="Times New Roman"/>
                <w:sz w:val="24"/>
                <w:szCs w:val="24"/>
              </w:rPr>
            </w:pPr>
            <w:r w:rsidRPr="00A94C58">
              <w:rPr>
                <w:rFonts w:ascii="Times New Roman" w:hAnsi="Times New Roman" w:cs="Times New Roman"/>
                <w:sz w:val="24"/>
                <w:szCs w:val="24"/>
              </w:rPr>
              <w:t>4</w:t>
            </w:r>
          </w:p>
        </w:tc>
        <w:tc>
          <w:tcPr>
            <w:tcW w:w="3772" w:type="dxa"/>
            <w:vMerge w:val="restart"/>
            <w:vAlign w:val="center"/>
          </w:tcPr>
          <w:p w14:paraId="323572C6" w14:textId="77777777" w:rsidR="00EC4ABD" w:rsidRPr="00A94C58" w:rsidRDefault="00EC4ABD" w:rsidP="00E862D3">
            <w:pPr>
              <w:spacing w:line="276" w:lineRule="auto"/>
              <w:rPr>
                <w:rFonts w:ascii="Times New Roman" w:hAnsi="Times New Roman" w:cs="Times New Roman"/>
                <w:sz w:val="24"/>
                <w:szCs w:val="24"/>
              </w:rPr>
            </w:pPr>
            <w:r w:rsidRPr="00A94C58">
              <w:rPr>
                <w:rFonts w:ascii="Times New Roman" w:hAnsi="Times New Roman" w:cs="Times New Roman"/>
                <w:sz w:val="24"/>
                <w:szCs w:val="24"/>
              </w:rPr>
              <w:t>Lain-lain (contoh: biaya komunikasi, biaya akses publikasi, dll) maksimal 15% dari jumlah dana yang diusulkan</w:t>
            </w:r>
          </w:p>
        </w:tc>
        <w:tc>
          <w:tcPr>
            <w:tcW w:w="2102" w:type="dxa"/>
            <w:vAlign w:val="center"/>
          </w:tcPr>
          <w:p w14:paraId="4780E641" w14:textId="77777777" w:rsidR="00EC4ABD" w:rsidRPr="00A94C58" w:rsidRDefault="00EC4ABD" w:rsidP="00E862D3">
            <w:pPr>
              <w:spacing w:line="276" w:lineRule="auto"/>
              <w:rPr>
                <w:rFonts w:ascii="Times New Roman" w:hAnsi="Times New Roman" w:cs="Times New Roman"/>
                <w:sz w:val="24"/>
                <w:szCs w:val="24"/>
              </w:rPr>
            </w:pPr>
            <w:r w:rsidRPr="00A94C58">
              <w:rPr>
                <w:rFonts w:ascii="Times New Roman" w:hAnsi="Times New Roman" w:cs="Times New Roman"/>
                <w:sz w:val="24"/>
                <w:szCs w:val="24"/>
              </w:rPr>
              <w:t>Belmawa</w:t>
            </w:r>
          </w:p>
        </w:tc>
        <w:tc>
          <w:tcPr>
            <w:tcW w:w="1605" w:type="dxa"/>
            <w:vAlign w:val="center"/>
          </w:tcPr>
          <w:p w14:paraId="370E1AAA" w14:textId="485548D3" w:rsidR="00EC4ABD" w:rsidRPr="00A94C58" w:rsidRDefault="004E228A" w:rsidP="00E862D3">
            <w:pPr>
              <w:spacing w:line="276" w:lineRule="auto"/>
              <w:jc w:val="center"/>
              <w:rPr>
                <w:rFonts w:ascii="Times New Roman" w:hAnsi="Times New Roman" w:cs="Times New Roman"/>
                <w:b/>
                <w:sz w:val="24"/>
                <w:szCs w:val="24"/>
              </w:rPr>
            </w:pPr>
            <w:r w:rsidRPr="00A94C58">
              <w:rPr>
                <w:rFonts w:ascii="Times New Roman" w:hAnsi="Times New Roman" w:cs="Times New Roman"/>
                <w:b/>
                <w:sz w:val="24"/>
                <w:szCs w:val="24"/>
              </w:rPr>
              <w:t>Rp</w:t>
            </w:r>
            <w:r w:rsidR="00501A59" w:rsidRPr="00A94C58">
              <w:rPr>
                <w:rFonts w:ascii="Times New Roman" w:hAnsi="Times New Roman" w:cs="Times New Roman"/>
                <w:b/>
                <w:sz w:val="24"/>
                <w:szCs w:val="24"/>
              </w:rPr>
              <w:t>1.200.000</w:t>
            </w:r>
          </w:p>
        </w:tc>
      </w:tr>
      <w:tr w:rsidR="00EC4ABD" w:rsidRPr="00A94C58" w14:paraId="343ADA55" w14:textId="77777777" w:rsidTr="206D41BD">
        <w:tc>
          <w:tcPr>
            <w:tcW w:w="570" w:type="dxa"/>
            <w:vMerge/>
            <w:vAlign w:val="center"/>
          </w:tcPr>
          <w:p w14:paraId="2F8708B3" w14:textId="77777777" w:rsidR="00EC4ABD" w:rsidRPr="00A94C58" w:rsidRDefault="00EC4ABD" w:rsidP="00E862D3">
            <w:pPr>
              <w:spacing w:line="276" w:lineRule="auto"/>
              <w:jc w:val="center"/>
              <w:rPr>
                <w:rFonts w:ascii="Times New Roman" w:hAnsi="Times New Roman" w:cs="Times New Roman"/>
                <w:sz w:val="24"/>
                <w:szCs w:val="24"/>
              </w:rPr>
            </w:pPr>
          </w:p>
        </w:tc>
        <w:tc>
          <w:tcPr>
            <w:tcW w:w="3772" w:type="dxa"/>
            <w:vMerge/>
            <w:vAlign w:val="center"/>
          </w:tcPr>
          <w:p w14:paraId="6A6579AA" w14:textId="77777777" w:rsidR="00EC4ABD" w:rsidRPr="00A94C58" w:rsidRDefault="00EC4ABD" w:rsidP="00E862D3">
            <w:pPr>
              <w:spacing w:line="276" w:lineRule="auto"/>
              <w:rPr>
                <w:rFonts w:ascii="Times New Roman" w:hAnsi="Times New Roman" w:cs="Times New Roman"/>
                <w:sz w:val="24"/>
                <w:szCs w:val="24"/>
              </w:rPr>
            </w:pPr>
          </w:p>
        </w:tc>
        <w:tc>
          <w:tcPr>
            <w:tcW w:w="2102" w:type="dxa"/>
            <w:vAlign w:val="center"/>
          </w:tcPr>
          <w:p w14:paraId="51F96944" w14:textId="77777777" w:rsidR="00EC4ABD" w:rsidRPr="00A94C58" w:rsidRDefault="00EC4ABD" w:rsidP="00E862D3">
            <w:pPr>
              <w:spacing w:line="276" w:lineRule="auto"/>
              <w:rPr>
                <w:rFonts w:ascii="Times New Roman" w:hAnsi="Times New Roman" w:cs="Times New Roman"/>
                <w:sz w:val="24"/>
                <w:szCs w:val="24"/>
              </w:rPr>
            </w:pPr>
            <w:r w:rsidRPr="00A94C58">
              <w:rPr>
                <w:rFonts w:ascii="Times New Roman" w:hAnsi="Times New Roman" w:cs="Times New Roman"/>
                <w:sz w:val="24"/>
                <w:szCs w:val="24"/>
              </w:rPr>
              <w:t>Perguruan Tinggi</w:t>
            </w:r>
          </w:p>
        </w:tc>
        <w:tc>
          <w:tcPr>
            <w:tcW w:w="1605" w:type="dxa"/>
            <w:vAlign w:val="center"/>
          </w:tcPr>
          <w:p w14:paraId="68482EDE" w14:textId="77777777" w:rsidR="00EC4ABD" w:rsidRPr="00A94C58" w:rsidRDefault="00EC4ABD" w:rsidP="00E862D3">
            <w:pPr>
              <w:spacing w:line="276" w:lineRule="auto"/>
              <w:jc w:val="center"/>
              <w:rPr>
                <w:rFonts w:ascii="Times New Roman" w:hAnsi="Times New Roman" w:cs="Times New Roman"/>
                <w:b/>
                <w:sz w:val="24"/>
                <w:szCs w:val="24"/>
              </w:rPr>
            </w:pPr>
          </w:p>
        </w:tc>
      </w:tr>
      <w:tr w:rsidR="00EC4ABD" w:rsidRPr="00A94C58" w14:paraId="24FCDB6F" w14:textId="77777777" w:rsidTr="206D41BD">
        <w:tc>
          <w:tcPr>
            <w:tcW w:w="570" w:type="dxa"/>
            <w:vMerge/>
            <w:vAlign w:val="center"/>
          </w:tcPr>
          <w:p w14:paraId="50D6C6FE" w14:textId="77777777" w:rsidR="00EC4ABD" w:rsidRPr="00A94C58" w:rsidRDefault="00EC4ABD" w:rsidP="00E862D3">
            <w:pPr>
              <w:spacing w:line="276" w:lineRule="auto"/>
              <w:jc w:val="center"/>
              <w:rPr>
                <w:rFonts w:ascii="Times New Roman" w:hAnsi="Times New Roman" w:cs="Times New Roman"/>
                <w:sz w:val="24"/>
                <w:szCs w:val="24"/>
              </w:rPr>
            </w:pPr>
          </w:p>
        </w:tc>
        <w:tc>
          <w:tcPr>
            <w:tcW w:w="3772" w:type="dxa"/>
            <w:vMerge/>
            <w:vAlign w:val="center"/>
          </w:tcPr>
          <w:p w14:paraId="5A9CEF7D" w14:textId="77777777" w:rsidR="00EC4ABD" w:rsidRPr="00A94C58" w:rsidRDefault="00EC4ABD" w:rsidP="00E862D3">
            <w:pPr>
              <w:spacing w:line="276" w:lineRule="auto"/>
              <w:rPr>
                <w:rFonts w:ascii="Times New Roman" w:hAnsi="Times New Roman" w:cs="Times New Roman"/>
                <w:sz w:val="24"/>
                <w:szCs w:val="24"/>
              </w:rPr>
            </w:pPr>
          </w:p>
        </w:tc>
        <w:tc>
          <w:tcPr>
            <w:tcW w:w="2102" w:type="dxa"/>
            <w:vAlign w:val="center"/>
          </w:tcPr>
          <w:p w14:paraId="519C79DB" w14:textId="77777777" w:rsidR="00EC4ABD" w:rsidRPr="00A94C58" w:rsidRDefault="00EC4ABD" w:rsidP="00E862D3">
            <w:pPr>
              <w:spacing w:line="276" w:lineRule="auto"/>
              <w:rPr>
                <w:rFonts w:ascii="Times New Roman" w:hAnsi="Times New Roman" w:cs="Times New Roman"/>
                <w:sz w:val="24"/>
                <w:szCs w:val="24"/>
              </w:rPr>
            </w:pPr>
            <w:r w:rsidRPr="00A94C58">
              <w:rPr>
                <w:rFonts w:ascii="Times New Roman" w:hAnsi="Times New Roman" w:cs="Times New Roman"/>
                <w:sz w:val="24"/>
                <w:szCs w:val="24"/>
              </w:rPr>
              <w:t>Instansi Lain (Jika Ada)</w:t>
            </w:r>
          </w:p>
        </w:tc>
        <w:tc>
          <w:tcPr>
            <w:tcW w:w="1605" w:type="dxa"/>
            <w:vAlign w:val="center"/>
          </w:tcPr>
          <w:p w14:paraId="7AFBB287" w14:textId="77777777" w:rsidR="00EC4ABD" w:rsidRPr="00A94C58" w:rsidRDefault="00EC4ABD" w:rsidP="00E862D3">
            <w:pPr>
              <w:spacing w:line="276" w:lineRule="auto"/>
              <w:jc w:val="center"/>
              <w:rPr>
                <w:rFonts w:ascii="Times New Roman" w:hAnsi="Times New Roman" w:cs="Times New Roman"/>
                <w:b/>
                <w:sz w:val="24"/>
                <w:szCs w:val="24"/>
              </w:rPr>
            </w:pPr>
          </w:p>
        </w:tc>
      </w:tr>
      <w:tr w:rsidR="00EC4ABD" w:rsidRPr="00A94C58" w14:paraId="5916E344" w14:textId="77777777" w:rsidTr="206D41BD">
        <w:tc>
          <w:tcPr>
            <w:tcW w:w="6444" w:type="dxa"/>
            <w:gridSpan w:val="3"/>
            <w:vAlign w:val="center"/>
          </w:tcPr>
          <w:p w14:paraId="137AE481" w14:textId="77777777" w:rsidR="00EC4ABD" w:rsidRPr="00A94C58" w:rsidRDefault="00EC4ABD" w:rsidP="00E862D3">
            <w:pPr>
              <w:spacing w:line="276" w:lineRule="auto"/>
              <w:jc w:val="center"/>
              <w:rPr>
                <w:rFonts w:ascii="Times New Roman" w:hAnsi="Times New Roman" w:cs="Times New Roman"/>
                <w:b/>
                <w:sz w:val="24"/>
                <w:szCs w:val="24"/>
              </w:rPr>
            </w:pPr>
            <w:r w:rsidRPr="00A94C58">
              <w:rPr>
                <w:rFonts w:ascii="Times New Roman" w:hAnsi="Times New Roman" w:cs="Times New Roman"/>
                <w:b/>
                <w:sz w:val="24"/>
                <w:szCs w:val="24"/>
              </w:rPr>
              <w:t>Jumlah</w:t>
            </w:r>
          </w:p>
        </w:tc>
        <w:tc>
          <w:tcPr>
            <w:tcW w:w="1605" w:type="dxa"/>
            <w:vAlign w:val="center"/>
          </w:tcPr>
          <w:p w14:paraId="6C9CDEA9" w14:textId="77777777" w:rsidR="00EC4ABD" w:rsidRPr="00A94C58" w:rsidRDefault="00EC4ABD" w:rsidP="00E862D3">
            <w:pPr>
              <w:spacing w:line="276" w:lineRule="auto"/>
              <w:jc w:val="center"/>
              <w:rPr>
                <w:rFonts w:ascii="Times New Roman" w:hAnsi="Times New Roman" w:cs="Times New Roman"/>
                <w:b/>
                <w:sz w:val="24"/>
                <w:szCs w:val="24"/>
              </w:rPr>
            </w:pPr>
          </w:p>
        </w:tc>
      </w:tr>
      <w:tr w:rsidR="00EC4ABD" w:rsidRPr="00A94C58" w14:paraId="3E343FDA" w14:textId="77777777" w:rsidTr="206D41BD">
        <w:tc>
          <w:tcPr>
            <w:tcW w:w="4342" w:type="dxa"/>
            <w:gridSpan w:val="2"/>
            <w:vMerge w:val="restart"/>
            <w:vAlign w:val="center"/>
          </w:tcPr>
          <w:p w14:paraId="5E199ADE" w14:textId="77777777" w:rsidR="00EC4ABD" w:rsidRPr="00A94C58" w:rsidRDefault="00EC4ABD" w:rsidP="00E862D3">
            <w:pPr>
              <w:spacing w:line="276" w:lineRule="auto"/>
              <w:jc w:val="center"/>
              <w:rPr>
                <w:rFonts w:ascii="Times New Roman" w:hAnsi="Times New Roman" w:cs="Times New Roman"/>
                <w:b/>
                <w:sz w:val="24"/>
                <w:szCs w:val="24"/>
              </w:rPr>
            </w:pPr>
            <w:r w:rsidRPr="00A94C58">
              <w:rPr>
                <w:rFonts w:ascii="Times New Roman" w:hAnsi="Times New Roman" w:cs="Times New Roman"/>
                <w:b/>
                <w:sz w:val="24"/>
                <w:szCs w:val="24"/>
              </w:rPr>
              <w:t>Rekap Sumber Dana</w:t>
            </w:r>
          </w:p>
        </w:tc>
        <w:tc>
          <w:tcPr>
            <w:tcW w:w="2102" w:type="dxa"/>
            <w:vAlign w:val="center"/>
          </w:tcPr>
          <w:p w14:paraId="17571775" w14:textId="77777777" w:rsidR="00EC4ABD" w:rsidRPr="00A94C58" w:rsidRDefault="00EC4ABD" w:rsidP="00E862D3">
            <w:p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Belmawa</w:t>
            </w:r>
          </w:p>
        </w:tc>
        <w:tc>
          <w:tcPr>
            <w:tcW w:w="1605" w:type="dxa"/>
            <w:vAlign w:val="center"/>
          </w:tcPr>
          <w:p w14:paraId="032BB10F" w14:textId="755A7E9A" w:rsidR="00EC4ABD" w:rsidRPr="00A94C58" w:rsidRDefault="004E228A" w:rsidP="00E862D3">
            <w:pPr>
              <w:spacing w:line="276" w:lineRule="auto"/>
              <w:rPr>
                <w:rFonts w:ascii="Times New Roman" w:hAnsi="Times New Roman" w:cs="Times New Roman"/>
                <w:b/>
                <w:sz w:val="24"/>
                <w:szCs w:val="24"/>
              </w:rPr>
            </w:pPr>
            <w:r w:rsidRPr="00A94C58">
              <w:rPr>
                <w:rFonts w:ascii="Times New Roman" w:hAnsi="Times New Roman" w:cs="Times New Roman"/>
                <w:b/>
                <w:sz w:val="24"/>
                <w:szCs w:val="24"/>
              </w:rPr>
              <w:t>Rp8.000.000</w:t>
            </w:r>
          </w:p>
        </w:tc>
      </w:tr>
      <w:tr w:rsidR="00EC4ABD" w:rsidRPr="00A94C58" w14:paraId="52A7DF1F" w14:textId="77777777" w:rsidTr="206D41BD">
        <w:tc>
          <w:tcPr>
            <w:tcW w:w="4342" w:type="dxa"/>
            <w:gridSpan w:val="2"/>
            <w:vMerge/>
            <w:vAlign w:val="center"/>
          </w:tcPr>
          <w:p w14:paraId="758258E6" w14:textId="77777777" w:rsidR="00EC4ABD" w:rsidRPr="00A94C58" w:rsidRDefault="00EC4ABD" w:rsidP="00E862D3">
            <w:pPr>
              <w:spacing w:line="276" w:lineRule="auto"/>
              <w:jc w:val="center"/>
              <w:rPr>
                <w:rFonts w:ascii="Times New Roman" w:hAnsi="Times New Roman" w:cs="Times New Roman"/>
                <w:b/>
                <w:sz w:val="24"/>
                <w:szCs w:val="24"/>
              </w:rPr>
            </w:pPr>
          </w:p>
        </w:tc>
        <w:tc>
          <w:tcPr>
            <w:tcW w:w="2102" w:type="dxa"/>
            <w:vAlign w:val="center"/>
          </w:tcPr>
          <w:p w14:paraId="24996412" w14:textId="77777777" w:rsidR="00EC4ABD" w:rsidRPr="00A94C58" w:rsidRDefault="00EC4ABD" w:rsidP="00E862D3">
            <w:p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Perguruan Tinggi</w:t>
            </w:r>
          </w:p>
        </w:tc>
        <w:tc>
          <w:tcPr>
            <w:tcW w:w="1605" w:type="dxa"/>
            <w:vAlign w:val="center"/>
          </w:tcPr>
          <w:p w14:paraId="2BA0CB66" w14:textId="38CCBB6C" w:rsidR="00EC4ABD" w:rsidRPr="00A94C58" w:rsidRDefault="004E228A" w:rsidP="00E862D3">
            <w:pPr>
              <w:spacing w:line="276" w:lineRule="auto"/>
              <w:rPr>
                <w:rFonts w:ascii="Times New Roman" w:hAnsi="Times New Roman" w:cs="Times New Roman"/>
                <w:b/>
                <w:sz w:val="24"/>
                <w:szCs w:val="24"/>
              </w:rPr>
            </w:pPr>
            <w:r w:rsidRPr="00A94C58">
              <w:rPr>
                <w:rFonts w:ascii="Times New Roman" w:hAnsi="Times New Roman" w:cs="Times New Roman"/>
                <w:b/>
                <w:sz w:val="24"/>
                <w:szCs w:val="24"/>
              </w:rPr>
              <w:t>Rp500.000</w:t>
            </w:r>
          </w:p>
        </w:tc>
      </w:tr>
      <w:tr w:rsidR="00EC4ABD" w:rsidRPr="00A94C58" w14:paraId="5927BD00" w14:textId="77777777" w:rsidTr="206D41BD">
        <w:tc>
          <w:tcPr>
            <w:tcW w:w="4342" w:type="dxa"/>
            <w:gridSpan w:val="2"/>
            <w:vMerge/>
            <w:vAlign w:val="center"/>
          </w:tcPr>
          <w:p w14:paraId="0D2784A7" w14:textId="77777777" w:rsidR="00EC4ABD" w:rsidRPr="00A94C58" w:rsidRDefault="00EC4ABD" w:rsidP="00E862D3">
            <w:pPr>
              <w:spacing w:line="276" w:lineRule="auto"/>
              <w:jc w:val="center"/>
              <w:rPr>
                <w:rFonts w:ascii="Times New Roman" w:hAnsi="Times New Roman" w:cs="Times New Roman"/>
                <w:b/>
                <w:sz w:val="24"/>
                <w:szCs w:val="24"/>
              </w:rPr>
            </w:pPr>
          </w:p>
        </w:tc>
        <w:tc>
          <w:tcPr>
            <w:tcW w:w="2102" w:type="dxa"/>
            <w:vAlign w:val="center"/>
          </w:tcPr>
          <w:p w14:paraId="4018ACB8" w14:textId="77777777" w:rsidR="00EC4ABD" w:rsidRPr="00A94C58" w:rsidRDefault="00EC4ABD" w:rsidP="00E862D3">
            <w:p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Instansi Lain (Jika Ada)</w:t>
            </w:r>
          </w:p>
        </w:tc>
        <w:tc>
          <w:tcPr>
            <w:tcW w:w="1605" w:type="dxa"/>
            <w:vAlign w:val="center"/>
          </w:tcPr>
          <w:p w14:paraId="0DA6F593" w14:textId="77777777" w:rsidR="00EC4ABD" w:rsidRPr="00A94C58" w:rsidRDefault="00EC4ABD" w:rsidP="00E862D3">
            <w:pPr>
              <w:spacing w:line="276" w:lineRule="auto"/>
              <w:jc w:val="center"/>
              <w:rPr>
                <w:rFonts w:ascii="Times New Roman" w:hAnsi="Times New Roman" w:cs="Times New Roman"/>
                <w:b/>
                <w:sz w:val="24"/>
                <w:szCs w:val="24"/>
              </w:rPr>
            </w:pPr>
          </w:p>
        </w:tc>
      </w:tr>
      <w:tr w:rsidR="00EC4ABD" w:rsidRPr="00A94C58" w14:paraId="4E68D6EC" w14:textId="77777777" w:rsidTr="206D41BD">
        <w:tc>
          <w:tcPr>
            <w:tcW w:w="4342" w:type="dxa"/>
            <w:gridSpan w:val="2"/>
            <w:vAlign w:val="center"/>
          </w:tcPr>
          <w:p w14:paraId="648A9678" w14:textId="77777777" w:rsidR="00EC4ABD" w:rsidRPr="00A94C58" w:rsidRDefault="00EC4ABD" w:rsidP="00E862D3">
            <w:pPr>
              <w:spacing w:line="276" w:lineRule="auto"/>
              <w:jc w:val="center"/>
              <w:rPr>
                <w:rFonts w:ascii="Times New Roman" w:hAnsi="Times New Roman" w:cs="Times New Roman"/>
                <w:b/>
                <w:sz w:val="24"/>
                <w:szCs w:val="24"/>
              </w:rPr>
            </w:pPr>
          </w:p>
        </w:tc>
        <w:tc>
          <w:tcPr>
            <w:tcW w:w="2102" w:type="dxa"/>
            <w:vAlign w:val="center"/>
          </w:tcPr>
          <w:p w14:paraId="33BB61E5" w14:textId="77777777" w:rsidR="00EC4ABD" w:rsidRPr="00A94C58" w:rsidRDefault="00EC4ABD" w:rsidP="00E862D3">
            <w:pPr>
              <w:spacing w:line="276" w:lineRule="auto"/>
              <w:jc w:val="center"/>
              <w:rPr>
                <w:rFonts w:ascii="Times New Roman" w:hAnsi="Times New Roman" w:cs="Times New Roman"/>
                <w:b/>
                <w:sz w:val="24"/>
                <w:szCs w:val="24"/>
              </w:rPr>
            </w:pPr>
            <w:r w:rsidRPr="00A94C58">
              <w:rPr>
                <w:rFonts w:ascii="Times New Roman" w:hAnsi="Times New Roman" w:cs="Times New Roman"/>
                <w:b/>
                <w:sz w:val="24"/>
                <w:szCs w:val="24"/>
              </w:rPr>
              <w:t>Jumlah</w:t>
            </w:r>
          </w:p>
        </w:tc>
        <w:tc>
          <w:tcPr>
            <w:tcW w:w="1605" w:type="dxa"/>
            <w:vAlign w:val="center"/>
          </w:tcPr>
          <w:p w14:paraId="36A76209" w14:textId="69AB74DD" w:rsidR="00EC4ABD" w:rsidRPr="00A94C58" w:rsidRDefault="001B5CE4" w:rsidP="00E862D3">
            <w:pPr>
              <w:spacing w:line="276" w:lineRule="auto"/>
              <w:jc w:val="center"/>
              <w:rPr>
                <w:rFonts w:ascii="Times New Roman" w:hAnsi="Times New Roman" w:cs="Times New Roman"/>
                <w:b/>
                <w:sz w:val="24"/>
                <w:szCs w:val="24"/>
              </w:rPr>
            </w:pPr>
            <w:r w:rsidRPr="00A94C58">
              <w:rPr>
                <w:rFonts w:ascii="Times New Roman" w:hAnsi="Times New Roman" w:cs="Times New Roman"/>
                <w:b/>
                <w:sz w:val="24"/>
                <w:szCs w:val="24"/>
              </w:rPr>
              <w:t>Rp8.500.000</w:t>
            </w:r>
          </w:p>
        </w:tc>
      </w:tr>
    </w:tbl>
    <w:p w14:paraId="4EDA1F29" w14:textId="738C4679" w:rsidR="003E1FD6" w:rsidRPr="00A94C58" w:rsidRDefault="007020BE" w:rsidP="00E862D3">
      <w:pPr>
        <w:spacing w:line="276" w:lineRule="auto"/>
        <w:jc w:val="both"/>
        <w:rPr>
          <w:rFonts w:ascii="Times New Roman" w:hAnsi="Times New Roman" w:cs="Times New Roman"/>
          <w:sz w:val="24"/>
          <w:szCs w:val="24"/>
        </w:rPr>
      </w:pPr>
      <w:bookmarkStart w:id="41" w:name="_Toc97709921"/>
      <w:r w:rsidRPr="00A94C58">
        <w:rPr>
          <w:rFonts w:ascii="Times New Roman" w:hAnsi="Times New Roman" w:cs="Times New Roman"/>
          <w:sz w:val="24"/>
          <w:szCs w:val="24"/>
        </w:rPr>
        <w:t>RINCIAN KEUANGAN</w:t>
      </w:r>
    </w:p>
    <w:p w14:paraId="4FDFA019" w14:textId="77777777" w:rsidR="00E051F5" w:rsidRPr="00A94C58" w:rsidRDefault="003E1FD6" w:rsidP="00E862D3">
      <w:pPr>
        <w:pStyle w:val="ListParagraph"/>
        <w:numPr>
          <w:ilvl w:val="0"/>
          <w:numId w:val="31"/>
        </w:numPr>
        <w:spacing w:line="276" w:lineRule="auto"/>
        <w:jc w:val="both"/>
        <w:rPr>
          <w:rFonts w:ascii="Times New Roman" w:hAnsi="Times New Roman" w:cs="Times New Roman"/>
          <w:sz w:val="24"/>
          <w:szCs w:val="24"/>
        </w:rPr>
      </w:pPr>
      <w:bookmarkStart w:id="42" w:name="_Toc198853858"/>
      <w:r w:rsidRPr="00A94C58">
        <w:rPr>
          <w:rFonts w:ascii="Times New Roman" w:hAnsi="Times New Roman" w:cs="Times New Roman"/>
          <w:sz w:val="24"/>
          <w:szCs w:val="24"/>
        </w:rPr>
        <w:t>Belanja Bahan</w:t>
      </w:r>
      <w:r w:rsidR="005C68FD" w:rsidRPr="00A94C58">
        <w:rPr>
          <w:rFonts w:ascii="Times New Roman" w:hAnsi="Times New Roman" w:cs="Times New Roman"/>
          <w:sz w:val="24"/>
          <w:szCs w:val="24"/>
        </w:rPr>
        <w:t>(60%)</w:t>
      </w:r>
      <w:bookmarkEnd w:id="42"/>
    </w:p>
    <w:p w14:paraId="57052E2A" w14:textId="44985664" w:rsidR="003E1FD6" w:rsidRPr="00A94C58" w:rsidRDefault="003E1FD6"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Desain Wireframe</w:t>
      </w:r>
    </w:p>
    <w:p w14:paraId="7CC8E8A8" w14:textId="77777777" w:rsidR="003E1FD6" w:rsidRPr="00A94C58" w:rsidRDefault="003E1FD6"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Digunakan untuk mencetak rancangan awal tampilan antarmuka aplikasi agar mudah dievaluasi bersama tim.</w:t>
      </w:r>
    </w:p>
    <w:p w14:paraId="1A471315" w14:textId="77777777" w:rsidR="00E051F5" w:rsidRPr="00A94C58" w:rsidRDefault="00CF20B2"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Poster</w:t>
      </w:r>
      <w:r w:rsidR="00E051F5" w:rsidRPr="00A94C58">
        <w:rPr>
          <w:rFonts w:ascii="Times New Roman" w:hAnsi="Times New Roman" w:cs="Times New Roman"/>
          <w:sz w:val="24"/>
          <w:szCs w:val="24"/>
        </w:rPr>
        <w:t xml:space="preserve"> </w:t>
      </w:r>
    </w:p>
    <w:p w14:paraId="7EDBB464" w14:textId="2E128738" w:rsidR="00DA17C9" w:rsidRPr="00A94C58" w:rsidRDefault="00905629"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Media promosi untuk memperkenalkan aplikasi Eatventory secara luas</w:t>
      </w:r>
      <w:r w:rsidR="009C1D25" w:rsidRPr="00A94C58">
        <w:rPr>
          <w:rFonts w:ascii="Times New Roman" w:hAnsi="Times New Roman" w:cs="Times New Roman"/>
          <w:sz w:val="24"/>
          <w:szCs w:val="24"/>
        </w:rPr>
        <w:t>.</w:t>
      </w:r>
    </w:p>
    <w:p w14:paraId="4D6DE83F" w14:textId="60CCAB0D" w:rsidR="00C377D5" w:rsidRPr="00A94C58" w:rsidRDefault="00EF5682"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Kertas A4</w:t>
      </w:r>
    </w:p>
    <w:p w14:paraId="360206C2" w14:textId="54A3AB83" w:rsidR="00EF6C67" w:rsidRPr="00A94C58" w:rsidRDefault="00EF6C67"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Untuk keperluan cetak dokumentasi, kuesioner survei, laporan, dan materi workshop.</w:t>
      </w:r>
    </w:p>
    <w:p w14:paraId="57E35EB4" w14:textId="77777777" w:rsidR="002C25A6" w:rsidRPr="00A94C58" w:rsidRDefault="004A09F4"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ATK</w:t>
      </w:r>
    </w:p>
    <w:p w14:paraId="7B9E85EF" w14:textId="6AFA0C4A" w:rsidR="00DF0172" w:rsidRPr="00A94C58" w:rsidRDefault="00671667"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Digunakan untuk menunjang</w:t>
      </w:r>
      <w:r w:rsidR="005129E7" w:rsidRPr="00A94C58">
        <w:rPr>
          <w:rFonts w:ascii="Times New Roman" w:hAnsi="Times New Roman" w:cs="Times New Roman"/>
          <w:sz w:val="24"/>
          <w:szCs w:val="24"/>
        </w:rPr>
        <w:t xml:space="preserve"> kegiatan operasional seperti survei, diskusi tim, pencatatan, dan administrasi laporan.</w:t>
      </w:r>
    </w:p>
    <w:p w14:paraId="3120DA94" w14:textId="77777777" w:rsidR="002C25A6" w:rsidRPr="00A94C58" w:rsidRDefault="00D930AB"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Sti</w:t>
      </w:r>
      <w:r w:rsidR="001C6BA0" w:rsidRPr="00A94C58">
        <w:rPr>
          <w:rFonts w:ascii="Times New Roman" w:hAnsi="Times New Roman" w:cs="Times New Roman"/>
          <w:sz w:val="24"/>
          <w:szCs w:val="24"/>
        </w:rPr>
        <w:t>ck</w:t>
      </w:r>
      <w:r w:rsidR="002C25A6" w:rsidRPr="00A94C58">
        <w:rPr>
          <w:rFonts w:ascii="Times New Roman" w:hAnsi="Times New Roman" w:cs="Times New Roman"/>
          <w:sz w:val="24"/>
          <w:szCs w:val="24"/>
        </w:rPr>
        <w:t>y</w:t>
      </w:r>
      <w:r w:rsidR="001C6BA0" w:rsidRPr="00A94C58">
        <w:rPr>
          <w:rFonts w:ascii="Times New Roman" w:hAnsi="Times New Roman" w:cs="Times New Roman"/>
          <w:sz w:val="24"/>
          <w:szCs w:val="24"/>
        </w:rPr>
        <w:t xml:space="preserve"> Notes</w:t>
      </w:r>
    </w:p>
    <w:p w14:paraId="5294ECDD" w14:textId="2338ABA7" w:rsidR="001C6BA0" w:rsidRPr="00A94C58" w:rsidRDefault="00DF0172"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Untuk aktivitas brainstorming dan pengumpulan insight dalam kegiatan desain thinking atau evaluasi.</w:t>
      </w:r>
    </w:p>
    <w:p w14:paraId="2B66D648" w14:textId="77777777" w:rsidR="002C25A6" w:rsidRPr="00A94C58" w:rsidRDefault="00777C20"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Laporan</w:t>
      </w:r>
    </w:p>
    <w:p w14:paraId="45125E03" w14:textId="6D7448CD" w:rsidR="00777C20" w:rsidRPr="00A94C58" w:rsidRDefault="00F672C1"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Pencetakan laporan kemajuan dan laporan akhir kegiatan PKM yang harus dikumpulkan secara fisik.</w:t>
      </w:r>
    </w:p>
    <w:p w14:paraId="575E30AF" w14:textId="77777777" w:rsidR="00842EDC" w:rsidRPr="00A94C58" w:rsidRDefault="00F672C1"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Map Laporan</w:t>
      </w:r>
    </w:p>
    <w:p w14:paraId="0772F594" w14:textId="47F68521" w:rsidR="0322BE7A" w:rsidRPr="00A94C58" w:rsidRDefault="00226D35"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lastRenderedPageBreak/>
        <w:t>Digunakan sebagai pelengkap untuk mengarsipkan laporan cetak agar rapi dan profesional.</w:t>
      </w:r>
    </w:p>
    <w:p w14:paraId="7195B3B8" w14:textId="77777777" w:rsidR="00BA792C" w:rsidRPr="00A94C58" w:rsidRDefault="0001752F"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Stiker Brand</w:t>
      </w:r>
    </w:p>
    <w:p w14:paraId="7B30A62C" w14:textId="356AC767" w:rsidR="0001752F" w:rsidRPr="00A94C58" w:rsidRDefault="00AF1757"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Digunakan sebagai media branding dan promosi aplikasi Eatventory dalam bentuk fisik (souvenir, packaging).</w:t>
      </w:r>
    </w:p>
    <w:p w14:paraId="4FE5994F" w14:textId="77777777" w:rsidR="004A68C7" w:rsidRPr="00A94C58" w:rsidRDefault="000B038E"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Banner</w:t>
      </w:r>
    </w:p>
    <w:p w14:paraId="15CB8B3A" w14:textId="1F1DA8E8" w:rsidR="000B038E" w:rsidRPr="00A94C58" w:rsidRDefault="00314525"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Untuk menampilkan informasi utama proyek saat presentasi, workshop, atau pameran produk.</w:t>
      </w:r>
    </w:p>
    <w:p w14:paraId="39E5695E" w14:textId="1F95B59A" w:rsidR="00314525" w:rsidRPr="00A94C58" w:rsidRDefault="005C68FD" w:rsidP="00E862D3">
      <w:pPr>
        <w:pStyle w:val="ListParagraph"/>
        <w:numPr>
          <w:ilvl w:val="0"/>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Belanja Sewa(15%)</w:t>
      </w:r>
    </w:p>
    <w:p w14:paraId="16C23E4B" w14:textId="0B084DED" w:rsidR="005C68FD" w:rsidRPr="00A94C58" w:rsidRDefault="00395B97"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Sewa Perangkat Uji Coba</w:t>
      </w:r>
    </w:p>
    <w:p w14:paraId="6CB9042B" w14:textId="0ECC48A4" w:rsidR="00395B97" w:rsidRPr="00A94C58" w:rsidRDefault="000917FA"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Penyewaan perangkat seperti tablet atau smartphone tambahan untuk memastikan aplikasi diuji di berbagai perangkat.</w:t>
      </w:r>
    </w:p>
    <w:p w14:paraId="5FF75AF3" w14:textId="42393B7E" w:rsidR="000917FA" w:rsidRPr="00A94C58" w:rsidRDefault="005857AB"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Langgan</w:t>
      </w:r>
      <w:r w:rsidR="0074521B" w:rsidRPr="00A94C58">
        <w:rPr>
          <w:rFonts w:ascii="Times New Roman" w:hAnsi="Times New Roman" w:cs="Times New Roman"/>
          <w:sz w:val="24"/>
          <w:szCs w:val="24"/>
        </w:rPr>
        <w:t>an</w:t>
      </w:r>
      <w:r w:rsidRPr="00A94C58">
        <w:rPr>
          <w:rFonts w:ascii="Times New Roman" w:hAnsi="Times New Roman" w:cs="Times New Roman"/>
          <w:sz w:val="24"/>
          <w:szCs w:val="24"/>
        </w:rPr>
        <w:t xml:space="preserve"> Tools Desain</w:t>
      </w:r>
    </w:p>
    <w:p w14:paraId="7F724D66" w14:textId="39A3E790" w:rsidR="00835311" w:rsidRPr="00A94C58" w:rsidRDefault="0005448C"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Tools penting untuk mendesain antarmuka aplikasi dan materi visual promosi. Versi berbayar memberi akses fitur lengkap.</w:t>
      </w:r>
      <w:r w:rsidR="00835311" w:rsidRPr="00A94C58">
        <w:rPr>
          <w:rFonts w:ascii="Times New Roman" w:hAnsi="Times New Roman" w:cs="Times New Roman"/>
          <w:sz w:val="24"/>
          <w:szCs w:val="24"/>
        </w:rPr>
        <w:t xml:space="preserve"> </w:t>
      </w:r>
    </w:p>
    <w:p w14:paraId="5603B70C" w14:textId="6EBF5808" w:rsidR="0005448C" w:rsidRPr="00A94C58" w:rsidRDefault="0005448C"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Sewa Lab</w:t>
      </w:r>
      <w:r w:rsidR="002626AD" w:rsidRPr="00A94C58">
        <w:rPr>
          <w:rFonts w:ascii="Times New Roman" w:hAnsi="Times New Roman" w:cs="Times New Roman"/>
          <w:sz w:val="24"/>
          <w:szCs w:val="24"/>
        </w:rPr>
        <w:t xml:space="preserve"> </w:t>
      </w:r>
      <w:r w:rsidR="00FC5326" w:rsidRPr="00A94C58">
        <w:rPr>
          <w:rFonts w:ascii="Times New Roman" w:hAnsi="Times New Roman" w:cs="Times New Roman"/>
          <w:sz w:val="24"/>
          <w:szCs w:val="24"/>
        </w:rPr>
        <w:t>(Universitas)</w:t>
      </w:r>
    </w:p>
    <w:p w14:paraId="67228CB6" w14:textId="56D7CDC7" w:rsidR="0005448C" w:rsidRPr="00A94C58" w:rsidRDefault="00FC5326"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Tempat pelaksanaan uji coba aplikasi bersama pengguna (responden) dalam lingkungan yang terkontrol dan kondusif.</w:t>
      </w:r>
    </w:p>
    <w:p w14:paraId="4A3A61ED" w14:textId="77777777" w:rsidR="00835311" w:rsidRPr="00A94C58" w:rsidRDefault="00463428"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Langganan Cloud</w:t>
      </w:r>
    </w:p>
    <w:p w14:paraId="13662246" w14:textId="2AA7EA89" w:rsidR="00924CAF" w:rsidRPr="00A94C58" w:rsidRDefault="00652252"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Untuk menyimpan data aplikasi, backup file desain, dokumentasi proyek, serta mendukung pengembangan berbasis cloud.</w:t>
      </w:r>
    </w:p>
    <w:p w14:paraId="1BC216F3" w14:textId="6450FDD6" w:rsidR="00924CAF" w:rsidRPr="00A94C58" w:rsidRDefault="00C2219A" w:rsidP="00E862D3">
      <w:pPr>
        <w:pStyle w:val="ListParagraph"/>
        <w:numPr>
          <w:ilvl w:val="0"/>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Perjalanan Lokal</w:t>
      </w:r>
      <w:r w:rsidR="00730F64" w:rsidRPr="00A94C58">
        <w:rPr>
          <w:rFonts w:ascii="Times New Roman" w:hAnsi="Times New Roman" w:cs="Times New Roman"/>
          <w:sz w:val="24"/>
          <w:szCs w:val="24"/>
        </w:rPr>
        <w:t>(30%)</w:t>
      </w:r>
    </w:p>
    <w:p w14:paraId="726108B9" w14:textId="4B8B8366" w:rsidR="00730F64" w:rsidRPr="00A94C58" w:rsidRDefault="00730F64"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Survei Konsumen</w:t>
      </w:r>
    </w:p>
    <w:p w14:paraId="5CA03194" w14:textId="3D1FD53E" w:rsidR="00730F64" w:rsidRPr="00A94C58" w:rsidRDefault="000D2D80"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Kegiatan pengumpulan data langsung dari calon pengguna aplikasi (misalnya pelanggan supermarket) terkait kebiasaan belanja dan kebutuhan mereka.</w:t>
      </w:r>
    </w:p>
    <w:p w14:paraId="382CECCE" w14:textId="5038FF9C" w:rsidR="000D2D80" w:rsidRPr="00A94C58" w:rsidRDefault="000D2D80"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Su</w:t>
      </w:r>
      <w:r w:rsidR="006B6EC8" w:rsidRPr="00A94C58">
        <w:rPr>
          <w:rFonts w:ascii="Times New Roman" w:hAnsi="Times New Roman" w:cs="Times New Roman"/>
          <w:sz w:val="24"/>
          <w:szCs w:val="24"/>
        </w:rPr>
        <w:t>rvei Mitra/Supermarket</w:t>
      </w:r>
    </w:p>
    <w:p w14:paraId="52DF9C6F" w14:textId="6F6A4BD6" w:rsidR="006B6EC8" w:rsidRPr="00A94C58" w:rsidRDefault="009F73E3"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Dilakukan untuk mendapatkan masukan dari mitra potensial (seperti pemilik toko/supermarket) mengenai fitur aplikasi dan peluang kolaborasi.</w:t>
      </w:r>
    </w:p>
    <w:p w14:paraId="6A747764" w14:textId="35B2F484" w:rsidR="00E20474" w:rsidRPr="00A94C58" w:rsidRDefault="00E20474"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Dokumentasi Kegiatan Lapangan</w:t>
      </w:r>
    </w:p>
    <w:p w14:paraId="2E11A50F" w14:textId="0919DCFA" w:rsidR="003034F8" w:rsidRPr="00A94C58" w:rsidRDefault="003034F8"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Meliputi dokumentasi selama survei, uji coba aplikasi, serta mini workshop. Dibutuhkan untuk pelaporan, publikasi, dan evaluasi kegiatan.</w:t>
      </w:r>
    </w:p>
    <w:p w14:paraId="77BC8FAB" w14:textId="443B663B" w:rsidR="003034F8" w:rsidRPr="00A94C58" w:rsidRDefault="00A13BE1" w:rsidP="00E862D3">
      <w:pPr>
        <w:pStyle w:val="ListParagraph"/>
        <w:numPr>
          <w:ilvl w:val="0"/>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Lain-Lain(15%)</w:t>
      </w:r>
    </w:p>
    <w:p w14:paraId="4AF20044" w14:textId="2A72CC59" w:rsidR="00A13BE1" w:rsidRPr="00A94C58" w:rsidRDefault="00EB0CBE"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Adsense Akun Media Sosial</w:t>
      </w:r>
    </w:p>
    <w:p w14:paraId="362BA270" w14:textId="7F2DE55F" w:rsidR="001334B9" w:rsidRPr="00A94C58" w:rsidRDefault="00F758DB"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Digunakan untuk promosi aplikasi melalui iklan berbayar di platform seperti Instagram/Facebook agar menjangkau audiens lebih luas.</w:t>
      </w:r>
    </w:p>
    <w:p w14:paraId="0D08A03A" w14:textId="77777777" w:rsidR="001334B9" w:rsidRPr="00A94C58" w:rsidRDefault="006212E1"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Paket Data</w:t>
      </w:r>
    </w:p>
    <w:p w14:paraId="3F71A401" w14:textId="4909838D" w:rsidR="006212E1" w:rsidRPr="00A94C58" w:rsidRDefault="005321EF"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t>Mendukung koneksi internet untuk komunikasi tim, riset daring, update aplikasi, dan pengelolaan media sosial.</w:t>
      </w:r>
    </w:p>
    <w:p w14:paraId="195138C6" w14:textId="77777777" w:rsidR="001334B9" w:rsidRPr="00A94C58" w:rsidRDefault="005321EF" w:rsidP="00E862D3">
      <w:pPr>
        <w:pStyle w:val="ListParagraph"/>
        <w:numPr>
          <w:ilvl w:val="1"/>
          <w:numId w:val="31"/>
        </w:num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t>Mini Workshop</w:t>
      </w:r>
    </w:p>
    <w:p w14:paraId="2231CF31" w14:textId="5EB7F37D" w:rsidR="00B54115" w:rsidRPr="00A94C58" w:rsidRDefault="00235BCB" w:rsidP="00E862D3">
      <w:pPr>
        <w:pStyle w:val="ListParagraph"/>
        <w:spacing w:line="276" w:lineRule="auto"/>
        <w:ind w:left="1070"/>
        <w:jc w:val="both"/>
        <w:rPr>
          <w:rFonts w:ascii="Times New Roman" w:hAnsi="Times New Roman" w:cs="Times New Roman"/>
          <w:sz w:val="24"/>
          <w:szCs w:val="24"/>
        </w:rPr>
      </w:pPr>
      <w:r w:rsidRPr="00A94C58">
        <w:rPr>
          <w:rFonts w:ascii="Times New Roman" w:hAnsi="Times New Roman" w:cs="Times New Roman"/>
          <w:sz w:val="24"/>
          <w:szCs w:val="24"/>
        </w:rPr>
        <w:lastRenderedPageBreak/>
        <w:t>Pelatihan atau diskusi kecil bersama pengguna atau mitra untuk mengenalkan fitur aplikasi dan mendapatkan feedback langsung.</w:t>
      </w:r>
    </w:p>
    <w:bookmarkStart w:id="43" w:name="_Toc199491696" w:displacedByCustomXml="next"/>
    <w:sdt>
      <w:sdtPr>
        <w:rPr>
          <w:rFonts w:ascii="Times New Roman" w:eastAsiaTheme="minorEastAsia" w:hAnsi="Times New Roman" w:cs="Times New Roman"/>
          <w:color w:val="auto"/>
          <w:sz w:val="24"/>
          <w:szCs w:val="24"/>
        </w:rPr>
        <w:id w:val="782616263"/>
        <w:docPartObj>
          <w:docPartGallery w:val="Bibliographies"/>
          <w:docPartUnique/>
        </w:docPartObj>
      </w:sdtPr>
      <w:sdtEndPr/>
      <w:sdtContent>
        <w:p w14:paraId="6BE661F1" w14:textId="4F750107" w:rsidR="00B54115" w:rsidRPr="0089344C" w:rsidRDefault="009F65B8" w:rsidP="00E862D3">
          <w:pPr>
            <w:pStyle w:val="Heading1"/>
            <w:spacing w:line="276" w:lineRule="auto"/>
            <w:ind w:left="709" w:hanging="709"/>
            <w:jc w:val="both"/>
            <w:rPr>
              <w:rFonts w:ascii="Times New Roman" w:hAnsi="Times New Roman" w:cs="Times New Roman"/>
              <w:b/>
              <w:color w:val="auto"/>
              <w:sz w:val="24"/>
              <w:szCs w:val="24"/>
            </w:rPr>
          </w:pPr>
          <w:r w:rsidRPr="0089344C">
            <w:rPr>
              <w:rFonts w:ascii="Times New Roman" w:hAnsi="Times New Roman" w:cs="Times New Roman"/>
              <w:b/>
              <w:color w:val="auto"/>
              <w:sz w:val="24"/>
              <w:szCs w:val="24"/>
            </w:rPr>
            <w:t>DAFTAR PUSTAKA</w:t>
          </w:r>
          <w:bookmarkEnd w:id="43"/>
        </w:p>
        <w:sdt>
          <w:sdtPr>
            <w:rPr>
              <w:rFonts w:ascii="Times New Roman" w:hAnsi="Times New Roman" w:cs="Times New Roman"/>
              <w:sz w:val="24"/>
              <w:szCs w:val="24"/>
            </w:rPr>
            <w:id w:val="896478842"/>
            <w:bibliography/>
          </w:sdtPr>
          <w:sdtEndPr/>
          <w:sdtContent>
            <w:p w14:paraId="16E8B5DA" w14:textId="77777777" w:rsidR="0089344C" w:rsidRPr="0089344C" w:rsidRDefault="00B54115" w:rsidP="00E862D3">
              <w:pPr>
                <w:pStyle w:val="Bibliography"/>
                <w:spacing w:line="276" w:lineRule="auto"/>
                <w:ind w:left="709" w:hanging="709"/>
                <w:jc w:val="both"/>
                <w:rPr>
                  <w:rFonts w:ascii="Times New Roman" w:hAnsi="Times New Roman" w:cs="Times New Roman"/>
                  <w:noProof/>
                  <w:sz w:val="24"/>
                  <w:szCs w:val="24"/>
                </w:rPr>
              </w:pPr>
              <w:r w:rsidRPr="0089344C">
                <w:rPr>
                  <w:rFonts w:ascii="Times New Roman" w:hAnsi="Times New Roman" w:cs="Times New Roman"/>
                  <w:sz w:val="24"/>
                  <w:szCs w:val="24"/>
                </w:rPr>
                <w:fldChar w:fldCharType="begin"/>
              </w:r>
              <w:r w:rsidRPr="0089344C">
                <w:rPr>
                  <w:rFonts w:ascii="Times New Roman" w:hAnsi="Times New Roman" w:cs="Times New Roman"/>
                  <w:sz w:val="24"/>
                  <w:szCs w:val="24"/>
                </w:rPr>
                <w:instrText xml:space="preserve"> BIBLIOGRAPHY </w:instrText>
              </w:r>
              <w:r w:rsidRPr="0089344C">
                <w:rPr>
                  <w:rFonts w:ascii="Times New Roman" w:hAnsi="Times New Roman" w:cs="Times New Roman"/>
                  <w:sz w:val="24"/>
                  <w:szCs w:val="24"/>
                </w:rPr>
                <w:fldChar w:fldCharType="separate"/>
              </w:r>
              <w:r w:rsidR="0089344C" w:rsidRPr="0089344C">
                <w:rPr>
                  <w:rFonts w:ascii="Times New Roman" w:hAnsi="Times New Roman" w:cs="Times New Roman"/>
                  <w:noProof/>
                  <w:sz w:val="24"/>
                  <w:szCs w:val="24"/>
                </w:rPr>
                <w:t xml:space="preserve">AWS Amazon, n.d. </w:t>
              </w:r>
              <w:r w:rsidR="0089344C" w:rsidRPr="0089344C">
                <w:rPr>
                  <w:rFonts w:ascii="Times New Roman" w:hAnsi="Times New Roman" w:cs="Times New Roman"/>
                  <w:i/>
                  <w:iCs/>
                  <w:noProof/>
                  <w:sz w:val="24"/>
                  <w:szCs w:val="24"/>
                </w:rPr>
                <w:t xml:space="preserve">Apa itu Chatbot?. </w:t>
              </w:r>
              <w:r w:rsidR="0089344C" w:rsidRPr="0089344C">
                <w:rPr>
                  <w:rFonts w:ascii="Times New Roman" w:hAnsi="Times New Roman" w:cs="Times New Roman"/>
                  <w:noProof/>
                  <w:sz w:val="24"/>
                  <w:szCs w:val="24"/>
                </w:rPr>
                <w:t xml:space="preserve">[Online] </w:t>
              </w:r>
              <w:r w:rsidR="0089344C" w:rsidRPr="0089344C">
                <w:rPr>
                  <w:rFonts w:ascii="Times New Roman" w:hAnsi="Times New Roman" w:cs="Times New Roman"/>
                  <w:noProof/>
                  <w:sz w:val="24"/>
                  <w:szCs w:val="24"/>
                </w:rPr>
                <w:br/>
                <w:t xml:space="preserve">Available at: </w:t>
              </w:r>
              <w:r w:rsidR="0089344C" w:rsidRPr="0089344C">
                <w:rPr>
                  <w:rFonts w:ascii="Times New Roman" w:hAnsi="Times New Roman" w:cs="Times New Roman"/>
                  <w:noProof/>
                  <w:sz w:val="24"/>
                  <w:szCs w:val="24"/>
                  <w:u w:val="single"/>
                </w:rPr>
                <w:t>https://aws.amazon.com/id/what-is/chatbot/</w:t>
              </w:r>
              <w:r w:rsidR="0089344C" w:rsidRPr="0089344C">
                <w:rPr>
                  <w:rFonts w:ascii="Times New Roman" w:hAnsi="Times New Roman" w:cs="Times New Roman"/>
                  <w:noProof/>
                  <w:sz w:val="24"/>
                  <w:szCs w:val="24"/>
                </w:rPr>
                <w:br/>
                <w:t>[Accessed 23 May 2025].</w:t>
              </w:r>
            </w:p>
            <w:p w14:paraId="78951913" w14:textId="77777777" w:rsidR="0089344C" w:rsidRPr="0089344C" w:rsidRDefault="0089344C" w:rsidP="00E862D3">
              <w:pPr>
                <w:pStyle w:val="Bibliography"/>
                <w:spacing w:line="276" w:lineRule="auto"/>
                <w:ind w:left="709" w:hanging="709"/>
                <w:jc w:val="both"/>
                <w:rPr>
                  <w:rFonts w:ascii="Times New Roman" w:hAnsi="Times New Roman" w:cs="Times New Roman"/>
                  <w:noProof/>
                  <w:sz w:val="24"/>
                  <w:szCs w:val="24"/>
                </w:rPr>
              </w:pPr>
              <w:r w:rsidRPr="0089344C">
                <w:rPr>
                  <w:rFonts w:ascii="Times New Roman" w:hAnsi="Times New Roman" w:cs="Times New Roman"/>
                  <w:noProof/>
                  <w:sz w:val="24"/>
                  <w:szCs w:val="24"/>
                </w:rPr>
                <w:t xml:space="preserve">Badan Pangan Nasional, 2022. </w:t>
              </w:r>
              <w:r w:rsidRPr="0089344C">
                <w:rPr>
                  <w:rFonts w:ascii="Times New Roman" w:hAnsi="Times New Roman" w:cs="Times New Roman"/>
                  <w:i/>
                  <w:iCs/>
                  <w:noProof/>
                  <w:sz w:val="24"/>
                  <w:szCs w:val="24"/>
                </w:rPr>
                <w:t xml:space="preserve">9 Organisasi Sepakat Gabung bersama Badan Pangan Nasional Kurangi Food Waste di Indonesia. </w:t>
              </w:r>
              <w:r w:rsidRPr="0089344C">
                <w:rPr>
                  <w:rFonts w:ascii="Times New Roman" w:hAnsi="Times New Roman" w:cs="Times New Roman"/>
                  <w:noProof/>
                  <w:sz w:val="24"/>
                  <w:szCs w:val="24"/>
                </w:rPr>
                <w:t xml:space="preserve">[Online] </w:t>
              </w:r>
              <w:r w:rsidRPr="0089344C">
                <w:rPr>
                  <w:rFonts w:ascii="Times New Roman" w:hAnsi="Times New Roman" w:cs="Times New Roman"/>
                  <w:noProof/>
                  <w:sz w:val="24"/>
                  <w:szCs w:val="24"/>
                </w:rPr>
                <w:br/>
                <w:t xml:space="preserve">Available at: </w:t>
              </w:r>
              <w:r w:rsidRPr="0089344C">
                <w:rPr>
                  <w:rFonts w:ascii="Times New Roman" w:hAnsi="Times New Roman" w:cs="Times New Roman"/>
                  <w:noProof/>
                  <w:sz w:val="24"/>
                  <w:szCs w:val="24"/>
                  <w:u w:val="single"/>
                </w:rPr>
                <w:t xml:space="preserve">https://badanpangan.go.id/blog/post/9-organisasi-sepakat-gabung-bersama-badan-pangan-nasional-kurangi-food-waste-di-indonesia </w:t>
              </w:r>
              <w:r w:rsidRPr="0089344C">
                <w:rPr>
                  <w:rFonts w:ascii="Times New Roman" w:hAnsi="Times New Roman" w:cs="Times New Roman"/>
                  <w:noProof/>
                  <w:sz w:val="24"/>
                  <w:szCs w:val="24"/>
                </w:rPr>
                <w:br/>
                <w:t>[Accessed 23 May 2025].</w:t>
              </w:r>
            </w:p>
            <w:p w14:paraId="0AEFE68A" w14:textId="5566C762" w:rsidR="0089344C" w:rsidRPr="0089344C" w:rsidRDefault="0089344C" w:rsidP="00E862D3">
              <w:pPr>
                <w:pStyle w:val="Bibliography"/>
                <w:spacing w:line="276" w:lineRule="auto"/>
                <w:ind w:left="709" w:hanging="709"/>
                <w:jc w:val="both"/>
                <w:rPr>
                  <w:rFonts w:ascii="Times New Roman" w:hAnsi="Times New Roman" w:cs="Times New Roman"/>
                  <w:noProof/>
                  <w:sz w:val="24"/>
                  <w:szCs w:val="24"/>
                </w:rPr>
              </w:pPr>
              <w:r w:rsidRPr="0089344C">
                <w:rPr>
                  <w:rFonts w:ascii="Times New Roman" w:hAnsi="Times New Roman" w:cs="Times New Roman"/>
                  <w:noProof/>
                  <w:sz w:val="24"/>
                  <w:szCs w:val="24"/>
                </w:rPr>
                <w:t xml:space="preserve">Ismail, M. A., n.d. </w:t>
              </w:r>
              <w:r w:rsidRPr="0089344C">
                <w:rPr>
                  <w:rFonts w:ascii="Times New Roman" w:hAnsi="Times New Roman" w:cs="Times New Roman"/>
                  <w:i/>
                  <w:iCs/>
                  <w:noProof/>
                  <w:sz w:val="24"/>
                  <w:szCs w:val="24"/>
                </w:rPr>
                <w:t xml:space="preserve">Apa Itu AI (Artificial Intelligence): Pengertian, Kelebihan, dan Kekurangan. </w:t>
              </w:r>
              <w:r w:rsidRPr="0089344C">
                <w:rPr>
                  <w:rFonts w:ascii="Times New Roman" w:hAnsi="Times New Roman" w:cs="Times New Roman"/>
                  <w:noProof/>
                  <w:sz w:val="24"/>
                  <w:szCs w:val="24"/>
                </w:rPr>
                <w:t xml:space="preserve">[Online] </w:t>
              </w:r>
              <w:r w:rsidRPr="0089344C">
                <w:rPr>
                  <w:rFonts w:ascii="Times New Roman" w:hAnsi="Times New Roman" w:cs="Times New Roman"/>
                  <w:noProof/>
                  <w:sz w:val="24"/>
                  <w:szCs w:val="24"/>
                </w:rPr>
                <w:br/>
                <w:t xml:space="preserve">Available at: </w:t>
              </w:r>
              <w:r w:rsidRPr="0089344C">
                <w:rPr>
                  <w:rFonts w:ascii="Times New Roman" w:hAnsi="Times New Roman" w:cs="Times New Roman"/>
                  <w:noProof/>
                  <w:sz w:val="24"/>
                  <w:szCs w:val="24"/>
                  <w:u w:val="single"/>
                </w:rPr>
                <w:t>https://stekom.ac.id/artikel/apa-itu-ai-kecerdasan-buatan-pengertian-kelebihan-kekurangan</w:t>
              </w:r>
              <w:r w:rsidR="008F0263">
                <w:rPr>
                  <w:rFonts w:ascii="Times New Roman" w:hAnsi="Times New Roman" w:cs="Times New Roman"/>
                  <w:noProof/>
                  <w:sz w:val="24"/>
                  <w:szCs w:val="24"/>
                </w:rPr>
                <w:t xml:space="preserve"> </w:t>
              </w:r>
              <w:r w:rsidRPr="0089344C">
                <w:rPr>
                  <w:rFonts w:ascii="Times New Roman" w:hAnsi="Times New Roman" w:cs="Times New Roman"/>
                  <w:noProof/>
                  <w:sz w:val="24"/>
                  <w:szCs w:val="24"/>
                </w:rPr>
                <w:t>[Accessed 23 May 2025].</w:t>
              </w:r>
            </w:p>
            <w:p w14:paraId="306C00B2" w14:textId="77777777" w:rsidR="0089344C" w:rsidRPr="0089344C" w:rsidRDefault="0089344C" w:rsidP="00E862D3">
              <w:pPr>
                <w:pStyle w:val="Bibliography"/>
                <w:spacing w:line="276" w:lineRule="auto"/>
                <w:ind w:left="709" w:hanging="709"/>
                <w:jc w:val="both"/>
                <w:rPr>
                  <w:rFonts w:ascii="Times New Roman" w:hAnsi="Times New Roman" w:cs="Times New Roman"/>
                  <w:noProof/>
                  <w:sz w:val="24"/>
                  <w:szCs w:val="24"/>
                </w:rPr>
              </w:pPr>
              <w:r w:rsidRPr="0089344C">
                <w:rPr>
                  <w:rFonts w:ascii="Times New Roman" w:hAnsi="Times New Roman" w:cs="Times New Roman"/>
                  <w:noProof/>
                  <w:sz w:val="24"/>
                  <w:szCs w:val="24"/>
                </w:rPr>
                <w:t>Lubis, M. S. Y., 2021. Implementasi Artificial Intellegence pada System Manufaktur Terpadu. Volume 4.</w:t>
              </w:r>
            </w:p>
            <w:p w14:paraId="3A6367DC" w14:textId="77777777" w:rsidR="0089344C" w:rsidRPr="0089344C" w:rsidRDefault="0089344C" w:rsidP="00E862D3">
              <w:pPr>
                <w:pStyle w:val="Bibliography"/>
                <w:spacing w:line="276" w:lineRule="auto"/>
                <w:ind w:left="709" w:hanging="709"/>
                <w:jc w:val="both"/>
                <w:rPr>
                  <w:rFonts w:ascii="Times New Roman" w:hAnsi="Times New Roman" w:cs="Times New Roman"/>
                  <w:noProof/>
                  <w:sz w:val="24"/>
                  <w:szCs w:val="24"/>
                </w:rPr>
              </w:pPr>
              <w:r w:rsidRPr="0089344C">
                <w:rPr>
                  <w:rFonts w:ascii="Times New Roman" w:hAnsi="Times New Roman" w:cs="Times New Roman"/>
                  <w:noProof/>
                  <w:sz w:val="24"/>
                  <w:szCs w:val="24"/>
                </w:rPr>
                <w:t xml:space="preserve">No Waste, n.d. </w:t>
              </w:r>
              <w:r w:rsidRPr="0089344C">
                <w:rPr>
                  <w:rFonts w:ascii="Times New Roman" w:hAnsi="Times New Roman" w:cs="Times New Roman"/>
                  <w:i/>
                  <w:iCs/>
                  <w:noProof/>
                  <w:sz w:val="24"/>
                  <w:szCs w:val="24"/>
                </w:rPr>
                <w:t xml:space="preserve">No Waste - With an AI assistant. </w:t>
              </w:r>
              <w:r w:rsidRPr="0089344C">
                <w:rPr>
                  <w:rFonts w:ascii="Times New Roman" w:hAnsi="Times New Roman" w:cs="Times New Roman"/>
                  <w:noProof/>
                  <w:sz w:val="24"/>
                  <w:szCs w:val="24"/>
                </w:rPr>
                <w:t xml:space="preserve">[Online] </w:t>
              </w:r>
              <w:r w:rsidRPr="0089344C">
                <w:rPr>
                  <w:rFonts w:ascii="Times New Roman" w:hAnsi="Times New Roman" w:cs="Times New Roman"/>
                  <w:noProof/>
                  <w:sz w:val="24"/>
                  <w:szCs w:val="24"/>
                </w:rPr>
                <w:br/>
                <w:t xml:space="preserve">Available at: </w:t>
              </w:r>
              <w:r w:rsidRPr="0089344C">
                <w:rPr>
                  <w:rFonts w:ascii="Times New Roman" w:hAnsi="Times New Roman" w:cs="Times New Roman"/>
                  <w:noProof/>
                  <w:sz w:val="24"/>
                  <w:szCs w:val="24"/>
                  <w:u w:val="single"/>
                </w:rPr>
                <w:t>https://www.nowasteapp.com/</w:t>
              </w:r>
            </w:p>
            <w:p w14:paraId="1294296F" w14:textId="77777777" w:rsidR="0089344C" w:rsidRPr="0089344C" w:rsidRDefault="0089344C" w:rsidP="00E862D3">
              <w:pPr>
                <w:pStyle w:val="Bibliography"/>
                <w:spacing w:line="276" w:lineRule="auto"/>
                <w:ind w:left="709" w:hanging="709"/>
                <w:jc w:val="both"/>
                <w:rPr>
                  <w:rFonts w:ascii="Times New Roman" w:hAnsi="Times New Roman" w:cs="Times New Roman"/>
                  <w:noProof/>
                  <w:sz w:val="24"/>
                  <w:szCs w:val="24"/>
                </w:rPr>
              </w:pPr>
              <w:r w:rsidRPr="0089344C">
                <w:rPr>
                  <w:rFonts w:ascii="Times New Roman" w:hAnsi="Times New Roman" w:cs="Times New Roman"/>
                  <w:noProof/>
                  <w:sz w:val="24"/>
                  <w:szCs w:val="24"/>
                </w:rPr>
                <w:t xml:space="preserve">Prasetyo, I., n.d. </w:t>
              </w:r>
              <w:r w:rsidRPr="0089344C">
                <w:rPr>
                  <w:rFonts w:ascii="Times New Roman" w:hAnsi="Times New Roman" w:cs="Times New Roman"/>
                  <w:i/>
                  <w:iCs/>
                  <w:noProof/>
                  <w:sz w:val="24"/>
                  <w:szCs w:val="24"/>
                </w:rPr>
                <w:t xml:space="preserve">Apa Itu Aplikasi Mobile?. </w:t>
              </w:r>
              <w:r w:rsidRPr="0089344C">
                <w:rPr>
                  <w:rFonts w:ascii="Times New Roman" w:hAnsi="Times New Roman" w:cs="Times New Roman"/>
                  <w:noProof/>
                  <w:sz w:val="24"/>
                  <w:szCs w:val="24"/>
                </w:rPr>
                <w:t xml:space="preserve">[Online] </w:t>
              </w:r>
              <w:r w:rsidRPr="0089344C">
                <w:rPr>
                  <w:rFonts w:ascii="Times New Roman" w:hAnsi="Times New Roman" w:cs="Times New Roman"/>
                  <w:noProof/>
                  <w:sz w:val="24"/>
                  <w:szCs w:val="24"/>
                </w:rPr>
                <w:br/>
                <w:t xml:space="preserve">Available at: </w:t>
              </w:r>
              <w:r w:rsidRPr="0089344C">
                <w:rPr>
                  <w:rFonts w:ascii="Times New Roman" w:hAnsi="Times New Roman" w:cs="Times New Roman"/>
                  <w:noProof/>
                  <w:sz w:val="24"/>
                  <w:szCs w:val="24"/>
                  <w:u w:val="single"/>
                </w:rPr>
                <w:t>https://docif.telkomuniversity.ac.id/apa-itu-aplikasi-mobile/</w:t>
              </w:r>
              <w:r w:rsidRPr="0089344C">
                <w:rPr>
                  <w:rFonts w:ascii="Times New Roman" w:hAnsi="Times New Roman" w:cs="Times New Roman"/>
                  <w:noProof/>
                  <w:sz w:val="24"/>
                  <w:szCs w:val="24"/>
                </w:rPr>
                <w:br/>
                <w:t>[Accessed 23 May 2025].</w:t>
              </w:r>
            </w:p>
            <w:p w14:paraId="590637E0" w14:textId="77777777" w:rsidR="0089344C" w:rsidRPr="0089344C" w:rsidRDefault="0089344C" w:rsidP="00E862D3">
              <w:pPr>
                <w:pStyle w:val="Bibliography"/>
                <w:spacing w:line="276" w:lineRule="auto"/>
                <w:ind w:left="709" w:hanging="709"/>
                <w:jc w:val="both"/>
                <w:rPr>
                  <w:rFonts w:ascii="Times New Roman" w:hAnsi="Times New Roman" w:cs="Times New Roman"/>
                  <w:noProof/>
                  <w:sz w:val="24"/>
                  <w:szCs w:val="24"/>
                </w:rPr>
              </w:pPr>
              <w:r w:rsidRPr="0089344C">
                <w:rPr>
                  <w:rFonts w:ascii="Times New Roman" w:hAnsi="Times New Roman" w:cs="Times New Roman"/>
                  <w:noProof/>
                  <w:sz w:val="24"/>
                  <w:szCs w:val="24"/>
                </w:rPr>
                <w:t xml:space="preserve">Radio Republik Indonesia, n.d. </w:t>
              </w:r>
              <w:r w:rsidRPr="0089344C">
                <w:rPr>
                  <w:rFonts w:ascii="Times New Roman" w:hAnsi="Times New Roman" w:cs="Times New Roman"/>
                  <w:i/>
                  <w:iCs/>
                  <w:noProof/>
                  <w:sz w:val="24"/>
                  <w:szCs w:val="24"/>
                </w:rPr>
                <w:t xml:space="preserve">Frugal living : Tren Baru Menginspirasi Gaya Hidup Hemat. </w:t>
              </w:r>
              <w:r w:rsidRPr="0089344C">
                <w:rPr>
                  <w:rFonts w:ascii="Times New Roman" w:hAnsi="Times New Roman" w:cs="Times New Roman"/>
                  <w:noProof/>
                  <w:sz w:val="24"/>
                  <w:szCs w:val="24"/>
                </w:rPr>
                <w:t xml:space="preserve">[Online] </w:t>
              </w:r>
              <w:r w:rsidRPr="0089344C">
                <w:rPr>
                  <w:rFonts w:ascii="Times New Roman" w:hAnsi="Times New Roman" w:cs="Times New Roman"/>
                  <w:noProof/>
                  <w:sz w:val="24"/>
                  <w:szCs w:val="24"/>
                </w:rPr>
                <w:br/>
                <w:t xml:space="preserve">Available at: </w:t>
              </w:r>
              <w:r w:rsidRPr="0089344C">
                <w:rPr>
                  <w:rFonts w:ascii="Times New Roman" w:hAnsi="Times New Roman" w:cs="Times New Roman"/>
                  <w:noProof/>
                  <w:sz w:val="24"/>
                  <w:szCs w:val="24"/>
                  <w:u w:val="single"/>
                </w:rPr>
                <w:t>https://www.rri.co.id/lain-lain/949186/frugal-living-tren</w:t>
              </w:r>
              <w:r w:rsidRPr="0089344C">
                <w:rPr>
                  <w:rFonts w:ascii="Times New Roman" w:hAnsi="Times New Roman" w:cs="Times New Roman"/>
                  <w:noProof/>
                  <w:sz w:val="24"/>
                  <w:szCs w:val="24"/>
                </w:rPr>
                <w:br/>
                <w:t>[Accessed 23 May 2025].</w:t>
              </w:r>
            </w:p>
            <w:p w14:paraId="5E9A8130" w14:textId="77777777" w:rsidR="0089344C" w:rsidRPr="0089344C" w:rsidRDefault="0089344C" w:rsidP="00E862D3">
              <w:pPr>
                <w:pStyle w:val="Bibliography"/>
                <w:spacing w:line="276" w:lineRule="auto"/>
                <w:ind w:left="709" w:hanging="709"/>
                <w:jc w:val="both"/>
                <w:rPr>
                  <w:rFonts w:ascii="Times New Roman" w:hAnsi="Times New Roman" w:cs="Times New Roman"/>
                  <w:noProof/>
                  <w:sz w:val="24"/>
                  <w:szCs w:val="24"/>
                </w:rPr>
              </w:pPr>
              <w:r w:rsidRPr="0089344C">
                <w:rPr>
                  <w:rFonts w:ascii="Times New Roman" w:hAnsi="Times New Roman" w:cs="Times New Roman"/>
                  <w:noProof/>
                  <w:sz w:val="24"/>
                  <w:szCs w:val="24"/>
                </w:rPr>
                <w:t xml:space="preserve">SDGs, n.d. </w:t>
              </w:r>
              <w:r w:rsidRPr="0089344C">
                <w:rPr>
                  <w:rFonts w:ascii="Times New Roman" w:hAnsi="Times New Roman" w:cs="Times New Roman"/>
                  <w:i/>
                  <w:iCs/>
                  <w:noProof/>
                  <w:sz w:val="24"/>
                  <w:szCs w:val="24"/>
                </w:rPr>
                <w:t xml:space="preserve">End hunger, achieve food security and improved nutrition and promote sustainable agriculture. </w:t>
              </w:r>
              <w:r w:rsidRPr="0089344C">
                <w:rPr>
                  <w:rFonts w:ascii="Times New Roman" w:hAnsi="Times New Roman" w:cs="Times New Roman"/>
                  <w:noProof/>
                  <w:sz w:val="24"/>
                  <w:szCs w:val="24"/>
                </w:rPr>
                <w:t xml:space="preserve">[Online] </w:t>
              </w:r>
              <w:r w:rsidRPr="0089344C">
                <w:rPr>
                  <w:rFonts w:ascii="Times New Roman" w:hAnsi="Times New Roman" w:cs="Times New Roman"/>
                  <w:noProof/>
                  <w:sz w:val="24"/>
                  <w:szCs w:val="24"/>
                </w:rPr>
                <w:br/>
                <w:t xml:space="preserve">Available at: </w:t>
              </w:r>
              <w:r w:rsidRPr="0089344C">
                <w:rPr>
                  <w:rFonts w:ascii="Times New Roman" w:hAnsi="Times New Roman" w:cs="Times New Roman"/>
                  <w:noProof/>
                  <w:sz w:val="24"/>
                  <w:szCs w:val="24"/>
                  <w:u w:val="single"/>
                </w:rPr>
                <w:t>https://sdgs.un.org/goals/goal2#progress_and_info</w:t>
              </w:r>
            </w:p>
            <w:p w14:paraId="685AEF18" w14:textId="77777777" w:rsidR="0089344C" w:rsidRPr="0089344C" w:rsidRDefault="0089344C" w:rsidP="00E862D3">
              <w:pPr>
                <w:pStyle w:val="Bibliography"/>
                <w:spacing w:line="276" w:lineRule="auto"/>
                <w:ind w:left="709" w:hanging="709"/>
                <w:jc w:val="both"/>
                <w:rPr>
                  <w:rFonts w:ascii="Times New Roman" w:hAnsi="Times New Roman" w:cs="Times New Roman"/>
                  <w:noProof/>
                  <w:sz w:val="24"/>
                  <w:szCs w:val="24"/>
                </w:rPr>
              </w:pPr>
              <w:r w:rsidRPr="0089344C">
                <w:rPr>
                  <w:rFonts w:ascii="Times New Roman" w:hAnsi="Times New Roman" w:cs="Times New Roman"/>
                  <w:noProof/>
                  <w:sz w:val="24"/>
                  <w:szCs w:val="24"/>
                </w:rPr>
                <w:t>Sholeh, M., n.d. p. 1.</w:t>
              </w:r>
            </w:p>
            <w:p w14:paraId="039351B3" w14:textId="77777777" w:rsidR="0089344C" w:rsidRPr="0089344C" w:rsidRDefault="0089344C" w:rsidP="00E862D3">
              <w:pPr>
                <w:pStyle w:val="Bibliography"/>
                <w:spacing w:line="276" w:lineRule="auto"/>
                <w:ind w:left="709" w:hanging="709"/>
                <w:jc w:val="both"/>
                <w:rPr>
                  <w:rFonts w:ascii="Times New Roman" w:hAnsi="Times New Roman" w:cs="Times New Roman"/>
                  <w:noProof/>
                  <w:sz w:val="24"/>
                  <w:szCs w:val="24"/>
                </w:rPr>
              </w:pPr>
              <w:r w:rsidRPr="0089344C">
                <w:rPr>
                  <w:rFonts w:ascii="Times New Roman" w:hAnsi="Times New Roman" w:cs="Times New Roman"/>
                  <w:noProof/>
                  <w:sz w:val="24"/>
                  <w:szCs w:val="24"/>
                </w:rPr>
                <w:t xml:space="preserve">SIPSN, n.d. </w:t>
              </w:r>
              <w:r w:rsidRPr="0089344C">
                <w:rPr>
                  <w:rFonts w:ascii="Times New Roman" w:hAnsi="Times New Roman" w:cs="Times New Roman"/>
                  <w:i/>
                  <w:iCs/>
                  <w:noProof/>
                  <w:sz w:val="24"/>
                  <w:szCs w:val="24"/>
                </w:rPr>
                <w:t xml:space="preserve">KOMPOSISI SAMPAH BERDASARKAN JENIS SAMPAH. </w:t>
              </w:r>
              <w:r w:rsidRPr="0089344C">
                <w:rPr>
                  <w:rFonts w:ascii="Times New Roman" w:hAnsi="Times New Roman" w:cs="Times New Roman"/>
                  <w:noProof/>
                  <w:sz w:val="24"/>
                  <w:szCs w:val="24"/>
                </w:rPr>
                <w:t xml:space="preserve">[Online] </w:t>
              </w:r>
              <w:r w:rsidRPr="0089344C">
                <w:rPr>
                  <w:rFonts w:ascii="Times New Roman" w:hAnsi="Times New Roman" w:cs="Times New Roman"/>
                  <w:noProof/>
                  <w:sz w:val="24"/>
                  <w:szCs w:val="24"/>
                </w:rPr>
                <w:br/>
                <w:t xml:space="preserve">Available at: </w:t>
              </w:r>
              <w:r w:rsidRPr="0089344C">
                <w:rPr>
                  <w:rFonts w:ascii="Times New Roman" w:hAnsi="Times New Roman" w:cs="Times New Roman"/>
                  <w:noProof/>
                  <w:sz w:val="24"/>
                  <w:szCs w:val="24"/>
                  <w:u w:val="single"/>
                </w:rPr>
                <w:t>https://sipsn.menlhk.go.id/sipsn/public/data/komposisi</w:t>
              </w:r>
            </w:p>
            <w:p w14:paraId="1F0F9DFC" w14:textId="6A951901" w:rsidR="008F0263" w:rsidRDefault="0089344C" w:rsidP="00E862D3">
              <w:pPr>
                <w:pStyle w:val="Bibliography"/>
                <w:spacing w:line="276" w:lineRule="auto"/>
                <w:ind w:left="709" w:hanging="709"/>
                <w:jc w:val="both"/>
                <w:rPr>
                  <w:rFonts w:ascii="Times New Roman" w:eastAsiaTheme="minorEastAsia" w:hAnsi="Times New Roman" w:cs="Times New Roman"/>
                  <w:sz w:val="24"/>
                  <w:szCs w:val="24"/>
                </w:rPr>
              </w:pPr>
              <w:r w:rsidRPr="0089344C">
                <w:rPr>
                  <w:rFonts w:ascii="Times New Roman" w:hAnsi="Times New Roman" w:cs="Times New Roman"/>
                  <w:noProof/>
                  <w:sz w:val="24"/>
                  <w:szCs w:val="24"/>
                </w:rPr>
                <w:t xml:space="preserve">Yusuf Wahyu Setiya Putra, A. M. D. N. N. F. N. F. F. A. A. S. W. F. N. H. S. S. M., 2023. Konsep Dasar Aplikasi Mobile. In: C. H. Utama, ed. </w:t>
              </w:r>
              <w:r w:rsidRPr="0089344C">
                <w:rPr>
                  <w:rFonts w:ascii="Times New Roman" w:hAnsi="Times New Roman" w:cs="Times New Roman"/>
                  <w:i/>
                  <w:iCs/>
                  <w:noProof/>
                  <w:sz w:val="24"/>
                  <w:szCs w:val="24"/>
                </w:rPr>
                <w:t xml:space="preserve">Pengantar Aplikasi Mobile. </w:t>
              </w:r>
              <w:r w:rsidRPr="0089344C">
                <w:rPr>
                  <w:rFonts w:ascii="Times New Roman" w:hAnsi="Times New Roman" w:cs="Times New Roman"/>
                  <w:noProof/>
                  <w:sz w:val="24"/>
                  <w:szCs w:val="24"/>
                </w:rPr>
                <w:t>Bandung: Dr. Widyastuti Andriyani, S.Kom., M.Kom., p. 1.</w:t>
              </w:r>
              <w:r w:rsidR="00B54115" w:rsidRPr="0089344C">
                <w:rPr>
                  <w:rFonts w:ascii="Times New Roman" w:hAnsi="Times New Roman" w:cs="Times New Roman"/>
                  <w:b/>
                  <w:bCs/>
                  <w:noProof/>
                  <w:sz w:val="24"/>
                  <w:szCs w:val="24"/>
                </w:rPr>
                <w:fldChar w:fldCharType="end"/>
              </w:r>
            </w:p>
          </w:sdtContent>
        </w:sdt>
      </w:sdtContent>
    </w:sdt>
    <w:p w14:paraId="1D8892B2" w14:textId="18A17771" w:rsidR="00EB3DDB" w:rsidRPr="00471C1E" w:rsidRDefault="00DE445D" w:rsidP="00471C1E">
      <w:pPr>
        <w:pStyle w:val="Heading2"/>
        <w:spacing w:line="276" w:lineRule="auto"/>
        <w:jc w:val="center"/>
        <w:rPr>
          <w:rFonts w:ascii="Times New Roman" w:hAnsi="Times New Roman" w:cs="Times New Roman"/>
          <w:b/>
          <w:color w:val="auto"/>
          <w:sz w:val="24"/>
          <w:szCs w:val="24"/>
        </w:rPr>
      </w:pPr>
      <w:bookmarkStart w:id="44" w:name="_Toc198853860"/>
      <w:bookmarkStart w:id="45" w:name="_Toc198853859"/>
      <w:bookmarkStart w:id="46" w:name="_Toc199491697"/>
      <w:r w:rsidRPr="00A94C58">
        <w:rPr>
          <w:rFonts w:ascii="Times New Roman" w:hAnsi="Times New Roman" w:cs="Times New Roman"/>
          <w:b/>
          <w:color w:val="auto"/>
          <w:sz w:val="24"/>
          <w:szCs w:val="24"/>
        </w:rPr>
        <w:lastRenderedPageBreak/>
        <w:t>LAMPIRAN</w:t>
      </w:r>
      <w:bookmarkEnd w:id="41"/>
      <w:bookmarkEnd w:id="44"/>
      <w:bookmarkEnd w:id="45"/>
      <w:bookmarkEnd w:id="46"/>
    </w:p>
    <w:p w14:paraId="51F9639E" w14:textId="1223B1EE" w:rsidR="004A2F3C" w:rsidRPr="00471C1E" w:rsidRDefault="004A2F3C" w:rsidP="00471C1E">
      <w:pPr>
        <w:pStyle w:val="Caption"/>
        <w:keepNext/>
        <w:spacing w:line="276" w:lineRule="auto"/>
        <w:jc w:val="both"/>
        <w:rPr>
          <w:rFonts w:ascii="Times New Roman" w:hAnsi="Times New Roman" w:cs="Times New Roman"/>
          <w:b/>
          <w:bCs/>
          <w:i w:val="0"/>
          <w:iCs w:val="0"/>
          <w:color w:val="auto"/>
          <w:sz w:val="24"/>
          <w:szCs w:val="24"/>
        </w:rPr>
      </w:pPr>
      <w:bookmarkStart w:id="47" w:name="_Toc199485340"/>
      <w:bookmarkStart w:id="48" w:name="_Toc199485757"/>
      <w:bookmarkStart w:id="49" w:name="_Toc199489351"/>
      <w:bookmarkStart w:id="50" w:name="_Toc199491744"/>
      <w:r w:rsidRPr="00471C1E">
        <w:rPr>
          <w:rFonts w:ascii="Times New Roman" w:hAnsi="Times New Roman" w:cs="Times New Roman"/>
          <w:b/>
          <w:bCs/>
          <w:i w:val="0"/>
          <w:iCs w:val="0"/>
          <w:color w:val="auto"/>
          <w:sz w:val="24"/>
          <w:szCs w:val="24"/>
        </w:rPr>
        <w:t xml:space="preserve">Lampiran </w:t>
      </w:r>
      <w:r w:rsidRPr="00471C1E">
        <w:rPr>
          <w:rFonts w:ascii="Times New Roman" w:hAnsi="Times New Roman" w:cs="Times New Roman"/>
          <w:b/>
          <w:bCs/>
          <w:i w:val="0"/>
          <w:iCs w:val="0"/>
          <w:color w:val="auto"/>
          <w:sz w:val="24"/>
          <w:szCs w:val="24"/>
        </w:rPr>
        <w:fldChar w:fldCharType="begin"/>
      </w:r>
      <w:r w:rsidRPr="00471C1E">
        <w:rPr>
          <w:rFonts w:ascii="Times New Roman" w:hAnsi="Times New Roman" w:cs="Times New Roman"/>
          <w:b/>
          <w:bCs/>
          <w:i w:val="0"/>
          <w:iCs w:val="0"/>
          <w:color w:val="auto"/>
          <w:sz w:val="24"/>
          <w:szCs w:val="24"/>
        </w:rPr>
        <w:instrText xml:space="preserve"> SEQ Lampiran \* ARABIC </w:instrText>
      </w:r>
      <w:r w:rsidRPr="00471C1E">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1</w:t>
      </w:r>
      <w:r w:rsidRPr="00471C1E">
        <w:rPr>
          <w:rFonts w:ascii="Times New Roman" w:hAnsi="Times New Roman" w:cs="Times New Roman"/>
          <w:b/>
          <w:bCs/>
          <w:i w:val="0"/>
          <w:iCs w:val="0"/>
          <w:color w:val="auto"/>
          <w:sz w:val="24"/>
          <w:szCs w:val="24"/>
        </w:rPr>
        <w:fldChar w:fldCharType="end"/>
      </w:r>
      <w:r w:rsidRPr="00471C1E">
        <w:rPr>
          <w:rFonts w:ascii="Times New Roman" w:hAnsi="Times New Roman" w:cs="Times New Roman"/>
          <w:b/>
          <w:bCs/>
          <w:i w:val="0"/>
          <w:iCs w:val="0"/>
          <w:color w:val="auto"/>
          <w:sz w:val="24"/>
          <w:szCs w:val="24"/>
        </w:rPr>
        <w:t>. Format jadwal Kegiatan</w:t>
      </w:r>
      <w:bookmarkEnd w:id="47"/>
      <w:bookmarkEnd w:id="48"/>
      <w:bookmarkEnd w:id="49"/>
      <w:bookmarkEnd w:id="50"/>
    </w:p>
    <w:tbl>
      <w:tblPr>
        <w:tblStyle w:val="TableGrid"/>
        <w:tblW w:w="8084" w:type="dxa"/>
        <w:tblLook w:val="04A0" w:firstRow="1" w:lastRow="0" w:firstColumn="1" w:lastColumn="0" w:noHBand="0" w:noVBand="1"/>
      </w:tblPr>
      <w:tblGrid>
        <w:gridCol w:w="554"/>
        <w:gridCol w:w="2365"/>
        <w:gridCol w:w="680"/>
        <w:gridCol w:w="680"/>
        <w:gridCol w:w="680"/>
        <w:gridCol w:w="680"/>
        <w:gridCol w:w="2445"/>
      </w:tblGrid>
      <w:tr w:rsidR="00471C1E" w:rsidRPr="00471C1E" w14:paraId="4CDB294C" w14:textId="77777777" w:rsidTr="4CA63470">
        <w:tc>
          <w:tcPr>
            <w:tcW w:w="554" w:type="dxa"/>
            <w:vMerge w:val="restart"/>
            <w:vAlign w:val="center"/>
          </w:tcPr>
          <w:p w14:paraId="1B7070E3" w14:textId="77777777" w:rsidR="00EB3DDB" w:rsidRPr="00471C1E" w:rsidRDefault="00EB3DDB" w:rsidP="00471C1E">
            <w:pPr>
              <w:spacing w:line="276" w:lineRule="auto"/>
              <w:jc w:val="both"/>
              <w:rPr>
                <w:rFonts w:ascii="Times New Roman" w:hAnsi="Times New Roman" w:cs="Times New Roman"/>
                <w:b/>
                <w:sz w:val="24"/>
                <w:szCs w:val="24"/>
              </w:rPr>
            </w:pPr>
            <w:r w:rsidRPr="00471C1E">
              <w:rPr>
                <w:rFonts w:ascii="Times New Roman" w:hAnsi="Times New Roman" w:cs="Times New Roman"/>
                <w:b/>
                <w:sz w:val="24"/>
                <w:szCs w:val="24"/>
              </w:rPr>
              <w:t>No</w:t>
            </w:r>
          </w:p>
        </w:tc>
        <w:tc>
          <w:tcPr>
            <w:tcW w:w="2365" w:type="dxa"/>
            <w:vMerge w:val="restart"/>
            <w:vAlign w:val="center"/>
          </w:tcPr>
          <w:p w14:paraId="43A76D1C" w14:textId="77777777" w:rsidR="00EB3DDB" w:rsidRPr="00471C1E" w:rsidRDefault="00EB3DDB" w:rsidP="00471C1E">
            <w:pPr>
              <w:spacing w:line="276" w:lineRule="auto"/>
              <w:jc w:val="both"/>
              <w:rPr>
                <w:rFonts w:ascii="Times New Roman" w:hAnsi="Times New Roman" w:cs="Times New Roman"/>
                <w:b/>
                <w:sz w:val="24"/>
                <w:szCs w:val="24"/>
              </w:rPr>
            </w:pPr>
            <w:r w:rsidRPr="00471C1E">
              <w:rPr>
                <w:rFonts w:ascii="Times New Roman" w:hAnsi="Times New Roman" w:cs="Times New Roman"/>
                <w:b/>
                <w:sz w:val="24"/>
                <w:szCs w:val="24"/>
              </w:rPr>
              <w:t>Jenis Kegiatan</w:t>
            </w:r>
          </w:p>
        </w:tc>
        <w:tc>
          <w:tcPr>
            <w:tcW w:w="2720" w:type="dxa"/>
            <w:gridSpan w:val="4"/>
            <w:vAlign w:val="center"/>
          </w:tcPr>
          <w:p w14:paraId="0911B14E" w14:textId="77777777" w:rsidR="00EB3DDB" w:rsidRPr="00471C1E" w:rsidRDefault="00EB3DDB" w:rsidP="00471C1E">
            <w:pPr>
              <w:spacing w:line="276" w:lineRule="auto"/>
              <w:jc w:val="both"/>
              <w:rPr>
                <w:rFonts w:ascii="Times New Roman" w:hAnsi="Times New Roman" w:cs="Times New Roman"/>
                <w:b/>
                <w:sz w:val="24"/>
                <w:szCs w:val="24"/>
              </w:rPr>
            </w:pPr>
            <w:r w:rsidRPr="00471C1E">
              <w:rPr>
                <w:rFonts w:ascii="Times New Roman" w:hAnsi="Times New Roman" w:cs="Times New Roman"/>
                <w:b/>
                <w:sz w:val="24"/>
                <w:szCs w:val="24"/>
              </w:rPr>
              <w:t>Bulan</w:t>
            </w:r>
          </w:p>
        </w:tc>
        <w:tc>
          <w:tcPr>
            <w:tcW w:w="2445" w:type="dxa"/>
            <w:vMerge w:val="restart"/>
            <w:vAlign w:val="center"/>
          </w:tcPr>
          <w:p w14:paraId="06CBA08E" w14:textId="77777777" w:rsidR="00EB3DDB" w:rsidRPr="00471C1E" w:rsidRDefault="00EB3DDB" w:rsidP="00471C1E">
            <w:pPr>
              <w:spacing w:line="276" w:lineRule="auto"/>
              <w:jc w:val="both"/>
              <w:rPr>
                <w:rFonts w:ascii="Times New Roman" w:hAnsi="Times New Roman" w:cs="Times New Roman"/>
                <w:b/>
                <w:sz w:val="24"/>
                <w:szCs w:val="24"/>
              </w:rPr>
            </w:pPr>
            <w:r w:rsidRPr="00471C1E">
              <w:rPr>
                <w:rFonts w:ascii="Times New Roman" w:hAnsi="Times New Roman" w:cs="Times New Roman"/>
                <w:b/>
                <w:sz w:val="24"/>
                <w:szCs w:val="24"/>
              </w:rPr>
              <w:t>Penanggungjawab</w:t>
            </w:r>
          </w:p>
        </w:tc>
      </w:tr>
      <w:tr w:rsidR="00471C1E" w:rsidRPr="00471C1E" w14:paraId="102ED714" w14:textId="77777777" w:rsidTr="4CA63470">
        <w:tc>
          <w:tcPr>
            <w:tcW w:w="554" w:type="dxa"/>
            <w:vMerge/>
          </w:tcPr>
          <w:p w14:paraId="0ECC2DEA" w14:textId="77777777" w:rsidR="00EB3DDB" w:rsidRPr="00471C1E" w:rsidRDefault="00EB3DDB" w:rsidP="00471C1E">
            <w:pPr>
              <w:spacing w:line="276" w:lineRule="auto"/>
              <w:jc w:val="both"/>
              <w:rPr>
                <w:rFonts w:ascii="Times New Roman" w:hAnsi="Times New Roman" w:cs="Times New Roman"/>
                <w:sz w:val="24"/>
                <w:szCs w:val="24"/>
              </w:rPr>
            </w:pPr>
          </w:p>
        </w:tc>
        <w:tc>
          <w:tcPr>
            <w:tcW w:w="2365" w:type="dxa"/>
            <w:vMerge/>
          </w:tcPr>
          <w:p w14:paraId="4A0A33A9" w14:textId="77777777" w:rsidR="00EB3DDB" w:rsidRPr="00471C1E" w:rsidRDefault="00EB3DDB" w:rsidP="00471C1E">
            <w:pPr>
              <w:spacing w:line="276" w:lineRule="auto"/>
              <w:jc w:val="both"/>
              <w:rPr>
                <w:rFonts w:ascii="Times New Roman" w:hAnsi="Times New Roman" w:cs="Times New Roman"/>
                <w:sz w:val="24"/>
                <w:szCs w:val="24"/>
              </w:rPr>
            </w:pPr>
          </w:p>
        </w:tc>
        <w:tc>
          <w:tcPr>
            <w:tcW w:w="680" w:type="dxa"/>
            <w:vAlign w:val="center"/>
          </w:tcPr>
          <w:p w14:paraId="046CC971" w14:textId="77777777" w:rsidR="00EB3DDB" w:rsidRPr="00471C1E" w:rsidRDefault="00EB3DDB" w:rsidP="00471C1E">
            <w:pPr>
              <w:spacing w:line="276" w:lineRule="auto"/>
              <w:jc w:val="both"/>
              <w:rPr>
                <w:rFonts w:ascii="Times New Roman" w:hAnsi="Times New Roman" w:cs="Times New Roman"/>
                <w:b/>
                <w:sz w:val="24"/>
                <w:szCs w:val="24"/>
              </w:rPr>
            </w:pPr>
            <w:r w:rsidRPr="00471C1E">
              <w:rPr>
                <w:rFonts w:ascii="Times New Roman" w:hAnsi="Times New Roman" w:cs="Times New Roman"/>
                <w:b/>
                <w:sz w:val="24"/>
                <w:szCs w:val="24"/>
              </w:rPr>
              <w:t>1</w:t>
            </w:r>
          </w:p>
        </w:tc>
        <w:tc>
          <w:tcPr>
            <w:tcW w:w="680" w:type="dxa"/>
            <w:vAlign w:val="center"/>
          </w:tcPr>
          <w:p w14:paraId="5C78AEDE" w14:textId="77777777" w:rsidR="00EB3DDB" w:rsidRPr="00471C1E" w:rsidRDefault="00EB3DDB" w:rsidP="00471C1E">
            <w:pPr>
              <w:spacing w:line="276" w:lineRule="auto"/>
              <w:jc w:val="both"/>
              <w:rPr>
                <w:rFonts w:ascii="Times New Roman" w:hAnsi="Times New Roman" w:cs="Times New Roman"/>
                <w:b/>
                <w:sz w:val="24"/>
                <w:szCs w:val="24"/>
              </w:rPr>
            </w:pPr>
            <w:r w:rsidRPr="00471C1E">
              <w:rPr>
                <w:rFonts w:ascii="Times New Roman" w:hAnsi="Times New Roman" w:cs="Times New Roman"/>
                <w:b/>
                <w:sz w:val="24"/>
                <w:szCs w:val="24"/>
              </w:rPr>
              <w:t>2</w:t>
            </w:r>
          </w:p>
        </w:tc>
        <w:tc>
          <w:tcPr>
            <w:tcW w:w="680" w:type="dxa"/>
            <w:vAlign w:val="center"/>
          </w:tcPr>
          <w:p w14:paraId="1CD96B0B" w14:textId="77777777" w:rsidR="00EB3DDB" w:rsidRPr="00471C1E" w:rsidRDefault="00EB3DDB" w:rsidP="00471C1E">
            <w:pPr>
              <w:spacing w:line="276" w:lineRule="auto"/>
              <w:jc w:val="both"/>
              <w:rPr>
                <w:rFonts w:ascii="Times New Roman" w:hAnsi="Times New Roman" w:cs="Times New Roman"/>
                <w:b/>
                <w:sz w:val="24"/>
                <w:szCs w:val="24"/>
              </w:rPr>
            </w:pPr>
            <w:r w:rsidRPr="00471C1E">
              <w:rPr>
                <w:rFonts w:ascii="Times New Roman" w:hAnsi="Times New Roman" w:cs="Times New Roman"/>
                <w:b/>
                <w:sz w:val="24"/>
                <w:szCs w:val="24"/>
              </w:rPr>
              <w:t>3</w:t>
            </w:r>
          </w:p>
        </w:tc>
        <w:tc>
          <w:tcPr>
            <w:tcW w:w="680" w:type="dxa"/>
            <w:vAlign w:val="center"/>
          </w:tcPr>
          <w:p w14:paraId="5BEC4A27" w14:textId="77777777" w:rsidR="00EB3DDB" w:rsidRPr="00471C1E" w:rsidRDefault="00EB3DDB" w:rsidP="00471C1E">
            <w:pPr>
              <w:spacing w:line="276" w:lineRule="auto"/>
              <w:jc w:val="both"/>
              <w:rPr>
                <w:rFonts w:ascii="Times New Roman" w:hAnsi="Times New Roman" w:cs="Times New Roman"/>
                <w:b/>
                <w:sz w:val="24"/>
                <w:szCs w:val="24"/>
              </w:rPr>
            </w:pPr>
            <w:r w:rsidRPr="00471C1E">
              <w:rPr>
                <w:rFonts w:ascii="Times New Roman" w:hAnsi="Times New Roman" w:cs="Times New Roman"/>
                <w:b/>
                <w:sz w:val="24"/>
                <w:szCs w:val="24"/>
              </w:rPr>
              <w:t>4</w:t>
            </w:r>
          </w:p>
        </w:tc>
        <w:tc>
          <w:tcPr>
            <w:tcW w:w="2445" w:type="dxa"/>
            <w:vMerge/>
          </w:tcPr>
          <w:p w14:paraId="12E5AD1C" w14:textId="77777777" w:rsidR="00EB3DDB" w:rsidRPr="00471C1E" w:rsidRDefault="00EB3DDB" w:rsidP="00471C1E">
            <w:pPr>
              <w:spacing w:line="276" w:lineRule="auto"/>
              <w:jc w:val="both"/>
              <w:rPr>
                <w:rFonts w:ascii="Times New Roman" w:hAnsi="Times New Roman" w:cs="Times New Roman"/>
                <w:sz w:val="24"/>
                <w:szCs w:val="24"/>
              </w:rPr>
            </w:pPr>
          </w:p>
        </w:tc>
      </w:tr>
      <w:tr w:rsidR="00471C1E" w:rsidRPr="00471C1E" w14:paraId="43567731" w14:textId="77777777" w:rsidTr="4CA63470">
        <w:tc>
          <w:tcPr>
            <w:tcW w:w="554" w:type="dxa"/>
          </w:tcPr>
          <w:p w14:paraId="6FFDCDD0" w14:textId="77777777" w:rsidR="00EB3DDB" w:rsidRPr="00471C1E" w:rsidRDefault="00EB3DDB"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1</w:t>
            </w:r>
          </w:p>
        </w:tc>
        <w:tc>
          <w:tcPr>
            <w:tcW w:w="2365" w:type="dxa"/>
          </w:tcPr>
          <w:p w14:paraId="76CDA390" w14:textId="41C121B2" w:rsidR="00EB3DDB" w:rsidRPr="00471C1E" w:rsidRDefault="00E565DA"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P</w:t>
            </w:r>
            <w:r w:rsidR="00C558AE" w:rsidRPr="00471C1E">
              <w:rPr>
                <w:rFonts w:ascii="Times New Roman" w:hAnsi="Times New Roman" w:cs="Times New Roman"/>
                <w:sz w:val="24"/>
                <w:szCs w:val="24"/>
              </w:rPr>
              <w:t>erencanaan</w:t>
            </w:r>
            <w:r w:rsidR="00B233D1" w:rsidRPr="00471C1E">
              <w:rPr>
                <w:rFonts w:ascii="Times New Roman" w:hAnsi="Times New Roman" w:cs="Times New Roman"/>
                <w:sz w:val="24"/>
                <w:szCs w:val="24"/>
              </w:rPr>
              <w:t>, Riset dan Analisis</w:t>
            </w:r>
          </w:p>
        </w:tc>
        <w:tc>
          <w:tcPr>
            <w:tcW w:w="680" w:type="dxa"/>
            <w:shd w:val="clear" w:color="auto" w:fill="00B0F0"/>
            <w:vAlign w:val="center"/>
          </w:tcPr>
          <w:p w14:paraId="4A08C705" w14:textId="77777777" w:rsidR="00EB3DDB" w:rsidRPr="00471C1E" w:rsidRDefault="00EB3DDB" w:rsidP="00471C1E">
            <w:pPr>
              <w:spacing w:line="276" w:lineRule="auto"/>
              <w:jc w:val="both"/>
              <w:rPr>
                <w:rFonts w:ascii="Times New Roman" w:hAnsi="Times New Roman" w:cs="Times New Roman"/>
                <w:b/>
                <w:sz w:val="24"/>
                <w:szCs w:val="24"/>
              </w:rPr>
            </w:pPr>
          </w:p>
        </w:tc>
        <w:tc>
          <w:tcPr>
            <w:tcW w:w="680" w:type="dxa"/>
            <w:vAlign w:val="center"/>
          </w:tcPr>
          <w:p w14:paraId="4DC7E075" w14:textId="77777777" w:rsidR="00EB3DDB" w:rsidRPr="00471C1E" w:rsidRDefault="00EB3DDB" w:rsidP="00471C1E">
            <w:pPr>
              <w:spacing w:line="276" w:lineRule="auto"/>
              <w:jc w:val="both"/>
              <w:rPr>
                <w:rFonts w:ascii="Times New Roman" w:hAnsi="Times New Roman" w:cs="Times New Roman"/>
                <w:b/>
                <w:sz w:val="24"/>
                <w:szCs w:val="24"/>
                <w:highlight w:val="green"/>
              </w:rPr>
            </w:pPr>
          </w:p>
        </w:tc>
        <w:tc>
          <w:tcPr>
            <w:tcW w:w="680" w:type="dxa"/>
            <w:vAlign w:val="center"/>
          </w:tcPr>
          <w:p w14:paraId="07FAD9F3" w14:textId="77777777" w:rsidR="00EB3DDB" w:rsidRPr="00471C1E" w:rsidRDefault="00EB3DDB" w:rsidP="00471C1E">
            <w:pPr>
              <w:spacing w:line="276" w:lineRule="auto"/>
              <w:jc w:val="both"/>
              <w:rPr>
                <w:rFonts w:ascii="Times New Roman" w:hAnsi="Times New Roman" w:cs="Times New Roman"/>
                <w:b/>
                <w:sz w:val="24"/>
                <w:szCs w:val="24"/>
              </w:rPr>
            </w:pPr>
          </w:p>
        </w:tc>
        <w:tc>
          <w:tcPr>
            <w:tcW w:w="680" w:type="dxa"/>
            <w:vAlign w:val="center"/>
          </w:tcPr>
          <w:p w14:paraId="3D87F2E7" w14:textId="77777777" w:rsidR="00EB3DDB" w:rsidRPr="00471C1E" w:rsidRDefault="00EB3DDB" w:rsidP="00471C1E">
            <w:pPr>
              <w:spacing w:line="276" w:lineRule="auto"/>
              <w:jc w:val="both"/>
              <w:rPr>
                <w:rFonts w:ascii="Times New Roman" w:hAnsi="Times New Roman" w:cs="Times New Roman"/>
                <w:b/>
                <w:sz w:val="24"/>
                <w:szCs w:val="24"/>
              </w:rPr>
            </w:pPr>
          </w:p>
        </w:tc>
        <w:tc>
          <w:tcPr>
            <w:tcW w:w="2445" w:type="dxa"/>
          </w:tcPr>
          <w:p w14:paraId="237E6787" w14:textId="182F614B" w:rsidR="00EB3DDB" w:rsidRPr="00471C1E" w:rsidRDefault="00463454"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Russell Reece</w:t>
            </w:r>
            <w:r w:rsidR="00F33D41" w:rsidRPr="00471C1E">
              <w:rPr>
                <w:rFonts w:ascii="Times New Roman" w:hAnsi="Times New Roman" w:cs="Times New Roman"/>
                <w:sz w:val="24"/>
                <w:szCs w:val="24"/>
              </w:rPr>
              <w:t>, Ari Okta Pratama</w:t>
            </w:r>
          </w:p>
        </w:tc>
      </w:tr>
      <w:tr w:rsidR="00471C1E" w:rsidRPr="00471C1E" w14:paraId="0CD1C103" w14:textId="77777777" w:rsidTr="4CA63470">
        <w:tc>
          <w:tcPr>
            <w:tcW w:w="554" w:type="dxa"/>
          </w:tcPr>
          <w:p w14:paraId="672761C6" w14:textId="77777777" w:rsidR="00EB3DDB" w:rsidRPr="00471C1E" w:rsidRDefault="00EB3DDB"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2</w:t>
            </w:r>
          </w:p>
        </w:tc>
        <w:tc>
          <w:tcPr>
            <w:tcW w:w="2365" w:type="dxa"/>
          </w:tcPr>
          <w:p w14:paraId="6CDED400" w14:textId="7320EDE3" w:rsidR="00EB3DDB" w:rsidRPr="00471C1E" w:rsidRDefault="00C558AE"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Desain</w:t>
            </w:r>
            <w:r w:rsidR="00B233D1" w:rsidRPr="00471C1E">
              <w:rPr>
                <w:rFonts w:ascii="Times New Roman" w:hAnsi="Times New Roman" w:cs="Times New Roman"/>
                <w:sz w:val="24"/>
                <w:szCs w:val="24"/>
              </w:rPr>
              <w:t xml:space="preserve"> dan Perancangan</w:t>
            </w:r>
          </w:p>
        </w:tc>
        <w:tc>
          <w:tcPr>
            <w:tcW w:w="680" w:type="dxa"/>
            <w:shd w:val="clear" w:color="auto" w:fill="00B0F0"/>
            <w:vAlign w:val="center"/>
          </w:tcPr>
          <w:p w14:paraId="3B77F37E" w14:textId="77777777" w:rsidR="00EB3DDB" w:rsidRPr="00471C1E" w:rsidRDefault="00EB3DDB" w:rsidP="00471C1E">
            <w:pPr>
              <w:spacing w:line="276" w:lineRule="auto"/>
              <w:jc w:val="both"/>
              <w:rPr>
                <w:rFonts w:ascii="Times New Roman" w:hAnsi="Times New Roman" w:cs="Times New Roman"/>
                <w:b/>
                <w:sz w:val="24"/>
                <w:szCs w:val="24"/>
              </w:rPr>
            </w:pPr>
          </w:p>
        </w:tc>
        <w:tc>
          <w:tcPr>
            <w:tcW w:w="680" w:type="dxa"/>
            <w:vAlign w:val="center"/>
          </w:tcPr>
          <w:p w14:paraId="03C50D68" w14:textId="77777777" w:rsidR="00EB3DDB" w:rsidRPr="00471C1E" w:rsidRDefault="00EB3DDB" w:rsidP="00471C1E">
            <w:pPr>
              <w:spacing w:line="276" w:lineRule="auto"/>
              <w:jc w:val="both"/>
              <w:rPr>
                <w:rFonts w:ascii="Times New Roman" w:hAnsi="Times New Roman" w:cs="Times New Roman"/>
                <w:b/>
                <w:sz w:val="24"/>
                <w:szCs w:val="24"/>
              </w:rPr>
            </w:pPr>
          </w:p>
        </w:tc>
        <w:tc>
          <w:tcPr>
            <w:tcW w:w="680" w:type="dxa"/>
            <w:vAlign w:val="center"/>
          </w:tcPr>
          <w:p w14:paraId="39A00016" w14:textId="77777777" w:rsidR="00EB3DDB" w:rsidRPr="00471C1E" w:rsidRDefault="00EB3DDB" w:rsidP="00471C1E">
            <w:pPr>
              <w:spacing w:line="276" w:lineRule="auto"/>
              <w:jc w:val="both"/>
              <w:rPr>
                <w:rFonts w:ascii="Times New Roman" w:hAnsi="Times New Roman" w:cs="Times New Roman"/>
                <w:b/>
                <w:sz w:val="24"/>
                <w:szCs w:val="24"/>
              </w:rPr>
            </w:pPr>
          </w:p>
        </w:tc>
        <w:tc>
          <w:tcPr>
            <w:tcW w:w="680" w:type="dxa"/>
            <w:vAlign w:val="center"/>
          </w:tcPr>
          <w:p w14:paraId="4A301366" w14:textId="77777777" w:rsidR="00EB3DDB" w:rsidRPr="00471C1E" w:rsidRDefault="00EB3DDB" w:rsidP="00471C1E">
            <w:pPr>
              <w:spacing w:line="276" w:lineRule="auto"/>
              <w:jc w:val="both"/>
              <w:rPr>
                <w:rFonts w:ascii="Times New Roman" w:hAnsi="Times New Roman" w:cs="Times New Roman"/>
                <w:b/>
                <w:sz w:val="24"/>
                <w:szCs w:val="24"/>
              </w:rPr>
            </w:pPr>
          </w:p>
        </w:tc>
        <w:tc>
          <w:tcPr>
            <w:tcW w:w="2445" w:type="dxa"/>
          </w:tcPr>
          <w:p w14:paraId="31650DDE" w14:textId="4810B9D3" w:rsidR="00EB3DDB" w:rsidRPr="00471C1E" w:rsidRDefault="001A0D73"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Anastasia Christella Halim</w:t>
            </w:r>
            <w:r w:rsidR="00B614B3" w:rsidRPr="00471C1E">
              <w:rPr>
                <w:rFonts w:ascii="Times New Roman" w:hAnsi="Times New Roman" w:cs="Times New Roman"/>
                <w:sz w:val="24"/>
                <w:szCs w:val="24"/>
              </w:rPr>
              <w:t xml:space="preserve">, </w:t>
            </w:r>
            <w:r w:rsidR="00841018" w:rsidRPr="00471C1E">
              <w:rPr>
                <w:rFonts w:ascii="Times New Roman" w:hAnsi="Times New Roman" w:cs="Times New Roman"/>
                <w:sz w:val="24"/>
                <w:szCs w:val="24"/>
              </w:rPr>
              <w:t>Russell Reece</w:t>
            </w:r>
          </w:p>
        </w:tc>
      </w:tr>
      <w:tr w:rsidR="00471C1E" w:rsidRPr="00471C1E" w14:paraId="0C6C76B1" w14:textId="77777777" w:rsidTr="003E3427">
        <w:tc>
          <w:tcPr>
            <w:tcW w:w="554" w:type="dxa"/>
          </w:tcPr>
          <w:p w14:paraId="65E64EE1" w14:textId="77777777" w:rsidR="00EB3DDB" w:rsidRPr="00471C1E" w:rsidRDefault="00EB3DDB"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3</w:t>
            </w:r>
          </w:p>
        </w:tc>
        <w:tc>
          <w:tcPr>
            <w:tcW w:w="2365" w:type="dxa"/>
          </w:tcPr>
          <w:p w14:paraId="4F6CEFD2" w14:textId="0AB756D7" w:rsidR="00EB3DDB" w:rsidRPr="00471C1E" w:rsidRDefault="00C558AE"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Pengembangan</w:t>
            </w:r>
          </w:p>
        </w:tc>
        <w:tc>
          <w:tcPr>
            <w:tcW w:w="680" w:type="dxa"/>
            <w:shd w:val="clear" w:color="auto" w:fill="00B0F0"/>
            <w:vAlign w:val="center"/>
          </w:tcPr>
          <w:p w14:paraId="21391C37" w14:textId="77777777" w:rsidR="00EB3DDB" w:rsidRPr="00471C1E" w:rsidRDefault="00EB3DDB" w:rsidP="00471C1E">
            <w:pPr>
              <w:spacing w:line="276" w:lineRule="auto"/>
              <w:jc w:val="both"/>
              <w:rPr>
                <w:rFonts w:ascii="Times New Roman" w:hAnsi="Times New Roman" w:cs="Times New Roman"/>
                <w:b/>
                <w:sz w:val="24"/>
                <w:szCs w:val="24"/>
              </w:rPr>
            </w:pPr>
          </w:p>
        </w:tc>
        <w:tc>
          <w:tcPr>
            <w:tcW w:w="680" w:type="dxa"/>
            <w:shd w:val="clear" w:color="auto" w:fill="00B0F0"/>
            <w:vAlign w:val="center"/>
          </w:tcPr>
          <w:p w14:paraId="26FC240D" w14:textId="77777777" w:rsidR="00EB3DDB" w:rsidRPr="00471C1E" w:rsidRDefault="00EB3DDB" w:rsidP="00471C1E">
            <w:pPr>
              <w:spacing w:line="276" w:lineRule="auto"/>
              <w:jc w:val="both"/>
              <w:rPr>
                <w:rFonts w:ascii="Times New Roman" w:hAnsi="Times New Roman" w:cs="Times New Roman"/>
                <w:b/>
                <w:sz w:val="24"/>
                <w:szCs w:val="24"/>
              </w:rPr>
            </w:pPr>
          </w:p>
        </w:tc>
        <w:tc>
          <w:tcPr>
            <w:tcW w:w="680" w:type="dxa"/>
            <w:shd w:val="clear" w:color="auto" w:fill="00B0F0"/>
            <w:vAlign w:val="center"/>
          </w:tcPr>
          <w:p w14:paraId="31FFD7CC" w14:textId="77777777" w:rsidR="00EB3DDB" w:rsidRPr="00471C1E" w:rsidRDefault="00EB3DDB" w:rsidP="00471C1E">
            <w:pPr>
              <w:spacing w:line="276" w:lineRule="auto"/>
              <w:jc w:val="both"/>
              <w:rPr>
                <w:rFonts w:ascii="Times New Roman" w:hAnsi="Times New Roman" w:cs="Times New Roman"/>
                <w:b/>
                <w:sz w:val="24"/>
                <w:szCs w:val="24"/>
              </w:rPr>
            </w:pPr>
          </w:p>
        </w:tc>
        <w:tc>
          <w:tcPr>
            <w:tcW w:w="680" w:type="dxa"/>
            <w:vAlign w:val="center"/>
          </w:tcPr>
          <w:p w14:paraId="3F06751E" w14:textId="77777777" w:rsidR="00EB3DDB" w:rsidRPr="00471C1E" w:rsidRDefault="00EB3DDB" w:rsidP="00471C1E">
            <w:pPr>
              <w:spacing w:line="276" w:lineRule="auto"/>
              <w:jc w:val="both"/>
              <w:rPr>
                <w:rFonts w:ascii="Times New Roman" w:hAnsi="Times New Roman" w:cs="Times New Roman"/>
                <w:b/>
                <w:sz w:val="24"/>
                <w:szCs w:val="24"/>
              </w:rPr>
            </w:pPr>
          </w:p>
        </w:tc>
        <w:tc>
          <w:tcPr>
            <w:tcW w:w="2445" w:type="dxa"/>
          </w:tcPr>
          <w:p w14:paraId="75C7C8BA" w14:textId="6F2C423D" w:rsidR="00EB3DDB" w:rsidRPr="00471C1E" w:rsidRDefault="41B517B2"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Insan Fadillah Azzahra</w:t>
            </w:r>
            <w:r w:rsidR="00481460" w:rsidRPr="00471C1E">
              <w:rPr>
                <w:rFonts w:ascii="Times New Roman" w:hAnsi="Times New Roman" w:cs="Times New Roman"/>
                <w:sz w:val="24"/>
                <w:szCs w:val="24"/>
              </w:rPr>
              <w:t>, Russell Reece</w:t>
            </w:r>
            <w:r w:rsidR="004C7351" w:rsidRPr="00471C1E">
              <w:rPr>
                <w:rFonts w:ascii="Times New Roman" w:hAnsi="Times New Roman" w:cs="Times New Roman"/>
                <w:sz w:val="24"/>
                <w:szCs w:val="24"/>
              </w:rPr>
              <w:t>, Ari Okta Pratama</w:t>
            </w:r>
          </w:p>
        </w:tc>
      </w:tr>
      <w:tr w:rsidR="00471C1E" w:rsidRPr="00471C1E" w14:paraId="65C80C29" w14:textId="77777777" w:rsidTr="4CA63470">
        <w:tc>
          <w:tcPr>
            <w:tcW w:w="554" w:type="dxa"/>
          </w:tcPr>
          <w:p w14:paraId="06AFDD54" w14:textId="52EA37C4" w:rsidR="00C558AE" w:rsidRPr="00471C1E" w:rsidRDefault="00F25F62"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4</w:t>
            </w:r>
          </w:p>
        </w:tc>
        <w:tc>
          <w:tcPr>
            <w:tcW w:w="2365" w:type="dxa"/>
          </w:tcPr>
          <w:p w14:paraId="23CA976A" w14:textId="5F35AF7E" w:rsidR="00C558AE" w:rsidRPr="00471C1E" w:rsidRDefault="00254715"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Testing/</w:t>
            </w:r>
            <w:r w:rsidR="00F25F62" w:rsidRPr="00471C1E">
              <w:rPr>
                <w:rFonts w:ascii="Times New Roman" w:hAnsi="Times New Roman" w:cs="Times New Roman"/>
                <w:sz w:val="24"/>
                <w:szCs w:val="24"/>
              </w:rPr>
              <w:t>Pengujian</w:t>
            </w:r>
          </w:p>
        </w:tc>
        <w:tc>
          <w:tcPr>
            <w:tcW w:w="680" w:type="dxa"/>
            <w:vAlign w:val="center"/>
          </w:tcPr>
          <w:p w14:paraId="2E1F8451" w14:textId="77777777" w:rsidR="00C558AE" w:rsidRPr="00471C1E" w:rsidRDefault="00C558AE" w:rsidP="00471C1E">
            <w:pPr>
              <w:spacing w:line="276" w:lineRule="auto"/>
              <w:jc w:val="both"/>
              <w:rPr>
                <w:rFonts w:ascii="Times New Roman" w:hAnsi="Times New Roman" w:cs="Times New Roman"/>
                <w:b/>
                <w:sz w:val="24"/>
                <w:szCs w:val="24"/>
              </w:rPr>
            </w:pPr>
          </w:p>
        </w:tc>
        <w:tc>
          <w:tcPr>
            <w:tcW w:w="680" w:type="dxa"/>
            <w:vAlign w:val="center"/>
          </w:tcPr>
          <w:p w14:paraId="0A23E3DB" w14:textId="77777777" w:rsidR="00C558AE" w:rsidRPr="00471C1E" w:rsidRDefault="00C558AE" w:rsidP="00471C1E">
            <w:pPr>
              <w:spacing w:line="276" w:lineRule="auto"/>
              <w:jc w:val="both"/>
              <w:rPr>
                <w:rFonts w:ascii="Times New Roman" w:hAnsi="Times New Roman" w:cs="Times New Roman"/>
                <w:b/>
                <w:sz w:val="24"/>
                <w:szCs w:val="24"/>
              </w:rPr>
            </w:pPr>
          </w:p>
        </w:tc>
        <w:tc>
          <w:tcPr>
            <w:tcW w:w="680" w:type="dxa"/>
            <w:shd w:val="clear" w:color="auto" w:fill="00B0F0"/>
            <w:vAlign w:val="center"/>
          </w:tcPr>
          <w:p w14:paraId="1DE90687" w14:textId="77777777" w:rsidR="00C558AE" w:rsidRPr="00471C1E" w:rsidRDefault="00C558AE" w:rsidP="00471C1E">
            <w:pPr>
              <w:spacing w:line="276" w:lineRule="auto"/>
              <w:jc w:val="both"/>
              <w:rPr>
                <w:rFonts w:ascii="Times New Roman" w:hAnsi="Times New Roman" w:cs="Times New Roman"/>
                <w:b/>
                <w:sz w:val="24"/>
                <w:szCs w:val="24"/>
              </w:rPr>
            </w:pPr>
          </w:p>
        </w:tc>
        <w:tc>
          <w:tcPr>
            <w:tcW w:w="680" w:type="dxa"/>
            <w:vAlign w:val="center"/>
          </w:tcPr>
          <w:p w14:paraId="0FAC24D7" w14:textId="77777777" w:rsidR="00C558AE" w:rsidRPr="00471C1E" w:rsidRDefault="00C558AE" w:rsidP="00471C1E">
            <w:pPr>
              <w:spacing w:line="276" w:lineRule="auto"/>
              <w:jc w:val="both"/>
              <w:rPr>
                <w:rFonts w:ascii="Times New Roman" w:hAnsi="Times New Roman" w:cs="Times New Roman"/>
                <w:b/>
                <w:sz w:val="24"/>
                <w:szCs w:val="24"/>
              </w:rPr>
            </w:pPr>
          </w:p>
        </w:tc>
        <w:tc>
          <w:tcPr>
            <w:tcW w:w="2445" w:type="dxa"/>
          </w:tcPr>
          <w:p w14:paraId="5A0DFDA2" w14:textId="047AC2C5" w:rsidR="00C558AE" w:rsidRPr="00471C1E" w:rsidRDefault="004C7351"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Anastasia Christella Halim</w:t>
            </w:r>
            <w:r w:rsidR="00481460" w:rsidRPr="00471C1E">
              <w:rPr>
                <w:rFonts w:ascii="Times New Roman" w:hAnsi="Times New Roman" w:cs="Times New Roman"/>
                <w:sz w:val="24"/>
                <w:szCs w:val="24"/>
              </w:rPr>
              <w:t>, Kautsar Rahman Zaki</w:t>
            </w:r>
          </w:p>
        </w:tc>
      </w:tr>
      <w:tr w:rsidR="00471C1E" w:rsidRPr="00471C1E" w14:paraId="3203A157" w14:textId="77777777" w:rsidTr="4CA63470">
        <w:tc>
          <w:tcPr>
            <w:tcW w:w="554" w:type="dxa"/>
          </w:tcPr>
          <w:p w14:paraId="57F75767" w14:textId="7E6A4EDD" w:rsidR="00112B34" w:rsidRPr="00471C1E" w:rsidRDefault="00F25F62"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5</w:t>
            </w:r>
          </w:p>
        </w:tc>
        <w:tc>
          <w:tcPr>
            <w:tcW w:w="2365" w:type="dxa"/>
          </w:tcPr>
          <w:p w14:paraId="46E0FAE3" w14:textId="70E0CB9E" w:rsidR="00112B34" w:rsidRPr="00471C1E" w:rsidRDefault="00F25F62"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Peluncuran</w:t>
            </w:r>
          </w:p>
        </w:tc>
        <w:tc>
          <w:tcPr>
            <w:tcW w:w="680" w:type="dxa"/>
            <w:vAlign w:val="center"/>
          </w:tcPr>
          <w:p w14:paraId="4005A298" w14:textId="77777777" w:rsidR="00112B34" w:rsidRPr="00471C1E" w:rsidRDefault="00112B34" w:rsidP="00471C1E">
            <w:pPr>
              <w:spacing w:line="276" w:lineRule="auto"/>
              <w:jc w:val="both"/>
              <w:rPr>
                <w:rFonts w:ascii="Times New Roman" w:hAnsi="Times New Roman" w:cs="Times New Roman"/>
                <w:b/>
                <w:sz w:val="24"/>
                <w:szCs w:val="24"/>
              </w:rPr>
            </w:pPr>
          </w:p>
        </w:tc>
        <w:tc>
          <w:tcPr>
            <w:tcW w:w="680" w:type="dxa"/>
            <w:vAlign w:val="center"/>
          </w:tcPr>
          <w:p w14:paraId="333B69AD" w14:textId="77777777" w:rsidR="00112B34" w:rsidRPr="00471C1E" w:rsidRDefault="00112B34" w:rsidP="00471C1E">
            <w:pPr>
              <w:spacing w:line="276" w:lineRule="auto"/>
              <w:jc w:val="both"/>
              <w:rPr>
                <w:rFonts w:ascii="Times New Roman" w:hAnsi="Times New Roman" w:cs="Times New Roman"/>
                <w:b/>
                <w:sz w:val="24"/>
                <w:szCs w:val="24"/>
              </w:rPr>
            </w:pPr>
          </w:p>
        </w:tc>
        <w:tc>
          <w:tcPr>
            <w:tcW w:w="680" w:type="dxa"/>
            <w:vAlign w:val="center"/>
          </w:tcPr>
          <w:p w14:paraId="0951DE21" w14:textId="77777777" w:rsidR="00112B34" w:rsidRPr="00471C1E" w:rsidRDefault="00112B34" w:rsidP="00471C1E">
            <w:pPr>
              <w:spacing w:line="276" w:lineRule="auto"/>
              <w:jc w:val="both"/>
              <w:rPr>
                <w:rFonts w:ascii="Times New Roman" w:hAnsi="Times New Roman" w:cs="Times New Roman"/>
                <w:b/>
                <w:sz w:val="24"/>
                <w:szCs w:val="24"/>
              </w:rPr>
            </w:pPr>
          </w:p>
        </w:tc>
        <w:tc>
          <w:tcPr>
            <w:tcW w:w="680" w:type="dxa"/>
            <w:shd w:val="clear" w:color="auto" w:fill="00B0F0"/>
            <w:vAlign w:val="center"/>
          </w:tcPr>
          <w:p w14:paraId="24C34805" w14:textId="77777777" w:rsidR="00112B34" w:rsidRPr="00471C1E" w:rsidRDefault="00112B34" w:rsidP="00471C1E">
            <w:pPr>
              <w:spacing w:line="276" w:lineRule="auto"/>
              <w:jc w:val="both"/>
              <w:rPr>
                <w:rFonts w:ascii="Times New Roman" w:hAnsi="Times New Roman" w:cs="Times New Roman"/>
                <w:b/>
                <w:sz w:val="24"/>
                <w:szCs w:val="24"/>
              </w:rPr>
            </w:pPr>
          </w:p>
        </w:tc>
        <w:tc>
          <w:tcPr>
            <w:tcW w:w="2445" w:type="dxa"/>
          </w:tcPr>
          <w:p w14:paraId="72AEABD9" w14:textId="7D64F52D" w:rsidR="00112B34" w:rsidRPr="00471C1E" w:rsidRDefault="00BD6736"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Insan Fadillah Azzahra</w:t>
            </w:r>
          </w:p>
        </w:tc>
      </w:tr>
      <w:tr w:rsidR="00471C1E" w:rsidRPr="00471C1E" w14:paraId="7E9F190D" w14:textId="77777777" w:rsidTr="4CA63470">
        <w:tc>
          <w:tcPr>
            <w:tcW w:w="554" w:type="dxa"/>
          </w:tcPr>
          <w:p w14:paraId="70E2A206" w14:textId="4F606D5E" w:rsidR="00112B34" w:rsidRPr="00471C1E" w:rsidRDefault="00F25F62"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6</w:t>
            </w:r>
          </w:p>
        </w:tc>
        <w:tc>
          <w:tcPr>
            <w:tcW w:w="2365" w:type="dxa"/>
          </w:tcPr>
          <w:p w14:paraId="416EBDAF" w14:textId="1AC000C5" w:rsidR="00112B34" w:rsidRPr="00471C1E" w:rsidRDefault="00F25F62"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Feedback</w:t>
            </w:r>
          </w:p>
        </w:tc>
        <w:tc>
          <w:tcPr>
            <w:tcW w:w="680" w:type="dxa"/>
            <w:vAlign w:val="center"/>
          </w:tcPr>
          <w:p w14:paraId="506FC601" w14:textId="77777777" w:rsidR="00112B34" w:rsidRPr="00471C1E" w:rsidRDefault="00112B34" w:rsidP="00471C1E">
            <w:pPr>
              <w:spacing w:line="276" w:lineRule="auto"/>
              <w:jc w:val="both"/>
              <w:rPr>
                <w:rFonts w:ascii="Times New Roman" w:hAnsi="Times New Roman" w:cs="Times New Roman"/>
                <w:b/>
                <w:sz w:val="24"/>
                <w:szCs w:val="24"/>
              </w:rPr>
            </w:pPr>
          </w:p>
        </w:tc>
        <w:tc>
          <w:tcPr>
            <w:tcW w:w="680" w:type="dxa"/>
            <w:vAlign w:val="center"/>
          </w:tcPr>
          <w:p w14:paraId="6B0BEFA0" w14:textId="77777777" w:rsidR="00112B34" w:rsidRPr="00471C1E" w:rsidRDefault="00112B34" w:rsidP="00471C1E">
            <w:pPr>
              <w:spacing w:line="276" w:lineRule="auto"/>
              <w:jc w:val="both"/>
              <w:rPr>
                <w:rFonts w:ascii="Times New Roman" w:hAnsi="Times New Roman" w:cs="Times New Roman"/>
                <w:b/>
                <w:sz w:val="24"/>
                <w:szCs w:val="24"/>
              </w:rPr>
            </w:pPr>
          </w:p>
        </w:tc>
        <w:tc>
          <w:tcPr>
            <w:tcW w:w="680" w:type="dxa"/>
            <w:vAlign w:val="center"/>
          </w:tcPr>
          <w:p w14:paraId="43F4B01B" w14:textId="77777777" w:rsidR="00112B34" w:rsidRPr="00471C1E" w:rsidRDefault="00112B34" w:rsidP="00471C1E">
            <w:pPr>
              <w:spacing w:line="276" w:lineRule="auto"/>
              <w:jc w:val="both"/>
              <w:rPr>
                <w:rFonts w:ascii="Times New Roman" w:hAnsi="Times New Roman" w:cs="Times New Roman"/>
                <w:b/>
                <w:sz w:val="24"/>
                <w:szCs w:val="24"/>
              </w:rPr>
            </w:pPr>
          </w:p>
        </w:tc>
        <w:tc>
          <w:tcPr>
            <w:tcW w:w="680" w:type="dxa"/>
            <w:shd w:val="clear" w:color="auto" w:fill="00B0F0"/>
            <w:vAlign w:val="center"/>
          </w:tcPr>
          <w:p w14:paraId="1D14D3B4" w14:textId="77777777" w:rsidR="00112B34" w:rsidRPr="00471C1E" w:rsidRDefault="00112B34" w:rsidP="00471C1E">
            <w:pPr>
              <w:spacing w:line="276" w:lineRule="auto"/>
              <w:jc w:val="both"/>
              <w:rPr>
                <w:rFonts w:ascii="Times New Roman" w:hAnsi="Times New Roman" w:cs="Times New Roman"/>
                <w:b/>
                <w:sz w:val="24"/>
                <w:szCs w:val="24"/>
              </w:rPr>
            </w:pPr>
          </w:p>
        </w:tc>
        <w:tc>
          <w:tcPr>
            <w:tcW w:w="2445" w:type="dxa"/>
          </w:tcPr>
          <w:p w14:paraId="430A5657" w14:textId="6CB622B9" w:rsidR="00112B34" w:rsidRPr="00471C1E" w:rsidRDefault="3B424E44" w:rsidP="00471C1E">
            <w:pPr>
              <w:spacing w:line="276" w:lineRule="auto"/>
              <w:jc w:val="both"/>
              <w:rPr>
                <w:rFonts w:ascii="Times New Roman" w:hAnsi="Times New Roman" w:cs="Times New Roman"/>
                <w:sz w:val="24"/>
                <w:szCs w:val="24"/>
              </w:rPr>
            </w:pPr>
            <w:r w:rsidRPr="00471C1E">
              <w:rPr>
                <w:rFonts w:ascii="Times New Roman" w:hAnsi="Times New Roman" w:cs="Times New Roman"/>
                <w:sz w:val="24"/>
                <w:szCs w:val="24"/>
              </w:rPr>
              <w:t>Kautsar Rahman Zaki</w:t>
            </w:r>
          </w:p>
        </w:tc>
      </w:tr>
    </w:tbl>
    <w:p w14:paraId="60CF62EA" w14:textId="3E44406D" w:rsidR="00EB3DDB" w:rsidRPr="00471C1E" w:rsidRDefault="00EB3DDB" w:rsidP="00471C1E">
      <w:pPr>
        <w:spacing w:line="276" w:lineRule="auto"/>
        <w:jc w:val="both"/>
        <w:rPr>
          <w:rFonts w:ascii="Times New Roman" w:hAnsi="Times New Roman" w:cs="Times New Roman"/>
          <w:sz w:val="24"/>
          <w:szCs w:val="24"/>
        </w:rPr>
      </w:pPr>
      <w:bookmarkStart w:id="51" w:name="_Toc198853861"/>
    </w:p>
    <w:p w14:paraId="2FE449A4" w14:textId="5964FC83" w:rsidR="0028397A" w:rsidRDefault="0028397A" w:rsidP="00471C1E">
      <w:pPr>
        <w:spacing w:line="276" w:lineRule="auto"/>
        <w:jc w:val="both"/>
        <w:rPr>
          <w:rFonts w:ascii="Times New Roman" w:hAnsi="Times New Roman" w:cs="Times New Roman"/>
          <w:sz w:val="24"/>
          <w:szCs w:val="24"/>
        </w:rPr>
      </w:pPr>
      <w:bookmarkStart w:id="52" w:name="_Toc97709922"/>
    </w:p>
    <w:p w14:paraId="38636D4D" w14:textId="0EB9AC0C" w:rsidR="006A0FF1" w:rsidRPr="00471C1E" w:rsidRDefault="0028397A" w:rsidP="00ED5D11">
      <w:pPr>
        <w:spacing w:line="276" w:lineRule="auto"/>
        <w:jc w:val="both"/>
        <w:rPr>
          <w:rFonts w:ascii="Times New Roman" w:hAnsi="Times New Roman" w:cs="Times New Roman"/>
          <w:sz w:val="24"/>
          <w:szCs w:val="24"/>
        </w:rPr>
      </w:pPr>
      <w:r>
        <w:rPr>
          <w:rFonts w:ascii="Times New Roman" w:hAnsi="Times New Roman" w:cs="Times New Roman"/>
          <w:sz w:val="24"/>
          <w:szCs w:val="24"/>
        </w:rPr>
        <w:br w:type="page"/>
      </w:r>
    </w:p>
    <w:p w14:paraId="07A20FC7" w14:textId="5E011C12" w:rsidR="006A0FF1" w:rsidRPr="00471C1E" w:rsidRDefault="0028397A" w:rsidP="00ED5D11">
      <w:pPr>
        <w:spacing w:line="276" w:lineRule="auto"/>
        <w:jc w:val="both"/>
        <w:rPr>
          <w:rFonts w:ascii="Times New Roman" w:hAnsi="Times New Roman" w:cs="Times New Roman"/>
          <w:sz w:val="24"/>
          <w:szCs w:val="24"/>
        </w:rPr>
      </w:pPr>
      <w:r w:rsidRPr="00471C1E">
        <w:rPr>
          <w:rFonts w:ascii="Times New Roman" w:hAnsi="Times New Roman" w:cs="Times New Roman"/>
          <w:noProof/>
          <w:sz w:val="24"/>
          <w:szCs w:val="24"/>
        </w:rPr>
        <w:lastRenderedPageBreak/>
        <mc:AlternateContent>
          <mc:Choice Requires="wps">
            <w:drawing>
              <wp:anchor distT="0" distB="0" distL="114300" distR="114300" simplePos="0" relativeHeight="251662345" behindDoc="1" locked="0" layoutInCell="1" allowOverlap="1" wp14:anchorId="116096AF" wp14:editId="3D2CEE9F">
                <wp:simplePos x="0" y="0"/>
                <wp:positionH relativeFrom="margin">
                  <wp:align>left</wp:align>
                </wp:positionH>
                <wp:positionV relativeFrom="paragraph">
                  <wp:posOffset>-31816</wp:posOffset>
                </wp:positionV>
                <wp:extent cx="2951018" cy="285750"/>
                <wp:effectExtent l="0" t="0" r="1905" b="0"/>
                <wp:wrapNone/>
                <wp:docPr id="1458350259" name="Text Box 1"/>
                <wp:cNvGraphicFramePr/>
                <a:graphic xmlns:a="http://schemas.openxmlformats.org/drawingml/2006/main">
                  <a:graphicData uri="http://schemas.microsoft.com/office/word/2010/wordprocessingShape">
                    <wps:wsp>
                      <wps:cNvSpPr txBox="1"/>
                      <wps:spPr>
                        <a:xfrm>
                          <a:off x="0" y="0"/>
                          <a:ext cx="2951018" cy="285750"/>
                        </a:xfrm>
                        <a:prstGeom prst="rect">
                          <a:avLst/>
                        </a:prstGeom>
                        <a:solidFill>
                          <a:prstClr val="white"/>
                        </a:solidFill>
                        <a:ln>
                          <a:noFill/>
                        </a:ln>
                      </wps:spPr>
                      <wps:txbx>
                        <w:txbxContent>
                          <w:p w14:paraId="51D255D4" w14:textId="274B6E91" w:rsidR="0013105F" w:rsidRPr="0028397A" w:rsidRDefault="0013105F" w:rsidP="0028397A">
                            <w:pPr>
                              <w:pStyle w:val="Caption"/>
                              <w:spacing w:line="276" w:lineRule="auto"/>
                              <w:jc w:val="both"/>
                              <w:rPr>
                                <w:rFonts w:ascii="Times New Roman" w:hAnsi="Times New Roman" w:cs="Times New Roman"/>
                                <w:b/>
                                <w:bCs/>
                                <w:i w:val="0"/>
                                <w:iCs w:val="0"/>
                                <w:noProof/>
                                <w:color w:val="auto"/>
                                <w:sz w:val="24"/>
                                <w:szCs w:val="24"/>
                              </w:rPr>
                            </w:pPr>
                            <w:bookmarkStart w:id="53" w:name="_Toc199485341"/>
                            <w:bookmarkStart w:id="54" w:name="_Toc199485758"/>
                            <w:bookmarkStart w:id="55" w:name="_Toc199489352"/>
                            <w:bookmarkStart w:id="56" w:name="_Toc199491745"/>
                            <w:r w:rsidRPr="0028397A">
                              <w:rPr>
                                <w:rFonts w:ascii="Times New Roman" w:hAnsi="Times New Roman" w:cs="Times New Roman"/>
                                <w:b/>
                                <w:bCs/>
                                <w:i w:val="0"/>
                                <w:iCs w:val="0"/>
                                <w:color w:val="auto"/>
                                <w:sz w:val="24"/>
                                <w:szCs w:val="24"/>
                              </w:rPr>
                              <w:t xml:space="preserve">Lampiran </w:t>
                            </w:r>
                            <w:r w:rsidRPr="0028397A">
                              <w:rPr>
                                <w:rFonts w:ascii="Times New Roman" w:hAnsi="Times New Roman" w:cs="Times New Roman"/>
                                <w:b/>
                                <w:bCs/>
                                <w:i w:val="0"/>
                                <w:iCs w:val="0"/>
                                <w:color w:val="auto"/>
                                <w:sz w:val="24"/>
                                <w:szCs w:val="24"/>
                              </w:rPr>
                              <w:fldChar w:fldCharType="begin"/>
                            </w:r>
                            <w:r w:rsidRPr="0028397A">
                              <w:rPr>
                                <w:rFonts w:ascii="Times New Roman" w:hAnsi="Times New Roman" w:cs="Times New Roman"/>
                                <w:b/>
                                <w:bCs/>
                                <w:i w:val="0"/>
                                <w:iCs w:val="0"/>
                                <w:color w:val="auto"/>
                                <w:sz w:val="24"/>
                                <w:szCs w:val="24"/>
                              </w:rPr>
                              <w:instrText xml:space="preserve"> SEQ Lampiran \* ARABIC </w:instrText>
                            </w:r>
                            <w:r w:rsidRPr="0028397A">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2</w:t>
                            </w:r>
                            <w:r w:rsidRPr="0028397A">
                              <w:rPr>
                                <w:rFonts w:ascii="Times New Roman" w:hAnsi="Times New Roman" w:cs="Times New Roman"/>
                                <w:b/>
                                <w:bCs/>
                                <w:i w:val="0"/>
                                <w:iCs w:val="0"/>
                                <w:color w:val="auto"/>
                                <w:sz w:val="24"/>
                                <w:szCs w:val="24"/>
                              </w:rPr>
                              <w:fldChar w:fldCharType="end"/>
                            </w:r>
                            <w:r w:rsidRPr="0028397A">
                              <w:rPr>
                                <w:rFonts w:ascii="Times New Roman" w:hAnsi="Times New Roman" w:cs="Times New Roman"/>
                                <w:b/>
                                <w:bCs/>
                                <w:i w:val="0"/>
                                <w:iCs w:val="0"/>
                                <w:color w:val="auto"/>
                                <w:sz w:val="24"/>
                                <w:szCs w:val="24"/>
                              </w:rPr>
                              <w:t>. Biodata Ketua dan Anggota</w:t>
                            </w:r>
                            <w:bookmarkEnd w:id="53"/>
                            <w:bookmarkEnd w:id="54"/>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096AF" id="_x0000_s1027" type="#_x0000_t202" style="position:absolute;left:0;text-align:left;margin-left:0;margin-top:-2.5pt;width:232.35pt;height:22.5pt;z-index:-25165413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dlKHAIAAEIEAAAOAAAAZHJzL2Uyb0RvYy54bWysU02P2jAQvVfqf7B8LwEk2i0irCgrqkpo&#10;dyW22rNxbGLJ8bhjQ7L99R07BLbbnqpenIlnPB/vvVncdo1lJ4XBgCv5ZDTmTDkJlXGHkn9/2ny4&#10;4SxE4SphwamSv6jAb5fv3y1aP1dTqMFWChklcWHe+pLXMfp5UQRZq0aEEXjlyKkBGxHpFw9FhaKl&#10;7I0tpuPxx6IFrDyCVCHQ7V3v5MucX2sl44PWQUVmS069xXxiPvfpLJYLMT+g8LWR5zbEP3TRCOOo&#10;6CXVnYiCHdH8kaoxEiGAjiMJTQFaG6nyDDTNZPxmml0tvMqzEDjBX2AK/y+tvD/t/COy2H2BjghM&#10;gLQ+zANdpnk6jU36UqeM/AThywU21UUm6XL6eTYZT4hoSb7pzezTLONaXF97DPGrgoYlo+RItGS0&#10;xGkbIlWk0CEkFQtgTbUx1qaf5FhbZCdBFLa1iSr1SC9+i7IuxTpIr3p3uimuoyQrdvuOmerVmHuo&#10;Xmh6hF4YwcuNoXpbEeKjQFICDUzqjg90aAttyeFscVYD/vzbfYongsjLWUvKKnn4cRSoOLPfHFGX&#10;ZDgYOBj7wXDHZg006YT2xsts0gOMdjA1QvNMol+lKuQSTlKtksfBXMde37Q0Uq1WOYjE5kXcup2X&#10;KfWA61P3LNCfWYnE5z0MmhPzN+T0sT3Kq2MEbTJzCdcexTPcJNRMz3mp0ia8/s9R19Vf/gIAAP//&#10;AwBQSwMEFAAGAAgAAAAhANsgZJvcAAAABgEAAA8AAABkcnMvZG93bnJldi54bWxMj0FPwzAMhe9I&#10;/IfISFzQljCNgkrTCTa4wWFj2tlrQlvROFWSrt2/x5zYyc961nufi9XkOnGyIbaeNNzPFQhLlTct&#10;1Rr2X++zJxAxIRnsPFkNZxthVV5fFZgbP9LWnnapFhxCMUcNTUp9LmWsGuswzn1vib1vHxwmXkMt&#10;TcCRw10nF0pl0mFL3NBgb9eNrX52g9OQbcIwbml9t9m/feBnXy8Or+eD1rc308sziGSn9H8Mf/iM&#10;DiUzHf1AJopOAz+SNMweeLK7zJaPII4slAJZFvISv/wFAAD//wMAUEsBAi0AFAAGAAgAAAAhALaD&#10;OJL+AAAA4QEAABMAAAAAAAAAAAAAAAAAAAAAAFtDb250ZW50X1R5cGVzXS54bWxQSwECLQAUAAYA&#10;CAAAACEAOP0h/9YAAACUAQAACwAAAAAAAAAAAAAAAAAvAQAAX3JlbHMvLnJlbHNQSwECLQAUAAYA&#10;CAAAACEAMlHZShwCAABCBAAADgAAAAAAAAAAAAAAAAAuAgAAZHJzL2Uyb0RvYy54bWxQSwECLQAU&#10;AAYACAAAACEA2yBkm9wAAAAGAQAADwAAAAAAAAAAAAAAAAB2BAAAZHJzL2Rvd25yZXYueG1sUEsF&#10;BgAAAAAEAAQA8wAAAH8FAAAAAA==&#10;" stroked="f">
                <v:textbox inset="0,0,0,0">
                  <w:txbxContent>
                    <w:p w14:paraId="51D255D4" w14:textId="274B6E91" w:rsidR="0013105F" w:rsidRPr="0028397A" w:rsidRDefault="0013105F" w:rsidP="0028397A">
                      <w:pPr>
                        <w:pStyle w:val="Caption"/>
                        <w:spacing w:line="276" w:lineRule="auto"/>
                        <w:jc w:val="both"/>
                        <w:rPr>
                          <w:rFonts w:ascii="Times New Roman" w:hAnsi="Times New Roman" w:cs="Times New Roman"/>
                          <w:b/>
                          <w:bCs/>
                          <w:i w:val="0"/>
                          <w:iCs w:val="0"/>
                          <w:noProof/>
                          <w:color w:val="auto"/>
                          <w:sz w:val="24"/>
                          <w:szCs w:val="24"/>
                        </w:rPr>
                      </w:pPr>
                      <w:bookmarkStart w:id="59" w:name="_Toc199485341"/>
                      <w:bookmarkStart w:id="60" w:name="_Toc199485758"/>
                      <w:bookmarkStart w:id="61" w:name="_Toc199489352"/>
                      <w:bookmarkStart w:id="62" w:name="_Toc199491745"/>
                      <w:r w:rsidRPr="0028397A">
                        <w:rPr>
                          <w:rFonts w:ascii="Times New Roman" w:hAnsi="Times New Roman" w:cs="Times New Roman"/>
                          <w:b/>
                          <w:bCs/>
                          <w:i w:val="0"/>
                          <w:iCs w:val="0"/>
                          <w:color w:val="auto"/>
                          <w:sz w:val="24"/>
                          <w:szCs w:val="24"/>
                        </w:rPr>
                        <w:t xml:space="preserve">Lampiran </w:t>
                      </w:r>
                      <w:r w:rsidRPr="0028397A">
                        <w:rPr>
                          <w:rFonts w:ascii="Times New Roman" w:hAnsi="Times New Roman" w:cs="Times New Roman"/>
                          <w:b/>
                          <w:bCs/>
                          <w:i w:val="0"/>
                          <w:iCs w:val="0"/>
                          <w:color w:val="auto"/>
                          <w:sz w:val="24"/>
                          <w:szCs w:val="24"/>
                        </w:rPr>
                        <w:fldChar w:fldCharType="begin"/>
                      </w:r>
                      <w:r w:rsidRPr="0028397A">
                        <w:rPr>
                          <w:rFonts w:ascii="Times New Roman" w:hAnsi="Times New Roman" w:cs="Times New Roman"/>
                          <w:b/>
                          <w:bCs/>
                          <w:i w:val="0"/>
                          <w:iCs w:val="0"/>
                          <w:color w:val="auto"/>
                          <w:sz w:val="24"/>
                          <w:szCs w:val="24"/>
                        </w:rPr>
                        <w:instrText xml:space="preserve"> SEQ Lampiran \* ARABIC </w:instrText>
                      </w:r>
                      <w:r w:rsidRPr="0028397A">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2</w:t>
                      </w:r>
                      <w:r w:rsidRPr="0028397A">
                        <w:rPr>
                          <w:rFonts w:ascii="Times New Roman" w:hAnsi="Times New Roman" w:cs="Times New Roman"/>
                          <w:b/>
                          <w:bCs/>
                          <w:i w:val="0"/>
                          <w:iCs w:val="0"/>
                          <w:color w:val="auto"/>
                          <w:sz w:val="24"/>
                          <w:szCs w:val="24"/>
                        </w:rPr>
                        <w:fldChar w:fldCharType="end"/>
                      </w:r>
                      <w:r w:rsidRPr="0028397A">
                        <w:rPr>
                          <w:rFonts w:ascii="Times New Roman" w:hAnsi="Times New Roman" w:cs="Times New Roman"/>
                          <w:b/>
                          <w:bCs/>
                          <w:i w:val="0"/>
                          <w:iCs w:val="0"/>
                          <w:color w:val="auto"/>
                          <w:sz w:val="24"/>
                          <w:szCs w:val="24"/>
                        </w:rPr>
                        <w:t>. Biodata Ketua dan Anggota</w:t>
                      </w:r>
                      <w:bookmarkEnd w:id="59"/>
                      <w:bookmarkEnd w:id="60"/>
                      <w:bookmarkEnd w:id="61"/>
                      <w:bookmarkEnd w:id="62"/>
                    </w:p>
                  </w:txbxContent>
                </v:textbox>
                <w10:wrap anchorx="margin"/>
              </v:shape>
            </w:pict>
          </mc:Fallback>
        </mc:AlternateContent>
      </w:r>
      <w:r w:rsidR="006A0FF1" w:rsidRPr="00471C1E">
        <w:rPr>
          <w:rFonts w:ascii="Times New Roman" w:hAnsi="Times New Roman" w:cs="Times New Roman"/>
          <w:sz w:val="24"/>
          <w:szCs w:val="24"/>
        </w:rPr>
        <w:br w:type="page"/>
      </w:r>
      <w:bookmarkEnd w:id="51"/>
      <w:bookmarkEnd w:id="52"/>
      <w:r w:rsidR="009F5135" w:rsidRPr="00471C1E">
        <w:rPr>
          <w:rFonts w:ascii="Times New Roman" w:hAnsi="Times New Roman" w:cs="Times New Roman"/>
          <w:noProof/>
          <w:sz w:val="24"/>
          <w:szCs w:val="24"/>
        </w:rPr>
        <w:drawing>
          <wp:anchor distT="0" distB="0" distL="114300" distR="114300" simplePos="0" relativeHeight="251658241" behindDoc="0" locked="0" layoutInCell="1" allowOverlap="1" wp14:anchorId="4941FFAC" wp14:editId="6589D16E">
            <wp:simplePos x="0" y="0"/>
            <wp:positionH relativeFrom="page">
              <wp:align>right</wp:align>
            </wp:positionH>
            <wp:positionV relativeFrom="paragraph">
              <wp:posOffset>-1066487</wp:posOffset>
            </wp:positionV>
            <wp:extent cx="7540388" cy="10763468"/>
            <wp:effectExtent l="0" t="0" r="3810" b="0"/>
            <wp:wrapNone/>
            <wp:docPr id="720277408"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77408" name="Picture 2" descr="A close-up of a document&#10;&#10;AI-generated content may be incorrect."/>
                    <pic:cNvPicPr/>
                  </pic:nvPicPr>
                  <pic:blipFill rotWithShape="1">
                    <a:blip r:embed="rId20" cstate="print">
                      <a:extLst>
                        <a:ext uri="{28A0092B-C50C-407E-A947-70E740481C1C}">
                          <a14:useLocalDpi xmlns:a14="http://schemas.microsoft.com/office/drawing/2010/main" val="0"/>
                        </a:ext>
                      </a:extLst>
                    </a:blip>
                    <a:srcRect b="2239"/>
                    <a:stretch/>
                  </pic:blipFill>
                  <pic:spPr bwMode="auto">
                    <a:xfrm>
                      <a:off x="0" y="0"/>
                      <a:ext cx="7540388" cy="107634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94C74C" w14:textId="320C58DD" w:rsidR="006A0FF1" w:rsidRPr="00471C1E" w:rsidRDefault="006A0FF1" w:rsidP="00ED5D11">
      <w:pPr>
        <w:spacing w:after="0" w:line="276" w:lineRule="auto"/>
        <w:ind w:left="4820"/>
        <w:jc w:val="both"/>
        <w:rPr>
          <w:rFonts w:ascii="Times New Roman" w:hAnsi="Times New Roman" w:cs="Times New Roman"/>
          <w:sz w:val="24"/>
          <w:szCs w:val="24"/>
        </w:rPr>
      </w:pPr>
    </w:p>
    <w:p w14:paraId="0237CEFC" w14:textId="20A1542B" w:rsidR="006A0FF1" w:rsidRPr="00471C1E" w:rsidRDefault="00357F05" w:rsidP="00ED5D11">
      <w:pPr>
        <w:spacing w:after="0" w:line="276" w:lineRule="auto"/>
        <w:jc w:val="both"/>
        <w:rPr>
          <w:rFonts w:ascii="Times New Roman" w:hAnsi="Times New Roman" w:cs="Times New Roman"/>
          <w:sz w:val="24"/>
          <w:szCs w:val="24"/>
        </w:rPr>
      </w:pPr>
      <w:r w:rsidRPr="00471C1E">
        <w:rPr>
          <w:rFonts w:ascii="Times New Roman" w:hAnsi="Times New Roman" w:cs="Times New Roman"/>
          <w:noProof/>
          <w:sz w:val="24"/>
          <w:szCs w:val="24"/>
        </w:rPr>
        <w:drawing>
          <wp:anchor distT="0" distB="0" distL="114300" distR="114300" simplePos="0" relativeHeight="251658242" behindDoc="1" locked="0" layoutInCell="1" allowOverlap="1" wp14:anchorId="6AF3C1B0" wp14:editId="1B3BF099">
            <wp:simplePos x="0" y="0"/>
            <wp:positionH relativeFrom="page">
              <wp:posOffset>-10633</wp:posOffset>
            </wp:positionH>
            <wp:positionV relativeFrom="paragraph">
              <wp:posOffset>-1080135</wp:posOffset>
            </wp:positionV>
            <wp:extent cx="7655442" cy="10960735"/>
            <wp:effectExtent l="0" t="0" r="3175" b="0"/>
            <wp:wrapNone/>
            <wp:docPr id="1950803303" name="Picture 2" descr="Close-up of a document with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3303" name="Picture 2" descr="Close-up of a document with a signatur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657651" cy="10963898"/>
                    </a:xfrm>
                    <a:prstGeom prst="rect">
                      <a:avLst/>
                    </a:prstGeom>
                  </pic:spPr>
                </pic:pic>
              </a:graphicData>
            </a:graphic>
            <wp14:sizeRelH relativeFrom="page">
              <wp14:pctWidth>0</wp14:pctWidth>
            </wp14:sizeRelH>
            <wp14:sizeRelV relativeFrom="page">
              <wp14:pctHeight>0</wp14:pctHeight>
            </wp14:sizeRelV>
          </wp:anchor>
        </w:drawing>
      </w:r>
    </w:p>
    <w:p w14:paraId="2DBFEE26" w14:textId="3C331197" w:rsidR="00D45E20" w:rsidRPr="00471C1E" w:rsidRDefault="000F565E" w:rsidP="00ED5D11">
      <w:pPr>
        <w:pStyle w:val="ListParagraph"/>
        <w:numPr>
          <w:ilvl w:val="0"/>
          <w:numId w:val="39"/>
        </w:numPr>
        <w:spacing w:after="0" w:line="276" w:lineRule="auto"/>
        <w:jc w:val="both"/>
        <w:rPr>
          <w:rFonts w:ascii="Times New Roman" w:hAnsi="Times New Roman" w:cs="Times New Roman"/>
          <w:sz w:val="24"/>
          <w:szCs w:val="24"/>
        </w:rPr>
      </w:pPr>
      <w:r w:rsidRPr="00471C1E">
        <w:rPr>
          <w:rFonts w:ascii="Times New Roman" w:hAnsi="Times New Roman" w:cs="Times New Roman"/>
          <w:sz w:val="24"/>
          <w:szCs w:val="24"/>
        </w:rPr>
        <w:br w:type="page"/>
      </w:r>
    </w:p>
    <w:p w14:paraId="56C079B0" w14:textId="0E36AB72" w:rsidR="00D45E20" w:rsidRPr="00A94C58" w:rsidRDefault="00357F05" w:rsidP="00ED5D11">
      <w:pPr>
        <w:spacing w:after="0" w:line="276" w:lineRule="auto"/>
        <w:ind w:left="4820"/>
        <w:jc w:val="both"/>
        <w:rPr>
          <w:rFonts w:ascii="Times New Roman" w:hAnsi="Times New Roman" w:cs="Times New Roman"/>
          <w:sz w:val="24"/>
          <w:szCs w:val="24"/>
        </w:rPr>
      </w:pPr>
      <w:r w:rsidRPr="00A94C58">
        <w:rPr>
          <w:rFonts w:ascii="Times New Roman" w:hAnsi="Times New Roman" w:cs="Times New Roman"/>
          <w:noProof/>
          <w:sz w:val="24"/>
          <w:szCs w:val="24"/>
        </w:rPr>
        <w:lastRenderedPageBreak/>
        <w:drawing>
          <wp:anchor distT="0" distB="0" distL="114300" distR="114300" simplePos="0" relativeHeight="251658243" behindDoc="1" locked="0" layoutInCell="1" allowOverlap="1" wp14:anchorId="37FE5101" wp14:editId="0F03AE21">
            <wp:simplePos x="0" y="0"/>
            <wp:positionH relativeFrom="page">
              <wp:align>right</wp:align>
            </wp:positionH>
            <wp:positionV relativeFrom="paragraph">
              <wp:posOffset>-1080135</wp:posOffset>
            </wp:positionV>
            <wp:extent cx="7636015" cy="10909005"/>
            <wp:effectExtent l="0" t="0" r="3175" b="6985"/>
            <wp:wrapNone/>
            <wp:docPr id="1955969819" name="Picture 3"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69819" name="Picture 3" descr="A close-up of a documen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636015" cy="10909005"/>
                    </a:xfrm>
                    <a:prstGeom prst="rect">
                      <a:avLst/>
                    </a:prstGeom>
                  </pic:spPr>
                </pic:pic>
              </a:graphicData>
            </a:graphic>
            <wp14:sizeRelH relativeFrom="page">
              <wp14:pctWidth>0</wp14:pctWidth>
            </wp14:sizeRelH>
            <wp14:sizeRelV relativeFrom="page">
              <wp14:pctHeight>0</wp14:pctHeight>
            </wp14:sizeRelV>
          </wp:anchor>
        </w:drawing>
      </w:r>
    </w:p>
    <w:p w14:paraId="3EBC3E2B" w14:textId="65EF5C62" w:rsidR="003D453E" w:rsidRPr="00A94C58" w:rsidRDefault="00D45E20" w:rsidP="00ED5D11">
      <w:p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br w:type="page"/>
      </w:r>
    </w:p>
    <w:p w14:paraId="4B8A2A31" w14:textId="499E1DBB" w:rsidR="000F565E" w:rsidRPr="00A94C58" w:rsidRDefault="00F717CF" w:rsidP="00ED5D11">
      <w:pPr>
        <w:spacing w:after="0" w:line="276" w:lineRule="auto"/>
        <w:jc w:val="both"/>
        <w:rPr>
          <w:rFonts w:ascii="Times New Roman" w:hAnsi="Times New Roman" w:cs="Times New Roman"/>
          <w:sz w:val="24"/>
          <w:szCs w:val="24"/>
        </w:rPr>
      </w:pPr>
      <w:r w:rsidRPr="00A94C58">
        <w:rPr>
          <w:rFonts w:ascii="Times New Roman" w:hAnsi="Times New Roman" w:cs="Times New Roman"/>
          <w:noProof/>
          <w:sz w:val="24"/>
          <w:szCs w:val="24"/>
        </w:rPr>
        <w:lastRenderedPageBreak/>
        <w:drawing>
          <wp:anchor distT="0" distB="0" distL="114300" distR="114300" simplePos="0" relativeHeight="251658244" behindDoc="1" locked="0" layoutInCell="1" allowOverlap="1" wp14:anchorId="03E4B23D" wp14:editId="04B42BDF">
            <wp:simplePos x="0" y="0"/>
            <wp:positionH relativeFrom="column">
              <wp:posOffset>-1440180</wp:posOffset>
            </wp:positionH>
            <wp:positionV relativeFrom="paragraph">
              <wp:posOffset>-1080135</wp:posOffset>
            </wp:positionV>
            <wp:extent cx="7559749" cy="10943872"/>
            <wp:effectExtent l="0" t="0" r="3175" b="0"/>
            <wp:wrapNone/>
            <wp:docPr id="1234782839" name="Picture 5"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82839" name="Picture 5" descr="A close-up of a documen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66761" cy="10954022"/>
                    </a:xfrm>
                    <a:prstGeom prst="rect">
                      <a:avLst/>
                    </a:prstGeom>
                  </pic:spPr>
                </pic:pic>
              </a:graphicData>
            </a:graphic>
            <wp14:sizeRelH relativeFrom="page">
              <wp14:pctWidth>0</wp14:pctWidth>
            </wp14:sizeRelH>
            <wp14:sizeRelV relativeFrom="page">
              <wp14:pctHeight>0</wp14:pctHeight>
            </wp14:sizeRelV>
          </wp:anchor>
        </w:drawing>
      </w:r>
    </w:p>
    <w:p w14:paraId="6D47639C" w14:textId="77777777" w:rsidR="000F565E" w:rsidRPr="00A94C58" w:rsidRDefault="000F565E" w:rsidP="00ED5D11">
      <w:p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br w:type="page"/>
      </w:r>
    </w:p>
    <w:p w14:paraId="09A5CC82" w14:textId="21817F80" w:rsidR="000F565E" w:rsidRPr="00A94C58" w:rsidRDefault="00122DF8" w:rsidP="00ED5D11">
      <w:pPr>
        <w:spacing w:after="0" w:line="276" w:lineRule="auto"/>
        <w:jc w:val="both"/>
        <w:rPr>
          <w:rFonts w:ascii="Times New Roman" w:hAnsi="Times New Roman" w:cs="Times New Roman"/>
          <w:sz w:val="24"/>
          <w:szCs w:val="24"/>
        </w:rPr>
      </w:pPr>
      <w:r w:rsidRPr="00A94C58">
        <w:rPr>
          <w:rFonts w:ascii="Times New Roman" w:hAnsi="Times New Roman" w:cs="Times New Roman"/>
          <w:noProof/>
          <w:sz w:val="24"/>
          <w:szCs w:val="24"/>
        </w:rPr>
        <w:lastRenderedPageBreak/>
        <w:drawing>
          <wp:anchor distT="0" distB="0" distL="114300" distR="114300" simplePos="0" relativeHeight="251658245" behindDoc="1" locked="0" layoutInCell="1" allowOverlap="1" wp14:anchorId="000510E5" wp14:editId="3C5E3215">
            <wp:simplePos x="0" y="0"/>
            <wp:positionH relativeFrom="page">
              <wp:align>left</wp:align>
            </wp:positionH>
            <wp:positionV relativeFrom="paragraph">
              <wp:posOffset>-1091343</wp:posOffset>
            </wp:positionV>
            <wp:extent cx="7577168" cy="10749517"/>
            <wp:effectExtent l="0" t="0" r="5080" b="0"/>
            <wp:wrapNone/>
            <wp:docPr id="1547877535" name="Picture 6" descr="Close-up of a document with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77535" name="Picture 6" descr="Close-up of a document with a signatur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592101" cy="10770702"/>
                    </a:xfrm>
                    <a:prstGeom prst="rect">
                      <a:avLst/>
                    </a:prstGeom>
                  </pic:spPr>
                </pic:pic>
              </a:graphicData>
            </a:graphic>
            <wp14:sizeRelH relativeFrom="page">
              <wp14:pctWidth>0</wp14:pctWidth>
            </wp14:sizeRelH>
            <wp14:sizeRelV relativeFrom="page">
              <wp14:pctHeight>0</wp14:pctHeight>
            </wp14:sizeRelV>
          </wp:anchor>
        </w:drawing>
      </w:r>
    </w:p>
    <w:p w14:paraId="0E7B1E8F" w14:textId="7A89F49E" w:rsidR="00332C07" w:rsidRDefault="000F565E" w:rsidP="00ED5D11">
      <w:p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br w:type="page"/>
      </w:r>
    </w:p>
    <w:p w14:paraId="197A4A1D" w14:textId="6F338F6A" w:rsidR="00332C07" w:rsidRDefault="00A97200" w:rsidP="00ED5D11">
      <w:pPr>
        <w:spacing w:line="276"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4393" behindDoc="1" locked="0" layoutInCell="1" allowOverlap="1" wp14:anchorId="6D099ACA" wp14:editId="6E0F3C66">
                <wp:simplePos x="0" y="0"/>
                <wp:positionH relativeFrom="margin">
                  <wp:posOffset>-106878</wp:posOffset>
                </wp:positionH>
                <wp:positionV relativeFrom="paragraph">
                  <wp:posOffset>-52515</wp:posOffset>
                </wp:positionV>
                <wp:extent cx="2743200" cy="290945"/>
                <wp:effectExtent l="0" t="0" r="0" b="0"/>
                <wp:wrapNone/>
                <wp:docPr id="439057921" name="Text Box 1"/>
                <wp:cNvGraphicFramePr/>
                <a:graphic xmlns:a="http://schemas.openxmlformats.org/drawingml/2006/main">
                  <a:graphicData uri="http://schemas.microsoft.com/office/word/2010/wordprocessingShape">
                    <wps:wsp>
                      <wps:cNvSpPr txBox="1"/>
                      <wps:spPr>
                        <a:xfrm>
                          <a:off x="0" y="0"/>
                          <a:ext cx="2743200" cy="290945"/>
                        </a:xfrm>
                        <a:prstGeom prst="rect">
                          <a:avLst/>
                        </a:prstGeom>
                        <a:solidFill>
                          <a:prstClr val="white"/>
                        </a:solidFill>
                        <a:ln>
                          <a:noFill/>
                        </a:ln>
                      </wps:spPr>
                      <wps:txbx>
                        <w:txbxContent>
                          <w:p w14:paraId="76EBC7F0" w14:textId="392CD9DB" w:rsidR="000B4B28" w:rsidRPr="00A97200" w:rsidRDefault="000B4B28" w:rsidP="00A97200">
                            <w:pPr>
                              <w:pStyle w:val="Caption"/>
                              <w:spacing w:line="276" w:lineRule="auto"/>
                              <w:jc w:val="both"/>
                              <w:rPr>
                                <w:rFonts w:ascii="Times New Roman" w:hAnsi="Times New Roman" w:cs="Times New Roman"/>
                                <w:b/>
                                <w:bCs/>
                                <w:i w:val="0"/>
                                <w:iCs w:val="0"/>
                                <w:noProof/>
                                <w:color w:val="auto"/>
                                <w:sz w:val="24"/>
                                <w:szCs w:val="24"/>
                              </w:rPr>
                            </w:pPr>
                            <w:bookmarkStart w:id="57" w:name="_Toc199485759"/>
                            <w:bookmarkStart w:id="58" w:name="_Toc199489353"/>
                            <w:bookmarkStart w:id="59" w:name="_Toc199491746"/>
                            <w:r w:rsidRPr="00A97200">
                              <w:rPr>
                                <w:rFonts w:ascii="Times New Roman" w:hAnsi="Times New Roman" w:cs="Times New Roman"/>
                                <w:b/>
                                <w:bCs/>
                                <w:i w:val="0"/>
                                <w:iCs w:val="0"/>
                                <w:color w:val="auto"/>
                                <w:sz w:val="24"/>
                                <w:szCs w:val="24"/>
                              </w:rPr>
                              <w:t xml:space="preserve">Lampiran </w:t>
                            </w:r>
                            <w:r w:rsidRPr="00A97200">
                              <w:rPr>
                                <w:rFonts w:ascii="Times New Roman" w:hAnsi="Times New Roman" w:cs="Times New Roman"/>
                                <w:b/>
                                <w:bCs/>
                                <w:i w:val="0"/>
                                <w:iCs w:val="0"/>
                                <w:color w:val="auto"/>
                                <w:sz w:val="24"/>
                                <w:szCs w:val="24"/>
                              </w:rPr>
                              <w:fldChar w:fldCharType="begin"/>
                            </w:r>
                            <w:r w:rsidRPr="00A97200">
                              <w:rPr>
                                <w:rFonts w:ascii="Times New Roman" w:hAnsi="Times New Roman" w:cs="Times New Roman"/>
                                <w:b/>
                                <w:bCs/>
                                <w:i w:val="0"/>
                                <w:iCs w:val="0"/>
                                <w:color w:val="auto"/>
                                <w:sz w:val="24"/>
                                <w:szCs w:val="24"/>
                              </w:rPr>
                              <w:instrText xml:space="preserve"> SEQ Lampiran \* ARABIC </w:instrText>
                            </w:r>
                            <w:r w:rsidRPr="00A97200">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3</w:t>
                            </w:r>
                            <w:r w:rsidRPr="00A97200">
                              <w:rPr>
                                <w:rFonts w:ascii="Times New Roman" w:hAnsi="Times New Roman" w:cs="Times New Roman"/>
                                <w:b/>
                                <w:bCs/>
                                <w:i w:val="0"/>
                                <w:iCs w:val="0"/>
                                <w:color w:val="auto"/>
                                <w:sz w:val="24"/>
                                <w:szCs w:val="24"/>
                              </w:rPr>
                              <w:fldChar w:fldCharType="end"/>
                            </w:r>
                            <w:r w:rsidRPr="00A97200">
                              <w:rPr>
                                <w:rFonts w:ascii="Times New Roman" w:hAnsi="Times New Roman" w:cs="Times New Roman"/>
                                <w:b/>
                                <w:bCs/>
                                <w:i w:val="0"/>
                                <w:iCs w:val="0"/>
                                <w:color w:val="auto"/>
                                <w:sz w:val="24"/>
                                <w:szCs w:val="24"/>
                              </w:rPr>
                              <w:t>. Biodata Dosen Pendamping</w:t>
                            </w:r>
                            <w:bookmarkEnd w:id="57"/>
                            <w:bookmarkEnd w:id="58"/>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99ACA" id="_x0000_s1028" type="#_x0000_t202" style="position:absolute;left:0;text-align:left;margin-left:-8.4pt;margin-top:-4.15pt;width:3in;height:22.9pt;z-index:-2516520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9R/HAIAAEIEAAAOAAAAZHJzL2Uyb0RvYy54bWysU01vEzEQvSPxHyzfySahQLvKpgqpgpCq&#10;tlKKena8dtaS12PGTnbDr2e8HwkUToiLd9Yzno/33ixu29qyo8JgwBV8NplyppyE0rh9wb89b95d&#10;cxaicKWw4FTBTyrw2+XbN4vG52oOFdhSIaMkLuSNL3gVo8+zLMhK1SJMwCtHTg1Yi0i/uM9KFA1l&#10;r202n04/Zg1g6RGkCoFu73onX3b5tVYyPmodVGS24NRb7E7szl06s+VC5HsUvjJyaEP8Qxe1MI6K&#10;nlPdiSjYAc0fqWojEQLoOJFQZ6C1kaqbgaaZTV9Ns62EV90sBE7wZ5jC/0srH45b/4Qstp+hJQIT&#10;II0PeaDLNE+rsU5f6pSRnyA8nWFTbWSSLuefrt4TF5xJ8s1vpjdXH1Ka7PLaY4hfFNQsGQVHoqVD&#10;SxzvQ+xDx5BULIA15cZYm36SY22RHQVR2FQmqiH5b1HWpVgH6VWfMN1kl1GSFdtdy0xJTY5j7qA8&#10;0fQIvTCClxtD9e5FiE8CSQk0Fak7PtKhLTQFh8HirAL88bf7FE8EkZezhpRV8PD9IFBxZr86oi7J&#10;cDRwNHaj4Q71GmjSGe2Nl51JDzDa0dQI9QuJfpWqkEs4SbUKHkdzHXt909JItVp1QSQ2L+K923qZ&#10;Uo+4PrcvAv3ASiQ+H2DUnMhfkdPH9iivDhG06ZhLuPYoDnCTUDvuh6VKm/Drfxd1Wf3lTwAAAP//&#10;AwBQSwMEFAAGAAgAAAAhAA78IyrgAAAACQEAAA8AAABkcnMvZG93bnJldi54bWxMj8FOwzAQRO9I&#10;/IO1SFxQ6ySloQpxKmjhVg4tVc9uvCQR8TqKnSb9e5YT3Ha0o5k3+Xqyrbhg7xtHCuJ5BAKpdKah&#10;SsHx8322AuGDJqNbR6jgih7Wxe1NrjPjRtrj5RAqwSHkM62gDqHLpPRljVb7ueuQ+PfleqsDy76S&#10;ptcjh9tWJlGUSqsb4oZad7ipsfw+DFZBuu2HcU+bh+3xbac/uio5vV5PSt3fTS/PIAJO4c8Mv/iM&#10;DgUznd1AxotWwSxOGT3wsVqAYMNjvExAnBUsnpYgi1z+X1D8AAAA//8DAFBLAQItABQABgAIAAAA&#10;IQC2gziS/gAAAOEBAAATAAAAAAAAAAAAAAAAAAAAAABbQ29udGVudF9UeXBlc10ueG1sUEsBAi0A&#10;FAAGAAgAAAAhADj9If/WAAAAlAEAAAsAAAAAAAAAAAAAAAAALwEAAF9yZWxzLy5yZWxzUEsBAi0A&#10;FAAGAAgAAAAhAA3L1H8cAgAAQgQAAA4AAAAAAAAAAAAAAAAALgIAAGRycy9lMm9Eb2MueG1sUEsB&#10;Ai0AFAAGAAgAAAAhAA78IyrgAAAACQEAAA8AAAAAAAAAAAAAAAAAdgQAAGRycy9kb3ducmV2Lnht&#10;bFBLBQYAAAAABAAEAPMAAACDBQAAAAA=&#10;" stroked="f">
                <v:textbox inset="0,0,0,0">
                  <w:txbxContent>
                    <w:p w14:paraId="76EBC7F0" w14:textId="392CD9DB" w:rsidR="000B4B28" w:rsidRPr="00A97200" w:rsidRDefault="000B4B28" w:rsidP="00A97200">
                      <w:pPr>
                        <w:pStyle w:val="Caption"/>
                        <w:spacing w:line="276" w:lineRule="auto"/>
                        <w:jc w:val="both"/>
                        <w:rPr>
                          <w:rFonts w:ascii="Times New Roman" w:hAnsi="Times New Roman" w:cs="Times New Roman"/>
                          <w:b/>
                          <w:bCs/>
                          <w:i w:val="0"/>
                          <w:iCs w:val="0"/>
                          <w:noProof/>
                          <w:color w:val="auto"/>
                          <w:sz w:val="24"/>
                          <w:szCs w:val="24"/>
                        </w:rPr>
                      </w:pPr>
                      <w:bookmarkStart w:id="66" w:name="_Toc199485759"/>
                      <w:bookmarkStart w:id="67" w:name="_Toc199489353"/>
                      <w:bookmarkStart w:id="68" w:name="_Toc199491746"/>
                      <w:r w:rsidRPr="00A97200">
                        <w:rPr>
                          <w:rFonts w:ascii="Times New Roman" w:hAnsi="Times New Roman" w:cs="Times New Roman"/>
                          <w:b/>
                          <w:bCs/>
                          <w:i w:val="0"/>
                          <w:iCs w:val="0"/>
                          <w:color w:val="auto"/>
                          <w:sz w:val="24"/>
                          <w:szCs w:val="24"/>
                        </w:rPr>
                        <w:t xml:space="preserve">Lampiran </w:t>
                      </w:r>
                      <w:r w:rsidRPr="00A97200">
                        <w:rPr>
                          <w:rFonts w:ascii="Times New Roman" w:hAnsi="Times New Roman" w:cs="Times New Roman"/>
                          <w:b/>
                          <w:bCs/>
                          <w:i w:val="0"/>
                          <w:iCs w:val="0"/>
                          <w:color w:val="auto"/>
                          <w:sz w:val="24"/>
                          <w:szCs w:val="24"/>
                        </w:rPr>
                        <w:fldChar w:fldCharType="begin"/>
                      </w:r>
                      <w:r w:rsidRPr="00A97200">
                        <w:rPr>
                          <w:rFonts w:ascii="Times New Roman" w:hAnsi="Times New Roman" w:cs="Times New Roman"/>
                          <w:b/>
                          <w:bCs/>
                          <w:i w:val="0"/>
                          <w:iCs w:val="0"/>
                          <w:color w:val="auto"/>
                          <w:sz w:val="24"/>
                          <w:szCs w:val="24"/>
                        </w:rPr>
                        <w:instrText xml:space="preserve"> SEQ Lampiran \* ARABIC </w:instrText>
                      </w:r>
                      <w:r w:rsidRPr="00A97200">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3</w:t>
                      </w:r>
                      <w:r w:rsidRPr="00A97200">
                        <w:rPr>
                          <w:rFonts w:ascii="Times New Roman" w:hAnsi="Times New Roman" w:cs="Times New Roman"/>
                          <w:b/>
                          <w:bCs/>
                          <w:i w:val="0"/>
                          <w:iCs w:val="0"/>
                          <w:color w:val="auto"/>
                          <w:sz w:val="24"/>
                          <w:szCs w:val="24"/>
                        </w:rPr>
                        <w:fldChar w:fldCharType="end"/>
                      </w:r>
                      <w:r w:rsidRPr="00A97200">
                        <w:rPr>
                          <w:rFonts w:ascii="Times New Roman" w:hAnsi="Times New Roman" w:cs="Times New Roman"/>
                          <w:b/>
                          <w:bCs/>
                          <w:i w:val="0"/>
                          <w:iCs w:val="0"/>
                          <w:color w:val="auto"/>
                          <w:sz w:val="24"/>
                          <w:szCs w:val="24"/>
                        </w:rPr>
                        <w:t>. Biodata Dosen Pendamping</w:t>
                      </w:r>
                      <w:bookmarkEnd w:id="66"/>
                      <w:bookmarkEnd w:id="67"/>
                      <w:bookmarkEnd w:id="68"/>
                    </w:p>
                  </w:txbxContent>
                </v:textbox>
                <w10:wrap anchorx="margin"/>
              </v:shape>
            </w:pict>
          </mc:Fallback>
        </mc:AlternateContent>
      </w:r>
      <w:r w:rsidRPr="00A94C58">
        <w:rPr>
          <w:rFonts w:ascii="Times New Roman" w:hAnsi="Times New Roman" w:cs="Times New Roman"/>
          <w:noProof/>
          <w:sz w:val="24"/>
          <w:szCs w:val="24"/>
        </w:rPr>
        <w:drawing>
          <wp:anchor distT="0" distB="0" distL="114300" distR="114300" simplePos="0" relativeHeight="251658246" behindDoc="0" locked="0" layoutInCell="1" allowOverlap="1" wp14:anchorId="2EDF880C" wp14:editId="229EACF7">
            <wp:simplePos x="0" y="0"/>
            <wp:positionH relativeFrom="page">
              <wp:align>right</wp:align>
            </wp:positionH>
            <wp:positionV relativeFrom="paragraph">
              <wp:posOffset>-1079648</wp:posOffset>
            </wp:positionV>
            <wp:extent cx="7570381" cy="10795209"/>
            <wp:effectExtent l="0" t="0" r="0" b="6350"/>
            <wp:wrapNone/>
            <wp:docPr id="1003653638" name="Picture 9"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3638" name="Picture 9" descr="A close-up of a documen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570381" cy="10795209"/>
                    </a:xfrm>
                    <a:prstGeom prst="rect">
                      <a:avLst/>
                    </a:prstGeom>
                  </pic:spPr>
                </pic:pic>
              </a:graphicData>
            </a:graphic>
            <wp14:sizeRelH relativeFrom="page">
              <wp14:pctWidth>0</wp14:pctWidth>
            </wp14:sizeRelH>
            <wp14:sizeRelV relativeFrom="page">
              <wp14:pctHeight>0</wp14:pctHeight>
            </wp14:sizeRelV>
          </wp:anchor>
        </w:drawing>
      </w:r>
    </w:p>
    <w:p w14:paraId="02A2B9AB" w14:textId="28C6D704" w:rsidR="00C63FF0" w:rsidRPr="00EC4911" w:rsidRDefault="00C63FF0" w:rsidP="00ED5D11">
      <w:pPr>
        <w:spacing w:line="276" w:lineRule="auto"/>
        <w:jc w:val="both"/>
        <w:rPr>
          <w:rFonts w:ascii="Times New Roman" w:hAnsi="Times New Roman" w:cs="Times New Roman"/>
          <w:sz w:val="24"/>
          <w:szCs w:val="24"/>
        </w:rPr>
      </w:pPr>
    </w:p>
    <w:p w14:paraId="5A98BFF4" w14:textId="5367AB73" w:rsidR="002F6F19" w:rsidRPr="00A94C58" w:rsidRDefault="002F6F19" w:rsidP="00ED5D11">
      <w:pPr>
        <w:spacing w:after="0" w:line="276" w:lineRule="auto"/>
        <w:jc w:val="both"/>
        <w:rPr>
          <w:rFonts w:ascii="Times New Roman" w:hAnsi="Times New Roman" w:cs="Times New Roman"/>
          <w:sz w:val="24"/>
          <w:szCs w:val="24"/>
        </w:rPr>
      </w:pPr>
    </w:p>
    <w:p w14:paraId="3EEF21C5" w14:textId="076017D1" w:rsidR="00B40C6D" w:rsidRPr="00A94C58" w:rsidRDefault="00B40C6D" w:rsidP="00ED5D11">
      <w:pPr>
        <w:spacing w:after="0" w:line="276" w:lineRule="auto"/>
        <w:ind w:left="4820"/>
        <w:jc w:val="both"/>
        <w:rPr>
          <w:rFonts w:ascii="Times New Roman" w:hAnsi="Times New Roman" w:cs="Times New Roman"/>
          <w:sz w:val="24"/>
          <w:szCs w:val="24"/>
        </w:rPr>
      </w:pPr>
    </w:p>
    <w:p w14:paraId="00928305" w14:textId="638D4847" w:rsidR="00B40C6D" w:rsidRPr="00A94C58" w:rsidRDefault="00B40C6D" w:rsidP="00ED5D11">
      <w:pPr>
        <w:spacing w:line="276" w:lineRule="auto"/>
        <w:jc w:val="both"/>
        <w:rPr>
          <w:rFonts w:ascii="Times New Roman" w:hAnsi="Times New Roman" w:cs="Times New Roman"/>
          <w:sz w:val="24"/>
          <w:szCs w:val="24"/>
        </w:rPr>
      </w:pPr>
      <w:r w:rsidRPr="00A94C58">
        <w:rPr>
          <w:rFonts w:ascii="Times New Roman" w:hAnsi="Times New Roman" w:cs="Times New Roman"/>
          <w:sz w:val="24"/>
          <w:szCs w:val="24"/>
        </w:rPr>
        <w:br w:type="page"/>
      </w:r>
    </w:p>
    <w:p w14:paraId="45899688" w14:textId="36DF16D6" w:rsidR="00987764" w:rsidRPr="00A94C58" w:rsidRDefault="00987764" w:rsidP="00ED5D11">
      <w:pPr>
        <w:spacing w:line="276" w:lineRule="auto"/>
        <w:jc w:val="both"/>
        <w:rPr>
          <w:rFonts w:ascii="Times New Roman" w:hAnsi="Times New Roman" w:cs="Times New Roman"/>
          <w:sz w:val="24"/>
          <w:szCs w:val="24"/>
        </w:rPr>
      </w:pPr>
      <w:bookmarkStart w:id="60" w:name="_Toc198853862"/>
      <w:r w:rsidRPr="00A94C58">
        <w:rPr>
          <w:rFonts w:ascii="Times New Roman" w:hAnsi="Times New Roman" w:cs="Times New Roman"/>
          <w:noProof/>
          <w:sz w:val="24"/>
          <w:szCs w:val="24"/>
        </w:rPr>
        <w:lastRenderedPageBreak/>
        <w:drawing>
          <wp:anchor distT="0" distB="0" distL="114300" distR="114300" simplePos="0" relativeHeight="251658247" behindDoc="1" locked="0" layoutInCell="1" allowOverlap="1" wp14:anchorId="37877E51" wp14:editId="2676476B">
            <wp:simplePos x="0" y="0"/>
            <wp:positionH relativeFrom="page">
              <wp:align>left</wp:align>
            </wp:positionH>
            <wp:positionV relativeFrom="paragraph">
              <wp:posOffset>-1080135</wp:posOffset>
            </wp:positionV>
            <wp:extent cx="7656033" cy="10706100"/>
            <wp:effectExtent l="0" t="0" r="2540" b="0"/>
            <wp:wrapNone/>
            <wp:docPr id="917594307" name="Picture 10"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94307" name="Picture 10" descr="A close-up of a documen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673771" cy="10730905"/>
                    </a:xfrm>
                    <a:prstGeom prst="rect">
                      <a:avLst/>
                    </a:prstGeom>
                  </pic:spPr>
                </pic:pic>
              </a:graphicData>
            </a:graphic>
            <wp14:sizeRelH relativeFrom="page">
              <wp14:pctWidth>0</wp14:pctWidth>
            </wp14:sizeRelH>
            <wp14:sizeRelV relativeFrom="page">
              <wp14:pctHeight>0</wp14:pctHeight>
            </wp14:sizeRelV>
          </wp:anchor>
        </w:drawing>
      </w:r>
    </w:p>
    <w:p w14:paraId="7B3F5C99" w14:textId="6005D6C1" w:rsidR="00600A69" w:rsidRPr="00A94C58" w:rsidRDefault="00600A69" w:rsidP="00ED5D11">
      <w:pPr>
        <w:pStyle w:val="Heading2"/>
        <w:spacing w:before="0" w:line="276" w:lineRule="auto"/>
        <w:jc w:val="both"/>
        <w:rPr>
          <w:rFonts w:ascii="Times New Roman" w:hAnsi="Times New Roman" w:cs="Times New Roman"/>
          <w:b/>
          <w:bCs/>
          <w:color w:val="auto"/>
          <w:sz w:val="24"/>
          <w:szCs w:val="24"/>
        </w:rPr>
      </w:pPr>
    </w:p>
    <w:p w14:paraId="3E0612DB" w14:textId="4CA424D7" w:rsidR="00DE445D" w:rsidRPr="00A97200" w:rsidRDefault="00600A69" w:rsidP="00ED5D11">
      <w:pPr>
        <w:spacing w:line="276" w:lineRule="auto"/>
        <w:jc w:val="both"/>
        <w:rPr>
          <w:rFonts w:ascii="Times New Roman" w:eastAsiaTheme="majorEastAsia" w:hAnsi="Times New Roman" w:cs="Times New Roman"/>
          <w:b/>
          <w:bCs/>
          <w:sz w:val="24"/>
          <w:szCs w:val="24"/>
        </w:rPr>
      </w:pPr>
      <w:r w:rsidRPr="00A94C58">
        <w:rPr>
          <w:rFonts w:ascii="Times New Roman" w:hAnsi="Times New Roman" w:cs="Times New Roman"/>
          <w:b/>
          <w:bCs/>
          <w:sz w:val="24"/>
          <w:szCs w:val="24"/>
        </w:rPr>
        <w:br w:type="page"/>
      </w:r>
      <w:bookmarkEnd w:id="60"/>
    </w:p>
    <w:p w14:paraId="61641EAD" w14:textId="07DB65B7" w:rsidR="00A97200" w:rsidRPr="00047E3D" w:rsidRDefault="00A97200" w:rsidP="00047E3D">
      <w:pPr>
        <w:pStyle w:val="Caption"/>
        <w:keepNext/>
        <w:spacing w:line="276" w:lineRule="auto"/>
        <w:jc w:val="both"/>
        <w:rPr>
          <w:rFonts w:ascii="Times New Roman" w:hAnsi="Times New Roman" w:cs="Times New Roman"/>
          <w:b/>
          <w:i w:val="0"/>
          <w:iCs w:val="0"/>
          <w:color w:val="auto"/>
          <w:sz w:val="24"/>
          <w:szCs w:val="24"/>
        </w:rPr>
      </w:pPr>
      <w:bookmarkStart w:id="61" w:name="_Toc199489354"/>
      <w:bookmarkStart w:id="62" w:name="_Toc199491747"/>
      <w:r w:rsidRPr="00047E3D">
        <w:rPr>
          <w:rFonts w:ascii="Times New Roman" w:hAnsi="Times New Roman" w:cs="Times New Roman"/>
          <w:b/>
          <w:i w:val="0"/>
          <w:iCs w:val="0"/>
          <w:color w:val="auto"/>
          <w:sz w:val="24"/>
          <w:szCs w:val="24"/>
        </w:rPr>
        <w:lastRenderedPageBreak/>
        <w:t xml:space="preserve">Lampiran </w:t>
      </w:r>
      <w:r w:rsidRPr="00047E3D">
        <w:rPr>
          <w:rFonts w:ascii="Times New Roman" w:hAnsi="Times New Roman" w:cs="Times New Roman"/>
          <w:b/>
          <w:i w:val="0"/>
          <w:iCs w:val="0"/>
          <w:color w:val="auto"/>
          <w:sz w:val="24"/>
          <w:szCs w:val="24"/>
        </w:rPr>
        <w:fldChar w:fldCharType="begin"/>
      </w:r>
      <w:r w:rsidRPr="00047E3D">
        <w:rPr>
          <w:rFonts w:ascii="Times New Roman" w:hAnsi="Times New Roman" w:cs="Times New Roman"/>
          <w:b/>
          <w:i w:val="0"/>
          <w:iCs w:val="0"/>
          <w:color w:val="auto"/>
          <w:sz w:val="24"/>
          <w:szCs w:val="24"/>
        </w:rPr>
        <w:instrText xml:space="preserve"> SEQ Lampiran \* ARABIC </w:instrText>
      </w:r>
      <w:r w:rsidRPr="00047E3D">
        <w:rPr>
          <w:rFonts w:ascii="Times New Roman" w:hAnsi="Times New Roman" w:cs="Times New Roman"/>
          <w:b/>
          <w:i w:val="0"/>
          <w:iCs w:val="0"/>
          <w:color w:val="auto"/>
          <w:sz w:val="24"/>
          <w:szCs w:val="24"/>
        </w:rPr>
        <w:fldChar w:fldCharType="separate"/>
      </w:r>
      <w:r w:rsidR="00873925">
        <w:rPr>
          <w:rFonts w:ascii="Times New Roman" w:hAnsi="Times New Roman" w:cs="Times New Roman"/>
          <w:b/>
          <w:i w:val="0"/>
          <w:iCs w:val="0"/>
          <w:noProof/>
          <w:color w:val="auto"/>
          <w:sz w:val="24"/>
          <w:szCs w:val="24"/>
        </w:rPr>
        <w:t>4</w:t>
      </w:r>
      <w:r w:rsidRPr="00047E3D">
        <w:rPr>
          <w:rFonts w:ascii="Times New Roman" w:hAnsi="Times New Roman" w:cs="Times New Roman"/>
          <w:b/>
          <w:i w:val="0"/>
          <w:iCs w:val="0"/>
          <w:color w:val="auto"/>
          <w:sz w:val="24"/>
          <w:szCs w:val="24"/>
        </w:rPr>
        <w:fldChar w:fldCharType="end"/>
      </w:r>
      <w:r w:rsidRPr="00047E3D">
        <w:rPr>
          <w:rFonts w:ascii="Times New Roman" w:hAnsi="Times New Roman" w:cs="Times New Roman"/>
          <w:b/>
          <w:i w:val="0"/>
          <w:iCs w:val="0"/>
          <w:color w:val="auto"/>
          <w:sz w:val="24"/>
          <w:szCs w:val="24"/>
        </w:rPr>
        <w:t>. Format Justifikasi Anggaran Kegiatan</w:t>
      </w:r>
      <w:bookmarkEnd w:id="61"/>
      <w:bookmarkEnd w:id="62"/>
    </w:p>
    <w:tbl>
      <w:tblPr>
        <w:tblStyle w:val="TableGrid"/>
        <w:tblW w:w="8057" w:type="dxa"/>
        <w:tblLook w:val="04A0" w:firstRow="1" w:lastRow="0" w:firstColumn="1" w:lastColumn="0" w:noHBand="0" w:noVBand="1"/>
      </w:tblPr>
      <w:tblGrid>
        <w:gridCol w:w="510"/>
        <w:gridCol w:w="3662"/>
        <w:gridCol w:w="990"/>
        <w:gridCol w:w="1305"/>
        <w:gridCol w:w="1590"/>
      </w:tblGrid>
      <w:tr w:rsidR="00047E3D" w:rsidRPr="00047E3D" w14:paraId="4DBB35E0" w14:textId="77777777" w:rsidTr="00D424BA">
        <w:tc>
          <w:tcPr>
            <w:tcW w:w="510" w:type="dxa"/>
          </w:tcPr>
          <w:p w14:paraId="345D2324" w14:textId="13CA3CE6" w:rsidR="00E53050" w:rsidRPr="00047E3D" w:rsidRDefault="00E53050"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No</w:t>
            </w:r>
          </w:p>
        </w:tc>
        <w:tc>
          <w:tcPr>
            <w:tcW w:w="3662" w:type="dxa"/>
          </w:tcPr>
          <w:p w14:paraId="7419E248" w14:textId="7FBB0E45" w:rsidR="00E53050" w:rsidRPr="00047E3D" w:rsidRDefault="00E53050"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Jenis Pengeluaran</w:t>
            </w:r>
          </w:p>
        </w:tc>
        <w:tc>
          <w:tcPr>
            <w:tcW w:w="990" w:type="dxa"/>
          </w:tcPr>
          <w:p w14:paraId="200AEBEE" w14:textId="224CDEC1" w:rsidR="00E53050" w:rsidRPr="00047E3D" w:rsidRDefault="00E53050"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Volume</w:t>
            </w:r>
          </w:p>
        </w:tc>
        <w:tc>
          <w:tcPr>
            <w:tcW w:w="1305" w:type="dxa"/>
          </w:tcPr>
          <w:p w14:paraId="5E09C208" w14:textId="0EDF8ABC" w:rsidR="00E53050" w:rsidRPr="00047E3D" w:rsidRDefault="00E53050"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Harga Satuan (RP)</w:t>
            </w:r>
          </w:p>
        </w:tc>
        <w:tc>
          <w:tcPr>
            <w:tcW w:w="1590" w:type="dxa"/>
          </w:tcPr>
          <w:p w14:paraId="707487AB" w14:textId="77777777" w:rsidR="00E53050" w:rsidRPr="00047E3D" w:rsidRDefault="00E53050"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 xml:space="preserve">Total </w:t>
            </w:r>
          </w:p>
          <w:p w14:paraId="37658C11" w14:textId="7B010046" w:rsidR="00E53050" w:rsidRPr="00047E3D" w:rsidRDefault="00E53050"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p>
        </w:tc>
      </w:tr>
      <w:tr w:rsidR="00047E3D" w:rsidRPr="00047E3D" w14:paraId="2026C6C9" w14:textId="77777777" w:rsidTr="00D424BA">
        <w:tc>
          <w:tcPr>
            <w:tcW w:w="510" w:type="dxa"/>
          </w:tcPr>
          <w:p w14:paraId="37BFF213" w14:textId="0AA4DF98" w:rsidR="00025061" w:rsidRPr="00047E3D" w:rsidRDefault="0002506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1</w:t>
            </w:r>
          </w:p>
        </w:tc>
        <w:tc>
          <w:tcPr>
            <w:tcW w:w="3662" w:type="dxa"/>
          </w:tcPr>
          <w:p w14:paraId="59B6842A" w14:textId="29F97523" w:rsidR="00025061" w:rsidRPr="00047E3D" w:rsidRDefault="0002506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Belanja Bahan (maks.60%)</w:t>
            </w:r>
          </w:p>
        </w:tc>
        <w:tc>
          <w:tcPr>
            <w:tcW w:w="990" w:type="dxa"/>
          </w:tcPr>
          <w:p w14:paraId="49F9211D" w14:textId="1F32368D" w:rsidR="00025061" w:rsidRPr="00047E3D" w:rsidRDefault="00025061" w:rsidP="00047E3D">
            <w:pPr>
              <w:spacing w:line="276" w:lineRule="auto"/>
              <w:jc w:val="both"/>
              <w:rPr>
                <w:rFonts w:ascii="Times New Roman" w:hAnsi="Times New Roman" w:cs="Times New Roman"/>
                <w:sz w:val="24"/>
                <w:szCs w:val="24"/>
              </w:rPr>
            </w:pPr>
          </w:p>
        </w:tc>
        <w:tc>
          <w:tcPr>
            <w:tcW w:w="1305" w:type="dxa"/>
          </w:tcPr>
          <w:p w14:paraId="757837EA" w14:textId="376CAFB7" w:rsidR="00025061" w:rsidRPr="00047E3D" w:rsidRDefault="00025061" w:rsidP="00047E3D">
            <w:pPr>
              <w:spacing w:line="276" w:lineRule="auto"/>
              <w:jc w:val="both"/>
              <w:rPr>
                <w:rFonts w:ascii="Times New Roman" w:hAnsi="Times New Roman" w:cs="Times New Roman"/>
                <w:sz w:val="24"/>
                <w:szCs w:val="24"/>
              </w:rPr>
            </w:pPr>
          </w:p>
        </w:tc>
        <w:tc>
          <w:tcPr>
            <w:tcW w:w="1590" w:type="dxa"/>
          </w:tcPr>
          <w:p w14:paraId="2005F8CE" w14:textId="1BCA9CFE" w:rsidR="00025061" w:rsidRPr="00047E3D" w:rsidRDefault="00025061" w:rsidP="00047E3D">
            <w:pPr>
              <w:spacing w:line="276" w:lineRule="auto"/>
              <w:jc w:val="both"/>
              <w:rPr>
                <w:rFonts w:ascii="Times New Roman" w:hAnsi="Times New Roman" w:cs="Times New Roman"/>
                <w:sz w:val="24"/>
                <w:szCs w:val="24"/>
              </w:rPr>
            </w:pPr>
          </w:p>
        </w:tc>
      </w:tr>
      <w:tr w:rsidR="00047E3D" w:rsidRPr="00047E3D" w14:paraId="2ED641D1" w14:textId="77777777" w:rsidTr="00D424BA">
        <w:tc>
          <w:tcPr>
            <w:tcW w:w="510" w:type="dxa"/>
            <w:vMerge w:val="restart"/>
          </w:tcPr>
          <w:p w14:paraId="138BC5CB" w14:textId="77777777" w:rsidR="00D451B1" w:rsidRPr="00047E3D" w:rsidRDefault="00D451B1" w:rsidP="00047E3D">
            <w:pPr>
              <w:spacing w:line="276" w:lineRule="auto"/>
              <w:jc w:val="both"/>
              <w:rPr>
                <w:rFonts w:ascii="Times New Roman" w:hAnsi="Times New Roman" w:cs="Times New Roman"/>
                <w:sz w:val="24"/>
                <w:szCs w:val="24"/>
              </w:rPr>
            </w:pPr>
          </w:p>
        </w:tc>
        <w:tc>
          <w:tcPr>
            <w:tcW w:w="3662" w:type="dxa"/>
          </w:tcPr>
          <w:p w14:paraId="742FBEFB" w14:textId="0E9ED8A5" w:rsidR="00D451B1" w:rsidRPr="00047E3D" w:rsidRDefault="005263CE"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Desain Wireframe(</w:t>
            </w:r>
            <w:r w:rsidR="0036275B" w:rsidRPr="00047E3D">
              <w:rPr>
                <w:rFonts w:ascii="Times New Roman" w:hAnsi="Times New Roman" w:cs="Times New Roman"/>
                <w:sz w:val="24"/>
                <w:szCs w:val="24"/>
              </w:rPr>
              <w:t>Cetak)</w:t>
            </w:r>
            <w:r w:rsidRPr="00047E3D">
              <w:rPr>
                <w:rFonts w:ascii="Times New Roman" w:hAnsi="Times New Roman" w:cs="Times New Roman"/>
                <w:sz w:val="24"/>
                <w:szCs w:val="24"/>
              </w:rPr>
              <w:t xml:space="preserve"> </w:t>
            </w:r>
          </w:p>
        </w:tc>
        <w:tc>
          <w:tcPr>
            <w:tcW w:w="990" w:type="dxa"/>
          </w:tcPr>
          <w:p w14:paraId="66BE92E6" w14:textId="214EBFF2" w:rsidR="00D451B1" w:rsidRPr="00047E3D" w:rsidRDefault="005C047C"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4</w:t>
            </w:r>
          </w:p>
        </w:tc>
        <w:tc>
          <w:tcPr>
            <w:tcW w:w="1305" w:type="dxa"/>
          </w:tcPr>
          <w:p w14:paraId="38167B2A" w14:textId="5910BDC4" w:rsidR="00D451B1" w:rsidRPr="00047E3D" w:rsidRDefault="00394E52"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BE12E9" w:rsidRPr="00047E3D">
              <w:rPr>
                <w:rFonts w:ascii="Times New Roman" w:hAnsi="Times New Roman" w:cs="Times New Roman"/>
                <w:sz w:val="24"/>
                <w:szCs w:val="24"/>
              </w:rPr>
              <w:t>8</w:t>
            </w:r>
            <w:r w:rsidR="00CE7FC6" w:rsidRPr="00047E3D">
              <w:rPr>
                <w:rFonts w:ascii="Times New Roman" w:hAnsi="Times New Roman" w:cs="Times New Roman"/>
                <w:sz w:val="24"/>
                <w:szCs w:val="24"/>
              </w:rPr>
              <w:t>0</w:t>
            </w:r>
            <w:r w:rsidRPr="00047E3D">
              <w:rPr>
                <w:rFonts w:ascii="Times New Roman" w:hAnsi="Times New Roman" w:cs="Times New Roman"/>
                <w:sz w:val="24"/>
                <w:szCs w:val="24"/>
              </w:rPr>
              <w:t>.000</w:t>
            </w:r>
          </w:p>
        </w:tc>
        <w:tc>
          <w:tcPr>
            <w:tcW w:w="1590" w:type="dxa"/>
          </w:tcPr>
          <w:p w14:paraId="517FCC87" w14:textId="7FE1B0ED" w:rsidR="00D451B1" w:rsidRPr="00047E3D" w:rsidRDefault="00394E52"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2B6E81" w:rsidRPr="00047E3D">
              <w:rPr>
                <w:rFonts w:ascii="Times New Roman" w:hAnsi="Times New Roman" w:cs="Times New Roman"/>
                <w:sz w:val="24"/>
                <w:szCs w:val="24"/>
              </w:rPr>
              <w:t>3</w:t>
            </w:r>
            <w:r w:rsidR="00B764E7" w:rsidRPr="00047E3D">
              <w:rPr>
                <w:rFonts w:ascii="Times New Roman" w:hAnsi="Times New Roman" w:cs="Times New Roman"/>
                <w:sz w:val="24"/>
                <w:szCs w:val="24"/>
              </w:rPr>
              <w:t>2</w:t>
            </w:r>
            <w:r w:rsidR="002B6E81" w:rsidRPr="00047E3D">
              <w:rPr>
                <w:rFonts w:ascii="Times New Roman" w:hAnsi="Times New Roman" w:cs="Times New Roman"/>
                <w:sz w:val="24"/>
                <w:szCs w:val="24"/>
              </w:rPr>
              <w:t>0</w:t>
            </w:r>
            <w:r w:rsidRPr="00047E3D">
              <w:rPr>
                <w:rFonts w:ascii="Times New Roman" w:hAnsi="Times New Roman" w:cs="Times New Roman"/>
                <w:sz w:val="24"/>
                <w:szCs w:val="24"/>
              </w:rPr>
              <w:t>.000</w:t>
            </w:r>
          </w:p>
        </w:tc>
      </w:tr>
      <w:tr w:rsidR="00047E3D" w:rsidRPr="00047E3D" w14:paraId="5506F9FD" w14:textId="77777777" w:rsidTr="00D424BA">
        <w:tc>
          <w:tcPr>
            <w:tcW w:w="510" w:type="dxa"/>
            <w:vMerge/>
          </w:tcPr>
          <w:p w14:paraId="2CC643B7" w14:textId="77777777" w:rsidR="00D451B1" w:rsidRPr="00047E3D" w:rsidRDefault="00D451B1" w:rsidP="00047E3D">
            <w:pPr>
              <w:spacing w:line="276" w:lineRule="auto"/>
              <w:jc w:val="both"/>
              <w:rPr>
                <w:rFonts w:ascii="Times New Roman" w:hAnsi="Times New Roman" w:cs="Times New Roman"/>
                <w:sz w:val="24"/>
                <w:szCs w:val="24"/>
              </w:rPr>
            </w:pPr>
          </w:p>
        </w:tc>
        <w:tc>
          <w:tcPr>
            <w:tcW w:w="3662" w:type="dxa"/>
          </w:tcPr>
          <w:p w14:paraId="4D209D9E" w14:textId="5D3B954C" w:rsidR="00D451B1" w:rsidRPr="00047E3D" w:rsidRDefault="001A128D"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Poster(Cetak)</w:t>
            </w:r>
          </w:p>
        </w:tc>
        <w:tc>
          <w:tcPr>
            <w:tcW w:w="990" w:type="dxa"/>
          </w:tcPr>
          <w:p w14:paraId="774BA3F1" w14:textId="2E9D723A" w:rsidR="00D451B1" w:rsidRPr="00047E3D" w:rsidRDefault="005312C6"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8</w:t>
            </w:r>
          </w:p>
        </w:tc>
        <w:tc>
          <w:tcPr>
            <w:tcW w:w="1305" w:type="dxa"/>
          </w:tcPr>
          <w:p w14:paraId="2BDD43D2" w14:textId="503B35DB" w:rsidR="00D451B1" w:rsidRPr="00047E3D" w:rsidRDefault="001A128D"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Rp50.000</w:t>
            </w:r>
          </w:p>
        </w:tc>
        <w:tc>
          <w:tcPr>
            <w:tcW w:w="1590" w:type="dxa"/>
          </w:tcPr>
          <w:p w14:paraId="627F9F16" w14:textId="08E2C4D9" w:rsidR="00D451B1" w:rsidRPr="00047E3D" w:rsidRDefault="001A128D"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5312C6" w:rsidRPr="00047E3D">
              <w:rPr>
                <w:rFonts w:ascii="Times New Roman" w:hAnsi="Times New Roman" w:cs="Times New Roman"/>
                <w:sz w:val="24"/>
                <w:szCs w:val="24"/>
              </w:rPr>
              <w:t>4</w:t>
            </w:r>
            <w:r w:rsidRPr="00047E3D">
              <w:rPr>
                <w:rFonts w:ascii="Times New Roman" w:hAnsi="Times New Roman" w:cs="Times New Roman"/>
                <w:sz w:val="24"/>
                <w:szCs w:val="24"/>
              </w:rPr>
              <w:t>00.000</w:t>
            </w:r>
          </w:p>
        </w:tc>
      </w:tr>
      <w:tr w:rsidR="00047E3D" w:rsidRPr="00047E3D" w14:paraId="1EEFA3ED" w14:textId="77777777" w:rsidTr="00D424BA">
        <w:tc>
          <w:tcPr>
            <w:tcW w:w="510" w:type="dxa"/>
            <w:vMerge/>
          </w:tcPr>
          <w:p w14:paraId="27D637F2" w14:textId="77777777" w:rsidR="00D451B1" w:rsidRPr="00047E3D" w:rsidRDefault="00D451B1" w:rsidP="00047E3D">
            <w:pPr>
              <w:spacing w:line="276" w:lineRule="auto"/>
              <w:jc w:val="both"/>
              <w:rPr>
                <w:rFonts w:ascii="Times New Roman" w:hAnsi="Times New Roman" w:cs="Times New Roman"/>
                <w:sz w:val="24"/>
                <w:szCs w:val="24"/>
              </w:rPr>
            </w:pPr>
          </w:p>
        </w:tc>
        <w:tc>
          <w:tcPr>
            <w:tcW w:w="3662" w:type="dxa"/>
          </w:tcPr>
          <w:p w14:paraId="602D00ED" w14:textId="68E00098" w:rsidR="00D451B1" w:rsidRPr="00047E3D" w:rsidRDefault="00355207"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Kertas</w:t>
            </w:r>
            <w:r w:rsidR="00085E02" w:rsidRPr="00047E3D">
              <w:rPr>
                <w:rFonts w:ascii="Times New Roman" w:hAnsi="Times New Roman" w:cs="Times New Roman"/>
                <w:sz w:val="24"/>
                <w:szCs w:val="24"/>
              </w:rPr>
              <w:t xml:space="preserve"> A4</w:t>
            </w:r>
            <w:r w:rsidR="0060268B" w:rsidRPr="00047E3D">
              <w:rPr>
                <w:rFonts w:ascii="Times New Roman" w:hAnsi="Times New Roman" w:cs="Times New Roman"/>
                <w:sz w:val="24"/>
                <w:szCs w:val="24"/>
              </w:rPr>
              <w:t>(Rim)</w:t>
            </w:r>
          </w:p>
        </w:tc>
        <w:tc>
          <w:tcPr>
            <w:tcW w:w="990" w:type="dxa"/>
          </w:tcPr>
          <w:p w14:paraId="39895EE9" w14:textId="121AFBBC" w:rsidR="00D451B1" w:rsidRPr="00047E3D" w:rsidRDefault="00FE4ED5"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2</w:t>
            </w:r>
          </w:p>
        </w:tc>
        <w:tc>
          <w:tcPr>
            <w:tcW w:w="1305" w:type="dxa"/>
          </w:tcPr>
          <w:p w14:paraId="660AF02D" w14:textId="30CAA11E" w:rsidR="00D451B1" w:rsidRPr="00047E3D" w:rsidRDefault="00085E02"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27140A" w:rsidRPr="00047E3D">
              <w:rPr>
                <w:rFonts w:ascii="Times New Roman" w:hAnsi="Times New Roman" w:cs="Times New Roman"/>
                <w:sz w:val="24"/>
                <w:szCs w:val="24"/>
              </w:rPr>
              <w:t>4</w:t>
            </w:r>
            <w:r w:rsidR="00133581" w:rsidRPr="00047E3D">
              <w:rPr>
                <w:rFonts w:ascii="Times New Roman" w:hAnsi="Times New Roman" w:cs="Times New Roman"/>
                <w:sz w:val="24"/>
                <w:szCs w:val="24"/>
              </w:rPr>
              <w:t>0.000</w:t>
            </w:r>
          </w:p>
        </w:tc>
        <w:tc>
          <w:tcPr>
            <w:tcW w:w="1590" w:type="dxa"/>
          </w:tcPr>
          <w:p w14:paraId="4CACDEE4" w14:textId="4C192882" w:rsidR="00D451B1" w:rsidRPr="00047E3D" w:rsidRDefault="0013358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27140A" w:rsidRPr="00047E3D">
              <w:rPr>
                <w:rFonts w:ascii="Times New Roman" w:hAnsi="Times New Roman" w:cs="Times New Roman"/>
                <w:sz w:val="24"/>
                <w:szCs w:val="24"/>
              </w:rPr>
              <w:t>8</w:t>
            </w:r>
            <w:r w:rsidRPr="00047E3D">
              <w:rPr>
                <w:rFonts w:ascii="Times New Roman" w:hAnsi="Times New Roman" w:cs="Times New Roman"/>
                <w:sz w:val="24"/>
                <w:szCs w:val="24"/>
              </w:rPr>
              <w:t>0.000</w:t>
            </w:r>
          </w:p>
        </w:tc>
      </w:tr>
      <w:tr w:rsidR="00047E3D" w:rsidRPr="00047E3D" w14:paraId="2463D3A4" w14:textId="77777777" w:rsidTr="00D424BA">
        <w:tc>
          <w:tcPr>
            <w:tcW w:w="510" w:type="dxa"/>
            <w:vMerge/>
          </w:tcPr>
          <w:p w14:paraId="3490AD4C" w14:textId="77777777" w:rsidR="00D451B1" w:rsidRPr="00047E3D" w:rsidRDefault="00D451B1" w:rsidP="00047E3D">
            <w:pPr>
              <w:spacing w:line="276" w:lineRule="auto"/>
              <w:jc w:val="both"/>
              <w:rPr>
                <w:rFonts w:ascii="Times New Roman" w:hAnsi="Times New Roman" w:cs="Times New Roman"/>
                <w:sz w:val="24"/>
                <w:szCs w:val="24"/>
              </w:rPr>
            </w:pPr>
          </w:p>
        </w:tc>
        <w:tc>
          <w:tcPr>
            <w:tcW w:w="3662" w:type="dxa"/>
          </w:tcPr>
          <w:p w14:paraId="2D551D91" w14:textId="1BC418F1" w:rsidR="00D451B1" w:rsidRPr="00047E3D" w:rsidRDefault="005C0122"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ATK</w:t>
            </w:r>
          </w:p>
        </w:tc>
        <w:tc>
          <w:tcPr>
            <w:tcW w:w="990" w:type="dxa"/>
          </w:tcPr>
          <w:p w14:paraId="355C1F2A" w14:textId="4570AFE6" w:rsidR="00D451B1" w:rsidRPr="00047E3D" w:rsidRDefault="005312C6"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20</w:t>
            </w:r>
          </w:p>
        </w:tc>
        <w:tc>
          <w:tcPr>
            <w:tcW w:w="1305" w:type="dxa"/>
          </w:tcPr>
          <w:p w14:paraId="2A245FC8" w14:textId="1021EBFA" w:rsidR="00D451B1" w:rsidRPr="00047E3D" w:rsidRDefault="00376BAB"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Rp50.000</w:t>
            </w:r>
          </w:p>
        </w:tc>
        <w:tc>
          <w:tcPr>
            <w:tcW w:w="1590" w:type="dxa"/>
          </w:tcPr>
          <w:p w14:paraId="507B471C" w14:textId="38198D48" w:rsidR="00D451B1" w:rsidRPr="00047E3D" w:rsidRDefault="00376BAB"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5312C6" w:rsidRPr="00047E3D">
              <w:rPr>
                <w:rFonts w:ascii="Times New Roman" w:hAnsi="Times New Roman" w:cs="Times New Roman"/>
                <w:sz w:val="24"/>
                <w:szCs w:val="24"/>
              </w:rPr>
              <w:t>1.0</w:t>
            </w:r>
            <w:r w:rsidRPr="00047E3D">
              <w:rPr>
                <w:rFonts w:ascii="Times New Roman" w:hAnsi="Times New Roman" w:cs="Times New Roman"/>
                <w:sz w:val="24"/>
                <w:szCs w:val="24"/>
              </w:rPr>
              <w:t>0</w:t>
            </w:r>
            <w:r w:rsidR="00B6311A" w:rsidRPr="00047E3D">
              <w:rPr>
                <w:rFonts w:ascii="Times New Roman" w:hAnsi="Times New Roman" w:cs="Times New Roman"/>
                <w:sz w:val="24"/>
                <w:szCs w:val="24"/>
              </w:rPr>
              <w:t>0.</w:t>
            </w:r>
            <w:r w:rsidRPr="00047E3D">
              <w:rPr>
                <w:rFonts w:ascii="Times New Roman" w:hAnsi="Times New Roman" w:cs="Times New Roman"/>
                <w:sz w:val="24"/>
                <w:szCs w:val="24"/>
              </w:rPr>
              <w:t>000</w:t>
            </w:r>
          </w:p>
        </w:tc>
      </w:tr>
      <w:tr w:rsidR="00047E3D" w:rsidRPr="00047E3D" w14:paraId="38A60FAB" w14:textId="77777777" w:rsidTr="00D424BA">
        <w:tc>
          <w:tcPr>
            <w:tcW w:w="510" w:type="dxa"/>
            <w:vMerge/>
          </w:tcPr>
          <w:p w14:paraId="501B0E83" w14:textId="77777777" w:rsidR="00D451B1" w:rsidRPr="00047E3D" w:rsidRDefault="00D451B1" w:rsidP="00047E3D">
            <w:pPr>
              <w:spacing w:line="276" w:lineRule="auto"/>
              <w:jc w:val="both"/>
              <w:rPr>
                <w:rFonts w:ascii="Times New Roman" w:hAnsi="Times New Roman" w:cs="Times New Roman"/>
                <w:sz w:val="24"/>
                <w:szCs w:val="24"/>
              </w:rPr>
            </w:pPr>
          </w:p>
        </w:tc>
        <w:tc>
          <w:tcPr>
            <w:tcW w:w="3662" w:type="dxa"/>
          </w:tcPr>
          <w:p w14:paraId="3908A6C9" w14:textId="0349F81A" w:rsidR="00D451B1" w:rsidRPr="00047E3D" w:rsidRDefault="00AF3489"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Sticky Notes</w:t>
            </w:r>
          </w:p>
        </w:tc>
        <w:tc>
          <w:tcPr>
            <w:tcW w:w="990" w:type="dxa"/>
          </w:tcPr>
          <w:p w14:paraId="1BF335C7" w14:textId="22CBA29C" w:rsidR="00D451B1" w:rsidRPr="00047E3D" w:rsidRDefault="00E3744E"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10</w:t>
            </w:r>
          </w:p>
        </w:tc>
        <w:tc>
          <w:tcPr>
            <w:tcW w:w="1305" w:type="dxa"/>
          </w:tcPr>
          <w:p w14:paraId="5C62D514" w14:textId="311D2065" w:rsidR="00D451B1" w:rsidRPr="00047E3D" w:rsidRDefault="00AF3489"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2B7ABD" w:rsidRPr="00047E3D">
              <w:rPr>
                <w:rFonts w:ascii="Times New Roman" w:hAnsi="Times New Roman" w:cs="Times New Roman"/>
                <w:sz w:val="24"/>
                <w:szCs w:val="24"/>
              </w:rPr>
              <w:t>40.000</w:t>
            </w:r>
          </w:p>
        </w:tc>
        <w:tc>
          <w:tcPr>
            <w:tcW w:w="1590" w:type="dxa"/>
          </w:tcPr>
          <w:p w14:paraId="56954C89" w14:textId="59E10B1F" w:rsidR="00D451B1" w:rsidRPr="00047E3D" w:rsidRDefault="002B7ABD"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A136A8" w:rsidRPr="00047E3D">
              <w:rPr>
                <w:rFonts w:ascii="Times New Roman" w:hAnsi="Times New Roman" w:cs="Times New Roman"/>
                <w:sz w:val="24"/>
                <w:szCs w:val="24"/>
              </w:rPr>
              <w:t>4</w:t>
            </w:r>
            <w:r w:rsidR="00E3744E" w:rsidRPr="00047E3D">
              <w:rPr>
                <w:rFonts w:ascii="Times New Roman" w:hAnsi="Times New Roman" w:cs="Times New Roman"/>
                <w:sz w:val="24"/>
                <w:szCs w:val="24"/>
              </w:rPr>
              <w:t>0</w:t>
            </w:r>
            <w:r w:rsidRPr="00047E3D">
              <w:rPr>
                <w:rFonts w:ascii="Times New Roman" w:hAnsi="Times New Roman" w:cs="Times New Roman"/>
                <w:sz w:val="24"/>
                <w:szCs w:val="24"/>
              </w:rPr>
              <w:t>0.000</w:t>
            </w:r>
          </w:p>
        </w:tc>
      </w:tr>
      <w:tr w:rsidR="00047E3D" w:rsidRPr="00047E3D" w14:paraId="79C33D21" w14:textId="77777777" w:rsidTr="00D424BA">
        <w:tc>
          <w:tcPr>
            <w:tcW w:w="510" w:type="dxa"/>
            <w:vMerge/>
          </w:tcPr>
          <w:p w14:paraId="0C6BEF4E" w14:textId="77777777" w:rsidR="00A22BE2" w:rsidRPr="00047E3D" w:rsidRDefault="00A22BE2" w:rsidP="00047E3D">
            <w:pPr>
              <w:spacing w:line="276" w:lineRule="auto"/>
              <w:jc w:val="both"/>
              <w:rPr>
                <w:rFonts w:ascii="Times New Roman" w:hAnsi="Times New Roman" w:cs="Times New Roman"/>
                <w:sz w:val="24"/>
                <w:szCs w:val="24"/>
              </w:rPr>
            </w:pPr>
          </w:p>
        </w:tc>
        <w:tc>
          <w:tcPr>
            <w:tcW w:w="3662" w:type="dxa"/>
          </w:tcPr>
          <w:p w14:paraId="23C84354" w14:textId="6548370E" w:rsidR="00A22BE2" w:rsidRPr="00047E3D" w:rsidRDefault="00346E5F"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Laporan</w:t>
            </w:r>
            <w:r w:rsidR="00707415" w:rsidRPr="00047E3D">
              <w:rPr>
                <w:rFonts w:ascii="Times New Roman" w:hAnsi="Times New Roman" w:cs="Times New Roman"/>
                <w:sz w:val="24"/>
                <w:szCs w:val="24"/>
              </w:rPr>
              <w:t>(Print)</w:t>
            </w:r>
          </w:p>
        </w:tc>
        <w:tc>
          <w:tcPr>
            <w:tcW w:w="990" w:type="dxa"/>
          </w:tcPr>
          <w:p w14:paraId="54CBA5A3" w14:textId="1A28AB56" w:rsidR="00A22BE2" w:rsidRPr="00047E3D" w:rsidRDefault="006E125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4</w:t>
            </w:r>
          </w:p>
        </w:tc>
        <w:tc>
          <w:tcPr>
            <w:tcW w:w="1305" w:type="dxa"/>
          </w:tcPr>
          <w:p w14:paraId="239E39EE" w14:textId="1BC66933" w:rsidR="00A22BE2" w:rsidRPr="00047E3D" w:rsidRDefault="006E125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Rp50.000</w:t>
            </w:r>
          </w:p>
        </w:tc>
        <w:tc>
          <w:tcPr>
            <w:tcW w:w="1590" w:type="dxa"/>
          </w:tcPr>
          <w:p w14:paraId="08211F87" w14:textId="3A921A83" w:rsidR="00A22BE2" w:rsidRPr="00047E3D" w:rsidRDefault="006E125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Rp200.000</w:t>
            </w:r>
          </w:p>
        </w:tc>
      </w:tr>
      <w:tr w:rsidR="00047E3D" w:rsidRPr="00047E3D" w14:paraId="70D48486" w14:textId="77777777" w:rsidTr="00D424BA">
        <w:tc>
          <w:tcPr>
            <w:tcW w:w="510" w:type="dxa"/>
            <w:vMerge/>
          </w:tcPr>
          <w:p w14:paraId="10D7511B" w14:textId="77777777" w:rsidR="00A22BE2" w:rsidRPr="00047E3D" w:rsidRDefault="00A22BE2" w:rsidP="00047E3D">
            <w:pPr>
              <w:spacing w:line="276" w:lineRule="auto"/>
              <w:jc w:val="both"/>
              <w:rPr>
                <w:rFonts w:ascii="Times New Roman" w:hAnsi="Times New Roman" w:cs="Times New Roman"/>
                <w:sz w:val="24"/>
                <w:szCs w:val="24"/>
              </w:rPr>
            </w:pPr>
          </w:p>
        </w:tc>
        <w:tc>
          <w:tcPr>
            <w:tcW w:w="3662" w:type="dxa"/>
          </w:tcPr>
          <w:p w14:paraId="2F4F35E0" w14:textId="44D4B547" w:rsidR="00A22BE2" w:rsidRPr="00047E3D" w:rsidRDefault="00980D55"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Map Laporan</w:t>
            </w:r>
          </w:p>
        </w:tc>
        <w:tc>
          <w:tcPr>
            <w:tcW w:w="990" w:type="dxa"/>
          </w:tcPr>
          <w:p w14:paraId="0CD2ADA4" w14:textId="7D06E8EA" w:rsidR="00A22BE2" w:rsidRPr="00047E3D" w:rsidRDefault="00A34624"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9</w:t>
            </w:r>
          </w:p>
        </w:tc>
        <w:tc>
          <w:tcPr>
            <w:tcW w:w="1305" w:type="dxa"/>
          </w:tcPr>
          <w:p w14:paraId="095C2933" w14:textId="5FAC0349" w:rsidR="00A22BE2" w:rsidRPr="00047E3D" w:rsidRDefault="00980D55"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CE040C" w:rsidRPr="00047E3D">
              <w:rPr>
                <w:rFonts w:ascii="Times New Roman" w:hAnsi="Times New Roman" w:cs="Times New Roman"/>
                <w:sz w:val="24"/>
                <w:szCs w:val="24"/>
              </w:rPr>
              <w:t>5</w:t>
            </w:r>
            <w:r w:rsidR="00CE7FC6" w:rsidRPr="00047E3D">
              <w:rPr>
                <w:rFonts w:ascii="Times New Roman" w:hAnsi="Times New Roman" w:cs="Times New Roman"/>
                <w:sz w:val="24"/>
                <w:szCs w:val="24"/>
              </w:rPr>
              <w:t>0</w:t>
            </w:r>
            <w:r w:rsidR="00517EEE" w:rsidRPr="00047E3D">
              <w:rPr>
                <w:rFonts w:ascii="Times New Roman" w:hAnsi="Times New Roman" w:cs="Times New Roman"/>
                <w:sz w:val="24"/>
                <w:szCs w:val="24"/>
              </w:rPr>
              <w:t>.000</w:t>
            </w:r>
          </w:p>
        </w:tc>
        <w:tc>
          <w:tcPr>
            <w:tcW w:w="1590" w:type="dxa"/>
          </w:tcPr>
          <w:p w14:paraId="2FA53AFB" w14:textId="5FFB31ED" w:rsidR="00A22BE2" w:rsidRPr="00047E3D" w:rsidRDefault="00517EEE"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053BD5" w:rsidRPr="00047E3D">
              <w:rPr>
                <w:rFonts w:ascii="Times New Roman" w:hAnsi="Times New Roman" w:cs="Times New Roman"/>
                <w:sz w:val="24"/>
                <w:szCs w:val="24"/>
              </w:rPr>
              <w:t>4</w:t>
            </w:r>
            <w:r w:rsidR="00B764E7" w:rsidRPr="00047E3D">
              <w:rPr>
                <w:rFonts w:ascii="Times New Roman" w:hAnsi="Times New Roman" w:cs="Times New Roman"/>
                <w:sz w:val="24"/>
                <w:szCs w:val="24"/>
              </w:rPr>
              <w:t>50</w:t>
            </w:r>
            <w:r w:rsidR="00836979" w:rsidRPr="00047E3D">
              <w:rPr>
                <w:rFonts w:ascii="Times New Roman" w:hAnsi="Times New Roman" w:cs="Times New Roman"/>
                <w:sz w:val="24"/>
                <w:szCs w:val="24"/>
              </w:rPr>
              <w:t>.000</w:t>
            </w:r>
          </w:p>
        </w:tc>
      </w:tr>
      <w:tr w:rsidR="00047E3D" w:rsidRPr="00047E3D" w14:paraId="03F1F08E" w14:textId="77777777" w:rsidTr="00D424BA">
        <w:tc>
          <w:tcPr>
            <w:tcW w:w="510" w:type="dxa"/>
            <w:vMerge/>
          </w:tcPr>
          <w:p w14:paraId="37E6408C" w14:textId="77777777" w:rsidR="00053BD5" w:rsidRPr="00047E3D" w:rsidRDefault="00053BD5" w:rsidP="00047E3D">
            <w:pPr>
              <w:spacing w:line="276" w:lineRule="auto"/>
              <w:jc w:val="both"/>
              <w:rPr>
                <w:rFonts w:ascii="Times New Roman" w:hAnsi="Times New Roman" w:cs="Times New Roman"/>
                <w:sz w:val="24"/>
                <w:szCs w:val="24"/>
              </w:rPr>
            </w:pPr>
          </w:p>
        </w:tc>
        <w:tc>
          <w:tcPr>
            <w:tcW w:w="3662" w:type="dxa"/>
          </w:tcPr>
          <w:p w14:paraId="17471201" w14:textId="432DB07D" w:rsidR="00053BD5" w:rsidRPr="00047E3D" w:rsidRDefault="00496517"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 xml:space="preserve">Stiker </w:t>
            </w:r>
            <w:r w:rsidR="00D603D8" w:rsidRPr="00047E3D">
              <w:rPr>
                <w:rFonts w:ascii="Times New Roman" w:hAnsi="Times New Roman" w:cs="Times New Roman"/>
                <w:sz w:val="24"/>
                <w:szCs w:val="24"/>
              </w:rPr>
              <w:t>Brand(</w:t>
            </w:r>
            <w:r w:rsidR="00971D83" w:rsidRPr="00047E3D">
              <w:rPr>
                <w:rFonts w:ascii="Times New Roman" w:hAnsi="Times New Roman" w:cs="Times New Roman"/>
                <w:sz w:val="24"/>
                <w:szCs w:val="24"/>
              </w:rPr>
              <w:t>P</w:t>
            </w:r>
            <w:r w:rsidR="00872C81" w:rsidRPr="00047E3D">
              <w:rPr>
                <w:rFonts w:ascii="Times New Roman" w:hAnsi="Times New Roman" w:cs="Times New Roman"/>
                <w:sz w:val="24"/>
                <w:szCs w:val="24"/>
              </w:rPr>
              <w:t>ack</w:t>
            </w:r>
            <w:r w:rsidR="00971D83" w:rsidRPr="00047E3D">
              <w:rPr>
                <w:rFonts w:ascii="Times New Roman" w:hAnsi="Times New Roman" w:cs="Times New Roman"/>
                <w:sz w:val="24"/>
                <w:szCs w:val="24"/>
              </w:rPr>
              <w:t>)</w:t>
            </w:r>
          </w:p>
        </w:tc>
        <w:tc>
          <w:tcPr>
            <w:tcW w:w="990" w:type="dxa"/>
          </w:tcPr>
          <w:p w14:paraId="1C8A6D5B" w14:textId="3916ED5A" w:rsidR="00053BD5" w:rsidRPr="00047E3D" w:rsidRDefault="00745DF3"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2</w:t>
            </w:r>
          </w:p>
        </w:tc>
        <w:tc>
          <w:tcPr>
            <w:tcW w:w="1305" w:type="dxa"/>
          </w:tcPr>
          <w:p w14:paraId="0592105B" w14:textId="53285CA2" w:rsidR="00053BD5" w:rsidRPr="00047E3D" w:rsidRDefault="00872C8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Rp95.000</w:t>
            </w:r>
          </w:p>
        </w:tc>
        <w:tc>
          <w:tcPr>
            <w:tcW w:w="1590" w:type="dxa"/>
          </w:tcPr>
          <w:p w14:paraId="4F8A33CC" w14:textId="1E10620B" w:rsidR="00053BD5" w:rsidRPr="00047E3D" w:rsidRDefault="00872C8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851D8E" w:rsidRPr="00047E3D">
              <w:rPr>
                <w:rFonts w:ascii="Times New Roman" w:hAnsi="Times New Roman" w:cs="Times New Roman"/>
                <w:sz w:val="24"/>
                <w:szCs w:val="24"/>
              </w:rPr>
              <w:t>190</w:t>
            </w:r>
            <w:r w:rsidR="001C1254" w:rsidRPr="00047E3D">
              <w:rPr>
                <w:rFonts w:ascii="Times New Roman" w:hAnsi="Times New Roman" w:cs="Times New Roman"/>
                <w:sz w:val="24"/>
                <w:szCs w:val="24"/>
              </w:rPr>
              <w:t>.</w:t>
            </w:r>
            <w:r w:rsidR="00851D8E" w:rsidRPr="00047E3D">
              <w:rPr>
                <w:rFonts w:ascii="Times New Roman" w:hAnsi="Times New Roman" w:cs="Times New Roman"/>
                <w:sz w:val="24"/>
                <w:szCs w:val="24"/>
              </w:rPr>
              <w:t>000</w:t>
            </w:r>
          </w:p>
        </w:tc>
      </w:tr>
      <w:tr w:rsidR="00047E3D" w:rsidRPr="00047E3D" w14:paraId="71F6C124" w14:textId="77777777" w:rsidTr="00D424BA">
        <w:tc>
          <w:tcPr>
            <w:tcW w:w="510" w:type="dxa"/>
            <w:vMerge/>
          </w:tcPr>
          <w:p w14:paraId="0BB659E6" w14:textId="77777777" w:rsidR="00D451B1" w:rsidRPr="00047E3D" w:rsidRDefault="00D451B1" w:rsidP="00047E3D">
            <w:pPr>
              <w:spacing w:line="276" w:lineRule="auto"/>
              <w:jc w:val="both"/>
              <w:rPr>
                <w:rFonts w:ascii="Times New Roman" w:hAnsi="Times New Roman" w:cs="Times New Roman"/>
                <w:sz w:val="24"/>
                <w:szCs w:val="24"/>
              </w:rPr>
            </w:pPr>
          </w:p>
        </w:tc>
        <w:tc>
          <w:tcPr>
            <w:tcW w:w="3662" w:type="dxa"/>
          </w:tcPr>
          <w:p w14:paraId="6DA390E3" w14:textId="7F605F13" w:rsidR="00D451B1" w:rsidRPr="00047E3D" w:rsidRDefault="00A55F2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Banner</w:t>
            </w:r>
            <w:r w:rsidR="0060268B" w:rsidRPr="00047E3D">
              <w:rPr>
                <w:rFonts w:ascii="Times New Roman" w:hAnsi="Times New Roman" w:cs="Times New Roman"/>
                <w:sz w:val="24"/>
                <w:szCs w:val="24"/>
              </w:rPr>
              <w:t xml:space="preserve"> (Cetak)</w:t>
            </w:r>
          </w:p>
        </w:tc>
        <w:tc>
          <w:tcPr>
            <w:tcW w:w="990" w:type="dxa"/>
          </w:tcPr>
          <w:p w14:paraId="36FA477B" w14:textId="27588DDB" w:rsidR="00D451B1" w:rsidRPr="00047E3D" w:rsidRDefault="0041679E"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1</w:t>
            </w:r>
            <w:r w:rsidR="00AD261E" w:rsidRPr="00047E3D">
              <w:rPr>
                <w:rFonts w:ascii="Times New Roman" w:hAnsi="Times New Roman" w:cs="Times New Roman"/>
                <w:sz w:val="24"/>
                <w:szCs w:val="24"/>
              </w:rPr>
              <w:t>1</w:t>
            </w:r>
          </w:p>
        </w:tc>
        <w:tc>
          <w:tcPr>
            <w:tcW w:w="1305" w:type="dxa"/>
          </w:tcPr>
          <w:p w14:paraId="3A950CA1" w14:textId="4E2FB6E6" w:rsidR="00D451B1" w:rsidRPr="00047E3D" w:rsidRDefault="0027140A"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Rp60.000</w:t>
            </w:r>
          </w:p>
        </w:tc>
        <w:tc>
          <w:tcPr>
            <w:tcW w:w="1590" w:type="dxa"/>
          </w:tcPr>
          <w:p w14:paraId="03125941" w14:textId="38A3DB03" w:rsidR="00D451B1" w:rsidRPr="00047E3D" w:rsidRDefault="0027140A"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41679E" w:rsidRPr="00047E3D">
              <w:rPr>
                <w:rFonts w:ascii="Times New Roman" w:hAnsi="Times New Roman" w:cs="Times New Roman"/>
                <w:sz w:val="24"/>
                <w:szCs w:val="24"/>
              </w:rPr>
              <w:t>6</w:t>
            </w:r>
            <w:r w:rsidR="00AD261E" w:rsidRPr="00047E3D">
              <w:rPr>
                <w:rFonts w:ascii="Times New Roman" w:hAnsi="Times New Roman" w:cs="Times New Roman"/>
                <w:sz w:val="24"/>
                <w:szCs w:val="24"/>
              </w:rPr>
              <w:t>6</w:t>
            </w:r>
            <w:r w:rsidR="007C5BBC" w:rsidRPr="00047E3D">
              <w:rPr>
                <w:rFonts w:ascii="Times New Roman" w:hAnsi="Times New Roman" w:cs="Times New Roman"/>
                <w:sz w:val="24"/>
                <w:szCs w:val="24"/>
              </w:rPr>
              <w:t>0.000</w:t>
            </w:r>
          </w:p>
        </w:tc>
      </w:tr>
      <w:tr w:rsidR="00047E3D" w:rsidRPr="00047E3D" w14:paraId="397A2347" w14:textId="77777777" w:rsidTr="00D424BA">
        <w:tc>
          <w:tcPr>
            <w:tcW w:w="4172" w:type="dxa"/>
            <w:gridSpan w:val="2"/>
          </w:tcPr>
          <w:p w14:paraId="65F4BC6D" w14:textId="3FDBC59A" w:rsidR="00D451B1" w:rsidRPr="00047E3D" w:rsidRDefault="00D451B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SUB TOTAL</w:t>
            </w:r>
          </w:p>
        </w:tc>
        <w:tc>
          <w:tcPr>
            <w:tcW w:w="990" w:type="dxa"/>
          </w:tcPr>
          <w:p w14:paraId="78ED9E5A" w14:textId="77777777" w:rsidR="00D451B1" w:rsidRPr="00047E3D" w:rsidRDefault="00D451B1" w:rsidP="00047E3D">
            <w:pPr>
              <w:spacing w:line="276" w:lineRule="auto"/>
              <w:jc w:val="both"/>
              <w:rPr>
                <w:rFonts w:ascii="Times New Roman" w:hAnsi="Times New Roman" w:cs="Times New Roman"/>
                <w:sz w:val="24"/>
                <w:szCs w:val="24"/>
              </w:rPr>
            </w:pPr>
          </w:p>
        </w:tc>
        <w:tc>
          <w:tcPr>
            <w:tcW w:w="1305" w:type="dxa"/>
          </w:tcPr>
          <w:p w14:paraId="4EE0CD18" w14:textId="77777777" w:rsidR="00D451B1" w:rsidRPr="00047E3D" w:rsidRDefault="00D451B1" w:rsidP="00047E3D">
            <w:pPr>
              <w:spacing w:line="276" w:lineRule="auto"/>
              <w:jc w:val="both"/>
              <w:rPr>
                <w:rFonts w:ascii="Times New Roman" w:hAnsi="Times New Roman" w:cs="Times New Roman"/>
                <w:sz w:val="24"/>
                <w:szCs w:val="24"/>
              </w:rPr>
            </w:pPr>
          </w:p>
        </w:tc>
        <w:tc>
          <w:tcPr>
            <w:tcW w:w="1590" w:type="dxa"/>
          </w:tcPr>
          <w:p w14:paraId="2128E8DD" w14:textId="3D80815A" w:rsidR="00D451B1" w:rsidRPr="00047E3D" w:rsidRDefault="00C9122C"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FF2CDC" w:rsidRPr="00047E3D">
              <w:rPr>
                <w:rFonts w:ascii="Times New Roman" w:hAnsi="Times New Roman" w:cs="Times New Roman"/>
                <w:sz w:val="24"/>
                <w:szCs w:val="24"/>
              </w:rPr>
              <w:t>3</w:t>
            </w:r>
            <w:r w:rsidR="00E81C88" w:rsidRPr="00047E3D">
              <w:rPr>
                <w:rFonts w:ascii="Times New Roman" w:hAnsi="Times New Roman" w:cs="Times New Roman"/>
                <w:sz w:val="24"/>
                <w:szCs w:val="24"/>
              </w:rPr>
              <w:t>.</w:t>
            </w:r>
            <w:r w:rsidR="00AD261E" w:rsidRPr="00047E3D">
              <w:rPr>
                <w:rFonts w:ascii="Times New Roman" w:hAnsi="Times New Roman" w:cs="Times New Roman"/>
                <w:sz w:val="24"/>
                <w:szCs w:val="24"/>
              </w:rPr>
              <w:t>70</w:t>
            </w:r>
            <w:r w:rsidR="00463271" w:rsidRPr="00047E3D">
              <w:rPr>
                <w:rFonts w:ascii="Times New Roman" w:hAnsi="Times New Roman" w:cs="Times New Roman"/>
                <w:sz w:val="24"/>
                <w:szCs w:val="24"/>
              </w:rPr>
              <w:t>0</w:t>
            </w:r>
            <w:r w:rsidR="00E81C88" w:rsidRPr="00047E3D">
              <w:rPr>
                <w:rFonts w:ascii="Times New Roman" w:hAnsi="Times New Roman" w:cs="Times New Roman"/>
                <w:sz w:val="24"/>
                <w:szCs w:val="24"/>
              </w:rPr>
              <w:t>.</w:t>
            </w:r>
            <w:r w:rsidR="00893CF6" w:rsidRPr="00047E3D">
              <w:rPr>
                <w:rFonts w:ascii="Times New Roman" w:hAnsi="Times New Roman" w:cs="Times New Roman"/>
                <w:sz w:val="24"/>
                <w:szCs w:val="24"/>
              </w:rPr>
              <w:t>000</w:t>
            </w:r>
          </w:p>
        </w:tc>
      </w:tr>
      <w:tr w:rsidR="00047E3D" w:rsidRPr="00047E3D" w14:paraId="72153635" w14:textId="77777777" w:rsidTr="00D424BA">
        <w:tc>
          <w:tcPr>
            <w:tcW w:w="510" w:type="dxa"/>
          </w:tcPr>
          <w:p w14:paraId="371AF135" w14:textId="32CD8561" w:rsidR="00D451B1" w:rsidRPr="00047E3D" w:rsidRDefault="00D451B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2</w:t>
            </w:r>
          </w:p>
        </w:tc>
        <w:tc>
          <w:tcPr>
            <w:tcW w:w="3662" w:type="dxa"/>
          </w:tcPr>
          <w:p w14:paraId="1FA460F0" w14:textId="3EC94552" w:rsidR="00D451B1" w:rsidRPr="00047E3D" w:rsidRDefault="00D451B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Belanja Sewa (maks.15%)</w:t>
            </w:r>
          </w:p>
        </w:tc>
        <w:tc>
          <w:tcPr>
            <w:tcW w:w="990" w:type="dxa"/>
          </w:tcPr>
          <w:p w14:paraId="00279322" w14:textId="77777777" w:rsidR="00D451B1" w:rsidRPr="00047E3D" w:rsidRDefault="00D451B1" w:rsidP="00047E3D">
            <w:pPr>
              <w:spacing w:line="276" w:lineRule="auto"/>
              <w:jc w:val="both"/>
              <w:rPr>
                <w:rFonts w:ascii="Times New Roman" w:hAnsi="Times New Roman" w:cs="Times New Roman"/>
                <w:sz w:val="24"/>
                <w:szCs w:val="24"/>
              </w:rPr>
            </w:pPr>
          </w:p>
        </w:tc>
        <w:tc>
          <w:tcPr>
            <w:tcW w:w="1305" w:type="dxa"/>
          </w:tcPr>
          <w:p w14:paraId="09443ED2" w14:textId="77777777" w:rsidR="00D451B1" w:rsidRPr="00047E3D" w:rsidRDefault="00D451B1" w:rsidP="00047E3D">
            <w:pPr>
              <w:spacing w:line="276" w:lineRule="auto"/>
              <w:jc w:val="both"/>
              <w:rPr>
                <w:rFonts w:ascii="Times New Roman" w:hAnsi="Times New Roman" w:cs="Times New Roman"/>
                <w:sz w:val="24"/>
                <w:szCs w:val="24"/>
              </w:rPr>
            </w:pPr>
          </w:p>
        </w:tc>
        <w:tc>
          <w:tcPr>
            <w:tcW w:w="1590" w:type="dxa"/>
          </w:tcPr>
          <w:p w14:paraId="1A2AAC00" w14:textId="77777777" w:rsidR="00D451B1" w:rsidRPr="00047E3D" w:rsidRDefault="00D451B1" w:rsidP="00047E3D">
            <w:pPr>
              <w:spacing w:line="276" w:lineRule="auto"/>
              <w:jc w:val="both"/>
              <w:rPr>
                <w:rFonts w:ascii="Times New Roman" w:hAnsi="Times New Roman" w:cs="Times New Roman"/>
                <w:sz w:val="24"/>
                <w:szCs w:val="24"/>
              </w:rPr>
            </w:pPr>
          </w:p>
        </w:tc>
      </w:tr>
      <w:tr w:rsidR="00047E3D" w:rsidRPr="00047E3D" w14:paraId="0EA5DABB" w14:textId="77777777" w:rsidTr="00D424BA">
        <w:tc>
          <w:tcPr>
            <w:tcW w:w="510" w:type="dxa"/>
          </w:tcPr>
          <w:p w14:paraId="153EF122" w14:textId="77777777" w:rsidR="00D451B1" w:rsidRPr="00047E3D" w:rsidRDefault="00D451B1" w:rsidP="00047E3D">
            <w:pPr>
              <w:spacing w:line="276" w:lineRule="auto"/>
              <w:jc w:val="both"/>
              <w:rPr>
                <w:rFonts w:ascii="Times New Roman" w:hAnsi="Times New Roman" w:cs="Times New Roman"/>
                <w:sz w:val="24"/>
                <w:szCs w:val="24"/>
              </w:rPr>
            </w:pPr>
          </w:p>
        </w:tc>
        <w:tc>
          <w:tcPr>
            <w:tcW w:w="3662" w:type="dxa"/>
          </w:tcPr>
          <w:p w14:paraId="2AB5596E" w14:textId="7145C7EC" w:rsidR="00D451B1" w:rsidRPr="00047E3D" w:rsidRDefault="00582467"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Langganan Tools Desain(Figma,</w:t>
            </w:r>
            <w:r w:rsidR="0084758D" w:rsidRPr="00047E3D">
              <w:rPr>
                <w:rFonts w:ascii="Times New Roman" w:hAnsi="Times New Roman" w:cs="Times New Roman"/>
                <w:sz w:val="24"/>
                <w:szCs w:val="24"/>
              </w:rPr>
              <w:t>Canva)</w:t>
            </w:r>
          </w:p>
        </w:tc>
        <w:tc>
          <w:tcPr>
            <w:tcW w:w="990" w:type="dxa"/>
          </w:tcPr>
          <w:p w14:paraId="0A348DA8" w14:textId="33D732DE" w:rsidR="00D451B1" w:rsidRPr="00047E3D" w:rsidRDefault="00582467"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2</w:t>
            </w:r>
          </w:p>
        </w:tc>
        <w:tc>
          <w:tcPr>
            <w:tcW w:w="1305" w:type="dxa"/>
          </w:tcPr>
          <w:p w14:paraId="1D2B1E74" w14:textId="0384CF47" w:rsidR="00D451B1" w:rsidRPr="00047E3D" w:rsidRDefault="002E2832"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84758D" w:rsidRPr="00047E3D">
              <w:rPr>
                <w:rFonts w:ascii="Times New Roman" w:hAnsi="Times New Roman" w:cs="Times New Roman"/>
                <w:sz w:val="24"/>
                <w:szCs w:val="24"/>
              </w:rPr>
              <w:t>10</w:t>
            </w:r>
            <w:r w:rsidRPr="00047E3D">
              <w:rPr>
                <w:rFonts w:ascii="Times New Roman" w:hAnsi="Times New Roman" w:cs="Times New Roman"/>
                <w:sz w:val="24"/>
                <w:szCs w:val="24"/>
              </w:rPr>
              <w:t>0.000</w:t>
            </w:r>
          </w:p>
        </w:tc>
        <w:tc>
          <w:tcPr>
            <w:tcW w:w="1590" w:type="dxa"/>
          </w:tcPr>
          <w:p w14:paraId="1A3C195E" w14:textId="60AFA440" w:rsidR="00D451B1" w:rsidRPr="00047E3D" w:rsidRDefault="002E2832"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Rp200.000</w:t>
            </w:r>
          </w:p>
        </w:tc>
      </w:tr>
      <w:tr w:rsidR="00047E3D" w:rsidRPr="00047E3D" w14:paraId="0C825CD6" w14:textId="77777777" w:rsidTr="00D424BA">
        <w:tc>
          <w:tcPr>
            <w:tcW w:w="510" w:type="dxa"/>
          </w:tcPr>
          <w:p w14:paraId="35AE4D23" w14:textId="77777777" w:rsidR="00D451B1" w:rsidRPr="00047E3D" w:rsidRDefault="00D451B1" w:rsidP="00047E3D">
            <w:pPr>
              <w:spacing w:line="276" w:lineRule="auto"/>
              <w:jc w:val="both"/>
              <w:rPr>
                <w:rFonts w:ascii="Times New Roman" w:hAnsi="Times New Roman" w:cs="Times New Roman"/>
                <w:sz w:val="24"/>
                <w:szCs w:val="24"/>
              </w:rPr>
            </w:pPr>
          </w:p>
        </w:tc>
        <w:tc>
          <w:tcPr>
            <w:tcW w:w="3662" w:type="dxa"/>
          </w:tcPr>
          <w:p w14:paraId="7AD218BE" w14:textId="7EDF9DDB" w:rsidR="00D451B1" w:rsidRPr="00047E3D" w:rsidRDefault="00732679"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Sewa Lab</w:t>
            </w:r>
            <w:r w:rsidR="000A174A" w:rsidRPr="00047E3D">
              <w:rPr>
                <w:rFonts w:ascii="Times New Roman" w:hAnsi="Times New Roman" w:cs="Times New Roman"/>
                <w:sz w:val="24"/>
                <w:szCs w:val="24"/>
              </w:rPr>
              <w:t>(Universitas)</w:t>
            </w:r>
          </w:p>
        </w:tc>
        <w:tc>
          <w:tcPr>
            <w:tcW w:w="990" w:type="dxa"/>
          </w:tcPr>
          <w:p w14:paraId="690C39D7" w14:textId="2C01E8BE" w:rsidR="00D451B1" w:rsidRPr="00047E3D" w:rsidRDefault="0096429B"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1</w:t>
            </w:r>
          </w:p>
        </w:tc>
        <w:tc>
          <w:tcPr>
            <w:tcW w:w="1305" w:type="dxa"/>
          </w:tcPr>
          <w:p w14:paraId="1513E106" w14:textId="47C90F79" w:rsidR="00D451B1" w:rsidRPr="00047E3D" w:rsidRDefault="0086177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4571D7" w:rsidRPr="00047E3D">
              <w:rPr>
                <w:rFonts w:ascii="Times New Roman" w:hAnsi="Times New Roman" w:cs="Times New Roman"/>
                <w:sz w:val="24"/>
                <w:szCs w:val="24"/>
              </w:rPr>
              <w:t>50</w:t>
            </w:r>
            <w:r w:rsidRPr="00047E3D">
              <w:rPr>
                <w:rFonts w:ascii="Times New Roman" w:hAnsi="Times New Roman" w:cs="Times New Roman"/>
                <w:sz w:val="24"/>
                <w:szCs w:val="24"/>
              </w:rPr>
              <w:t>0.000</w:t>
            </w:r>
          </w:p>
        </w:tc>
        <w:tc>
          <w:tcPr>
            <w:tcW w:w="1590" w:type="dxa"/>
          </w:tcPr>
          <w:p w14:paraId="36AC5695" w14:textId="344E1169" w:rsidR="00D451B1" w:rsidRPr="00047E3D" w:rsidRDefault="0086177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4571D7" w:rsidRPr="00047E3D">
              <w:rPr>
                <w:rFonts w:ascii="Times New Roman" w:hAnsi="Times New Roman" w:cs="Times New Roman"/>
                <w:sz w:val="24"/>
                <w:szCs w:val="24"/>
              </w:rPr>
              <w:t>50</w:t>
            </w:r>
            <w:r w:rsidRPr="00047E3D">
              <w:rPr>
                <w:rFonts w:ascii="Times New Roman" w:hAnsi="Times New Roman" w:cs="Times New Roman"/>
                <w:sz w:val="24"/>
                <w:szCs w:val="24"/>
              </w:rPr>
              <w:t>0.000</w:t>
            </w:r>
          </w:p>
        </w:tc>
      </w:tr>
      <w:tr w:rsidR="00047E3D" w:rsidRPr="00047E3D" w14:paraId="347D0D48" w14:textId="77777777" w:rsidTr="00D424BA">
        <w:tc>
          <w:tcPr>
            <w:tcW w:w="510" w:type="dxa"/>
          </w:tcPr>
          <w:p w14:paraId="2975819E" w14:textId="77777777" w:rsidR="00647088" w:rsidRPr="00047E3D" w:rsidRDefault="00647088" w:rsidP="00047E3D">
            <w:pPr>
              <w:spacing w:line="276" w:lineRule="auto"/>
              <w:jc w:val="both"/>
              <w:rPr>
                <w:rFonts w:ascii="Times New Roman" w:hAnsi="Times New Roman" w:cs="Times New Roman"/>
                <w:sz w:val="24"/>
                <w:szCs w:val="24"/>
              </w:rPr>
            </w:pPr>
          </w:p>
        </w:tc>
        <w:tc>
          <w:tcPr>
            <w:tcW w:w="3662" w:type="dxa"/>
          </w:tcPr>
          <w:p w14:paraId="1BFA5BEC" w14:textId="3BD363C1" w:rsidR="00647088" w:rsidRPr="00047E3D" w:rsidRDefault="00647088"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Sewa Perangkat Uji Coba</w:t>
            </w:r>
          </w:p>
        </w:tc>
        <w:tc>
          <w:tcPr>
            <w:tcW w:w="990" w:type="dxa"/>
          </w:tcPr>
          <w:p w14:paraId="6EA5382F" w14:textId="37A6BA55" w:rsidR="00647088" w:rsidRPr="00047E3D" w:rsidRDefault="00647088"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2</w:t>
            </w:r>
          </w:p>
        </w:tc>
        <w:tc>
          <w:tcPr>
            <w:tcW w:w="1305" w:type="dxa"/>
          </w:tcPr>
          <w:p w14:paraId="53695FE7" w14:textId="1FF5EFEE" w:rsidR="00647088" w:rsidRPr="00047E3D" w:rsidRDefault="00647088"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D424BA" w:rsidRPr="00047E3D">
              <w:rPr>
                <w:rFonts w:ascii="Times New Roman" w:hAnsi="Times New Roman" w:cs="Times New Roman"/>
                <w:sz w:val="24"/>
                <w:szCs w:val="24"/>
              </w:rPr>
              <w:t>150.000</w:t>
            </w:r>
          </w:p>
        </w:tc>
        <w:tc>
          <w:tcPr>
            <w:tcW w:w="1590" w:type="dxa"/>
          </w:tcPr>
          <w:p w14:paraId="0C911270" w14:textId="4815BAA4" w:rsidR="00647088" w:rsidRPr="00047E3D" w:rsidRDefault="00D424BA"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Rp300.000</w:t>
            </w:r>
          </w:p>
        </w:tc>
      </w:tr>
      <w:tr w:rsidR="00047E3D" w:rsidRPr="00047E3D" w14:paraId="2FD7443F" w14:textId="77777777" w:rsidTr="00D424BA">
        <w:tc>
          <w:tcPr>
            <w:tcW w:w="510" w:type="dxa"/>
          </w:tcPr>
          <w:p w14:paraId="40EDD974" w14:textId="77777777" w:rsidR="00D451B1" w:rsidRPr="00047E3D" w:rsidRDefault="00D451B1" w:rsidP="00047E3D">
            <w:pPr>
              <w:spacing w:line="276" w:lineRule="auto"/>
              <w:jc w:val="both"/>
              <w:rPr>
                <w:rFonts w:ascii="Times New Roman" w:hAnsi="Times New Roman" w:cs="Times New Roman"/>
                <w:sz w:val="24"/>
                <w:szCs w:val="24"/>
              </w:rPr>
            </w:pPr>
          </w:p>
        </w:tc>
        <w:tc>
          <w:tcPr>
            <w:tcW w:w="3662" w:type="dxa"/>
          </w:tcPr>
          <w:p w14:paraId="7FBBFCD2" w14:textId="41CA42F2" w:rsidR="009723B5" w:rsidRPr="00047E3D" w:rsidRDefault="000A174A"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 xml:space="preserve">Langganan Cloud </w:t>
            </w:r>
          </w:p>
        </w:tc>
        <w:tc>
          <w:tcPr>
            <w:tcW w:w="990" w:type="dxa"/>
          </w:tcPr>
          <w:p w14:paraId="69DF01A4" w14:textId="07771283" w:rsidR="00D451B1" w:rsidRPr="00047E3D" w:rsidRDefault="000A174A"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1</w:t>
            </w:r>
          </w:p>
        </w:tc>
        <w:tc>
          <w:tcPr>
            <w:tcW w:w="1305" w:type="dxa"/>
          </w:tcPr>
          <w:p w14:paraId="2B4EEC70" w14:textId="4A314810" w:rsidR="00D451B1" w:rsidRPr="00047E3D" w:rsidRDefault="000A174A"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0C18F0" w:rsidRPr="00047E3D">
              <w:rPr>
                <w:rFonts w:ascii="Times New Roman" w:hAnsi="Times New Roman" w:cs="Times New Roman"/>
                <w:sz w:val="24"/>
                <w:szCs w:val="24"/>
              </w:rPr>
              <w:t>200.000</w:t>
            </w:r>
          </w:p>
        </w:tc>
        <w:tc>
          <w:tcPr>
            <w:tcW w:w="1590" w:type="dxa"/>
          </w:tcPr>
          <w:p w14:paraId="0DD141D5" w14:textId="661F8545" w:rsidR="00D451B1" w:rsidRPr="00047E3D" w:rsidRDefault="000C18F0"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Rp200.000</w:t>
            </w:r>
          </w:p>
        </w:tc>
      </w:tr>
      <w:tr w:rsidR="00047E3D" w:rsidRPr="00047E3D" w14:paraId="680857F2" w14:textId="77777777" w:rsidTr="00D424BA">
        <w:tc>
          <w:tcPr>
            <w:tcW w:w="4172" w:type="dxa"/>
            <w:gridSpan w:val="2"/>
          </w:tcPr>
          <w:p w14:paraId="0A852366" w14:textId="436AC6AE" w:rsidR="00D451B1" w:rsidRPr="00047E3D" w:rsidRDefault="00D451B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SUB TOTAL</w:t>
            </w:r>
          </w:p>
        </w:tc>
        <w:tc>
          <w:tcPr>
            <w:tcW w:w="990" w:type="dxa"/>
          </w:tcPr>
          <w:p w14:paraId="30ABA5BF" w14:textId="77777777" w:rsidR="00D451B1" w:rsidRPr="00047E3D" w:rsidRDefault="00D451B1" w:rsidP="00047E3D">
            <w:pPr>
              <w:spacing w:line="276" w:lineRule="auto"/>
              <w:jc w:val="both"/>
              <w:rPr>
                <w:rFonts w:ascii="Times New Roman" w:hAnsi="Times New Roman" w:cs="Times New Roman"/>
                <w:sz w:val="24"/>
                <w:szCs w:val="24"/>
              </w:rPr>
            </w:pPr>
          </w:p>
        </w:tc>
        <w:tc>
          <w:tcPr>
            <w:tcW w:w="1305" w:type="dxa"/>
          </w:tcPr>
          <w:p w14:paraId="440251E0" w14:textId="77777777" w:rsidR="00D451B1" w:rsidRPr="00047E3D" w:rsidRDefault="00D451B1" w:rsidP="00047E3D">
            <w:pPr>
              <w:spacing w:line="276" w:lineRule="auto"/>
              <w:jc w:val="both"/>
              <w:rPr>
                <w:rFonts w:ascii="Times New Roman" w:hAnsi="Times New Roman" w:cs="Times New Roman"/>
                <w:sz w:val="24"/>
                <w:szCs w:val="24"/>
              </w:rPr>
            </w:pPr>
          </w:p>
        </w:tc>
        <w:tc>
          <w:tcPr>
            <w:tcW w:w="1590" w:type="dxa"/>
          </w:tcPr>
          <w:p w14:paraId="280BCEC6" w14:textId="1A37FFE1" w:rsidR="00D451B1" w:rsidRPr="00047E3D" w:rsidRDefault="004571D7"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Rp1.200.000</w:t>
            </w:r>
          </w:p>
        </w:tc>
      </w:tr>
      <w:tr w:rsidR="00047E3D" w:rsidRPr="00047E3D" w14:paraId="4821C76A" w14:textId="77777777" w:rsidTr="00D424BA">
        <w:tc>
          <w:tcPr>
            <w:tcW w:w="510" w:type="dxa"/>
          </w:tcPr>
          <w:p w14:paraId="3C43E4E7" w14:textId="52EC0D57" w:rsidR="00D451B1" w:rsidRPr="00047E3D" w:rsidRDefault="00D451B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3</w:t>
            </w:r>
          </w:p>
        </w:tc>
        <w:tc>
          <w:tcPr>
            <w:tcW w:w="3662" w:type="dxa"/>
          </w:tcPr>
          <w:p w14:paraId="13B1398D" w14:textId="6CC6EA33" w:rsidR="00D451B1" w:rsidRPr="00047E3D" w:rsidRDefault="00D451B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Perjalanan lokal (maks.30%)</w:t>
            </w:r>
          </w:p>
        </w:tc>
        <w:tc>
          <w:tcPr>
            <w:tcW w:w="990" w:type="dxa"/>
          </w:tcPr>
          <w:p w14:paraId="10F9A294" w14:textId="77777777" w:rsidR="00D451B1" w:rsidRPr="00047E3D" w:rsidRDefault="00D451B1" w:rsidP="00047E3D">
            <w:pPr>
              <w:spacing w:line="276" w:lineRule="auto"/>
              <w:jc w:val="both"/>
              <w:rPr>
                <w:rFonts w:ascii="Times New Roman" w:hAnsi="Times New Roman" w:cs="Times New Roman"/>
                <w:sz w:val="24"/>
                <w:szCs w:val="24"/>
              </w:rPr>
            </w:pPr>
          </w:p>
        </w:tc>
        <w:tc>
          <w:tcPr>
            <w:tcW w:w="1305" w:type="dxa"/>
          </w:tcPr>
          <w:p w14:paraId="53DEBEC3" w14:textId="77777777" w:rsidR="00D451B1" w:rsidRPr="00047E3D" w:rsidRDefault="00D451B1" w:rsidP="00047E3D">
            <w:pPr>
              <w:spacing w:line="276" w:lineRule="auto"/>
              <w:jc w:val="both"/>
              <w:rPr>
                <w:rFonts w:ascii="Times New Roman" w:hAnsi="Times New Roman" w:cs="Times New Roman"/>
                <w:sz w:val="24"/>
                <w:szCs w:val="24"/>
              </w:rPr>
            </w:pPr>
          </w:p>
        </w:tc>
        <w:tc>
          <w:tcPr>
            <w:tcW w:w="1590" w:type="dxa"/>
          </w:tcPr>
          <w:p w14:paraId="2349251E" w14:textId="77777777" w:rsidR="00D451B1" w:rsidRPr="00047E3D" w:rsidRDefault="00D451B1" w:rsidP="00047E3D">
            <w:pPr>
              <w:spacing w:line="276" w:lineRule="auto"/>
              <w:jc w:val="both"/>
              <w:rPr>
                <w:rFonts w:ascii="Times New Roman" w:hAnsi="Times New Roman" w:cs="Times New Roman"/>
                <w:sz w:val="24"/>
                <w:szCs w:val="24"/>
              </w:rPr>
            </w:pPr>
          </w:p>
        </w:tc>
      </w:tr>
      <w:tr w:rsidR="00047E3D" w:rsidRPr="00047E3D" w14:paraId="2B77FC51" w14:textId="77777777" w:rsidTr="00D424BA">
        <w:tc>
          <w:tcPr>
            <w:tcW w:w="510" w:type="dxa"/>
          </w:tcPr>
          <w:p w14:paraId="28F20823" w14:textId="77777777" w:rsidR="00D451B1" w:rsidRPr="00047E3D" w:rsidRDefault="00D451B1" w:rsidP="00047E3D">
            <w:pPr>
              <w:spacing w:line="276" w:lineRule="auto"/>
              <w:jc w:val="both"/>
              <w:rPr>
                <w:rFonts w:ascii="Times New Roman" w:hAnsi="Times New Roman" w:cs="Times New Roman"/>
                <w:sz w:val="24"/>
                <w:szCs w:val="24"/>
              </w:rPr>
            </w:pPr>
          </w:p>
        </w:tc>
        <w:tc>
          <w:tcPr>
            <w:tcW w:w="3662" w:type="dxa"/>
          </w:tcPr>
          <w:p w14:paraId="682EF34A" w14:textId="5658DF48" w:rsidR="00D451B1" w:rsidRPr="00047E3D" w:rsidRDefault="00AC77E0"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Survei</w:t>
            </w:r>
            <w:r w:rsidR="00D07852" w:rsidRPr="00047E3D">
              <w:rPr>
                <w:rFonts w:ascii="Times New Roman" w:hAnsi="Times New Roman" w:cs="Times New Roman"/>
                <w:sz w:val="24"/>
                <w:szCs w:val="24"/>
              </w:rPr>
              <w:t xml:space="preserve"> Konsumen</w:t>
            </w:r>
          </w:p>
        </w:tc>
        <w:tc>
          <w:tcPr>
            <w:tcW w:w="990" w:type="dxa"/>
          </w:tcPr>
          <w:p w14:paraId="6C385025" w14:textId="4B1F3152" w:rsidR="00D451B1" w:rsidRPr="00047E3D" w:rsidRDefault="00D6345C"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1</w:t>
            </w:r>
          </w:p>
        </w:tc>
        <w:tc>
          <w:tcPr>
            <w:tcW w:w="1305" w:type="dxa"/>
          </w:tcPr>
          <w:p w14:paraId="47679BB8" w14:textId="3390371B" w:rsidR="00D451B1" w:rsidRPr="00047E3D" w:rsidRDefault="00D6345C"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2056AA" w:rsidRPr="00047E3D">
              <w:rPr>
                <w:rFonts w:ascii="Times New Roman" w:hAnsi="Times New Roman" w:cs="Times New Roman"/>
                <w:sz w:val="24"/>
                <w:szCs w:val="24"/>
              </w:rPr>
              <w:t>40</w:t>
            </w:r>
            <w:r w:rsidR="00D05802" w:rsidRPr="00047E3D">
              <w:rPr>
                <w:rFonts w:ascii="Times New Roman" w:hAnsi="Times New Roman" w:cs="Times New Roman"/>
                <w:sz w:val="24"/>
                <w:szCs w:val="24"/>
              </w:rPr>
              <w:t>0.000</w:t>
            </w:r>
          </w:p>
        </w:tc>
        <w:tc>
          <w:tcPr>
            <w:tcW w:w="1590" w:type="dxa"/>
          </w:tcPr>
          <w:p w14:paraId="6CCDBA7B" w14:textId="795D56C6" w:rsidR="00D451B1" w:rsidRPr="00047E3D" w:rsidRDefault="00D05802"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222391" w:rsidRPr="00047E3D">
              <w:rPr>
                <w:rFonts w:ascii="Times New Roman" w:hAnsi="Times New Roman" w:cs="Times New Roman"/>
                <w:sz w:val="24"/>
                <w:szCs w:val="24"/>
              </w:rPr>
              <w:t>40</w:t>
            </w:r>
            <w:r w:rsidRPr="00047E3D">
              <w:rPr>
                <w:rFonts w:ascii="Times New Roman" w:hAnsi="Times New Roman" w:cs="Times New Roman"/>
                <w:sz w:val="24"/>
                <w:szCs w:val="24"/>
              </w:rPr>
              <w:t>0.000</w:t>
            </w:r>
          </w:p>
        </w:tc>
      </w:tr>
      <w:tr w:rsidR="00047E3D" w:rsidRPr="00047E3D" w14:paraId="0D4BAFF5" w14:textId="77777777" w:rsidTr="00D424BA">
        <w:tc>
          <w:tcPr>
            <w:tcW w:w="510" w:type="dxa"/>
          </w:tcPr>
          <w:p w14:paraId="0236D4DE" w14:textId="77777777" w:rsidR="00D424BA" w:rsidRPr="00047E3D" w:rsidRDefault="00D424BA" w:rsidP="00047E3D">
            <w:pPr>
              <w:spacing w:line="276" w:lineRule="auto"/>
              <w:jc w:val="both"/>
              <w:rPr>
                <w:rFonts w:ascii="Times New Roman" w:hAnsi="Times New Roman" w:cs="Times New Roman"/>
                <w:sz w:val="24"/>
                <w:szCs w:val="24"/>
              </w:rPr>
            </w:pPr>
          </w:p>
        </w:tc>
        <w:tc>
          <w:tcPr>
            <w:tcW w:w="3662" w:type="dxa"/>
          </w:tcPr>
          <w:p w14:paraId="0C90F0BD" w14:textId="5F117715" w:rsidR="00D424BA" w:rsidRPr="00047E3D" w:rsidRDefault="00D424BA"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 xml:space="preserve">Dokumentasi </w:t>
            </w:r>
            <w:r w:rsidR="00A773D1" w:rsidRPr="00047E3D">
              <w:rPr>
                <w:rFonts w:ascii="Times New Roman" w:hAnsi="Times New Roman" w:cs="Times New Roman"/>
                <w:sz w:val="24"/>
                <w:szCs w:val="24"/>
              </w:rPr>
              <w:t>Kegiatan Lapangan</w:t>
            </w:r>
          </w:p>
        </w:tc>
        <w:tc>
          <w:tcPr>
            <w:tcW w:w="990" w:type="dxa"/>
          </w:tcPr>
          <w:p w14:paraId="2F703CF5" w14:textId="4DA3F48F" w:rsidR="00D424BA" w:rsidRPr="00047E3D" w:rsidRDefault="00E14729"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4</w:t>
            </w:r>
          </w:p>
        </w:tc>
        <w:tc>
          <w:tcPr>
            <w:tcW w:w="1305" w:type="dxa"/>
          </w:tcPr>
          <w:p w14:paraId="7FDF599C" w14:textId="47585433" w:rsidR="00D424BA" w:rsidRPr="00047E3D" w:rsidRDefault="00E14729"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E5143C" w:rsidRPr="00047E3D">
              <w:rPr>
                <w:rFonts w:ascii="Times New Roman" w:hAnsi="Times New Roman" w:cs="Times New Roman"/>
                <w:sz w:val="24"/>
                <w:szCs w:val="24"/>
              </w:rPr>
              <w:t>350.000</w:t>
            </w:r>
          </w:p>
        </w:tc>
        <w:tc>
          <w:tcPr>
            <w:tcW w:w="1590" w:type="dxa"/>
          </w:tcPr>
          <w:p w14:paraId="367DA5BA" w14:textId="168CB324" w:rsidR="00D424BA" w:rsidRPr="00047E3D" w:rsidRDefault="00E5143C"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Rp1.400.000</w:t>
            </w:r>
          </w:p>
        </w:tc>
      </w:tr>
      <w:tr w:rsidR="00047E3D" w:rsidRPr="00047E3D" w14:paraId="3C9A0179" w14:textId="77777777" w:rsidTr="00D424BA">
        <w:tc>
          <w:tcPr>
            <w:tcW w:w="510" w:type="dxa"/>
          </w:tcPr>
          <w:p w14:paraId="53D91B4B" w14:textId="77777777" w:rsidR="00D451B1" w:rsidRPr="00047E3D" w:rsidRDefault="00D451B1" w:rsidP="00047E3D">
            <w:pPr>
              <w:spacing w:line="276" w:lineRule="auto"/>
              <w:jc w:val="both"/>
              <w:rPr>
                <w:rFonts w:ascii="Times New Roman" w:hAnsi="Times New Roman" w:cs="Times New Roman"/>
                <w:sz w:val="24"/>
                <w:szCs w:val="24"/>
              </w:rPr>
            </w:pPr>
          </w:p>
        </w:tc>
        <w:tc>
          <w:tcPr>
            <w:tcW w:w="3662" w:type="dxa"/>
          </w:tcPr>
          <w:p w14:paraId="4AF8F43F" w14:textId="45A0FDB2" w:rsidR="00D451B1" w:rsidRPr="00047E3D" w:rsidRDefault="00EA613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Survei Mitra/Supermarket</w:t>
            </w:r>
          </w:p>
        </w:tc>
        <w:tc>
          <w:tcPr>
            <w:tcW w:w="990" w:type="dxa"/>
          </w:tcPr>
          <w:p w14:paraId="4BBEF339" w14:textId="46BCC76F" w:rsidR="00D451B1" w:rsidRPr="00047E3D" w:rsidRDefault="00EA613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3</w:t>
            </w:r>
          </w:p>
        </w:tc>
        <w:tc>
          <w:tcPr>
            <w:tcW w:w="1305" w:type="dxa"/>
          </w:tcPr>
          <w:p w14:paraId="77859F7B" w14:textId="4905EE05" w:rsidR="00D451B1" w:rsidRPr="00047E3D" w:rsidRDefault="00EA613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4565DA" w:rsidRPr="00047E3D">
              <w:rPr>
                <w:rFonts w:ascii="Times New Roman" w:hAnsi="Times New Roman" w:cs="Times New Roman"/>
                <w:sz w:val="24"/>
                <w:szCs w:val="24"/>
              </w:rPr>
              <w:t>200</w:t>
            </w:r>
            <w:r w:rsidRPr="00047E3D">
              <w:rPr>
                <w:rFonts w:ascii="Times New Roman" w:hAnsi="Times New Roman" w:cs="Times New Roman"/>
                <w:sz w:val="24"/>
                <w:szCs w:val="24"/>
              </w:rPr>
              <w:t>.000</w:t>
            </w:r>
          </w:p>
        </w:tc>
        <w:tc>
          <w:tcPr>
            <w:tcW w:w="1590" w:type="dxa"/>
          </w:tcPr>
          <w:p w14:paraId="5C44205A" w14:textId="5183145A" w:rsidR="00D451B1" w:rsidRPr="00047E3D" w:rsidRDefault="00EA613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E30F40" w:rsidRPr="00047E3D">
              <w:rPr>
                <w:rFonts w:ascii="Times New Roman" w:hAnsi="Times New Roman" w:cs="Times New Roman"/>
                <w:sz w:val="24"/>
                <w:szCs w:val="24"/>
              </w:rPr>
              <w:t>60</w:t>
            </w:r>
            <w:r w:rsidR="007C3099" w:rsidRPr="00047E3D">
              <w:rPr>
                <w:rFonts w:ascii="Times New Roman" w:hAnsi="Times New Roman" w:cs="Times New Roman"/>
                <w:sz w:val="24"/>
                <w:szCs w:val="24"/>
              </w:rPr>
              <w:t>0.000</w:t>
            </w:r>
          </w:p>
        </w:tc>
      </w:tr>
      <w:tr w:rsidR="00047E3D" w:rsidRPr="00047E3D" w14:paraId="3C7DB263" w14:textId="77777777" w:rsidTr="00D424BA">
        <w:tc>
          <w:tcPr>
            <w:tcW w:w="4172" w:type="dxa"/>
            <w:gridSpan w:val="2"/>
          </w:tcPr>
          <w:p w14:paraId="3EE5481E" w14:textId="57973B97" w:rsidR="00D451B1" w:rsidRPr="00047E3D" w:rsidRDefault="00D451B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SUB TOTAL</w:t>
            </w:r>
          </w:p>
        </w:tc>
        <w:tc>
          <w:tcPr>
            <w:tcW w:w="990" w:type="dxa"/>
          </w:tcPr>
          <w:p w14:paraId="7D0C84EE" w14:textId="77777777" w:rsidR="00D451B1" w:rsidRPr="00047E3D" w:rsidRDefault="00D451B1" w:rsidP="00047E3D">
            <w:pPr>
              <w:spacing w:line="276" w:lineRule="auto"/>
              <w:jc w:val="both"/>
              <w:rPr>
                <w:rFonts w:ascii="Times New Roman" w:hAnsi="Times New Roman" w:cs="Times New Roman"/>
                <w:sz w:val="24"/>
                <w:szCs w:val="24"/>
              </w:rPr>
            </w:pPr>
          </w:p>
        </w:tc>
        <w:tc>
          <w:tcPr>
            <w:tcW w:w="1305" w:type="dxa"/>
          </w:tcPr>
          <w:p w14:paraId="64549D16" w14:textId="77777777" w:rsidR="00D451B1" w:rsidRPr="00047E3D" w:rsidRDefault="00D451B1" w:rsidP="00047E3D">
            <w:pPr>
              <w:spacing w:line="276" w:lineRule="auto"/>
              <w:jc w:val="both"/>
              <w:rPr>
                <w:rFonts w:ascii="Times New Roman" w:hAnsi="Times New Roman" w:cs="Times New Roman"/>
                <w:sz w:val="24"/>
                <w:szCs w:val="24"/>
              </w:rPr>
            </w:pPr>
          </w:p>
        </w:tc>
        <w:tc>
          <w:tcPr>
            <w:tcW w:w="1590" w:type="dxa"/>
          </w:tcPr>
          <w:p w14:paraId="1D1B544C" w14:textId="7A8B4438" w:rsidR="00D451B1" w:rsidRPr="00047E3D" w:rsidRDefault="00D56EF7"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BC736E" w:rsidRPr="00047E3D">
              <w:rPr>
                <w:rFonts w:ascii="Times New Roman" w:hAnsi="Times New Roman" w:cs="Times New Roman"/>
                <w:sz w:val="24"/>
                <w:szCs w:val="24"/>
              </w:rPr>
              <w:t>2.</w:t>
            </w:r>
            <w:r w:rsidR="005431DA" w:rsidRPr="00047E3D">
              <w:rPr>
                <w:rFonts w:ascii="Times New Roman" w:hAnsi="Times New Roman" w:cs="Times New Roman"/>
                <w:sz w:val="24"/>
                <w:szCs w:val="24"/>
              </w:rPr>
              <w:t>40</w:t>
            </w:r>
            <w:r w:rsidR="00BC736E" w:rsidRPr="00047E3D">
              <w:rPr>
                <w:rFonts w:ascii="Times New Roman" w:hAnsi="Times New Roman" w:cs="Times New Roman"/>
                <w:sz w:val="24"/>
                <w:szCs w:val="24"/>
              </w:rPr>
              <w:t>0.000</w:t>
            </w:r>
          </w:p>
        </w:tc>
      </w:tr>
      <w:tr w:rsidR="00047E3D" w:rsidRPr="00047E3D" w14:paraId="137054E1" w14:textId="77777777" w:rsidTr="00D424BA">
        <w:tc>
          <w:tcPr>
            <w:tcW w:w="510" w:type="dxa"/>
          </w:tcPr>
          <w:p w14:paraId="27EFBB8E" w14:textId="5774F967" w:rsidR="00D451B1" w:rsidRPr="00047E3D" w:rsidRDefault="00D451B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4</w:t>
            </w:r>
          </w:p>
        </w:tc>
        <w:tc>
          <w:tcPr>
            <w:tcW w:w="3662" w:type="dxa"/>
          </w:tcPr>
          <w:p w14:paraId="32FB0004" w14:textId="0A7900A1" w:rsidR="00D451B1" w:rsidRPr="00047E3D" w:rsidRDefault="00D451B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Lain-lain (maks.15%)</w:t>
            </w:r>
          </w:p>
        </w:tc>
        <w:tc>
          <w:tcPr>
            <w:tcW w:w="990" w:type="dxa"/>
          </w:tcPr>
          <w:p w14:paraId="623C7397" w14:textId="77777777" w:rsidR="00D451B1" w:rsidRPr="00047E3D" w:rsidRDefault="00D451B1" w:rsidP="00047E3D">
            <w:pPr>
              <w:spacing w:line="276" w:lineRule="auto"/>
              <w:jc w:val="both"/>
              <w:rPr>
                <w:rFonts w:ascii="Times New Roman" w:hAnsi="Times New Roman" w:cs="Times New Roman"/>
                <w:sz w:val="24"/>
                <w:szCs w:val="24"/>
              </w:rPr>
            </w:pPr>
          </w:p>
        </w:tc>
        <w:tc>
          <w:tcPr>
            <w:tcW w:w="1305" w:type="dxa"/>
          </w:tcPr>
          <w:p w14:paraId="442B5567" w14:textId="77777777" w:rsidR="00D451B1" w:rsidRPr="00047E3D" w:rsidRDefault="00D451B1" w:rsidP="00047E3D">
            <w:pPr>
              <w:spacing w:line="276" w:lineRule="auto"/>
              <w:jc w:val="both"/>
              <w:rPr>
                <w:rFonts w:ascii="Times New Roman" w:hAnsi="Times New Roman" w:cs="Times New Roman"/>
                <w:sz w:val="24"/>
                <w:szCs w:val="24"/>
              </w:rPr>
            </w:pPr>
          </w:p>
        </w:tc>
        <w:tc>
          <w:tcPr>
            <w:tcW w:w="1590" w:type="dxa"/>
          </w:tcPr>
          <w:p w14:paraId="4D781953" w14:textId="77777777" w:rsidR="00D451B1" w:rsidRPr="00047E3D" w:rsidRDefault="00D451B1" w:rsidP="00047E3D">
            <w:pPr>
              <w:spacing w:line="276" w:lineRule="auto"/>
              <w:jc w:val="both"/>
              <w:rPr>
                <w:rFonts w:ascii="Times New Roman" w:hAnsi="Times New Roman" w:cs="Times New Roman"/>
                <w:sz w:val="24"/>
                <w:szCs w:val="24"/>
              </w:rPr>
            </w:pPr>
          </w:p>
        </w:tc>
      </w:tr>
      <w:tr w:rsidR="00047E3D" w:rsidRPr="00047E3D" w14:paraId="6EE63A0C" w14:textId="77777777" w:rsidTr="00D424BA">
        <w:tc>
          <w:tcPr>
            <w:tcW w:w="510" w:type="dxa"/>
          </w:tcPr>
          <w:p w14:paraId="179AA301" w14:textId="77777777" w:rsidR="00D451B1" w:rsidRPr="00047E3D" w:rsidRDefault="00D451B1" w:rsidP="00047E3D">
            <w:pPr>
              <w:spacing w:line="276" w:lineRule="auto"/>
              <w:jc w:val="both"/>
              <w:rPr>
                <w:rFonts w:ascii="Times New Roman" w:hAnsi="Times New Roman" w:cs="Times New Roman"/>
                <w:sz w:val="24"/>
                <w:szCs w:val="24"/>
              </w:rPr>
            </w:pPr>
          </w:p>
        </w:tc>
        <w:tc>
          <w:tcPr>
            <w:tcW w:w="3662" w:type="dxa"/>
          </w:tcPr>
          <w:p w14:paraId="226C126A" w14:textId="390A3D94" w:rsidR="00D451B1" w:rsidRPr="00047E3D" w:rsidRDefault="00D451B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 xml:space="preserve">Adsense akun media </w:t>
            </w:r>
            <w:r w:rsidR="00685F19" w:rsidRPr="00047E3D">
              <w:rPr>
                <w:rFonts w:ascii="Times New Roman" w:hAnsi="Times New Roman" w:cs="Times New Roman"/>
                <w:sz w:val="24"/>
                <w:szCs w:val="24"/>
              </w:rPr>
              <w:t>social</w:t>
            </w:r>
          </w:p>
        </w:tc>
        <w:tc>
          <w:tcPr>
            <w:tcW w:w="990" w:type="dxa"/>
          </w:tcPr>
          <w:p w14:paraId="270B3710" w14:textId="620AAC93" w:rsidR="00D451B1" w:rsidRPr="00047E3D" w:rsidRDefault="006C6D4A"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2</w:t>
            </w:r>
          </w:p>
        </w:tc>
        <w:tc>
          <w:tcPr>
            <w:tcW w:w="1305" w:type="dxa"/>
          </w:tcPr>
          <w:p w14:paraId="744C3062" w14:textId="1D993221" w:rsidR="00D451B1" w:rsidRPr="00047E3D" w:rsidRDefault="006C6D4A"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C83E81" w:rsidRPr="00047E3D">
              <w:rPr>
                <w:rFonts w:ascii="Times New Roman" w:hAnsi="Times New Roman" w:cs="Times New Roman"/>
                <w:sz w:val="24"/>
                <w:szCs w:val="24"/>
              </w:rPr>
              <w:t>20</w:t>
            </w:r>
            <w:r w:rsidR="00FE7DDC" w:rsidRPr="00047E3D">
              <w:rPr>
                <w:rFonts w:ascii="Times New Roman" w:hAnsi="Times New Roman" w:cs="Times New Roman"/>
                <w:sz w:val="24"/>
                <w:szCs w:val="24"/>
              </w:rPr>
              <w:t>0.000</w:t>
            </w:r>
          </w:p>
        </w:tc>
        <w:tc>
          <w:tcPr>
            <w:tcW w:w="1590" w:type="dxa"/>
          </w:tcPr>
          <w:p w14:paraId="29E91C0F" w14:textId="29DD5E40" w:rsidR="00D451B1" w:rsidRPr="00047E3D" w:rsidRDefault="00FE7DDC"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C83E81" w:rsidRPr="00047E3D">
              <w:rPr>
                <w:rFonts w:ascii="Times New Roman" w:hAnsi="Times New Roman" w:cs="Times New Roman"/>
                <w:sz w:val="24"/>
                <w:szCs w:val="24"/>
              </w:rPr>
              <w:t>4</w:t>
            </w:r>
            <w:r w:rsidRPr="00047E3D">
              <w:rPr>
                <w:rFonts w:ascii="Times New Roman" w:hAnsi="Times New Roman" w:cs="Times New Roman"/>
                <w:sz w:val="24"/>
                <w:szCs w:val="24"/>
              </w:rPr>
              <w:t>00.000</w:t>
            </w:r>
          </w:p>
        </w:tc>
      </w:tr>
      <w:tr w:rsidR="00047E3D" w:rsidRPr="00047E3D" w14:paraId="44105CD3" w14:textId="77777777" w:rsidTr="00D424BA">
        <w:tc>
          <w:tcPr>
            <w:tcW w:w="510" w:type="dxa"/>
          </w:tcPr>
          <w:p w14:paraId="72708C31" w14:textId="77777777" w:rsidR="00D451B1" w:rsidRPr="00047E3D" w:rsidRDefault="00D451B1" w:rsidP="00047E3D">
            <w:pPr>
              <w:spacing w:line="276" w:lineRule="auto"/>
              <w:jc w:val="both"/>
              <w:rPr>
                <w:rFonts w:ascii="Times New Roman" w:hAnsi="Times New Roman" w:cs="Times New Roman"/>
                <w:sz w:val="24"/>
                <w:szCs w:val="24"/>
              </w:rPr>
            </w:pPr>
          </w:p>
        </w:tc>
        <w:tc>
          <w:tcPr>
            <w:tcW w:w="3662" w:type="dxa"/>
          </w:tcPr>
          <w:p w14:paraId="62BF2B3C" w14:textId="4072365B" w:rsidR="00FB6B13" w:rsidRPr="00047E3D" w:rsidRDefault="00384413"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Paket Data</w:t>
            </w:r>
            <w:r w:rsidR="00D4677D" w:rsidRPr="00047E3D">
              <w:rPr>
                <w:rFonts w:ascii="Times New Roman" w:hAnsi="Times New Roman" w:cs="Times New Roman"/>
                <w:sz w:val="24"/>
                <w:szCs w:val="24"/>
              </w:rPr>
              <w:t xml:space="preserve"> </w:t>
            </w:r>
            <w:r w:rsidR="00FB6B13" w:rsidRPr="00047E3D">
              <w:rPr>
                <w:rFonts w:ascii="Times New Roman" w:hAnsi="Times New Roman" w:cs="Times New Roman"/>
                <w:sz w:val="24"/>
                <w:szCs w:val="24"/>
              </w:rPr>
              <w:t>(per bulan</w:t>
            </w:r>
            <w:r w:rsidR="00DC3BD9" w:rsidRPr="00047E3D">
              <w:rPr>
                <w:rFonts w:ascii="Times New Roman" w:hAnsi="Times New Roman" w:cs="Times New Roman"/>
                <w:sz w:val="24"/>
                <w:szCs w:val="24"/>
              </w:rPr>
              <w:t>)</w:t>
            </w:r>
          </w:p>
        </w:tc>
        <w:tc>
          <w:tcPr>
            <w:tcW w:w="990" w:type="dxa"/>
          </w:tcPr>
          <w:p w14:paraId="5AEA8B51" w14:textId="77BCBE49" w:rsidR="00D451B1" w:rsidRPr="00047E3D" w:rsidRDefault="00384413"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1</w:t>
            </w:r>
          </w:p>
        </w:tc>
        <w:tc>
          <w:tcPr>
            <w:tcW w:w="1305" w:type="dxa"/>
          </w:tcPr>
          <w:p w14:paraId="72EF7931" w14:textId="3217DE76" w:rsidR="00D451B1" w:rsidRPr="00047E3D" w:rsidRDefault="00384413"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Rp100.000</w:t>
            </w:r>
          </w:p>
        </w:tc>
        <w:tc>
          <w:tcPr>
            <w:tcW w:w="1590" w:type="dxa"/>
          </w:tcPr>
          <w:p w14:paraId="680933AD" w14:textId="6C64143E" w:rsidR="00D451B1" w:rsidRPr="00047E3D" w:rsidRDefault="00384413"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Rp100.000</w:t>
            </w:r>
          </w:p>
        </w:tc>
      </w:tr>
      <w:tr w:rsidR="00047E3D" w:rsidRPr="00047E3D" w14:paraId="03122E97" w14:textId="77777777" w:rsidTr="00D424BA">
        <w:tc>
          <w:tcPr>
            <w:tcW w:w="510" w:type="dxa"/>
          </w:tcPr>
          <w:p w14:paraId="11B7814C" w14:textId="77777777" w:rsidR="00D451B1" w:rsidRPr="00047E3D" w:rsidRDefault="00D451B1" w:rsidP="00047E3D">
            <w:pPr>
              <w:spacing w:line="276" w:lineRule="auto"/>
              <w:jc w:val="both"/>
              <w:rPr>
                <w:rFonts w:ascii="Times New Roman" w:hAnsi="Times New Roman" w:cs="Times New Roman"/>
                <w:sz w:val="24"/>
                <w:szCs w:val="24"/>
              </w:rPr>
            </w:pPr>
          </w:p>
        </w:tc>
        <w:tc>
          <w:tcPr>
            <w:tcW w:w="3662" w:type="dxa"/>
          </w:tcPr>
          <w:p w14:paraId="47E80625" w14:textId="0CC65DE9" w:rsidR="00D451B1" w:rsidRPr="00047E3D" w:rsidRDefault="00602B3A"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Mini Workshop</w:t>
            </w:r>
          </w:p>
        </w:tc>
        <w:tc>
          <w:tcPr>
            <w:tcW w:w="990" w:type="dxa"/>
          </w:tcPr>
          <w:p w14:paraId="2B408280" w14:textId="086638BE" w:rsidR="00D451B1" w:rsidRPr="00047E3D" w:rsidRDefault="00653382"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2</w:t>
            </w:r>
          </w:p>
        </w:tc>
        <w:tc>
          <w:tcPr>
            <w:tcW w:w="1305" w:type="dxa"/>
          </w:tcPr>
          <w:p w14:paraId="64DB1FCC" w14:textId="5DB5DA46" w:rsidR="00D451B1" w:rsidRPr="00047E3D" w:rsidRDefault="00602B3A"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5312C6" w:rsidRPr="00047E3D">
              <w:rPr>
                <w:rFonts w:ascii="Times New Roman" w:hAnsi="Times New Roman" w:cs="Times New Roman"/>
                <w:sz w:val="24"/>
                <w:szCs w:val="24"/>
              </w:rPr>
              <w:t>35</w:t>
            </w:r>
            <w:r w:rsidRPr="00047E3D">
              <w:rPr>
                <w:rFonts w:ascii="Times New Roman" w:hAnsi="Times New Roman" w:cs="Times New Roman"/>
                <w:sz w:val="24"/>
                <w:szCs w:val="24"/>
              </w:rPr>
              <w:t>0.000</w:t>
            </w:r>
          </w:p>
        </w:tc>
        <w:tc>
          <w:tcPr>
            <w:tcW w:w="1590" w:type="dxa"/>
          </w:tcPr>
          <w:p w14:paraId="455FB0E6" w14:textId="66697FE6" w:rsidR="00D451B1" w:rsidRPr="00047E3D" w:rsidRDefault="004301B7"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5312C6" w:rsidRPr="00047E3D">
              <w:rPr>
                <w:rFonts w:ascii="Times New Roman" w:hAnsi="Times New Roman" w:cs="Times New Roman"/>
                <w:sz w:val="24"/>
                <w:szCs w:val="24"/>
              </w:rPr>
              <w:t>7</w:t>
            </w:r>
            <w:r w:rsidR="00653382" w:rsidRPr="00047E3D">
              <w:rPr>
                <w:rFonts w:ascii="Times New Roman" w:hAnsi="Times New Roman" w:cs="Times New Roman"/>
                <w:sz w:val="24"/>
                <w:szCs w:val="24"/>
              </w:rPr>
              <w:t>0</w:t>
            </w:r>
            <w:r w:rsidRPr="00047E3D">
              <w:rPr>
                <w:rFonts w:ascii="Times New Roman" w:hAnsi="Times New Roman" w:cs="Times New Roman"/>
                <w:sz w:val="24"/>
                <w:szCs w:val="24"/>
              </w:rPr>
              <w:t>0.000</w:t>
            </w:r>
          </w:p>
        </w:tc>
      </w:tr>
      <w:tr w:rsidR="00047E3D" w:rsidRPr="00047E3D" w14:paraId="30882B3B" w14:textId="77777777" w:rsidTr="00D424BA">
        <w:tc>
          <w:tcPr>
            <w:tcW w:w="4172" w:type="dxa"/>
            <w:gridSpan w:val="2"/>
          </w:tcPr>
          <w:p w14:paraId="149405EE" w14:textId="137EB866" w:rsidR="00D451B1" w:rsidRPr="00047E3D" w:rsidRDefault="00D451B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SUB TOTAL</w:t>
            </w:r>
          </w:p>
        </w:tc>
        <w:tc>
          <w:tcPr>
            <w:tcW w:w="990" w:type="dxa"/>
          </w:tcPr>
          <w:p w14:paraId="0DB4486A" w14:textId="77777777" w:rsidR="00D451B1" w:rsidRPr="00047E3D" w:rsidRDefault="00D451B1" w:rsidP="00047E3D">
            <w:pPr>
              <w:spacing w:line="276" w:lineRule="auto"/>
              <w:jc w:val="both"/>
              <w:rPr>
                <w:rFonts w:ascii="Times New Roman" w:hAnsi="Times New Roman" w:cs="Times New Roman"/>
                <w:sz w:val="24"/>
                <w:szCs w:val="24"/>
              </w:rPr>
            </w:pPr>
          </w:p>
        </w:tc>
        <w:tc>
          <w:tcPr>
            <w:tcW w:w="1305" w:type="dxa"/>
          </w:tcPr>
          <w:p w14:paraId="584AD2E3" w14:textId="77777777" w:rsidR="00D451B1" w:rsidRPr="00047E3D" w:rsidRDefault="00D451B1" w:rsidP="00047E3D">
            <w:pPr>
              <w:spacing w:line="276" w:lineRule="auto"/>
              <w:jc w:val="both"/>
              <w:rPr>
                <w:rFonts w:ascii="Times New Roman" w:hAnsi="Times New Roman" w:cs="Times New Roman"/>
                <w:sz w:val="24"/>
                <w:szCs w:val="24"/>
              </w:rPr>
            </w:pPr>
          </w:p>
        </w:tc>
        <w:tc>
          <w:tcPr>
            <w:tcW w:w="1590" w:type="dxa"/>
          </w:tcPr>
          <w:p w14:paraId="49893A23" w14:textId="10C157A6" w:rsidR="00D451B1" w:rsidRPr="00047E3D" w:rsidRDefault="00982AE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791495" w:rsidRPr="00047E3D">
              <w:rPr>
                <w:rFonts w:ascii="Times New Roman" w:hAnsi="Times New Roman" w:cs="Times New Roman"/>
                <w:sz w:val="24"/>
                <w:szCs w:val="24"/>
              </w:rPr>
              <w:t>1.</w:t>
            </w:r>
            <w:r w:rsidR="005312C6" w:rsidRPr="00047E3D">
              <w:rPr>
                <w:rFonts w:ascii="Times New Roman" w:hAnsi="Times New Roman" w:cs="Times New Roman"/>
                <w:sz w:val="24"/>
                <w:szCs w:val="24"/>
              </w:rPr>
              <w:t>2</w:t>
            </w:r>
            <w:r w:rsidR="00791495" w:rsidRPr="00047E3D">
              <w:rPr>
                <w:rFonts w:ascii="Times New Roman" w:hAnsi="Times New Roman" w:cs="Times New Roman"/>
                <w:sz w:val="24"/>
                <w:szCs w:val="24"/>
              </w:rPr>
              <w:t>00.000</w:t>
            </w:r>
          </w:p>
        </w:tc>
      </w:tr>
      <w:tr w:rsidR="00D451B1" w:rsidRPr="00047E3D" w14:paraId="113A2CD1" w14:textId="77777777" w:rsidTr="00D424BA">
        <w:tc>
          <w:tcPr>
            <w:tcW w:w="4172" w:type="dxa"/>
            <w:gridSpan w:val="2"/>
          </w:tcPr>
          <w:p w14:paraId="201841EE" w14:textId="37B25A3B" w:rsidR="00D451B1" w:rsidRPr="00047E3D" w:rsidRDefault="00D451B1"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GRAND TOTAL</w:t>
            </w:r>
          </w:p>
        </w:tc>
        <w:tc>
          <w:tcPr>
            <w:tcW w:w="990" w:type="dxa"/>
          </w:tcPr>
          <w:p w14:paraId="5DA5F8EA" w14:textId="77777777" w:rsidR="00D451B1" w:rsidRPr="00047E3D" w:rsidRDefault="00D451B1" w:rsidP="00047E3D">
            <w:pPr>
              <w:spacing w:line="276" w:lineRule="auto"/>
              <w:jc w:val="both"/>
              <w:rPr>
                <w:rFonts w:ascii="Times New Roman" w:hAnsi="Times New Roman" w:cs="Times New Roman"/>
                <w:sz w:val="24"/>
                <w:szCs w:val="24"/>
              </w:rPr>
            </w:pPr>
          </w:p>
        </w:tc>
        <w:tc>
          <w:tcPr>
            <w:tcW w:w="1305" w:type="dxa"/>
          </w:tcPr>
          <w:p w14:paraId="434AFE5A" w14:textId="77777777" w:rsidR="00D451B1" w:rsidRPr="00047E3D" w:rsidRDefault="00D451B1" w:rsidP="00047E3D">
            <w:pPr>
              <w:spacing w:line="276" w:lineRule="auto"/>
              <w:jc w:val="both"/>
              <w:rPr>
                <w:rFonts w:ascii="Times New Roman" w:hAnsi="Times New Roman" w:cs="Times New Roman"/>
                <w:sz w:val="24"/>
                <w:szCs w:val="24"/>
              </w:rPr>
            </w:pPr>
          </w:p>
        </w:tc>
        <w:tc>
          <w:tcPr>
            <w:tcW w:w="1590" w:type="dxa"/>
          </w:tcPr>
          <w:p w14:paraId="2F0C9844" w14:textId="5BE2A8CA" w:rsidR="00D451B1" w:rsidRPr="00047E3D" w:rsidRDefault="00791495"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Rp</w:t>
            </w:r>
            <w:r w:rsidR="003B0CD6" w:rsidRPr="00047E3D">
              <w:rPr>
                <w:rFonts w:ascii="Times New Roman" w:hAnsi="Times New Roman" w:cs="Times New Roman"/>
                <w:sz w:val="24"/>
                <w:szCs w:val="24"/>
              </w:rPr>
              <w:t>8.500</w:t>
            </w:r>
            <w:r w:rsidR="003A5A18" w:rsidRPr="00047E3D">
              <w:rPr>
                <w:rFonts w:ascii="Times New Roman" w:hAnsi="Times New Roman" w:cs="Times New Roman"/>
                <w:sz w:val="24"/>
                <w:szCs w:val="24"/>
              </w:rPr>
              <w:t>.000</w:t>
            </w:r>
          </w:p>
        </w:tc>
      </w:tr>
    </w:tbl>
    <w:p w14:paraId="32C4A36D" w14:textId="77777777" w:rsidR="00C94626" w:rsidRPr="00047E3D" w:rsidRDefault="00C94626" w:rsidP="00047E3D">
      <w:pPr>
        <w:pStyle w:val="Heading2"/>
        <w:spacing w:before="0" w:line="276" w:lineRule="auto"/>
        <w:jc w:val="both"/>
        <w:rPr>
          <w:rFonts w:ascii="Times New Roman" w:hAnsi="Times New Roman" w:cs="Times New Roman"/>
          <w:color w:val="auto"/>
          <w:sz w:val="24"/>
          <w:szCs w:val="24"/>
        </w:rPr>
      </w:pPr>
    </w:p>
    <w:p w14:paraId="78FAA51F" w14:textId="77777777" w:rsidR="00B34971" w:rsidRPr="00047E3D" w:rsidRDefault="00B34971" w:rsidP="00047E3D">
      <w:pPr>
        <w:spacing w:line="276" w:lineRule="auto"/>
        <w:jc w:val="both"/>
        <w:rPr>
          <w:rFonts w:ascii="Times New Roman" w:hAnsi="Times New Roman" w:cs="Times New Roman"/>
          <w:sz w:val="24"/>
          <w:szCs w:val="24"/>
        </w:rPr>
      </w:pPr>
    </w:p>
    <w:p w14:paraId="3865F35E" w14:textId="77777777" w:rsidR="00DF7073" w:rsidRPr="00047E3D" w:rsidRDefault="00DF7073" w:rsidP="00047E3D">
      <w:pPr>
        <w:spacing w:line="276" w:lineRule="auto"/>
        <w:jc w:val="both"/>
        <w:rPr>
          <w:rFonts w:ascii="Times New Roman" w:hAnsi="Times New Roman" w:cs="Times New Roman"/>
          <w:sz w:val="24"/>
          <w:szCs w:val="24"/>
        </w:rPr>
      </w:pPr>
    </w:p>
    <w:p w14:paraId="47B980A7" w14:textId="77777777" w:rsidR="00DF7073" w:rsidRPr="00047E3D" w:rsidRDefault="00DF7073" w:rsidP="00047E3D">
      <w:pPr>
        <w:spacing w:line="276" w:lineRule="auto"/>
        <w:jc w:val="both"/>
        <w:rPr>
          <w:rFonts w:ascii="Times New Roman" w:hAnsi="Times New Roman" w:cs="Times New Roman"/>
          <w:sz w:val="24"/>
          <w:szCs w:val="24"/>
        </w:rPr>
      </w:pPr>
    </w:p>
    <w:p w14:paraId="16A44CD5" w14:textId="572B1516" w:rsidR="00FE6733" w:rsidRPr="00047E3D" w:rsidRDefault="00FE6733"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br w:type="page"/>
      </w:r>
    </w:p>
    <w:p w14:paraId="4443785B" w14:textId="48124BC0" w:rsidR="004348B3" w:rsidRPr="00047E3D" w:rsidRDefault="008E7751" w:rsidP="00047E3D">
      <w:pPr>
        <w:pStyle w:val="Caption"/>
        <w:keepNext/>
        <w:spacing w:line="276" w:lineRule="auto"/>
        <w:jc w:val="both"/>
        <w:rPr>
          <w:rFonts w:ascii="Times New Roman" w:hAnsi="Times New Roman" w:cs="Times New Roman"/>
          <w:b/>
          <w:i w:val="0"/>
          <w:iCs w:val="0"/>
          <w:color w:val="auto"/>
          <w:sz w:val="24"/>
          <w:szCs w:val="24"/>
        </w:rPr>
      </w:pPr>
      <w:bookmarkStart w:id="63" w:name="_Toc199489355"/>
      <w:bookmarkStart w:id="64" w:name="_Toc199491748"/>
      <w:r w:rsidRPr="00047E3D">
        <w:rPr>
          <w:rFonts w:ascii="Times New Roman" w:hAnsi="Times New Roman" w:cs="Times New Roman"/>
          <w:b/>
          <w:i w:val="0"/>
          <w:iCs w:val="0"/>
          <w:color w:val="auto"/>
          <w:sz w:val="24"/>
          <w:szCs w:val="24"/>
        </w:rPr>
        <w:lastRenderedPageBreak/>
        <w:t xml:space="preserve">Lampiran </w:t>
      </w:r>
      <w:r w:rsidRPr="00047E3D">
        <w:rPr>
          <w:rFonts w:ascii="Times New Roman" w:hAnsi="Times New Roman" w:cs="Times New Roman"/>
          <w:b/>
          <w:i w:val="0"/>
          <w:iCs w:val="0"/>
          <w:color w:val="auto"/>
          <w:sz w:val="24"/>
          <w:szCs w:val="24"/>
        </w:rPr>
        <w:fldChar w:fldCharType="begin"/>
      </w:r>
      <w:r w:rsidRPr="00047E3D">
        <w:rPr>
          <w:rFonts w:ascii="Times New Roman" w:hAnsi="Times New Roman" w:cs="Times New Roman"/>
          <w:b/>
          <w:i w:val="0"/>
          <w:iCs w:val="0"/>
          <w:color w:val="auto"/>
          <w:sz w:val="24"/>
          <w:szCs w:val="24"/>
        </w:rPr>
        <w:instrText xml:space="preserve"> SEQ Lampiran \* ARABIC </w:instrText>
      </w:r>
      <w:r w:rsidRPr="00047E3D">
        <w:rPr>
          <w:rFonts w:ascii="Times New Roman" w:hAnsi="Times New Roman" w:cs="Times New Roman"/>
          <w:b/>
          <w:i w:val="0"/>
          <w:iCs w:val="0"/>
          <w:color w:val="auto"/>
          <w:sz w:val="24"/>
          <w:szCs w:val="24"/>
        </w:rPr>
        <w:fldChar w:fldCharType="separate"/>
      </w:r>
      <w:r w:rsidR="00873925">
        <w:rPr>
          <w:rFonts w:ascii="Times New Roman" w:hAnsi="Times New Roman" w:cs="Times New Roman"/>
          <w:b/>
          <w:i w:val="0"/>
          <w:iCs w:val="0"/>
          <w:noProof/>
          <w:color w:val="auto"/>
          <w:sz w:val="24"/>
          <w:szCs w:val="24"/>
        </w:rPr>
        <w:t>5</w:t>
      </w:r>
      <w:r w:rsidRPr="00047E3D">
        <w:rPr>
          <w:rFonts w:ascii="Times New Roman" w:hAnsi="Times New Roman" w:cs="Times New Roman"/>
          <w:b/>
          <w:i w:val="0"/>
          <w:iCs w:val="0"/>
          <w:color w:val="auto"/>
          <w:sz w:val="24"/>
          <w:szCs w:val="24"/>
        </w:rPr>
        <w:fldChar w:fldCharType="end"/>
      </w:r>
      <w:r w:rsidRPr="00047E3D">
        <w:rPr>
          <w:rFonts w:ascii="Times New Roman" w:hAnsi="Times New Roman" w:cs="Times New Roman"/>
          <w:b/>
          <w:i w:val="0"/>
          <w:iCs w:val="0"/>
          <w:color w:val="auto"/>
          <w:sz w:val="24"/>
          <w:szCs w:val="24"/>
        </w:rPr>
        <w:t>. Susunan Tim Pengusul dan Pembagian Tugas</w:t>
      </w:r>
      <w:bookmarkEnd w:id="63"/>
      <w:bookmarkEnd w:id="64"/>
    </w:p>
    <w:tbl>
      <w:tblPr>
        <w:tblStyle w:val="TableGrid"/>
        <w:tblW w:w="9442" w:type="dxa"/>
        <w:tblInd w:w="-998" w:type="dxa"/>
        <w:tblLook w:val="04A0" w:firstRow="1" w:lastRow="0" w:firstColumn="1" w:lastColumn="0" w:noHBand="0" w:noVBand="1"/>
      </w:tblPr>
      <w:tblGrid>
        <w:gridCol w:w="510"/>
        <w:gridCol w:w="1416"/>
        <w:gridCol w:w="1390"/>
        <w:gridCol w:w="1390"/>
        <w:gridCol w:w="1616"/>
        <w:gridCol w:w="3120"/>
      </w:tblGrid>
      <w:tr w:rsidR="00047E3D" w:rsidRPr="00047E3D" w14:paraId="0803D0AD" w14:textId="77777777" w:rsidTr="000244B2">
        <w:trPr>
          <w:trHeight w:val="1091"/>
        </w:trPr>
        <w:tc>
          <w:tcPr>
            <w:tcW w:w="510" w:type="dxa"/>
            <w:vAlign w:val="center"/>
          </w:tcPr>
          <w:p w14:paraId="54F1A313" w14:textId="6C941DDC" w:rsidR="00657279" w:rsidRPr="00047E3D" w:rsidRDefault="00657279" w:rsidP="00047E3D">
            <w:pPr>
              <w:spacing w:line="276" w:lineRule="auto"/>
              <w:jc w:val="both"/>
              <w:rPr>
                <w:rFonts w:ascii="Times New Roman" w:hAnsi="Times New Roman" w:cs="Times New Roman"/>
                <w:b/>
                <w:bCs/>
                <w:sz w:val="24"/>
                <w:szCs w:val="24"/>
              </w:rPr>
            </w:pPr>
            <w:r w:rsidRPr="00047E3D">
              <w:rPr>
                <w:rFonts w:ascii="Times New Roman" w:hAnsi="Times New Roman" w:cs="Times New Roman"/>
                <w:b/>
                <w:bCs/>
                <w:sz w:val="24"/>
                <w:szCs w:val="24"/>
              </w:rPr>
              <w:t>N</w:t>
            </w:r>
            <w:r w:rsidR="228B8389" w:rsidRPr="00047E3D">
              <w:rPr>
                <w:rFonts w:ascii="Times New Roman" w:hAnsi="Times New Roman" w:cs="Times New Roman"/>
                <w:b/>
                <w:bCs/>
                <w:sz w:val="24"/>
                <w:szCs w:val="24"/>
              </w:rPr>
              <w:t>o</w:t>
            </w:r>
          </w:p>
        </w:tc>
        <w:tc>
          <w:tcPr>
            <w:tcW w:w="1416" w:type="dxa"/>
            <w:vAlign w:val="center"/>
          </w:tcPr>
          <w:p w14:paraId="550A0444" w14:textId="0F4F9DAE" w:rsidR="00657279" w:rsidRPr="00047E3D" w:rsidRDefault="00657279" w:rsidP="00047E3D">
            <w:pPr>
              <w:spacing w:line="276" w:lineRule="auto"/>
              <w:jc w:val="both"/>
              <w:rPr>
                <w:rFonts w:ascii="Times New Roman" w:hAnsi="Times New Roman" w:cs="Times New Roman"/>
                <w:b/>
                <w:bCs/>
                <w:sz w:val="24"/>
                <w:szCs w:val="24"/>
              </w:rPr>
            </w:pPr>
            <w:r w:rsidRPr="00047E3D">
              <w:rPr>
                <w:rFonts w:ascii="Times New Roman" w:hAnsi="Times New Roman" w:cs="Times New Roman"/>
                <w:b/>
                <w:bCs/>
                <w:sz w:val="24"/>
                <w:szCs w:val="24"/>
              </w:rPr>
              <w:t>Nama /NIM</w:t>
            </w:r>
          </w:p>
        </w:tc>
        <w:tc>
          <w:tcPr>
            <w:tcW w:w="1390" w:type="dxa"/>
            <w:vAlign w:val="center"/>
          </w:tcPr>
          <w:p w14:paraId="7C5281E9" w14:textId="37EE3374" w:rsidR="00657279" w:rsidRPr="00047E3D" w:rsidRDefault="00657279" w:rsidP="00047E3D">
            <w:pPr>
              <w:spacing w:line="276" w:lineRule="auto"/>
              <w:jc w:val="both"/>
              <w:rPr>
                <w:rFonts w:ascii="Times New Roman" w:hAnsi="Times New Roman" w:cs="Times New Roman"/>
                <w:b/>
                <w:bCs/>
                <w:sz w:val="24"/>
                <w:szCs w:val="24"/>
              </w:rPr>
            </w:pPr>
            <w:r w:rsidRPr="00047E3D">
              <w:rPr>
                <w:rFonts w:ascii="Times New Roman" w:hAnsi="Times New Roman" w:cs="Times New Roman"/>
                <w:b/>
                <w:bCs/>
                <w:sz w:val="24"/>
                <w:szCs w:val="24"/>
              </w:rPr>
              <w:t>Program Studi</w:t>
            </w:r>
          </w:p>
        </w:tc>
        <w:tc>
          <w:tcPr>
            <w:tcW w:w="1390" w:type="dxa"/>
            <w:vAlign w:val="center"/>
          </w:tcPr>
          <w:p w14:paraId="044EC65A" w14:textId="08EF74B3" w:rsidR="00657279" w:rsidRPr="00047E3D" w:rsidRDefault="00657279" w:rsidP="00047E3D">
            <w:pPr>
              <w:spacing w:line="276" w:lineRule="auto"/>
              <w:jc w:val="both"/>
              <w:rPr>
                <w:rFonts w:ascii="Times New Roman" w:hAnsi="Times New Roman" w:cs="Times New Roman"/>
                <w:b/>
                <w:bCs/>
                <w:sz w:val="24"/>
                <w:szCs w:val="24"/>
              </w:rPr>
            </w:pPr>
            <w:r w:rsidRPr="00047E3D">
              <w:rPr>
                <w:rFonts w:ascii="Times New Roman" w:hAnsi="Times New Roman" w:cs="Times New Roman"/>
                <w:b/>
                <w:bCs/>
                <w:sz w:val="24"/>
                <w:szCs w:val="24"/>
              </w:rPr>
              <w:t>Bidang Ilmu</w:t>
            </w:r>
          </w:p>
        </w:tc>
        <w:tc>
          <w:tcPr>
            <w:tcW w:w="1616" w:type="dxa"/>
            <w:vAlign w:val="center"/>
          </w:tcPr>
          <w:p w14:paraId="5D1C242A" w14:textId="3DACFC12" w:rsidR="00657279" w:rsidRPr="00047E3D" w:rsidRDefault="00657279" w:rsidP="00047E3D">
            <w:pPr>
              <w:spacing w:line="276" w:lineRule="auto"/>
              <w:jc w:val="both"/>
              <w:rPr>
                <w:rFonts w:ascii="Times New Roman" w:hAnsi="Times New Roman" w:cs="Times New Roman"/>
                <w:b/>
                <w:bCs/>
                <w:sz w:val="24"/>
                <w:szCs w:val="24"/>
              </w:rPr>
            </w:pPr>
            <w:r w:rsidRPr="00047E3D">
              <w:rPr>
                <w:rFonts w:ascii="Times New Roman" w:hAnsi="Times New Roman" w:cs="Times New Roman"/>
                <w:b/>
                <w:bCs/>
                <w:sz w:val="24"/>
                <w:szCs w:val="24"/>
              </w:rPr>
              <w:t>Alokasi Waktu (jam/</w:t>
            </w:r>
            <w:r w:rsidR="00807EA4" w:rsidRPr="00047E3D">
              <w:rPr>
                <w:rFonts w:ascii="Times New Roman" w:hAnsi="Times New Roman" w:cs="Times New Roman"/>
                <w:b/>
                <w:bCs/>
                <w:sz w:val="24"/>
                <w:szCs w:val="24"/>
              </w:rPr>
              <w:t>hari</w:t>
            </w:r>
            <w:r w:rsidRPr="00047E3D">
              <w:rPr>
                <w:rFonts w:ascii="Times New Roman" w:hAnsi="Times New Roman" w:cs="Times New Roman"/>
                <w:b/>
                <w:bCs/>
                <w:sz w:val="24"/>
                <w:szCs w:val="24"/>
              </w:rPr>
              <w:t>)</w:t>
            </w:r>
          </w:p>
        </w:tc>
        <w:tc>
          <w:tcPr>
            <w:tcW w:w="3120" w:type="dxa"/>
            <w:vAlign w:val="center"/>
          </w:tcPr>
          <w:p w14:paraId="1BA44550" w14:textId="3C51DE86" w:rsidR="00657279" w:rsidRPr="00047E3D" w:rsidRDefault="00657279" w:rsidP="00047E3D">
            <w:pPr>
              <w:spacing w:line="276" w:lineRule="auto"/>
              <w:jc w:val="both"/>
              <w:rPr>
                <w:rFonts w:ascii="Times New Roman" w:hAnsi="Times New Roman" w:cs="Times New Roman"/>
                <w:b/>
                <w:bCs/>
                <w:sz w:val="24"/>
                <w:szCs w:val="24"/>
              </w:rPr>
            </w:pPr>
            <w:r w:rsidRPr="00047E3D">
              <w:rPr>
                <w:rFonts w:ascii="Times New Roman" w:hAnsi="Times New Roman" w:cs="Times New Roman"/>
                <w:b/>
                <w:bCs/>
                <w:sz w:val="24"/>
                <w:szCs w:val="24"/>
              </w:rPr>
              <w:t>Uraian Tugas</w:t>
            </w:r>
          </w:p>
        </w:tc>
      </w:tr>
      <w:tr w:rsidR="00047E3D" w:rsidRPr="00047E3D" w14:paraId="50859409" w14:textId="77777777" w:rsidTr="000244B2">
        <w:trPr>
          <w:trHeight w:val="873"/>
        </w:trPr>
        <w:tc>
          <w:tcPr>
            <w:tcW w:w="510" w:type="dxa"/>
            <w:vAlign w:val="center"/>
          </w:tcPr>
          <w:p w14:paraId="0CFAD7BA" w14:textId="2F8CEBDF" w:rsidR="00657279" w:rsidRPr="00047E3D" w:rsidRDefault="00657279"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1</w:t>
            </w:r>
          </w:p>
        </w:tc>
        <w:tc>
          <w:tcPr>
            <w:tcW w:w="1416" w:type="dxa"/>
            <w:vAlign w:val="center"/>
          </w:tcPr>
          <w:p w14:paraId="7EB73066" w14:textId="656619EB" w:rsidR="00657279" w:rsidRPr="00047E3D" w:rsidRDefault="701DF4A4"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Russel</w:t>
            </w:r>
            <w:r w:rsidR="00A219BA" w:rsidRPr="00047E3D">
              <w:rPr>
                <w:rFonts w:ascii="Times New Roman" w:hAnsi="Times New Roman" w:cs="Times New Roman"/>
                <w:sz w:val="24"/>
                <w:szCs w:val="24"/>
              </w:rPr>
              <w:t>l</w:t>
            </w:r>
            <w:r w:rsidRPr="00047E3D">
              <w:rPr>
                <w:rFonts w:ascii="Times New Roman" w:hAnsi="Times New Roman" w:cs="Times New Roman"/>
                <w:sz w:val="24"/>
                <w:szCs w:val="24"/>
              </w:rPr>
              <w:t xml:space="preserve"> Reece</w:t>
            </w:r>
          </w:p>
          <w:p w14:paraId="0E32BFBC" w14:textId="634C581D" w:rsidR="00657279" w:rsidRPr="00047E3D" w:rsidRDefault="701DF4A4"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2810011414</w:t>
            </w:r>
          </w:p>
        </w:tc>
        <w:tc>
          <w:tcPr>
            <w:tcW w:w="1390" w:type="dxa"/>
            <w:vAlign w:val="center"/>
          </w:tcPr>
          <w:p w14:paraId="4BF23583" w14:textId="31D13038" w:rsidR="00657279" w:rsidRPr="00047E3D" w:rsidRDefault="6AF9FC20"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Sistem Informasi</w:t>
            </w:r>
          </w:p>
        </w:tc>
        <w:tc>
          <w:tcPr>
            <w:tcW w:w="1390" w:type="dxa"/>
            <w:vAlign w:val="center"/>
          </w:tcPr>
          <w:p w14:paraId="25FBAE7E" w14:textId="78FF0614" w:rsidR="00657279" w:rsidRPr="00047E3D" w:rsidRDefault="002F04ED"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Sistem Informasi</w:t>
            </w:r>
          </w:p>
        </w:tc>
        <w:tc>
          <w:tcPr>
            <w:tcW w:w="1616" w:type="dxa"/>
            <w:vAlign w:val="center"/>
          </w:tcPr>
          <w:p w14:paraId="4361F1B0" w14:textId="55C87010" w:rsidR="00657279" w:rsidRPr="00047E3D" w:rsidRDefault="00B04306"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4</w:t>
            </w:r>
            <w:r w:rsidR="0893F024" w:rsidRPr="00047E3D">
              <w:rPr>
                <w:rFonts w:ascii="Times New Roman" w:hAnsi="Times New Roman" w:cs="Times New Roman"/>
                <w:sz w:val="24"/>
                <w:szCs w:val="24"/>
              </w:rPr>
              <w:t xml:space="preserve"> jam/hari</w:t>
            </w:r>
          </w:p>
        </w:tc>
        <w:tc>
          <w:tcPr>
            <w:tcW w:w="3120" w:type="dxa"/>
            <w:vAlign w:val="center"/>
          </w:tcPr>
          <w:p w14:paraId="1F81C594" w14:textId="7AE4A0C2" w:rsidR="00657279" w:rsidRPr="00047E3D" w:rsidRDefault="00C71477"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 xml:space="preserve">Pendahuluan, </w:t>
            </w:r>
            <w:r w:rsidR="00486229" w:rsidRPr="00047E3D">
              <w:rPr>
                <w:rFonts w:ascii="Times New Roman" w:hAnsi="Times New Roman" w:cs="Times New Roman"/>
                <w:sz w:val="24"/>
                <w:szCs w:val="24"/>
              </w:rPr>
              <w:t>So</w:t>
            </w:r>
            <w:r w:rsidR="00511E01" w:rsidRPr="00047E3D">
              <w:rPr>
                <w:rFonts w:ascii="Times New Roman" w:hAnsi="Times New Roman" w:cs="Times New Roman"/>
                <w:sz w:val="24"/>
                <w:szCs w:val="24"/>
              </w:rPr>
              <w:t>lusi permasalahan</w:t>
            </w:r>
            <w:r w:rsidR="00300330" w:rsidRPr="00047E3D">
              <w:rPr>
                <w:rFonts w:ascii="Times New Roman" w:hAnsi="Times New Roman" w:cs="Times New Roman"/>
                <w:sz w:val="24"/>
                <w:szCs w:val="24"/>
              </w:rPr>
              <w:t xml:space="preserve">, Keunggulan, </w:t>
            </w:r>
            <w:r w:rsidR="00CA01AB" w:rsidRPr="00047E3D">
              <w:rPr>
                <w:rFonts w:ascii="Times New Roman" w:hAnsi="Times New Roman" w:cs="Times New Roman"/>
                <w:sz w:val="24"/>
                <w:szCs w:val="24"/>
              </w:rPr>
              <w:t xml:space="preserve">Tahap pelaksanaan, </w:t>
            </w:r>
            <w:r w:rsidR="00300330" w:rsidRPr="00047E3D">
              <w:rPr>
                <w:rFonts w:ascii="Times New Roman" w:hAnsi="Times New Roman" w:cs="Times New Roman"/>
                <w:sz w:val="24"/>
                <w:szCs w:val="24"/>
              </w:rPr>
              <w:t>Use Case</w:t>
            </w:r>
          </w:p>
        </w:tc>
      </w:tr>
      <w:tr w:rsidR="00047E3D" w:rsidRPr="00047E3D" w14:paraId="4BDF4AFE" w14:textId="77777777" w:rsidTr="000244B2">
        <w:trPr>
          <w:trHeight w:val="1081"/>
        </w:trPr>
        <w:tc>
          <w:tcPr>
            <w:tcW w:w="510" w:type="dxa"/>
            <w:vAlign w:val="center"/>
          </w:tcPr>
          <w:p w14:paraId="3DD92E21" w14:textId="504CE0F1" w:rsidR="00657279" w:rsidRPr="00047E3D" w:rsidRDefault="00657279"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2</w:t>
            </w:r>
          </w:p>
        </w:tc>
        <w:tc>
          <w:tcPr>
            <w:tcW w:w="1416" w:type="dxa"/>
            <w:vAlign w:val="center"/>
          </w:tcPr>
          <w:p w14:paraId="63C54882" w14:textId="08DC4A6E" w:rsidR="00657279" w:rsidRPr="00047E3D" w:rsidRDefault="0087022E"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Insan Fadillah Azzahra</w:t>
            </w:r>
          </w:p>
          <w:p w14:paraId="4FCB77A3" w14:textId="0D55E70A" w:rsidR="00657279" w:rsidRPr="00047E3D" w:rsidRDefault="773C3618"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2710010556</w:t>
            </w:r>
          </w:p>
        </w:tc>
        <w:tc>
          <w:tcPr>
            <w:tcW w:w="1390" w:type="dxa"/>
            <w:vAlign w:val="center"/>
          </w:tcPr>
          <w:p w14:paraId="4BB98547" w14:textId="05603CA4" w:rsidR="00657279" w:rsidRPr="00047E3D" w:rsidRDefault="06CADC26"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Sistem Informasi</w:t>
            </w:r>
          </w:p>
        </w:tc>
        <w:tc>
          <w:tcPr>
            <w:tcW w:w="1390" w:type="dxa"/>
            <w:vAlign w:val="center"/>
          </w:tcPr>
          <w:p w14:paraId="273ABF33" w14:textId="2CADD2E9" w:rsidR="00657279" w:rsidRPr="00047E3D" w:rsidRDefault="002F04ED"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Sistem Informasi</w:t>
            </w:r>
          </w:p>
        </w:tc>
        <w:tc>
          <w:tcPr>
            <w:tcW w:w="1616" w:type="dxa"/>
            <w:vAlign w:val="center"/>
          </w:tcPr>
          <w:p w14:paraId="13C5C92B" w14:textId="7A2CE607" w:rsidR="00657279" w:rsidRPr="00047E3D" w:rsidRDefault="00B04306"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4</w:t>
            </w:r>
            <w:r w:rsidR="15D760D1" w:rsidRPr="00047E3D">
              <w:rPr>
                <w:rFonts w:ascii="Times New Roman" w:hAnsi="Times New Roman" w:cs="Times New Roman"/>
                <w:sz w:val="24"/>
                <w:szCs w:val="24"/>
              </w:rPr>
              <w:t xml:space="preserve"> jam/hari</w:t>
            </w:r>
          </w:p>
        </w:tc>
        <w:tc>
          <w:tcPr>
            <w:tcW w:w="3120" w:type="dxa"/>
            <w:vAlign w:val="center"/>
          </w:tcPr>
          <w:p w14:paraId="7D5E02DC" w14:textId="57B59916" w:rsidR="00657279" w:rsidRPr="00047E3D" w:rsidRDefault="1C27E64A"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Flowchart,</w:t>
            </w:r>
          </w:p>
          <w:p w14:paraId="25C32E98" w14:textId="26F3054A" w:rsidR="00657279" w:rsidRPr="00047E3D" w:rsidRDefault="1C27E64A"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SWOT</w:t>
            </w:r>
          </w:p>
        </w:tc>
      </w:tr>
      <w:tr w:rsidR="00047E3D" w:rsidRPr="00047E3D" w14:paraId="033EA96D" w14:textId="77777777" w:rsidTr="000244B2">
        <w:trPr>
          <w:trHeight w:val="1533"/>
        </w:trPr>
        <w:tc>
          <w:tcPr>
            <w:tcW w:w="510" w:type="dxa"/>
            <w:vAlign w:val="center"/>
          </w:tcPr>
          <w:p w14:paraId="59BFA768" w14:textId="15F66A2E" w:rsidR="00657279" w:rsidRPr="00047E3D" w:rsidRDefault="00657279"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3</w:t>
            </w:r>
          </w:p>
        </w:tc>
        <w:tc>
          <w:tcPr>
            <w:tcW w:w="1416" w:type="dxa"/>
            <w:vAlign w:val="center"/>
          </w:tcPr>
          <w:p w14:paraId="720BC985" w14:textId="77777777" w:rsidR="00657279" w:rsidRPr="00047E3D" w:rsidRDefault="00ED3CD0"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Ari Okta Pratama</w:t>
            </w:r>
          </w:p>
          <w:p w14:paraId="643ECC06" w14:textId="7EDB13F3" w:rsidR="004D48D2" w:rsidRPr="00047E3D" w:rsidRDefault="00DE062C"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2810010802</w:t>
            </w:r>
          </w:p>
          <w:p w14:paraId="28862676" w14:textId="77777777" w:rsidR="00657279" w:rsidRPr="00047E3D" w:rsidRDefault="00657279" w:rsidP="00047E3D">
            <w:pPr>
              <w:spacing w:line="276" w:lineRule="auto"/>
              <w:jc w:val="both"/>
              <w:rPr>
                <w:rFonts w:ascii="Times New Roman" w:hAnsi="Times New Roman" w:cs="Times New Roman"/>
                <w:b/>
                <w:bCs/>
                <w:sz w:val="24"/>
                <w:szCs w:val="24"/>
              </w:rPr>
            </w:pPr>
          </w:p>
        </w:tc>
        <w:tc>
          <w:tcPr>
            <w:tcW w:w="1390" w:type="dxa"/>
            <w:vAlign w:val="center"/>
          </w:tcPr>
          <w:p w14:paraId="3D7E4300" w14:textId="57026903" w:rsidR="00657279" w:rsidRPr="00047E3D" w:rsidRDefault="002F04ED"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Sistem Informasi</w:t>
            </w:r>
          </w:p>
        </w:tc>
        <w:tc>
          <w:tcPr>
            <w:tcW w:w="1390" w:type="dxa"/>
            <w:vAlign w:val="center"/>
          </w:tcPr>
          <w:p w14:paraId="2FDD3171" w14:textId="0E53E00B" w:rsidR="00657279" w:rsidRPr="00047E3D" w:rsidRDefault="002F04ED"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Sistem Informasi</w:t>
            </w:r>
          </w:p>
        </w:tc>
        <w:tc>
          <w:tcPr>
            <w:tcW w:w="1616" w:type="dxa"/>
            <w:vAlign w:val="center"/>
          </w:tcPr>
          <w:p w14:paraId="53BE78BE" w14:textId="334ACC12" w:rsidR="00657279" w:rsidRPr="00047E3D" w:rsidRDefault="00B04306"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4</w:t>
            </w:r>
            <w:r w:rsidR="0937670F" w:rsidRPr="00047E3D">
              <w:rPr>
                <w:rFonts w:ascii="Times New Roman" w:hAnsi="Times New Roman" w:cs="Times New Roman"/>
                <w:sz w:val="24"/>
                <w:szCs w:val="24"/>
              </w:rPr>
              <w:t xml:space="preserve"> jam/hari</w:t>
            </w:r>
          </w:p>
        </w:tc>
        <w:tc>
          <w:tcPr>
            <w:tcW w:w="3120" w:type="dxa"/>
            <w:vAlign w:val="center"/>
          </w:tcPr>
          <w:p w14:paraId="4D2AEFCF" w14:textId="4E38E40D" w:rsidR="00657279" w:rsidRPr="00047E3D" w:rsidRDefault="00C74E18"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 xml:space="preserve">Rancangan </w:t>
            </w:r>
            <w:r w:rsidR="003E6584" w:rsidRPr="00047E3D">
              <w:rPr>
                <w:rFonts w:ascii="Times New Roman" w:hAnsi="Times New Roman" w:cs="Times New Roman"/>
                <w:sz w:val="24"/>
                <w:szCs w:val="24"/>
              </w:rPr>
              <w:t>Keuangan</w:t>
            </w:r>
          </w:p>
        </w:tc>
      </w:tr>
      <w:tr w:rsidR="00047E3D" w:rsidRPr="00047E3D" w14:paraId="5EFA6345" w14:textId="77777777" w:rsidTr="000244B2">
        <w:trPr>
          <w:trHeight w:val="1350"/>
        </w:trPr>
        <w:tc>
          <w:tcPr>
            <w:tcW w:w="510" w:type="dxa"/>
            <w:vAlign w:val="center"/>
          </w:tcPr>
          <w:p w14:paraId="1C2D9F8E" w14:textId="321D06D4" w:rsidR="0909DE35" w:rsidRPr="00047E3D" w:rsidRDefault="37ED29FF"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4</w:t>
            </w:r>
          </w:p>
        </w:tc>
        <w:tc>
          <w:tcPr>
            <w:tcW w:w="1416" w:type="dxa"/>
            <w:vAlign w:val="center"/>
          </w:tcPr>
          <w:p w14:paraId="07D3558E" w14:textId="1005CD8D" w:rsidR="37ED29FF" w:rsidRPr="00047E3D" w:rsidRDefault="37ED29FF"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Anastasia Christella Halim</w:t>
            </w:r>
          </w:p>
          <w:p w14:paraId="053B0E02" w14:textId="4D4FCBF2" w:rsidR="0909DE35" w:rsidRPr="00047E3D" w:rsidRDefault="550948A6"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2710010032</w:t>
            </w:r>
          </w:p>
        </w:tc>
        <w:tc>
          <w:tcPr>
            <w:tcW w:w="1390" w:type="dxa"/>
            <w:vAlign w:val="center"/>
          </w:tcPr>
          <w:p w14:paraId="62FF9B14" w14:textId="1630B3F3" w:rsidR="0909DE35" w:rsidRPr="00047E3D" w:rsidRDefault="37ED29FF"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Desain Komunikasi Visual</w:t>
            </w:r>
          </w:p>
        </w:tc>
        <w:tc>
          <w:tcPr>
            <w:tcW w:w="1390" w:type="dxa"/>
            <w:vAlign w:val="center"/>
          </w:tcPr>
          <w:p w14:paraId="10095BE1" w14:textId="1630B3F3" w:rsidR="12817320" w:rsidRPr="00047E3D" w:rsidRDefault="550837AF"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Desain Komunikasi Visual</w:t>
            </w:r>
          </w:p>
          <w:p w14:paraId="022C742A" w14:textId="33C12D21" w:rsidR="0909DE35" w:rsidRPr="00047E3D" w:rsidRDefault="0909DE35" w:rsidP="00047E3D">
            <w:pPr>
              <w:spacing w:line="276" w:lineRule="auto"/>
              <w:jc w:val="both"/>
              <w:rPr>
                <w:rFonts w:ascii="Times New Roman" w:hAnsi="Times New Roman" w:cs="Times New Roman"/>
                <w:b/>
                <w:bCs/>
                <w:sz w:val="24"/>
                <w:szCs w:val="24"/>
              </w:rPr>
            </w:pPr>
          </w:p>
        </w:tc>
        <w:tc>
          <w:tcPr>
            <w:tcW w:w="1616" w:type="dxa"/>
            <w:vAlign w:val="center"/>
          </w:tcPr>
          <w:p w14:paraId="1A9C189C" w14:textId="72D0E76D" w:rsidR="0909DE35" w:rsidRPr="00047E3D" w:rsidRDefault="00B04306"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4</w:t>
            </w:r>
            <w:r w:rsidR="713A7627" w:rsidRPr="00047E3D">
              <w:rPr>
                <w:rFonts w:ascii="Times New Roman" w:hAnsi="Times New Roman" w:cs="Times New Roman"/>
                <w:sz w:val="24"/>
                <w:szCs w:val="24"/>
              </w:rPr>
              <w:t xml:space="preserve"> jam/hari</w:t>
            </w:r>
          </w:p>
        </w:tc>
        <w:tc>
          <w:tcPr>
            <w:tcW w:w="3120" w:type="dxa"/>
            <w:vAlign w:val="center"/>
          </w:tcPr>
          <w:p w14:paraId="3B9421BF" w14:textId="1C628013" w:rsidR="0909DE35" w:rsidRPr="00047E3D" w:rsidRDefault="543F8EBC"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Tinjauan Pustaka</w:t>
            </w:r>
            <w:r w:rsidR="0072174B" w:rsidRPr="00047E3D">
              <w:rPr>
                <w:rFonts w:ascii="Times New Roman" w:hAnsi="Times New Roman" w:cs="Times New Roman"/>
                <w:sz w:val="24"/>
                <w:szCs w:val="24"/>
              </w:rPr>
              <w:t>, Penyusunan halaman dan formating</w:t>
            </w:r>
          </w:p>
        </w:tc>
      </w:tr>
      <w:tr w:rsidR="00047E3D" w:rsidRPr="00047E3D" w14:paraId="31230DC8" w14:textId="77777777" w:rsidTr="000244B2">
        <w:trPr>
          <w:trHeight w:val="1350"/>
        </w:trPr>
        <w:tc>
          <w:tcPr>
            <w:tcW w:w="510" w:type="dxa"/>
            <w:vAlign w:val="center"/>
          </w:tcPr>
          <w:p w14:paraId="580857CC" w14:textId="4F137BD7" w:rsidR="03C34B3E" w:rsidRPr="00047E3D" w:rsidRDefault="37ED29FF"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5</w:t>
            </w:r>
          </w:p>
        </w:tc>
        <w:tc>
          <w:tcPr>
            <w:tcW w:w="1416" w:type="dxa"/>
            <w:vAlign w:val="center"/>
          </w:tcPr>
          <w:p w14:paraId="18E613D8" w14:textId="150BF56D" w:rsidR="37ED29FF" w:rsidRPr="00047E3D" w:rsidRDefault="37ED29FF"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Kautsar Rahman Zaki</w:t>
            </w:r>
          </w:p>
          <w:p w14:paraId="4836D374" w14:textId="31495F9D" w:rsidR="03C34B3E" w:rsidRPr="00047E3D" w:rsidRDefault="701E0396"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2810011420</w:t>
            </w:r>
          </w:p>
        </w:tc>
        <w:tc>
          <w:tcPr>
            <w:tcW w:w="1390" w:type="dxa"/>
            <w:vAlign w:val="center"/>
          </w:tcPr>
          <w:p w14:paraId="27DCD9EA" w14:textId="1630B3F3" w:rsidR="12817320" w:rsidRPr="00047E3D" w:rsidRDefault="37ED29FF"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Desain Komunikasi Visual</w:t>
            </w:r>
          </w:p>
          <w:p w14:paraId="76438FD7" w14:textId="4ADC2C15" w:rsidR="03C34B3E" w:rsidRPr="00047E3D" w:rsidRDefault="03C34B3E" w:rsidP="00047E3D">
            <w:pPr>
              <w:spacing w:line="276" w:lineRule="auto"/>
              <w:jc w:val="both"/>
              <w:rPr>
                <w:rFonts w:ascii="Times New Roman" w:hAnsi="Times New Roman" w:cs="Times New Roman"/>
                <w:b/>
                <w:bCs/>
                <w:sz w:val="24"/>
                <w:szCs w:val="24"/>
              </w:rPr>
            </w:pPr>
          </w:p>
        </w:tc>
        <w:tc>
          <w:tcPr>
            <w:tcW w:w="1390" w:type="dxa"/>
            <w:vAlign w:val="center"/>
          </w:tcPr>
          <w:p w14:paraId="7BC5F2F2" w14:textId="1630B3F3" w:rsidR="12817320" w:rsidRPr="00047E3D" w:rsidRDefault="0D7BBB3C"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Desain Komunikasi Visual</w:t>
            </w:r>
          </w:p>
          <w:p w14:paraId="142E521C" w14:textId="1D289F5F" w:rsidR="03C34B3E" w:rsidRPr="00047E3D" w:rsidRDefault="03C34B3E" w:rsidP="00047E3D">
            <w:pPr>
              <w:spacing w:line="276" w:lineRule="auto"/>
              <w:jc w:val="both"/>
              <w:rPr>
                <w:rFonts w:ascii="Times New Roman" w:hAnsi="Times New Roman" w:cs="Times New Roman"/>
                <w:b/>
                <w:bCs/>
                <w:sz w:val="24"/>
                <w:szCs w:val="24"/>
              </w:rPr>
            </w:pPr>
          </w:p>
        </w:tc>
        <w:tc>
          <w:tcPr>
            <w:tcW w:w="1616" w:type="dxa"/>
            <w:vAlign w:val="center"/>
          </w:tcPr>
          <w:p w14:paraId="01E0464D" w14:textId="5A7FFA90" w:rsidR="03C34B3E" w:rsidRPr="00047E3D" w:rsidRDefault="00B04306"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4</w:t>
            </w:r>
            <w:r w:rsidR="2172295A" w:rsidRPr="00047E3D">
              <w:rPr>
                <w:rFonts w:ascii="Times New Roman" w:hAnsi="Times New Roman" w:cs="Times New Roman"/>
                <w:sz w:val="24"/>
                <w:szCs w:val="24"/>
              </w:rPr>
              <w:t xml:space="preserve"> jam/hari</w:t>
            </w:r>
          </w:p>
        </w:tc>
        <w:tc>
          <w:tcPr>
            <w:tcW w:w="3120" w:type="dxa"/>
            <w:vAlign w:val="center"/>
          </w:tcPr>
          <w:p w14:paraId="36E6D088" w14:textId="4C106653" w:rsidR="03C34B3E" w:rsidRPr="00047E3D" w:rsidRDefault="12384C60" w:rsidP="00047E3D">
            <w:pPr>
              <w:spacing w:line="276" w:lineRule="auto"/>
              <w:jc w:val="both"/>
              <w:rPr>
                <w:rFonts w:ascii="Times New Roman" w:hAnsi="Times New Roman" w:cs="Times New Roman"/>
                <w:sz w:val="24"/>
                <w:szCs w:val="24"/>
              </w:rPr>
            </w:pPr>
            <w:r w:rsidRPr="00047E3D">
              <w:rPr>
                <w:rFonts w:ascii="Times New Roman" w:hAnsi="Times New Roman" w:cs="Times New Roman"/>
                <w:sz w:val="24"/>
                <w:szCs w:val="24"/>
              </w:rPr>
              <w:t>Flowchart,</w:t>
            </w:r>
            <w:r w:rsidR="005C3DB3">
              <w:rPr>
                <w:rFonts w:ascii="Times New Roman" w:hAnsi="Times New Roman" w:cs="Times New Roman"/>
                <w:sz w:val="24"/>
                <w:szCs w:val="24"/>
              </w:rPr>
              <w:t xml:space="preserve"> </w:t>
            </w:r>
            <w:r w:rsidRPr="00047E3D">
              <w:rPr>
                <w:rFonts w:ascii="Times New Roman" w:hAnsi="Times New Roman" w:cs="Times New Roman"/>
                <w:sz w:val="24"/>
                <w:szCs w:val="24"/>
              </w:rPr>
              <w:t>Detail Operation,</w:t>
            </w:r>
            <w:r w:rsidR="005C3DB3">
              <w:rPr>
                <w:rFonts w:ascii="Times New Roman" w:hAnsi="Times New Roman" w:cs="Times New Roman"/>
                <w:sz w:val="24"/>
                <w:szCs w:val="24"/>
              </w:rPr>
              <w:t xml:space="preserve"> </w:t>
            </w:r>
            <w:r w:rsidRPr="00047E3D">
              <w:rPr>
                <w:rFonts w:ascii="Times New Roman" w:hAnsi="Times New Roman" w:cs="Times New Roman"/>
                <w:sz w:val="24"/>
                <w:szCs w:val="24"/>
              </w:rPr>
              <w:t>Tahapan Alur Aplikasi</w:t>
            </w:r>
          </w:p>
        </w:tc>
      </w:tr>
    </w:tbl>
    <w:p w14:paraId="7A73F93E" w14:textId="314092A2" w:rsidR="00657279" w:rsidRPr="00047E3D" w:rsidRDefault="00657279" w:rsidP="00047E3D">
      <w:pPr>
        <w:spacing w:line="276" w:lineRule="auto"/>
        <w:jc w:val="both"/>
        <w:rPr>
          <w:rFonts w:ascii="Times New Roman" w:hAnsi="Times New Roman" w:cs="Times New Roman"/>
          <w:sz w:val="24"/>
          <w:szCs w:val="24"/>
        </w:rPr>
      </w:pPr>
    </w:p>
    <w:p w14:paraId="637743E4" w14:textId="77777777" w:rsidR="00DE2D15" w:rsidRPr="001A3A1C" w:rsidRDefault="00DE2D15" w:rsidP="001A3A1C">
      <w:pPr>
        <w:spacing w:line="276" w:lineRule="auto"/>
        <w:jc w:val="both"/>
        <w:rPr>
          <w:rFonts w:ascii="Times New Roman" w:hAnsi="Times New Roman" w:cs="Times New Roman"/>
          <w:b/>
          <w:bCs/>
          <w:sz w:val="24"/>
          <w:szCs w:val="24"/>
        </w:rPr>
      </w:pPr>
    </w:p>
    <w:p w14:paraId="1FE22C6C" w14:textId="591AD260" w:rsidR="00D451B1" w:rsidRPr="001A3A1C" w:rsidRDefault="000D7ECB" w:rsidP="001A3A1C">
      <w:pPr>
        <w:spacing w:line="276" w:lineRule="auto"/>
        <w:jc w:val="both"/>
        <w:rPr>
          <w:rFonts w:ascii="Times New Roman" w:hAnsi="Times New Roman" w:cs="Times New Roman"/>
          <w:b/>
          <w:bCs/>
          <w:sz w:val="24"/>
          <w:szCs w:val="24"/>
        </w:rPr>
      </w:pPr>
      <w:r w:rsidRPr="001A3A1C">
        <w:rPr>
          <w:rFonts w:ascii="Times New Roman" w:hAnsi="Times New Roman" w:cs="Times New Roman"/>
          <w:b/>
          <w:bCs/>
          <w:sz w:val="24"/>
          <w:szCs w:val="24"/>
        </w:rPr>
        <w:br w:type="page"/>
      </w:r>
      <w:r w:rsidR="0036227D" w:rsidRPr="001A3A1C">
        <w:rPr>
          <w:rFonts w:ascii="Times New Roman" w:hAnsi="Times New Roman" w:cs="Times New Roman"/>
          <w:b/>
          <w:bCs/>
          <w:noProof/>
          <w:sz w:val="24"/>
          <w:szCs w:val="24"/>
        </w:rPr>
        <w:lastRenderedPageBreak/>
        <mc:AlternateContent>
          <mc:Choice Requires="wps">
            <w:drawing>
              <wp:anchor distT="0" distB="0" distL="114300" distR="114300" simplePos="0" relativeHeight="251666441" behindDoc="1" locked="0" layoutInCell="1" allowOverlap="1" wp14:anchorId="0C8EDC84" wp14:editId="78BBD1D6">
                <wp:simplePos x="0" y="0"/>
                <wp:positionH relativeFrom="margin">
                  <wp:align>left</wp:align>
                </wp:positionH>
                <wp:positionV relativeFrom="paragraph">
                  <wp:posOffset>-5385</wp:posOffset>
                </wp:positionV>
                <wp:extent cx="3426031" cy="457200"/>
                <wp:effectExtent l="0" t="0" r="3175" b="0"/>
                <wp:wrapNone/>
                <wp:docPr id="2099559480" name="Text Box 1"/>
                <wp:cNvGraphicFramePr/>
                <a:graphic xmlns:a="http://schemas.openxmlformats.org/drawingml/2006/main">
                  <a:graphicData uri="http://schemas.microsoft.com/office/word/2010/wordprocessingShape">
                    <wps:wsp>
                      <wps:cNvSpPr txBox="1"/>
                      <wps:spPr>
                        <a:xfrm>
                          <a:off x="0" y="0"/>
                          <a:ext cx="3426031" cy="457200"/>
                        </a:xfrm>
                        <a:prstGeom prst="rect">
                          <a:avLst/>
                        </a:prstGeom>
                        <a:solidFill>
                          <a:prstClr val="white"/>
                        </a:solidFill>
                        <a:ln>
                          <a:noFill/>
                        </a:ln>
                      </wps:spPr>
                      <wps:txbx>
                        <w:txbxContent>
                          <w:p w14:paraId="3A3993E1" w14:textId="3C5DE50A" w:rsidR="004348B3" w:rsidRPr="0036227D" w:rsidRDefault="004348B3" w:rsidP="0036227D">
                            <w:pPr>
                              <w:pStyle w:val="Caption"/>
                              <w:spacing w:line="276" w:lineRule="auto"/>
                              <w:jc w:val="both"/>
                              <w:rPr>
                                <w:rFonts w:ascii="Times New Roman" w:hAnsi="Times New Roman" w:cs="Times New Roman"/>
                                <w:b/>
                                <w:bCs/>
                                <w:i w:val="0"/>
                                <w:iCs w:val="0"/>
                                <w:noProof/>
                                <w:color w:val="auto"/>
                                <w:sz w:val="24"/>
                                <w:szCs w:val="24"/>
                              </w:rPr>
                            </w:pPr>
                            <w:bookmarkStart w:id="65" w:name="_Toc199489356"/>
                            <w:bookmarkStart w:id="66" w:name="_Toc199491749"/>
                            <w:r w:rsidRPr="0036227D">
                              <w:rPr>
                                <w:rFonts w:ascii="Times New Roman" w:hAnsi="Times New Roman" w:cs="Times New Roman"/>
                                <w:b/>
                                <w:bCs/>
                                <w:i w:val="0"/>
                                <w:iCs w:val="0"/>
                                <w:color w:val="auto"/>
                                <w:sz w:val="24"/>
                                <w:szCs w:val="24"/>
                              </w:rPr>
                              <w:t xml:space="preserve">Lampiran </w:t>
                            </w:r>
                            <w:r w:rsidRPr="0036227D">
                              <w:rPr>
                                <w:rFonts w:ascii="Times New Roman" w:hAnsi="Times New Roman" w:cs="Times New Roman"/>
                                <w:b/>
                                <w:bCs/>
                                <w:i w:val="0"/>
                                <w:iCs w:val="0"/>
                                <w:color w:val="auto"/>
                                <w:sz w:val="24"/>
                                <w:szCs w:val="24"/>
                              </w:rPr>
                              <w:fldChar w:fldCharType="begin"/>
                            </w:r>
                            <w:r w:rsidRPr="0036227D">
                              <w:rPr>
                                <w:rFonts w:ascii="Times New Roman" w:hAnsi="Times New Roman" w:cs="Times New Roman"/>
                                <w:b/>
                                <w:bCs/>
                                <w:i w:val="0"/>
                                <w:iCs w:val="0"/>
                                <w:color w:val="auto"/>
                                <w:sz w:val="24"/>
                                <w:szCs w:val="24"/>
                              </w:rPr>
                              <w:instrText xml:space="preserve"> SEQ Lampiran \* ARABIC </w:instrText>
                            </w:r>
                            <w:r w:rsidRPr="0036227D">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6</w:t>
                            </w:r>
                            <w:r w:rsidRPr="0036227D">
                              <w:rPr>
                                <w:rFonts w:ascii="Times New Roman" w:hAnsi="Times New Roman" w:cs="Times New Roman"/>
                                <w:b/>
                                <w:bCs/>
                                <w:i w:val="0"/>
                                <w:iCs w:val="0"/>
                                <w:color w:val="auto"/>
                                <w:sz w:val="24"/>
                                <w:szCs w:val="24"/>
                              </w:rPr>
                              <w:fldChar w:fldCharType="end"/>
                            </w:r>
                            <w:r w:rsidRPr="0036227D">
                              <w:rPr>
                                <w:rFonts w:ascii="Times New Roman" w:hAnsi="Times New Roman" w:cs="Times New Roman"/>
                                <w:b/>
                                <w:bCs/>
                                <w:i w:val="0"/>
                                <w:iCs w:val="0"/>
                                <w:color w:val="auto"/>
                                <w:sz w:val="24"/>
                                <w:szCs w:val="24"/>
                              </w:rPr>
                              <w:t>. Surat Pernyataan Ketua Pengusul</w:t>
                            </w:r>
                            <w:bookmarkEnd w:id="65"/>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8EDC84" id="_x0000_s1029" type="#_x0000_t202" style="position:absolute;left:0;text-align:left;margin-left:0;margin-top:-.4pt;width:269.75pt;height:36pt;z-index:-251650039;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9KxGwIAAEIEAAAOAAAAZHJzL2Uyb0RvYy54bWysU01v2zAMvQ/YfxB0X5ykXVcYcYosRYYB&#10;RVsgHXpWZCkWIIsapcTOfv0ofyRbt9Owi0yTFD/ee1rctbVlR4XBgCv4bDLlTDkJpXH7gn972Xy4&#10;5SxE4UphwamCn1Tgd8v37xaNz9UcKrClQkZFXMgbX/AqRp9nWZCVqkWYgFeOghqwFpF+cZ+VKBqq&#10;XttsPp3eZA1g6RGkCoG8932QL7v6WisZn7QOKjJbcJotdid25y6d2XIh8j0KXxk5jCH+YYpaGEdN&#10;z6XuRRTsgOaPUrWRCAF0nEioM9DaSNXtQNvMpm+22VbCq24XAif4M0zh/5WVj8etf0YW28/QEoEJ&#10;kMaHPJAz7dNqrNOXJmUUJwhPZ9hUG5kk59X1/GZ6NeNMUuz64yfiJZXJLrc9hvhFQc2SUXAkWjq0&#10;xPEhxD51TEnNAlhTboy16ScF1hbZURCFTWWiGor/lmVdynWQbvUFkye7rJKs2O5aZkqaeFxzB+WJ&#10;tkfohRG83Bjq9yBCfBZISqCFSd3xiQ5toSk4DBZnFeCPv/lTPhFEUc4aUlbBw/eDQMWZ/eqIuiTD&#10;0cDR2I2GO9RroE0JTpqmM+kCRjuaGqF+JdGvUhcKCSepV8HjaK5jr296NFKtVl0Sic2L+OC2XqbS&#10;I64v7atAP7ASic9HGDUn8jfk9Lk9yqtDBG065hKuPYoD3CTUjvvhUaWX8Ot/l3V5+sufAAAA//8D&#10;AFBLAwQUAAYACAAAACEAYDJiS9wAAAAFAQAADwAAAGRycy9kb3ducmV2LnhtbEzPTU/DMAwG4DsS&#10;/yEyEhfE0hVtjFJ3gg1u47AP7ew1oa1onCpJ1+7fk53gaL3W68f5cjStOGvnG8sI00kCQnNpVcMV&#10;wmH/+bgA4QOxotayRrhoD8vi9ianTNmBt/q8C5WIJewzQqhD6DIpfVlrQ35iO80x+7bOUIijq6Ry&#10;NMRy08o0SebSUMPxQk2dXtW6/Nn1BmG+dv2w5dXD+vCxoa+uSo/vlyPi/d349goi6DH8LcOVH+lQ&#10;RNPJ9qy8aBHiIwHhyo/h7OllBuKE8DxNQRa5/K8vfgEAAP//AwBQSwECLQAUAAYACAAAACEAtoM4&#10;kv4AAADhAQAAEwAAAAAAAAAAAAAAAAAAAAAAW0NvbnRlbnRfVHlwZXNdLnhtbFBLAQItABQABgAI&#10;AAAAIQA4/SH/1gAAAJQBAAALAAAAAAAAAAAAAAAAAC8BAABfcmVscy8ucmVsc1BLAQItABQABgAI&#10;AAAAIQCBD9KxGwIAAEIEAAAOAAAAAAAAAAAAAAAAAC4CAABkcnMvZTJvRG9jLnhtbFBLAQItABQA&#10;BgAIAAAAIQBgMmJL3AAAAAUBAAAPAAAAAAAAAAAAAAAAAHUEAABkcnMvZG93bnJldi54bWxQSwUG&#10;AAAAAAQABADzAAAAfgUAAAAA&#10;" stroked="f">
                <v:textbox inset="0,0,0,0">
                  <w:txbxContent>
                    <w:p w14:paraId="3A3993E1" w14:textId="3C5DE50A" w:rsidR="004348B3" w:rsidRPr="0036227D" w:rsidRDefault="004348B3" w:rsidP="0036227D">
                      <w:pPr>
                        <w:pStyle w:val="Caption"/>
                        <w:spacing w:line="276" w:lineRule="auto"/>
                        <w:jc w:val="both"/>
                        <w:rPr>
                          <w:rFonts w:ascii="Times New Roman" w:hAnsi="Times New Roman" w:cs="Times New Roman"/>
                          <w:b/>
                          <w:bCs/>
                          <w:i w:val="0"/>
                          <w:iCs w:val="0"/>
                          <w:noProof/>
                          <w:color w:val="auto"/>
                          <w:sz w:val="24"/>
                          <w:szCs w:val="24"/>
                        </w:rPr>
                      </w:pPr>
                      <w:bookmarkStart w:id="76" w:name="_Toc199489356"/>
                      <w:bookmarkStart w:id="77" w:name="_Toc199491749"/>
                      <w:r w:rsidRPr="0036227D">
                        <w:rPr>
                          <w:rFonts w:ascii="Times New Roman" w:hAnsi="Times New Roman" w:cs="Times New Roman"/>
                          <w:b/>
                          <w:bCs/>
                          <w:i w:val="0"/>
                          <w:iCs w:val="0"/>
                          <w:color w:val="auto"/>
                          <w:sz w:val="24"/>
                          <w:szCs w:val="24"/>
                        </w:rPr>
                        <w:t xml:space="preserve">Lampiran </w:t>
                      </w:r>
                      <w:r w:rsidRPr="0036227D">
                        <w:rPr>
                          <w:rFonts w:ascii="Times New Roman" w:hAnsi="Times New Roman" w:cs="Times New Roman"/>
                          <w:b/>
                          <w:bCs/>
                          <w:i w:val="0"/>
                          <w:iCs w:val="0"/>
                          <w:color w:val="auto"/>
                          <w:sz w:val="24"/>
                          <w:szCs w:val="24"/>
                        </w:rPr>
                        <w:fldChar w:fldCharType="begin"/>
                      </w:r>
                      <w:r w:rsidRPr="0036227D">
                        <w:rPr>
                          <w:rFonts w:ascii="Times New Roman" w:hAnsi="Times New Roman" w:cs="Times New Roman"/>
                          <w:b/>
                          <w:bCs/>
                          <w:i w:val="0"/>
                          <w:iCs w:val="0"/>
                          <w:color w:val="auto"/>
                          <w:sz w:val="24"/>
                          <w:szCs w:val="24"/>
                        </w:rPr>
                        <w:instrText xml:space="preserve"> SEQ Lampiran \* ARABIC </w:instrText>
                      </w:r>
                      <w:r w:rsidRPr="0036227D">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6</w:t>
                      </w:r>
                      <w:r w:rsidRPr="0036227D">
                        <w:rPr>
                          <w:rFonts w:ascii="Times New Roman" w:hAnsi="Times New Roman" w:cs="Times New Roman"/>
                          <w:b/>
                          <w:bCs/>
                          <w:i w:val="0"/>
                          <w:iCs w:val="0"/>
                          <w:color w:val="auto"/>
                          <w:sz w:val="24"/>
                          <w:szCs w:val="24"/>
                        </w:rPr>
                        <w:fldChar w:fldCharType="end"/>
                      </w:r>
                      <w:r w:rsidRPr="0036227D">
                        <w:rPr>
                          <w:rFonts w:ascii="Times New Roman" w:hAnsi="Times New Roman" w:cs="Times New Roman"/>
                          <w:b/>
                          <w:bCs/>
                          <w:i w:val="0"/>
                          <w:iCs w:val="0"/>
                          <w:color w:val="auto"/>
                          <w:sz w:val="24"/>
                          <w:szCs w:val="24"/>
                        </w:rPr>
                        <w:t>. Surat Pernyataan Ketua Pengusul</w:t>
                      </w:r>
                      <w:bookmarkEnd w:id="76"/>
                      <w:bookmarkEnd w:id="77"/>
                    </w:p>
                  </w:txbxContent>
                </v:textbox>
                <w10:wrap anchorx="margin"/>
              </v:shape>
            </w:pict>
          </mc:Fallback>
        </mc:AlternateContent>
      </w:r>
      <w:r w:rsidR="0036227D" w:rsidRPr="001A3A1C">
        <w:rPr>
          <w:rFonts w:ascii="Times New Roman" w:hAnsi="Times New Roman" w:cs="Times New Roman"/>
          <w:b/>
          <w:bCs/>
          <w:noProof/>
          <w:sz w:val="24"/>
          <w:szCs w:val="24"/>
        </w:rPr>
        <w:drawing>
          <wp:anchor distT="0" distB="0" distL="114300" distR="114300" simplePos="0" relativeHeight="251658248" behindDoc="0" locked="0" layoutInCell="1" allowOverlap="1" wp14:anchorId="4907580D" wp14:editId="53CACF0F">
            <wp:simplePos x="0" y="0"/>
            <wp:positionH relativeFrom="page">
              <wp:align>right</wp:align>
            </wp:positionH>
            <wp:positionV relativeFrom="paragraph">
              <wp:posOffset>-1079797</wp:posOffset>
            </wp:positionV>
            <wp:extent cx="7553551" cy="10778683"/>
            <wp:effectExtent l="0" t="0" r="9525" b="3810"/>
            <wp:wrapNone/>
            <wp:docPr id="279670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553551" cy="10778683"/>
                    </a:xfrm>
                    <a:prstGeom prst="rect">
                      <a:avLst/>
                    </a:prstGeom>
                    <a:noFill/>
                    <a:ln>
                      <a:noFill/>
                    </a:ln>
                  </pic:spPr>
                </pic:pic>
              </a:graphicData>
            </a:graphic>
            <wp14:sizeRelH relativeFrom="page">
              <wp14:pctWidth>0</wp14:pctWidth>
            </wp14:sizeRelH>
            <wp14:sizeRelV relativeFrom="page">
              <wp14:pctHeight>0</wp14:pctHeight>
            </wp14:sizeRelV>
          </wp:anchor>
        </w:drawing>
      </w:r>
      <w:r w:rsidR="007B07C3" w:rsidRPr="001A3A1C">
        <w:rPr>
          <w:rFonts w:ascii="Times New Roman" w:hAnsi="Times New Roman" w:cs="Times New Roman"/>
          <w:b/>
          <w:bCs/>
          <w:sz w:val="24"/>
          <w:szCs w:val="24"/>
        </w:rPr>
        <w:tab/>
      </w:r>
    </w:p>
    <w:p w14:paraId="011DAFAD" w14:textId="2EC0D33A" w:rsidR="00DE2D15" w:rsidRPr="001A3A1C" w:rsidRDefault="00DE2D15" w:rsidP="001A3A1C">
      <w:pPr>
        <w:spacing w:line="276" w:lineRule="auto"/>
        <w:jc w:val="both"/>
        <w:rPr>
          <w:rFonts w:ascii="Times New Roman" w:hAnsi="Times New Roman" w:cs="Times New Roman"/>
          <w:b/>
          <w:bCs/>
          <w:sz w:val="24"/>
          <w:szCs w:val="24"/>
        </w:rPr>
      </w:pPr>
    </w:p>
    <w:p w14:paraId="72F2D8AA" w14:textId="2E299D37" w:rsidR="00024A17" w:rsidRPr="001A3A1C" w:rsidRDefault="00DE2D15" w:rsidP="001A3A1C">
      <w:pPr>
        <w:spacing w:line="276" w:lineRule="auto"/>
        <w:jc w:val="both"/>
        <w:rPr>
          <w:rFonts w:ascii="Times New Roman" w:hAnsi="Times New Roman" w:cs="Times New Roman"/>
          <w:b/>
          <w:bCs/>
          <w:sz w:val="24"/>
          <w:szCs w:val="24"/>
        </w:rPr>
      </w:pPr>
      <w:r w:rsidRPr="001A3A1C">
        <w:rPr>
          <w:rFonts w:ascii="Times New Roman" w:hAnsi="Times New Roman" w:cs="Times New Roman"/>
          <w:b/>
          <w:bCs/>
          <w:sz w:val="24"/>
          <w:szCs w:val="24"/>
        </w:rPr>
        <w:br w:type="page"/>
      </w:r>
    </w:p>
    <w:p w14:paraId="518C569F" w14:textId="0ED8F266" w:rsidR="00105E4D" w:rsidRPr="001A3A1C" w:rsidRDefault="00105E4D" w:rsidP="001A3A1C">
      <w:pPr>
        <w:pStyle w:val="Caption"/>
        <w:keepNext/>
        <w:spacing w:line="276" w:lineRule="auto"/>
        <w:jc w:val="both"/>
        <w:rPr>
          <w:rFonts w:ascii="Times New Roman" w:hAnsi="Times New Roman" w:cs="Times New Roman"/>
          <w:b/>
          <w:bCs/>
          <w:i w:val="0"/>
          <w:iCs w:val="0"/>
          <w:color w:val="auto"/>
          <w:sz w:val="24"/>
          <w:szCs w:val="24"/>
        </w:rPr>
      </w:pPr>
      <w:bookmarkStart w:id="67" w:name="_Toc199489357"/>
      <w:bookmarkStart w:id="68" w:name="_Toc199491750"/>
      <w:r w:rsidRPr="001A3A1C">
        <w:rPr>
          <w:rFonts w:ascii="Times New Roman" w:hAnsi="Times New Roman" w:cs="Times New Roman"/>
          <w:b/>
          <w:bCs/>
          <w:i w:val="0"/>
          <w:iCs w:val="0"/>
          <w:color w:val="auto"/>
          <w:sz w:val="24"/>
          <w:szCs w:val="24"/>
        </w:rPr>
        <w:lastRenderedPageBreak/>
        <w:t xml:space="preserve">Lampiran </w:t>
      </w:r>
      <w:r w:rsidRPr="001A3A1C">
        <w:rPr>
          <w:rFonts w:ascii="Times New Roman" w:hAnsi="Times New Roman" w:cs="Times New Roman"/>
          <w:b/>
          <w:bCs/>
          <w:i w:val="0"/>
          <w:iCs w:val="0"/>
          <w:color w:val="auto"/>
          <w:sz w:val="24"/>
          <w:szCs w:val="24"/>
        </w:rPr>
        <w:fldChar w:fldCharType="begin"/>
      </w:r>
      <w:r w:rsidRPr="001A3A1C">
        <w:rPr>
          <w:rFonts w:ascii="Times New Roman" w:hAnsi="Times New Roman" w:cs="Times New Roman"/>
          <w:b/>
          <w:bCs/>
          <w:i w:val="0"/>
          <w:iCs w:val="0"/>
          <w:color w:val="auto"/>
          <w:sz w:val="24"/>
          <w:szCs w:val="24"/>
        </w:rPr>
        <w:instrText xml:space="preserve"> SEQ Lampiran \* ARABIC </w:instrText>
      </w:r>
      <w:r w:rsidRPr="001A3A1C">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7</w:t>
      </w:r>
      <w:r w:rsidRPr="001A3A1C">
        <w:rPr>
          <w:rFonts w:ascii="Times New Roman" w:hAnsi="Times New Roman" w:cs="Times New Roman"/>
          <w:b/>
          <w:bCs/>
          <w:i w:val="0"/>
          <w:iCs w:val="0"/>
          <w:color w:val="auto"/>
          <w:sz w:val="24"/>
          <w:szCs w:val="24"/>
        </w:rPr>
        <w:fldChar w:fldCharType="end"/>
      </w:r>
      <w:r w:rsidRPr="001A3A1C">
        <w:rPr>
          <w:rFonts w:ascii="Times New Roman" w:hAnsi="Times New Roman" w:cs="Times New Roman"/>
          <w:b/>
          <w:bCs/>
          <w:i w:val="0"/>
          <w:iCs w:val="0"/>
          <w:color w:val="auto"/>
          <w:sz w:val="24"/>
          <w:szCs w:val="24"/>
        </w:rPr>
        <w:t>. Flowchart fitur analisis kebutuhan stok</w:t>
      </w:r>
      <w:bookmarkEnd w:id="67"/>
      <w:bookmarkEnd w:id="68"/>
    </w:p>
    <w:p w14:paraId="18026252" w14:textId="54CC7822" w:rsidR="00311B83" w:rsidRPr="001A3A1C" w:rsidRDefault="007F2C91" w:rsidP="001A3A1C">
      <w:pPr>
        <w:spacing w:line="276" w:lineRule="auto"/>
        <w:jc w:val="both"/>
        <w:rPr>
          <w:rFonts w:ascii="Times New Roman" w:hAnsi="Times New Roman" w:cs="Times New Roman"/>
          <w:b/>
          <w:bCs/>
          <w:sz w:val="24"/>
          <w:szCs w:val="24"/>
          <w:lang w:val="en-ID"/>
        </w:rPr>
      </w:pPr>
      <w:r w:rsidRPr="001A3A1C">
        <w:rPr>
          <w:rFonts w:ascii="Times New Roman" w:hAnsi="Times New Roman" w:cs="Times New Roman"/>
          <w:b/>
          <w:bCs/>
          <w:noProof/>
          <w:sz w:val="24"/>
          <w:szCs w:val="24"/>
          <w:lang w:val="en-ID"/>
        </w:rPr>
        <w:drawing>
          <wp:inline distT="0" distB="0" distL="0" distR="0" wp14:anchorId="75FCB73C" wp14:editId="442C7E06">
            <wp:extent cx="4248150" cy="5097567"/>
            <wp:effectExtent l="0" t="0" r="0" b="8255"/>
            <wp:docPr id="771086366"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04457" name="Picture 7" descr="A diagram of a dia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2348" cy="5102604"/>
                    </a:xfrm>
                    <a:prstGeom prst="rect">
                      <a:avLst/>
                    </a:prstGeom>
                    <a:noFill/>
                    <a:ln>
                      <a:noFill/>
                    </a:ln>
                  </pic:spPr>
                </pic:pic>
              </a:graphicData>
            </a:graphic>
          </wp:inline>
        </w:drawing>
      </w:r>
    </w:p>
    <w:p w14:paraId="19D35F6A" w14:textId="0E3B33D5" w:rsidR="00105E4D" w:rsidRPr="001A3A1C" w:rsidRDefault="00105E4D" w:rsidP="001A3A1C">
      <w:pPr>
        <w:pStyle w:val="Caption"/>
        <w:keepNext/>
        <w:spacing w:line="276" w:lineRule="auto"/>
        <w:jc w:val="both"/>
        <w:rPr>
          <w:rFonts w:ascii="Times New Roman" w:hAnsi="Times New Roman" w:cs="Times New Roman"/>
          <w:b/>
          <w:bCs/>
          <w:i w:val="0"/>
          <w:iCs w:val="0"/>
          <w:color w:val="auto"/>
          <w:sz w:val="24"/>
          <w:szCs w:val="24"/>
        </w:rPr>
      </w:pPr>
      <w:bookmarkStart w:id="69" w:name="_Toc199489358"/>
      <w:bookmarkStart w:id="70" w:name="_Toc199491751"/>
      <w:r w:rsidRPr="001A3A1C">
        <w:rPr>
          <w:rFonts w:ascii="Times New Roman" w:hAnsi="Times New Roman" w:cs="Times New Roman"/>
          <w:b/>
          <w:bCs/>
          <w:i w:val="0"/>
          <w:iCs w:val="0"/>
          <w:color w:val="auto"/>
          <w:sz w:val="24"/>
          <w:szCs w:val="24"/>
        </w:rPr>
        <w:lastRenderedPageBreak/>
        <w:t xml:space="preserve">Lampiran </w:t>
      </w:r>
      <w:r w:rsidRPr="001A3A1C">
        <w:rPr>
          <w:rFonts w:ascii="Times New Roman" w:hAnsi="Times New Roman" w:cs="Times New Roman"/>
          <w:b/>
          <w:bCs/>
          <w:i w:val="0"/>
          <w:iCs w:val="0"/>
          <w:color w:val="auto"/>
          <w:sz w:val="24"/>
          <w:szCs w:val="24"/>
        </w:rPr>
        <w:fldChar w:fldCharType="begin"/>
      </w:r>
      <w:r w:rsidRPr="001A3A1C">
        <w:rPr>
          <w:rFonts w:ascii="Times New Roman" w:hAnsi="Times New Roman" w:cs="Times New Roman"/>
          <w:b/>
          <w:bCs/>
          <w:i w:val="0"/>
          <w:iCs w:val="0"/>
          <w:color w:val="auto"/>
          <w:sz w:val="24"/>
          <w:szCs w:val="24"/>
        </w:rPr>
        <w:instrText xml:space="preserve"> SEQ Lampiran \* ARABIC </w:instrText>
      </w:r>
      <w:r w:rsidRPr="001A3A1C">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8</w:t>
      </w:r>
      <w:r w:rsidRPr="001A3A1C">
        <w:rPr>
          <w:rFonts w:ascii="Times New Roman" w:hAnsi="Times New Roman" w:cs="Times New Roman"/>
          <w:b/>
          <w:bCs/>
          <w:i w:val="0"/>
          <w:iCs w:val="0"/>
          <w:color w:val="auto"/>
          <w:sz w:val="24"/>
          <w:szCs w:val="24"/>
        </w:rPr>
        <w:fldChar w:fldCharType="end"/>
      </w:r>
      <w:r w:rsidRPr="001A3A1C">
        <w:rPr>
          <w:rFonts w:ascii="Times New Roman" w:hAnsi="Times New Roman" w:cs="Times New Roman"/>
          <w:b/>
          <w:bCs/>
          <w:i w:val="0"/>
          <w:iCs w:val="0"/>
          <w:color w:val="auto"/>
          <w:sz w:val="24"/>
          <w:szCs w:val="24"/>
        </w:rPr>
        <w:t>. Flowchart fitur</w:t>
      </w:r>
      <w:r w:rsidR="00DD5BEA" w:rsidRPr="001A3A1C">
        <w:rPr>
          <w:rFonts w:ascii="Times New Roman" w:hAnsi="Times New Roman" w:cs="Times New Roman"/>
          <w:b/>
          <w:bCs/>
          <w:i w:val="0"/>
          <w:iCs w:val="0"/>
          <w:color w:val="auto"/>
          <w:sz w:val="24"/>
          <w:szCs w:val="24"/>
        </w:rPr>
        <w:t xml:space="preserve"> keranjang dan</w:t>
      </w:r>
      <w:r w:rsidRPr="001A3A1C">
        <w:rPr>
          <w:rFonts w:ascii="Times New Roman" w:hAnsi="Times New Roman" w:cs="Times New Roman"/>
          <w:b/>
          <w:bCs/>
          <w:i w:val="0"/>
          <w:iCs w:val="0"/>
          <w:color w:val="auto"/>
          <w:sz w:val="24"/>
          <w:szCs w:val="24"/>
        </w:rPr>
        <w:t xml:space="preserve"> transaksi</w:t>
      </w:r>
      <w:bookmarkEnd w:id="69"/>
      <w:bookmarkEnd w:id="70"/>
    </w:p>
    <w:p w14:paraId="0D1EB7AC" w14:textId="77777777" w:rsidR="00105E4D" w:rsidRPr="00DA257A" w:rsidRDefault="00105E4D" w:rsidP="001A3A1C">
      <w:pPr>
        <w:spacing w:line="276" w:lineRule="auto"/>
        <w:jc w:val="both"/>
        <w:rPr>
          <w:rFonts w:ascii="Times New Roman" w:hAnsi="Times New Roman" w:cs="Times New Roman"/>
          <w:b/>
          <w:bCs/>
          <w:sz w:val="24"/>
          <w:szCs w:val="24"/>
          <w:lang w:val="en-ID"/>
        </w:rPr>
      </w:pPr>
      <w:r w:rsidRPr="001A3A1C">
        <w:rPr>
          <w:rFonts w:ascii="Times New Roman" w:hAnsi="Times New Roman" w:cs="Times New Roman"/>
          <w:b/>
          <w:bCs/>
          <w:noProof/>
          <w:sz w:val="24"/>
          <w:szCs w:val="24"/>
          <w:lang w:val="en-ID"/>
        </w:rPr>
        <w:drawing>
          <wp:inline distT="0" distB="0" distL="0" distR="0" wp14:anchorId="3BB7DCCB" wp14:editId="29FCEA3C">
            <wp:extent cx="5323459" cy="2981325"/>
            <wp:effectExtent l="0" t="0" r="0" b="0"/>
            <wp:docPr id="352369086"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4796" name="Picture 5" descr="A diagram of a diagram&#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27651" cy="2983673"/>
                    </a:xfrm>
                    <a:prstGeom prst="rect">
                      <a:avLst/>
                    </a:prstGeom>
                    <a:noFill/>
                    <a:ln>
                      <a:noFill/>
                    </a:ln>
                  </pic:spPr>
                </pic:pic>
              </a:graphicData>
            </a:graphic>
          </wp:inline>
        </w:drawing>
      </w:r>
    </w:p>
    <w:p w14:paraId="1C43552C" w14:textId="7298C9B5" w:rsidR="00C91CD4" w:rsidRPr="001A3A1C" w:rsidRDefault="00C91CD4" w:rsidP="001A3A1C">
      <w:pPr>
        <w:pStyle w:val="Caption"/>
        <w:keepNext/>
        <w:spacing w:line="276" w:lineRule="auto"/>
        <w:jc w:val="both"/>
        <w:rPr>
          <w:rFonts w:ascii="Times New Roman" w:hAnsi="Times New Roman" w:cs="Times New Roman"/>
          <w:b/>
          <w:bCs/>
          <w:i w:val="0"/>
          <w:iCs w:val="0"/>
          <w:color w:val="auto"/>
          <w:sz w:val="24"/>
          <w:szCs w:val="24"/>
        </w:rPr>
      </w:pPr>
      <w:bookmarkStart w:id="71" w:name="_Toc199489359"/>
      <w:bookmarkStart w:id="72" w:name="_Toc199491752"/>
      <w:r w:rsidRPr="001A3A1C">
        <w:rPr>
          <w:rFonts w:ascii="Times New Roman" w:hAnsi="Times New Roman" w:cs="Times New Roman"/>
          <w:b/>
          <w:bCs/>
          <w:i w:val="0"/>
          <w:iCs w:val="0"/>
          <w:color w:val="auto"/>
          <w:sz w:val="24"/>
          <w:szCs w:val="24"/>
        </w:rPr>
        <w:t xml:space="preserve">Lampiran </w:t>
      </w:r>
      <w:r w:rsidRPr="001A3A1C">
        <w:rPr>
          <w:rFonts w:ascii="Times New Roman" w:hAnsi="Times New Roman" w:cs="Times New Roman"/>
          <w:b/>
          <w:bCs/>
          <w:i w:val="0"/>
          <w:iCs w:val="0"/>
          <w:color w:val="auto"/>
          <w:sz w:val="24"/>
          <w:szCs w:val="24"/>
        </w:rPr>
        <w:fldChar w:fldCharType="begin"/>
      </w:r>
      <w:r w:rsidRPr="001A3A1C">
        <w:rPr>
          <w:rFonts w:ascii="Times New Roman" w:hAnsi="Times New Roman" w:cs="Times New Roman"/>
          <w:b/>
          <w:bCs/>
          <w:i w:val="0"/>
          <w:iCs w:val="0"/>
          <w:color w:val="auto"/>
          <w:sz w:val="24"/>
          <w:szCs w:val="24"/>
        </w:rPr>
        <w:instrText xml:space="preserve"> SEQ Lampiran \* ARABIC </w:instrText>
      </w:r>
      <w:r w:rsidRPr="001A3A1C">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9</w:t>
      </w:r>
      <w:r w:rsidRPr="001A3A1C">
        <w:rPr>
          <w:rFonts w:ascii="Times New Roman" w:hAnsi="Times New Roman" w:cs="Times New Roman"/>
          <w:b/>
          <w:bCs/>
          <w:i w:val="0"/>
          <w:iCs w:val="0"/>
          <w:color w:val="auto"/>
          <w:sz w:val="24"/>
          <w:szCs w:val="24"/>
        </w:rPr>
        <w:fldChar w:fldCharType="end"/>
      </w:r>
      <w:r w:rsidRPr="001A3A1C">
        <w:rPr>
          <w:rFonts w:ascii="Times New Roman" w:hAnsi="Times New Roman" w:cs="Times New Roman"/>
          <w:b/>
          <w:bCs/>
          <w:i w:val="0"/>
          <w:iCs w:val="0"/>
          <w:color w:val="auto"/>
          <w:sz w:val="24"/>
          <w:szCs w:val="24"/>
        </w:rPr>
        <w:t xml:space="preserve">. Flowchart fitur inventory dan notifikasi </w:t>
      </w:r>
      <w:r w:rsidR="00C93665" w:rsidRPr="001A3A1C">
        <w:rPr>
          <w:rFonts w:ascii="Times New Roman" w:hAnsi="Times New Roman" w:cs="Times New Roman"/>
          <w:b/>
          <w:bCs/>
          <w:i w:val="0"/>
          <w:iCs w:val="0"/>
          <w:color w:val="auto"/>
          <w:sz w:val="24"/>
          <w:szCs w:val="24"/>
        </w:rPr>
        <w:t>produk mendekati masa expired</w:t>
      </w:r>
      <w:bookmarkEnd w:id="71"/>
      <w:bookmarkEnd w:id="72"/>
    </w:p>
    <w:p w14:paraId="64A109F9" w14:textId="6A34202E" w:rsidR="00311B83" w:rsidRPr="001A3A1C" w:rsidRDefault="00024A17" w:rsidP="001A3A1C">
      <w:pPr>
        <w:spacing w:line="276" w:lineRule="auto"/>
        <w:jc w:val="both"/>
        <w:rPr>
          <w:rFonts w:ascii="Times New Roman" w:hAnsi="Times New Roman" w:cs="Times New Roman"/>
          <w:b/>
          <w:bCs/>
          <w:sz w:val="24"/>
          <w:szCs w:val="24"/>
        </w:rPr>
      </w:pPr>
      <w:r w:rsidRPr="001A3A1C">
        <w:rPr>
          <w:rFonts w:ascii="Times New Roman" w:hAnsi="Times New Roman" w:cs="Times New Roman"/>
          <w:b/>
          <w:bCs/>
          <w:noProof/>
          <w:sz w:val="24"/>
          <w:szCs w:val="24"/>
        </w:rPr>
        <w:drawing>
          <wp:inline distT="0" distB="0" distL="0" distR="0" wp14:anchorId="73FCFFEF" wp14:editId="43487D73">
            <wp:extent cx="5155587" cy="3238500"/>
            <wp:effectExtent l="0" t="0" r="6985" b="0"/>
            <wp:docPr id="1829729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86667" cy="3258023"/>
                    </a:xfrm>
                    <a:prstGeom prst="rect">
                      <a:avLst/>
                    </a:prstGeom>
                    <a:noFill/>
                    <a:ln>
                      <a:noFill/>
                    </a:ln>
                  </pic:spPr>
                </pic:pic>
              </a:graphicData>
            </a:graphic>
          </wp:inline>
        </w:drawing>
      </w:r>
    </w:p>
    <w:p w14:paraId="2365C251" w14:textId="48F47581" w:rsidR="00C93665" w:rsidRPr="001A3A1C" w:rsidRDefault="00C93665" w:rsidP="001A3A1C">
      <w:pPr>
        <w:pStyle w:val="Caption"/>
        <w:keepNext/>
        <w:spacing w:line="276" w:lineRule="auto"/>
        <w:jc w:val="both"/>
        <w:rPr>
          <w:rFonts w:ascii="Times New Roman" w:hAnsi="Times New Roman" w:cs="Times New Roman"/>
          <w:b/>
          <w:bCs/>
          <w:i w:val="0"/>
          <w:iCs w:val="0"/>
          <w:color w:val="auto"/>
          <w:sz w:val="24"/>
          <w:szCs w:val="24"/>
        </w:rPr>
      </w:pPr>
      <w:bookmarkStart w:id="73" w:name="_Toc199489360"/>
      <w:bookmarkStart w:id="74" w:name="_Toc199491753"/>
      <w:r w:rsidRPr="001A3A1C">
        <w:rPr>
          <w:rFonts w:ascii="Times New Roman" w:hAnsi="Times New Roman" w:cs="Times New Roman"/>
          <w:b/>
          <w:bCs/>
          <w:i w:val="0"/>
          <w:iCs w:val="0"/>
          <w:color w:val="auto"/>
          <w:sz w:val="24"/>
          <w:szCs w:val="24"/>
        </w:rPr>
        <w:lastRenderedPageBreak/>
        <w:t xml:space="preserve">Lampiran </w:t>
      </w:r>
      <w:r w:rsidRPr="001A3A1C">
        <w:rPr>
          <w:rFonts w:ascii="Times New Roman" w:hAnsi="Times New Roman" w:cs="Times New Roman"/>
          <w:b/>
          <w:bCs/>
          <w:i w:val="0"/>
          <w:iCs w:val="0"/>
          <w:color w:val="auto"/>
          <w:sz w:val="24"/>
          <w:szCs w:val="24"/>
        </w:rPr>
        <w:fldChar w:fldCharType="begin"/>
      </w:r>
      <w:r w:rsidRPr="001A3A1C">
        <w:rPr>
          <w:rFonts w:ascii="Times New Roman" w:hAnsi="Times New Roman" w:cs="Times New Roman"/>
          <w:b/>
          <w:bCs/>
          <w:i w:val="0"/>
          <w:iCs w:val="0"/>
          <w:color w:val="auto"/>
          <w:sz w:val="24"/>
          <w:szCs w:val="24"/>
        </w:rPr>
        <w:instrText xml:space="preserve"> SEQ Lampiran \* ARABIC </w:instrText>
      </w:r>
      <w:r w:rsidRPr="001A3A1C">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10</w:t>
      </w:r>
      <w:r w:rsidRPr="001A3A1C">
        <w:rPr>
          <w:rFonts w:ascii="Times New Roman" w:hAnsi="Times New Roman" w:cs="Times New Roman"/>
          <w:b/>
          <w:bCs/>
          <w:i w:val="0"/>
          <w:iCs w:val="0"/>
          <w:color w:val="auto"/>
          <w:sz w:val="24"/>
          <w:szCs w:val="24"/>
        </w:rPr>
        <w:fldChar w:fldCharType="end"/>
      </w:r>
      <w:r w:rsidRPr="001A3A1C">
        <w:rPr>
          <w:rFonts w:ascii="Times New Roman" w:hAnsi="Times New Roman" w:cs="Times New Roman"/>
          <w:b/>
          <w:bCs/>
          <w:i w:val="0"/>
          <w:iCs w:val="0"/>
          <w:color w:val="auto"/>
          <w:sz w:val="24"/>
          <w:szCs w:val="24"/>
        </w:rPr>
        <w:t>. Flowchart fitur chatbot</w:t>
      </w:r>
      <w:bookmarkEnd w:id="73"/>
      <w:bookmarkEnd w:id="74"/>
    </w:p>
    <w:p w14:paraId="5ED54CAB" w14:textId="773F3D13" w:rsidR="00024A17" w:rsidRPr="001A3A1C" w:rsidRDefault="00E44544" w:rsidP="001A3A1C">
      <w:pPr>
        <w:spacing w:line="276" w:lineRule="auto"/>
        <w:jc w:val="both"/>
        <w:rPr>
          <w:rFonts w:ascii="Times New Roman" w:hAnsi="Times New Roman" w:cs="Times New Roman"/>
          <w:b/>
          <w:bCs/>
          <w:sz w:val="24"/>
          <w:szCs w:val="24"/>
        </w:rPr>
      </w:pPr>
      <w:r w:rsidRPr="001A3A1C">
        <w:rPr>
          <w:rFonts w:ascii="Times New Roman" w:hAnsi="Times New Roman" w:cs="Times New Roman"/>
          <w:b/>
          <w:bCs/>
          <w:noProof/>
          <w:sz w:val="24"/>
          <w:szCs w:val="24"/>
        </w:rPr>
        <w:drawing>
          <wp:inline distT="0" distB="0" distL="0" distR="0" wp14:anchorId="7E0700A0" wp14:editId="66B2C866">
            <wp:extent cx="4506417" cy="5290835"/>
            <wp:effectExtent l="0" t="0" r="8890" b="5080"/>
            <wp:docPr id="842873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11366" cy="5296645"/>
                    </a:xfrm>
                    <a:prstGeom prst="rect">
                      <a:avLst/>
                    </a:prstGeom>
                    <a:noFill/>
                    <a:ln>
                      <a:noFill/>
                    </a:ln>
                  </pic:spPr>
                </pic:pic>
              </a:graphicData>
            </a:graphic>
          </wp:inline>
        </w:drawing>
      </w:r>
    </w:p>
    <w:p w14:paraId="57D75216" w14:textId="2D7C6B19" w:rsidR="000D07D3" w:rsidRPr="001A3A1C" w:rsidRDefault="000D07D3" w:rsidP="001A3A1C">
      <w:pPr>
        <w:pStyle w:val="Caption"/>
        <w:keepNext/>
        <w:spacing w:line="276" w:lineRule="auto"/>
        <w:jc w:val="both"/>
        <w:rPr>
          <w:rFonts w:ascii="Times New Roman" w:hAnsi="Times New Roman" w:cs="Times New Roman"/>
          <w:b/>
          <w:bCs/>
          <w:i w:val="0"/>
          <w:iCs w:val="0"/>
          <w:color w:val="auto"/>
          <w:sz w:val="24"/>
          <w:szCs w:val="24"/>
        </w:rPr>
      </w:pPr>
      <w:bookmarkStart w:id="75" w:name="_Toc199489361"/>
      <w:bookmarkStart w:id="76" w:name="_Toc199491754"/>
      <w:r w:rsidRPr="001A3A1C">
        <w:rPr>
          <w:rFonts w:ascii="Times New Roman" w:hAnsi="Times New Roman" w:cs="Times New Roman"/>
          <w:b/>
          <w:bCs/>
          <w:i w:val="0"/>
          <w:iCs w:val="0"/>
          <w:color w:val="auto"/>
          <w:sz w:val="24"/>
          <w:szCs w:val="24"/>
        </w:rPr>
        <w:lastRenderedPageBreak/>
        <w:t xml:space="preserve">Lampiran </w:t>
      </w:r>
      <w:r w:rsidRPr="001A3A1C">
        <w:rPr>
          <w:rFonts w:ascii="Times New Roman" w:hAnsi="Times New Roman" w:cs="Times New Roman"/>
          <w:b/>
          <w:bCs/>
          <w:i w:val="0"/>
          <w:iCs w:val="0"/>
          <w:color w:val="auto"/>
          <w:sz w:val="24"/>
          <w:szCs w:val="24"/>
        </w:rPr>
        <w:fldChar w:fldCharType="begin"/>
      </w:r>
      <w:r w:rsidRPr="001A3A1C">
        <w:rPr>
          <w:rFonts w:ascii="Times New Roman" w:hAnsi="Times New Roman" w:cs="Times New Roman"/>
          <w:b/>
          <w:bCs/>
          <w:i w:val="0"/>
          <w:iCs w:val="0"/>
          <w:color w:val="auto"/>
          <w:sz w:val="24"/>
          <w:szCs w:val="24"/>
        </w:rPr>
        <w:instrText xml:space="preserve"> SEQ Lampiran \* ARABIC </w:instrText>
      </w:r>
      <w:r w:rsidRPr="001A3A1C">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11</w:t>
      </w:r>
      <w:r w:rsidRPr="001A3A1C">
        <w:rPr>
          <w:rFonts w:ascii="Times New Roman" w:hAnsi="Times New Roman" w:cs="Times New Roman"/>
          <w:b/>
          <w:bCs/>
          <w:i w:val="0"/>
          <w:iCs w:val="0"/>
          <w:color w:val="auto"/>
          <w:sz w:val="24"/>
          <w:szCs w:val="24"/>
        </w:rPr>
        <w:fldChar w:fldCharType="end"/>
      </w:r>
      <w:r w:rsidRPr="001A3A1C">
        <w:rPr>
          <w:rFonts w:ascii="Times New Roman" w:hAnsi="Times New Roman" w:cs="Times New Roman"/>
          <w:b/>
          <w:bCs/>
          <w:i w:val="0"/>
          <w:iCs w:val="0"/>
          <w:color w:val="auto"/>
          <w:sz w:val="24"/>
          <w:szCs w:val="24"/>
        </w:rPr>
        <w:t>. Wireframe fitur analisis kebutuhan stok</w:t>
      </w:r>
      <w:bookmarkEnd w:id="75"/>
      <w:bookmarkEnd w:id="76"/>
    </w:p>
    <w:p w14:paraId="1E02F272" w14:textId="23CFE0BF" w:rsidR="007F2C91" w:rsidRPr="001A3A1C" w:rsidRDefault="000D07D3" w:rsidP="001A3A1C">
      <w:pPr>
        <w:spacing w:line="276" w:lineRule="auto"/>
        <w:jc w:val="both"/>
        <w:rPr>
          <w:rFonts w:ascii="Times New Roman" w:hAnsi="Times New Roman" w:cs="Times New Roman"/>
          <w:b/>
          <w:bCs/>
          <w:sz w:val="24"/>
          <w:szCs w:val="24"/>
          <w:lang w:val="en-ID"/>
        </w:rPr>
      </w:pPr>
      <w:r w:rsidRPr="001A3A1C">
        <w:rPr>
          <w:rFonts w:ascii="Times New Roman" w:hAnsi="Times New Roman" w:cs="Times New Roman"/>
          <w:b/>
          <w:bCs/>
          <w:noProof/>
          <w:sz w:val="24"/>
          <w:szCs w:val="24"/>
          <w:lang w:val="en-ID"/>
        </w:rPr>
        <w:drawing>
          <wp:inline distT="0" distB="0" distL="0" distR="0" wp14:anchorId="78EDD1F4" wp14:editId="6D07EE1A">
            <wp:extent cx="5039995" cy="5835650"/>
            <wp:effectExtent l="0" t="0" r="8255" b="0"/>
            <wp:docPr id="204903789"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3789" name="Picture 1" descr="Screens screenshot of a phone&#10;&#10;AI-generated content may be incorrect."/>
                    <pic:cNvPicPr/>
                  </pic:nvPicPr>
                  <pic:blipFill>
                    <a:blip r:embed="rId32"/>
                    <a:stretch>
                      <a:fillRect/>
                    </a:stretch>
                  </pic:blipFill>
                  <pic:spPr>
                    <a:xfrm>
                      <a:off x="0" y="0"/>
                      <a:ext cx="5039995" cy="5835650"/>
                    </a:xfrm>
                    <a:prstGeom prst="rect">
                      <a:avLst/>
                    </a:prstGeom>
                  </pic:spPr>
                </pic:pic>
              </a:graphicData>
            </a:graphic>
          </wp:inline>
        </w:drawing>
      </w:r>
    </w:p>
    <w:p w14:paraId="459B2FB7" w14:textId="042FA645" w:rsidR="00B7596D" w:rsidRPr="001A3A1C" w:rsidRDefault="00B7596D" w:rsidP="001A3A1C">
      <w:pPr>
        <w:pStyle w:val="Caption"/>
        <w:keepNext/>
        <w:spacing w:line="276" w:lineRule="auto"/>
        <w:jc w:val="both"/>
        <w:rPr>
          <w:rFonts w:ascii="Times New Roman" w:hAnsi="Times New Roman" w:cs="Times New Roman"/>
          <w:b/>
          <w:bCs/>
          <w:i w:val="0"/>
          <w:iCs w:val="0"/>
          <w:color w:val="auto"/>
          <w:sz w:val="24"/>
          <w:szCs w:val="24"/>
        </w:rPr>
      </w:pPr>
      <w:bookmarkStart w:id="77" w:name="_Toc199489362"/>
      <w:bookmarkStart w:id="78" w:name="_Toc199491755"/>
      <w:r w:rsidRPr="001A3A1C">
        <w:rPr>
          <w:rFonts w:ascii="Times New Roman" w:hAnsi="Times New Roman" w:cs="Times New Roman"/>
          <w:b/>
          <w:bCs/>
          <w:i w:val="0"/>
          <w:iCs w:val="0"/>
          <w:color w:val="auto"/>
          <w:sz w:val="24"/>
          <w:szCs w:val="24"/>
        </w:rPr>
        <w:lastRenderedPageBreak/>
        <w:t xml:space="preserve">Lampiran </w:t>
      </w:r>
      <w:r w:rsidRPr="001A3A1C">
        <w:rPr>
          <w:rFonts w:ascii="Times New Roman" w:hAnsi="Times New Roman" w:cs="Times New Roman"/>
          <w:b/>
          <w:bCs/>
          <w:i w:val="0"/>
          <w:iCs w:val="0"/>
          <w:color w:val="auto"/>
          <w:sz w:val="24"/>
          <w:szCs w:val="24"/>
        </w:rPr>
        <w:fldChar w:fldCharType="begin"/>
      </w:r>
      <w:r w:rsidRPr="001A3A1C">
        <w:rPr>
          <w:rFonts w:ascii="Times New Roman" w:hAnsi="Times New Roman" w:cs="Times New Roman"/>
          <w:b/>
          <w:bCs/>
          <w:i w:val="0"/>
          <w:iCs w:val="0"/>
          <w:color w:val="auto"/>
          <w:sz w:val="24"/>
          <w:szCs w:val="24"/>
        </w:rPr>
        <w:instrText xml:space="preserve"> SEQ Lampiran \* ARABIC </w:instrText>
      </w:r>
      <w:r w:rsidRPr="001A3A1C">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12</w:t>
      </w:r>
      <w:r w:rsidRPr="001A3A1C">
        <w:rPr>
          <w:rFonts w:ascii="Times New Roman" w:hAnsi="Times New Roman" w:cs="Times New Roman"/>
          <w:b/>
          <w:bCs/>
          <w:i w:val="0"/>
          <w:iCs w:val="0"/>
          <w:color w:val="auto"/>
          <w:sz w:val="24"/>
          <w:szCs w:val="24"/>
        </w:rPr>
        <w:fldChar w:fldCharType="end"/>
      </w:r>
      <w:r w:rsidRPr="001A3A1C">
        <w:rPr>
          <w:rFonts w:ascii="Times New Roman" w:hAnsi="Times New Roman" w:cs="Times New Roman"/>
          <w:b/>
          <w:bCs/>
          <w:i w:val="0"/>
          <w:iCs w:val="0"/>
          <w:color w:val="auto"/>
          <w:sz w:val="24"/>
          <w:szCs w:val="24"/>
        </w:rPr>
        <w:t>. Wireframe fitur keranjang dan transaksi</w:t>
      </w:r>
      <w:bookmarkEnd w:id="77"/>
      <w:bookmarkEnd w:id="78"/>
    </w:p>
    <w:p w14:paraId="325EDA19" w14:textId="360290EA" w:rsidR="000D07D3" w:rsidRPr="001A3A1C" w:rsidRDefault="00B7596D" w:rsidP="001A3A1C">
      <w:pPr>
        <w:spacing w:line="276" w:lineRule="auto"/>
        <w:jc w:val="both"/>
        <w:rPr>
          <w:rFonts w:ascii="Times New Roman" w:hAnsi="Times New Roman" w:cs="Times New Roman"/>
          <w:b/>
          <w:bCs/>
          <w:sz w:val="24"/>
          <w:szCs w:val="24"/>
          <w:lang w:val="en-ID"/>
        </w:rPr>
      </w:pPr>
      <w:r w:rsidRPr="001A3A1C">
        <w:rPr>
          <w:rFonts w:ascii="Times New Roman" w:hAnsi="Times New Roman" w:cs="Times New Roman"/>
          <w:b/>
          <w:bCs/>
          <w:noProof/>
          <w:sz w:val="24"/>
          <w:szCs w:val="24"/>
          <w:lang w:val="en-ID"/>
        </w:rPr>
        <w:drawing>
          <wp:inline distT="0" distB="0" distL="0" distR="0" wp14:anchorId="1B7E2E1D" wp14:editId="2DEF5D0D">
            <wp:extent cx="5039995" cy="5948680"/>
            <wp:effectExtent l="0" t="0" r="8255" b="0"/>
            <wp:docPr id="1580832557"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32557" name="Picture 1" descr="Screens screenshot of a phone&#10;&#10;AI-generated content may be incorrect."/>
                    <pic:cNvPicPr/>
                  </pic:nvPicPr>
                  <pic:blipFill>
                    <a:blip r:embed="rId33"/>
                    <a:stretch>
                      <a:fillRect/>
                    </a:stretch>
                  </pic:blipFill>
                  <pic:spPr>
                    <a:xfrm>
                      <a:off x="0" y="0"/>
                      <a:ext cx="5039995" cy="5948680"/>
                    </a:xfrm>
                    <a:prstGeom prst="rect">
                      <a:avLst/>
                    </a:prstGeom>
                  </pic:spPr>
                </pic:pic>
              </a:graphicData>
            </a:graphic>
          </wp:inline>
        </w:drawing>
      </w:r>
    </w:p>
    <w:p w14:paraId="438288FC" w14:textId="479BDC29" w:rsidR="00953BF7" w:rsidRPr="001A3A1C" w:rsidRDefault="00953BF7" w:rsidP="001A3A1C">
      <w:pPr>
        <w:pStyle w:val="Caption"/>
        <w:keepNext/>
        <w:spacing w:line="276" w:lineRule="auto"/>
        <w:jc w:val="both"/>
        <w:rPr>
          <w:rFonts w:ascii="Times New Roman" w:hAnsi="Times New Roman" w:cs="Times New Roman"/>
          <w:b/>
          <w:bCs/>
          <w:i w:val="0"/>
          <w:iCs w:val="0"/>
          <w:color w:val="auto"/>
          <w:sz w:val="24"/>
          <w:szCs w:val="24"/>
        </w:rPr>
      </w:pPr>
      <w:bookmarkStart w:id="79" w:name="_Toc199489363"/>
      <w:bookmarkStart w:id="80" w:name="_Toc199491756"/>
      <w:r w:rsidRPr="001A3A1C">
        <w:rPr>
          <w:rFonts w:ascii="Times New Roman" w:hAnsi="Times New Roman" w:cs="Times New Roman"/>
          <w:b/>
          <w:bCs/>
          <w:i w:val="0"/>
          <w:iCs w:val="0"/>
          <w:color w:val="auto"/>
          <w:sz w:val="24"/>
          <w:szCs w:val="24"/>
        </w:rPr>
        <w:lastRenderedPageBreak/>
        <w:t xml:space="preserve">Lampiran </w:t>
      </w:r>
      <w:r w:rsidRPr="001A3A1C">
        <w:rPr>
          <w:rFonts w:ascii="Times New Roman" w:hAnsi="Times New Roman" w:cs="Times New Roman"/>
          <w:b/>
          <w:bCs/>
          <w:i w:val="0"/>
          <w:iCs w:val="0"/>
          <w:color w:val="auto"/>
          <w:sz w:val="24"/>
          <w:szCs w:val="24"/>
        </w:rPr>
        <w:fldChar w:fldCharType="begin"/>
      </w:r>
      <w:r w:rsidRPr="001A3A1C">
        <w:rPr>
          <w:rFonts w:ascii="Times New Roman" w:hAnsi="Times New Roman" w:cs="Times New Roman"/>
          <w:b/>
          <w:bCs/>
          <w:i w:val="0"/>
          <w:iCs w:val="0"/>
          <w:color w:val="auto"/>
          <w:sz w:val="24"/>
          <w:szCs w:val="24"/>
        </w:rPr>
        <w:instrText xml:space="preserve"> SEQ Lampiran \* ARABIC </w:instrText>
      </w:r>
      <w:r w:rsidRPr="001A3A1C">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13</w:t>
      </w:r>
      <w:r w:rsidRPr="001A3A1C">
        <w:rPr>
          <w:rFonts w:ascii="Times New Roman" w:hAnsi="Times New Roman" w:cs="Times New Roman"/>
          <w:b/>
          <w:bCs/>
          <w:i w:val="0"/>
          <w:iCs w:val="0"/>
          <w:color w:val="auto"/>
          <w:sz w:val="24"/>
          <w:szCs w:val="24"/>
        </w:rPr>
        <w:fldChar w:fldCharType="end"/>
      </w:r>
      <w:r w:rsidRPr="001A3A1C">
        <w:rPr>
          <w:rFonts w:ascii="Times New Roman" w:hAnsi="Times New Roman" w:cs="Times New Roman"/>
          <w:b/>
          <w:bCs/>
          <w:i w:val="0"/>
          <w:iCs w:val="0"/>
          <w:color w:val="auto"/>
          <w:sz w:val="24"/>
          <w:szCs w:val="24"/>
        </w:rPr>
        <w:t>. Wireframe fitur inventory</w:t>
      </w:r>
      <w:bookmarkEnd w:id="79"/>
      <w:bookmarkEnd w:id="80"/>
    </w:p>
    <w:p w14:paraId="356D9854" w14:textId="4114818C" w:rsidR="00B7596D" w:rsidRPr="001A3A1C" w:rsidRDefault="00953BF7" w:rsidP="001A3A1C">
      <w:pPr>
        <w:spacing w:line="276" w:lineRule="auto"/>
        <w:jc w:val="both"/>
        <w:rPr>
          <w:rFonts w:ascii="Times New Roman" w:hAnsi="Times New Roman" w:cs="Times New Roman"/>
          <w:b/>
          <w:bCs/>
          <w:sz w:val="24"/>
          <w:szCs w:val="24"/>
          <w:lang w:val="en-ID"/>
        </w:rPr>
      </w:pPr>
      <w:r w:rsidRPr="001A3A1C">
        <w:rPr>
          <w:rFonts w:ascii="Times New Roman" w:hAnsi="Times New Roman" w:cs="Times New Roman"/>
          <w:b/>
          <w:bCs/>
          <w:noProof/>
          <w:sz w:val="24"/>
          <w:szCs w:val="24"/>
          <w:lang w:val="en-ID"/>
        </w:rPr>
        <w:drawing>
          <wp:inline distT="0" distB="0" distL="0" distR="0" wp14:anchorId="4ABAB811" wp14:editId="02EB4044">
            <wp:extent cx="5039995" cy="7308215"/>
            <wp:effectExtent l="0" t="0" r="8255" b="6985"/>
            <wp:docPr id="202092137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21378" name="Picture 1" descr="A screenshot of a phone&#10;&#10;AI-generated content may be incorrect."/>
                    <pic:cNvPicPr/>
                  </pic:nvPicPr>
                  <pic:blipFill>
                    <a:blip r:embed="rId34"/>
                    <a:stretch>
                      <a:fillRect/>
                    </a:stretch>
                  </pic:blipFill>
                  <pic:spPr>
                    <a:xfrm>
                      <a:off x="0" y="0"/>
                      <a:ext cx="5039995" cy="7308215"/>
                    </a:xfrm>
                    <a:prstGeom prst="rect">
                      <a:avLst/>
                    </a:prstGeom>
                  </pic:spPr>
                </pic:pic>
              </a:graphicData>
            </a:graphic>
          </wp:inline>
        </w:drawing>
      </w:r>
    </w:p>
    <w:p w14:paraId="4EA7EDEE" w14:textId="7BAD691D" w:rsidR="00900463" w:rsidRPr="001A3A1C" w:rsidRDefault="00900463" w:rsidP="001A3A1C">
      <w:pPr>
        <w:pStyle w:val="Caption"/>
        <w:keepNext/>
        <w:spacing w:line="276" w:lineRule="auto"/>
        <w:jc w:val="both"/>
        <w:rPr>
          <w:rFonts w:ascii="Times New Roman" w:hAnsi="Times New Roman" w:cs="Times New Roman"/>
          <w:b/>
          <w:bCs/>
          <w:i w:val="0"/>
          <w:iCs w:val="0"/>
          <w:color w:val="auto"/>
          <w:sz w:val="24"/>
          <w:szCs w:val="24"/>
        </w:rPr>
      </w:pPr>
      <w:bookmarkStart w:id="81" w:name="_Toc199489364"/>
      <w:bookmarkStart w:id="82" w:name="_Toc199491757"/>
      <w:r w:rsidRPr="001A3A1C">
        <w:rPr>
          <w:rFonts w:ascii="Times New Roman" w:hAnsi="Times New Roman" w:cs="Times New Roman"/>
          <w:b/>
          <w:bCs/>
          <w:i w:val="0"/>
          <w:iCs w:val="0"/>
          <w:color w:val="auto"/>
          <w:sz w:val="24"/>
          <w:szCs w:val="24"/>
        </w:rPr>
        <w:lastRenderedPageBreak/>
        <w:t xml:space="preserve">Lampiran </w:t>
      </w:r>
      <w:r w:rsidRPr="001A3A1C">
        <w:rPr>
          <w:rFonts w:ascii="Times New Roman" w:hAnsi="Times New Roman" w:cs="Times New Roman"/>
          <w:b/>
          <w:bCs/>
          <w:i w:val="0"/>
          <w:iCs w:val="0"/>
          <w:color w:val="auto"/>
          <w:sz w:val="24"/>
          <w:szCs w:val="24"/>
        </w:rPr>
        <w:fldChar w:fldCharType="begin"/>
      </w:r>
      <w:r w:rsidRPr="001A3A1C">
        <w:rPr>
          <w:rFonts w:ascii="Times New Roman" w:hAnsi="Times New Roman" w:cs="Times New Roman"/>
          <w:b/>
          <w:bCs/>
          <w:i w:val="0"/>
          <w:iCs w:val="0"/>
          <w:color w:val="auto"/>
          <w:sz w:val="24"/>
          <w:szCs w:val="24"/>
        </w:rPr>
        <w:instrText xml:space="preserve"> SEQ Lampiran \* ARABIC </w:instrText>
      </w:r>
      <w:r w:rsidRPr="001A3A1C">
        <w:rPr>
          <w:rFonts w:ascii="Times New Roman" w:hAnsi="Times New Roman" w:cs="Times New Roman"/>
          <w:b/>
          <w:bCs/>
          <w:i w:val="0"/>
          <w:iCs w:val="0"/>
          <w:color w:val="auto"/>
          <w:sz w:val="24"/>
          <w:szCs w:val="24"/>
        </w:rPr>
        <w:fldChar w:fldCharType="separate"/>
      </w:r>
      <w:r w:rsidR="00873925">
        <w:rPr>
          <w:rFonts w:ascii="Times New Roman" w:hAnsi="Times New Roman" w:cs="Times New Roman"/>
          <w:b/>
          <w:bCs/>
          <w:i w:val="0"/>
          <w:iCs w:val="0"/>
          <w:noProof/>
          <w:color w:val="auto"/>
          <w:sz w:val="24"/>
          <w:szCs w:val="24"/>
        </w:rPr>
        <w:t>14</w:t>
      </w:r>
      <w:r w:rsidRPr="001A3A1C">
        <w:rPr>
          <w:rFonts w:ascii="Times New Roman" w:hAnsi="Times New Roman" w:cs="Times New Roman"/>
          <w:b/>
          <w:bCs/>
          <w:i w:val="0"/>
          <w:iCs w:val="0"/>
          <w:color w:val="auto"/>
          <w:sz w:val="24"/>
          <w:szCs w:val="24"/>
        </w:rPr>
        <w:fldChar w:fldCharType="end"/>
      </w:r>
      <w:r w:rsidRPr="001A3A1C">
        <w:rPr>
          <w:rFonts w:ascii="Times New Roman" w:hAnsi="Times New Roman" w:cs="Times New Roman"/>
          <w:b/>
          <w:bCs/>
          <w:i w:val="0"/>
          <w:iCs w:val="0"/>
          <w:color w:val="auto"/>
          <w:sz w:val="24"/>
          <w:szCs w:val="24"/>
        </w:rPr>
        <w:t>. Wireframe fitur chatbot</w:t>
      </w:r>
      <w:bookmarkEnd w:id="81"/>
      <w:bookmarkEnd w:id="82"/>
    </w:p>
    <w:p w14:paraId="5F6137A1" w14:textId="03BE3F7E" w:rsidR="00900463" w:rsidRDefault="00900463" w:rsidP="00047E3D">
      <w:pPr>
        <w:spacing w:line="276" w:lineRule="auto"/>
        <w:jc w:val="both"/>
        <w:rPr>
          <w:rFonts w:ascii="Times New Roman" w:hAnsi="Times New Roman" w:cs="Times New Roman"/>
          <w:sz w:val="24"/>
          <w:szCs w:val="24"/>
          <w:lang w:val="en-ID"/>
        </w:rPr>
      </w:pPr>
      <w:r w:rsidRPr="00900463">
        <w:rPr>
          <w:rFonts w:ascii="Times New Roman" w:hAnsi="Times New Roman" w:cs="Times New Roman"/>
          <w:noProof/>
          <w:sz w:val="24"/>
          <w:szCs w:val="24"/>
          <w:lang w:val="en-ID"/>
        </w:rPr>
        <w:drawing>
          <wp:inline distT="0" distB="0" distL="0" distR="0" wp14:anchorId="34966598" wp14:editId="409049ED">
            <wp:extent cx="5039995" cy="6513830"/>
            <wp:effectExtent l="0" t="0" r="8255" b="1270"/>
            <wp:docPr id="16509071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0715" name="Picture 1" descr="A screenshot of a chat&#10;&#10;AI-generated content may be incorrect."/>
                    <pic:cNvPicPr/>
                  </pic:nvPicPr>
                  <pic:blipFill>
                    <a:blip r:embed="rId35"/>
                    <a:stretch>
                      <a:fillRect/>
                    </a:stretch>
                  </pic:blipFill>
                  <pic:spPr>
                    <a:xfrm>
                      <a:off x="0" y="0"/>
                      <a:ext cx="5039995" cy="6513830"/>
                    </a:xfrm>
                    <a:prstGeom prst="rect">
                      <a:avLst/>
                    </a:prstGeom>
                  </pic:spPr>
                </pic:pic>
              </a:graphicData>
            </a:graphic>
          </wp:inline>
        </w:drawing>
      </w:r>
    </w:p>
    <w:p w14:paraId="62C8997A" w14:textId="77777777" w:rsidR="006145D3" w:rsidRDefault="006145D3" w:rsidP="00047E3D">
      <w:pPr>
        <w:spacing w:line="276" w:lineRule="auto"/>
        <w:jc w:val="both"/>
        <w:rPr>
          <w:rFonts w:ascii="Times New Roman" w:hAnsi="Times New Roman" w:cs="Times New Roman"/>
          <w:sz w:val="24"/>
          <w:szCs w:val="24"/>
          <w:lang w:val="en-ID"/>
        </w:rPr>
      </w:pPr>
    </w:p>
    <w:sectPr w:rsidR="006145D3" w:rsidSect="00132863">
      <w:headerReference w:type="default" r:id="rId36"/>
      <w:footerReference w:type="default" r:id="rId37"/>
      <w:pgSz w:w="11906" w:h="16838"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AFDE2" w14:textId="77777777" w:rsidR="00483588" w:rsidRDefault="00483588" w:rsidP="008B39E7">
      <w:pPr>
        <w:spacing w:after="0" w:line="240" w:lineRule="auto"/>
      </w:pPr>
      <w:r>
        <w:separator/>
      </w:r>
    </w:p>
  </w:endnote>
  <w:endnote w:type="continuationSeparator" w:id="0">
    <w:p w14:paraId="389A2934" w14:textId="77777777" w:rsidR="00483588" w:rsidRDefault="00483588" w:rsidP="008B3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990251"/>
      <w:docPartObj>
        <w:docPartGallery w:val="Page Numbers (Bottom of Page)"/>
        <w:docPartUnique/>
      </w:docPartObj>
    </w:sdtPr>
    <w:sdtEndPr>
      <w:rPr>
        <w:noProof/>
      </w:rPr>
    </w:sdtEndPr>
    <w:sdtContent>
      <w:p w14:paraId="05D416D6" w14:textId="38CFDDBA" w:rsidR="00084E9C" w:rsidRDefault="00084E9C">
        <w:pPr>
          <w:pStyle w:val="Footer"/>
          <w:jc w:val="right"/>
        </w:pPr>
        <w:r>
          <w:fldChar w:fldCharType="begin"/>
        </w:r>
        <w:r>
          <w:instrText xml:space="preserve"> PAGE   \* MERGEFORMAT </w:instrText>
        </w:r>
        <w:r>
          <w:fldChar w:fldCharType="separate"/>
        </w:r>
        <w:r w:rsidR="002F2C08">
          <w:rPr>
            <w:noProof/>
          </w:rPr>
          <w:t>i</w:t>
        </w:r>
        <w:r>
          <w:rPr>
            <w:noProof/>
          </w:rPr>
          <w:fldChar w:fldCharType="end"/>
        </w:r>
      </w:p>
    </w:sdtContent>
  </w:sdt>
  <w:p w14:paraId="347CCB3C" w14:textId="77777777" w:rsidR="00084E9C" w:rsidRDefault="00084E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095B3" w14:textId="01100650" w:rsidR="00084E9C" w:rsidRDefault="00084E9C" w:rsidP="00132863">
    <w:pPr>
      <w:pStyle w:val="Footer"/>
    </w:pPr>
  </w:p>
  <w:p w14:paraId="2BCBC660" w14:textId="77777777" w:rsidR="00084E9C" w:rsidRDefault="00084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50174" w14:textId="77777777" w:rsidR="00483588" w:rsidRDefault="00483588" w:rsidP="008B39E7">
      <w:pPr>
        <w:spacing w:after="0" w:line="240" w:lineRule="auto"/>
      </w:pPr>
      <w:r>
        <w:separator/>
      </w:r>
    </w:p>
  </w:footnote>
  <w:footnote w:type="continuationSeparator" w:id="0">
    <w:p w14:paraId="60485E51" w14:textId="77777777" w:rsidR="00483588" w:rsidRDefault="00483588" w:rsidP="008B3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B926" w14:textId="7E911063" w:rsidR="00084E9C" w:rsidRDefault="00084E9C">
    <w:pPr>
      <w:pStyle w:val="Header"/>
      <w:jc w:val="right"/>
    </w:pPr>
  </w:p>
  <w:p w14:paraId="24C1B4E2" w14:textId="77777777" w:rsidR="00084E9C" w:rsidRDefault="00084E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902361"/>
      <w:docPartObj>
        <w:docPartGallery w:val="Page Numbers (Top of Page)"/>
        <w:docPartUnique/>
      </w:docPartObj>
    </w:sdtPr>
    <w:sdtEndPr>
      <w:rPr>
        <w:noProof/>
      </w:rPr>
    </w:sdtEndPr>
    <w:sdtContent>
      <w:p w14:paraId="72EF4FD7" w14:textId="135C1E9B" w:rsidR="00084E9C" w:rsidRDefault="00084E9C">
        <w:pPr>
          <w:pStyle w:val="Header"/>
          <w:jc w:val="right"/>
        </w:pPr>
        <w:r>
          <w:fldChar w:fldCharType="begin"/>
        </w:r>
        <w:r>
          <w:instrText xml:space="preserve"> PAGE   \* MERGEFORMAT </w:instrText>
        </w:r>
        <w:r>
          <w:fldChar w:fldCharType="separate"/>
        </w:r>
        <w:r w:rsidR="002F2C08">
          <w:rPr>
            <w:noProof/>
          </w:rPr>
          <w:t>1</w:t>
        </w:r>
        <w:r>
          <w:rPr>
            <w:noProof/>
          </w:rPr>
          <w:fldChar w:fldCharType="end"/>
        </w:r>
      </w:p>
    </w:sdtContent>
  </w:sdt>
  <w:p w14:paraId="61D6EFA7" w14:textId="77777777" w:rsidR="00084E9C" w:rsidRDefault="00084E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9D5"/>
    <w:multiLevelType w:val="hybridMultilevel"/>
    <w:tmpl w:val="8B047C60"/>
    <w:lvl w:ilvl="0" w:tplc="A628E118">
      <w:start w:val="1"/>
      <w:numFmt w:val="upperLetter"/>
      <w:lvlText w:val="%1."/>
      <w:lvlJc w:val="left"/>
      <w:pPr>
        <w:ind w:left="50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4817F3"/>
    <w:multiLevelType w:val="hybridMultilevel"/>
    <w:tmpl w:val="362C88F4"/>
    <w:lvl w:ilvl="0" w:tplc="38090015">
      <w:start w:val="1"/>
      <w:numFmt w:val="upperLetter"/>
      <w:lvlText w:val="%1."/>
      <w:lvlJc w:val="left"/>
      <w:pPr>
        <w:ind w:left="502"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0C7A4BD6"/>
    <w:multiLevelType w:val="hybridMultilevel"/>
    <w:tmpl w:val="40F20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E17B41"/>
    <w:multiLevelType w:val="hybridMultilevel"/>
    <w:tmpl w:val="F110A2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6EE4ED1"/>
    <w:multiLevelType w:val="hybridMultilevel"/>
    <w:tmpl w:val="A8B23D58"/>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20B567A4"/>
    <w:multiLevelType w:val="hybridMultilevel"/>
    <w:tmpl w:val="3D5E933E"/>
    <w:lvl w:ilvl="0" w:tplc="38090001">
      <w:start w:val="1"/>
      <w:numFmt w:val="bullet"/>
      <w:lvlText w:val=""/>
      <w:lvlJc w:val="left"/>
      <w:pPr>
        <w:ind w:left="785" w:hanging="360"/>
      </w:pPr>
      <w:rPr>
        <w:rFonts w:ascii="Symbol" w:hAnsi="Symbol" w:hint="default"/>
      </w:rPr>
    </w:lvl>
    <w:lvl w:ilvl="1" w:tplc="38090019">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6" w15:restartNumberingAfterBreak="0">
    <w:nsid w:val="22A37E40"/>
    <w:multiLevelType w:val="multilevel"/>
    <w:tmpl w:val="FFFFFFFF"/>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49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785DB2"/>
    <w:multiLevelType w:val="multilevel"/>
    <w:tmpl w:val="C1DE1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42425CC"/>
    <w:multiLevelType w:val="hybridMultilevel"/>
    <w:tmpl w:val="9ECA47CA"/>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26B81448"/>
    <w:multiLevelType w:val="hybridMultilevel"/>
    <w:tmpl w:val="93C682DA"/>
    <w:lvl w:ilvl="0" w:tplc="A3BCF700">
      <w:start w:val="1"/>
      <w:numFmt w:val="upperLetter"/>
      <w:lvlText w:val="%1."/>
      <w:lvlJc w:val="left"/>
      <w:pPr>
        <w:ind w:left="50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8CF595A"/>
    <w:multiLevelType w:val="hybridMultilevel"/>
    <w:tmpl w:val="1A9ADB6C"/>
    <w:lvl w:ilvl="0" w:tplc="72685F4A">
      <w:start w:val="1"/>
      <w:numFmt w:val="decimal"/>
      <w:lvlText w:val="%1."/>
      <w:lvlJc w:val="left"/>
      <w:pPr>
        <w:ind w:left="5040" w:hanging="360"/>
      </w:pPr>
      <w:rPr>
        <w:rFonts w:hint="default"/>
        <w:color w:val="000000"/>
      </w:rPr>
    </w:lvl>
    <w:lvl w:ilvl="1" w:tplc="38090019" w:tentative="1">
      <w:start w:val="1"/>
      <w:numFmt w:val="lowerLetter"/>
      <w:lvlText w:val="%2."/>
      <w:lvlJc w:val="left"/>
      <w:pPr>
        <w:ind w:left="5760" w:hanging="360"/>
      </w:pPr>
    </w:lvl>
    <w:lvl w:ilvl="2" w:tplc="3809001B" w:tentative="1">
      <w:start w:val="1"/>
      <w:numFmt w:val="lowerRoman"/>
      <w:lvlText w:val="%3."/>
      <w:lvlJc w:val="right"/>
      <w:pPr>
        <w:ind w:left="6480" w:hanging="180"/>
      </w:pPr>
    </w:lvl>
    <w:lvl w:ilvl="3" w:tplc="3809000F" w:tentative="1">
      <w:start w:val="1"/>
      <w:numFmt w:val="decimal"/>
      <w:lvlText w:val="%4."/>
      <w:lvlJc w:val="left"/>
      <w:pPr>
        <w:ind w:left="7200" w:hanging="360"/>
      </w:pPr>
    </w:lvl>
    <w:lvl w:ilvl="4" w:tplc="38090019" w:tentative="1">
      <w:start w:val="1"/>
      <w:numFmt w:val="lowerLetter"/>
      <w:lvlText w:val="%5."/>
      <w:lvlJc w:val="left"/>
      <w:pPr>
        <w:ind w:left="7920" w:hanging="360"/>
      </w:pPr>
    </w:lvl>
    <w:lvl w:ilvl="5" w:tplc="3809001B" w:tentative="1">
      <w:start w:val="1"/>
      <w:numFmt w:val="lowerRoman"/>
      <w:lvlText w:val="%6."/>
      <w:lvlJc w:val="right"/>
      <w:pPr>
        <w:ind w:left="8640" w:hanging="180"/>
      </w:pPr>
    </w:lvl>
    <w:lvl w:ilvl="6" w:tplc="3809000F">
      <w:start w:val="1"/>
      <w:numFmt w:val="decimal"/>
      <w:lvlText w:val="%7."/>
      <w:lvlJc w:val="left"/>
      <w:pPr>
        <w:ind w:left="9360" w:hanging="360"/>
      </w:pPr>
    </w:lvl>
    <w:lvl w:ilvl="7" w:tplc="38090019" w:tentative="1">
      <w:start w:val="1"/>
      <w:numFmt w:val="lowerLetter"/>
      <w:lvlText w:val="%8."/>
      <w:lvlJc w:val="left"/>
      <w:pPr>
        <w:ind w:left="10080" w:hanging="360"/>
      </w:pPr>
    </w:lvl>
    <w:lvl w:ilvl="8" w:tplc="3809001B" w:tentative="1">
      <w:start w:val="1"/>
      <w:numFmt w:val="lowerRoman"/>
      <w:lvlText w:val="%9."/>
      <w:lvlJc w:val="right"/>
      <w:pPr>
        <w:ind w:left="10800" w:hanging="180"/>
      </w:pPr>
    </w:lvl>
  </w:abstractNum>
  <w:abstractNum w:abstractNumId="11" w15:restartNumberingAfterBreak="0">
    <w:nsid w:val="28FD289C"/>
    <w:multiLevelType w:val="hybridMultilevel"/>
    <w:tmpl w:val="1EBEE594"/>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29125EA8"/>
    <w:multiLevelType w:val="hybridMultilevel"/>
    <w:tmpl w:val="7C707850"/>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2BF938F7"/>
    <w:multiLevelType w:val="hybridMultilevel"/>
    <w:tmpl w:val="9B48C03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C2A12A3"/>
    <w:multiLevelType w:val="hybridMultilevel"/>
    <w:tmpl w:val="A62EA898"/>
    <w:lvl w:ilvl="0" w:tplc="FFFFFFFF">
      <w:start w:val="1"/>
      <w:numFmt w:val="decimal"/>
      <w:lvlText w:val="%1."/>
      <w:lvlJc w:val="left"/>
      <w:pPr>
        <w:ind w:left="786" w:hanging="360"/>
      </w:pPr>
      <w:rPr>
        <w:rFonts w:ascii="Times New Roman" w:eastAsia="Times New Roman" w:hAnsi="Times New Roman" w:cs="Times New Roman"/>
      </w:rPr>
    </w:lvl>
    <w:lvl w:ilvl="1" w:tplc="38090001">
      <w:start w:val="1"/>
      <w:numFmt w:val="bullet"/>
      <w:lvlText w:val=""/>
      <w:lvlJc w:val="left"/>
      <w:pPr>
        <w:ind w:left="1506" w:hanging="360"/>
      </w:pPr>
      <w:rPr>
        <w:rFonts w:ascii="Symbol" w:hAnsi="Symbol"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5" w15:restartNumberingAfterBreak="0">
    <w:nsid w:val="2E66427E"/>
    <w:multiLevelType w:val="hybridMultilevel"/>
    <w:tmpl w:val="8A38ED5A"/>
    <w:lvl w:ilvl="0" w:tplc="66821F84">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1540F7A"/>
    <w:multiLevelType w:val="hybridMultilevel"/>
    <w:tmpl w:val="05A624D6"/>
    <w:lvl w:ilvl="0" w:tplc="1EB8E65C">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7" w15:restartNumberingAfterBreak="0">
    <w:nsid w:val="32291965"/>
    <w:multiLevelType w:val="hybridMultilevel"/>
    <w:tmpl w:val="170EBD3A"/>
    <w:lvl w:ilvl="0" w:tplc="77B04184">
      <w:start w:val="1"/>
      <w:numFmt w:val="decimal"/>
      <w:lvlText w:val="%1."/>
      <w:lvlJc w:val="left"/>
      <w:pPr>
        <w:ind w:left="927" w:hanging="360"/>
      </w:pPr>
      <w:rPr>
        <w:rFonts w:ascii="Times New Roman" w:hAnsi="Times New Roman" w:hint="default"/>
      </w:rPr>
    </w:lvl>
    <w:lvl w:ilvl="1" w:tplc="C2FCCE8C" w:tentative="1">
      <w:start w:val="1"/>
      <w:numFmt w:val="bullet"/>
      <w:lvlText w:val="o"/>
      <w:lvlJc w:val="left"/>
      <w:pPr>
        <w:ind w:left="1647" w:hanging="360"/>
      </w:pPr>
      <w:rPr>
        <w:rFonts w:ascii="Courier New" w:hAnsi="Courier New" w:hint="default"/>
      </w:rPr>
    </w:lvl>
    <w:lvl w:ilvl="2" w:tplc="8DAA35BC" w:tentative="1">
      <w:start w:val="1"/>
      <w:numFmt w:val="bullet"/>
      <w:lvlText w:val=""/>
      <w:lvlJc w:val="left"/>
      <w:pPr>
        <w:ind w:left="2367" w:hanging="360"/>
      </w:pPr>
      <w:rPr>
        <w:rFonts w:ascii="Wingdings" w:hAnsi="Wingdings" w:hint="default"/>
      </w:rPr>
    </w:lvl>
    <w:lvl w:ilvl="3" w:tplc="DEA29E90" w:tentative="1">
      <w:start w:val="1"/>
      <w:numFmt w:val="bullet"/>
      <w:lvlText w:val=""/>
      <w:lvlJc w:val="left"/>
      <w:pPr>
        <w:ind w:left="3087" w:hanging="360"/>
      </w:pPr>
      <w:rPr>
        <w:rFonts w:ascii="Symbol" w:hAnsi="Symbol" w:hint="default"/>
      </w:rPr>
    </w:lvl>
    <w:lvl w:ilvl="4" w:tplc="AA0E6202" w:tentative="1">
      <w:start w:val="1"/>
      <w:numFmt w:val="bullet"/>
      <w:lvlText w:val="o"/>
      <w:lvlJc w:val="left"/>
      <w:pPr>
        <w:ind w:left="3807" w:hanging="360"/>
      </w:pPr>
      <w:rPr>
        <w:rFonts w:ascii="Courier New" w:hAnsi="Courier New" w:hint="default"/>
      </w:rPr>
    </w:lvl>
    <w:lvl w:ilvl="5" w:tplc="6D329A9E" w:tentative="1">
      <w:start w:val="1"/>
      <w:numFmt w:val="bullet"/>
      <w:lvlText w:val=""/>
      <w:lvlJc w:val="left"/>
      <w:pPr>
        <w:ind w:left="4527" w:hanging="360"/>
      </w:pPr>
      <w:rPr>
        <w:rFonts w:ascii="Wingdings" w:hAnsi="Wingdings" w:hint="default"/>
      </w:rPr>
    </w:lvl>
    <w:lvl w:ilvl="6" w:tplc="39EA2DEC" w:tentative="1">
      <w:start w:val="1"/>
      <w:numFmt w:val="bullet"/>
      <w:lvlText w:val=""/>
      <w:lvlJc w:val="left"/>
      <w:pPr>
        <w:ind w:left="5247" w:hanging="360"/>
      </w:pPr>
      <w:rPr>
        <w:rFonts w:ascii="Symbol" w:hAnsi="Symbol" w:hint="default"/>
      </w:rPr>
    </w:lvl>
    <w:lvl w:ilvl="7" w:tplc="28407844" w:tentative="1">
      <w:start w:val="1"/>
      <w:numFmt w:val="bullet"/>
      <w:lvlText w:val="o"/>
      <w:lvlJc w:val="left"/>
      <w:pPr>
        <w:ind w:left="5967" w:hanging="360"/>
      </w:pPr>
      <w:rPr>
        <w:rFonts w:ascii="Courier New" w:hAnsi="Courier New" w:hint="default"/>
      </w:rPr>
    </w:lvl>
    <w:lvl w:ilvl="8" w:tplc="428C509E" w:tentative="1">
      <w:start w:val="1"/>
      <w:numFmt w:val="bullet"/>
      <w:lvlText w:val=""/>
      <w:lvlJc w:val="left"/>
      <w:pPr>
        <w:ind w:left="6687" w:hanging="360"/>
      </w:pPr>
      <w:rPr>
        <w:rFonts w:ascii="Wingdings" w:hAnsi="Wingdings" w:hint="default"/>
      </w:rPr>
    </w:lvl>
  </w:abstractNum>
  <w:abstractNum w:abstractNumId="18" w15:restartNumberingAfterBreak="0">
    <w:nsid w:val="322DA8A5"/>
    <w:multiLevelType w:val="hybridMultilevel"/>
    <w:tmpl w:val="FFFFFFFF"/>
    <w:lvl w:ilvl="0" w:tplc="C0E8091A">
      <w:start w:val="1"/>
      <w:numFmt w:val="decimal"/>
      <w:lvlText w:val="%1."/>
      <w:lvlJc w:val="left"/>
      <w:pPr>
        <w:ind w:left="720" w:hanging="360"/>
      </w:pPr>
    </w:lvl>
    <w:lvl w:ilvl="1" w:tplc="930E1D96">
      <w:start w:val="1"/>
      <w:numFmt w:val="lowerLetter"/>
      <w:lvlText w:val="%2."/>
      <w:lvlJc w:val="left"/>
      <w:pPr>
        <w:ind w:left="1440" w:hanging="360"/>
      </w:pPr>
    </w:lvl>
    <w:lvl w:ilvl="2" w:tplc="549A2AA8">
      <w:start w:val="1"/>
      <w:numFmt w:val="lowerRoman"/>
      <w:lvlText w:val="%3."/>
      <w:lvlJc w:val="right"/>
      <w:pPr>
        <w:ind w:left="2160" w:hanging="180"/>
      </w:pPr>
    </w:lvl>
    <w:lvl w:ilvl="3" w:tplc="FC7CB326">
      <w:start w:val="1"/>
      <w:numFmt w:val="decimal"/>
      <w:lvlText w:val="%4."/>
      <w:lvlJc w:val="left"/>
      <w:pPr>
        <w:ind w:left="2880" w:hanging="360"/>
      </w:pPr>
    </w:lvl>
    <w:lvl w:ilvl="4" w:tplc="53C08490">
      <w:start w:val="1"/>
      <w:numFmt w:val="lowerLetter"/>
      <w:lvlText w:val="%5."/>
      <w:lvlJc w:val="left"/>
      <w:pPr>
        <w:ind w:left="3600" w:hanging="360"/>
      </w:pPr>
    </w:lvl>
    <w:lvl w:ilvl="5" w:tplc="0C740444">
      <w:start w:val="1"/>
      <w:numFmt w:val="lowerRoman"/>
      <w:lvlText w:val="%6."/>
      <w:lvlJc w:val="right"/>
      <w:pPr>
        <w:ind w:left="4320" w:hanging="180"/>
      </w:pPr>
    </w:lvl>
    <w:lvl w:ilvl="6" w:tplc="170A2CD8">
      <w:start w:val="1"/>
      <w:numFmt w:val="decimal"/>
      <w:lvlText w:val="%7."/>
      <w:lvlJc w:val="left"/>
      <w:pPr>
        <w:ind w:left="5040" w:hanging="360"/>
      </w:pPr>
    </w:lvl>
    <w:lvl w:ilvl="7" w:tplc="CE72726A">
      <w:start w:val="1"/>
      <w:numFmt w:val="lowerLetter"/>
      <w:lvlText w:val="%8."/>
      <w:lvlJc w:val="left"/>
      <w:pPr>
        <w:ind w:left="5760" w:hanging="360"/>
      </w:pPr>
    </w:lvl>
    <w:lvl w:ilvl="8" w:tplc="DCCC2E2C">
      <w:start w:val="1"/>
      <w:numFmt w:val="lowerRoman"/>
      <w:lvlText w:val="%9."/>
      <w:lvlJc w:val="right"/>
      <w:pPr>
        <w:ind w:left="6480" w:hanging="180"/>
      </w:pPr>
    </w:lvl>
  </w:abstractNum>
  <w:abstractNum w:abstractNumId="19" w15:restartNumberingAfterBreak="0">
    <w:nsid w:val="35861583"/>
    <w:multiLevelType w:val="multilevel"/>
    <w:tmpl w:val="C1DE1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6452A34"/>
    <w:multiLevelType w:val="hybridMultilevel"/>
    <w:tmpl w:val="2A5C695E"/>
    <w:lvl w:ilvl="0" w:tplc="3809000F">
      <w:start w:val="1"/>
      <w:numFmt w:val="decimal"/>
      <w:lvlText w:val="%1."/>
      <w:lvlJc w:val="left"/>
      <w:pPr>
        <w:ind w:left="502" w:hanging="360"/>
      </w:pPr>
      <w:rPr>
        <w:rFonts w:hint="default"/>
      </w:rPr>
    </w:lvl>
    <w:lvl w:ilvl="1" w:tplc="38090001">
      <w:start w:val="1"/>
      <w:numFmt w:val="bullet"/>
      <w:lvlText w:val=""/>
      <w:lvlJc w:val="left"/>
      <w:pPr>
        <w:ind w:left="785" w:hanging="360"/>
      </w:pPr>
      <w:rPr>
        <w:rFonts w:ascii="Symbol" w:hAnsi="Symbol" w:hint="default"/>
      </w:rPr>
    </w:lvl>
    <w:lvl w:ilvl="2" w:tplc="3809001B">
      <w:start w:val="1"/>
      <w:numFmt w:val="lowerRoman"/>
      <w:lvlText w:val="%3."/>
      <w:lvlJc w:val="right"/>
      <w:pPr>
        <w:ind w:left="1030"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1" w15:restartNumberingAfterBreak="0">
    <w:nsid w:val="3AC3070D"/>
    <w:multiLevelType w:val="hybridMultilevel"/>
    <w:tmpl w:val="CC88FBB2"/>
    <w:lvl w:ilvl="0" w:tplc="3809000F">
      <w:start w:val="1"/>
      <w:numFmt w:val="decimal"/>
      <w:lvlText w:val="%1."/>
      <w:lvlJc w:val="left"/>
      <w:pPr>
        <w:ind w:left="720" w:hanging="360"/>
      </w:pPr>
      <w:rPr>
        <w:rFonts w:hint="default"/>
      </w:rPr>
    </w:lvl>
    <w:lvl w:ilvl="1" w:tplc="38090019">
      <w:start w:val="1"/>
      <w:numFmt w:val="lowerLetter"/>
      <w:lvlText w:val="%2."/>
      <w:lvlJc w:val="left"/>
      <w:pPr>
        <w:ind w:left="107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C7504AC"/>
    <w:multiLevelType w:val="hybridMultilevel"/>
    <w:tmpl w:val="BA26ECEE"/>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3D022BD8"/>
    <w:multiLevelType w:val="hybridMultilevel"/>
    <w:tmpl w:val="8EACDE70"/>
    <w:lvl w:ilvl="0" w:tplc="38090015">
      <w:start w:val="1"/>
      <w:numFmt w:val="upp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D344718"/>
    <w:multiLevelType w:val="hybridMultilevel"/>
    <w:tmpl w:val="68564962"/>
    <w:lvl w:ilvl="0" w:tplc="6F707426">
      <w:start w:val="1"/>
      <w:numFmt w:val="lowerLetter"/>
      <w:lvlText w:val="%1."/>
      <w:lvlJc w:val="left"/>
      <w:pPr>
        <w:ind w:left="1076" w:hanging="360"/>
      </w:pPr>
      <w:rPr>
        <w:rFonts w:hint="default"/>
      </w:rPr>
    </w:lvl>
    <w:lvl w:ilvl="1" w:tplc="38090019" w:tentative="1">
      <w:start w:val="1"/>
      <w:numFmt w:val="lowerLetter"/>
      <w:lvlText w:val="%2."/>
      <w:lvlJc w:val="left"/>
      <w:pPr>
        <w:ind w:left="1796" w:hanging="360"/>
      </w:pPr>
    </w:lvl>
    <w:lvl w:ilvl="2" w:tplc="3809001B" w:tentative="1">
      <w:start w:val="1"/>
      <w:numFmt w:val="lowerRoman"/>
      <w:lvlText w:val="%3."/>
      <w:lvlJc w:val="right"/>
      <w:pPr>
        <w:ind w:left="2516" w:hanging="180"/>
      </w:pPr>
    </w:lvl>
    <w:lvl w:ilvl="3" w:tplc="3809000F" w:tentative="1">
      <w:start w:val="1"/>
      <w:numFmt w:val="decimal"/>
      <w:lvlText w:val="%4."/>
      <w:lvlJc w:val="left"/>
      <w:pPr>
        <w:ind w:left="3236" w:hanging="360"/>
      </w:pPr>
    </w:lvl>
    <w:lvl w:ilvl="4" w:tplc="38090019" w:tentative="1">
      <w:start w:val="1"/>
      <w:numFmt w:val="lowerLetter"/>
      <w:lvlText w:val="%5."/>
      <w:lvlJc w:val="left"/>
      <w:pPr>
        <w:ind w:left="3956" w:hanging="360"/>
      </w:pPr>
    </w:lvl>
    <w:lvl w:ilvl="5" w:tplc="3809001B" w:tentative="1">
      <w:start w:val="1"/>
      <w:numFmt w:val="lowerRoman"/>
      <w:lvlText w:val="%6."/>
      <w:lvlJc w:val="right"/>
      <w:pPr>
        <w:ind w:left="4676" w:hanging="180"/>
      </w:pPr>
    </w:lvl>
    <w:lvl w:ilvl="6" w:tplc="3809000F" w:tentative="1">
      <w:start w:val="1"/>
      <w:numFmt w:val="decimal"/>
      <w:lvlText w:val="%7."/>
      <w:lvlJc w:val="left"/>
      <w:pPr>
        <w:ind w:left="5396" w:hanging="360"/>
      </w:pPr>
    </w:lvl>
    <w:lvl w:ilvl="7" w:tplc="38090019" w:tentative="1">
      <w:start w:val="1"/>
      <w:numFmt w:val="lowerLetter"/>
      <w:lvlText w:val="%8."/>
      <w:lvlJc w:val="left"/>
      <w:pPr>
        <w:ind w:left="6116" w:hanging="360"/>
      </w:pPr>
    </w:lvl>
    <w:lvl w:ilvl="8" w:tplc="3809001B" w:tentative="1">
      <w:start w:val="1"/>
      <w:numFmt w:val="lowerRoman"/>
      <w:lvlText w:val="%9."/>
      <w:lvlJc w:val="right"/>
      <w:pPr>
        <w:ind w:left="6836" w:hanging="180"/>
      </w:pPr>
    </w:lvl>
  </w:abstractNum>
  <w:abstractNum w:abstractNumId="25" w15:restartNumberingAfterBreak="0">
    <w:nsid w:val="3FBF4DCE"/>
    <w:multiLevelType w:val="hybridMultilevel"/>
    <w:tmpl w:val="2E027148"/>
    <w:lvl w:ilvl="0" w:tplc="FFFFFFFF">
      <w:start w:val="1"/>
      <w:numFmt w:val="decimal"/>
      <w:lvlText w:val="%1."/>
      <w:lvlJc w:val="left"/>
      <w:pPr>
        <w:ind w:left="786" w:hanging="360"/>
      </w:pPr>
      <w:rPr>
        <w:rFonts w:ascii="Times New Roman" w:eastAsia="Times New Roman" w:hAnsi="Times New Roman" w:cs="Times New Roman"/>
      </w:rPr>
    </w:lvl>
    <w:lvl w:ilvl="1" w:tplc="38090001">
      <w:start w:val="1"/>
      <w:numFmt w:val="bullet"/>
      <w:lvlText w:val=""/>
      <w:lvlJc w:val="left"/>
      <w:pPr>
        <w:ind w:left="1506" w:hanging="360"/>
      </w:pPr>
      <w:rPr>
        <w:rFonts w:ascii="Symbol" w:hAnsi="Symbol"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26" w15:restartNumberingAfterBreak="0">
    <w:nsid w:val="47EB3B94"/>
    <w:multiLevelType w:val="hybridMultilevel"/>
    <w:tmpl w:val="C89E0E86"/>
    <w:lvl w:ilvl="0" w:tplc="E66424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4C7266DB"/>
    <w:multiLevelType w:val="hybridMultilevel"/>
    <w:tmpl w:val="8974A842"/>
    <w:lvl w:ilvl="0" w:tplc="941C7C1A">
      <w:start w:val="1"/>
      <w:numFmt w:val="decimal"/>
      <w:lvlText w:val="%1."/>
      <w:lvlJc w:val="left"/>
      <w:pPr>
        <w:ind w:left="786" w:hanging="360"/>
      </w:pPr>
      <w:rPr>
        <w:rFonts w:ascii="Times New Roman" w:eastAsia="Times New Roman" w:hAnsi="Times New Roman" w:cs="Times New Roman"/>
      </w:rPr>
    </w:lvl>
    <w:lvl w:ilvl="1" w:tplc="38090003">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28" w15:restartNumberingAfterBreak="0">
    <w:nsid w:val="4D406763"/>
    <w:multiLevelType w:val="multilevel"/>
    <w:tmpl w:val="119CFA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A7A3BBC"/>
    <w:multiLevelType w:val="multilevel"/>
    <w:tmpl w:val="C1DE1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613273F6"/>
    <w:multiLevelType w:val="hybridMultilevel"/>
    <w:tmpl w:val="38B83B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18C70C5"/>
    <w:multiLevelType w:val="multilevel"/>
    <w:tmpl w:val="E50449C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26659A4"/>
    <w:multiLevelType w:val="hybridMultilevel"/>
    <w:tmpl w:val="FFFFFFFF"/>
    <w:lvl w:ilvl="0" w:tplc="3244BE88">
      <w:start w:val="1"/>
      <w:numFmt w:val="decimal"/>
      <w:lvlText w:val="%1."/>
      <w:lvlJc w:val="left"/>
      <w:pPr>
        <w:ind w:left="720" w:hanging="360"/>
      </w:pPr>
    </w:lvl>
    <w:lvl w:ilvl="1" w:tplc="F8F0B306">
      <w:start w:val="1"/>
      <w:numFmt w:val="lowerLetter"/>
      <w:lvlText w:val="%2."/>
      <w:lvlJc w:val="left"/>
      <w:pPr>
        <w:ind w:left="1440" w:hanging="360"/>
      </w:pPr>
    </w:lvl>
    <w:lvl w:ilvl="2" w:tplc="757230F4">
      <w:start w:val="1"/>
      <w:numFmt w:val="lowerRoman"/>
      <w:lvlText w:val="%3."/>
      <w:lvlJc w:val="right"/>
      <w:pPr>
        <w:ind w:left="2160" w:hanging="180"/>
      </w:pPr>
    </w:lvl>
    <w:lvl w:ilvl="3" w:tplc="881C1DE2">
      <w:start w:val="1"/>
      <w:numFmt w:val="decimal"/>
      <w:lvlText w:val="%4."/>
      <w:lvlJc w:val="left"/>
      <w:pPr>
        <w:ind w:left="2880" w:hanging="360"/>
      </w:pPr>
    </w:lvl>
    <w:lvl w:ilvl="4" w:tplc="BA06122A">
      <w:start w:val="1"/>
      <w:numFmt w:val="lowerLetter"/>
      <w:lvlText w:val="%5."/>
      <w:lvlJc w:val="left"/>
      <w:pPr>
        <w:ind w:left="3600" w:hanging="360"/>
      </w:pPr>
    </w:lvl>
    <w:lvl w:ilvl="5" w:tplc="3EB2A0FC">
      <w:start w:val="1"/>
      <w:numFmt w:val="lowerRoman"/>
      <w:lvlText w:val="%6."/>
      <w:lvlJc w:val="right"/>
      <w:pPr>
        <w:ind w:left="4320" w:hanging="180"/>
      </w:pPr>
    </w:lvl>
    <w:lvl w:ilvl="6" w:tplc="6CB86D08">
      <w:start w:val="1"/>
      <w:numFmt w:val="decimal"/>
      <w:lvlText w:val="%7."/>
      <w:lvlJc w:val="left"/>
      <w:pPr>
        <w:ind w:left="5040" w:hanging="360"/>
      </w:pPr>
    </w:lvl>
    <w:lvl w:ilvl="7" w:tplc="3C8E6EE8">
      <w:start w:val="1"/>
      <w:numFmt w:val="lowerLetter"/>
      <w:lvlText w:val="%8."/>
      <w:lvlJc w:val="left"/>
      <w:pPr>
        <w:ind w:left="5760" w:hanging="360"/>
      </w:pPr>
    </w:lvl>
    <w:lvl w:ilvl="8" w:tplc="36B40820">
      <w:start w:val="1"/>
      <w:numFmt w:val="lowerRoman"/>
      <w:lvlText w:val="%9."/>
      <w:lvlJc w:val="right"/>
      <w:pPr>
        <w:ind w:left="6480" w:hanging="180"/>
      </w:pPr>
    </w:lvl>
  </w:abstractNum>
  <w:abstractNum w:abstractNumId="33" w15:restartNumberingAfterBreak="0">
    <w:nsid w:val="647D502F"/>
    <w:multiLevelType w:val="multilevel"/>
    <w:tmpl w:val="C1DE1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67DA67A6"/>
    <w:multiLevelType w:val="hybridMultilevel"/>
    <w:tmpl w:val="FB9AD3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00A0D6A"/>
    <w:multiLevelType w:val="hybridMultilevel"/>
    <w:tmpl w:val="818C3C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3653E13"/>
    <w:multiLevelType w:val="hybridMultilevel"/>
    <w:tmpl w:val="7E32D76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82D1AC6"/>
    <w:multiLevelType w:val="hybridMultilevel"/>
    <w:tmpl w:val="2A6E2154"/>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7F2E633E"/>
    <w:multiLevelType w:val="multilevel"/>
    <w:tmpl w:val="F5A8B0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97146816">
    <w:abstractNumId w:val="2"/>
  </w:num>
  <w:num w:numId="2" w16cid:durableId="1972593136">
    <w:abstractNumId w:val="1"/>
  </w:num>
  <w:num w:numId="3" w16cid:durableId="1102646535">
    <w:abstractNumId w:val="0"/>
  </w:num>
  <w:num w:numId="4" w16cid:durableId="1280530501">
    <w:abstractNumId w:val="9"/>
  </w:num>
  <w:num w:numId="5" w16cid:durableId="1675566601">
    <w:abstractNumId w:val="36"/>
  </w:num>
  <w:num w:numId="6" w16cid:durableId="2004621742">
    <w:abstractNumId w:val="38"/>
  </w:num>
  <w:num w:numId="7" w16cid:durableId="417293635">
    <w:abstractNumId w:val="28"/>
  </w:num>
  <w:num w:numId="8" w16cid:durableId="1296327300">
    <w:abstractNumId w:val="30"/>
  </w:num>
  <w:num w:numId="9" w16cid:durableId="875461517">
    <w:abstractNumId w:val="17"/>
  </w:num>
  <w:num w:numId="10" w16cid:durableId="370810956">
    <w:abstractNumId w:val="24"/>
  </w:num>
  <w:num w:numId="11" w16cid:durableId="209153479">
    <w:abstractNumId w:val="10"/>
  </w:num>
  <w:num w:numId="12" w16cid:durableId="676619493">
    <w:abstractNumId w:val="3"/>
  </w:num>
  <w:num w:numId="13" w16cid:durableId="1812357149">
    <w:abstractNumId w:val="26"/>
  </w:num>
  <w:num w:numId="14" w16cid:durableId="32657596">
    <w:abstractNumId w:val="6"/>
  </w:num>
  <w:num w:numId="15" w16cid:durableId="1562057666">
    <w:abstractNumId w:val="27"/>
  </w:num>
  <w:num w:numId="16" w16cid:durableId="1761025358">
    <w:abstractNumId w:val="31"/>
  </w:num>
  <w:num w:numId="17" w16cid:durableId="764495036">
    <w:abstractNumId w:val="25"/>
  </w:num>
  <w:num w:numId="18" w16cid:durableId="689064079">
    <w:abstractNumId w:val="14"/>
  </w:num>
  <w:num w:numId="19" w16cid:durableId="707146151">
    <w:abstractNumId w:val="5"/>
  </w:num>
  <w:num w:numId="20" w16cid:durableId="1934166512">
    <w:abstractNumId w:val="35"/>
  </w:num>
  <w:num w:numId="21" w16cid:durableId="2142384139">
    <w:abstractNumId w:val="20"/>
  </w:num>
  <w:num w:numId="22" w16cid:durableId="1787501624">
    <w:abstractNumId w:val="32"/>
  </w:num>
  <w:num w:numId="23" w16cid:durableId="1131172448">
    <w:abstractNumId w:val="18"/>
  </w:num>
  <w:num w:numId="24" w16cid:durableId="2132479730">
    <w:abstractNumId w:val="16"/>
  </w:num>
  <w:num w:numId="25" w16cid:durableId="901869906">
    <w:abstractNumId w:val="33"/>
  </w:num>
  <w:num w:numId="26" w16cid:durableId="1240746624">
    <w:abstractNumId w:val="7"/>
  </w:num>
  <w:num w:numId="27" w16cid:durableId="1449156425">
    <w:abstractNumId w:val="29"/>
  </w:num>
  <w:num w:numId="28" w16cid:durableId="1987398249">
    <w:abstractNumId w:val="19"/>
  </w:num>
  <w:num w:numId="29" w16cid:durableId="476728525">
    <w:abstractNumId w:val="13"/>
  </w:num>
  <w:num w:numId="30" w16cid:durableId="2123378958">
    <w:abstractNumId w:val="34"/>
  </w:num>
  <w:num w:numId="31" w16cid:durableId="639726417">
    <w:abstractNumId w:val="21"/>
  </w:num>
  <w:num w:numId="32" w16cid:durableId="1410421026">
    <w:abstractNumId w:val="12"/>
  </w:num>
  <w:num w:numId="33" w16cid:durableId="229579205">
    <w:abstractNumId w:val="8"/>
  </w:num>
  <w:num w:numId="34" w16cid:durableId="629559727">
    <w:abstractNumId w:val="22"/>
  </w:num>
  <w:num w:numId="35" w16cid:durableId="191843203">
    <w:abstractNumId w:val="15"/>
  </w:num>
  <w:num w:numId="36" w16cid:durableId="367726212">
    <w:abstractNumId w:val="37"/>
  </w:num>
  <w:num w:numId="37" w16cid:durableId="70782821">
    <w:abstractNumId w:val="4"/>
  </w:num>
  <w:num w:numId="38" w16cid:durableId="907418363">
    <w:abstractNumId w:val="23"/>
  </w:num>
  <w:num w:numId="39" w16cid:durableId="15394634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0BA"/>
    <w:rsid w:val="0000136D"/>
    <w:rsid w:val="00002B1E"/>
    <w:rsid w:val="00002C40"/>
    <w:rsid w:val="00003149"/>
    <w:rsid w:val="000031DC"/>
    <w:rsid w:val="00003772"/>
    <w:rsid w:val="000038AD"/>
    <w:rsid w:val="00003B0A"/>
    <w:rsid w:val="000040BE"/>
    <w:rsid w:val="00004389"/>
    <w:rsid w:val="000045FD"/>
    <w:rsid w:val="00004832"/>
    <w:rsid w:val="00004ABB"/>
    <w:rsid w:val="000050BF"/>
    <w:rsid w:val="00005144"/>
    <w:rsid w:val="000061B3"/>
    <w:rsid w:val="00006267"/>
    <w:rsid w:val="00006984"/>
    <w:rsid w:val="00006C3D"/>
    <w:rsid w:val="000077F9"/>
    <w:rsid w:val="0001003C"/>
    <w:rsid w:val="000107DD"/>
    <w:rsid w:val="000109DD"/>
    <w:rsid w:val="00010E6F"/>
    <w:rsid w:val="000113CB"/>
    <w:rsid w:val="0001169B"/>
    <w:rsid w:val="00011ADB"/>
    <w:rsid w:val="00011BC0"/>
    <w:rsid w:val="00011C2C"/>
    <w:rsid w:val="00011EFE"/>
    <w:rsid w:val="00011FA6"/>
    <w:rsid w:val="0001274C"/>
    <w:rsid w:val="00012A5F"/>
    <w:rsid w:val="00012F61"/>
    <w:rsid w:val="000130D5"/>
    <w:rsid w:val="00013541"/>
    <w:rsid w:val="00013D0C"/>
    <w:rsid w:val="00013E71"/>
    <w:rsid w:val="00014053"/>
    <w:rsid w:val="00014126"/>
    <w:rsid w:val="0001496C"/>
    <w:rsid w:val="00014B31"/>
    <w:rsid w:val="00015135"/>
    <w:rsid w:val="000159CA"/>
    <w:rsid w:val="00015BC8"/>
    <w:rsid w:val="00015FAF"/>
    <w:rsid w:val="0001615C"/>
    <w:rsid w:val="000162AA"/>
    <w:rsid w:val="00016995"/>
    <w:rsid w:val="00016AAC"/>
    <w:rsid w:val="00016DCA"/>
    <w:rsid w:val="000171E4"/>
    <w:rsid w:val="0001746D"/>
    <w:rsid w:val="0001752F"/>
    <w:rsid w:val="00017605"/>
    <w:rsid w:val="00017A8C"/>
    <w:rsid w:val="00017D8F"/>
    <w:rsid w:val="0002094D"/>
    <w:rsid w:val="00020A3E"/>
    <w:rsid w:val="00020C28"/>
    <w:rsid w:val="00020EE7"/>
    <w:rsid w:val="00021E59"/>
    <w:rsid w:val="00022402"/>
    <w:rsid w:val="00022742"/>
    <w:rsid w:val="00022776"/>
    <w:rsid w:val="00022A1C"/>
    <w:rsid w:val="00022FD2"/>
    <w:rsid w:val="00023447"/>
    <w:rsid w:val="000235A7"/>
    <w:rsid w:val="00024100"/>
    <w:rsid w:val="000244B2"/>
    <w:rsid w:val="000244BF"/>
    <w:rsid w:val="00024594"/>
    <w:rsid w:val="000247CE"/>
    <w:rsid w:val="0002480E"/>
    <w:rsid w:val="00024A17"/>
    <w:rsid w:val="00024BE3"/>
    <w:rsid w:val="00025061"/>
    <w:rsid w:val="00025148"/>
    <w:rsid w:val="00025EA0"/>
    <w:rsid w:val="000260E2"/>
    <w:rsid w:val="0002631D"/>
    <w:rsid w:val="0002662A"/>
    <w:rsid w:val="0002677D"/>
    <w:rsid w:val="0002742A"/>
    <w:rsid w:val="0002747B"/>
    <w:rsid w:val="00027483"/>
    <w:rsid w:val="00027651"/>
    <w:rsid w:val="00027752"/>
    <w:rsid w:val="000278A3"/>
    <w:rsid w:val="000278EC"/>
    <w:rsid w:val="00027C7A"/>
    <w:rsid w:val="00027DB7"/>
    <w:rsid w:val="00027EBC"/>
    <w:rsid w:val="000305C0"/>
    <w:rsid w:val="00030FAD"/>
    <w:rsid w:val="000310A0"/>
    <w:rsid w:val="000313F3"/>
    <w:rsid w:val="000316DD"/>
    <w:rsid w:val="000317C4"/>
    <w:rsid w:val="00031A23"/>
    <w:rsid w:val="00031A68"/>
    <w:rsid w:val="00031ECD"/>
    <w:rsid w:val="000328F6"/>
    <w:rsid w:val="00032A49"/>
    <w:rsid w:val="00033027"/>
    <w:rsid w:val="0003359A"/>
    <w:rsid w:val="000335F3"/>
    <w:rsid w:val="00033964"/>
    <w:rsid w:val="0003397B"/>
    <w:rsid w:val="000339C4"/>
    <w:rsid w:val="00033CAA"/>
    <w:rsid w:val="00033DF7"/>
    <w:rsid w:val="0003416A"/>
    <w:rsid w:val="00034212"/>
    <w:rsid w:val="0003464C"/>
    <w:rsid w:val="00034F8F"/>
    <w:rsid w:val="00035063"/>
    <w:rsid w:val="00035971"/>
    <w:rsid w:val="00035D3C"/>
    <w:rsid w:val="00035EA7"/>
    <w:rsid w:val="000362AA"/>
    <w:rsid w:val="00036DE0"/>
    <w:rsid w:val="00036F04"/>
    <w:rsid w:val="00037B38"/>
    <w:rsid w:val="00037BF2"/>
    <w:rsid w:val="00040802"/>
    <w:rsid w:val="0004085A"/>
    <w:rsid w:val="00040F3C"/>
    <w:rsid w:val="0004135E"/>
    <w:rsid w:val="00041B86"/>
    <w:rsid w:val="00041BB4"/>
    <w:rsid w:val="00041F4C"/>
    <w:rsid w:val="00042D49"/>
    <w:rsid w:val="0004308F"/>
    <w:rsid w:val="00043EAA"/>
    <w:rsid w:val="000441B4"/>
    <w:rsid w:val="000442E1"/>
    <w:rsid w:val="00044BEA"/>
    <w:rsid w:val="00044CCD"/>
    <w:rsid w:val="00045110"/>
    <w:rsid w:val="000454B5"/>
    <w:rsid w:val="00045B17"/>
    <w:rsid w:val="00045BCD"/>
    <w:rsid w:val="000460CB"/>
    <w:rsid w:val="00046242"/>
    <w:rsid w:val="000462B1"/>
    <w:rsid w:val="00046572"/>
    <w:rsid w:val="000466ED"/>
    <w:rsid w:val="000470DD"/>
    <w:rsid w:val="00047260"/>
    <w:rsid w:val="00047E3D"/>
    <w:rsid w:val="00047EA0"/>
    <w:rsid w:val="00050857"/>
    <w:rsid w:val="00050ACB"/>
    <w:rsid w:val="00050E9C"/>
    <w:rsid w:val="000519FD"/>
    <w:rsid w:val="00051D34"/>
    <w:rsid w:val="0005247A"/>
    <w:rsid w:val="00052556"/>
    <w:rsid w:val="00052780"/>
    <w:rsid w:val="00052839"/>
    <w:rsid w:val="00052A64"/>
    <w:rsid w:val="00052B12"/>
    <w:rsid w:val="00052B31"/>
    <w:rsid w:val="00053231"/>
    <w:rsid w:val="00053787"/>
    <w:rsid w:val="00053895"/>
    <w:rsid w:val="00053A9A"/>
    <w:rsid w:val="00053BD5"/>
    <w:rsid w:val="00053FC5"/>
    <w:rsid w:val="0005448C"/>
    <w:rsid w:val="00054534"/>
    <w:rsid w:val="00054562"/>
    <w:rsid w:val="000545B2"/>
    <w:rsid w:val="000551CB"/>
    <w:rsid w:val="00055714"/>
    <w:rsid w:val="00055DC2"/>
    <w:rsid w:val="000560C6"/>
    <w:rsid w:val="00056493"/>
    <w:rsid w:val="00056874"/>
    <w:rsid w:val="000574F1"/>
    <w:rsid w:val="00057515"/>
    <w:rsid w:val="0005760F"/>
    <w:rsid w:val="00057777"/>
    <w:rsid w:val="00057B5A"/>
    <w:rsid w:val="0006044A"/>
    <w:rsid w:val="0006053B"/>
    <w:rsid w:val="00060E66"/>
    <w:rsid w:val="00060FE4"/>
    <w:rsid w:val="00061269"/>
    <w:rsid w:val="000613DA"/>
    <w:rsid w:val="00061F31"/>
    <w:rsid w:val="0006222F"/>
    <w:rsid w:val="00062403"/>
    <w:rsid w:val="00062E75"/>
    <w:rsid w:val="00063296"/>
    <w:rsid w:val="00063743"/>
    <w:rsid w:val="00063819"/>
    <w:rsid w:val="0006385E"/>
    <w:rsid w:val="00065408"/>
    <w:rsid w:val="000657BE"/>
    <w:rsid w:val="00065909"/>
    <w:rsid w:val="00066045"/>
    <w:rsid w:val="000667DA"/>
    <w:rsid w:val="000669A6"/>
    <w:rsid w:val="000669BE"/>
    <w:rsid w:val="00066B27"/>
    <w:rsid w:val="00066C69"/>
    <w:rsid w:val="00067057"/>
    <w:rsid w:val="0006755A"/>
    <w:rsid w:val="00067895"/>
    <w:rsid w:val="000701FA"/>
    <w:rsid w:val="00070BCF"/>
    <w:rsid w:val="00071131"/>
    <w:rsid w:val="000716BC"/>
    <w:rsid w:val="00071BB1"/>
    <w:rsid w:val="00071F2F"/>
    <w:rsid w:val="000725F7"/>
    <w:rsid w:val="000728C1"/>
    <w:rsid w:val="00072C8F"/>
    <w:rsid w:val="00072FEE"/>
    <w:rsid w:val="000741C4"/>
    <w:rsid w:val="00074611"/>
    <w:rsid w:val="00074AFC"/>
    <w:rsid w:val="00075ED5"/>
    <w:rsid w:val="00075FA5"/>
    <w:rsid w:val="00076050"/>
    <w:rsid w:val="000762FF"/>
    <w:rsid w:val="00076409"/>
    <w:rsid w:val="00077307"/>
    <w:rsid w:val="000776F2"/>
    <w:rsid w:val="00077A5F"/>
    <w:rsid w:val="0008009F"/>
    <w:rsid w:val="00080394"/>
    <w:rsid w:val="00080470"/>
    <w:rsid w:val="000807AA"/>
    <w:rsid w:val="0008091E"/>
    <w:rsid w:val="00080962"/>
    <w:rsid w:val="00080CF3"/>
    <w:rsid w:val="00080FAD"/>
    <w:rsid w:val="00081055"/>
    <w:rsid w:val="0008138A"/>
    <w:rsid w:val="00081973"/>
    <w:rsid w:val="00082D2E"/>
    <w:rsid w:val="00083022"/>
    <w:rsid w:val="00083213"/>
    <w:rsid w:val="000834E1"/>
    <w:rsid w:val="00083A07"/>
    <w:rsid w:val="00083C39"/>
    <w:rsid w:val="00084139"/>
    <w:rsid w:val="0008465F"/>
    <w:rsid w:val="00084E9C"/>
    <w:rsid w:val="00084EBA"/>
    <w:rsid w:val="00085677"/>
    <w:rsid w:val="00085948"/>
    <w:rsid w:val="00085AA5"/>
    <w:rsid w:val="00085E02"/>
    <w:rsid w:val="0008609E"/>
    <w:rsid w:val="0008609F"/>
    <w:rsid w:val="00086570"/>
    <w:rsid w:val="00086980"/>
    <w:rsid w:val="00086F2F"/>
    <w:rsid w:val="00090358"/>
    <w:rsid w:val="00090876"/>
    <w:rsid w:val="00090E46"/>
    <w:rsid w:val="0009119B"/>
    <w:rsid w:val="000917FA"/>
    <w:rsid w:val="000919D4"/>
    <w:rsid w:val="00091C21"/>
    <w:rsid w:val="00092494"/>
    <w:rsid w:val="0009291E"/>
    <w:rsid w:val="0009333A"/>
    <w:rsid w:val="00093659"/>
    <w:rsid w:val="000936D7"/>
    <w:rsid w:val="0009411B"/>
    <w:rsid w:val="00094155"/>
    <w:rsid w:val="000946EB"/>
    <w:rsid w:val="000947C0"/>
    <w:rsid w:val="00094B41"/>
    <w:rsid w:val="00094C46"/>
    <w:rsid w:val="00094C87"/>
    <w:rsid w:val="00094F77"/>
    <w:rsid w:val="00095FCF"/>
    <w:rsid w:val="0009617B"/>
    <w:rsid w:val="00096A30"/>
    <w:rsid w:val="0009735C"/>
    <w:rsid w:val="00097697"/>
    <w:rsid w:val="00097709"/>
    <w:rsid w:val="00097983"/>
    <w:rsid w:val="00097D6F"/>
    <w:rsid w:val="000A00BB"/>
    <w:rsid w:val="000A061A"/>
    <w:rsid w:val="000A0657"/>
    <w:rsid w:val="000A06D0"/>
    <w:rsid w:val="000A0A80"/>
    <w:rsid w:val="000A0D7D"/>
    <w:rsid w:val="000A174A"/>
    <w:rsid w:val="000A18D5"/>
    <w:rsid w:val="000A1C72"/>
    <w:rsid w:val="000A1E40"/>
    <w:rsid w:val="000A241C"/>
    <w:rsid w:val="000A27B3"/>
    <w:rsid w:val="000A2C83"/>
    <w:rsid w:val="000A326E"/>
    <w:rsid w:val="000A3321"/>
    <w:rsid w:val="000A3329"/>
    <w:rsid w:val="000A3427"/>
    <w:rsid w:val="000A3A91"/>
    <w:rsid w:val="000A3D81"/>
    <w:rsid w:val="000A3EA6"/>
    <w:rsid w:val="000A5041"/>
    <w:rsid w:val="000A5225"/>
    <w:rsid w:val="000A53AD"/>
    <w:rsid w:val="000A588F"/>
    <w:rsid w:val="000A5F08"/>
    <w:rsid w:val="000A670F"/>
    <w:rsid w:val="000A68EF"/>
    <w:rsid w:val="000A79DC"/>
    <w:rsid w:val="000A7AEB"/>
    <w:rsid w:val="000B00D9"/>
    <w:rsid w:val="000B0272"/>
    <w:rsid w:val="000B0365"/>
    <w:rsid w:val="000B038E"/>
    <w:rsid w:val="000B051E"/>
    <w:rsid w:val="000B0BD7"/>
    <w:rsid w:val="000B1055"/>
    <w:rsid w:val="000B1717"/>
    <w:rsid w:val="000B17F7"/>
    <w:rsid w:val="000B1C8E"/>
    <w:rsid w:val="000B1CAA"/>
    <w:rsid w:val="000B253F"/>
    <w:rsid w:val="000B25CC"/>
    <w:rsid w:val="000B2CAC"/>
    <w:rsid w:val="000B2F41"/>
    <w:rsid w:val="000B3538"/>
    <w:rsid w:val="000B3815"/>
    <w:rsid w:val="000B38D0"/>
    <w:rsid w:val="000B443F"/>
    <w:rsid w:val="000B4855"/>
    <w:rsid w:val="000B4A24"/>
    <w:rsid w:val="000B4B28"/>
    <w:rsid w:val="000B516C"/>
    <w:rsid w:val="000B52A4"/>
    <w:rsid w:val="000B533D"/>
    <w:rsid w:val="000B5F77"/>
    <w:rsid w:val="000B6014"/>
    <w:rsid w:val="000B652D"/>
    <w:rsid w:val="000B6939"/>
    <w:rsid w:val="000B6B40"/>
    <w:rsid w:val="000B6B5A"/>
    <w:rsid w:val="000B6B81"/>
    <w:rsid w:val="000B6D33"/>
    <w:rsid w:val="000B6ED3"/>
    <w:rsid w:val="000B7796"/>
    <w:rsid w:val="000B7B44"/>
    <w:rsid w:val="000B7CA4"/>
    <w:rsid w:val="000B7CB0"/>
    <w:rsid w:val="000C024A"/>
    <w:rsid w:val="000C04B4"/>
    <w:rsid w:val="000C1563"/>
    <w:rsid w:val="000C18F0"/>
    <w:rsid w:val="000C1EFC"/>
    <w:rsid w:val="000C2606"/>
    <w:rsid w:val="000C27B8"/>
    <w:rsid w:val="000C2892"/>
    <w:rsid w:val="000C2B7B"/>
    <w:rsid w:val="000C34C2"/>
    <w:rsid w:val="000C36B4"/>
    <w:rsid w:val="000C36CB"/>
    <w:rsid w:val="000C4499"/>
    <w:rsid w:val="000C4C9D"/>
    <w:rsid w:val="000C4F8B"/>
    <w:rsid w:val="000C4FC3"/>
    <w:rsid w:val="000C5301"/>
    <w:rsid w:val="000C57F9"/>
    <w:rsid w:val="000C57FB"/>
    <w:rsid w:val="000C5840"/>
    <w:rsid w:val="000C5A41"/>
    <w:rsid w:val="000C5BD6"/>
    <w:rsid w:val="000C6199"/>
    <w:rsid w:val="000C66AF"/>
    <w:rsid w:val="000C731F"/>
    <w:rsid w:val="000C76CE"/>
    <w:rsid w:val="000C787D"/>
    <w:rsid w:val="000C7A0B"/>
    <w:rsid w:val="000D07D3"/>
    <w:rsid w:val="000D0F8F"/>
    <w:rsid w:val="000D11C3"/>
    <w:rsid w:val="000D1542"/>
    <w:rsid w:val="000D1600"/>
    <w:rsid w:val="000D1679"/>
    <w:rsid w:val="000D1B9C"/>
    <w:rsid w:val="000D1D4F"/>
    <w:rsid w:val="000D292B"/>
    <w:rsid w:val="000D2B11"/>
    <w:rsid w:val="000D2D80"/>
    <w:rsid w:val="000D3757"/>
    <w:rsid w:val="000D3BA0"/>
    <w:rsid w:val="000D3BBC"/>
    <w:rsid w:val="000D41F7"/>
    <w:rsid w:val="000D4687"/>
    <w:rsid w:val="000D4E83"/>
    <w:rsid w:val="000D5EF2"/>
    <w:rsid w:val="000D678B"/>
    <w:rsid w:val="000D699A"/>
    <w:rsid w:val="000D6C14"/>
    <w:rsid w:val="000D6D2D"/>
    <w:rsid w:val="000D6FCD"/>
    <w:rsid w:val="000D70F8"/>
    <w:rsid w:val="000D75A9"/>
    <w:rsid w:val="000D7875"/>
    <w:rsid w:val="000D78DD"/>
    <w:rsid w:val="000D7C94"/>
    <w:rsid w:val="000D7DDC"/>
    <w:rsid w:val="000D7ECB"/>
    <w:rsid w:val="000D7FF3"/>
    <w:rsid w:val="000E04D8"/>
    <w:rsid w:val="000E0807"/>
    <w:rsid w:val="000E08B1"/>
    <w:rsid w:val="000E1311"/>
    <w:rsid w:val="000E1C72"/>
    <w:rsid w:val="000E1D87"/>
    <w:rsid w:val="000E1F4A"/>
    <w:rsid w:val="000E2123"/>
    <w:rsid w:val="000E2583"/>
    <w:rsid w:val="000E328D"/>
    <w:rsid w:val="000E3694"/>
    <w:rsid w:val="000E41F0"/>
    <w:rsid w:val="000E4C59"/>
    <w:rsid w:val="000E4D66"/>
    <w:rsid w:val="000E52EA"/>
    <w:rsid w:val="000E5946"/>
    <w:rsid w:val="000E6ED7"/>
    <w:rsid w:val="000E6FC1"/>
    <w:rsid w:val="000E75D6"/>
    <w:rsid w:val="000E7692"/>
    <w:rsid w:val="000E77D1"/>
    <w:rsid w:val="000E7955"/>
    <w:rsid w:val="000E7D8F"/>
    <w:rsid w:val="000F02B1"/>
    <w:rsid w:val="000F02B5"/>
    <w:rsid w:val="000F0750"/>
    <w:rsid w:val="000F0ACF"/>
    <w:rsid w:val="000F0CAF"/>
    <w:rsid w:val="000F0CE2"/>
    <w:rsid w:val="000F11C8"/>
    <w:rsid w:val="000F1490"/>
    <w:rsid w:val="000F15C3"/>
    <w:rsid w:val="000F1705"/>
    <w:rsid w:val="000F1BA3"/>
    <w:rsid w:val="000F1DAB"/>
    <w:rsid w:val="000F1E1C"/>
    <w:rsid w:val="000F1F34"/>
    <w:rsid w:val="000F22C8"/>
    <w:rsid w:val="000F2913"/>
    <w:rsid w:val="000F29B4"/>
    <w:rsid w:val="000F39DF"/>
    <w:rsid w:val="000F4242"/>
    <w:rsid w:val="000F4257"/>
    <w:rsid w:val="000F42E1"/>
    <w:rsid w:val="000F4347"/>
    <w:rsid w:val="000F4517"/>
    <w:rsid w:val="000F4B2D"/>
    <w:rsid w:val="000F4CC2"/>
    <w:rsid w:val="000F54AD"/>
    <w:rsid w:val="000F565E"/>
    <w:rsid w:val="000F59E6"/>
    <w:rsid w:val="000F5CD8"/>
    <w:rsid w:val="000F66A9"/>
    <w:rsid w:val="000F677E"/>
    <w:rsid w:val="000F6C87"/>
    <w:rsid w:val="000F7870"/>
    <w:rsid w:val="000F7C13"/>
    <w:rsid w:val="0010017C"/>
    <w:rsid w:val="001002FF"/>
    <w:rsid w:val="001004A7"/>
    <w:rsid w:val="00100668"/>
    <w:rsid w:val="0010068D"/>
    <w:rsid w:val="00101165"/>
    <w:rsid w:val="0010156F"/>
    <w:rsid w:val="00101985"/>
    <w:rsid w:val="00102340"/>
    <w:rsid w:val="00102CFE"/>
    <w:rsid w:val="00103D2C"/>
    <w:rsid w:val="00103F3F"/>
    <w:rsid w:val="001052C6"/>
    <w:rsid w:val="00105380"/>
    <w:rsid w:val="00105690"/>
    <w:rsid w:val="00105A29"/>
    <w:rsid w:val="00105DE5"/>
    <w:rsid w:val="00105E4D"/>
    <w:rsid w:val="00106115"/>
    <w:rsid w:val="001064BE"/>
    <w:rsid w:val="00106D3F"/>
    <w:rsid w:val="001074C1"/>
    <w:rsid w:val="001079C3"/>
    <w:rsid w:val="00107BA4"/>
    <w:rsid w:val="00107C6E"/>
    <w:rsid w:val="00107CA1"/>
    <w:rsid w:val="00110086"/>
    <w:rsid w:val="00110641"/>
    <w:rsid w:val="0011083B"/>
    <w:rsid w:val="0011113C"/>
    <w:rsid w:val="001118FD"/>
    <w:rsid w:val="00111E3E"/>
    <w:rsid w:val="001123B7"/>
    <w:rsid w:val="00112753"/>
    <w:rsid w:val="001128E3"/>
    <w:rsid w:val="00112B34"/>
    <w:rsid w:val="001135D6"/>
    <w:rsid w:val="0011363A"/>
    <w:rsid w:val="001139AB"/>
    <w:rsid w:val="00113E65"/>
    <w:rsid w:val="0011424A"/>
    <w:rsid w:val="001143F1"/>
    <w:rsid w:val="00114733"/>
    <w:rsid w:val="00115E4F"/>
    <w:rsid w:val="001160C1"/>
    <w:rsid w:val="001168A9"/>
    <w:rsid w:val="001169FD"/>
    <w:rsid w:val="00116F67"/>
    <w:rsid w:val="00117DEA"/>
    <w:rsid w:val="00117E61"/>
    <w:rsid w:val="00117F04"/>
    <w:rsid w:val="001202BF"/>
    <w:rsid w:val="00120303"/>
    <w:rsid w:val="00121114"/>
    <w:rsid w:val="0012131D"/>
    <w:rsid w:val="00121704"/>
    <w:rsid w:val="001220AA"/>
    <w:rsid w:val="00122561"/>
    <w:rsid w:val="00122609"/>
    <w:rsid w:val="00122A0C"/>
    <w:rsid w:val="00122B70"/>
    <w:rsid w:val="00122DF8"/>
    <w:rsid w:val="00122E52"/>
    <w:rsid w:val="00123033"/>
    <w:rsid w:val="00123466"/>
    <w:rsid w:val="00124196"/>
    <w:rsid w:val="0012434D"/>
    <w:rsid w:val="0012452C"/>
    <w:rsid w:val="00124598"/>
    <w:rsid w:val="00125078"/>
    <w:rsid w:val="00125434"/>
    <w:rsid w:val="001255B5"/>
    <w:rsid w:val="001255DE"/>
    <w:rsid w:val="0012583A"/>
    <w:rsid w:val="001259C9"/>
    <w:rsid w:val="00125EBB"/>
    <w:rsid w:val="00125EE3"/>
    <w:rsid w:val="001261AF"/>
    <w:rsid w:val="001262C7"/>
    <w:rsid w:val="00126404"/>
    <w:rsid w:val="001269B1"/>
    <w:rsid w:val="00126D77"/>
    <w:rsid w:val="00126F1A"/>
    <w:rsid w:val="00127A03"/>
    <w:rsid w:val="00127E88"/>
    <w:rsid w:val="00127F00"/>
    <w:rsid w:val="00127F50"/>
    <w:rsid w:val="001300CF"/>
    <w:rsid w:val="001305ED"/>
    <w:rsid w:val="0013090A"/>
    <w:rsid w:val="00130B20"/>
    <w:rsid w:val="00130C26"/>
    <w:rsid w:val="00130F89"/>
    <w:rsid w:val="0013105F"/>
    <w:rsid w:val="00131968"/>
    <w:rsid w:val="00131A05"/>
    <w:rsid w:val="00131B4A"/>
    <w:rsid w:val="00131CA9"/>
    <w:rsid w:val="001323E9"/>
    <w:rsid w:val="001327BF"/>
    <w:rsid w:val="00132863"/>
    <w:rsid w:val="001334B2"/>
    <w:rsid w:val="001334B9"/>
    <w:rsid w:val="00133581"/>
    <w:rsid w:val="00133D8C"/>
    <w:rsid w:val="00134177"/>
    <w:rsid w:val="0013448A"/>
    <w:rsid w:val="00134518"/>
    <w:rsid w:val="001347D6"/>
    <w:rsid w:val="00134B39"/>
    <w:rsid w:val="001351EE"/>
    <w:rsid w:val="001355DB"/>
    <w:rsid w:val="00135677"/>
    <w:rsid w:val="001362AE"/>
    <w:rsid w:val="001362FC"/>
    <w:rsid w:val="00136497"/>
    <w:rsid w:val="00136AE1"/>
    <w:rsid w:val="00136BC1"/>
    <w:rsid w:val="00136CD5"/>
    <w:rsid w:val="00136E00"/>
    <w:rsid w:val="0013727A"/>
    <w:rsid w:val="00137303"/>
    <w:rsid w:val="0013790F"/>
    <w:rsid w:val="00137E36"/>
    <w:rsid w:val="00140272"/>
    <w:rsid w:val="00141040"/>
    <w:rsid w:val="00141358"/>
    <w:rsid w:val="0014136C"/>
    <w:rsid w:val="0014147E"/>
    <w:rsid w:val="00141A17"/>
    <w:rsid w:val="00141ADF"/>
    <w:rsid w:val="00141F58"/>
    <w:rsid w:val="001426D8"/>
    <w:rsid w:val="001433D9"/>
    <w:rsid w:val="00143494"/>
    <w:rsid w:val="00143A48"/>
    <w:rsid w:val="001444FA"/>
    <w:rsid w:val="0014463B"/>
    <w:rsid w:val="0014498E"/>
    <w:rsid w:val="00144C67"/>
    <w:rsid w:val="00144CBB"/>
    <w:rsid w:val="00144F1D"/>
    <w:rsid w:val="00144F8A"/>
    <w:rsid w:val="00144FC9"/>
    <w:rsid w:val="0014503D"/>
    <w:rsid w:val="00145DC2"/>
    <w:rsid w:val="00146424"/>
    <w:rsid w:val="00146B1C"/>
    <w:rsid w:val="00146F99"/>
    <w:rsid w:val="00146FEA"/>
    <w:rsid w:val="001476CD"/>
    <w:rsid w:val="0015099E"/>
    <w:rsid w:val="00150BCE"/>
    <w:rsid w:val="00151804"/>
    <w:rsid w:val="001518DE"/>
    <w:rsid w:val="00151D56"/>
    <w:rsid w:val="00152C9D"/>
    <w:rsid w:val="00153446"/>
    <w:rsid w:val="0015361A"/>
    <w:rsid w:val="00153A8A"/>
    <w:rsid w:val="00154052"/>
    <w:rsid w:val="001544B5"/>
    <w:rsid w:val="00155131"/>
    <w:rsid w:val="00155213"/>
    <w:rsid w:val="0015564D"/>
    <w:rsid w:val="00155BE8"/>
    <w:rsid w:val="0015682C"/>
    <w:rsid w:val="00156AB6"/>
    <w:rsid w:val="00156F0B"/>
    <w:rsid w:val="00160281"/>
    <w:rsid w:val="0016086D"/>
    <w:rsid w:val="00160891"/>
    <w:rsid w:val="00160912"/>
    <w:rsid w:val="001609D5"/>
    <w:rsid w:val="00160A12"/>
    <w:rsid w:val="001610BB"/>
    <w:rsid w:val="0016187B"/>
    <w:rsid w:val="00161A4F"/>
    <w:rsid w:val="00162146"/>
    <w:rsid w:val="00162153"/>
    <w:rsid w:val="00162949"/>
    <w:rsid w:val="00162B04"/>
    <w:rsid w:val="00162DD9"/>
    <w:rsid w:val="0016360A"/>
    <w:rsid w:val="00163A43"/>
    <w:rsid w:val="00163E5B"/>
    <w:rsid w:val="00164001"/>
    <w:rsid w:val="00164ACE"/>
    <w:rsid w:val="00165168"/>
    <w:rsid w:val="0016535C"/>
    <w:rsid w:val="001657B4"/>
    <w:rsid w:val="00166187"/>
    <w:rsid w:val="00166402"/>
    <w:rsid w:val="0016655A"/>
    <w:rsid w:val="00166A08"/>
    <w:rsid w:val="00166D74"/>
    <w:rsid w:val="00166DF1"/>
    <w:rsid w:val="00166E40"/>
    <w:rsid w:val="001671CE"/>
    <w:rsid w:val="00167204"/>
    <w:rsid w:val="00167404"/>
    <w:rsid w:val="00167550"/>
    <w:rsid w:val="001677FA"/>
    <w:rsid w:val="00170158"/>
    <w:rsid w:val="001701AA"/>
    <w:rsid w:val="001704C0"/>
    <w:rsid w:val="00170B5A"/>
    <w:rsid w:val="00170D2A"/>
    <w:rsid w:val="00170D3A"/>
    <w:rsid w:val="00171002"/>
    <w:rsid w:val="00171444"/>
    <w:rsid w:val="00171554"/>
    <w:rsid w:val="001716E3"/>
    <w:rsid w:val="00171F11"/>
    <w:rsid w:val="0017245A"/>
    <w:rsid w:val="00172584"/>
    <w:rsid w:val="00172F55"/>
    <w:rsid w:val="0017334B"/>
    <w:rsid w:val="00173939"/>
    <w:rsid w:val="00173ADD"/>
    <w:rsid w:val="001749EB"/>
    <w:rsid w:val="001756BE"/>
    <w:rsid w:val="001758A7"/>
    <w:rsid w:val="001758E9"/>
    <w:rsid w:val="00175D54"/>
    <w:rsid w:val="00175D6A"/>
    <w:rsid w:val="001765BF"/>
    <w:rsid w:val="00176CE5"/>
    <w:rsid w:val="00176D15"/>
    <w:rsid w:val="001773C6"/>
    <w:rsid w:val="001779CA"/>
    <w:rsid w:val="00177CCB"/>
    <w:rsid w:val="00177EEF"/>
    <w:rsid w:val="00180E9A"/>
    <w:rsid w:val="00180EF8"/>
    <w:rsid w:val="00180F1B"/>
    <w:rsid w:val="00180F49"/>
    <w:rsid w:val="00181182"/>
    <w:rsid w:val="0018189F"/>
    <w:rsid w:val="00182367"/>
    <w:rsid w:val="001823D0"/>
    <w:rsid w:val="0018250E"/>
    <w:rsid w:val="00182897"/>
    <w:rsid w:val="00182E05"/>
    <w:rsid w:val="00182F65"/>
    <w:rsid w:val="0018325E"/>
    <w:rsid w:val="001836B6"/>
    <w:rsid w:val="001838E3"/>
    <w:rsid w:val="00183B2D"/>
    <w:rsid w:val="00183C63"/>
    <w:rsid w:val="00183D89"/>
    <w:rsid w:val="0018454F"/>
    <w:rsid w:val="0018467E"/>
    <w:rsid w:val="00184859"/>
    <w:rsid w:val="001852E8"/>
    <w:rsid w:val="001854EC"/>
    <w:rsid w:val="00185F7B"/>
    <w:rsid w:val="001869E2"/>
    <w:rsid w:val="00187365"/>
    <w:rsid w:val="00187AC1"/>
    <w:rsid w:val="00187EC0"/>
    <w:rsid w:val="00190830"/>
    <w:rsid w:val="00190CFD"/>
    <w:rsid w:val="00191D09"/>
    <w:rsid w:val="00192506"/>
    <w:rsid w:val="001929AC"/>
    <w:rsid w:val="00192ABD"/>
    <w:rsid w:val="00192ACE"/>
    <w:rsid w:val="00192CCE"/>
    <w:rsid w:val="00192FB4"/>
    <w:rsid w:val="001936F4"/>
    <w:rsid w:val="001937A3"/>
    <w:rsid w:val="00193B92"/>
    <w:rsid w:val="001940CC"/>
    <w:rsid w:val="001941C2"/>
    <w:rsid w:val="0019491D"/>
    <w:rsid w:val="00194DD9"/>
    <w:rsid w:val="00194E8E"/>
    <w:rsid w:val="00195171"/>
    <w:rsid w:val="0019532E"/>
    <w:rsid w:val="00195410"/>
    <w:rsid w:val="001958FB"/>
    <w:rsid w:val="0019632A"/>
    <w:rsid w:val="001963CD"/>
    <w:rsid w:val="00196BA2"/>
    <w:rsid w:val="00197075"/>
    <w:rsid w:val="00197750"/>
    <w:rsid w:val="00197839"/>
    <w:rsid w:val="0019789B"/>
    <w:rsid w:val="00197AA5"/>
    <w:rsid w:val="00197C48"/>
    <w:rsid w:val="00197C53"/>
    <w:rsid w:val="001A05F4"/>
    <w:rsid w:val="001A077C"/>
    <w:rsid w:val="001A07F8"/>
    <w:rsid w:val="001A0D73"/>
    <w:rsid w:val="001A0EDA"/>
    <w:rsid w:val="001A128D"/>
    <w:rsid w:val="001A1452"/>
    <w:rsid w:val="001A19D3"/>
    <w:rsid w:val="001A2516"/>
    <w:rsid w:val="001A2583"/>
    <w:rsid w:val="001A29FA"/>
    <w:rsid w:val="001A2A05"/>
    <w:rsid w:val="001A2CCE"/>
    <w:rsid w:val="001A345D"/>
    <w:rsid w:val="001A37C2"/>
    <w:rsid w:val="001A3A1C"/>
    <w:rsid w:val="001A3BAF"/>
    <w:rsid w:val="001A3FE4"/>
    <w:rsid w:val="001A4DF4"/>
    <w:rsid w:val="001A523F"/>
    <w:rsid w:val="001A5309"/>
    <w:rsid w:val="001A6247"/>
    <w:rsid w:val="001A62D7"/>
    <w:rsid w:val="001A6359"/>
    <w:rsid w:val="001A79F9"/>
    <w:rsid w:val="001A7A70"/>
    <w:rsid w:val="001A7DAC"/>
    <w:rsid w:val="001A7DF6"/>
    <w:rsid w:val="001B056D"/>
    <w:rsid w:val="001B0971"/>
    <w:rsid w:val="001B0C41"/>
    <w:rsid w:val="001B1025"/>
    <w:rsid w:val="001B10BA"/>
    <w:rsid w:val="001B126C"/>
    <w:rsid w:val="001B1740"/>
    <w:rsid w:val="001B1CCB"/>
    <w:rsid w:val="001B1EE7"/>
    <w:rsid w:val="001B2343"/>
    <w:rsid w:val="001B2839"/>
    <w:rsid w:val="001B29F9"/>
    <w:rsid w:val="001B2D91"/>
    <w:rsid w:val="001B3438"/>
    <w:rsid w:val="001B3E6A"/>
    <w:rsid w:val="001B3E81"/>
    <w:rsid w:val="001B4C16"/>
    <w:rsid w:val="001B4C54"/>
    <w:rsid w:val="001B57FC"/>
    <w:rsid w:val="001B5859"/>
    <w:rsid w:val="001B5CE4"/>
    <w:rsid w:val="001B5F4A"/>
    <w:rsid w:val="001B6101"/>
    <w:rsid w:val="001B6E2E"/>
    <w:rsid w:val="001B7021"/>
    <w:rsid w:val="001B70F4"/>
    <w:rsid w:val="001B7350"/>
    <w:rsid w:val="001B78A6"/>
    <w:rsid w:val="001B78FE"/>
    <w:rsid w:val="001B79B7"/>
    <w:rsid w:val="001B7B94"/>
    <w:rsid w:val="001C0BFA"/>
    <w:rsid w:val="001C1254"/>
    <w:rsid w:val="001C190F"/>
    <w:rsid w:val="001C198D"/>
    <w:rsid w:val="001C1BF1"/>
    <w:rsid w:val="001C1FC9"/>
    <w:rsid w:val="001C25D7"/>
    <w:rsid w:val="001C26CA"/>
    <w:rsid w:val="001C276D"/>
    <w:rsid w:val="001C2802"/>
    <w:rsid w:val="001C2BAB"/>
    <w:rsid w:val="001C30B1"/>
    <w:rsid w:val="001C30C6"/>
    <w:rsid w:val="001C378A"/>
    <w:rsid w:val="001C44F7"/>
    <w:rsid w:val="001C4AE8"/>
    <w:rsid w:val="001C62F6"/>
    <w:rsid w:val="001C644A"/>
    <w:rsid w:val="001C6611"/>
    <w:rsid w:val="001C6791"/>
    <w:rsid w:val="001C6B45"/>
    <w:rsid w:val="001C6BA0"/>
    <w:rsid w:val="001C70BC"/>
    <w:rsid w:val="001C74EF"/>
    <w:rsid w:val="001D0089"/>
    <w:rsid w:val="001D03F9"/>
    <w:rsid w:val="001D0491"/>
    <w:rsid w:val="001D0A8F"/>
    <w:rsid w:val="001D0CC8"/>
    <w:rsid w:val="001D0E6E"/>
    <w:rsid w:val="001D1594"/>
    <w:rsid w:val="001D15A5"/>
    <w:rsid w:val="001D17D7"/>
    <w:rsid w:val="001D1EEE"/>
    <w:rsid w:val="001D268D"/>
    <w:rsid w:val="001D3107"/>
    <w:rsid w:val="001D335D"/>
    <w:rsid w:val="001D3540"/>
    <w:rsid w:val="001D470F"/>
    <w:rsid w:val="001D476C"/>
    <w:rsid w:val="001D499C"/>
    <w:rsid w:val="001D507F"/>
    <w:rsid w:val="001D56DD"/>
    <w:rsid w:val="001D57D1"/>
    <w:rsid w:val="001D5AA4"/>
    <w:rsid w:val="001D5C88"/>
    <w:rsid w:val="001D5D6D"/>
    <w:rsid w:val="001D5FB6"/>
    <w:rsid w:val="001D675E"/>
    <w:rsid w:val="001D6889"/>
    <w:rsid w:val="001D6F01"/>
    <w:rsid w:val="001D6F26"/>
    <w:rsid w:val="001D7BA1"/>
    <w:rsid w:val="001E00AF"/>
    <w:rsid w:val="001E0215"/>
    <w:rsid w:val="001E09C5"/>
    <w:rsid w:val="001E09D7"/>
    <w:rsid w:val="001E165A"/>
    <w:rsid w:val="001E2282"/>
    <w:rsid w:val="001E2F27"/>
    <w:rsid w:val="001E3026"/>
    <w:rsid w:val="001E30F2"/>
    <w:rsid w:val="001E3328"/>
    <w:rsid w:val="001E35B5"/>
    <w:rsid w:val="001E3605"/>
    <w:rsid w:val="001E3819"/>
    <w:rsid w:val="001E38DC"/>
    <w:rsid w:val="001E3933"/>
    <w:rsid w:val="001E3F41"/>
    <w:rsid w:val="001E3F63"/>
    <w:rsid w:val="001E4327"/>
    <w:rsid w:val="001E4382"/>
    <w:rsid w:val="001E4E67"/>
    <w:rsid w:val="001E5002"/>
    <w:rsid w:val="001E5237"/>
    <w:rsid w:val="001E5670"/>
    <w:rsid w:val="001E5B2F"/>
    <w:rsid w:val="001E5F7C"/>
    <w:rsid w:val="001E6343"/>
    <w:rsid w:val="001E6733"/>
    <w:rsid w:val="001E6805"/>
    <w:rsid w:val="001E68A4"/>
    <w:rsid w:val="001E793E"/>
    <w:rsid w:val="001E7DC3"/>
    <w:rsid w:val="001F063B"/>
    <w:rsid w:val="001F0FC2"/>
    <w:rsid w:val="001F1B1B"/>
    <w:rsid w:val="001F2695"/>
    <w:rsid w:val="001F2957"/>
    <w:rsid w:val="001F2FC1"/>
    <w:rsid w:val="001F311E"/>
    <w:rsid w:val="001F345A"/>
    <w:rsid w:val="001F37E0"/>
    <w:rsid w:val="001F38BC"/>
    <w:rsid w:val="001F3FF1"/>
    <w:rsid w:val="001F40EE"/>
    <w:rsid w:val="001F4A4A"/>
    <w:rsid w:val="001F4C4B"/>
    <w:rsid w:val="001F4F8B"/>
    <w:rsid w:val="001F556A"/>
    <w:rsid w:val="001F58CD"/>
    <w:rsid w:val="001F5A08"/>
    <w:rsid w:val="001F5F0E"/>
    <w:rsid w:val="001F6355"/>
    <w:rsid w:val="001F65A9"/>
    <w:rsid w:val="001F65D0"/>
    <w:rsid w:val="001F6DB6"/>
    <w:rsid w:val="001F7558"/>
    <w:rsid w:val="001F7C1C"/>
    <w:rsid w:val="001F7F12"/>
    <w:rsid w:val="0020010A"/>
    <w:rsid w:val="002004CE"/>
    <w:rsid w:val="0020073C"/>
    <w:rsid w:val="00200B5F"/>
    <w:rsid w:val="00200C54"/>
    <w:rsid w:val="00200D77"/>
    <w:rsid w:val="002018F2"/>
    <w:rsid w:val="00201A98"/>
    <w:rsid w:val="00201FBC"/>
    <w:rsid w:val="00202117"/>
    <w:rsid w:val="00202343"/>
    <w:rsid w:val="002027EE"/>
    <w:rsid w:val="00202CB8"/>
    <w:rsid w:val="00202D89"/>
    <w:rsid w:val="0020315C"/>
    <w:rsid w:val="00203D1F"/>
    <w:rsid w:val="00203DCC"/>
    <w:rsid w:val="00204406"/>
    <w:rsid w:val="00204436"/>
    <w:rsid w:val="00204709"/>
    <w:rsid w:val="00204820"/>
    <w:rsid w:val="00204A2E"/>
    <w:rsid w:val="00204A50"/>
    <w:rsid w:val="002056AA"/>
    <w:rsid w:val="00205AFE"/>
    <w:rsid w:val="00205D11"/>
    <w:rsid w:val="00205F88"/>
    <w:rsid w:val="00206325"/>
    <w:rsid w:val="00206EE4"/>
    <w:rsid w:val="002072CE"/>
    <w:rsid w:val="00207F04"/>
    <w:rsid w:val="00210F1A"/>
    <w:rsid w:val="00211273"/>
    <w:rsid w:val="002113D3"/>
    <w:rsid w:val="00211525"/>
    <w:rsid w:val="00211BA7"/>
    <w:rsid w:val="00211C16"/>
    <w:rsid w:val="00211CA7"/>
    <w:rsid w:val="00211D8C"/>
    <w:rsid w:val="002122D4"/>
    <w:rsid w:val="002122F4"/>
    <w:rsid w:val="002124F2"/>
    <w:rsid w:val="00213C57"/>
    <w:rsid w:val="002141CF"/>
    <w:rsid w:val="002143E8"/>
    <w:rsid w:val="0021468D"/>
    <w:rsid w:val="00214ADD"/>
    <w:rsid w:val="00214C0D"/>
    <w:rsid w:val="00214F32"/>
    <w:rsid w:val="00215481"/>
    <w:rsid w:val="002155BE"/>
    <w:rsid w:val="00215E53"/>
    <w:rsid w:val="00215ED9"/>
    <w:rsid w:val="00215F8E"/>
    <w:rsid w:val="002160F7"/>
    <w:rsid w:val="00216827"/>
    <w:rsid w:val="00217092"/>
    <w:rsid w:val="00217560"/>
    <w:rsid w:val="00217A57"/>
    <w:rsid w:val="00217F65"/>
    <w:rsid w:val="00220296"/>
    <w:rsid w:val="00220360"/>
    <w:rsid w:val="00220AB2"/>
    <w:rsid w:val="00220B47"/>
    <w:rsid w:val="00220C42"/>
    <w:rsid w:val="00221149"/>
    <w:rsid w:val="002211D3"/>
    <w:rsid w:val="00221209"/>
    <w:rsid w:val="002222CA"/>
    <w:rsid w:val="00222391"/>
    <w:rsid w:val="002228C2"/>
    <w:rsid w:val="00222B46"/>
    <w:rsid w:val="00222D2E"/>
    <w:rsid w:val="00222E72"/>
    <w:rsid w:val="00222ED8"/>
    <w:rsid w:val="0022346D"/>
    <w:rsid w:val="0022388E"/>
    <w:rsid w:val="002241F9"/>
    <w:rsid w:val="00224A42"/>
    <w:rsid w:val="00224BC2"/>
    <w:rsid w:val="00225750"/>
    <w:rsid w:val="002258AF"/>
    <w:rsid w:val="002259CB"/>
    <w:rsid w:val="0022695F"/>
    <w:rsid w:val="00226D35"/>
    <w:rsid w:val="002271B7"/>
    <w:rsid w:val="00230529"/>
    <w:rsid w:val="00230645"/>
    <w:rsid w:val="0023078F"/>
    <w:rsid w:val="002308DC"/>
    <w:rsid w:val="00231509"/>
    <w:rsid w:val="00231965"/>
    <w:rsid w:val="002320CD"/>
    <w:rsid w:val="00232B4A"/>
    <w:rsid w:val="0023301D"/>
    <w:rsid w:val="00233C0B"/>
    <w:rsid w:val="00234C32"/>
    <w:rsid w:val="00235184"/>
    <w:rsid w:val="00235536"/>
    <w:rsid w:val="0023575E"/>
    <w:rsid w:val="002357B9"/>
    <w:rsid w:val="00235BCB"/>
    <w:rsid w:val="00235E83"/>
    <w:rsid w:val="00235F38"/>
    <w:rsid w:val="00236A5B"/>
    <w:rsid w:val="00236A9C"/>
    <w:rsid w:val="0023721E"/>
    <w:rsid w:val="00237652"/>
    <w:rsid w:val="002377B5"/>
    <w:rsid w:val="002377D8"/>
    <w:rsid w:val="0023799D"/>
    <w:rsid w:val="00237CB0"/>
    <w:rsid w:val="00237EF4"/>
    <w:rsid w:val="0024012C"/>
    <w:rsid w:val="00240344"/>
    <w:rsid w:val="002404DD"/>
    <w:rsid w:val="002407F4"/>
    <w:rsid w:val="00241043"/>
    <w:rsid w:val="0024172A"/>
    <w:rsid w:val="002417E5"/>
    <w:rsid w:val="00241BB3"/>
    <w:rsid w:val="00241D03"/>
    <w:rsid w:val="00241D3A"/>
    <w:rsid w:val="00241DBF"/>
    <w:rsid w:val="002420A8"/>
    <w:rsid w:val="00242411"/>
    <w:rsid w:val="00242423"/>
    <w:rsid w:val="00242F87"/>
    <w:rsid w:val="002431AC"/>
    <w:rsid w:val="00243345"/>
    <w:rsid w:val="0024426C"/>
    <w:rsid w:val="0024447A"/>
    <w:rsid w:val="00244711"/>
    <w:rsid w:val="00244928"/>
    <w:rsid w:val="00244E4D"/>
    <w:rsid w:val="00245525"/>
    <w:rsid w:val="00245602"/>
    <w:rsid w:val="0024580C"/>
    <w:rsid w:val="00245CDC"/>
    <w:rsid w:val="00245D62"/>
    <w:rsid w:val="002462F2"/>
    <w:rsid w:val="00246345"/>
    <w:rsid w:val="00246731"/>
    <w:rsid w:val="00247059"/>
    <w:rsid w:val="0024778E"/>
    <w:rsid w:val="002500C5"/>
    <w:rsid w:val="00250C25"/>
    <w:rsid w:val="00250F84"/>
    <w:rsid w:val="0025114E"/>
    <w:rsid w:val="00251D12"/>
    <w:rsid w:val="002521B2"/>
    <w:rsid w:val="00252415"/>
    <w:rsid w:val="00253974"/>
    <w:rsid w:val="00253C2E"/>
    <w:rsid w:val="00253CCE"/>
    <w:rsid w:val="002544A3"/>
    <w:rsid w:val="002545BA"/>
    <w:rsid w:val="002546F7"/>
    <w:rsid w:val="00254715"/>
    <w:rsid w:val="0025489F"/>
    <w:rsid w:val="00254A7E"/>
    <w:rsid w:val="0025527A"/>
    <w:rsid w:val="00255802"/>
    <w:rsid w:val="00255E2C"/>
    <w:rsid w:val="00256062"/>
    <w:rsid w:val="00256463"/>
    <w:rsid w:val="002566F4"/>
    <w:rsid w:val="00256C00"/>
    <w:rsid w:val="00256C47"/>
    <w:rsid w:val="00256C8E"/>
    <w:rsid w:val="002579ED"/>
    <w:rsid w:val="00257BCE"/>
    <w:rsid w:val="00257E59"/>
    <w:rsid w:val="00257F41"/>
    <w:rsid w:val="0026006F"/>
    <w:rsid w:val="0026014E"/>
    <w:rsid w:val="00260585"/>
    <w:rsid w:val="00260CAC"/>
    <w:rsid w:val="002612AA"/>
    <w:rsid w:val="00261E1B"/>
    <w:rsid w:val="0026220C"/>
    <w:rsid w:val="002626AD"/>
    <w:rsid w:val="00262B22"/>
    <w:rsid w:val="00263B58"/>
    <w:rsid w:val="002642BB"/>
    <w:rsid w:val="00264612"/>
    <w:rsid w:val="002652C3"/>
    <w:rsid w:val="0026555E"/>
    <w:rsid w:val="002657E0"/>
    <w:rsid w:val="00265921"/>
    <w:rsid w:val="00266B08"/>
    <w:rsid w:val="00266F82"/>
    <w:rsid w:val="00267013"/>
    <w:rsid w:val="002672A9"/>
    <w:rsid w:val="002672BB"/>
    <w:rsid w:val="002677FA"/>
    <w:rsid w:val="002701F3"/>
    <w:rsid w:val="002703B4"/>
    <w:rsid w:val="0027090E"/>
    <w:rsid w:val="00270DB5"/>
    <w:rsid w:val="002712C2"/>
    <w:rsid w:val="0027140A"/>
    <w:rsid w:val="0027209E"/>
    <w:rsid w:val="0027234E"/>
    <w:rsid w:val="002723C2"/>
    <w:rsid w:val="002725FC"/>
    <w:rsid w:val="00272FFF"/>
    <w:rsid w:val="0027337C"/>
    <w:rsid w:val="002735C8"/>
    <w:rsid w:val="00273AC8"/>
    <w:rsid w:val="002742F3"/>
    <w:rsid w:val="00274718"/>
    <w:rsid w:val="0027503D"/>
    <w:rsid w:val="00276559"/>
    <w:rsid w:val="002766F0"/>
    <w:rsid w:val="002767DB"/>
    <w:rsid w:val="00276A75"/>
    <w:rsid w:val="00276F4A"/>
    <w:rsid w:val="00277106"/>
    <w:rsid w:val="002773FF"/>
    <w:rsid w:val="00277BFB"/>
    <w:rsid w:val="0028070E"/>
    <w:rsid w:val="00280BC1"/>
    <w:rsid w:val="00281306"/>
    <w:rsid w:val="00281BD1"/>
    <w:rsid w:val="00281D0A"/>
    <w:rsid w:val="00281F7E"/>
    <w:rsid w:val="0028202C"/>
    <w:rsid w:val="00282185"/>
    <w:rsid w:val="002825E2"/>
    <w:rsid w:val="00282E37"/>
    <w:rsid w:val="0028305E"/>
    <w:rsid w:val="002835DF"/>
    <w:rsid w:val="00283853"/>
    <w:rsid w:val="002838FA"/>
    <w:rsid w:val="0028397A"/>
    <w:rsid w:val="00283D31"/>
    <w:rsid w:val="002840E2"/>
    <w:rsid w:val="00284506"/>
    <w:rsid w:val="00284B21"/>
    <w:rsid w:val="00284C8E"/>
    <w:rsid w:val="002852A9"/>
    <w:rsid w:val="00285771"/>
    <w:rsid w:val="00285AA6"/>
    <w:rsid w:val="002866B7"/>
    <w:rsid w:val="0028676B"/>
    <w:rsid w:val="0028676F"/>
    <w:rsid w:val="002874F2"/>
    <w:rsid w:val="002900C2"/>
    <w:rsid w:val="0029181B"/>
    <w:rsid w:val="00292396"/>
    <w:rsid w:val="0029246A"/>
    <w:rsid w:val="00292C89"/>
    <w:rsid w:val="00292D8C"/>
    <w:rsid w:val="00293195"/>
    <w:rsid w:val="0029355F"/>
    <w:rsid w:val="0029360F"/>
    <w:rsid w:val="00293AE3"/>
    <w:rsid w:val="00294108"/>
    <w:rsid w:val="00294738"/>
    <w:rsid w:val="00294769"/>
    <w:rsid w:val="00294CD6"/>
    <w:rsid w:val="00295140"/>
    <w:rsid w:val="00295712"/>
    <w:rsid w:val="00295D57"/>
    <w:rsid w:val="00296859"/>
    <w:rsid w:val="00296D25"/>
    <w:rsid w:val="00296EEB"/>
    <w:rsid w:val="00297611"/>
    <w:rsid w:val="00297D85"/>
    <w:rsid w:val="00297DA4"/>
    <w:rsid w:val="002A0464"/>
    <w:rsid w:val="002A0D69"/>
    <w:rsid w:val="002A11F5"/>
    <w:rsid w:val="002A1994"/>
    <w:rsid w:val="002A209A"/>
    <w:rsid w:val="002A2224"/>
    <w:rsid w:val="002A25BE"/>
    <w:rsid w:val="002A2857"/>
    <w:rsid w:val="002A2F63"/>
    <w:rsid w:val="002A354E"/>
    <w:rsid w:val="002A3635"/>
    <w:rsid w:val="002A3E74"/>
    <w:rsid w:val="002A4260"/>
    <w:rsid w:val="002A4BE3"/>
    <w:rsid w:val="002A4C7C"/>
    <w:rsid w:val="002A4E28"/>
    <w:rsid w:val="002A5B4C"/>
    <w:rsid w:val="002A5CF4"/>
    <w:rsid w:val="002A5D9E"/>
    <w:rsid w:val="002A5F2E"/>
    <w:rsid w:val="002A6939"/>
    <w:rsid w:val="002A6996"/>
    <w:rsid w:val="002A6A2F"/>
    <w:rsid w:val="002A6A8E"/>
    <w:rsid w:val="002A6D8D"/>
    <w:rsid w:val="002A790F"/>
    <w:rsid w:val="002A7C03"/>
    <w:rsid w:val="002A7E17"/>
    <w:rsid w:val="002A7F14"/>
    <w:rsid w:val="002A7FF1"/>
    <w:rsid w:val="002B0771"/>
    <w:rsid w:val="002B2572"/>
    <w:rsid w:val="002B2E5D"/>
    <w:rsid w:val="002B2FB5"/>
    <w:rsid w:val="002B30F1"/>
    <w:rsid w:val="002B30FA"/>
    <w:rsid w:val="002B36EA"/>
    <w:rsid w:val="002B38A3"/>
    <w:rsid w:val="002B3AAB"/>
    <w:rsid w:val="002B3EA0"/>
    <w:rsid w:val="002B5678"/>
    <w:rsid w:val="002B680B"/>
    <w:rsid w:val="002B6C61"/>
    <w:rsid w:val="002B6E81"/>
    <w:rsid w:val="002B715A"/>
    <w:rsid w:val="002B754F"/>
    <w:rsid w:val="002B7839"/>
    <w:rsid w:val="002B7ABD"/>
    <w:rsid w:val="002B7B34"/>
    <w:rsid w:val="002C0EEF"/>
    <w:rsid w:val="002C0FD8"/>
    <w:rsid w:val="002C1081"/>
    <w:rsid w:val="002C1188"/>
    <w:rsid w:val="002C12C7"/>
    <w:rsid w:val="002C139C"/>
    <w:rsid w:val="002C232D"/>
    <w:rsid w:val="002C25A6"/>
    <w:rsid w:val="002C292C"/>
    <w:rsid w:val="002C3006"/>
    <w:rsid w:val="002C3084"/>
    <w:rsid w:val="002C30F1"/>
    <w:rsid w:val="002C3F5C"/>
    <w:rsid w:val="002C5239"/>
    <w:rsid w:val="002C55C3"/>
    <w:rsid w:val="002C56FB"/>
    <w:rsid w:val="002C571A"/>
    <w:rsid w:val="002C5A3D"/>
    <w:rsid w:val="002C5A74"/>
    <w:rsid w:val="002C5F2A"/>
    <w:rsid w:val="002C6279"/>
    <w:rsid w:val="002C6DA1"/>
    <w:rsid w:val="002C7162"/>
    <w:rsid w:val="002C74C1"/>
    <w:rsid w:val="002C796F"/>
    <w:rsid w:val="002C7A3B"/>
    <w:rsid w:val="002C7C29"/>
    <w:rsid w:val="002C7E14"/>
    <w:rsid w:val="002D02CE"/>
    <w:rsid w:val="002D0AF2"/>
    <w:rsid w:val="002D1E7F"/>
    <w:rsid w:val="002D1FE1"/>
    <w:rsid w:val="002D2293"/>
    <w:rsid w:val="002D25D6"/>
    <w:rsid w:val="002D27E5"/>
    <w:rsid w:val="002D3500"/>
    <w:rsid w:val="002D3AC3"/>
    <w:rsid w:val="002D3F78"/>
    <w:rsid w:val="002D4D95"/>
    <w:rsid w:val="002D53E8"/>
    <w:rsid w:val="002D601E"/>
    <w:rsid w:val="002D6288"/>
    <w:rsid w:val="002D6773"/>
    <w:rsid w:val="002D6903"/>
    <w:rsid w:val="002D7175"/>
    <w:rsid w:val="002D7931"/>
    <w:rsid w:val="002D7C08"/>
    <w:rsid w:val="002D7D6C"/>
    <w:rsid w:val="002E0BBA"/>
    <w:rsid w:val="002E0EBD"/>
    <w:rsid w:val="002E14A5"/>
    <w:rsid w:val="002E1EBB"/>
    <w:rsid w:val="002E1FEF"/>
    <w:rsid w:val="002E2619"/>
    <w:rsid w:val="002E2832"/>
    <w:rsid w:val="002E28D7"/>
    <w:rsid w:val="002E29A8"/>
    <w:rsid w:val="002E2D25"/>
    <w:rsid w:val="002E35A1"/>
    <w:rsid w:val="002E4118"/>
    <w:rsid w:val="002E4C5D"/>
    <w:rsid w:val="002E4FD3"/>
    <w:rsid w:val="002E544E"/>
    <w:rsid w:val="002E56C7"/>
    <w:rsid w:val="002E56CB"/>
    <w:rsid w:val="002E5DE5"/>
    <w:rsid w:val="002E676A"/>
    <w:rsid w:val="002E6A64"/>
    <w:rsid w:val="002E6DA3"/>
    <w:rsid w:val="002E72F6"/>
    <w:rsid w:val="002E7411"/>
    <w:rsid w:val="002E75B9"/>
    <w:rsid w:val="002E77EF"/>
    <w:rsid w:val="002E7F6E"/>
    <w:rsid w:val="002F04ED"/>
    <w:rsid w:val="002F066D"/>
    <w:rsid w:val="002F0853"/>
    <w:rsid w:val="002F0BAF"/>
    <w:rsid w:val="002F1376"/>
    <w:rsid w:val="002F18FE"/>
    <w:rsid w:val="002F1AA0"/>
    <w:rsid w:val="002F1B6E"/>
    <w:rsid w:val="002F1BD1"/>
    <w:rsid w:val="002F2037"/>
    <w:rsid w:val="002F2C08"/>
    <w:rsid w:val="002F30D9"/>
    <w:rsid w:val="002F31AD"/>
    <w:rsid w:val="002F397B"/>
    <w:rsid w:val="002F3C1F"/>
    <w:rsid w:val="002F4446"/>
    <w:rsid w:val="002F4517"/>
    <w:rsid w:val="002F4909"/>
    <w:rsid w:val="002F5162"/>
    <w:rsid w:val="002F5A73"/>
    <w:rsid w:val="002F6F19"/>
    <w:rsid w:val="002F7048"/>
    <w:rsid w:val="002F72DE"/>
    <w:rsid w:val="002F78F0"/>
    <w:rsid w:val="002F7CD6"/>
    <w:rsid w:val="003000A9"/>
    <w:rsid w:val="00300330"/>
    <w:rsid w:val="003009CE"/>
    <w:rsid w:val="00300FA0"/>
    <w:rsid w:val="003011AE"/>
    <w:rsid w:val="00301D90"/>
    <w:rsid w:val="00301F82"/>
    <w:rsid w:val="003025DE"/>
    <w:rsid w:val="00302614"/>
    <w:rsid w:val="0030274F"/>
    <w:rsid w:val="003029A1"/>
    <w:rsid w:val="00302B4D"/>
    <w:rsid w:val="003034F8"/>
    <w:rsid w:val="00303858"/>
    <w:rsid w:val="00303A3F"/>
    <w:rsid w:val="003043AF"/>
    <w:rsid w:val="003046E0"/>
    <w:rsid w:val="00304D65"/>
    <w:rsid w:val="00304E76"/>
    <w:rsid w:val="00305E79"/>
    <w:rsid w:val="00305FEE"/>
    <w:rsid w:val="003062B5"/>
    <w:rsid w:val="00306314"/>
    <w:rsid w:val="003063BD"/>
    <w:rsid w:val="00307233"/>
    <w:rsid w:val="00307A33"/>
    <w:rsid w:val="00307C55"/>
    <w:rsid w:val="0031062F"/>
    <w:rsid w:val="00310797"/>
    <w:rsid w:val="00310AE2"/>
    <w:rsid w:val="00310EF9"/>
    <w:rsid w:val="0031114D"/>
    <w:rsid w:val="00311B83"/>
    <w:rsid w:val="00311B99"/>
    <w:rsid w:val="00311E71"/>
    <w:rsid w:val="00312122"/>
    <w:rsid w:val="003128B2"/>
    <w:rsid w:val="003129A3"/>
    <w:rsid w:val="00312E3C"/>
    <w:rsid w:val="0031359A"/>
    <w:rsid w:val="003139F9"/>
    <w:rsid w:val="00314451"/>
    <w:rsid w:val="00314525"/>
    <w:rsid w:val="00314B44"/>
    <w:rsid w:val="00315C00"/>
    <w:rsid w:val="003163E6"/>
    <w:rsid w:val="00316514"/>
    <w:rsid w:val="00316D70"/>
    <w:rsid w:val="0031768A"/>
    <w:rsid w:val="00317882"/>
    <w:rsid w:val="00317B4B"/>
    <w:rsid w:val="003209A7"/>
    <w:rsid w:val="00320A13"/>
    <w:rsid w:val="0032111B"/>
    <w:rsid w:val="0032114F"/>
    <w:rsid w:val="003216C7"/>
    <w:rsid w:val="003218E2"/>
    <w:rsid w:val="00321C15"/>
    <w:rsid w:val="003224F9"/>
    <w:rsid w:val="003228ED"/>
    <w:rsid w:val="003234D6"/>
    <w:rsid w:val="00324425"/>
    <w:rsid w:val="00324452"/>
    <w:rsid w:val="00324BCE"/>
    <w:rsid w:val="00325119"/>
    <w:rsid w:val="00325641"/>
    <w:rsid w:val="00325DD9"/>
    <w:rsid w:val="003262FB"/>
    <w:rsid w:val="00326344"/>
    <w:rsid w:val="00326883"/>
    <w:rsid w:val="003273AC"/>
    <w:rsid w:val="003276FD"/>
    <w:rsid w:val="00327CBB"/>
    <w:rsid w:val="00327CF0"/>
    <w:rsid w:val="00330499"/>
    <w:rsid w:val="00330546"/>
    <w:rsid w:val="003309BC"/>
    <w:rsid w:val="00330E12"/>
    <w:rsid w:val="003312A5"/>
    <w:rsid w:val="0033141B"/>
    <w:rsid w:val="0033158F"/>
    <w:rsid w:val="00331CCA"/>
    <w:rsid w:val="0033269B"/>
    <w:rsid w:val="0033295F"/>
    <w:rsid w:val="00332AF6"/>
    <w:rsid w:val="00332C07"/>
    <w:rsid w:val="00332CF5"/>
    <w:rsid w:val="00332D34"/>
    <w:rsid w:val="00333036"/>
    <w:rsid w:val="003331CB"/>
    <w:rsid w:val="00333489"/>
    <w:rsid w:val="003334D1"/>
    <w:rsid w:val="003336B9"/>
    <w:rsid w:val="00333A42"/>
    <w:rsid w:val="00333ACB"/>
    <w:rsid w:val="0033420D"/>
    <w:rsid w:val="003346A2"/>
    <w:rsid w:val="00334C6E"/>
    <w:rsid w:val="00334E83"/>
    <w:rsid w:val="003358DF"/>
    <w:rsid w:val="00335978"/>
    <w:rsid w:val="00335F6E"/>
    <w:rsid w:val="00336C60"/>
    <w:rsid w:val="0033731E"/>
    <w:rsid w:val="00337BD6"/>
    <w:rsid w:val="00341081"/>
    <w:rsid w:val="00341284"/>
    <w:rsid w:val="003419A7"/>
    <w:rsid w:val="003423A3"/>
    <w:rsid w:val="00342B58"/>
    <w:rsid w:val="003430BA"/>
    <w:rsid w:val="003435D8"/>
    <w:rsid w:val="003435E5"/>
    <w:rsid w:val="00343618"/>
    <w:rsid w:val="00343B0D"/>
    <w:rsid w:val="00343F00"/>
    <w:rsid w:val="00344124"/>
    <w:rsid w:val="003445BD"/>
    <w:rsid w:val="003445C1"/>
    <w:rsid w:val="00344A05"/>
    <w:rsid w:val="00344F3A"/>
    <w:rsid w:val="00344FF3"/>
    <w:rsid w:val="003455DA"/>
    <w:rsid w:val="0034571A"/>
    <w:rsid w:val="00345857"/>
    <w:rsid w:val="003463A3"/>
    <w:rsid w:val="00346E5F"/>
    <w:rsid w:val="003471CA"/>
    <w:rsid w:val="003475D5"/>
    <w:rsid w:val="00347717"/>
    <w:rsid w:val="00347DEB"/>
    <w:rsid w:val="00347F3A"/>
    <w:rsid w:val="00350227"/>
    <w:rsid w:val="0035078D"/>
    <w:rsid w:val="003509BB"/>
    <w:rsid w:val="00350B8C"/>
    <w:rsid w:val="00351CAD"/>
    <w:rsid w:val="00351D32"/>
    <w:rsid w:val="003524BD"/>
    <w:rsid w:val="003527B6"/>
    <w:rsid w:val="003533F1"/>
    <w:rsid w:val="00353A49"/>
    <w:rsid w:val="00353AD4"/>
    <w:rsid w:val="00353B98"/>
    <w:rsid w:val="00353F2F"/>
    <w:rsid w:val="00354052"/>
    <w:rsid w:val="0035407A"/>
    <w:rsid w:val="00354804"/>
    <w:rsid w:val="00354B22"/>
    <w:rsid w:val="00354C24"/>
    <w:rsid w:val="00354E21"/>
    <w:rsid w:val="00355207"/>
    <w:rsid w:val="003552F0"/>
    <w:rsid w:val="0035558F"/>
    <w:rsid w:val="003557C4"/>
    <w:rsid w:val="00355806"/>
    <w:rsid w:val="00355B3C"/>
    <w:rsid w:val="00355F71"/>
    <w:rsid w:val="003560CB"/>
    <w:rsid w:val="003564B5"/>
    <w:rsid w:val="00356DC2"/>
    <w:rsid w:val="00356E9B"/>
    <w:rsid w:val="00356FB7"/>
    <w:rsid w:val="00357028"/>
    <w:rsid w:val="00357043"/>
    <w:rsid w:val="003572B0"/>
    <w:rsid w:val="0035748A"/>
    <w:rsid w:val="0035762D"/>
    <w:rsid w:val="00357A9A"/>
    <w:rsid w:val="00357ABD"/>
    <w:rsid w:val="00357F05"/>
    <w:rsid w:val="00360041"/>
    <w:rsid w:val="00360520"/>
    <w:rsid w:val="00360DAA"/>
    <w:rsid w:val="00361BA9"/>
    <w:rsid w:val="00361DDE"/>
    <w:rsid w:val="0036227D"/>
    <w:rsid w:val="00362662"/>
    <w:rsid w:val="0036275B"/>
    <w:rsid w:val="00362E36"/>
    <w:rsid w:val="00362E73"/>
    <w:rsid w:val="003635C5"/>
    <w:rsid w:val="00363C88"/>
    <w:rsid w:val="00363E9C"/>
    <w:rsid w:val="00364004"/>
    <w:rsid w:val="0036408E"/>
    <w:rsid w:val="00364605"/>
    <w:rsid w:val="003646C5"/>
    <w:rsid w:val="0036478D"/>
    <w:rsid w:val="00364F7D"/>
    <w:rsid w:val="00365231"/>
    <w:rsid w:val="003653FB"/>
    <w:rsid w:val="00365E01"/>
    <w:rsid w:val="00365FC7"/>
    <w:rsid w:val="00366202"/>
    <w:rsid w:val="0036644E"/>
    <w:rsid w:val="00366563"/>
    <w:rsid w:val="003669EB"/>
    <w:rsid w:val="00366C95"/>
    <w:rsid w:val="00366E3A"/>
    <w:rsid w:val="0036713A"/>
    <w:rsid w:val="00367AFD"/>
    <w:rsid w:val="00367B6E"/>
    <w:rsid w:val="00370177"/>
    <w:rsid w:val="0037066E"/>
    <w:rsid w:val="0037084B"/>
    <w:rsid w:val="003709F1"/>
    <w:rsid w:val="00370A0E"/>
    <w:rsid w:val="003722FD"/>
    <w:rsid w:val="00372885"/>
    <w:rsid w:val="00372886"/>
    <w:rsid w:val="00372BC1"/>
    <w:rsid w:val="00372CA1"/>
    <w:rsid w:val="003738A5"/>
    <w:rsid w:val="00373DF0"/>
    <w:rsid w:val="00374580"/>
    <w:rsid w:val="00374B0A"/>
    <w:rsid w:val="00375147"/>
    <w:rsid w:val="003753F1"/>
    <w:rsid w:val="00375B42"/>
    <w:rsid w:val="0037629D"/>
    <w:rsid w:val="003767D2"/>
    <w:rsid w:val="00376BAB"/>
    <w:rsid w:val="00377611"/>
    <w:rsid w:val="003777B5"/>
    <w:rsid w:val="00377C13"/>
    <w:rsid w:val="00380A71"/>
    <w:rsid w:val="00380E56"/>
    <w:rsid w:val="003824E4"/>
    <w:rsid w:val="00382658"/>
    <w:rsid w:val="00382D49"/>
    <w:rsid w:val="003838BD"/>
    <w:rsid w:val="003838CF"/>
    <w:rsid w:val="00383F43"/>
    <w:rsid w:val="003840AB"/>
    <w:rsid w:val="00384413"/>
    <w:rsid w:val="00384487"/>
    <w:rsid w:val="00384C23"/>
    <w:rsid w:val="00384DEF"/>
    <w:rsid w:val="0038540C"/>
    <w:rsid w:val="003856A6"/>
    <w:rsid w:val="00385703"/>
    <w:rsid w:val="0038581A"/>
    <w:rsid w:val="0038597E"/>
    <w:rsid w:val="003859E2"/>
    <w:rsid w:val="00385D66"/>
    <w:rsid w:val="00386109"/>
    <w:rsid w:val="003867DF"/>
    <w:rsid w:val="00386809"/>
    <w:rsid w:val="003874D0"/>
    <w:rsid w:val="00387897"/>
    <w:rsid w:val="003878DC"/>
    <w:rsid w:val="00387A4B"/>
    <w:rsid w:val="00387DF5"/>
    <w:rsid w:val="003904C3"/>
    <w:rsid w:val="00391068"/>
    <w:rsid w:val="003916F2"/>
    <w:rsid w:val="003925F3"/>
    <w:rsid w:val="003932F8"/>
    <w:rsid w:val="003938A6"/>
    <w:rsid w:val="00393F94"/>
    <w:rsid w:val="00394274"/>
    <w:rsid w:val="00394455"/>
    <w:rsid w:val="00394E52"/>
    <w:rsid w:val="00394F08"/>
    <w:rsid w:val="00395043"/>
    <w:rsid w:val="0039507F"/>
    <w:rsid w:val="0039520C"/>
    <w:rsid w:val="003959BD"/>
    <w:rsid w:val="00395A6B"/>
    <w:rsid w:val="00395B97"/>
    <w:rsid w:val="00395D6F"/>
    <w:rsid w:val="00395DDE"/>
    <w:rsid w:val="003964B1"/>
    <w:rsid w:val="00396FDC"/>
    <w:rsid w:val="00397927"/>
    <w:rsid w:val="00397AD3"/>
    <w:rsid w:val="00397B88"/>
    <w:rsid w:val="00397D54"/>
    <w:rsid w:val="00397DF4"/>
    <w:rsid w:val="003A05BD"/>
    <w:rsid w:val="003A0D11"/>
    <w:rsid w:val="003A14BC"/>
    <w:rsid w:val="003A1562"/>
    <w:rsid w:val="003A188B"/>
    <w:rsid w:val="003A1950"/>
    <w:rsid w:val="003A1DFE"/>
    <w:rsid w:val="003A1E28"/>
    <w:rsid w:val="003A20D5"/>
    <w:rsid w:val="003A2180"/>
    <w:rsid w:val="003A2342"/>
    <w:rsid w:val="003A27BA"/>
    <w:rsid w:val="003A2D68"/>
    <w:rsid w:val="003A3054"/>
    <w:rsid w:val="003A3911"/>
    <w:rsid w:val="003A42DD"/>
    <w:rsid w:val="003A4628"/>
    <w:rsid w:val="003A4B87"/>
    <w:rsid w:val="003A54AB"/>
    <w:rsid w:val="003A5548"/>
    <w:rsid w:val="003A5727"/>
    <w:rsid w:val="003A5849"/>
    <w:rsid w:val="003A5A18"/>
    <w:rsid w:val="003A5CD8"/>
    <w:rsid w:val="003A5DFA"/>
    <w:rsid w:val="003A5F3D"/>
    <w:rsid w:val="003A64C8"/>
    <w:rsid w:val="003A65BE"/>
    <w:rsid w:val="003A6B6E"/>
    <w:rsid w:val="003B0499"/>
    <w:rsid w:val="003B0C7E"/>
    <w:rsid w:val="003B0CD6"/>
    <w:rsid w:val="003B15FA"/>
    <w:rsid w:val="003B1788"/>
    <w:rsid w:val="003B1913"/>
    <w:rsid w:val="003B1C59"/>
    <w:rsid w:val="003B2174"/>
    <w:rsid w:val="003B220A"/>
    <w:rsid w:val="003B2701"/>
    <w:rsid w:val="003B280C"/>
    <w:rsid w:val="003B2A4A"/>
    <w:rsid w:val="003B2C6D"/>
    <w:rsid w:val="003B2D01"/>
    <w:rsid w:val="003B3166"/>
    <w:rsid w:val="003B32DC"/>
    <w:rsid w:val="003B3B59"/>
    <w:rsid w:val="003B3DE0"/>
    <w:rsid w:val="003B43BE"/>
    <w:rsid w:val="003B4653"/>
    <w:rsid w:val="003B4ADE"/>
    <w:rsid w:val="003B4EA3"/>
    <w:rsid w:val="003B4F8E"/>
    <w:rsid w:val="003B57F6"/>
    <w:rsid w:val="003B5D44"/>
    <w:rsid w:val="003B5FC3"/>
    <w:rsid w:val="003B6BB3"/>
    <w:rsid w:val="003B6BED"/>
    <w:rsid w:val="003B6FA2"/>
    <w:rsid w:val="003B7122"/>
    <w:rsid w:val="003B76A0"/>
    <w:rsid w:val="003B78DD"/>
    <w:rsid w:val="003B7C45"/>
    <w:rsid w:val="003B7DF2"/>
    <w:rsid w:val="003B7E3C"/>
    <w:rsid w:val="003C0432"/>
    <w:rsid w:val="003C09D6"/>
    <w:rsid w:val="003C0FC2"/>
    <w:rsid w:val="003C1352"/>
    <w:rsid w:val="003C1519"/>
    <w:rsid w:val="003C1B6A"/>
    <w:rsid w:val="003C1F56"/>
    <w:rsid w:val="003C2D8F"/>
    <w:rsid w:val="003C2FED"/>
    <w:rsid w:val="003C3452"/>
    <w:rsid w:val="003C39F3"/>
    <w:rsid w:val="003C3B4C"/>
    <w:rsid w:val="003C488C"/>
    <w:rsid w:val="003C4E2C"/>
    <w:rsid w:val="003C4F9B"/>
    <w:rsid w:val="003C55F9"/>
    <w:rsid w:val="003C5B8B"/>
    <w:rsid w:val="003C5F98"/>
    <w:rsid w:val="003C60DE"/>
    <w:rsid w:val="003C6C26"/>
    <w:rsid w:val="003C78F3"/>
    <w:rsid w:val="003D02E9"/>
    <w:rsid w:val="003D0738"/>
    <w:rsid w:val="003D0B2E"/>
    <w:rsid w:val="003D1122"/>
    <w:rsid w:val="003D12F5"/>
    <w:rsid w:val="003D146B"/>
    <w:rsid w:val="003D1CDF"/>
    <w:rsid w:val="003D1EF7"/>
    <w:rsid w:val="003D1F07"/>
    <w:rsid w:val="003D1FC6"/>
    <w:rsid w:val="003D226F"/>
    <w:rsid w:val="003D3281"/>
    <w:rsid w:val="003D335E"/>
    <w:rsid w:val="003D34FE"/>
    <w:rsid w:val="003D36C3"/>
    <w:rsid w:val="003D3889"/>
    <w:rsid w:val="003D3D57"/>
    <w:rsid w:val="003D427B"/>
    <w:rsid w:val="003D42E4"/>
    <w:rsid w:val="003D442E"/>
    <w:rsid w:val="003D453E"/>
    <w:rsid w:val="003D4C82"/>
    <w:rsid w:val="003D5312"/>
    <w:rsid w:val="003D5618"/>
    <w:rsid w:val="003D5755"/>
    <w:rsid w:val="003D6619"/>
    <w:rsid w:val="003D66B0"/>
    <w:rsid w:val="003D680C"/>
    <w:rsid w:val="003D6925"/>
    <w:rsid w:val="003D6FCD"/>
    <w:rsid w:val="003D734A"/>
    <w:rsid w:val="003D78C2"/>
    <w:rsid w:val="003E042B"/>
    <w:rsid w:val="003E06C3"/>
    <w:rsid w:val="003E0E49"/>
    <w:rsid w:val="003E0FCF"/>
    <w:rsid w:val="003E1A83"/>
    <w:rsid w:val="003E1FD6"/>
    <w:rsid w:val="003E2100"/>
    <w:rsid w:val="003E213A"/>
    <w:rsid w:val="003E2E3C"/>
    <w:rsid w:val="003E2E4E"/>
    <w:rsid w:val="003E3133"/>
    <w:rsid w:val="003E3233"/>
    <w:rsid w:val="003E3313"/>
    <w:rsid w:val="003E3427"/>
    <w:rsid w:val="003E3461"/>
    <w:rsid w:val="003E3DB5"/>
    <w:rsid w:val="003E3E51"/>
    <w:rsid w:val="003E422D"/>
    <w:rsid w:val="003E42BF"/>
    <w:rsid w:val="003E435B"/>
    <w:rsid w:val="003E43B5"/>
    <w:rsid w:val="003E49CE"/>
    <w:rsid w:val="003E4BA2"/>
    <w:rsid w:val="003E4CDB"/>
    <w:rsid w:val="003E5DCF"/>
    <w:rsid w:val="003E6584"/>
    <w:rsid w:val="003E68A2"/>
    <w:rsid w:val="003E6EAA"/>
    <w:rsid w:val="003E720C"/>
    <w:rsid w:val="003E76FD"/>
    <w:rsid w:val="003E7A4E"/>
    <w:rsid w:val="003E7B3B"/>
    <w:rsid w:val="003E7BC9"/>
    <w:rsid w:val="003E7D34"/>
    <w:rsid w:val="003F0325"/>
    <w:rsid w:val="003F09CD"/>
    <w:rsid w:val="003F0BC6"/>
    <w:rsid w:val="003F1C31"/>
    <w:rsid w:val="003F2516"/>
    <w:rsid w:val="003F2994"/>
    <w:rsid w:val="003F2A93"/>
    <w:rsid w:val="003F2E37"/>
    <w:rsid w:val="003F2F1A"/>
    <w:rsid w:val="003F3541"/>
    <w:rsid w:val="003F35CD"/>
    <w:rsid w:val="003F4785"/>
    <w:rsid w:val="003F49B0"/>
    <w:rsid w:val="003F4B30"/>
    <w:rsid w:val="003F4D63"/>
    <w:rsid w:val="003F560E"/>
    <w:rsid w:val="003F59A0"/>
    <w:rsid w:val="003F684C"/>
    <w:rsid w:val="003F7169"/>
    <w:rsid w:val="003F760B"/>
    <w:rsid w:val="003F766A"/>
    <w:rsid w:val="00400977"/>
    <w:rsid w:val="00400B38"/>
    <w:rsid w:val="00400D7A"/>
    <w:rsid w:val="00401530"/>
    <w:rsid w:val="00401807"/>
    <w:rsid w:val="0040186D"/>
    <w:rsid w:val="00401DE0"/>
    <w:rsid w:val="00401ECC"/>
    <w:rsid w:val="004022A3"/>
    <w:rsid w:val="00402DA0"/>
    <w:rsid w:val="004031EF"/>
    <w:rsid w:val="0040346D"/>
    <w:rsid w:val="004034F4"/>
    <w:rsid w:val="00403898"/>
    <w:rsid w:val="0040400B"/>
    <w:rsid w:val="0040441A"/>
    <w:rsid w:val="00404722"/>
    <w:rsid w:val="004049B9"/>
    <w:rsid w:val="00404AF9"/>
    <w:rsid w:val="0040542C"/>
    <w:rsid w:val="00405B61"/>
    <w:rsid w:val="0040696A"/>
    <w:rsid w:val="00406F61"/>
    <w:rsid w:val="00407142"/>
    <w:rsid w:val="00407848"/>
    <w:rsid w:val="00407C0C"/>
    <w:rsid w:val="00407C37"/>
    <w:rsid w:val="00407CEC"/>
    <w:rsid w:val="00410069"/>
    <w:rsid w:val="00410269"/>
    <w:rsid w:val="004111E9"/>
    <w:rsid w:val="004116AD"/>
    <w:rsid w:val="00411C38"/>
    <w:rsid w:val="00411D0B"/>
    <w:rsid w:val="00412872"/>
    <w:rsid w:val="00412D79"/>
    <w:rsid w:val="00412F48"/>
    <w:rsid w:val="0041328B"/>
    <w:rsid w:val="004140E0"/>
    <w:rsid w:val="00414357"/>
    <w:rsid w:val="004146FB"/>
    <w:rsid w:val="00415802"/>
    <w:rsid w:val="00415ED7"/>
    <w:rsid w:val="004161E4"/>
    <w:rsid w:val="0041679E"/>
    <w:rsid w:val="00416B85"/>
    <w:rsid w:val="00416C02"/>
    <w:rsid w:val="00416D97"/>
    <w:rsid w:val="00416DB9"/>
    <w:rsid w:val="004176B4"/>
    <w:rsid w:val="004176F7"/>
    <w:rsid w:val="004178DF"/>
    <w:rsid w:val="0041792A"/>
    <w:rsid w:val="0041B7A9"/>
    <w:rsid w:val="0042021D"/>
    <w:rsid w:val="00420366"/>
    <w:rsid w:val="004204D4"/>
    <w:rsid w:val="00420997"/>
    <w:rsid w:val="00420BE5"/>
    <w:rsid w:val="004218F2"/>
    <w:rsid w:val="00421CCE"/>
    <w:rsid w:val="00421DE3"/>
    <w:rsid w:val="00422681"/>
    <w:rsid w:val="004229BD"/>
    <w:rsid w:val="0042326C"/>
    <w:rsid w:val="004235DF"/>
    <w:rsid w:val="00423C45"/>
    <w:rsid w:val="00423C82"/>
    <w:rsid w:val="00423DA3"/>
    <w:rsid w:val="00424079"/>
    <w:rsid w:val="0042482C"/>
    <w:rsid w:val="004249FC"/>
    <w:rsid w:val="00424A09"/>
    <w:rsid w:val="00424EF3"/>
    <w:rsid w:val="00425556"/>
    <w:rsid w:val="004258ED"/>
    <w:rsid w:val="00425F41"/>
    <w:rsid w:val="00426019"/>
    <w:rsid w:val="00426F5C"/>
    <w:rsid w:val="00426F5D"/>
    <w:rsid w:val="0042741B"/>
    <w:rsid w:val="00427453"/>
    <w:rsid w:val="00427844"/>
    <w:rsid w:val="004279F1"/>
    <w:rsid w:val="00427C35"/>
    <w:rsid w:val="00427D34"/>
    <w:rsid w:val="00427FB9"/>
    <w:rsid w:val="004301B7"/>
    <w:rsid w:val="004307BD"/>
    <w:rsid w:val="00430802"/>
    <w:rsid w:val="0043114D"/>
    <w:rsid w:val="00431630"/>
    <w:rsid w:val="0043170F"/>
    <w:rsid w:val="0043187D"/>
    <w:rsid w:val="00431CAB"/>
    <w:rsid w:val="00432FF3"/>
    <w:rsid w:val="00433560"/>
    <w:rsid w:val="0043398E"/>
    <w:rsid w:val="004340E0"/>
    <w:rsid w:val="004344D1"/>
    <w:rsid w:val="0043460D"/>
    <w:rsid w:val="004346A6"/>
    <w:rsid w:val="004346E8"/>
    <w:rsid w:val="004348B3"/>
    <w:rsid w:val="00434B7F"/>
    <w:rsid w:val="00435CA8"/>
    <w:rsid w:val="00435F69"/>
    <w:rsid w:val="00436008"/>
    <w:rsid w:val="0043635D"/>
    <w:rsid w:val="00436C53"/>
    <w:rsid w:val="00437026"/>
    <w:rsid w:val="004371DA"/>
    <w:rsid w:val="004379D5"/>
    <w:rsid w:val="0044037A"/>
    <w:rsid w:val="004412FA"/>
    <w:rsid w:val="00441714"/>
    <w:rsid w:val="00441B19"/>
    <w:rsid w:val="00441C9D"/>
    <w:rsid w:val="00442612"/>
    <w:rsid w:val="00442C3B"/>
    <w:rsid w:val="00442F8C"/>
    <w:rsid w:val="0044313C"/>
    <w:rsid w:val="00443181"/>
    <w:rsid w:val="00444043"/>
    <w:rsid w:val="00444149"/>
    <w:rsid w:val="0044451F"/>
    <w:rsid w:val="0044478D"/>
    <w:rsid w:val="0044500D"/>
    <w:rsid w:val="00445282"/>
    <w:rsid w:val="0044622E"/>
    <w:rsid w:val="0044631D"/>
    <w:rsid w:val="0044635F"/>
    <w:rsid w:val="00446BB8"/>
    <w:rsid w:val="00447146"/>
    <w:rsid w:val="00447952"/>
    <w:rsid w:val="00450348"/>
    <w:rsid w:val="00450400"/>
    <w:rsid w:val="00450738"/>
    <w:rsid w:val="004507BE"/>
    <w:rsid w:val="00450A57"/>
    <w:rsid w:val="00451105"/>
    <w:rsid w:val="00451125"/>
    <w:rsid w:val="00451801"/>
    <w:rsid w:val="00451A96"/>
    <w:rsid w:val="00451F51"/>
    <w:rsid w:val="00452632"/>
    <w:rsid w:val="00452835"/>
    <w:rsid w:val="00452DD5"/>
    <w:rsid w:val="00452F8B"/>
    <w:rsid w:val="004533F8"/>
    <w:rsid w:val="004538FE"/>
    <w:rsid w:val="0045392C"/>
    <w:rsid w:val="00453BD0"/>
    <w:rsid w:val="004543CB"/>
    <w:rsid w:val="00454D9B"/>
    <w:rsid w:val="00454E57"/>
    <w:rsid w:val="00455463"/>
    <w:rsid w:val="00455472"/>
    <w:rsid w:val="00455772"/>
    <w:rsid w:val="00456372"/>
    <w:rsid w:val="004565DA"/>
    <w:rsid w:val="00456CF5"/>
    <w:rsid w:val="00456DFE"/>
    <w:rsid w:val="00456E6B"/>
    <w:rsid w:val="004571D7"/>
    <w:rsid w:val="00457676"/>
    <w:rsid w:val="004576BE"/>
    <w:rsid w:val="004578AE"/>
    <w:rsid w:val="00457F0E"/>
    <w:rsid w:val="00460A53"/>
    <w:rsid w:val="00460CC8"/>
    <w:rsid w:val="004618DD"/>
    <w:rsid w:val="004621EE"/>
    <w:rsid w:val="00463271"/>
    <w:rsid w:val="004633DA"/>
    <w:rsid w:val="00463428"/>
    <w:rsid w:val="00463454"/>
    <w:rsid w:val="00463E43"/>
    <w:rsid w:val="004641EE"/>
    <w:rsid w:val="004645E3"/>
    <w:rsid w:val="0046492F"/>
    <w:rsid w:val="004651CD"/>
    <w:rsid w:val="00465DE4"/>
    <w:rsid w:val="00465E11"/>
    <w:rsid w:val="00465E59"/>
    <w:rsid w:val="004662BA"/>
    <w:rsid w:val="00466BD6"/>
    <w:rsid w:val="00466D31"/>
    <w:rsid w:val="00466EC9"/>
    <w:rsid w:val="00467B2E"/>
    <w:rsid w:val="00467DCB"/>
    <w:rsid w:val="00470016"/>
    <w:rsid w:val="004704EB"/>
    <w:rsid w:val="004706C1"/>
    <w:rsid w:val="00470792"/>
    <w:rsid w:val="0047100F"/>
    <w:rsid w:val="00471C1E"/>
    <w:rsid w:val="00471C26"/>
    <w:rsid w:val="00471D3D"/>
    <w:rsid w:val="00471F17"/>
    <w:rsid w:val="00472604"/>
    <w:rsid w:val="004729DE"/>
    <w:rsid w:val="00472A1D"/>
    <w:rsid w:val="0047325D"/>
    <w:rsid w:val="00473822"/>
    <w:rsid w:val="00473FBC"/>
    <w:rsid w:val="004744F4"/>
    <w:rsid w:val="00474ECF"/>
    <w:rsid w:val="00475550"/>
    <w:rsid w:val="004757E9"/>
    <w:rsid w:val="00475DDB"/>
    <w:rsid w:val="0047644C"/>
    <w:rsid w:val="00476B13"/>
    <w:rsid w:val="00476D96"/>
    <w:rsid w:val="00477505"/>
    <w:rsid w:val="0047773B"/>
    <w:rsid w:val="00477A9F"/>
    <w:rsid w:val="00477D40"/>
    <w:rsid w:val="00477EF0"/>
    <w:rsid w:val="004808AF"/>
    <w:rsid w:val="0048099E"/>
    <w:rsid w:val="00480DFD"/>
    <w:rsid w:val="004810E8"/>
    <w:rsid w:val="004813AC"/>
    <w:rsid w:val="00481460"/>
    <w:rsid w:val="00481486"/>
    <w:rsid w:val="004817B4"/>
    <w:rsid w:val="00481982"/>
    <w:rsid w:val="00481B52"/>
    <w:rsid w:val="00481DCA"/>
    <w:rsid w:val="00482B8D"/>
    <w:rsid w:val="00482F79"/>
    <w:rsid w:val="00483077"/>
    <w:rsid w:val="00483588"/>
    <w:rsid w:val="00483B4C"/>
    <w:rsid w:val="00483E9A"/>
    <w:rsid w:val="00483FDD"/>
    <w:rsid w:val="004846CB"/>
    <w:rsid w:val="004846F2"/>
    <w:rsid w:val="00484907"/>
    <w:rsid w:val="0048497F"/>
    <w:rsid w:val="004849D7"/>
    <w:rsid w:val="00484A3B"/>
    <w:rsid w:val="00484D38"/>
    <w:rsid w:val="00484F20"/>
    <w:rsid w:val="00484F28"/>
    <w:rsid w:val="00485841"/>
    <w:rsid w:val="00485917"/>
    <w:rsid w:val="00485A49"/>
    <w:rsid w:val="00485A7D"/>
    <w:rsid w:val="00486229"/>
    <w:rsid w:val="00490113"/>
    <w:rsid w:val="00490144"/>
    <w:rsid w:val="00491F4A"/>
    <w:rsid w:val="00492B04"/>
    <w:rsid w:val="00492D11"/>
    <w:rsid w:val="00492EC2"/>
    <w:rsid w:val="00492F33"/>
    <w:rsid w:val="00493842"/>
    <w:rsid w:val="00493D21"/>
    <w:rsid w:val="0049414F"/>
    <w:rsid w:val="004942EC"/>
    <w:rsid w:val="00494437"/>
    <w:rsid w:val="0049481D"/>
    <w:rsid w:val="00494946"/>
    <w:rsid w:val="00494994"/>
    <w:rsid w:val="00494ABF"/>
    <w:rsid w:val="004950FD"/>
    <w:rsid w:val="004953C6"/>
    <w:rsid w:val="0049584D"/>
    <w:rsid w:val="00495EA0"/>
    <w:rsid w:val="00495EBE"/>
    <w:rsid w:val="00495F5F"/>
    <w:rsid w:val="00496517"/>
    <w:rsid w:val="00496EAB"/>
    <w:rsid w:val="00497345"/>
    <w:rsid w:val="00497E3E"/>
    <w:rsid w:val="004A040D"/>
    <w:rsid w:val="004A05CB"/>
    <w:rsid w:val="004A090A"/>
    <w:rsid w:val="004A0995"/>
    <w:rsid w:val="004A0998"/>
    <w:rsid w:val="004A09F4"/>
    <w:rsid w:val="004A120C"/>
    <w:rsid w:val="004A15FC"/>
    <w:rsid w:val="004A183A"/>
    <w:rsid w:val="004A1DDB"/>
    <w:rsid w:val="004A1FB1"/>
    <w:rsid w:val="004A257A"/>
    <w:rsid w:val="004A27C9"/>
    <w:rsid w:val="004A2869"/>
    <w:rsid w:val="004A2CB0"/>
    <w:rsid w:val="004A2DEF"/>
    <w:rsid w:val="004A2F3C"/>
    <w:rsid w:val="004A2F45"/>
    <w:rsid w:val="004A3076"/>
    <w:rsid w:val="004A34E9"/>
    <w:rsid w:val="004A399D"/>
    <w:rsid w:val="004A3CBA"/>
    <w:rsid w:val="004A3CFC"/>
    <w:rsid w:val="004A4390"/>
    <w:rsid w:val="004A46B9"/>
    <w:rsid w:val="004A4B3F"/>
    <w:rsid w:val="004A4C2A"/>
    <w:rsid w:val="004A5A85"/>
    <w:rsid w:val="004A5E20"/>
    <w:rsid w:val="004A5EE5"/>
    <w:rsid w:val="004A6298"/>
    <w:rsid w:val="004A6757"/>
    <w:rsid w:val="004A67D7"/>
    <w:rsid w:val="004A68C7"/>
    <w:rsid w:val="004A6B8D"/>
    <w:rsid w:val="004A7394"/>
    <w:rsid w:val="004A7417"/>
    <w:rsid w:val="004A799C"/>
    <w:rsid w:val="004B02AE"/>
    <w:rsid w:val="004B0762"/>
    <w:rsid w:val="004B08CD"/>
    <w:rsid w:val="004B0AD8"/>
    <w:rsid w:val="004B1554"/>
    <w:rsid w:val="004B1710"/>
    <w:rsid w:val="004B21A1"/>
    <w:rsid w:val="004B239A"/>
    <w:rsid w:val="004B24FD"/>
    <w:rsid w:val="004B27D4"/>
    <w:rsid w:val="004B29D2"/>
    <w:rsid w:val="004B2F0F"/>
    <w:rsid w:val="004B35D1"/>
    <w:rsid w:val="004B4088"/>
    <w:rsid w:val="004B4608"/>
    <w:rsid w:val="004B4BFE"/>
    <w:rsid w:val="004B4E05"/>
    <w:rsid w:val="004B50A7"/>
    <w:rsid w:val="004B5C84"/>
    <w:rsid w:val="004B66A4"/>
    <w:rsid w:val="004B68EF"/>
    <w:rsid w:val="004B6F8C"/>
    <w:rsid w:val="004B7167"/>
    <w:rsid w:val="004B735C"/>
    <w:rsid w:val="004B73CE"/>
    <w:rsid w:val="004B7B59"/>
    <w:rsid w:val="004B7BD3"/>
    <w:rsid w:val="004B7CE3"/>
    <w:rsid w:val="004B7CFE"/>
    <w:rsid w:val="004C02B9"/>
    <w:rsid w:val="004C0425"/>
    <w:rsid w:val="004C0752"/>
    <w:rsid w:val="004C0997"/>
    <w:rsid w:val="004C0C53"/>
    <w:rsid w:val="004C1E89"/>
    <w:rsid w:val="004C2206"/>
    <w:rsid w:val="004C22B1"/>
    <w:rsid w:val="004C249C"/>
    <w:rsid w:val="004C2D7B"/>
    <w:rsid w:val="004C2D8D"/>
    <w:rsid w:val="004C3C56"/>
    <w:rsid w:val="004C3DAC"/>
    <w:rsid w:val="004C46BA"/>
    <w:rsid w:val="004C564D"/>
    <w:rsid w:val="004C57CB"/>
    <w:rsid w:val="004C5A29"/>
    <w:rsid w:val="004C5F90"/>
    <w:rsid w:val="004C61B9"/>
    <w:rsid w:val="004C6550"/>
    <w:rsid w:val="004C6A95"/>
    <w:rsid w:val="004C6CE9"/>
    <w:rsid w:val="004C6ECF"/>
    <w:rsid w:val="004C6F01"/>
    <w:rsid w:val="004C7351"/>
    <w:rsid w:val="004C771A"/>
    <w:rsid w:val="004C7A38"/>
    <w:rsid w:val="004C7B1F"/>
    <w:rsid w:val="004D039E"/>
    <w:rsid w:val="004D0486"/>
    <w:rsid w:val="004D072E"/>
    <w:rsid w:val="004D0BD4"/>
    <w:rsid w:val="004D0C9C"/>
    <w:rsid w:val="004D0D2C"/>
    <w:rsid w:val="004D0D33"/>
    <w:rsid w:val="004D169B"/>
    <w:rsid w:val="004D1FF0"/>
    <w:rsid w:val="004D214C"/>
    <w:rsid w:val="004D25E4"/>
    <w:rsid w:val="004D318E"/>
    <w:rsid w:val="004D3BA3"/>
    <w:rsid w:val="004D3E0E"/>
    <w:rsid w:val="004D3FB1"/>
    <w:rsid w:val="004D3FE9"/>
    <w:rsid w:val="004D4586"/>
    <w:rsid w:val="004D4762"/>
    <w:rsid w:val="004D47E7"/>
    <w:rsid w:val="004D48D2"/>
    <w:rsid w:val="004D4C82"/>
    <w:rsid w:val="004D58D7"/>
    <w:rsid w:val="004D5CCA"/>
    <w:rsid w:val="004D6696"/>
    <w:rsid w:val="004D6740"/>
    <w:rsid w:val="004D6BCA"/>
    <w:rsid w:val="004D6C0E"/>
    <w:rsid w:val="004D6F0F"/>
    <w:rsid w:val="004D6FA4"/>
    <w:rsid w:val="004D7B9B"/>
    <w:rsid w:val="004D7C89"/>
    <w:rsid w:val="004E13FE"/>
    <w:rsid w:val="004E14DF"/>
    <w:rsid w:val="004E1596"/>
    <w:rsid w:val="004E1AD1"/>
    <w:rsid w:val="004E228A"/>
    <w:rsid w:val="004E2A77"/>
    <w:rsid w:val="004E2AAF"/>
    <w:rsid w:val="004E3607"/>
    <w:rsid w:val="004E3728"/>
    <w:rsid w:val="004E3B71"/>
    <w:rsid w:val="004E4125"/>
    <w:rsid w:val="004E47D1"/>
    <w:rsid w:val="004E4970"/>
    <w:rsid w:val="004E4BC6"/>
    <w:rsid w:val="004E4C03"/>
    <w:rsid w:val="004E4FAD"/>
    <w:rsid w:val="004E50AB"/>
    <w:rsid w:val="004E58AE"/>
    <w:rsid w:val="004E5C08"/>
    <w:rsid w:val="004E628D"/>
    <w:rsid w:val="004E62C7"/>
    <w:rsid w:val="004E63C4"/>
    <w:rsid w:val="004E6F57"/>
    <w:rsid w:val="004E72E0"/>
    <w:rsid w:val="004E742E"/>
    <w:rsid w:val="004E74C9"/>
    <w:rsid w:val="004E7AD5"/>
    <w:rsid w:val="004F041B"/>
    <w:rsid w:val="004F0529"/>
    <w:rsid w:val="004F06E9"/>
    <w:rsid w:val="004F0C37"/>
    <w:rsid w:val="004F1891"/>
    <w:rsid w:val="004F1928"/>
    <w:rsid w:val="004F1D19"/>
    <w:rsid w:val="004F2633"/>
    <w:rsid w:val="004F286B"/>
    <w:rsid w:val="004F2E67"/>
    <w:rsid w:val="004F3705"/>
    <w:rsid w:val="004F397B"/>
    <w:rsid w:val="004F4095"/>
    <w:rsid w:val="004F40BA"/>
    <w:rsid w:val="004F4B8D"/>
    <w:rsid w:val="004F4CCA"/>
    <w:rsid w:val="004F4EFD"/>
    <w:rsid w:val="004F5A75"/>
    <w:rsid w:val="004F5AFA"/>
    <w:rsid w:val="004F5CEA"/>
    <w:rsid w:val="004F6133"/>
    <w:rsid w:val="004F679F"/>
    <w:rsid w:val="004F6BE8"/>
    <w:rsid w:val="004F6BFB"/>
    <w:rsid w:val="004F6F48"/>
    <w:rsid w:val="004F70BE"/>
    <w:rsid w:val="004F70EE"/>
    <w:rsid w:val="004F711C"/>
    <w:rsid w:val="004F74C9"/>
    <w:rsid w:val="004F7808"/>
    <w:rsid w:val="004F783D"/>
    <w:rsid w:val="004F7D0F"/>
    <w:rsid w:val="004F7E66"/>
    <w:rsid w:val="00500B47"/>
    <w:rsid w:val="00500F8D"/>
    <w:rsid w:val="00501732"/>
    <w:rsid w:val="005017C5"/>
    <w:rsid w:val="005019EA"/>
    <w:rsid w:val="00501A59"/>
    <w:rsid w:val="00501FA7"/>
    <w:rsid w:val="005035DA"/>
    <w:rsid w:val="00503661"/>
    <w:rsid w:val="00504351"/>
    <w:rsid w:val="00504628"/>
    <w:rsid w:val="00504D3B"/>
    <w:rsid w:val="00504D54"/>
    <w:rsid w:val="0050512D"/>
    <w:rsid w:val="00505386"/>
    <w:rsid w:val="00505718"/>
    <w:rsid w:val="005057C7"/>
    <w:rsid w:val="00505C57"/>
    <w:rsid w:val="005060F1"/>
    <w:rsid w:val="00506847"/>
    <w:rsid w:val="00507C0F"/>
    <w:rsid w:val="00510FC5"/>
    <w:rsid w:val="005117A8"/>
    <w:rsid w:val="005118D8"/>
    <w:rsid w:val="00511E01"/>
    <w:rsid w:val="005129E7"/>
    <w:rsid w:val="00513561"/>
    <w:rsid w:val="0051387B"/>
    <w:rsid w:val="00514234"/>
    <w:rsid w:val="0051461D"/>
    <w:rsid w:val="00515074"/>
    <w:rsid w:val="005158DF"/>
    <w:rsid w:val="00515CCD"/>
    <w:rsid w:val="00516293"/>
    <w:rsid w:val="005162ED"/>
    <w:rsid w:val="00516726"/>
    <w:rsid w:val="00516D9A"/>
    <w:rsid w:val="00517121"/>
    <w:rsid w:val="0051728A"/>
    <w:rsid w:val="005173BC"/>
    <w:rsid w:val="00517638"/>
    <w:rsid w:val="00517781"/>
    <w:rsid w:val="0051782C"/>
    <w:rsid w:val="00517EEE"/>
    <w:rsid w:val="00520137"/>
    <w:rsid w:val="005201EB"/>
    <w:rsid w:val="005204CA"/>
    <w:rsid w:val="00520EC9"/>
    <w:rsid w:val="005229B3"/>
    <w:rsid w:val="00522A98"/>
    <w:rsid w:val="00522D67"/>
    <w:rsid w:val="00523124"/>
    <w:rsid w:val="0052376A"/>
    <w:rsid w:val="00523C76"/>
    <w:rsid w:val="00523E7F"/>
    <w:rsid w:val="0052492B"/>
    <w:rsid w:val="005249A5"/>
    <w:rsid w:val="00524AF2"/>
    <w:rsid w:val="00525225"/>
    <w:rsid w:val="0052537A"/>
    <w:rsid w:val="005255B1"/>
    <w:rsid w:val="00525635"/>
    <w:rsid w:val="00525663"/>
    <w:rsid w:val="00525715"/>
    <w:rsid w:val="00525ADB"/>
    <w:rsid w:val="00525BD1"/>
    <w:rsid w:val="00525C63"/>
    <w:rsid w:val="00526250"/>
    <w:rsid w:val="005263CE"/>
    <w:rsid w:val="00526849"/>
    <w:rsid w:val="00526929"/>
    <w:rsid w:val="00526A40"/>
    <w:rsid w:val="00526CCB"/>
    <w:rsid w:val="00527CB6"/>
    <w:rsid w:val="005300F5"/>
    <w:rsid w:val="00530100"/>
    <w:rsid w:val="005304FD"/>
    <w:rsid w:val="00530B19"/>
    <w:rsid w:val="00530C5E"/>
    <w:rsid w:val="00530DD9"/>
    <w:rsid w:val="005312C6"/>
    <w:rsid w:val="005314A2"/>
    <w:rsid w:val="005315BF"/>
    <w:rsid w:val="005319E8"/>
    <w:rsid w:val="00531C8A"/>
    <w:rsid w:val="005321EF"/>
    <w:rsid w:val="0053287B"/>
    <w:rsid w:val="005328A0"/>
    <w:rsid w:val="00533097"/>
    <w:rsid w:val="00533909"/>
    <w:rsid w:val="0053395B"/>
    <w:rsid w:val="00533E9B"/>
    <w:rsid w:val="0053428A"/>
    <w:rsid w:val="005346C5"/>
    <w:rsid w:val="00534C74"/>
    <w:rsid w:val="00535787"/>
    <w:rsid w:val="00535C90"/>
    <w:rsid w:val="00535D67"/>
    <w:rsid w:val="005361C0"/>
    <w:rsid w:val="00536388"/>
    <w:rsid w:val="00536544"/>
    <w:rsid w:val="00536587"/>
    <w:rsid w:val="00536A80"/>
    <w:rsid w:val="00536D62"/>
    <w:rsid w:val="00536FEE"/>
    <w:rsid w:val="00537A30"/>
    <w:rsid w:val="00537FE7"/>
    <w:rsid w:val="00540942"/>
    <w:rsid w:val="005409C7"/>
    <w:rsid w:val="00540C86"/>
    <w:rsid w:val="00541817"/>
    <w:rsid w:val="0054197B"/>
    <w:rsid w:val="00542768"/>
    <w:rsid w:val="00542F71"/>
    <w:rsid w:val="005431D0"/>
    <w:rsid w:val="005431DA"/>
    <w:rsid w:val="00543665"/>
    <w:rsid w:val="0054394C"/>
    <w:rsid w:val="00543A46"/>
    <w:rsid w:val="00543CAF"/>
    <w:rsid w:val="0054434C"/>
    <w:rsid w:val="00544517"/>
    <w:rsid w:val="00544FA3"/>
    <w:rsid w:val="00545184"/>
    <w:rsid w:val="0054531E"/>
    <w:rsid w:val="0054582E"/>
    <w:rsid w:val="005467DF"/>
    <w:rsid w:val="005468D7"/>
    <w:rsid w:val="00546BAA"/>
    <w:rsid w:val="00546E1B"/>
    <w:rsid w:val="0054766E"/>
    <w:rsid w:val="0054773D"/>
    <w:rsid w:val="00547D2F"/>
    <w:rsid w:val="0055018C"/>
    <w:rsid w:val="0055023A"/>
    <w:rsid w:val="005502ED"/>
    <w:rsid w:val="005504AC"/>
    <w:rsid w:val="00550A01"/>
    <w:rsid w:val="00550A9C"/>
    <w:rsid w:val="00550AB4"/>
    <w:rsid w:val="00550E36"/>
    <w:rsid w:val="0055105B"/>
    <w:rsid w:val="005514C2"/>
    <w:rsid w:val="00551507"/>
    <w:rsid w:val="005518B1"/>
    <w:rsid w:val="00551AB6"/>
    <w:rsid w:val="00551BD3"/>
    <w:rsid w:val="00551C76"/>
    <w:rsid w:val="00551DF5"/>
    <w:rsid w:val="00551FBC"/>
    <w:rsid w:val="00552E9B"/>
    <w:rsid w:val="00553295"/>
    <w:rsid w:val="00553C6E"/>
    <w:rsid w:val="0055501B"/>
    <w:rsid w:val="0055580C"/>
    <w:rsid w:val="005558F4"/>
    <w:rsid w:val="0055590F"/>
    <w:rsid w:val="005565D3"/>
    <w:rsid w:val="005566FB"/>
    <w:rsid w:val="0055696C"/>
    <w:rsid w:val="00556BFF"/>
    <w:rsid w:val="00557725"/>
    <w:rsid w:val="00557C0C"/>
    <w:rsid w:val="00557F5D"/>
    <w:rsid w:val="00560843"/>
    <w:rsid w:val="005608CB"/>
    <w:rsid w:val="005609C6"/>
    <w:rsid w:val="00560A69"/>
    <w:rsid w:val="00560BF8"/>
    <w:rsid w:val="00561369"/>
    <w:rsid w:val="00561981"/>
    <w:rsid w:val="00561E14"/>
    <w:rsid w:val="005622A3"/>
    <w:rsid w:val="005627AC"/>
    <w:rsid w:val="00562FFE"/>
    <w:rsid w:val="00563440"/>
    <w:rsid w:val="005634FC"/>
    <w:rsid w:val="0056370A"/>
    <w:rsid w:val="00564BF3"/>
    <w:rsid w:val="005650CB"/>
    <w:rsid w:val="00565330"/>
    <w:rsid w:val="0056562A"/>
    <w:rsid w:val="00565789"/>
    <w:rsid w:val="00565D49"/>
    <w:rsid w:val="00566BEC"/>
    <w:rsid w:val="00566E62"/>
    <w:rsid w:val="00566F96"/>
    <w:rsid w:val="00567628"/>
    <w:rsid w:val="00567AA5"/>
    <w:rsid w:val="00567DDE"/>
    <w:rsid w:val="00567F77"/>
    <w:rsid w:val="00570464"/>
    <w:rsid w:val="00570AF8"/>
    <w:rsid w:val="00570DAC"/>
    <w:rsid w:val="00571510"/>
    <w:rsid w:val="00571E11"/>
    <w:rsid w:val="005726F3"/>
    <w:rsid w:val="005731A5"/>
    <w:rsid w:val="0057340B"/>
    <w:rsid w:val="005737F4"/>
    <w:rsid w:val="00573E9E"/>
    <w:rsid w:val="00573EC2"/>
    <w:rsid w:val="00573F35"/>
    <w:rsid w:val="005745A9"/>
    <w:rsid w:val="005748FF"/>
    <w:rsid w:val="00574AEB"/>
    <w:rsid w:val="00575073"/>
    <w:rsid w:val="005751DB"/>
    <w:rsid w:val="00576178"/>
    <w:rsid w:val="0057634F"/>
    <w:rsid w:val="00576352"/>
    <w:rsid w:val="005763DD"/>
    <w:rsid w:val="00576CC4"/>
    <w:rsid w:val="005777AE"/>
    <w:rsid w:val="00577970"/>
    <w:rsid w:val="00577F6A"/>
    <w:rsid w:val="00577FE5"/>
    <w:rsid w:val="005806A2"/>
    <w:rsid w:val="00580B7D"/>
    <w:rsid w:val="005813DA"/>
    <w:rsid w:val="00581438"/>
    <w:rsid w:val="0058173F"/>
    <w:rsid w:val="0058180D"/>
    <w:rsid w:val="00581812"/>
    <w:rsid w:val="00581D89"/>
    <w:rsid w:val="00582183"/>
    <w:rsid w:val="00582467"/>
    <w:rsid w:val="00582D1E"/>
    <w:rsid w:val="00582F39"/>
    <w:rsid w:val="00582FF6"/>
    <w:rsid w:val="00583021"/>
    <w:rsid w:val="005830E8"/>
    <w:rsid w:val="0058343C"/>
    <w:rsid w:val="0058381C"/>
    <w:rsid w:val="0058415D"/>
    <w:rsid w:val="00584350"/>
    <w:rsid w:val="00584C59"/>
    <w:rsid w:val="005853CF"/>
    <w:rsid w:val="005855E8"/>
    <w:rsid w:val="005857AB"/>
    <w:rsid w:val="00585C05"/>
    <w:rsid w:val="00585F07"/>
    <w:rsid w:val="00586336"/>
    <w:rsid w:val="00586FBC"/>
    <w:rsid w:val="0058735B"/>
    <w:rsid w:val="00587726"/>
    <w:rsid w:val="00587982"/>
    <w:rsid w:val="00590846"/>
    <w:rsid w:val="00590F44"/>
    <w:rsid w:val="00591F5A"/>
    <w:rsid w:val="005922A8"/>
    <w:rsid w:val="00592317"/>
    <w:rsid w:val="00592514"/>
    <w:rsid w:val="0059262E"/>
    <w:rsid w:val="00592A15"/>
    <w:rsid w:val="00592D23"/>
    <w:rsid w:val="00592F2C"/>
    <w:rsid w:val="005938CB"/>
    <w:rsid w:val="00593971"/>
    <w:rsid w:val="00593BBF"/>
    <w:rsid w:val="00594B28"/>
    <w:rsid w:val="0059528E"/>
    <w:rsid w:val="0059532A"/>
    <w:rsid w:val="00595871"/>
    <w:rsid w:val="005959C2"/>
    <w:rsid w:val="00595DBC"/>
    <w:rsid w:val="00595DD3"/>
    <w:rsid w:val="00595E82"/>
    <w:rsid w:val="00595F6B"/>
    <w:rsid w:val="00596246"/>
    <w:rsid w:val="00596922"/>
    <w:rsid w:val="00596B4C"/>
    <w:rsid w:val="0059730B"/>
    <w:rsid w:val="0059752E"/>
    <w:rsid w:val="005979C3"/>
    <w:rsid w:val="00597DDC"/>
    <w:rsid w:val="005A06B2"/>
    <w:rsid w:val="005A0C20"/>
    <w:rsid w:val="005A1096"/>
    <w:rsid w:val="005A16FA"/>
    <w:rsid w:val="005A16FD"/>
    <w:rsid w:val="005A1910"/>
    <w:rsid w:val="005A1A48"/>
    <w:rsid w:val="005A20D3"/>
    <w:rsid w:val="005A2924"/>
    <w:rsid w:val="005A2C6C"/>
    <w:rsid w:val="005A310B"/>
    <w:rsid w:val="005A340A"/>
    <w:rsid w:val="005A3638"/>
    <w:rsid w:val="005A3E69"/>
    <w:rsid w:val="005A3F40"/>
    <w:rsid w:val="005A4432"/>
    <w:rsid w:val="005A475B"/>
    <w:rsid w:val="005A585B"/>
    <w:rsid w:val="005A5A58"/>
    <w:rsid w:val="005A5CFA"/>
    <w:rsid w:val="005A6613"/>
    <w:rsid w:val="005A69BC"/>
    <w:rsid w:val="005A6B95"/>
    <w:rsid w:val="005A7742"/>
    <w:rsid w:val="005A7922"/>
    <w:rsid w:val="005A7C4F"/>
    <w:rsid w:val="005A7C63"/>
    <w:rsid w:val="005A7E0F"/>
    <w:rsid w:val="005B067E"/>
    <w:rsid w:val="005B09D5"/>
    <w:rsid w:val="005B0B20"/>
    <w:rsid w:val="005B0C4D"/>
    <w:rsid w:val="005B2260"/>
    <w:rsid w:val="005B2941"/>
    <w:rsid w:val="005B2BC8"/>
    <w:rsid w:val="005B35E5"/>
    <w:rsid w:val="005B3699"/>
    <w:rsid w:val="005B3732"/>
    <w:rsid w:val="005B3B57"/>
    <w:rsid w:val="005B3FDD"/>
    <w:rsid w:val="005B560C"/>
    <w:rsid w:val="005B569D"/>
    <w:rsid w:val="005B5B4F"/>
    <w:rsid w:val="005B5C57"/>
    <w:rsid w:val="005B65DA"/>
    <w:rsid w:val="005B685E"/>
    <w:rsid w:val="005B6EA2"/>
    <w:rsid w:val="005B727A"/>
    <w:rsid w:val="005B7428"/>
    <w:rsid w:val="005B7CD0"/>
    <w:rsid w:val="005B7CD1"/>
    <w:rsid w:val="005C0122"/>
    <w:rsid w:val="005C0390"/>
    <w:rsid w:val="005C047C"/>
    <w:rsid w:val="005C0B9E"/>
    <w:rsid w:val="005C0D98"/>
    <w:rsid w:val="005C16D6"/>
    <w:rsid w:val="005C2161"/>
    <w:rsid w:val="005C2D70"/>
    <w:rsid w:val="005C32F3"/>
    <w:rsid w:val="005C3DB3"/>
    <w:rsid w:val="005C4059"/>
    <w:rsid w:val="005C41A2"/>
    <w:rsid w:val="005C4435"/>
    <w:rsid w:val="005C4498"/>
    <w:rsid w:val="005C4614"/>
    <w:rsid w:val="005C4E19"/>
    <w:rsid w:val="005C4FE1"/>
    <w:rsid w:val="005C5CD2"/>
    <w:rsid w:val="005C5CE0"/>
    <w:rsid w:val="005C68FD"/>
    <w:rsid w:val="005C735E"/>
    <w:rsid w:val="005C7988"/>
    <w:rsid w:val="005D0DCB"/>
    <w:rsid w:val="005D1C6D"/>
    <w:rsid w:val="005D2177"/>
    <w:rsid w:val="005D2860"/>
    <w:rsid w:val="005D2A9F"/>
    <w:rsid w:val="005D3304"/>
    <w:rsid w:val="005D3E7F"/>
    <w:rsid w:val="005D41D9"/>
    <w:rsid w:val="005D4251"/>
    <w:rsid w:val="005D48A3"/>
    <w:rsid w:val="005D4A21"/>
    <w:rsid w:val="005D500A"/>
    <w:rsid w:val="005D5058"/>
    <w:rsid w:val="005D5DEF"/>
    <w:rsid w:val="005D6584"/>
    <w:rsid w:val="005D67EE"/>
    <w:rsid w:val="005D6B3A"/>
    <w:rsid w:val="005D6DAE"/>
    <w:rsid w:val="005D7276"/>
    <w:rsid w:val="005D7DA9"/>
    <w:rsid w:val="005D7E60"/>
    <w:rsid w:val="005E066F"/>
    <w:rsid w:val="005E09D4"/>
    <w:rsid w:val="005E0F37"/>
    <w:rsid w:val="005E1119"/>
    <w:rsid w:val="005E223C"/>
    <w:rsid w:val="005E2412"/>
    <w:rsid w:val="005E3144"/>
    <w:rsid w:val="005E3ADC"/>
    <w:rsid w:val="005E3BE2"/>
    <w:rsid w:val="005E425C"/>
    <w:rsid w:val="005E4888"/>
    <w:rsid w:val="005E4CF5"/>
    <w:rsid w:val="005E54A8"/>
    <w:rsid w:val="005E54F3"/>
    <w:rsid w:val="005E5587"/>
    <w:rsid w:val="005E60FB"/>
    <w:rsid w:val="005E7032"/>
    <w:rsid w:val="005E7672"/>
    <w:rsid w:val="005E7675"/>
    <w:rsid w:val="005E7903"/>
    <w:rsid w:val="005F0586"/>
    <w:rsid w:val="005F0954"/>
    <w:rsid w:val="005F1115"/>
    <w:rsid w:val="005F1374"/>
    <w:rsid w:val="005F160C"/>
    <w:rsid w:val="005F19A3"/>
    <w:rsid w:val="005F1B17"/>
    <w:rsid w:val="005F1B2A"/>
    <w:rsid w:val="005F1C65"/>
    <w:rsid w:val="005F1CC3"/>
    <w:rsid w:val="005F20C0"/>
    <w:rsid w:val="005F22D7"/>
    <w:rsid w:val="005F2F9B"/>
    <w:rsid w:val="005F30DC"/>
    <w:rsid w:val="005F40D2"/>
    <w:rsid w:val="005F42AC"/>
    <w:rsid w:val="005F4DAD"/>
    <w:rsid w:val="005F529E"/>
    <w:rsid w:val="005F5777"/>
    <w:rsid w:val="005F5CB8"/>
    <w:rsid w:val="005F64A4"/>
    <w:rsid w:val="005F694A"/>
    <w:rsid w:val="005F6F58"/>
    <w:rsid w:val="005F711A"/>
    <w:rsid w:val="005F7133"/>
    <w:rsid w:val="005F7384"/>
    <w:rsid w:val="005F7460"/>
    <w:rsid w:val="005F7765"/>
    <w:rsid w:val="005F7839"/>
    <w:rsid w:val="005F79CF"/>
    <w:rsid w:val="005F7BB1"/>
    <w:rsid w:val="005F7F78"/>
    <w:rsid w:val="0060029E"/>
    <w:rsid w:val="00600A69"/>
    <w:rsid w:val="00601540"/>
    <w:rsid w:val="00601704"/>
    <w:rsid w:val="006019DA"/>
    <w:rsid w:val="00601C72"/>
    <w:rsid w:val="00601CC3"/>
    <w:rsid w:val="00601E07"/>
    <w:rsid w:val="00602055"/>
    <w:rsid w:val="0060268B"/>
    <w:rsid w:val="00602B3A"/>
    <w:rsid w:val="00602DAC"/>
    <w:rsid w:val="00603035"/>
    <w:rsid w:val="0060384E"/>
    <w:rsid w:val="00603D32"/>
    <w:rsid w:val="00603E7B"/>
    <w:rsid w:val="00603EF0"/>
    <w:rsid w:val="00604EF2"/>
    <w:rsid w:val="00604FE5"/>
    <w:rsid w:val="0060536B"/>
    <w:rsid w:val="006054C6"/>
    <w:rsid w:val="00605902"/>
    <w:rsid w:val="00605DCD"/>
    <w:rsid w:val="0060617C"/>
    <w:rsid w:val="00606695"/>
    <w:rsid w:val="006068B9"/>
    <w:rsid w:val="00606E49"/>
    <w:rsid w:val="00606F8F"/>
    <w:rsid w:val="00607140"/>
    <w:rsid w:val="0060720E"/>
    <w:rsid w:val="0060737F"/>
    <w:rsid w:val="00607528"/>
    <w:rsid w:val="00607ACE"/>
    <w:rsid w:val="00607F0A"/>
    <w:rsid w:val="00610483"/>
    <w:rsid w:val="00610721"/>
    <w:rsid w:val="00610BCC"/>
    <w:rsid w:val="00610C2F"/>
    <w:rsid w:val="00610FA2"/>
    <w:rsid w:val="00611356"/>
    <w:rsid w:val="0061161F"/>
    <w:rsid w:val="006118D4"/>
    <w:rsid w:val="00611CD6"/>
    <w:rsid w:val="006134F8"/>
    <w:rsid w:val="00613A72"/>
    <w:rsid w:val="006145D3"/>
    <w:rsid w:val="00614C37"/>
    <w:rsid w:val="006150BE"/>
    <w:rsid w:val="006152C1"/>
    <w:rsid w:val="0061551A"/>
    <w:rsid w:val="00615FDD"/>
    <w:rsid w:val="00616375"/>
    <w:rsid w:val="00616747"/>
    <w:rsid w:val="00616B7E"/>
    <w:rsid w:val="00616D8F"/>
    <w:rsid w:val="00616EC7"/>
    <w:rsid w:val="006170B2"/>
    <w:rsid w:val="006175CF"/>
    <w:rsid w:val="006178BE"/>
    <w:rsid w:val="00617A6C"/>
    <w:rsid w:val="00617DFC"/>
    <w:rsid w:val="006201D4"/>
    <w:rsid w:val="00620461"/>
    <w:rsid w:val="00620AE1"/>
    <w:rsid w:val="00620B7E"/>
    <w:rsid w:val="0062124B"/>
    <w:rsid w:val="006212E1"/>
    <w:rsid w:val="0062153F"/>
    <w:rsid w:val="0062166D"/>
    <w:rsid w:val="00621B86"/>
    <w:rsid w:val="00622188"/>
    <w:rsid w:val="0062246F"/>
    <w:rsid w:val="00622C21"/>
    <w:rsid w:val="006230E6"/>
    <w:rsid w:val="006232D4"/>
    <w:rsid w:val="0062343C"/>
    <w:rsid w:val="00623ABE"/>
    <w:rsid w:val="00624A72"/>
    <w:rsid w:val="00624FC6"/>
    <w:rsid w:val="00625042"/>
    <w:rsid w:val="00625235"/>
    <w:rsid w:val="0062536D"/>
    <w:rsid w:val="006258F6"/>
    <w:rsid w:val="006264F6"/>
    <w:rsid w:val="00626583"/>
    <w:rsid w:val="006268DA"/>
    <w:rsid w:val="006271F7"/>
    <w:rsid w:val="006274A8"/>
    <w:rsid w:val="0062754D"/>
    <w:rsid w:val="00627664"/>
    <w:rsid w:val="00627AEC"/>
    <w:rsid w:val="00630877"/>
    <w:rsid w:val="00630C61"/>
    <w:rsid w:val="00630F64"/>
    <w:rsid w:val="00631007"/>
    <w:rsid w:val="0063166C"/>
    <w:rsid w:val="00631AD2"/>
    <w:rsid w:val="00631CDF"/>
    <w:rsid w:val="00631E0C"/>
    <w:rsid w:val="006325A1"/>
    <w:rsid w:val="00632D99"/>
    <w:rsid w:val="0063319B"/>
    <w:rsid w:val="006332B1"/>
    <w:rsid w:val="0063351A"/>
    <w:rsid w:val="00633DD3"/>
    <w:rsid w:val="00633F07"/>
    <w:rsid w:val="00634820"/>
    <w:rsid w:val="00634DD3"/>
    <w:rsid w:val="00635243"/>
    <w:rsid w:val="0063532B"/>
    <w:rsid w:val="00635C52"/>
    <w:rsid w:val="00636341"/>
    <w:rsid w:val="006365B1"/>
    <w:rsid w:val="00636B1F"/>
    <w:rsid w:val="0063773C"/>
    <w:rsid w:val="00637A4C"/>
    <w:rsid w:val="00637EA2"/>
    <w:rsid w:val="00640511"/>
    <w:rsid w:val="00640824"/>
    <w:rsid w:val="00640D0E"/>
    <w:rsid w:val="0064102A"/>
    <w:rsid w:val="006412E6"/>
    <w:rsid w:val="00641AAF"/>
    <w:rsid w:val="00642154"/>
    <w:rsid w:val="00642303"/>
    <w:rsid w:val="00642325"/>
    <w:rsid w:val="00642345"/>
    <w:rsid w:val="00642DC1"/>
    <w:rsid w:val="00642F82"/>
    <w:rsid w:val="00643826"/>
    <w:rsid w:val="006439B9"/>
    <w:rsid w:val="00643DA2"/>
    <w:rsid w:val="00643E49"/>
    <w:rsid w:val="00643F6F"/>
    <w:rsid w:val="00644646"/>
    <w:rsid w:val="0064489F"/>
    <w:rsid w:val="00644F7F"/>
    <w:rsid w:val="00645186"/>
    <w:rsid w:val="006451C5"/>
    <w:rsid w:val="0064647B"/>
    <w:rsid w:val="00647088"/>
    <w:rsid w:val="00647616"/>
    <w:rsid w:val="00647DE1"/>
    <w:rsid w:val="00647E62"/>
    <w:rsid w:val="00650881"/>
    <w:rsid w:val="006516CD"/>
    <w:rsid w:val="006519C5"/>
    <w:rsid w:val="00651B6C"/>
    <w:rsid w:val="00651DA4"/>
    <w:rsid w:val="00652252"/>
    <w:rsid w:val="006522E8"/>
    <w:rsid w:val="00652BA7"/>
    <w:rsid w:val="00652EE2"/>
    <w:rsid w:val="00653382"/>
    <w:rsid w:val="00653D43"/>
    <w:rsid w:val="006541B8"/>
    <w:rsid w:val="00654589"/>
    <w:rsid w:val="006547A5"/>
    <w:rsid w:val="00654A0F"/>
    <w:rsid w:val="00654D6B"/>
    <w:rsid w:val="006556C6"/>
    <w:rsid w:val="00655D1A"/>
    <w:rsid w:val="00656312"/>
    <w:rsid w:val="00656591"/>
    <w:rsid w:val="00657016"/>
    <w:rsid w:val="00657279"/>
    <w:rsid w:val="00657862"/>
    <w:rsid w:val="00657DD0"/>
    <w:rsid w:val="00660098"/>
    <w:rsid w:val="006607D2"/>
    <w:rsid w:val="00660809"/>
    <w:rsid w:val="00660904"/>
    <w:rsid w:val="00660C00"/>
    <w:rsid w:val="00661C58"/>
    <w:rsid w:val="006626C3"/>
    <w:rsid w:val="00662BFD"/>
    <w:rsid w:val="00662E20"/>
    <w:rsid w:val="00663563"/>
    <w:rsid w:val="00663894"/>
    <w:rsid w:val="00663E52"/>
    <w:rsid w:val="00663F70"/>
    <w:rsid w:val="00663F8D"/>
    <w:rsid w:val="00664145"/>
    <w:rsid w:val="006642C1"/>
    <w:rsid w:val="00664CB3"/>
    <w:rsid w:val="006657C2"/>
    <w:rsid w:val="006658D6"/>
    <w:rsid w:val="00665D52"/>
    <w:rsid w:val="006665C2"/>
    <w:rsid w:val="006665EB"/>
    <w:rsid w:val="00666964"/>
    <w:rsid w:val="006673BE"/>
    <w:rsid w:val="006674ED"/>
    <w:rsid w:val="00667522"/>
    <w:rsid w:val="00670124"/>
    <w:rsid w:val="006703C3"/>
    <w:rsid w:val="00670B54"/>
    <w:rsid w:val="00671043"/>
    <w:rsid w:val="00671099"/>
    <w:rsid w:val="0067123C"/>
    <w:rsid w:val="0067135C"/>
    <w:rsid w:val="006713E3"/>
    <w:rsid w:val="00671618"/>
    <w:rsid w:val="00671667"/>
    <w:rsid w:val="006716DF"/>
    <w:rsid w:val="00671713"/>
    <w:rsid w:val="00671BBB"/>
    <w:rsid w:val="00672338"/>
    <w:rsid w:val="006730CD"/>
    <w:rsid w:val="0067323D"/>
    <w:rsid w:val="00674373"/>
    <w:rsid w:val="00674585"/>
    <w:rsid w:val="0067497B"/>
    <w:rsid w:val="00674E32"/>
    <w:rsid w:val="00675853"/>
    <w:rsid w:val="00675AC6"/>
    <w:rsid w:val="0067638E"/>
    <w:rsid w:val="00676AFE"/>
    <w:rsid w:val="00676C2A"/>
    <w:rsid w:val="00676D03"/>
    <w:rsid w:val="00676D0F"/>
    <w:rsid w:val="00676E64"/>
    <w:rsid w:val="00677190"/>
    <w:rsid w:val="00677293"/>
    <w:rsid w:val="006802DD"/>
    <w:rsid w:val="006807DB"/>
    <w:rsid w:val="0068093F"/>
    <w:rsid w:val="0068095F"/>
    <w:rsid w:val="0068099A"/>
    <w:rsid w:val="00680BDA"/>
    <w:rsid w:val="00681028"/>
    <w:rsid w:val="006814DE"/>
    <w:rsid w:val="0068172F"/>
    <w:rsid w:val="00681948"/>
    <w:rsid w:val="00681CE6"/>
    <w:rsid w:val="00682B1A"/>
    <w:rsid w:val="006832D9"/>
    <w:rsid w:val="00683A8B"/>
    <w:rsid w:val="006843E8"/>
    <w:rsid w:val="00684BFF"/>
    <w:rsid w:val="00684D97"/>
    <w:rsid w:val="00685097"/>
    <w:rsid w:val="00685866"/>
    <w:rsid w:val="00685F19"/>
    <w:rsid w:val="0068665A"/>
    <w:rsid w:val="00687253"/>
    <w:rsid w:val="0068727B"/>
    <w:rsid w:val="006877BC"/>
    <w:rsid w:val="00687A2F"/>
    <w:rsid w:val="00687E51"/>
    <w:rsid w:val="0069013E"/>
    <w:rsid w:val="00690284"/>
    <w:rsid w:val="0069096E"/>
    <w:rsid w:val="006918AF"/>
    <w:rsid w:val="00692676"/>
    <w:rsid w:val="0069317C"/>
    <w:rsid w:val="00693DE5"/>
    <w:rsid w:val="00693E14"/>
    <w:rsid w:val="0069402D"/>
    <w:rsid w:val="006940A9"/>
    <w:rsid w:val="00694281"/>
    <w:rsid w:val="006953ED"/>
    <w:rsid w:val="0069543B"/>
    <w:rsid w:val="006957DD"/>
    <w:rsid w:val="00695AA6"/>
    <w:rsid w:val="00695CBE"/>
    <w:rsid w:val="006961B4"/>
    <w:rsid w:val="00696364"/>
    <w:rsid w:val="006964BA"/>
    <w:rsid w:val="006967FF"/>
    <w:rsid w:val="00696BFF"/>
    <w:rsid w:val="00697895"/>
    <w:rsid w:val="006979E7"/>
    <w:rsid w:val="00697DBA"/>
    <w:rsid w:val="00697E65"/>
    <w:rsid w:val="006A01E8"/>
    <w:rsid w:val="006A05C1"/>
    <w:rsid w:val="006A0767"/>
    <w:rsid w:val="006A0D89"/>
    <w:rsid w:val="006A0FF1"/>
    <w:rsid w:val="006A133D"/>
    <w:rsid w:val="006A21C1"/>
    <w:rsid w:val="006A24BD"/>
    <w:rsid w:val="006A2A89"/>
    <w:rsid w:val="006A2B90"/>
    <w:rsid w:val="006A2D3E"/>
    <w:rsid w:val="006A2DDF"/>
    <w:rsid w:val="006A2DE9"/>
    <w:rsid w:val="006A31DD"/>
    <w:rsid w:val="006A37E3"/>
    <w:rsid w:val="006A38C8"/>
    <w:rsid w:val="006A4998"/>
    <w:rsid w:val="006A5704"/>
    <w:rsid w:val="006A59AB"/>
    <w:rsid w:val="006A67A0"/>
    <w:rsid w:val="006A6AE4"/>
    <w:rsid w:val="006A6B9E"/>
    <w:rsid w:val="006A7373"/>
    <w:rsid w:val="006A7676"/>
    <w:rsid w:val="006A784C"/>
    <w:rsid w:val="006A7CB2"/>
    <w:rsid w:val="006B0120"/>
    <w:rsid w:val="006B0386"/>
    <w:rsid w:val="006B04B4"/>
    <w:rsid w:val="006B04BF"/>
    <w:rsid w:val="006B078E"/>
    <w:rsid w:val="006B0E76"/>
    <w:rsid w:val="006B116B"/>
    <w:rsid w:val="006B134F"/>
    <w:rsid w:val="006B1894"/>
    <w:rsid w:val="006B2324"/>
    <w:rsid w:val="006B26AC"/>
    <w:rsid w:val="006B2B20"/>
    <w:rsid w:val="006B2EF8"/>
    <w:rsid w:val="006B34C8"/>
    <w:rsid w:val="006B37DE"/>
    <w:rsid w:val="006B37E3"/>
    <w:rsid w:val="006B3ED5"/>
    <w:rsid w:val="006B410F"/>
    <w:rsid w:val="006B49C9"/>
    <w:rsid w:val="006B4E10"/>
    <w:rsid w:val="006B4F30"/>
    <w:rsid w:val="006B55AE"/>
    <w:rsid w:val="006B57CA"/>
    <w:rsid w:val="006B5CC7"/>
    <w:rsid w:val="006B5F67"/>
    <w:rsid w:val="006B6111"/>
    <w:rsid w:val="006B6C42"/>
    <w:rsid w:val="006B6EC8"/>
    <w:rsid w:val="006B6ECE"/>
    <w:rsid w:val="006B726F"/>
    <w:rsid w:val="006B794C"/>
    <w:rsid w:val="006B7E11"/>
    <w:rsid w:val="006B7FDF"/>
    <w:rsid w:val="006C0257"/>
    <w:rsid w:val="006C0299"/>
    <w:rsid w:val="006C07F0"/>
    <w:rsid w:val="006C08B4"/>
    <w:rsid w:val="006C09FB"/>
    <w:rsid w:val="006C2168"/>
    <w:rsid w:val="006C2212"/>
    <w:rsid w:val="006C2701"/>
    <w:rsid w:val="006C2C8C"/>
    <w:rsid w:val="006C2C9B"/>
    <w:rsid w:val="006C2E74"/>
    <w:rsid w:val="006C2ED7"/>
    <w:rsid w:val="006C312B"/>
    <w:rsid w:val="006C35B5"/>
    <w:rsid w:val="006C387C"/>
    <w:rsid w:val="006C3F5D"/>
    <w:rsid w:val="006C427E"/>
    <w:rsid w:val="006C4D99"/>
    <w:rsid w:val="006C52DE"/>
    <w:rsid w:val="006C5B52"/>
    <w:rsid w:val="006C6620"/>
    <w:rsid w:val="006C6653"/>
    <w:rsid w:val="006C69A0"/>
    <w:rsid w:val="006C6D4A"/>
    <w:rsid w:val="006C7615"/>
    <w:rsid w:val="006C78F1"/>
    <w:rsid w:val="006C7936"/>
    <w:rsid w:val="006C7B1F"/>
    <w:rsid w:val="006C7C9D"/>
    <w:rsid w:val="006D00E6"/>
    <w:rsid w:val="006D010A"/>
    <w:rsid w:val="006D03F4"/>
    <w:rsid w:val="006D0450"/>
    <w:rsid w:val="006D0C3E"/>
    <w:rsid w:val="006D0FD8"/>
    <w:rsid w:val="006D11A4"/>
    <w:rsid w:val="006D1420"/>
    <w:rsid w:val="006D1757"/>
    <w:rsid w:val="006D18BA"/>
    <w:rsid w:val="006D1E43"/>
    <w:rsid w:val="006D2283"/>
    <w:rsid w:val="006D2E9D"/>
    <w:rsid w:val="006D38B2"/>
    <w:rsid w:val="006D3A3F"/>
    <w:rsid w:val="006D41CC"/>
    <w:rsid w:val="006D422D"/>
    <w:rsid w:val="006D4973"/>
    <w:rsid w:val="006D54C0"/>
    <w:rsid w:val="006D6261"/>
    <w:rsid w:val="006D6645"/>
    <w:rsid w:val="006D6888"/>
    <w:rsid w:val="006D6CEC"/>
    <w:rsid w:val="006D6CFC"/>
    <w:rsid w:val="006D7103"/>
    <w:rsid w:val="006D7172"/>
    <w:rsid w:val="006D7296"/>
    <w:rsid w:val="006D77B1"/>
    <w:rsid w:val="006D7976"/>
    <w:rsid w:val="006D7A3D"/>
    <w:rsid w:val="006E08D4"/>
    <w:rsid w:val="006E1251"/>
    <w:rsid w:val="006E1409"/>
    <w:rsid w:val="006E14D2"/>
    <w:rsid w:val="006E174F"/>
    <w:rsid w:val="006E1B81"/>
    <w:rsid w:val="006E1F0A"/>
    <w:rsid w:val="006E21AB"/>
    <w:rsid w:val="006E23E6"/>
    <w:rsid w:val="006E2ECD"/>
    <w:rsid w:val="006E313F"/>
    <w:rsid w:val="006E3174"/>
    <w:rsid w:val="006E3295"/>
    <w:rsid w:val="006E3945"/>
    <w:rsid w:val="006E3C96"/>
    <w:rsid w:val="006E4464"/>
    <w:rsid w:val="006E465A"/>
    <w:rsid w:val="006E49B6"/>
    <w:rsid w:val="006E517F"/>
    <w:rsid w:val="006E5240"/>
    <w:rsid w:val="006E5707"/>
    <w:rsid w:val="006E5AF3"/>
    <w:rsid w:val="006E5D21"/>
    <w:rsid w:val="006E5D52"/>
    <w:rsid w:val="006E5EE9"/>
    <w:rsid w:val="006E6048"/>
    <w:rsid w:val="006E7003"/>
    <w:rsid w:val="006E77C4"/>
    <w:rsid w:val="006E7831"/>
    <w:rsid w:val="006E7ED2"/>
    <w:rsid w:val="006F001F"/>
    <w:rsid w:val="006F059B"/>
    <w:rsid w:val="006F0C1C"/>
    <w:rsid w:val="006F0C59"/>
    <w:rsid w:val="006F1609"/>
    <w:rsid w:val="006F189F"/>
    <w:rsid w:val="006F1E57"/>
    <w:rsid w:val="006F1E8B"/>
    <w:rsid w:val="006F1F99"/>
    <w:rsid w:val="006F2133"/>
    <w:rsid w:val="006F25F0"/>
    <w:rsid w:val="006F2662"/>
    <w:rsid w:val="006F26C2"/>
    <w:rsid w:val="006F288A"/>
    <w:rsid w:val="006F28A5"/>
    <w:rsid w:val="006F2E6F"/>
    <w:rsid w:val="006F3277"/>
    <w:rsid w:val="006F33AC"/>
    <w:rsid w:val="006F3527"/>
    <w:rsid w:val="006F35DB"/>
    <w:rsid w:val="006F36FD"/>
    <w:rsid w:val="006F38E5"/>
    <w:rsid w:val="006F3C37"/>
    <w:rsid w:val="006F3CF4"/>
    <w:rsid w:val="006F4378"/>
    <w:rsid w:val="006F4689"/>
    <w:rsid w:val="006F47E1"/>
    <w:rsid w:val="006F48F0"/>
    <w:rsid w:val="006F4D07"/>
    <w:rsid w:val="006F633C"/>
    <w:rsid w:val="006F6656"/>
    <w:rsid w:val="006F76A0"/>
    <w:rsid w:val="006F7A69"/>
    <w:rsid w:val="006F7C03"/>
    <w:rsid w:val="00700374"/>
    <w:rsid w:val="00700A0D"/>
    <w:rsid w:val="00700DCD"/>
    <w:rsid w:val="00701A3F"/>
    <w:rsid w:val="007020BE"/>
    <w:rsid w:val="007022A2"/>
    <w:rsid w:val="00702BEC"/>
    <w:rsid w:val="00702D38"/>
    <w:rsid w:val="00702E66"/>
    <w:rsid w:val="0070341B"/>
    <w:rsid w:val="00704255"/>
    <w:rsid w:val="007047BA"/>
    <w:rsid w:val="00704D5C"/>
    <w:rsid w:val="00704D79"/>
    <w:rsid w:val="00705406"/>
    <w:rsid w:val="00705D34"/>
    <w:rsid w:val="007062BA"/>
    <w:rsid w:val="007063E6"/>
    <w:rsid w:val="007068DD"/>
    <w:rsid w:val="00706BCA"/>
    <w:rsid w:val="00706D83"/>
    <w:rsid w:val="00706EB4"/>
    <w:rsid w:val="00706EB5"/>
    <w:rsid w:val="007072E5"/>
    <w:rsid w:val="00707415"/>
    <w:rsid w:val="0070760D"/>
    <w:rsid w:val="0070774F"/>
    <w:rsid w:val="00711236"/>
    <w:rsid w:val="00711553"/>
    <w:rsid w:val="007118F0"/>
    <w:rsid w:val="00711C6F"/>
    <w:rsid w:val="00712111"/>
    <w:rsid w:val="007121DC"/>
    <w:rsid w:val="00712444"/>
    <w:rsid w:val="0071259B"/>
    <w:rsid w:val="007125DC"/>
    <w:rsid w:val="00712AD1"/>
    <w:rsid w:val="00712AF0"/>
    <w:rsid w:val="00712B88"/>
    <w:rsid w:val="00712F1B"/>
    <w:rsid w:val="00713145"/>
    <w:rsid w:val="0071473F"/>
    <w:rsid w:val="007149DF"/>
    <w:rsid w:val="00714FB6"/>
    <w:rsid w:val="00714FF5"/>
    <w:rsid w:val="00715347"/>
    <w:rsid w:val="00715717"/>
    <w:rsid w:val="007159DA"/>
    <w:rsid w:val="00715EE3"/>
    <w:rsid w:val="00715FC0"/>
    <w:rsid w:val="0071638D"/>
    <w:rsid w:val="00716E66"/>
    <w:rsid w:val="00717361"/>
    <w:rsid w:val="00717530"/>
    <w:rsid w:val="007179C7"/>
    <w:rsid w:val="00717D98"/>
    <w:rsid w:val="00720062"/>
    <w:rsid w:val="00720BCB"/>
    <w:rsid w:val="00720CE5"/>
    <w:rsid w:val="00720E7B"/>
    <w:rsid w:val="0072174B"/>
    <w:rsid w:val="00721FF5"/>
    <w:rsid w:val="0072245C"/>
    <w:rsid w:val="0072287A"/>
    <w:rsid w:val="00722AB2"/>
    <w:rsid w:val="00722AB3"/>
    <w:rsid w:val="00722CD3"/>
    <w:rsid w:val="00722CF3"/>
    <w:rsid w:val="00723A5C"/>
    <w:rsid w:val="00723E6D"/>
    <w:rsid w:val="00724F4B"/>
    <w:rsid w:val="007251D6"/>
    <w:rsid w:val="00725B84"/>
    <w:rsid w:val="00725EA0"/>
    <w:rsid w:val="00726A1B"/>
    <w:rsid w:val="007275B8"/>
    <w:rsid w:val="007276F2"/>
    <w:rsid w:val="0072792F"/>
    <w:rsid w:val="00727AAC"/>
    <w:rsid w:val="007305A2"/>
    <w:rsid w:val="007307D0"/>
    <w:rsid w:val="00730F64"/>
    <w:rsid w:val="007315D6"/>
    <w:rsid w:val="00731C19"/>
    <w:rsid w:val="00731C40"/>
    <w:rsid w:val="00731C6A"/>
    <w:rsid w:val="00732679"/>
    <w:rsid w:val="00732F6E"/>
    <w:rsid w:val="0073303B"/>
    <w:rsid w:val="00733230"/>
    <w:rsid w:val="007332F7"/>
    <w:rsid w:val="00733F71"/>
    <w:rsid w:val="00733FC9"/>
    <w:rsid w:val="007343D0"/>
    <w:rsid w:val="00734A47"/>
    <w:rsid w:val="00734DC6"/>
    <w:rsid w:val="00734DEF"/>
    <w:rsid w:val="007351A9"/>
    <w:rsid w:val="007351E5"/>
    <w:rsid w:val="007352A8"/>
    <w:rsid w:val="00735671"/>
    <w:rsid w:val="0073570B"/>
    <w:rsid w:val="00735861"/>
    <w:rsid w:val="00735BEA"/>
    <w:rsid w:val="00735ED8"/>
    <w:rsid w:val="00736094"/>
    <w:rsid w:val="00736888"/>
    <w:rsid w:val="00736DCC"/>
    <w:rsid w:val="007371D2"/>
    <w:rsid w:val="007373BF"/>
    <w:rsid w:val="00737597"/>
    <w:rsid w:val="007375F5"/>
    <w:rsid w:val="00740047"/>
    <w:rsid w:val="0074089A"/>
    <w:rsid w:val="0074165C"/>
    <w:rsid w:val="0074190C"/>
    <w:rsid w:val="00741948"/>
    <w:rsid w:val="007422FB"/>
    <w:rsid w:val="00742A73"/>
    <w:rsid w:val="00742C05"/>
    <w:rsid w:val="00742DBA"/>
    <w:rsid w:val="00743379"/>
    <w:rsid w:val="00743828"/>
    <w:rsid w:val="00744109"/>
    <w:rsid w:val="0074521B"/>
    <w:rsid w:val="00745538"/>
    <w:rsid w:val="007459C1"/>
    <w:rsid w:val="00745DF3"/>
    <w:rsid w:val="00745FC9"/>
    <w:rsid w:val="00746A18"/>
    <w:rsid w:val="00746AD3"/>
    <w:rsid w:val="00746EF9"/>
    <w:rsid w:val="00750054"/>
    <w:rsid w:val="0075005B"/>
    <w:rsid w:val="00750280"/>
    <w:rsid w:val="007507C0"/>
    <w:rsid w:val="007507F8"/>
    <w:rsid w:val="00750CA2"/>
    <w:rsid w:val="00750D0E"/>
    <w:rsid w:val="00750D93"/>
    <w:rsid w:val="00751846"/>
    <w:rsid w:val="00752654"/>
    <w:rsid w:val="00752A83"/>
    <w:rsid w:val="00752F72"/>
    <w:rsid w:val="0075392B"/>
    <w:rsid w:val="0075415F"/>
    <w:rsid w:val="00754D67"/>
    <w:rsid w:val="0075523C"/>
    <w:rsid w:val="00755860"/>
    <w:rsid w:val="00755ACC"/>
    <w:rsid w:val="00755AF5"/>
    <w:rsid w:val="00755B87"/>
    <w:rsid w:val="00755E59"/>
    <w:rsid w:val="0075715D"/>
    <w:rsid w:val="00757A5B"/>
    <w:rsid w:val="00757DA3"/>
    <w:rsid w:val="00757F18"/>
    <w:rsid w:val="007603DA"/>
    <w:rsid w:val="00760685"/>
    <w:rsid w:val="00760BE0"/>
    <w:rsid w:val="00760EF8"/>
    <w:rsid w:val="007611D0"/>
    <w:rsid w:val="007611DB"/>
    <w:rsid w:val="007613BE"/>
    <w:rsid w:val="00761468"/>
    <w:rsid w:val="007615D4"/>
    <w:rsid w:val="007619E6"/>
    <w:rsid w:val="00761DA8"/>
    <w:rsid w:val="00764562"/>
    <w:rsid w:val="00764B47"/>
    <w:rsid w:val="00765739"/>
    <w:rsid w:val="00765965"/>
    <w:rsid w:val="007667D6"/>
    <w:rsid w:val="00767149"/>
    <w:rsid w:val="007704F9"/>
    <w:rsid w:val="007707EE"/>
    <w:rsid w:val="00770FF9"/>
    <w:rsid w:val="007713D5"/>
    <w:rsid w:val="00771432"/>
    <w:rsid w:val="007719D5"/>
    <w:rsid w:val="00771E98"/>
    <w:rsid w:val="007720A7"/>
    <w:rsid w:val="007720AE"/>
    <w:rsid w:val="0077263D"/>
    <w:rsid w:val="007727CF"/>
    <w:rsid w:val="00772EA0"/>
    <w:rsid w:val="00772EBE"/>
    <w:rsid w:val="00774133"/>
    <w:rsid w:val="007741F9"/>
    <w:rsid w:val="00774C8E"/>
    <w:rsid w:val="00774D43"/>
    <w:rsid w:val="00775009"/>
    <w:rsid w:val="00775028"/>
    <w:rsid w:val="00775351"/>
    <w:rsid w:val="007753BE"/>
    <w:rsid w:val="007757EB"/>
    <w:rsid w:val="0077649A"/>
    <w:rsid w:val="007767BC"/>
    <w:rsid w:val="007768DE"/>
    <w:rsid w:val="00777669"/>
    <w:rsid w:val="00777995"/>
    <w:rsid w:val="00777C20"/>
    <w:rsid w:val="00777D2F"/>
    <w:rsid w:val="00777DD0"/>
    <w:rsid w:val="00777E2F"/>
    <w:rsid w:val="00777E86"/>
    <w:rsid w:val="00777EC9"/>
    <w:rsid w:val="00777ED0"/>
    <w:rsid w:val="00780081"/>
    <w:rsid w:val="00780327"/>
    <w:rsid w:val="007803A5"/>
    <w:rsid w:val="007803AA"/>
    <w:rsid w:val="00780EE8"/>
    <w:rsid w:val="00780FD4"/>
    <w:rsid w:val="0078139B"/>
    <w:rsid w:val="007814DE"/>
    <w:rsid w:val="00782CC8"/>
    <w:rsid w:val="00782CEE"/>
    <w:rsid w:val="00782F78"/>
    <w:rsid w:val="00783328"/>
    <w:rsid w:val="0078476B"/>
    <w:rsid w:val="00784C9E"/>
    <w:rsid w:val="00784D55"/>
    <w:rsid w:val="007851B4"/>
    <w:rsid w:val="0078534C"/>
    <w:rsid w:val="00785410"/>
    <w:rsid w:val="0078544C"/>
    <w:rsid w:val="00785817"/>
    <w:rsid w:val="00785DC7"/>
    <w:rsid w:val="007863D8"/>
    <w:rsid w:val="0078660F"/>
    <w:rsid w:val="00786919"/>
    <w:rsid w:val="00786C26"/>
    <w:rsid w:val="00786D01"/>
    <w:rsid w:val="00786EE6"/>
    <w:rsid w:val="00787764"/>
    <w:rsid w:val="00787894"/>
    <w:rsid w:val="007878F2"/>
    <w:rsid w:val="00787EBF"/>
    <w:rsid w:val="00790367"/>
    <w:rsid w:val="00790A63"/>
    <w:rsid w:val="00790AFE"/>
    <w:rsid w:val="00790BF9"/>
    <w:rsid w:val="00790FD0"/>
    <w:rsid w:val="00791495"/>
    <w:rsid w:val="00791D3C"/>
    <w:rsid w:val="00791FB3"/>
    <w:rsid w:val="007924EE"/>
    <w:rsid w:val="007931D5"/>
    <w:rsid w:val="007935B2"/>
    <w:rsid w:val="007935E8"/>
    <w:rsid w:val="00793603"/>
    <w:rsid w:val="00793986"/>
    <w:rsid w:val="00793B8F"/>
    <w:rsid w:val="00793CDF"/>
    <w:rsid w:val="00794253"/>
    <w:rsid w:val="00794A41"/>
    <w:rsid w:val="00795577"/>
    <w:rsid w:val="007957AD"/>
    <w:rsid w:val="00795E93"/>
    <w:rsid w:val="007964B7"/>
    <w:rsid w:val="0079668C"/>
    <w:rsid w:val="00796A3D"/>
    <w:rsid w:val="0079750C"/>
    <w:rsid w:val="00797595"/>
    <w:rsid w:val="00797900"/>
    <w:rsid w:val="00797D9B"/>
    <w:rsid w:val="007A0815"/>
    <w:rsid w:val="007A1629"/>
    <w:rsid w:val="007A186F"/>
    <w:rsid w:val="007A18F6"/>
    <w:rsid w:val="007A1C1E"/>
    <w:rsid w:val="007A2084"/>
    <w:rsid w:val="007A21A1"/>
    <w:rsid w:val="007A33C1"/>
    <w:rsid w:val="007A373C"/>
    <w:rsid w:val="007A42D8"/>
    <w:rsid w:val="007A450F"/>
    <w:rsid w:val="007A4C29"/>
    <w:rsid w:val="007A52DD"/>
    <w:rsid w:val="007A6165"/>
    <w:rsid w:val="007A6599"/>
    <w:rsid w:val="007A6C86"/>
    <w:rsid w:val="007A6EF7"/>
    <w:rsid w:val="007A6F6D"/>
    <w:rsid w:val="007A6F8B"/>
    <w:rsid w:val="007A7657"/>
    <w:rsid w:val="007A76C7"/>
    <w:rsid w:val="007A7901"/>
    <w:rsid w:val="007A7CCD"/>
    <w:rsid w:val="007B0022"/>
    <w:rsid w:val="007B07C3"/>
    <w:rsid w:val="007B08C9"/>
    <w:rsid w:val="007B0A86"/>
    <w:rsid w:val="007B0B9A"/>
    <w:rsid w:val="007B0BEB"/>
    <w:rsid w:val="007B0D36"/>
    <w:rsid w:val="007B1743"/>
    <w:rsid w:val="007B1E70"/>
    <w:rsid w:val="007B237E"/>
    <w:rsid w:val="007B2F0E"/>
    <w:rsid w:val="007B35B2"/>
    <w:rsid w:val="007B3619"/>
    <w:rsid w:val="007B3B1D"/>
    <w:rsid w:val="007B4047"/>
    <w:rsid w:val="007B42BA"/>
    <w:rsid w:val="007B517B"/>
    <w:rsid w:val="007B52EB"/>
    <w:rsid w:val="007B557E"/>
    <w:rsid w:val="007B5810"/>
    <w:rsid w:val="007B59E7"/>
    <w:rsid w:val="007B5AA4"/>
    <w:rsid w:val="007B5CC7"/>
    <w:rsid w:val="007B607B"/>
    <w:rsid w:val="007B6851"/>
    <w:rsid w:val="007B68E6"/>
    <w:rsid w:val="007B695B"/>
    <w:rsid w:val="007B73F8"/>
    <w:rsid w:val="007B7564"/>
    <w:rsid w:val="007B76F1"/>
    <w:rsid w:val="007B7AE2"/>
    <w:rsid w:val="007C02AB"/>
    <w:rsid w:val="007C04B9"/>
    <w:rsid w:val="007C06C4"/>
    <w:rsid w:val="007C0E5E"/>
    <w:rsid w:val="007C0F11"/>
    <w:rsid w:val="007C243B"/>
    <w:rsid w:val="007C2579"/>
    <w:rsid w:val="007C25EF"/>
    <w:rsid w:val="007C2C2D"/>
    <w:rsid w:val="007C2CD0"/>
    <w:rsid w:val="007C2E52"/>
    <w:rsid w:val="007C2F7A"/>
    <w:rsid w:val="007C3099"/>
    <w:rsid w:val="007C32B3"/>
    <w:rsid w:val="007C33EA"/>
    <w:rsid w:val="007C3A34"/>
    <w:rsid w:val="007C3EF3"/>
    <w:rsid w:val="007C41C1"/>
    <w:rsid w:val="007C492D"/>
    <w:rsid w:val="007C4DAE"/>
    <w:rsid w:val="007C4E2D"/>
    <w:rsid w:val="007C564E"/>
    <w:rsid w:val="007C58C3"/>
    <w:rsid w:val="007C5A55"/>
    <w:rsid w:val="007C5BBC"/>
    <w:rsid w:val="007C5E74"/>
    <w:rsid w:val="007C60E4"/>
    <w:rsid w:val="007C61B5"/>
    <w:rsid w:val="007C69FF"/>
    <w:rsid w:val="007C6AEB"/>
    <w:rsid w:val="007C7A42"/>
    <w:rsid w:val="007D0537"/>
    <w:rsid w:val="007D0D1E"/>
    <w:rsid w:val="007D0E53"/>
    <w:rsid w:val="007D10E6"/>
    <w:rsid w:val="007D1419"/>
    <w:rsid w:val="007D185A"/>
    <w:rsid w:val="007D192B"/>
    <w:rsid w:val="007D1EB7"/>
    <w:rsid w:val="007D2B98"/>
    <w:rsid w:val="007D2BB2"/>
    <w:rsid w:val="007D2CF0"/>
    <w:rsid w:val="007D2EA7"/>
    <w:rsid w:val="007D3125"/>
    <w:rsid w:val="007D32AD"/>
    <w:rsid w:val="007D33EE"/>
    <w:rsid w:val="007D3571"/>
    <w:rsid w:val="007D366D"/>
    <w:rsid w:val="007D480B"/>
    <w:rsid w:val="007D4A2E"/>
    <w:rsid w:val="007D50E3"/>
    <w:rsid w:val="007D5570"/>
    <w:rsid w:val="007D58AA"/>
    <w:rsid w:val="007D6246"/>
    <w:rsid w:val="007D6519"/>
    <w:rsid w:val="007D6709"/>
    <w:rsid w:val="007D6D33"/>
    <w:rsid w:val="007D7513"/>
    <w:rsid w:val="007D7544"/>
    <w:rsid w:val="007D783B"/>
    <w:rsid w:val="007D78D0"/>
    <w:rsid w:val="007D7E3B"/>
    <w:rsid w:val="007E064E"/>
    <w:rsid w:val="007E0B3B"/>
    <w:rsid w:val="007E1032"/>
    <w:rsid w:val="007E178B"/>
    <w:rsid w:val="007E1CDE"/>
    <w:rsid w:val="007E221F"/>
    <w:rsid w:val="007E22F2"/>
    <w:rsid w:val="007E2525"/>
    <w:rsid w:val="007E281F"/>
    <w:rsid w:val="007E29D5"/>
    <w:rsid w:val="007E3A61"/>
    <w:rsid w:val="007E3FA5"/>
    <w:rsid w:val="007E4264"/>
    <w:rsid w:val="007E4A24"/>
    <w:rsid w:val="007E4C49"/>
    <w:rsid w:val="007E4D83"/>
    <w:rsid w:val="007E4F1A"/>
    <w:rsid w:val="007E519E"/>
    <w:rsid w:val="007E557C"/>
    <w:rsid w:val="007E57D1"/>
    <w:rsid w:val="007E5824"/>
    <w:rsid w:val="007E5C12"/>
    <w:rsid w:val="007E5DD9"/>
    <w:rsid w:val="007E7020"/>
    <w:rsid w:val="007E7816"/>
    <w:rsid w:val="007F013D"/>
    <w:rsid w:val="007F0D01"/>
    <w:rsid w:val="007F114A"/>
    <w:rsid w:val="007F1B29"/>
    <w:rsid w:val="007F1DAB"/>
    <w:rsid w:val="007F2C91"/>
    <w:rsid w:val="007F2D7B"/>
    <w:rsid w:val="007F2DAF"/>
    <w:rsid w:val="007F3174"/>
    <w:rsid w:val="007F3573"/>
    <w:rsid w:val="007F3A67"/>
    <w:rsid w:val="007F4339"/>
    <w:rsid w:val="007F4909"/>
    <w:rsid w:val="007F4EB2"/>
    <w:rsid w:val="007F4EDD"/>
    <w:rsid w:val="007F4FB3"/>
    <w:rsid w:val="007F5136"/>
    <w:rsid w:val="007F575C"/>
    <w:rsid w:val="007F581B"/>
    <w:rsid w:val="007F62C5"/>
    <w:rsid w:val="007F680A"/>
    <w:rsid w:val="007F6CEC"/>
    <w:rsid w:val="007F6DE7"/>
    <w:rsid w:val="007F7058"/>
    <w:rsid w:val="007F72D9"/>
    <w:rsid w:val="007F73DB"/>
    <w:rsid w:val="00800757"/>
    <w:rsid w:val="008009C5"/>
    <w:rsid w:val="00800E86"/>
    <w:rsid w:val="008012C6"/>
    <w:rsid w:val="00801435"/>
    <w:rsid w:val="0080145B"/>
    <w:rsid w:val="00801AD1"/>
    <w:rsid w:val="0080284A"/>
    <w:rsid w:val="00802B5F"/>
    <w:rsid w:val="008032C3"/>
    <w:rsid w:val="0080438F"/>
    <w:rsid w:val="0080441B"/>
    <w:rsid w:val="00804689"/>
    <w:rsid w:val="00804C68"/>
    <w:rsid w:val="00805674"/>
    <w:rsid w:val="0080598E"/>
    <w:rsid w:val="00806522"/>
    <w:rsid w:val="00806A50"/>
    <w:rsid w:val="00806EAD"/>
    <w:rsid w:val="0080784E"/>
    <w:rsid w:val="00807EA4"/>
    <w:rsid w:val="0081005F"/>
    <w:rsid w:val="0081054D"/>
    <w:rsid w:val="00810655"/>
    <w:rsid w:val="00810B6E"/>
    <w:rsid w:val="00810D69"/>
    <w:rsid w:val="00810F51"/>
    <w:rsid w:val="00811064"/>
    <w:rsid w:val="00811501"/>
    <w:rsid w:val="00811869"/>
    <w:rsid w:val="00812431"/>
    <w:rsid w:val="00812738"/>
    <w:rsid w:val="00813B91"/>
    <w:rsid w:val="00814A24"/>
    <w:rsid w:val="00814D03"/>
    <w:rsid w:val="00815654"/>
    <w:rsid w:val="00815807"/>
    <w:rsid w:val="00815ED7"/>
    <w:rsid w:val="00815F56"/>
    <w:rsid w:val="0081629E"/>
    <w:rsid w:val="0081678C"/>
    <w:rsid w:val="00816A7E"/>
    <w:rsid w:val="00816ACE"/>
    <w:rsid w:val="0081701D"/>
    <w:rsid w:val="00817481"/>
    <w:rsid w:val="008177DE"/>
    <w:rsid w:val="00817B13"/>
    <w:rsid w:val="00817BA9"/>
    <w:rsid w:val="00820016"/>
    <w:rsid w:val="008206DF"/>
    <w:rsid w:val="00821770"/>
    <w:rsid w:val="008219F9"/>
    <w:rsid w:val="00821AFF"/>
    <w:rsid w:val="00822039"/>
    <w:rsid w:val="008221F7"/>
    <w:rsid w:val="0082259F"/>
    <w:rsid w:val="00822BC8"/>
    <w:rsid w:val="00822C13"/>
    <w:rsid w:val="00822E44"/>
    <w:rsid w:val="0082370B"/>
    <w:rsid w:val="00825217"/>
    <w:rsid w:val="008256F6"/>
    <w:rsid w:val="00826693"/>
    <w:rsid w:val="00826A47"/>
    <w:rsid w:val="00826BA2"/>
    <w:rsid w:val="00827A19"/>
    <w:rsid w:val="00827EEA"/>
    <w:rsid w:val="00830663"/>
    <w:rsid w:val="00831070"/>
    <w:rsid w:val="00831654"/>
    <w:rsid w:val="008320E9"/>
    <w:rsid w:val="008325D5"/>
    <w:rsid w:val="00832693"/>
    <w:rsid w:val="008326CF"/>
    <w:rsid w:val="00832774"/>
    <w:rsid w:val="00832802"/>
    <w:rsid w:val="00832EB0"/>
    <w:rsid w:val="00833343"/>
    <w:rsid w:val="0083394F"/>
    <w:rsid w:val="00834C74"/>
    <w:rsid w:val="00834D91"/>
    <w:rsid w:val="00835311"/>
    <w:rsid w:val="00835357"/>
    <w:rsid w:val="008354D8"/>
    <w:rsid w:val="00835566"/>
    <w:rsid w:val="00835575"/>
    <w:rsid w:val="008361D7"/>
    <w:rsid w:val="008361FE"/>
    <w:rsid w:val="008363BC"/>
    <w:rsid w:val="00836464"/>
    <w:rsid w:val="0083666C"/>
    <w:rsid w:val="00836979"/>
    <w:rsid w:val="0083698E"/>
    <w:rsid w:val="008370ED"/>
    <w:rsid w:val="00837808"/>
    <w:rsid w:val="00837AA1"/>
    <w:rsid w:val="00837FA2"/>
    <w:rsid w:val="0084007E"/>
    <w:rsid w:val="008405E7"/>
    <w:rsid w:val="00840B9B"/>
    <w:rsid w:val="00840BDF"/>
    <w:rsid w:val="00840E26"/>
    <w:rsid w:val="00840E4D"/>
    <w:rsid w:val="00841018"/>
    <w:rsid w:val="0084109C"/>
    <w:rsid w:val="00841EC1"/>
    <w:rsid w:val="00841F96"/>
    <w:rsid w:val="008423C4"/>
    <w:rsid w:val="00842464"/>
    <w:rsid w:val="00842A54"/>
    <w:rsid w:val="00842EDC"/>
    <w:rsid w:val="00842F2C"/>
    <w:rsid w:val="00843449"/>
    <w:rsid w:val="008434EF"/>
    <w:rsid w:val="0084361C"/>
    <w:rsid w:val="00843AEB"/>
    <w:rsid w:val="00843CA3"/>
    <w:rsid w:val="00843D4C"/>
    <w:rsid w:val="00843F20"/>
    <w:rsid w:val="00844477"/>
    <w:rsid w:val="00844D11"/>
    <w:rsid w:val="00845A54"/>
    <w:rsid w:val="00845C31"/>
    <w:rsid w:val="00845C42"/>
    <w:rsid w:val="00845FB9"/>
    <w:rsid w:val="00846174"/>
    <w:rsid w:val="008464F6"/>
    <w:rsid w:val="00846A69"/>
    <w:rsid w:val="008470E7"/>
    <w:rsid w:val="0084758D"/>
    <w:rsid w:val="00847680"/>
    <w:rsid w:val="00847E68"/>
    <w:rsid w:val="008501D3"/>
    <w:rsid w:val="00850497"/>
    <w:rsid w:val="008508E5"/>
    <w:rsid w:val="0085092C"/>
    <w:rsid w:val="00850CF0"/>
    <w:rsid w:val="0085104F"/>
    <w:rsid w:val="00851D8E"/>
    <w:rsid w:val="008520F0"/>
    <w:rsid w:val="00852158"/>
    <w:rsid w:val="00852517"/>
    <w:rsid w:val="00853153"/>
    <w:rsid w:val="008532AF"/>
    <w:rsid w:val="00853744"/>
    <w:rsid w:val="00854240"/>
    <w:rsid w:val="00854381"/>
    <w:rsid w:val="00854477"/>
    <w:rsid w:val="00854A27"/>
    <w:rsid w:val="00854B1A"/>
    <w:rsid w:val="00855C21"/>
    <w:rsid w:val="008568E8"/>
    <w:rsid w:val="00857A93"/>
    <w:rsid w:val="00857AB2"/>
    <w:rsid w:val="00860AF1"/>
    <w:rsid w:val="00860B6C"/>
    <w:rsid w:val="00860F8D"/>
    <w:rsid w:val="008612DC"/>
    <w:rsid w:val="00861771"/>
    <w:rsid w:val="00861A6A"/>
    <w:rsid w:val="00861D92"/>
    <w:rsid w:val="00862A59"/>
    <w:rsid w:val="0086364F"/>
    <w:rsid w:val="0086414B"/>
    <w:rsid w:val="008649F1"/>
    <w:rsid w:val="00864C84"/>
    <w:rsid w:val="00864CA9"/>
    <w:rsid w:val="008654E0"/>
    <w:rsid w:val="0086558F"/>
    <w:rsid w:val="0086567A"/>
    <w:rsid w:val="00865B7A"/>
    <w:rsid w:val="0086646B"/>
    <w:rsid w:val="00867D95"/>
    <w:rsid w:val="00867F53"/>
    <w:rsid w:val="0087022E"/>
    <w:rsid w:val="008704F0"/>
    <w:rsid w:val="008707F9"/>
    <w:rsid w:val="00870808"/>
    <w:rsid w:val="0087156D"/>
    <w:rsid w:val="00871B2F"/>
    <w:rsid w:val="00871EA8"/>
    <w:rsid w:val="00872200"/>
    <w:rsid w:val="00872635"/>
    <w:rsid w:val="00872875"/>
    <w:rsid w:val="00872C81"/>
    <w:rsid w:val="00872C9A"/>
    <w:rsid w:val="008730F2"/>
    <w:rsid w:val="00873740"/>
    <w:rsid w:val="00873925"/>
    <w:rsid w:val="00873DCF"/>
    <w:rsid w:val="00873E42"/>
    <w:rsid w:val="008741C7"/>
    <w:rsid w:val="00874A02"/>
    <w:rsid w:val="00874FB2"/>
    <w:rsid w:val="00875CD3"/>
    <w:rsid w:val="00876D19"/>
    <w:rsid w:val="00876E86"/>
    <w:rsid w:val="0087727C"/>
    <w:rsid w:val="008772D4"/>
    <w:rsid w:val="00877722"/>
    <w:rsid w:val="00877876"/>
    <w:rsid w:val="008779F8"/>
    <w:rsid w:val="0088005A"/>
    <w:rsid w:val="00880C52"/>
    <w:rsid w:val="00880F1B"/>
    <w:rsid w:val="008813E5"/>
    <w:rsid w:val="00881656"/>
    <w:rsid w:val="00881C22"/>
    <w:rsid w:val="00881FFC"/>
    <w:rsid w:val="0088243C"/>
    <w:rsid w:val="00882AAB"/>
    <w:rsid w:val="00882AF5"/>
    <w:rsid w:val="00883248"/>
    <w:rsid w:val="008833C5"/>
    <w:rsid w:val="00883758"/>
    <w:rsid w:val="008838F2"/>
    <w:rsid w:val="008843F1"/>
    <w:rsid w:val="00885403"/>
    <w:rsid w:val="00885607"/>
    <w:rsid w:val="00885680"/>
    <w:rsid w:val="0088582C"/>
    <w:rsid w:val="00885DE7"/>
    <w:rsid w:val="0088666A"/>
    <w:rsid w:val="008868BB"/>
    <w:rsid w:val="00886A21"/>
    <w:rsid w:val="00886B80"/>
    <w:rsid w:val="00886F95"/>
    <w:rsid w:val="00887727"/>
    <w:rsid w:val="008879FA"/>
    <w:rsid w:val="00887F25"/>
    <w:rsid w:val="00890854"/>
    <w:rsid w:val="00890D01"/>
    <w:rsid w:val="00890E92"/>
    <w:rsid w:val="0089124E"/>
    <w:rsid w:val="00891618"/>
    <w:rsid w:val="00891629"/>
    <w:rsid w:val="008917BA"/>
    <w:rsid w:val="00891A2A"/>
    <w:rsid w:val="0089229D"/>
    <w:rsid w:val="0089284E"/>
    <w:rsid w:val="00892BB0"/>
    <w:rsid w:val="008931B7"/>
    <w:rsid w:val="00893214"/>
    <w:rsid w:val="00893254"/>
    <w:rsid w:val="00893446"/>
    <w:rsid w:val="0089344C"/>
    <w:rsid w:val="00893CF6"/>
    <w:rsid w:val="00893F1F"/>
    <w:rsid w:val="0089426B"/>
    <w:rsid w:val="008943E3"/>
    <w:rsid w:val="0089529E"/>
    <w:rsid w:val="008959DA"/>
    <w:rsid w:val="00895FB4"/>
    <w:rsid w:val="00896C25"/>
    <w:rsid w:val="008971BA"/>
    <w:rsid w:val="008974CF"/>
    <w:rsid w:val="00897D22"/>
    <w:rsid w:val="008A046B"/>
    <w:rsid w:val="008A1177"/>
    <w:rsid w:val="008A11CF"/>
    <w:rsid w:val="008A130D"/>
    <w:rsid w:val="008A13A9"/>
    <w:rsid w:val="008A2891"/>
    <w:rsid w:val="008A2A89"/>
    <w:rsid w:val="008A337A"/>
    <w:rsid w:val="008A3938"/>
    <w:rsid w:val="008A3A98"/>
    <w:rsid w:val="008A46AC"/>
    <w:rsid w:val="008A4A09"/>
    <w:rsid w:val="008A4E38"/>
    <w:rsid w:val="008A4EC3"/>
    <w:rsid w:val="008A5166"/>
    <w:rsid w:val="008A5B34"/>
    <w:rsid w:val="008A5D7B"/>
    <w:rsid w:val="008A64D0"/>
    <w:rsid w:val="008A6623"/>
    <w:rsid w:val="008A6F9B"/>
    <w:rsid w:val="008A7F88"/>
    <w:rsid w:val="008B0828"/>
    <w:rsid w:val="008B0C34"/>
    <w:rsid w:val="008B145A"/>
    <w:rsid w:val="008B1610"/>
    <w:rsid w:val="008B1E94"/>
    <w:rsid w:val="008B2171"/>
    <w:rsid w:val="008B25AA"/>
    <w:rsid w:val="008B2DAA"/>
    <w:rsid w:val="008B3012"/>
    <w:rsid w:val="008B39CC"/>
    <w:rsid w:val="008B39E7"/>
    <w:rsid w:val="008B4174"/>
    <w:rsid w:val="008B479D"/>
    <w:rsid w:val="008B47BC"/>
    <w:rsid w:val="008B4A5A"/>
    <w:rsid w:val="008B4FEB"/>
    <w:rsid w:val="008B520B"/>
    <w:rsid w:val="008B643E"/>
    <w:rsid w:val="008B65A6"/>
    <w:rsid w:val="008B67EA"/>
    <w:rsid w:val="008B6A83"/>
    <w:rsid w:val="008B783F"/>
    <w:rsid w:val="008B78EB"/>
    <w:rsid w:val="008B7C5F"/>
    <w:rsid w:val="008C0A20"/>
    <w:rsid w:val="008C0A84"/>
    <w:rsid w:val="008C0D75"/>
    <w:rsid w:val="008C13B2"/>
    <w:rsid w:val="008C1579"/>
    <w:rsid w:val="008C1A8E"/>
    <w:rsid w:val="008C1AE5"/>
    <w:rsid w:val="008C2DA9"/>
    <w:rsid w:val="008C3356"/>
    <w:rsid w:val="008C34D3"/>
    <w:rsid w:val="008C35D2"/>
    <w:rsid w:val="008C3C3D"/>
    <w:rsid w:val="008C3FBA"/>
    <w:rsid w:val="008C42CD"/>
    <w:rsid w:val="008C44B1"/>
    <w:rsid w:val="008C4BD9"/>
    <w:rsid w:val="008C4E25"/>
    <w:rsid w:val="008C4E2A"/>
    <w:rsid w:val="008C5491"/>
    <w:rsid w:val="008C5690"/>
    <w:rsid w:val="008C6387"/>
    <w:rsid w:val="008C647B"/>
    <w:rsid w:val="008C6954"/>
    <w:rsid w:val="008C6D5A"/>
    <w:rsid w:val="008C703A"/>
    <w:rsid w:val="008C7A17"/>
    <w:rsid w:val="008C7AC7"/>
    <w:rsid w:val="008C7B97"/>
    <w:rsid w:val="008C7D6B"/>
    <w:rsid w:val="008C7F34"/>
    <w:rsid w:val="008D08CD"/>
    <w:rsid w:val="008D0FE0"/>
    <w:rsid w:val="008D1204"/>
    <w:rsid w:val="008D16ED"/>
    <w:rsid w:val="008D183B"/>
    <w:rsid w:val="008D2321"/>
    <w:rsid w:val="008D30E6"/>
    <w:rsid w:val="008D3652"/>
    <w:rsid w:val="008D37E3"/>
    <w:rsid w:val="008D395A"/>
    <w:rsid w:val="008D3FA4"/>
    <w:rsid w:val="008D4665"/>
    <w:rsid w:val="008D4AA5"/>
    <w:rsid w:val="008D4AEC"/>
    <w:rsid w:val="008D4C34"/>
    <w:rsid w:val="008D4C3C"/>
    <w:rsid w:val="008D5DBE"/>
    <w:rsid w:val="008D5E89"/>
    <w:rsid w:val="008D6052"/>
    <w:rsid w:val="008D66B6"/>
    <w:rsid w:val="008D69C5"/>
    <w:rsid w:val="008D6FB3"/>
    <w:rsid w:val="008DFD7D"/>
    <w:rsid w:val="008E0887"/>
    <w:rsid w:val="008E0C2D"/>
    <w:rsid w:val="008E0C41"/>
    <w:rsid w:val="008E0D24"/>
    <w:rsid w:val="008E0D8C"/>
    <w:rsid w:val="008E0EC4"/>
    <w:rsid w:val="008E1290"/>
    <w:rsid w:val="008E27F9"/>
    <w:rsid w:val="008E2A4B"/>
    <w:rsid w:val="008E313F"/>
    <w:rsid w:val="008E38AD"/>
    <w:rsid w:val="008E3F57"/>
    <w:rsid w:val="008E4660"/>
    <w:rsid w:val="008E4D7B"/>
    <w:rsid w:val="008E4F85"/>
    <w:rsid w:val="008E5258"/>
    <w:rsid w:val="008E54BD"/>
    <w:rsid w:val="008E550C"/>
    <w:rsid w:val="008E5541"/>
    <w:rsid w:val="008E55BD"/>
    <w:rsid w:val="008E57C7"/>
    <w:rsid w:val="008E59A1"/>
    <w:rsid w:val="008E5C39"/>
    <w:rsid w:val="008E618A"/>
    <w:rsid w:val="008E63E6"/>
    <w:rsid w:val="008E63FD"/>
    <w:rsid w:val="008E66C5"/>
    <w:rsid w:val="008E69FB"/>
    <w:rsid w:val="008E6E5D"/>
    <w:rsid w:val="008E7394"/>
    <w:rsid w:val="008E7751"/>
    <w:rsid w:val="008E77B6"/>
    <w:rsid w:val="008E7837"/>
    <w:rsid w:val="008F0263"/>
    <w:rsid w:val="008F0466"/>
    <w:rsid w:val="008F04FF"/>
    <w:rsid w:val="008F06FB"/>
    <w:rsid w:val="008F12F3"/>
    <w:rsid w:val="008F12FC"/>
    <w:rsid w:val="008F1597"/>
    <w:rsid w:val="008F1CF3"/>
    <w:rsid w:val="008F20F0"/>
    <w:rsid w:val="008F2416"/>
    <w:rsid w:val="008F2603"/>
    <w:rsid w:val="008F27CA"/>
    <w:rsid w:val="008F3020"/>
    <w:rsid w:val="008F31F1"/>
    <w:rsid w:val="008F3759"/>
    <w:rsid w:val="008F4025"/>
    <w:rsid w:val="008F4358"/>
    <w:rsid w:val="008F4487"/>
    <w:rsid w:val="008F4786"/>
    <w:rsid w:val="008F48BF"/>
    <w:rsid w:val="008F4CE4"/>
    <w:rsid w:val="008F4D3F"/>
    <w:rsid w:val="008F5211"/>
    <w:rsid w:val="008F53BE"/>
    <w:rsid w:val="008F587A"/>
    <w:rsid w:val="008F5BD7"/>
    <w:rsid w:val="008F5CED"/>
    <w:rsid w:val="008F611F"/>
    <w:rsid w:val="008F6764"/>
    <w:rsid w:val="008F6FF4"/>
    <w:rsid w:val="008F7786"/>
    <w:rsid w:val="008F7803"/>
    <w:rsid w:val="008F7B1F"/>
    <w:rsid w:val="008F7BBD"/>
    <w:rsid w:val="00900244"/>
    <w:rsid w:val="00900427"/>
    <w:rsid w:val="00900463"/>
    <w:rsid w:val="00900A53"/>
    <w:rsid w:val="0090143B"/>
    <w:rsid w:val="009014DE"/>
    <w:rsid w:val="00902570"/>
    <w:rsid w:val="00902BE2"/>
    <w:rsid w:val="00903412"/>
    <w:rsid w:val="0090344E"/>
    <w:rsid w:val="00903743"/>
    <w:rsid w:val="0090391F"/>
    <w:rsid w:val="0090394D"/>
    <w:rsid w:val="00903BDA"/>
    <w:rsid w:val="00904FBB"/>
    <w:rsid w:val="00905629"/>
    <w:rsid w:val="0090590A"/>
    <w:rsid w:val="00905B42"/>
    <w:rsid w:val="00905C92"/>
    <w:rsid w:val="00905EFC"/>
    <w:rsid w:val="00905F92"/>
    <w:rsid w:val="0090600B"/>
    <w:rsid w:val="00906730"/>
    <w:rsid w:val="00907502"/>
    <w:rsid w:val="00907626"/>
    <w:rsid w:val="009079E9"/>
    <w:rsid w:val="00907D85"/>
    <w:rsid w:val="00907E3B"/>
    <w:rsid w:val="00911271"/>
    <w:rsid w:val="00911B38"/>
    <w:rsid w:val="0091206F"/>
    <w:rsid w:val="009120CF"/>
    <w:rsid w:val="00912442"/>
    <w:rsid w:val="00912520"/>
    <w:rsid w:val="009126AB"/>
    <w:rsid w:val="009126AF"/>
    <w:rsid w:val="0091281A"/>
    <w:rsid w:val="009133C9"/>
    <w:rsid w:val="009135C1"/>
    <w:rsid w:val="00914415"/>
    <w:rsid w:val="0091443E"/>
    <w:rsid w:val="00914956"/>
    <w:rsid w:val="00915942"/>
    <w:rsid w:val="009160DB"/>
    <w:rsid w:val="009167D8"/>
    <w:rsid w:val="00916AA5"/>
    <w:rsid w:val="00916CDC"/>
    <w:rsid w:val="00916E51"/>
    <w:rsid w:val="00916E70"/>
    <w:rsid w:val="009171A7"/>
    <w:rsid w:val="00917375"/>
    <w:rsid w:val="00917772"/>
    <w:rsid w:val="00917BB8"/>
    <w:rsid w:val="00917BDB"/>
    <w:rsid w:val="0092147F"/>
    <w:rsid w:val="00921858"/>
    <w:rsid w:val="009218DD"/>
    <w:rsid w:val="0092291A"/>
    <w:rsid w:val="009235C5"/>
    <w:rsid w:val="009235FE"/>
    <w:rsid w:val="00923965"/>
    <w:rsid w:val="009239FE"/>
    <w:rsid w:val="0092443C"/>
    <w:rsid w:val="00924824"/>
    <w:rsid w:val="00924CAF"/>
    <w:rsid w:val="00925200"/>
    <w:rsid w:val="0092539A"/>
    <w:rsid w:val="00926371"/>
    <w:rsid w:val="00926468"/>
    <w:rsid w:val="0092666E"/>
    <w:rsid w:val="009274DC"/>
    <w:rsid w:val="00927750"/>
    <w:rsid w:val="009279BC"/>
    <w:rsid w:val="00927AF6"/>
    <w:rsid w:val="0093035B"/>
    <w:rsid w:val="00930770"/>
    <w:rsid w:val="00930795"/>
    <w:rsid w:val="00930FE2"/>
    <w:rsid w:val="009318E6"/>
    <w:rsid w:val="00931977"/>
    <w:rsid w:val="009319C8"/>
    <w:rsid w:val="00931A19"/>
    <w:rsid w:val="00931FB4"/>
    <w:rsid w:val="00932296"/>
    <w:rsid w:val="009325DD"/>
    <w:rsid w:val="00932A35"/>
    <w:rsid w:val="00932A66"/>
    <w:rsid w:val="00932FB2"/>
    <w:rsid w:val="009336FF"/>
    <w:rsid w:val="00933C4A"/>
    <w:rsid w:val="00934A5C"/>
    <w:rsid w:val="00934CCA"/>
    <w:rsid w:val="00934DB5"/>
    <w:rsid w:val="0093514C"/>
    <w:rsid w:val="00935772"/>
    <w:rsid w:val="009361F0"/>
    <w:rsid w:val="009372AF"/>
    <w:rsid w:val="009374DA"/>
    <w:rsid w:val="009401B6"/>
    <w:rsid w:val="0094054E"/>
    <w:rsid w:val="00940552"/>
    <w:rsid w:val="00940A58"/>
    <w:rsid w:val="0094126D"/>
    <w:rsid w:val="00941323"/>
    <w:rsid w:val="0094154D"/>
    <w:rsid w:val="00941859"/>
    <w:rsid w:val="00941E94"/>
    <w:rsid w:val="00942A13"/>
    <w:rsid w:val="00942B7D"/>
    <w:rsid w:val="00942F03"/>
    <w:rsid w:val="00943791"/>
    <w:rsid w:val="00943D86"/>
    <w:rsid w:val="00943E11"/>
    <w:rsid w:val="00944668"/>
    <w:rsid w:val="009447AD"/>
    <w:rsid w:val="009447BC"/>
    <w:rsid w:val="0094534F"/>
    <w:rsid w:val="009453C5"/>
    <w:rsid w:val="009458F4"/>
    <w:rsid w:val="00945948"/>
    <w:rsid w:val="00945B80"/>
    <w:rsid w:val="00946265"/>
    <w:rsid w:val="009464F5"/>
    <w:rsid w:val="00946F9E"/>
    <w:rsid w:val="00947270"/>
    <w:rsid w:val="00947778"/>
    <w:rsid w:val="00947BB4"/>
    <w:rsid w:val="00950412"/>
    <w:rsid w:val="009507A8"/>
    <w:rsid w:val="0095144F"/>
    <w:rsid w:val="00951780"/>
    <w:rsid w:val="00951D22"/>
    <w:rsid w:val="00951F30"/>
    <w:rsid w:val="009520AD"/>
    <w:rsid w:val="009523C5"/>
    <w:rsid w:val="00952833"/>
    <w:rsid w:val="009529AB"/>
    <w:rsid w:val="00952CAC"/>
    <w:rsid w:val="00953699"/>
    <w:rsid w:val="00953BF7"/>
    <w:rsid w:val="00954047"/>
    <w:rsid w:val="00954596"/>
    <w:rsid w:val="00954EC7"/>
    <w:rsid w:val="00954FCE"/>
    <w:rsid w:val="00955087"/>
    <w:rsid w:val="00955D61"/>
    <w:rsid w:val="0095620E"/>
    <w:rsid w:val="00956450"/>
    <w:rsid w:val="00956812"/>
    <w:rsid w:val="009575D7"/>
    <w:rsid w:val="00960232"/>
    <w:rsid w:val="00960637"/>
    <w:rsid w:val="00960CE9"/>
    <w:rsid w:val="00960DD6"/>
    <w:rsid w:val="00960DDD"/>
    <w:rsid w:val="00961026"/>
    <w:rsid w:val="00961251"/>
    <w:rsid w:val="009618E9"/>
    <w:rsid w:val="00961B5B"/>
    <w:rsid w:val="00961E80"/>
    <w:rsid w:val="009627E6"/>
    <w:rsid w:val="009630D9"/>
    <w:rsid w:val="0096339F"/>
    <w:rsid w:val="009635B0"/>
    <w:rsid w:val="00964249"/>
    <w:rsid w:val="0096429B"/>
    <w:rsid w:val="00964305"/>
    <w:rsid w:val="00964836"/>
    <w:rsid w:val="00964A34"/>
    <w:rsid w:val="00964CCA"/>
    <w:rsid w:val="009651C5"/>
    <w:rsid w:val="00965414"/>
    <w:rsid w:val="0096626A"/>
    <w:rsid w:val="00966718"/>
    <w:rsid w:val="00966AC2"/>
    <w:rsid w:val="00966C13"/>
    <w:rsid w:val="00967614"/>
    <w:rsid w:val="00967780"/>
    <w:rsid w:val="00967976"/>
    <w:rsid w:val="0096F090"/>
    <w:rsid w:val="0097016D"/>
    <w:rsid w:val="00970689"/>
    <w:rsid w:val="009707C2"/>
    <w:rsid w:val="0097095C"/>
    <w:rsid w:val="00970D81"/>
    <w:rsid w:val="0097167C"/>
    <w:rsid w:val="0097182F"/>
    <w:rsid w:val="00971857"/>
    <w:rsid w:val="00971D83"/>
    <w:rsid w:val="00971E9B"/>
    <w:rsid w:val="00971F76"/>
    <w:rsid w:val="009720CD"/>
    <w:rsid w:val="00972387"/>
    <w:rsid w:val="009723B5"/>
    <w:rsid w:val="0097266D"/>
    <w:rsid w:val="00972900"/>
    <w:rsid w:val="00972D45"/>
    <w:rsid w:val="00973023"/>
    <w:rsid w:val="00973102"/>
    <w:rsid w:val="009731F4"/>
    <w:rsid w:val="00973265"/>
    <w:rsid w:val="0097334E"/>
    <w:rsid w:val="0097393D"/>
    <w:rsid w:val="00973968"/>
    <w:rsid w:val="00974170"/>
    <w:rsid w:val="0097442C"/>
    <w:rsid w:val="0097481E"/>
    <w:rsid w:val="00974935"/>
    <w:rsid w:val="00974F75"/>
    <w:rsid w:val="00975469"/>
    <w:rsid w:val="00975908"/>
    <w:rsid w:val="0097590E"/>
    <w:rsid w:val="00975A5E"/>
    <w:rsid w:val="00975D0E"/>
    <w:rsid w:val="00975F82"/>
    <w:rsid w:val="00975F9C"/>
    <w:rsid w:val="009761E2"/>
    <w:rsid w:val="0097629A"/>
    <w:rsid w:val="00976370"/>
    <w:rsid w:val="009763CF"/>
    <w:rsid w:val="009763F9"/>
    <w:rsid w:val="00976A07"/>
    <w:rsid w:val="00976A93"/>
    <w:rsid w:val="00976FBA"/>
    <w:rsid w:val="00977213"/>
    <w:rsid w:val="009776C3"/>
    <w:rsid w:val="009779DC"/>
    <w:rsid w:val="00977A32"/>
    <w:rsid w:val="00977B5F"/>
    <w:rsid w:val="00980053"/>
    <w:rsid w:val="00980802"/>
    <w:rsid w:val="00980D55"/>
    <w:rsid w:val="00980D72"/>
    <w:rsid w:val="00981344"/>
    <w:rsid w:val="009819A1"/>
    <w:rsid w:val="009819BD"/>
    <w:rsid w:val="00981B9B"/>
    <w:rsid w:val="009821CA"/>
    <w:rsid w:val="00982285"/>
    <w:rsid w:val="0098254C"/>
    <w:rsid w:val="009827B0"/>
    <w:rsid w:val="00982AE1"/>
    <w:rsid w:val="00982CAF"/>
    <w:rsid w:val="00983216"/>
    <w:rsid w:val="009834DE"/>
    <w:rsid w:val="009843BB"/>
    <w:rsid w:val="00984B4E"/>
    <w:rsid w:val="00984FC0"/>
    <w:rsid w:val="00985173"/>
    <w:rsid w:val="00985289"/>
    <w:rsid w:val="00985C2F"/>
    <w:rsid w:val="00985C79"/>
    <w:rsid w:val="0098621C"/>
    <w:rsid w:val="009866DC"/>
    <w:rsid w:val="00986868"/>
    <w:rsid w:val="00986BFF"/>
    <w:rsid w:val="00986E8B"/>
    <w:rsid w:val="00987764"/>
    <w:rsid w:val="00987817"/>
    <w:rsid w:val="00987C50"/>
    <w:rsid w:val="00987E6A"/>
    <w:rsid w:val="009901F8"/>
    <w:rsid w:val="009905A6"/>
    <w:rsid w:val="009905C5"/>
    <w:rsid w:val="00990A68"/>
    <w:rsid w:val="0099113A"/>
    <w:rsid w:val="00991DAD"/>
    <w:rsid w:val="00991ED6"/>
    <w:rsid w:val="0099216E"/>
    <w:rsid w:val="009921B2"/>
    <w:rsid w:val="00992665"/>
    <w:rsid w:val="009937C4"/>
    <w:rsid w:val="00994430"/>
    <w:rsid w:val="009944A8"/>
    <w:rsid w:val="0099453A"/>
    <w:rsid w:val="00994680"/>
    <w:rsid w:val="00994682"/>
    <w:rsid w:val="00994D0C"/>
    <w:rsid w:val="00994F63"/>
    <w:rsid w:val="009953E1"/>
    <w:rsid w:val="00995751"/>
    <w:rsid w:val="00995AB3"/>
    <w:rsid w:val="00995AEA"/>
    <w:rsid w:val="00995C7D"/>
    <w:rsid w:val="00996808"/>
    <w:rsid w:val="00996889"/>
    <w:rsid w:val="0099728B"/>
    <w:rsid w:val="009A010F"/>
    <w:rsid w:val="009A01B0"/>
    <w:rsid w:val="009A15D5"/>
    <w:rsid w:val="009A1A51"/>
    <w:rsid w:val="009A250B"/>
    <w:rsid w:val="009A25C5"/>
    <w:rsid w:val="009A2FA9"/>
    <w:rsid w:val="009A3337"/>
    <w:rsid w:val="009A3914"/>
    <w:rsid w:val="009A3AF0"/>
    <w:rsid w:val="009A3DAE"/>
    <w:rsid w:val="009A41F1"/>
    <w:rsid w:val="009A45C3"/>
    <w:rsid w:val="009A476E"/>
    <w:rsid w:val="009A5484"/>
    <w:rsid w:val="009A5584"/>
    <w:rsid w:val="009A562F"/>
    <w:rsid w:val="009A586E"/>
    <w:rsid w:val="009A60F0"/>
    <w:rsid w:val="009A6589"/>
    <w:rsid w:val="009A6B29"/>
    <w:rsid w:val="009A6CF7"/>
    <w:rsid w:val="009A6D63"/>
    <w:rsid w:val="009A6DAF"/>
    <w:rsid w:val="009A6EA4"/>
    <w:rsid w:val="009A742F"/>
    <w:rsid w:val="009A74E0"/>
    <w:rsid w:val="009A7577"/>
    <w:rsid w:val="009A7FB0"/>
    <w:rsid w:val="009B02A1"/>
    <w:rsid w:val="009B0DD2"/>
    <w:rsid w:val="009B15DE"/>
    <w:rsid w:val="009B18DD"/>
    <w:rsid w:val="009B19CF"/>
    <w:rsid w:val="009B1CBF"/>
    <w:rsid w:val="009B1D05"/>
    <w:rsid w:val="009B1D94"/>
    <w:rsid w:val="009B1ECE"/>
    <w:rsid w:val="009B200C"/>
    <w:rsid w:val="009B2943"/>
    <w:rsid w:val="009B2E58"/>
    <w:rsid w:val="009B3158"/>
    <w:rsid w:val="009B34F2"/>
    <w:rsid w:val="009B3693"/>
    <w:rsid w:val="009B3C94"/>
    <w:rsid w:val="009B3CA4"/>
    <w:rsid w:val="009B3D1A"/>
    <w:rsid w:val="009B409C"/>
    <w:rsid w:val="009B4276"/>
    <w:rsid w:val="009B4906"/>
    <w:rsid w:val="009B4F5D"/>
    <w:rsid w:val="009B5EFE"/>
    <w:rsid w:val="009B67BF"/>
    <w:rsid w:val="009B681F"/>
    <w:rsid w:val="009B6845"/>
    <w:rsid w:val="009B6ADE"/>
    <w:rsid w:val="009B73A0"/>
    <w:rsid w:val="009B7402"/>
    <w:rsid w:val="009B77A4"/>
    <w:rsid w:val="009B7B96"/>
    <w:rsid w:val="009B7D54"/>
    <w:rsid w:val="009C12EA"/>
    <w:rsid w:val="009C183E"/>
    <w:rsid w:val="009C1D25"/>
    <w:rsid w:val="009C1D38"/>
    <w:rsid w:val="009C20D0"/>
    <w:rsid w:val="009C24E5"/>
    <w:rsid w:val="009C2619"/>
    <w:rsid w:val="009C2789"/>
    <w:rsid w:val="009C2C85"/>
    <w:rsid w:val="009C2D17"/>
    <w:rsid w:val="009C321D"/>
    <w:rsid w:val="009C3346"/>
    <w:rsid w:val="009C34A7"/>
    <w:rsid w:val="009C3A03"/>
    <w:rsid w:val="009C3B8C"/>
    <w:rsid w:val="009C4074"/>
    <w:rsid w:val="009C46B9"/>
    <w:rsid w:val="009C4D99"/>
    <w:rsid w:val="009C504A"/>
    <w:rsid w:val="009C50DE"/>
    <w:rsid w:val="009C53F4"/>
    <w:rsid w:val="009C543D"/>
    <w:rsid w:val="009C59DF"/>
    <w:rsid w:val="009C5BA9"/>
    <w:rsid w:val="009C61A2"/>
    <w:rsid w:val="009C655B"/>
    <w:rsid w:val="009C7768"/>
    <w:rsid w:val="009C7951"/>
    <w:rsid w:val="009C7B87"/>
    <w:rsid w:val="009C7F45"/>
    <w:rsid w:val="009D07BD"/>
    <w:rsid w:val="009D0C83"/>
    <w:rsid w:val="009D19F3"/>
    <w:rsid w:val="009D2146"/>
    <w:rsid w:val="009D234E"/>
    <w:rsid w:val="009D3DC1"/>
    <w:rsid w:val="009D4376"/>
    <w:rsid w:val="009D4435"/>
    <w:rsid w:val="009D4616"/>
    <w:rsid w:val="009D4699"/>
    <w:rsid w:val="009D49A0"/>
    <w:rsid w:val="009D512F"/>
    <w:rsid w:val="009D59D3"/>
    <w:rsid w:val="009D6CAC"/>
    <w:rsid w:val="009D746E"/>
    <w:rsid w:val="009D7B23"/>
    <w:rsid w:val="009D7B8F"/>
    <w:rsid w:val="009E00FD"/>
    <w:rsid w:val="009E03F4"/>
    <w:rsid w:val="009E0480"/>
    <w:rsid w:val="009E098B"/>
    <w:rsid w:val="009E131C"/>
    <w:rsid w:val="009E19EE"/>
    <w:rsid w:val="009E2395"/>
    <w:rsid w:val="009E240A"/>
    <w:rsid w:val="009E289C"/>
    <w:rsid w:val="009E303B"/>
    <w:rsid w:val="009E385B"/>
    <w:rsid w:val="009E38CB"/>
    <w:rsid w:val="009E3CED"/>
    <w:rsid w:val="009E3F67"/>
    <w:rsid w:val="009E448D"/>
    <w:rsid w:val="009E481B"/>
    <w:rsid w:val="009E4F82"/>
    <w:rsid w:val="009E53FB"/>
    <w:rsid w:val="009E5A62"/>
    <w:rsid w:val="009E5C6A"/>
    <w:rsid w:val="009E5F82"/>
    <w:rsid w:val="009E758F"/>
    <w:rsid w:val="009E7875"/>
    <w:rsid w:val="009E7F15"/>
    <w:rsid w:val="009E7F75"/>
    <w:rsid w:val="009F0010"/>
    <w:rsid w:val="009F00B0"/>
    <w:rsid w:val="009F0438"/>
    <w:rsid w:val="009F0764"/>
    <w:rsid w:val="009F17CA"/>
    <w:rsid w:val="009F1A58"/>
    <w:rsid w:val="009F226F"/>
    <w:rsid w:val="009F23FD"/>
    <w:rsid w:val="009F2687"/>
    <w:rsid w:val="009F2B34"/>
    <w:rsid w:val="009F306D"/>
    <w:rsid w:val="009F3347"/>
    <w:rsid w:val="009F3AF3"/>
    <w:rsid w:val="009F3CA6"/>
    <w:rsid w:val="009F4203"/>
    <w:rsid w:val="009F444A"/>
    <w:rsid w:val="009F4561"/>
    <w:rsid w:val="009F4E2B"/>
    <w:rsid w:val="009F5135"/>
    <w:rsid w:val="009F540A"/>
    <w:rsid w:val="009F55E0"/>
    <w:rsid w:val="009F6124"/>
    <w:rsid w:val="009F65AB"/>
    <w:rsid w:val="009F65B8"/>
    <w:rsid w:val="009F65F7"/>
    <w:rsid w:val="009F672F"/>
    <w:rsid w:val="009F69B4"/>
    <w:rsid w:val="009F6D49"/>
    <w:rsid w:val="009F713B"/>
    <w:rsid w:val="009F73E3"/>
    <w:rsid w:val="009F757A"/>
    <w:rsid w:val="009F7FEC"/>
    <w:rsid w:val="00A001EC"/>
    <w:rsid w:val="00A0020F"/>
    <w:rsid w:val="00A003BF"/>
    <w:rsid w:val="00A0067C"/>
    <w:rsid w:val="00A00899"/>
    <w:rsid w:val="00A00B95"/>
    <w:rsid w:val="00A00D26"/>
    <w:rsid w:val="00A00FBE"/>
    <w:rsid w:val="00A02451"/>
    <w:rsid w:val="00A02716"/>
    <w:rsid w:val="00A02956"/>
    <w:rsid w:val="00A02BB3"/>
    <w:rsid w:val="00A03549"/>
    <w:rsid w:val="00A03D9D"/>
    <w:rsid w:val="00A043DF"/>
    <w:rsid w:val="00A04898"/>
    <w:rsid w:val="00A04962"/>
    <w:rsid w:val="00A04E59"/>
    <w:rsid w:val="00A055BC"/>
    <w:rsid w:val="00A05E86"/>
    <w:rsid w:val="00A064D5"/>
    <w:rsid w:val="00A06FA6"/>
    <w:rsid w:val="00A0795D"/>
    <w:rsid w:val="00A07B1F"/>
    <w:rsid w:val="00A07B99"/>
    <w:rsid w:val="00A10848"/>
    <w:rsid w:val="00A1088B"/>
    <w:rsid w:val="00A10A38"/>
    <w:rsid w:val="00A10A60"/>
    <w:rsid w:val="00A10B05"/>
    <w:rsid w:val="00A11561"/>
    <w:rsid w:val="00A11A7D"/>
    <w:rsid w:val="00A11D4F"/>
    <w:rsid w:val="00A11F5C"/>
    <w:rsid w:val="00A12185"/>
    <w:rsid w:val="00A124DE"/>
    <w:rsid w:val="00A12767"/>
    <w:rsid w:val="00A12A1F"/>
    <w:rsid w:val="00A12AB4"/>
    <w:rsid w:val="00A133C5"/>
    <w:rsid w:val="00A1345C"/>
    <w:rsid w:val="00A136A8"/>
    <w:rsid w:val="00A13728"/>
    <w:rsid w:val="00A13AF9"/>
    <w:rsid w:val="00A13BE1"/>
    <w:rsid w:val="00A1431B"/>
    <w:rsid w:val="00A1469E"/>
    <w:rsid w:val="00A14DE5"/>
    <w:rsid w:val="00A14F33"/>
    <w:rsid w:val="00A153DD"/>
    <w:rsid w:val="00A1586E"/>
    <w:rsid w:val="00A16B45"/>
    <w:rsid w:val="00A16BAB"/>
    <w:rsid w:val="00A16DA1"/>
    <w:rsid w:val="00A16F13"/>
    <w:rsid w:val="00A1769B"/>
    <w:rsid w:val="00A178C6"/>
    <w:rsid w:val="00A17DEC"/>
    <w:rsid w:val="00A20874"/>
    <w:rsid w:val="00A20D83"/>
    <w:rsid w:val="00A2180C"/>
    <w:rsid w:val="00A219BA"/>
    <w:rsid w:val="00A21A48"/>
    <w:rsid w:val="00A21A99"/>
    <w:rsid w:val="00A21EFB"/>
    <w:rsid w:val="00A2270D"/>
    <w:rsid w:val="00A22A25"/>
    <w:rsid w:val="00A22BE2"/>
    <w:rsid w:val="00A22BF1"/>
    <w:rsid w:val="00A22CC2"/>
    <w:rsid w:val="00A22D52"/>
    <w:rsid w:val="00A230BA"/>
    <w:rsid w:val="00A23FFF"/>
    <w:rsid w:val="00A2414A"/>
    <w:rsid w:val="00A24A78"/>
    <w:rsid w:val="00A24F43"/>
    <w:rsid w:val="00A250ED"/>
    <w:rsid w:val="00A2583D"/>
    <w:rsid w:val="00A258A4"/>
    <w:rsid w:val="00A25BC8"/>
    <w:rsid w:val="00A25F76"/>
    <w:rsid w:val="00A26651"/>
    <w:rsid w:val="00A26AEB"/>
    <w:rsid w:val="00A26DF2"/>
    <w:rsid w:val="00A2733B"/>
    <w:rsid w:val="00A27C98"/>
    <w:rsid w:val="00A302DF"/>
    <w:rsid w:val="00A3058D"/>
    <w:rsid w:val="00A30653"/>
    <w:rsid w:val="00A30FF6"/>
    <w:rsid w:val="00A31383"/>
    <w:rsid w:val="00A31894"/>
    <w:rsid w:val="00A32148"/>
    <w:rsid w:val="00A33208"/>
    <w:rsid w:val="00A335AF"/>
    <w:rsid w:val="00A335DA"/>
    <w:rsid w:val="00A33989"/>
    <w:rsid w:val="00A33A94"/>
    <w:rsid w:val="00A33B30"/>
    <w:rsid w:val="00A33E25"/>
    <w:rsid w:val="00A33E34"/>
    <w:rsid w:val="00A341FB"/>
    <w:rsid w:val="00A34300"/>
    <w:rsid w:val="00A344BE"/>
    <w:rsid w:val="00A34624"/>
    <w:rsid w:val="00A347FF"/>
    <w:rsid w:val="00A34AF8"/>
    <w:rsid w:val="00A35167"/>
    <w:rsid w:val="00A3566D"/>
    <w:rsid w:val="00A356EB"/>
    <w:rsid w:val="00A35B75"/>
    <w:rsid w:val="00A373F0"/>
    <w:rsid w:val="00A3766D"/>
    <w:rsid w:val="00A37BF2"/>
    <w:rsid w:val="00A40161"/>
    <w:rsid w:val="00A40654"/>
    <w:rsid w:val="00A416ED"/>
    <w:rsid w:val="00A41E93"/>
    <w:rsid w:val="00A424B0"/>
    <w:rsid w:val="00A425CF"/>
    <w:rsid w:val="00A4276D"/>
    <w:rsid w:val="00A429D6"/>
    <w:rsid w:val="00A42B0D"/>
    <w:rsid w:val="00A43854"/>
    <w:rsid w:val="00A43C52"/>
    <w:rsid w:val="00A44F89"/>
    <w:rsid w:val="00A45198"/>
    <w:rsid w:val="00A4529D"/>
    <w:rsid w:val="00A4572F"/>
    <w:rsid w:val="00A46B3C"/>
    <w:rsid w:val="00A47279"/>
    <w:rsid w:val="00A47525"/>
    <w:rsid w:val="00A47624"/>
    <w:rsid w:val="00A479A7"/>
    <w:rsid w:val="00A47B6B"/>
    <w:rsid w:val="00A47F54"/>
    <w:rsid w:val="00A50170"/>
    <w:rsid w:val="00A5028F"/>
    <w:rsid w:val="00A505C0"/>
    <w:rsid w:val="00A5094E"/>
    <w:rsid w:val="00A51225"/>
    <w:rsid w:val="00A51735"/>
    <w:rsid w:val="00A51797"/>
    <w:rsid w:val="00A51AE9"/>
    <w:rsid w:val="00A51C84"/>
    <w:rsid w:val="00A51EE4"/>
    <w:rsid w:val="00A52CA5"/>
    <w:rsid w:val="00A5311A"/>
    <w:rsid w:val="00A53268"/>
    <w:rsid w:val="00A535EF"/>
    <w:rsid w:val="00A54445"/>
    <w:rsid w:val="00A54727"/>
    <w:rsid w:val="00A55036"/>
    <w:rsid w:val="00A550C9"/>
    <w:rsid w:val="00A5560D"/>
    <w:rsid w:val="00A5563A"/>
    <w:rsid w:val="00A55A07"/>
    <w:rsid w:val="00A55F21"/>
    <w:rsid w:val="00A56094"/>
    <w:rsid w:val="00A56BF8"/>
    <w:rsid w:val="00A575D2"/>
    <w:rsid w:val="00A575D7"/>
    <w:rsid w:val="00A575EF"/>
    <w:rsid w:val="00A60258"/>
    <w:rsid w:val="00A61AC2"/>
    <w:rsid w:val="00A625A2"/>
    <w:rsid w:val="00A62627"/>
    <w:rsid w:val="00A627C2"/>
    <w:rsid w:val="00A62B7B"/>
    <w:rsid w:val="00A62C90"/>
    <w:rsid w:val="00A62F12"/>
    <w:rsid w:val="00A63282"/>
    <w:rsid w:val="00A63364"/>
    <w:rsid w:val="00A6354F"/>
    <w:rsid w:val="00A636CD"/>
    <w:rsid w:val="00A63D18"/>
    <w:rsid w:val="00A648BF"/>
    <w:rsid w:val="00A64DF8"/>
    <w:rsid w:val="00A654FD"/>
    <w:rsid w:val="00A660B9"/>
    <w:rsid w:val="00A6625F"/>
    <w:rsid w:val="00A66370"/>
    <w:rsid w:val="00A66749"/>
    <w:rsid w:val="00A66780"/>
    <w:rsid w:val="00A670A5"/>
    <w:rsid w:val="00A67D28"/>
    <w:rsid w:val="00A67D74"/>
    <w:rsid w:val="00A70210"/>
    <w:rsid w:val="00A7052E"/>
    <w:rsid w:val="00A7074E"/>
    <w:rsid w:val="00A7177A"/>
    <w:rsid w:val="00A71A25"/>
    <w:rsid w:val="00A71AE2"/>
    <w:rsid w:val="00A71B6C"/>
    <w:rsid w:val="00A73014"/>
    <w:rsid w:val="00A7369C"/>
    <w:rsid w:val="00A73B2E"/>
    <w:rsid w:val="00A73EAD"/>
    <w:rsid w:val="00A74590"/>
    <w:rsid w:val="00A7499F"/>
    <w:rsid w:val="00A75E25"/>
    <w:rsid w:val="00A75ECF"/>
    <w:rsid w:val="00A76B2C"/>
    <w:rsid w:val="00A7719D"/>
    <w:rsid w:val="00A77287"/>
    <w:rsid w:val="00A773D1"/>
    <w:rsid w:val="00A800E0"/>
    <w:rsid w:val="00A80205"/>
    <w:rsid w:val="00A804FA"/>
    <w:rsid w:val="00A81084"/>
    <w:rsid w:val="00A814A0"/>
    <w:rsid w:val="00A825AC"/>
    <w:rsid w:val="00A825CE"/>
    <w:rsid w:val="00A82702"/>
    <w:rsid w:val="00A8314B"/>
    <w:rsid w:val="00A835B9"/>
    <w:rsid w:val="00A83C2B"/>
    <w:rsid w:val="00A83D0C"/>
    <w:rsid w:val="00A83E94"/>
    <w:rsid w:val="00A84407"/>
    <w:rsid w:val="00A845C6"/>
    <w:rsid w:val="00A8465D"/>
    <w:rsid w:val="00A850F9"/>
    <w:rsid w:val="00A851ED"/>
    <w:rsid w:val="00A85296"/>
    <w:rsid w:val="00A8577A"/>
    <w:rsid w:val="00A85B51"/>
    <w:rsid w:val="00A867DA"/>
    <w:rsid w:val="00A86C58"/>
    <w:rsid w:val="00A8725B"/>
    <w:rsid w:val="00A87E9D"/>
    <w:rsid w:val="00A90A63"/>
    <w:rsid w:val="00A90AD9"/>
    <w:rsid w:val="00A90E18"/>
    <w:rsid w:val="00A912B0"/>
    <w:rsid w:val="00A916E8"/>
    <w:rsid w:val="00A917AD"/>
    <w:rsid w:val="00A91844"/>
    <w:rsid w:val="00A91FB6"/>
    <w:rsid w:val="00A927DA"/>
    <w:rsid w:val="00A929A6"/>
    <w:rsid w:val="00A92D1B"/>
    <w:rsid w:val="00A92DAF"/>
    <w:rsid w:val="00A93099"/>
    <w:rsid w:val="00A933A4"/>
    <w:rsid w:val="00A93D14"/>
    <w:rsid w:val="00A9419B"/>
    <w:rsid w:val="00A94384"/>
    <w:rsid w:val="00A94593"/>
    <w:rsid w:val="00A94C58"/>
    <w:rsid w:val="00A95326"/>
    <w:rsid w:val="00A953F8"/>
    <w:rsid w:val="00A95EE7"/>
    <w:rsid w:val="00A962B9"/>
    <w:rsid w:val="00A962DE"/>
    <w:rsid w:val="00A96380"/>
    <w:rsid w:val="00A965E2"/>
    <w:rsid w:val="00A9663A"/>
    <w:rsid w:val="00A96731"/>
    <w:rsid w:val="00A97055"/>
    <w:rsid w:val="00A97200"/>
    <w:rsid w:val="00A97319"/>
    <w:rsid w:val="00A975A7"/>
    <w:rsid w:val="00A9799E"/>
    <w:rsid w:val="00A97A54"/>
    <w:rsid w:val="00A97CF1"/>
    <w:rsid w:val="00AA01C6"/>
    <w:rsid w:val="00AA03BB"/>
    <w:rsid w:val="00AA0488"/>
    <w:rsid w:val="00AA0696"/>
    <w:rsid w:val="00AA2333"/>
    <w:rsid w:val="00AA2426"/>
    <w:rsid w:val="00AA24F4"/>
    <w:rsid w:val="00AA29F0"/>
    <w:rsid w:val="00AA335E"/>
    <w:rsid w:val="00AA36EC"/>
    <w:rsid w:val="00AA41B8"/>
    <w:rsid w:val="00AA4204"/>
    <w:rsid w:val="00AA4918"/>
    <w:rsid w:val="00AA523C"/>
    <w:rsid w:val="00AA5631"/>
    <w:rsid w:val="00AA5A7A"/>
    <w:rsid w:val="00AA5C67"/>
    <w:rsid w:val="00AA5D90"/>
    <w:rsid w:val="00AA5F2F"/>
    <w:rsid w:val="00AA6ADA"/>
    <w:rsid w:val="00AA759D"/>
    <w:rsid w:val="00AB0104"/>
    <w:rsid w:val="00AB0225"/>
    <w:rsid w:val="00AB0A6E"/>
    <w:rsid w:val="00AB0B04"/>
    <w:rsid w:val="00AB0CFE"/>
    <w:rsid w:val="00AB13B9"/>
    <w:rsid w:val="00AB242B"/>
    <w:rsid w:val="00AB2443"/>
    <w:rsid w:val="00AB2BE9"/>
    <w:rsid w:val="00AB2E05"/>
    <w:rsid w:val="00AB32C0"/>
    <w:rsid w:val="00AB34AF"/>
    <w:rsid w:val="00AB3EC1"/>
    <w:rsid w:val="00AB4057"/>
    <w:rsid w:val="00AB40AF"/>
    <w:rsid w:val="00AB487D"/>
    <w:rsid w:val="00AB4ABE"/>
    <w:rsid w:val="00AB4BEA"/>
    <w:rsid w:val="00AB4FB7"/>
    <w:rsid w:val="00AB544C"/>
    <w:rsid w:val="00AB56AC"/>
    <w:rsid w:val="00AB56ED"/>
    <w:rsid w:val="00AB5B7E"/>
    <w:rsid w:val="00AB5DCF"/>
    <w:rsid w:val="00AB5E35"/>
    <w:rsid w:val="00AB5F2C"/>
    <w:rsid w:val="00AB60EC"/>
    <w:rsid w:val="00AB6701"/>
    <w:rsid w:val="00AB688C"/>
    <w:rsid w:val="00AB7049"/>
    <w:rsid w:val="00AB7548"/>
    <w:rsid w:val="00AB76B8"/>
    <w:rsid w:val="00AB7779"/>
    <w:rsid w:val="00AB79BB"/>
    <w:rsid w:val="00AB7E88"/>
    <w:rsid w:val="00AC01AE"/>
    <w:rsid w:val="00AC0D6E"/>
    <w:rsid w:val="00AC149A"/>
    <w:rsid w:val="00AC16C0"/>
    <w:rsid w:val="00AC1878"/>
    <w:rsid w:val="00AC2C32"/>
    <w:rsid w:val="00AC32D3"/>
    <w:rsid w:val="00AC3561"/>
    <w:rsid w:val="00AC3D75"/>
    <w:rsid w:val="00AC4641"/>
    <w:rsid w:val="00AC62B6"/>
    <w:rsid w:val="00AC6640"/>
    <w:rsid w:val="00AC6FF7"/>
    <w:rsid w:val="00AC77E0"/>
    <w:rsid w:val="00AC7868"/>
    <w:rsid w:val="00AD017B"/>
    <w:rsid w:val="00AD0442"/>
    <w:rsid w:val="00AD0EDC"/>
    <w:rsid w:val="00AD0F5B"/>
    <w:rsid w:val="00AD0FAD"/>
    <w:rsid w:val="00AD185D"/>
    <w:rsid w:val="00AD1874"/>
    <w:rsid w:val="00AD1C60"/>
    <w:rsid w:val="00AD2343"/>
    <w:rsid w:val="00AD24AB"/>
    <w:rsid w:val="00AD261E"/>
    <w:rsid w:val="00AD2A6A"/>
    <w:rsid w:val="00AD3816"/>
    <w:rsid w:val="00AD4491"/>
    <w:rsid w:val="00AD469A"/>
    <w:rsid w:val="00AD4740"/>
    <w:rsid w:val="00AD4FF4"/>
    <w:rsid w:val="00AD52D2"/>
    <w:rsid w:val="00AD537B"/>
    <w:rsid w:val="00AD56B4"/>
    <w:rsid w:val="00AD5B10"/>
    <w:rsid w:val="00AD5D5C"/>
    <w:rsid w:val="00AD67B8"/>
    <w:rsid w:val="00AD70C4"/>
    <w:rsid w:val="00AD7422"/>
    <w:rsid w:val="00AD7555"/>
    <w:rsid w:val="00AD757D"/>
    <w:rsid w:val="00AD7C64"/>
    <w:rsid w:val="00AD7D21"/>
    <w:rsid w:val="00AE02EE"/>
    <w:rsid w:val="00AE08BB"/>
    <w:rsid w:val="00AE0F97"/>
    <w:rsid w:val="00AE1AB4"/>
    <w:rsid w:val="00AE1C74"/>
    <w:rsid w:val="00AE1CC6"/>
    <w:rsid w:val="00AE204F"/>
    <w:rsid w:val="00AE285F"/>
    <w:rsid w:val="00AE2B7A"/>
    <w:rsid w:val="00AE2D45"/>
    <w:rsid w:val="00AE2DAA"/>
    <w:rsid w:val="00AE2EFF"/>
    <w:rsid w:val="00AE30B5"/>
    <w:rsid w:val="00AE318E"/>
    <w:rsid w:val="00AE32B8"/>
    <w:rsid w:val="00AE3927"/>
    <w:rsid w:val="00AE5F8D"/>
    <w:rsid w:val="00AE6E40"/>
    <w:rsid w:val="00AE7913"/>
    <w:rsid w:val="00AE7BBD"/>
    <w:rsid w:val="00AE7C57"/>
    <w:rsid w:val="00AF085E"/>
    <w:rsid w:val="00AF0C07"/>
    <w:rsid w:val="00AF12CC"/>
    <w:rsid w:val="00AF12F3"/>
    <w:rsid w:val="00AF1757"/>
    <w:rsid w:val="00AF1C75"/>
    <w:rsid w:val="00AF1D73"/>
    <w:rsid w:val="00AF1F2B"/>
    <w:rsid w:val="00AF20BC"/>
    <w:rsid w:val="00AF2751"/>
    <w:rsid w:val="00AF2985"/>
    <w:rsid w:val="00AF2C2E"/>
    <w:rsid w:val="00AF2E93"/>
    <w:rsid w:val="00AF3133"/>
    <w:rsid w:val="00AF31DC"/>
    <w:rsid w:val="00AF3489"/>
    <w:rsid w:val="00AF3A7E"/>
    <w:rsid w:val="00AF3A7F"/>
    <w:rsid w:val="00AF46EB"/>
    <w:rsid w:val="00AF49EC"/>
    <w:rsid w:val="00AF4BB0"/>
    <w:rsid w:val="00AF4BB9"/>
    <w:rsid w:val="00AF4BCB"/>
    <w:rsid w:val="00AF519C"/>
    <w:rsid w:val="00AF5525"/>
    <w:rsid w:val="00AF57C8"/>
    <w:rsid w:val="00AF6288"/>
    <w:rsid w:val="00AF665D"/>
    <w:rsid w:val="00AF7B50"/>
    <w:rsid w:val="00AF7C36"/>
    <w:rsid w:val="00B00E48"/>
    <w:rsid w:val="00B0157C"/>
    <w:rsid w:val="00B01B87"/>
    <w:rsid w:val="00B01D35"/>
    <w:rsid w:val="00B01F92"/>
    <w:rsid w:val="00B022F4"/>
    <w:rsid w:val="00B026C8"/>
    <w:rsid w:val="00B029EA"/>
    <w:rsid w:val="00B03002"/>
    <w:rsid w:val="00B0308D"/>
    <w:rsid w:val="00B03682"/>
    <w:rsid w:val="00B03E59"/>
    <w:rsid w:val="00B040C5"/>
    <w:rsid w:val="00B041FD"/>
    <w:rsid w:val="00B04219"/>
    <w:rsid w:val="00B04306"/>
    <w:rsid w:val="00B04568"/>
    <w:rsid w:val="00B05A44"/>
    <w:rsid w:val="00B05B3C"/>
    <w:rsid w:val="00B07077"/>
    <w:rsid w:val="00B071D5"/>
    <w:rsid w:val="00B07A7F"/>
    <w:rsid w:val="00B07AD7"/>
    <w:rsid w:val="00B07E81"/>
    <w:rsid w:val="00B102E8"/>
    <w:rsid w:val="00B10619"/>
    <w:rsid w:val="00B1074A"/>
    <w:rsid w:val="00B10E6F"/>
    <w:rsid w:val="00B113C9"/>
    <w:rsid w:val="00B11403"/>
    <w:rsid w:val="00B11527"/>
    <w:rsid w:val="00B121DE"/>
    <w:rsid w:val="00B13190"/>
    <w:rsid w:val="00B146DD"/>
    <w:rsid w:val="00B14831"/>
    <w:rsid w:val="00B14E70"/>
    <w:rsid w:val="00B154FD"/>
    <w:rsid w:val="00B15BED"/>
    <w:rsid w:val="00B15E60"/>
    <w:rsid w:val="00B162B3"/>
    <w:rsid w:val="00B16A65"/>
    <w:rsid w:val="00B171AC"/>
    <w:rsid w:val="00B17C84"/>
    <w:rsid w:val="00B20BC1"/>
    <w:rsid w:val="00B20C9D"/>
    <w:rsid w:val="00B22224"/>
    <w:rsid w:val="00B22402"/>
    <w:rsid w:val="00B225AC"/>
    <w:rsid w:val="00B2283C"/>
    <w:rsid w:val="00B229DE"/>
    <w:rsid w:val="00B22E82"/>
    <w:rsid w:val="00B22FDF"/>
    <w:rsid w:val="00B231B8"/>
    <w:rsid w:val="00B233D1"/>
    <w:rsid w:val="00B2348F"/>
    <w:rsid w:val="00B23735"/>
    <w:rsid w:val="00B23CBA"/>
    <w:rsid w:val="00B23F1F"/>
    <w:rsid w:val="00B2476A"/>
    <w:rsid w:val="00B24774"/>
    <w:rsid w:val="00B2508C"/>
    <w:rsid w:val="00B25243"/>
    <w:rsid w:val="00B25780"/>
    <w:rsid w:val="00B25E5D"/>
    <w:rsid w:val="00B2606D"/>
    <w:rsid w:val="00B261A1"/>
    <w:rsid w:val="00B262E1"/>
    <w:rsid w:val="00B264B4"/>
    <w:rsid w:val="00B26991"/>
    <w:rsid w:val="00B26F55"/>
    <w:rsid w:val="00B27737"/>
    <w:rsid w:val="00B278D2"/>
    <w:rsid w:val="00B27AB2"/>
    <w:rsid w:val="00B27EEF"/>
    <w:rsid w:val="00B300E6"/>
    <w:rsid w:val="00B30502"/>
    <w:rsid w:val="00B3058C"/>
    <w:rsid w:val="00B30C01"/>
    <w:rsid w:val="00B31569"/>
    <w:rsid w:val="00B31669"/>
    <w:rsid w:val="00B31E61"/>
    <w:rsid w:val="00B321A2"/>
    <w:rsid w:val="00B323D8"/>
    <w:rsid w:val="00B32ACF"/>
    <w:rsid w:val="00B33667"/>
    <w:rsid w:val="00B33D05"/>
    <w:rsid w:val="00B341CE"/>
    <w:rsid w:val="00B34423"/>
    <w:rsid w:val="00B34971"/>
    <w:rsid w:val="00B35077"/>
    <w:rsid w:val="00B3515E"/>
    <w:rsid w:val="00B352A4"/>
    <w:rsid w:val="00B35648"/>
    <w:rsid w:val="00B357CC"/>
    <w:rsid w:val="00B35DA7"/>
    <w:rsid w:val="00B35F5E"/>
    <w:rsid w:val="00B3623B"/>
    <w:rsid w:val="00B362AB"/>
    <w:rsid w:val="00B36498"/>
    <w:rsid w:val="00B36F20"/>
    <w:rsid w:val="00B36F2B"/>
    <w:rsid w:val="00B372F6"/>
    <w:rsid w:val="00B37465"/>
    <w:rsid w:val="00B377BD"/>
    <w:rsid w:val="00B378D3"/>
    <w:rsid w:val="00B37AB6"/>
    <w:rsid w:val="00B37C4D"/>
    <w:rsid w:val="00B4019D"/>
    <w:rsid w:val="00B402AE"/>
    <w:rsid w:val="00B4077F"/>
    <w:rsid w:val="00B409B2"/>
    <w:rsid w:val="00B40BC3"/>
    <w:rsid w:val="00B40C6D"/>
    <w:rsid w:val="00B41111"/>
    <w:rsid w:val="00B416F3"/>
    <w:rsid w:val="00B418DD"/>
    <w:rsid w:val="00B41B82"/>
    <w:rsid w:val="00B4271C"/>
    <w:rsid w:val="00B4274F"/>
    <w:rsid w:val="00B429DD"/>
    <w:rsid w:val="00B42D72"/>
    <w:rsid w:val="00B42D91"/>
    <w:rsid w:val="00B42DE4"/>
    <w:rsid w:val="00B43AC7"/>
    <w:rsid w:val="00B44486"/>
    <w:rsid w:val="00B44B4F"/>
    <w:rsid w:val="00B44C23"/>
    <w:rsid w:val="00B44DC7"/>
    <w:rsid w:val="00B4552D"/>
    <w:rsid w:val="00B459FC"/>
    <w:rsid w:val="00B45F48"/>
    <w:rsid w:val="00B466EE"/>
    <w:rsid w:val="00B46783"/>
    <w:rsid w:val="00B46B4C"/>
    <w:rsid w:val="00B47000"/>
    <w:rsid w:val="00B47975"/>
    <w:rsid w:val="00B5096B"/>
    <w:rsid w:val="00B5116B"/>
    <w:rsid w:val="00B5145A"/>
    <w:rsid w:val="00B51BA2"/>
    <w:rsid w:val="00B52726"/>
    <w:rsid w:val="00B52AD2"/>
    <w:rsid w:val="00B52B83"/>
    <w:rsid w:val="00B539EC"/>
    <w:rsid w:val="00B53A81"/>
    <w:rsid w:val="00B53A86"/>
    <w:rsid w:val="00B54026"/>
    <w:rsid w:val="00B54115"/>
    <w:rsid w:val="00B54147"/>
    <w:rsid w:val="00B541C1"/>
    <w:rsid w:val="00B54605"/>
    <w:rsid w:val="00B54927"/>
    <w:rsid w:val="00B54AF5"/>
    <w:rsid w:val="00B55442"/>
    <w:rsid w:val="00B5604D"/>
    <w:rsid w:val="00B5636A"/>
    <w:rsid w:val="00B56386"/>
    <w:rsid w:val="00B566DB"/>
    <w:rsid w:val="00B56B05"/>
    <w:rsid w:val="00B56EDC"/>
    <w:rsid w:val="00B576FD"/>
    <w:rsid w:val="00B57F36"/>
    <w:rsid w:val="00B57FC7"/>
    <w:rsid w:val="00B602B1"/>
    <w:rsid w:val="00B604B8"/>
    <w:rsid w:val="00B606A8"/>
    <w:rsid w:val="00B60774"/>
    <w:rsid w:val="00B608EB"/>
    <w:rsid w:val="00B60933"/>
    <w:rsid w:val="00B60B02"/>
    <w:rsid w:val="00B60B6D"/>
    <w:rsid w:val="00B60CB3"/>
    <w:rsid w:val="00B60E04"/>
    <w:rsid w:val="00B60E9D"/>
    <w:rsid w:val="00B613A6"/>
    <w:rsid w:val="00B614B3"/>
    <w:rsid w:val="00B6174E"/>
    <w:rsid w:val="00B6180E"/>
    <w:rsid w:val="00B61C21"/>
    <w:rsid w:val="00B62477"/>
    <w:rsid w:val="00B62D8A"/>
    <w:rsid w:val="00B6311A"/>
    <w:rsid w:val="00B63B37"/>
    <w:rsid w:val="00B63C4B"/>
    <w:rsid w:val="00B642DA"/>
    <w:rsid w:val="00B64F4D"/>
    <w:rsid w:val="00B651A8"/>
    <w:rsid w:val="00B65257"/>
    <w:rsid w:val="00B652B1"/>
    <w:rsid w:val="00B654B5"/>
    <w:rsid w:val="00B659FB"/>
    <w:rsid w:val="00B65D3B"/>
    <w:rsid w:val="00B66139"/>
    <w:rsid w:val="00B663FB"/>
    <w:rsid w:val="00B66522"/>
    <w:rsid w:val="00B66600"/>
    <w:rsid w:val="00B667B0"/>
    <w:rsid w:val="00B6708B"/>
    <w:rsid w:val="00B67151"/>
    <w:rsid w:val="00B67E2D"/>
    <w:rsid w:val="00B70305"/>
    <w:rsid w:val="00B70347"/>
    <w:rsid w:val="00B704E0"/>
    <w:rsid w:val="00B70569"/>
    <w:rsid w:val="00B706D7"/>
    <w:rsid w:val="00B710CB"/>
    <w:rsid w:val="00B7138F"/>
    <w:rsid w:val="00B714F0"/>
    <w:rsid w:val="00B71EAA"/>
    <w:rsid w:val="00B71EE0"/>
    <w:rsid w:val="00B71FCF"/>
    <w:rsid w:val="00B7200C"/>
    <w:rsid w:val="00B72012"/>
    <w:rsid w:val="00B7209A"/>
    <w:rsid w:val="00B7232E"/>
    <w:rsid w:val="00B72F86"/>
    <w:rsid w:val="00B7401A"/>
    <w:rsid w:val="00B747FB"/>
    <w:rsid w:val="00B748E1"/>
    <w:rsid w:val="00B74B4D"/>
    <w:rsid w:val="00B752F1"/>
    <w:rsid w:val="00B753FC"/>
    <w:rsid w:val="00B7596D"/>
    <w:rsid w:val="00B7613A"/>
    <w:rsid w:val="00B764E7"/>
    <w:rsid w:val="00B76792"/>
    <w:rsid w:val="00B76C12"/>
    <w:rsid w:val="00B77334"/>
    <w:rsid w:val="00B774D8"/>
    <w:rsid w:val="00B777FB"/>
    <w:rsid w:val="00B8082B"/>
    <w:rsid w:val="00B808F5"/>
    <w:rsid w:val="00B80F38"/>
    <w:rsid w:val="00B80F53"/>
    <w:rsid w:val="00B81686"/>
    <w:rsid w:val="00B81A84"/>
    <w:rsid w:val="00B81BE4"/>
    <w:rsid w:val="00B826D6"/>
    <w:rsid w:val="00B835AA"/>
    <w:rsid w:val="00B83760"/>
    <w:rsid w:val="00B837F6"/>
    <w:rsid w:val="00B84859"/>
    <w:rsid w:val="00B848D1"/>
    <w:rsid w:val="00B84CDD"/>
    <w:rsid w:val="00B84E4D"/>
    <w:rsid w:val="00B856A5"/>
    <w:rsid w:val="00B858EC"/>
    <w:rsid w:val="00B8606D"/>
    <w:rsid w:val="00B863ED"/>
    <w:rsid w:val="00B86416"/>
    <w:rsid w:val="00B87589"/>
    <w:rsid w:val="00B8787F"/>
    <w:rsid w:val="00B87BCF"/>
    <w:rsid w:val="00B90F9C"/>
    <w:rsid w:val="00B91651"/>
    <w:rsid w:val="00B916E2"/>
    <w:rsid w:val="00B918C9"/>
    <w:rsid w:val="00B91941"/>
    <w:rsid w:val="00B91A1D"/>
    <w:rsid w:val="00B91AE7"/>
    <w:rsid w:val="00B91B10"/>
    <w:rsid w:val="00B91B54"/>
    <w:rsid w:val="00B91B62"/>
    <w:rsid w:val="00B91D7D"/>
    <w:rsid w:val="00B91D9C"/>
    <w:rsid w:val="00B9223F"/>
    <w:rsid w:val="00B92694"/>
    <w:rsid w:val="00B9321C"/>
    <w:rsid w:val="00B9393E"/>
    <w:rsid w:val="00B93D28"/>
    <w:rsid w:val="00B93D90"/>
    <w:rsid w:val="00B93FAC"/>
    <w:rsid w:val="00B942A3"/>
    <w:rsid w:val="00B94862"/>
    <w:rsid w:val="00B94C7E"/>
    <w:rsid w:val="00B94D38"/>
    <w:rsid w:val="00B94FE3"/>
    <w:rsid w:val="00B951EF"/>
    <w:rsid w:val="00B95663"/>
    <w:rsid w:val="00B95AC7"/>
    <w:rsid w:val="00B96239"/>
    <w:rsid w:val="00B963B7"/>
    <w:rsid w:val="00B96412"/>
    <w:rsid w:val="00B9680D"/>
    <w:rsid w:val="00B97624"/>
    <w:rsid w:val="00B97859"/>
    <w:rsid w:val="00B97FC3"/>
    <w:rsid w:val="00BA0410"/>
    <w:rsid w:val="00BA059A"/>
    <w:rsid w:val="00BA127D"/>
    <w:rsid w:val="00BA159A"/>
    <w:rsid w:val="00BA1922"/>
    <w:rsid w:val="00BA1B03"/>
    <w:rsid w:val="00BA2408"/>
    <w:rsid w:val="00BA2472"/>
    <w:rsid w:val="00BA2589"/>
    <w:rsid w:val="00BA274A"/>
    <w:rsid w:val="00BA36F4"/>
    <w:rsid w:val="00BA3954"/>
    <w:rsid w:val="00BA40FF"/>
    <w:rsid w:val="00BA4A28"/>
    <w:rsid w:val="00BA4B8E"/>
    <w:rsid w:val="00BA53E4"/>
    <w:rsid w:val="00BA55CD"/>
    <w:rsid w:val="00BA55E8"/>
    <w:rsid w:val="00BA59D2"/>
    <w:rsid w:val="00BA6263"/>
    <w:rsid w:val="00BA6995"/>
    <w:rsid w:val="00BA69A9"/>
    <w:rsid w:val="00BA6E4F"/>
    <w:rsid w:val="00BA792C"/>
    <w:rsid w:val="00BA7AD3"/>
    <w:rsid w:val="00BA7EAB"/>
    <w:rsid w:val="00BA7F52"/>
    <w:rsid w:val="00BA7F82"/>
    <w:rsid w:val="00BB0132"/>
    <w:rsid w:val="00BB0236"/>
    <w:rsid w:val="00BB0671"/>
    <w:rsid w:val="00BB0CD1"/>
    <w:rsid w:val="00BB0E5E"/>
    <w:rsid w:val="00BB188F"/>
    <w:rsid w:val="00BB1E3E"/>
    <w:rsid w:val="00BB281F"/>
    <w:rsid w:val="00BB28AD"/>
    <w:rsid w:val="00BB2D55"/>
    <w:rsid w:val="00BB2E3B"/>
    <w:rsid w:val="00BB304C"/>
    <w:rsid w:val="00BB3411"/>
    <w:rsid w:val="00BB35F1"/>
    <w:rsid w:val="00BB3A9A"/>
    <w:rsid w:val="00BB4A54"/>
    <w:rsid w:val="00BB4EB4"/>
    <w:rsid w:val="00BB543D"/>
    <w:rsid w:val="00BB5829"/>
    <w:rsid w:val="00BB5EC7"/>
    <w:rsid w:val="00BB612C"/>
    <w:rsid w:val="00BB617E"/>
    <w:rsid w:val="00BB61B4"/>
    <w:rsid w:val="00BB63C2"/>
    <w:rsid w:val="00BB6724"/>
    <w:rsid w:val="00BB6A46"/>
    <w:rsid w:val="00BB6F16"/>
    <w:rsid w:val="00BB6FE7"/>
    <w:rsid w:val="00BB7728"/>
    <w:rsid w:val="00BB7847"/>
    <w:rsid w:val="00BB7DCE"/>
    <w:rsid w:val="00BC0067"/>
    <w:rsid w:val="00BC007A"/>
    <w:rsid w:val="00BC037D"/>
    <w:rsid w:val="00BC0A41"/>
    <w:rsid w:val="00BC1BF8"/>
    <w:rsid w:val="00BC1E49"/>
    <w:rsid w:val="00BC2830"/>
    <w:rsid w:val="00BC2E8C"/>
    <w:rsid w:val="00BC3DED"/>
    <w:rsid w:val="00BC4168"/>
    <w:rsid w:val="00BC4184"/>
    <w:rsid w:val="00BC4347"/>
    <w:rsid w:val="00BC43DE"/>
    <w:rsid w:val="00BC44BA"/>
    <w:rsid w:val="00BC4747"/>
    <w:rsid w:val="00BC4874"/>
    <w:rsid w:val="00BC48EB"/>
    <w:rsid w:val="00BC4CDE"/>
    <w:rsid w:val="00BC53EB"/>
    <w:rsid w:val="00BC5566"/>
    <w:rsid w:val="00BC5D1C"/>
    <w:rsid w:val="00BC6008"/>
    <w:rsid w:val="00BC6B93"/>
    <w:rsid w:val="00BC6CC4"/>
    <w:rsid w:val="00BC6DC0"/>
    <w:rsid w:val="00BC70C0"/>
    <w:rsid w:val="00BC736E"/>
    <w:rsid w:val="00BC7BA2"/>
    <w:rsid w:val="00BC7D69"/>
    <w:rsid w:val="00BD0242"/>
    <w:rsid w:val="00BD1D2D"/>
    <w:rsid w:val="00BD216D"/>
    <w:rsid w:val="00BD23B1"/>
    <w:rsid w:val="00BD2484"/>
    <w:rsid w:val="00BD25B2"/>
    <w:rsid w:val="00BD2DA0"/>
    <w:rsid w:val="00BD2FF2"/>
    <w:rsid w:val="00BD35DC"/>
    <w:rsid w:val="00BD3715"/>
    <w:rsid w:val="00BD3B0E"/>
    <w:rsid w:val="00BD3BF1"/>
    <w:rsid w:val="00BD40E5"/>
    <w:rsid w:val="00BD5851"/>
    <w:rsid w:val="00BD5C71"/>
    <w:rsid w:val="00BD6736"/>
    <w:rsid w:val="00BD73D3"/>
    <w:rsid w:val="00BD7D9C"/>
    <w:rsid w:val="00BE0A99"/>
    <w:rsid w:val="00BE0A9C"/>
    <w:rsid w:val="00BE12E9"/>
    <w:rsid w:val="00BE130B"/>
    <w:rsid w:val="00BE17DC"/>
    <w:rsid w:val="00BE1D02"/>
    <w:rsid w:val="00BE1D1C"/>
    <w:rsid w:val="00BE1D9A"/>
    <w:rsid w:val="00BE2156"/>
    <w:rsid w:val="00BE26E7"/>
    <w:rsid w:val="00BE2703"/>
    <w:rsid w:val="00BE27DC"/>
    <w:rsid w:val="00BE2B1C"/>
    <w:rsid w:val="00BE2D04"/>
    <w:rsid w:val="00BE3BB4"/>
    <w:rsid w:val="00BE3C29"/>
    <w:rsid w:val="00BE4293"/>
    <w:rsid w:val="00BE457E"/>
    <w:rsid w:val="00BE46D7"/>
    <w:rsid w:val="00BE4B9B"/>
    <w:rsid w:val="00BE5058"/>
    <w:rsid w:val="00BE528C"/>
    <w:rsid w:val="00BE54B1"/>
    <w:rsid w:val="00BE5818"/>
    <w:rsid w:val="00BE59CE"/>
    <w:rsid w:val="00BE5D14"/>
    <w:rsid w:val="00BE650F"/>
    <w:rsid w:val="00BE68FB"/>
    <w:rsid w:val="00BE70C0"/>
    <w:rsid w:val="00BE7179"/>
    <w:rsid w:val="00BE7182"/>
    <w:rsid w:val="00BE7FED"/>
    <w:rsid w:val="00BF0389"/>
    <w:rsid w:val="00BF0914"/>
    <w:rsid w:val="00BF0960"/>
    <w:rsid w:val="00BF0BFD"/>
    <w:rsid w:val="00BF0FC0"/>
    <w:rsid w:val="00BF171D"/>
    <w:rsid w:val="00BF1EFA"/>
    <w:rsid w:val="00BF2145"/>
    <w:rsid w:val="00BF2630"/>
    <w:rsid w:val="00BF2DBE"/>
    <w:rsid w:val="00BF333B"/>
    <w:rsid w:val="00BF34DE"/>
    <w:rsid w:val="00BF39C5"/>
    <w:rsid w:val="00BF46B1"/>
    <w:rsid w:val="00BF4E47"/>
    <w:rsid w:val="00BF6131"/>
    <w:rsid w:val="00BF6319"/>
    <w:rsid w:val="00BF6438"/>
    <w:rsid w:val="00BF6C69"/>
    <w:rsid w:val="00BF6E20"/>
    <w:rsid w:val="00BF7705"/>
    <w:rsid w:val="00BF7B8B"/>
    <w:rsid w:val="00BF7C3E"/>
    <w:rsid w:val="00C00068"/>
    <w:rsid w:val="00C00628"/>
    <w:rsid w:val="00C00D8D"/>
    <w:rsid w:val="00C01694"/>
    <w:rsid w:val="00C016B6"/>
    <w:rsid w:val="00C01A92"/>
    <w:rsid w:val="00C01B0E"/>
    <w:rsid w:val="00C01C3E"/>
    <w:rsid w:val="00C01CB8"/>
    <w:rsid w:val="00C02777"/>
    <w:rsid w:val="00C028D1"/>
    <w:rsid w:val="00C0307D"/>
    <w:rsid w:val="00C03211"/>
    <w:rsid w:val="00C0335E"/>
    <w:rsid w:val="00C0337B"/>
    <w:rsid w:val="00C0351F"/>
    <w:rsid w:val="00C03D64"/>
    <w:rsid w:val="00C04455"/>
    <w:rsid w:val="00C04EED"/>
    <w:rsid w:val="00C05586"/>
    <w:rsid w:val="00C06024"/>
    <w:rsid w:val="00C06C39"/>
    <w:rsid w:val="00C06D4B"/>
    <w:rsid w:val="00C070AF"/>
    <w:rsid w:val="00C07196"/>
    <w:rsid w:val="00C07500"/>
    <w:rsid w:val="00C07E62"/>
    <w:rsid w:val="00C10358"/>
    <w:rsid w:val="00C11AE0"/>
    <w:rsid w:val="00C11F87"/>
    <w:rsid w:val="00C12656"/>
    <w:rsid w:val="00C12748"/>
    <w:rsid w:val="00C12ABD"/>
    <w:rsid w:val="00C12E71"/>
    <w:rsid w:val="00C133AA"/>
    <w:rsid w:val="00C135E3"/>
    <w:rsid w:val="00C138A7"/>
    <w:rsid w:val="00C13B4B"/>
    <w:rsid w:val="00C13C24"/>
    <w:rsid w:val="00C14291"/>
    <w:rsid w:val="00C145BB"/>
    <w:rsid w:val="00C14676"/>
    <w:rsid w:val="00C14CCB"/>
    <w:rsid w:val="00C1509B"/>
    <w:rsid w:val="00C15296"/>
    <w:rsid w:val="00C15417"/>
    <w:rsid w:val="00C16288"/>
    <w:rsid w:val="00C16853"/>
    <w:rsid w:val="00C16941"/>
    <w:rsid w:val="00C16F49"/>
    <w:rsid w:val="00C17375"/>
    <w:rsid w:val="00C179E4"/>
    <w:rsid w:val="00C17C1E"/>
    <w:rsid w:val="00C17C87"/>
    <w:rsid w:val="00C17D0E"/>
    <w:rsid w:val="00C17E90"/>
    <w:rsid w:val="00C17ED4"/>
    <w:rsid w:val="00C20127"/>
    <w:rsid w:val="00C2019E"/>
    <w:rsid w:val="00C20374"/>
    <w:rsid w:val="00C205CA"/>
    <w:rsid w:val="00C212EF"/>
    <w:rsid w:val="00C2181E"/>
    <w:rsid w:val="00C21C0D"/>
    <w:rsid w:val="00C2219A"/>
    <w:rsid w:val="00C225DC"/>
    <w:rsid w:val="00C2261F"/>
    <w:rsid w:val="00C22DFF"/>
    <w:rsid w:val="00C2323A"/>
    <w:rsid w:val="00C23BFA"/>
    <w:rsid w:val="00C23D6D"/>
    <w:rsid w:val="00C2435C"/>
    <w:rsid w:val="00C2455E"/>
    <w:rsid w:val="00C24577"/>
    <w:rsid w:val="00C247DC"/>
    <w:rsid w:val="00C24ABC"/>
    <w:rsid w:val="00C24B55"/>
    <w:rsid w:val="00C24D2E"/>
    <w:rsid w:val="00C24E46"/>
    <w:rsid w:val="00C25287"/>
    <w:rsid w:val="00C252D7"/>
    <w:rsid w:val="00C25D0B"/>
    <w:rsid w:val="00C261C9"/>
    <w:rsid w:val="00C26481"/>
    <w:rsid w:val="00C2684D"/>
    <w:rsid w:val="00C26C00"/>
    <w:rsid w:val="00C27CB0"/>
    <w:rsid w:val="00C304D6"/>
    <w:rsid w:val="00C3065C"/>
    <w:rsid w:val="00C3084A"/>
    <w:rsid w:val="00C30BC3"/>
    <w:rsid w:val="00C30BE0"/>
    <w:rsid w:val="00C30BE2"/>
    <w:rsid w:val="00C30CE3"/>
    <w:rsid w:val="00C30F6A"/>
    <w:rsid w:val="00C3285C"/>
    <w:rsid w:val="00C32A86"/>
    <w:rsid w:val="00C32D6B"/>
    <w:rsid w:val="00C32DBE"/>
    <w:rsid w:val="00C32F72"/>
    <w:rsid w:val="00C33116"/>
    <w:rsid w:val="00C33285"/>
    <w:rsid w:val="00C3351E"/>
    <w:rsid w:val="00C337A9"/>
    <w:rsid w:val="00C33DE6"/>
    <w:rsid w:val="00C340D2"/>
    <w:rsid w:val="00C34C2E"/>
    <w:rsid w:val="00C34D67"/>
    <w:rsid w:val="00C34DEB"/>
    <w:rsid w:val="00C35319"/>
    <w:rsid w:val="00C359A7"/>
    <w:rsid w:val="00C35CC5"/>
    <w:rsid w:val="00C36079"/>
    <w:rsid w:val="00C3626F"/>
    <w:rsid w:val="00C3691B"/>
    <w:rsid w:val="00C36955"/>
    <w:rsid w:val="00C369C6"/>
    <w:rsid w:val="00C36CAC"/>
    <w:rsid w:val="00C377D5"/>
    <w:rsid w:val="00C4037D"/>
    <w:rsid w:val="00C40574"/>
    <w:rsid w:val="00C4085D"/>
    <w:rsid w:val="00C41435"/>
    <w:rsid w:val="00C41495"/>
    <w:rsid w:val="00C41C03"/>
    <w:rsid w:val="00C422B7"/>
    <w:rsid w:val="00C429B1"/>
    <w:rsid w:val="00C42A26"/>
    <w:rsid w:val="00C42B80"/>
    <w:rsid w:val="00C43493"/>
    <w:rsid w:val="00C43495"/>
    <w:rsid w:val="00C435D8"/>
    <w:rsid w:val="00C43CAA"/>
    <w:rsid w:val="00C43E1C"/>
    <w:rsid w:val="00C447AC"/>
    <w:rsid w:val="00C448B7"/>
    <w:rsid w:val="00C44AE3"/>
    <w:rsid w:val="00C45350"/>
    <w:rsid w:val="00C45D4D"/>
    <w:rsid w:val="00C46115"/>
    <w:rsid w:val="00C472B0"/>
    <w:rsid w:val="00C472EA"/>
    <w:rsid w:val="00C50293"/>
    <w:rsid w:val="00C505FC"/>
    <w:rsid w:val="00C51918"/>
    <w:rsid w:val="00C5218C"/>
    <w:rsid w:val="00C52236"/>
    <w:rsid w:val="00C527F2"/>
    <w:rsid w:val="00C52FA9"/>
    <w:rsid w:val="00C5393D"/>
    <w:rsid w:val="00C53C3B"/>
    <w:rsid w:val="00C53DB4"/>
    <w:rsid w:val="00C540F2"/>
    <w:rsid w:val="00C5437D"/>
    <w:rsid w:val="00C54AB7"/>
    <w:rsid w:val="00C553D8"/>
    <w:rsid w:val="00C558AE"/>
    <w:rsid w:val="00C558E6"/>
    <w:rsid w:val="00C55CB9"/>
    <w:rsid w:val="00C56404"/>
    <w:rsid w:val="00C5653F"/>
    <w:rsid w:val="00C569A7"/>
    <w:rsid w:val="00C57466"/>
    <w:rsid w:val="00C57A2B"/>
    <w:rsid w:val="00C57DAD"/>
    <w:rsid w:val="00C57F87"/>
    <w:rsid w:val="00C57FAC"/>
    <w:rsid w:val="00C600D4"/>
    <w:rsid w:val="00C601AA"/>
    <w:rsid w:val="00C60DFA"/>
    <w:rsid w:val="00C617D4"/>
    <w:rsid w:val="00C61DFC"/>
    <w:rsid w:val="00C6244D"/>
    <w:rsid w:val="00C62883"/>
    <w:rsid w:val="00C62BA2"/>
    <w:rsid w:val="00C62E94"/>
    <w:rsid w:val="00C62F27"/>
    <w:rsid w:val="00C632B8"/>
    <w:rsid w:val="00C63E9E"/>
    <w:rsid w:val="00C63FF0"/>
    <w:rsid w:val="00C646BF"/>
    <w:rsid w:val="00C64BC9"/>
    <w:rsid w:val="00C65EE6"/>
    <w:rsid w:val="00C66971"/>
    <w:rsid w:val="00C669D3"/>
    <w:rsid w:val="00C6727E"/>
    <w:rsid w:val="00C67E99"/>
    <w:rsid w:val="00C7029D"/>
    <w:rsid w:val="00C706EF"/>
    <w:rsid w:val="00C71231"/>
    <w:rsid w:val="00C71477"/>
    <w:rsid w:val="00C71D89"/>
    <w:rsid w:val="00C71E19"/>
    <w:rsid w:val="00C73199"/>
    <w:rsid w:val="00C732CE"/>
    <w:rsid w:val="00C73435"/>
    <w:rsid w:val="00C737CD"/>
    <w:rsid w:val="00C73AE9"/>
    <w:rsid w:val="00C73C4A"/>
    <w:rsid w:val="00C745D7"/>
    <w:rsid w:val="00C749BC"/>
    <w:rsid w:val="00C74ACA"/>
    <w:rsid w:val="00C74BEE"/>
    <w:rsid w:val="00C74E18"/>
    <w:rsid w:val="00C74EE8"/>
    <w:rsid w:val="00C752AA"/>
    <w:rsid w:val="00C753FF"/>
    <w:rsid w:val="00C755E4"/>
    <w:rsid w:val="00C7611C"/>
    <w:rsid w:val="00C76B14"/>
    <w:rsid w:val="00C76DA9"/>
    <w:rsid w:val="00C76DC1"/>
    <w:rsid w:val="00C773D3"/>
    <w:rsid w:val="00C77579"/>
    <w:rsid w:val="00C77CCE"/>
    <w:rsid w:val="00C77D6A"/>
    <w:rsid w:val="00C80150"/>
    <w:rsid w:val="00C803E4"/>
    <w:rsid w:val="00C803ED"/>
    <w:rsid w:val="00C807A3"/>
    <w:rsid w:val="00C8092A"/>
    <w:rsid w:val="00C80E94"/>
    <w:rsid w:val="00C81FE5"/>
    <w:rsid w:val="00C82208"/>
    <w:rsid w:val="00C824E4"/>
    <w:rsid w:val="00C82624"/>
    <w:rsid w:val="00C8275A"/>
    <w:rsid w:val="00C82E13"/>
    <w:rsid w:val="00C83E81"/>
    <w:rsid w:val="00C845DE"/>
    <w:rsid w:val="00C8461A"/>
    <w:rsid w:val="00C846C3"/>
    <w:rsid w:val="00C85D2B"/>
    <w:rsid w:val="00C86285"/>
    <w:rsid w:val="00C86D3F"/>
    <w:rsid w:val="00C87795"/>
    <w:rsid w:val="00C90392"/>
    <w:rsid w:val="00C9076C"/>
    <w:rsid w:val="00C90A28"/>
    <w:rsid w:val="00C9122C"/>
    <w:rsid w:val="00C91CD4"/>
    <w:rsid w:val="00C91F1D"/>
    <w:rsid w:val="00C928DE"/>
    <w:rsid w:val="00C92A4F"/>
    <w:rsid w:val="00C92A9B"/>
    <w:rsid w:val="00C92EE4"/>
    <w:rsid w:val="00C93086"/>
    <w:rsid w:val="00C93665"/>
    <w:rsid w:val="00C93F64"/>
    <w:rsid w:val="00C94342"/>
    <w:rsid w:val="00C94470"/>
    <w:rsid w:val="00C94626"/>
    <w:rsid w:val="00C94654"/>
    <w:rsid w:val="00C94C72"/>
    <w:rsid w:val="00C95065"/>
    <w:rsid w:val="00C955C3"/>
    <w:rsid w:val="00C95EB7"/>
    <w:rsid w:val="00C96447"/>
    <w:rsid w:val="00C9657D"/>
    <w:rsid w:val="00C96919"/>
    <w:rsid w:val="00C97016"/>
    <w:rsid w:val="00C976DF"/>
    <w:rsid w:val="00C97A90"/>
    <w:rsid w:val="00C97D63"/>
    <w:rsid w:val="00C97E16"/>
    <w:rsid w:val="00C97F58"/>
    <w:rsid w:val="00CA01AB"/>
    <w:rsid w:val="00CA0506"/>
    <w:rsid w:val="00CA055A"/>
    <w:rsid w:val="00CA065C"/>
    <w:rsid w:val="00CA0EEE"/>
    <w:rsid w:val="00CA1712"/>
    <w:rsid w:val="00CA186E"/>
    <w:rsid w:val="00CA198B"/>
    <w:rsid w:val="00CA1FAD"/>
    <w:rsid w:val="00CA1FC7"/>
    <w:rsid w:val="00CA2344"/>
    <w:rsid w:val="00CA3A4C"/>
    <w:rsid w:val="00CA3A55"/>
    <w:rsid w:val="00CA46BA"/>
    <w:rsid w:val="00CA46D8"/>
    <w:rsid w:val="00CA4948"/>
    <w:rsid w:val="00CA4989"/>
    <w:rsid w:val="00CA5CFA"/>
    <w:rsid w:val="00CA6214"/>
    <w:rsid w:val="00CA6379"/>
    <w:rsid w:val="00CA6597"/>
    <w:rsid w:val="00CA6AF7"/>
    <w:rsid w:val="00CA6B83"/>
    <w:rsid w:val="00CA750D"/>
    <w:rsid w:val="00CA7BEC"/>
    <w:rsid w:val="00CB0590"/>
    <w:rsid w:val="00CB07EB"/>
    <w:rsid w:val="00CB09E9"/>
    <w:rsid w:val="00CB09F8"/>
    <w:rsid w:val="00CB0A8C"/>
    <w:rsid w:val="00CB0F4E"/>
    <w:rsid w:val="00CB17C6"/>
    <w:rsid w:val="00CB2C3B"/>
    <w:rsid w:val="00CB2CC4"/>
    <w:rsid w:val="00CB3316"/>
    <w:rsid w:val="00CB359F"/>
    <w:rsid w:val="00CB3CD4"/>
    <w:rsid w:val="00CB4471"/>
    <w:rsid w:val="00CB49AC"/>
    <w:rsid w:val="00CB4B83"/>
    <w:rsid w:val="00CB4B98"/>
    <w:rsid w:val="00CB52FF"/>
    <w:rsid w:val="00CB54D9"/>
    <w:rsid w:val="00CB57F7"/>
    <w:rsid w:val="00CB583A"/>
    <w:rsid w:val="00CB5D2D"/>
    <w:rsid w:val="00CB7199"/>
    <w:rsid w:val="00CB759A"/>
    <w:rsid w:val="00CB7C92"/>
    <w:rsid w:val="00CC0218"/>
    <w:rsid w:val="00CC040C"/>
    <w:rsid w:val="00CC0BA6"/>
    <w:rsid w:val="00CC1440"/>
    <w:rsid w:val="00CC1518"/>
    <w:rsid w:val="00CC17DC"/>
    <w:rsid w:val="00CC1D9E"/>
    <w:rsid w:val="00CC24BA"/>
    <w:rsid w:val="00CC2FB4"/>
    <w:rsid w:val="00CC36D5"/>
    <w:rsid w:val="00CC3D1A"/>
    <w:rsid w:val="00CC4472"/>
    <w:rsid w:val="00CC4731"/>
    <w:rsid w:val="00CC48F6"/>
    <w:rsid w:val="00CC4CAE"/>
    <w:rsid w:val="00CC4D65"/>
    <w:rsid w:val="00CC557D"/>
    <w:rsid w:val="00CC6340"/>
    <w:rsid w:val="00CC640D"/>
    <w:rsid w:val="00CC6851"/>
    <w:rsid w:val="00CC717B"/>
    <w:rsid w:val="00CC74EB"/>
    <w:rsid w:val="00CC7A62"/>
    <w:rsid w:val="00CC7C0D"/>
    <w:rsid w:val="00CD0332"/>
    <w:rsid w:val="00CD033E"/>
    <w:rsid w:val="00CD0629"/>
    <w:rsid w:val="00CD07C0"/>
    <w:rsid w:val="00CD0C24"/>
    <w:rsid w:val="00CD0E44"/>
    <w:rsid w:val="00CD0E83"/>
    <w:rsid w:val="00CD1365"/>
    <w:rsid w:val="00CD19C8"/>
    <w:rsid w:val="00CD1C83"/>
    <w:rsid w:val="00CD217C"/>
    <w:rsid w:val="00CD2853"/>
    <w:rsid w:val="00CD29AA"/>
    <w:rsid w:val="00CD3B41"/>
    <w:rsid w:val="00CD3F31"/>
    <w:rsid w:val="00CD404C"/>
    <w:rsid w:val="00CD44EA"/>
    <w:rsid w:val="00CD4C8E"/>
    <w:rsid w:val="00CD4FDC"/>
    <w:rsid w:val="00CD52D5"/>
    <w:rsid w:val="00CD5688"/>
    <w:rsid w:val="00CD66B4"/>
    <w:rsid w:val="00CD7175"/>
    <w:rsid w:val="00CD73FF"/>
    <w:rsid w:val="00CD7E2B"/>
    <w:rsid w:val="00CE03A6"/>
    <w:rsid w:val="00CE040C"/>
    <w:rsid w:val="00CE04ED"/>
    <w:rsid w:val="00CE070B"/>
    <w:rsid w:val="00CE0977"/>
    <w:rsid w:val="00CE0E8A"/>
    <w:rsid w:val="00CE1594"/>
    <w:rsid w:val="00CE223D"/>
    <w:rsid w:val="00CE2A77"/>
    <w:rsid w:val="00CE2C3F"/>
    <w:rsid w:val="00CE31F7"/>
    <w:rsid w:val="00CE33AB"/>
    <w:rsid w:val="00CE39B5"/>
    <w:rsid w:val="00CE3AB0"/>
    <w:rsid w:val="00CE3B25"/>
    <w:rsid w:val="00CE3F1A"/>
    <w:rsid w:val="00CE4566"/>
    <w:rsid w:val="00CE4A21"/>
    <w:rsid w:val="00CE75E8"/>
    <w:rsid w:val="00CE78F6"/>
    <w:rsid w:val="00CE7947"/>
    <w:rsid w:val="00CE7963"/>
    <w:rsid w:val="00CE7AD3"/>
    <w:rsid w:val="00CE7B8D"/>
    <w:rsid w:val="00CE7F0B"/>
    <w:rsid w:val="00CE7FC6"/>
    <w:rsid w:val="00CF04AC"/>
    <w:rsid w:val="00CF0B17"/>
    <w:rsid w:val="00CF0B48"/>
    <w:rsid w:val="00CF136F"/>
    <w:rsid w:val="00CF13E3"/>
    <w:rsid w:val="00CF1758"/>
    <w:rsid w:val="00CF17E5"/>
    <w:rsid w:val="00CF1D87"/>
    <w:rsid w:val="00CF1E97"/>
    <w:rsid w:val="00CF2059"/>
    <w:rsid w:val="00CF2065"/>
    <w:rsid w:val="00CF20B2"/>
    <w:rsid w:val="00CF28CA"/>
    <w:rsid w:val="00CF28D9"/>
    <w:rsid w:val="00CF3102"/>
    <w:rsid w:val="00CF31C7"/>
    <w:rsid w:val="00CF38BE"/>
    <w:rsid w:val="00CF3FDA"/>
    <w:rsid w:val="00CF41A9"/>
    <w:rsid w:val="00CF45D8"/>
    <w:rsid w:val="00CF5839"/>
    <w:rsid w:val="00CF5C01"/>
    <w:rsid w:val="00CF5DA7"/>
    <w:rsid w:val="00CF61A6"/>
    <w:rsid w:val="00CF6280"/>
    <w:rsid w:val="00CF636D"/>
    <w:rsid w:val="00CF652D"/>
    <w:rsid w:val="00CF65C3"/>
    <w:rsid w:val="00CF681B"/>
    <w:rsid w:val="00CF686B"/>
    <w:rsid w:val="00CF6B44"/>
    <w:rsid w:val="00CF6EDA"/>
    <w:rsid w:val="00CF7859"/>
    <w:rsid w:val="00D0011B"/>
    <w:rsid w:val="00D002B8"/>
    <w:rsid w:val="00D003D8"/>
    <w:rsid w:val="00D00640"/>
    <w:rsid w:val="00D00BB3"/>
    <w:rsid w:val="00D00CDE"/>
    <w:rsid w:val="00D010BB"/>
    <w:rsid w:val="00D01135"/>
    <w:rsid w:val="00D017F9"/>
    <w:rsid w:val="00D01937"/>
    <w:rsid w:val="00D01C28"/>
    <w:rsid w:val="00D01D20"/>
    <w:rsid w:val="00D023C6"/>
    <w:rsid w:val="00D028AC"/>
    <w:rsid w:val="00D02B97"/>
    <w:rsid w:val="00D03A1C"/>
    <w:rsid w:val="00D03B8B"/>
    <w:rsid w:val="00D03BF7"/>
    <w:rsid w:val="00D03F12"/>
    <w:rsid w:val="00D042A4"/>
    <w:rsid w:val="00D04485"/>
    <w:rsid w:val="00D04718"/>
    <w:rsid w:val="00D04D1F"/>
    <w:rsid w:val="00D04F7B"/>
    <w:rsid w:val="00D05802"/>
    <w:rsid w:val="00D058CA"/>
    <w:rsid w:val="00D05954"/>
    <w:rsid w:val="00D05E8F"/>
    <w:rsid w:val="00D05F2E"/>
    <w:rsid w:val="00D066AB"/>
    <w:rsid w:val="00D06800"/>
    <w:rsid w:val="00D071D1"/>
    <w:rsid w:val="00D074EE"/>
    <w:rsid w:val="00D07852"/>
    <w:rsid w:val="00D102BB"/>
    <w:rsid w:val="00D10403"/>
    <w:rsid w:val="00D109E9"/>
    <w:rsid w:val="00D10D1A"/>
    <w:rsid w:val="00D10DC7"/>
    <w:rsid w:val="00D11071"/>
    <w:rsid w:val="00D1129E"/>
    <w:rsid w:val="00D1165D"/>
    <w:rsid w:val="00D116A9"/>
    <w:rsid w:val="00D11F7E"/>
    <w:rsid w:val="00D12A75"/>
    <w:rsid w:val="00D12CCC"/>
    <w:rsid w:val="00D12CEC"/>
    <w:rsid w:val="00D13226"/>
    <w:rsid w:val="00D13549"/>
    <w:rsid w:val="00D13848"/>
    <w:rsid w:val="00D13F1F"/>
    <w:rsid w:val="00D14708"/>
    <w:rsid w:val="00D14A6D"/>
    <w:rsid w:val="00D14CAA"/>
    <w:rsid w:val="00D14DE9"/>
    <w:rsid w:val="00D14F8A"/>
    <w:rsid w:val="00D15057"/>
    <w:rsid w:val="00D15A2D"/>
    <w:rsid w:val="00D15ECD"/>
    <w:rsid w:val="00D15F40"/>
    <w:rsid w:val="00D161D4"/>
    <w:rsid w:val="00D17B36"/>
    <w:rsid w:val="00D17D1A"/>
    <w:rsid w:val="00D17F39"/>
    <w:rsid w:val="00D20711"/>
    <w:rsid w:val="00D20ADC"/>
    <w:rsid w:val="00D21524"/>
    <w:rsid w:val="00D21EE5"/>
    <w:rsid w:val="00D22529"/>
    <w:rsid w:val="00D23330"/>
    <w:rsid w:val="00D23674"/>
    <w:rsid w:val="00D23796"/>
    <w:rsid w:val="00D23EE3"/>
    <w:rsid w:val="00D2406C"/>
    <w:rsid w:val="00D242ED"/>
    <w:rsid w:val="00D243E0"/>
    <w:rsid w:val="00D246E5"/>
    <w:rsid w:val="00D248E9"/>
    <w:rsid w:val="00D249E6"/>
    <w:rsid w:val="00D24DAE"/>
    <w:rsid w:val="00D24E00"/>
    <w:rsid w:val="00D24F88"/>
    <w:rsid w:val="00D25695"/>
    <w:rsid w:val="00D25B81"/>
    <w:rsid w:val="00D26492"/>
    <w:rsid w:val="00D26624"/>
    <w:rsid w:val="00D26ECD"/>
    <w:rsid w:val="00D26FBB"/>
    <w:rsid w:val="00D26FC1"/>
    <w:rsid w:val="00D2785A"/>
    <w:rsid w:val="00D27970"/>
    <w:rsid w:val="00D30658"/>
    <w:rsid w:val="00D30681"/>
    <w:rsid w:val="00D317C4"/>
    <w:rsid w:val="00D31906"/>
    <w:rsid w:val="00D31A54"/>
    <w:rsid w:val="00D322C3"/>
    <w:rsid w:val="00D3279B"/>
    <w:rsid w:val="00D328FF"/>
    <w:rsid w:val="00D32AFC"/>
    <w:rsid w:val="00D3301A"/>
    <w:rsid w:val="00D33144"/>
    <w:rsid w:val="00D331AB"/>
    <w:rsid w:val="00D33938"/>
    <w:rsid w:val="00D34067"/>
    <w:rsid w:val="00D340E5"/>
    <w:rsid w:val="00D34AFA"/>
    <w:rsid w:val="00D34C5F"/>
    <w:rsid w:val="00D3566D"/>
    <w:rsid w:val="00D358AA"/>
    <w:rsid w:val="00D35AFB"/>
    <w:rsid w:val="00D36318"/>
    <w:rsid w:val="00D36D35"/>
    <w:rsid w:val="00D374BC"/>
    <w:rsid w:val="00D37B06"/>
    <w:rsid w:val="00D37C2C"/>
    <w:rsid w:val="00D40531"/>
    <w:rsid w:val="00D40834"/>
    <w:rsid w:val="00D408C5"/>
    <w:rsid w:val="00D411A4"/>
    <w:rsid w:val="00D415CB"/>
    <w:rsid w:val="00D4171E"/>
    <w:rsid w:val="00D417E8"/>
    <w:rsid w:val="00D41EAD"/>
    <w:rsid w:val="00D424BA"/>
    <w:rsid w:val="00D4262A"/>
    <w:rsid w:val="00D42779"/>
    <w:rsid w:val="00D42968"/>
    <w:rsid w:val="00D42B5F"/>
    <w:rsid w:val="00D43029"/>
    <w:rsid w:val="00D43553"/>
    <w:rsid w:val="00D4390A"/>
    <w:rsid w:val="00D43A2D"/>
    <w:rsid w:val="00D43F7B"/>
    <w:rsid w:val="00D44545"/>
    <w:rsid w:val="00D4496B"/>
    <w:rsid w:val="00D44AB6"/>
    <w:rsid w:val="00D44E97"/>
    <w:rsid w:val="00D45104"/>
    <w:rsid w:val="00D451AD"/>
    <w:rsid w:val="00D451B1"/>
    <w:rsid w:val="00D453CE"/>
    <w:rsid w:val="00D454DA"/>
    <w:rsid w:val="00D45DB9"/>
    <w:rsid w:val="00D45E20"/>
    <w:rsid w:val="00D45FE9"/>
    <w:rsid w:val="00D4677D"/>
    <w:rsid w:val="00D46A58"/>
    <w:rsid w:val="00D46F0B"/>
    <w:rsid w:val="00D4746C"/>
    <w:rsid w:val="00D4751A"/>
    <w:rsid w:val="00D475CF"/>
    <w:rsid w:val="00D47A35"/>
    <w:rsid w:val="00D47E85"/>
    <w:rsid w:val="00D47FB7"/>
    <w:rsid w:val="00D504E8"/>
    <w:rsid w:val="00D506EE"/>
    <w:rsid w:val="00D508CF"/>
    <w:rsid w:val="00D51224"/>
    <w:rsid w:val="00D512D2"/>
    <w:rsid w:val="00D51AE9"/>
    <w:rsid w:val="00D51DBE"/>
    <w:rsid w:val="00D51E57"/>
    <w:rsid w:val="00D525B7"/>
    <w:rsid w:val="00D5281A"/>
    <w:rsid w:val="00D52AE1"/>
    <w:rsid w:val="00D52C14"/>
    <w:rsid w:val="00D533FE"/>
    <w:rsid w:val="00D535BF"/>
    <w:rsid w:val="00D53C4F"/>
    <w:rsid w:val="00D53D59"/>
    <w:rsid w:val="00D53E17"/>
    <w:rsid w:val="00D54207"/>
    <w:rsid w:val="00D54321"/>
    <w:rsid w:val="00D5467B"/>
    <w:rsid w:val="00D5492C"/>
    <w:rsid w:val="00D54941"/>
    <w:rsid w:val="00D54951"/>
    <w:rsid w:val="00D55076"/>
    <w:rsid w:val="00D566DA"/>
    <w:rsid w:val="00D56DD0"/>
    <w:rsid w:val="00D56EF7"/>
    <w:rsid w:val="00D572A8"/>
    <w:rsid w:val="00D57422"/>
    <w:rsid w:val="00D574CF"/>
    <w:rsid w:val="00D57B26"/>
    <w:rsid w:val="00D57CA5"/>
    <w:rsid w:val="00D603D8"/>
    <w:rsid w:val="00D605C0"/>
    <w:rsid w:val="00D6071B"/>
    <w:rsid w:val="00D6079C"/>
    <w:rsid w:val="00D60B90"/>
    <w:rsid w:val="00D6191C"/>
    <w:rsid w:val="00D61F6A"/>
    <w:rsid w:val="00D62086"/>
    <w:rsid w:val="00D621B7"/>
    <w:rsid w:val="00D623C4"/>
    <w:rsid w:val="00D6333E"/>
    <w:rsid w:val="00D6345C"/>
    <w:rsid w:val="00D637B7"/>
    <w:rsid w:val="00D63815"/>
    <w:rsid w:val="00D6390D"/>
    <w:rsid w:val="00D63DEE"/>
    <w:rsid w:val="00D640B7"/>
    <w:rsid w:val="00D646F0"/>
    <w:rsid w:val="00D64714"/>
    <w:rsid w:val="00D64F73"/>
    <w:rsid w:val="00D652AE"/>
    <w:rsid w:val="00D663DE"/>
    <w:rsid w:val="00D6652D"/>
    <w:rsid w:val="00D66A6B"/>
    <w:rsid w:val="00D66AB6"/>
    <w:rsid w:val="00D66E27"/>
    <w:rsid w:val="00D67661"/>
    <w:rsid w:val="00D6766A"/>
    <w:rsid w:val="00D6773A"/>
    <w:rsid w:val="00D67B7F"/>
    <w:rsid w:val="00D67DB4"/>
    <w:rsid w:val="00D70810"/>
    <w:rsid w:val="00D71128"/>
    <w:rsid w:val="00D7192B"/>
    <w:rsid w:val="00D71A61"/>
    <w:rsid w:val="00D71F6E"/>
    <w:rsid w:val="00D72307"/>
    <w:rsid w:val="00D724E2"/>
    <w:rsid w:val="00D7272A"/>
    <w:rsid w:val="00D729B7"/>
    <w:rsid w:val="00D72BDE"/>
    <w:rsid w:val="00D72C72"/>
    <w:rsid w:val="00D72D07"/>
    <w:rsid w:val="00D72E5F"/>
    <w:rsid w:val="00D72E81"/>
    <w:rsid w:val="00D7328C"/>
    <w:rsid w:val="00D73CA4"/>
    <w:rsid w:val="00D73EC6"/>
    <w:rsid w:val="00D7479E"/>
    <w:rsid w:val="00D747A0"/>
    <w:rsid w:val="00D74E09"/>
    <w:rsid w:val="00D7520B"/>
    <w:rsid w:val="00D75384"/>
    <w:rsid w:val="00D75664"/>
    <w:rsid w:val="00D766F8"/>
    <w:rsid w:val="00D7738B"/>
    <w:rsid w:val="00D77AFC"/>
    <w:rsid w:val="00D80BB7"/>
    <w:rsid w:val="00D80F95"/>
    <w:rsid w:val="00D81627"/>
    <w:rsid w:val="00D82499"/>
    <w:rsid w:val="00D82CEA"/>
    <w:rsid w:val="00D82F94"/>
    <w:rsid w:val="00D83448"/>
    <w:rsid w:val="00D8348E"/>
    <w:rsid w:val="00D83827"/>
    <w:rsid w:val="00D83CFB"/>
    <w:rsid w:val="00D841AA"/>
    <w:rsid w:val="00D84585"/>
    <w:rsid w:val="00D8499C"/>
    <w:rsid w:val="00D84A58"/>
    <w:rsid w:val="00D84C1A"/>
    <w:rsid w:val="00D84F7F"/>
    <w:rsid w:val="00D85A60"/>
    <w:rsid w:val="00D85DFD"/>
    <w:rsid w:val="00D86A92"/>
    <w:rsid w:val="00D86BB4"/>
    <w:rsid w:val="00D870DC"/>
    <w:rsid w:val="00D876B2"/>
    <w:rsid w:val="00D8783C"/>
    <w:rsid w:val="00D87FE5"/>
    <w:rsid w:val="00D90056"/>
    <w:rsid w:val="00D9006C"/>
    <w:rsid w:val="00D910B0"/>
    <w:rsid w:val="00D91292"/>
    <w:rsid w:val="00D9148D"/>
    <w:rsid w:val="00D917C4"/>
    <w:rsid w:val="00D92858"/>
    <w:rsid w:val="00D92885"/>
    <w:rsid w:val="00D92B5A"/>
    <w:rsid w:val="00D930AB"/>
    <w:rsid w:val="00D9319A"/>
    <w:rsid w:val="00D93FDC"/>
    <w:rsid w:val="00D94926"/>
    <w:rsid w:val="00D9506A"/>
    <w:rsid w:val="00D95494"/>
    <w:rsid w:val="00D95554"/>
    <w:rsid w:val="00D96284"/>
    <w:rsid w:val="00D96BDA"/>
    <w:rsid w:val="00D96F3A"/>
    <w:rsid w:val="00D973CD"/>
    <w:rsid w:val="00D97634"/>
    <w:rsid w:val="00D978DE"/>
    <w:rsid w:val="00D97E56"/>
    <w:rsid w:val="00DA0386"/>
    <w:rsid w:val="00DA17C9"/>
    <w:rsid w:val="00DA1859"/>
    <w:rsid w:val="00DA2024"/>
    <w:rsid w:val="00DA207B"/>
    <w:rsid w:val="00DA257A"/>
    <w:rsid w:val="00DA25E5"/>
    <w:rsid w:val="00DA3050"/>
    <w:rsid w:val="00DA37D2"/>
    <w:rsid w:val="00DA3A2C"/>
    <w:rsid w:val="00DA3C11"/>
    <w:rsid w:val="00DA3D70"/>
    <w:rsid w:val="00DA3F24"/>
    <w:rsid w:val="00DA3F58"/>
    <w:rsid w:val="00DA43AF"/>
    <w:rsid w:val="00DA4A82"/>
    <w:rsid w:val="00DA5B66"/>
    <w:rsid w:val="00DA623E"/>
    <w:rsid w:val="00DA706C"/>
    <w:rsid w:val="00DA70E3"/>
    <w:rsid w:val="00DA719E"/>
    <w:rsid w:val="00DA798D"/>
    <w:rsid w:val="00DA79C6"/>
    <w:rsid w:val="00DA7A45"/>
    <w:rsid w:val="00DA7DE0"/>
    <w:rsid w:val="00DA7E8F"/>
    <w:rsid w:val="00DB009A"/>
    <w:rsid w:val="00DB08A2"/>
    <w:rsid w:val="00DB0E45"/>
    <w:rsid w:val="00DB1573"/>
    <w:rsid w:val="00DB1EEB"/>
    <w:rsid w:val="00DB26F6"/>
    <w:rsid w:val="00DB32D7"/>
    <w:rsid w:val="00DB4223"/>
    <w:rsid w:val="00DB4E91"/>
    <w:rsid w:val="00DB574F"/>
    <w:rsid w:val="00DB61A4"/>
    <w:rsid w:val="00DB6371"/>
    <w:rsid w:val="00DB66E3"/>
    <w:rsid w:val="00DB7076"/>
    <w:rsid w:val="00DB71D1"/>
    <w:rsid w:val="00DB727D"/>
    <w:rsid w:val="00DB79AB"/>
    <w:rsid w:val="00DB7D88"/>
    <w:rsid w:val="00DB7EA2"/>
    <w:rsid w:val="00DB7F64"/>
    <w:rsid w:val="00DC0045"/>
    <w:rsid w:val="00DC044D"/>
    <w:rsid w:val="00DC083F"/>
    <w:rsid w:val="00DC14BC"/>
    <w:rsid w:val="00DC15B8"/>
    <w:rsid w:val="00DC16A2"/>
    <w:rsid w:val="00DC1C9B"/>
    <w:rsid w:val="00DC1D41"/>
    <w:rsid w:val="00DC23BF"/>
    <w:rsid w:val="00DC25E7"/>
    <w:rsid w:val="00DC28E8"/>
    <w:rsid w:val="00DC2D5C"/>
    <w:rsid w:val="00DC2D84"/>
    <w:rsid w:val="00DC2E6A"/>
    <w:rsid w:val="00DC2EB5"/>
    <w:rsid w:val="00DC38A8"/>
    <w:rsid w:val="00DC3B37"/>
    <w:rsid w:val="00DC3BD9"/>
    <w:rsid w:val="00DC3CB6"/>
    <w:rsid w:val="00DC4107"/>
    <w:rsid w:val="00DC44DC"/>
    <w:rsid w:val="00DC4D42"/>
    <w:rsid w:val="00DC5266"/>
    <w:rsid w:val="00DC581B"/>
    <w:rsid w:val="00DC6A23"/>
    <w:rsid w:val="00DC6F1F"/>
    <w:rsid w:val="00DC7B2A"/>
    <w:rsid w:val="00DC7E57"/>
    <w:rsid w:val="00DC7EB5"/>
    <w:rsid w:val="00DD0987"/>
    <w:rsid w:val="00DD0CB8"/>
    <w:rsid w:val="00DD0E11"/>
    <w:rsid w:val="00DD0F96"/>
    <w:rsid w:val="00DD15C2"/>
    <w:rsid w:val="00DD168C"/>
    <w:rsid w:val="00DD190D"/>
    <w:rsid w:val="00DD2274"/>
    <w:rsid w:val="00DD2869"/>
    <w:rsid w:val="00DD2CD4"/>
    <w:rsid w:val="00DD4060"/>
    <w:rsid w:val="00DD4F89"/>
    <w:rsid w:val="00DD57F1"/>
    <w:rsid w:val="00DD5BEA"/>
    <w:rsid w:val="00DD6466"/>
    <w:rsid w:val="00DD65D3"/>
    <w:rsid w:val="00DD6A97"/>
    <w:rsid w:val="00DD6DC6"/>
    <w:rsid w:val="00DD73E9"/>
    <w:rsid w:val="00DD7DA5"/>
    <w:rsid w:val="00DE062C"/>
    <w:rsid w:val="00DE1630"/>
    <w:rsid w:val="00DE1AF1"/>
    <w:rsid w:val="00DE1CBC"/>
    <w:rsid w:val="00DE1F1C"/>
    <w:rsid w:val="00DE269B"/>
    <w:rsid w:val="00DE2D15"/>
    <w:rsid w:val="00DE2E2D"/>
    <w:rsid w:val="00DE334E"/>
    <w:rsid w:val="00DE36D8"/>
    <w:rsid w:val="00DE3B62"/>
    <w:rsid w:val="00DE4369"/>
    <w:rsid w:val="00DE43F5"/>
    <w:rsid w:val="00DE445D"/>
    <w:rsid w:val="00DE47A6"/>
    <w:rsid w:val="00DE6913"/>
    <w:rsid w:val="00DE6F04"/>
    <w:rsid w:val="00DE703B"/>
    <w:rsid w:val="00DE73AA"/>
    <w:rsid w:val="00DE7A31"/>
    <w:rsid w:val="00DE7C95"/>
    <w:rsid w:val="00DE7EBF"/>
    <w:rsid w:val="00DE7FF5"/>
    <w:rsid w:val="00DF0172"/>
    <w:rsid w:val="00DF0B11"/>
    <w:rsid w:val="00DF0C67"/>
    <w:rsid w:val="00DF0C8A"/>
    <w:rsid w:val="00DF101D"/>
    <w:rsid w:val="00DF11B1"/>
    <w:rsid w:val="00DF16AF"/>
    <w:rsid w:val="00DF1749"/>
    <w:rsid w:val="00DF1846"/>
    <w:rsid w:val="00DF192B"/>
    <w:rsid w:val="00DF1FC7"/>
    <w:rsid w:val="00DF2146"/>
    <w:rsid w:val="00DF23D9"/>
    <w:rsid w:val="00DF27B8"/>
    <w:rsid w:val="00DF2F04"/>
    <w:rsid w:val="00DF3422"/>
    <w:rsid w:val="00DF4027"/>
    <w:rsid w:val="00DF4631"/>
    <w:rsid w:val="00DF4D6C"/>
    <w:rsid w:val="00DF580F"/>
    <w:rsid w:val="00DF5A43"/>
    <w:rsid w:val="00DF625D"/>
    <w:rsid w:val="00DF6431"/>
    <w:rsid w:val="00DF652C"/>
    <w:rsid w:val="00DF673B"/>
    <w:rsid w:val="00DF6B5D"/>
    <w:rsid w:val="00DF7073"/>
    <w:rsid w:val="00DF7394"/>
    <w:rsid w:val="00DF7666"/>
    <w:rsid w:val="00DF7755"/>
    <w:rsid w:val="00DF78A5"/>
    <w:rsid w:val="00DF79B0"/>
    <w:rsid w:val="00DF7A43"/>
    <w:rsid w:val="00DF7F28"/>
    <w:rsid w:val="00DF7FB3"/>
    <w:rsid w:val="00DFE4F5"/>
    <w:rsid w:val="00E00600"/>
    <w:rsid w:val="00E0095A"/>
    <w:rsid w:val="00E009E0"/>
    <w:rsid w:val="00E00CFB"/>
    <w:rsid w:val="00E00EE2"/>
    <w:rsid w:val="00E01429"/>
    <w:rsid w:val="00E01481"/>
    <w:rsid w:val="00E025C2"/>
    <w:rsid w:val="00E02E86"/>
    <w:rsid w:val="00E036B3"/>
    <w:rsid w:val="00E038A6"/>
    <w:rsid w:val="00E038E9"/>
    <w:rsid w:val="00E040B5"/>
    <w:rsid w:val="00E04320"/>
    <w:rsid w:val="00E04862"/>
    <w:rsid w:val="00E04B5E"/>
    <w:rsid w:val="00E05129"/>
    <w:rsid w:val="00E051F5"/>
    <w:rsid w:val="00E05267"/>
    <w:rsid w:val="00E061EF"/>
    <w:rsid w:val="00E066D7"/>
    <w:rsid w:val="00E069AA"/>
    <w:rsid w:val="00E06A74"/>
    <w:rsid w:val="00E06AA5"/>
    <w:rsid w:val="00E07079"/>
    <w:rsid w:val="00E0709F"/>
    <w:rsid w:val="00E071DC"/>
    <w:rsid w:val="00E07534"/>
    <w:rsid w:val="00E0789E"/>
    <w:rsid w:val="00E07B8C"/>
    <w:rsid w:val="00E07CB2"/>
    <w:rsid w:val="00E07CD7"/>
    <w:rsid w:val="00E10178"/>
    <w:rsid w:val="00E1048A"/>
    <w:rsid w:val="00E104E9"/>
    <w:rsid w:val="00E10FB0"/>
    <w:rsid w:val="00E11579"/>
    <w:rsid w:val="00E12630"/>
    <w:rsid w:val="00E127E9"/>
    <w:rsid w:val="00E12C3D"/>
    <w:rsid w:val="00E13447"/>
    <w:rsid w:val="00E1348A"/>
    <w:rsid w:val="00E135EB"/>
    <w:rsid w:val="00E140B9"/>
    <w:rsid w:val="00E14191"/>
    <w:rsid w:val="00E1436F"/>
    <w:rsid w:val="00E143D0"/>
    <w:rsid w:val="00E145DF"/>
    <w:rsid w:val="00E14729"/>
    <w:rsid w:val="00E14760"/>
    <w:rsid w:val="00E148AA"/>
    <w:rsid w:val="00E14A5A"/>
    <w:rsid w:val="00E14A5F"/>
    <w:rsid w:val="00E14D52"/>
    <w:rsid w:val="00E14E9D"/>
    <w:rsid w:val="00E15291"/>
    <w:rsid w:val="00E15623"/>
    <w:rsid w:val="00E16736"/>
    <w:rsid w:val="00E16D3C"/>
    <w:rsid w:val="00E16FE5"/>
    <w:rsid w:val="00E17330"/>
    <w:rsid w:val="00E176F7"/>
    <w:rsid w:val="00E20474"/>
    <w:rsid w:val="00E20C63"/>
    <w:rsid w:val="00E20DF0"/>
    <w:rsid w:val="00E21C7B"/>
    <w:rsid w:val="00E21DBE"/>
    <w:rsid w:val="00E221FA"/>
    <w:rsid w:val="00E2287B"/>
    <w:rsid w:val="00E233A7"/>
    <w:rsid w:val="00E234E0"/>
    <w:rsid w:val="00E2370C"/>
    <w:rsid w:val="00E23993"/>
    <w:rsid w:val="00E23B55"/>
    <w:rsid w:val="00E23C7D"/>
    <w:rsid w:val="00E23E68"/>
    <w:rsid w:val="00E23EE4"/>
    <w:rsid w:val="00E23F95"/>
    <w:rsid w:val="00E24145"/>
    <w:rsid w:val="00E249D2"/>
    <w:rsid w:val="00E24D80"/>
    <w:rsid w:val="00E250EF"/>
    <w:rsid w:val="00E25245"/>
    <w:rsid w:val="00E25299"/>
    <w:rsid w:val="00E25496"/>
    <w:rsid w:val="00E255CB"/>
    <w:rsid w:val="00E257AF"/>
    <w:rsid w:val="00E257E9"/>
    <w:rsid w:val="00E25B4F"/>
    <w:rsid w:val="00E25B5C"/>
    <w:rsid w:val="00E25BE1"/>
    <w:rsid w:val="00E25CA2"/>
    <w:rsid w:val="00E25F26"/>
    <w:rsid w:val="00E26201"/>
    <w:rsid w:val="00E26936"/>
    <w:rsid w:val="00E26F3B"/>
    <w:rsid w:val="00E26FFE"/>
    <w:rsid w:val="00E27220"/>
    <w:rsid w:val="00E309E2"/>
    <w:rsid w:val="00E30BAF"/>
    <w:rsid w:val="00E30F40"/>
    <w:rsid w:val="00E3119D"/>
    <w:rsid w:val="00E31616"/>
    <w:rsid w:val="00E31E3C"/>
    <w:rsid w:val="00E32445"/>
    <w:rsid w:val="00E327C7"/>
    <w:rsid w:val="00E328D8"/>
    <w:rsid w:val="00E3306C"/>
    <w:rsid w:val="00E33C0A"/>
    <w:rsid w:val="00E33C3C"/>
    <w:rsid w:val="00E34646"/>
    <w:rsid w:val="00E34AED"/>
    <w:rsid w:val="00E34CC4"/>
    <w:rsid w:val="00E34FC3"/>
    <w:rsid w:val="00E3552A"/>
    <w:rsid w:val="00E35532"/>
    <w:rsid w:val="00E35840"/>
    <w:rsid w:val="00E3591A"/>
    <w:rsid w:val="00E35D34"/>
    <w:rsid w:val="00E35D5C"/>
    <w:rsid w:val="00E35D97"/>
    <w:rsid w:val="00E3704D"/>
    <w:rsid w:val="00E3744E"/>
    <w:rsid w:val="00E378BD"/>
    <w:rsid w:val="00E37D64"/>
    <w:rsid w:val="00E407F4"/>
    <w:rsid w:val="00E40B4F"/>
    <w:rsid w:val="00E41243"/>
    <w:rsid w:val="00E41871"/>
    <w:rsid w:val="00E42946"/>
    <w:rsid w:val="00E431E1"/>
    <w:rsid w:val="00E43397"/>
    <w:rsid w:val="00E43426"/>
    <w:rsid w:val="00E43ABE"/>
    <w:rsid w:val="00E43B19"/>
    <w:rsid w:val="00E43ECF"/>
    <w:rsid w:val="00E4406C"/>
    <w:rsid w:val="00E44544"/>
    <w:rsid w:val="00E448A9"/>
    <w:rsid w:val="00E449A3"/>
    <w:rsid w:val="00E44BC7"/>
    <w:rsid w:val="00E4541D"/>
    <w:rsid w:val="00E4553F"/>
    <w:rsid w:val="00E45B68"/>
    <w:rsid w:val="00E45C91"/>
    <w:rsid w:val="00E45DFE"/>
    <w:rsid w:val="00E45E08"/>
    <w:rsid w:val="00E4641D"/>
    <w:rsid w:val="00E46525"/>
    <w:rsid w:val="00E465A2"/>
    <w:rsid w:val="00E468F4"/>
    <w:rsid w:val="00E46A5E"/>
    <w:rsid w:val="00E46A99"/>
    <w:rsid w:val="00E47065"/>
    <w:rsid w:val="00E472DB"/>
    <w:rsid w:val="00E476EC"/>
    <w:rsid w:val="00E47FCC"/>
    <w:rsid w:val="00E50FE8"/>
    <w:rsid w:val="00E51036"/>
    <w:rsid w:val="00E5143C"/>
    <w:rsid w:val="00E515D4"/>
    <w:rsid w:val="00E51843"/>
    <w:rsid w:val="00E51B37"/>
    <w:rsid w:val="00E51E1B"/>
    <w:rsid w:val="00E53050"/>
    <w:rsid w:val="00E5317D"/>
    <w:rsid w:val="00E534EA"/>
    <w:rsid w:val="00E539B9"/>
    <w:rsid w:val="00E54237"/>
    <w:rsid w:val="00E542EB"/>
    <w:rsid w:val="00E54A18"/>
    <w:rsid w:val="00E54A66"/>
    <w:rsid w:val="00E55397"/>
    <w:rsid w:val="00E557A7"/>
    <w:rsid w:val="00E55DEC"/>
    <w:rsid w:val="00E55DF8"/>
    <w:rsid w:val="00E5628B"/>
    <w:rsid w:val="00E562CE"/>
    <w:rsid w:val="00E565DA"/>
    <w:rsid w:val="00E56F4B"/>
    <w:rsid w:val="00E56F57"/>
    <w:rsid w:val="00E578E1"/>
    <w:rsid w:val="00E57D7C"/>
    <w:rsid w:val="00E60B10"/>
    <w:rsid w:val="00E613DD"/>
    <w:rsid w:val="00E6169D"/>
    <w:rsid w:val="00E6185B"/>
    <w:rsid w:val="00E623D0"/>
    <w:rsid w:val="00E637C4"/>
    <w:rsid w:val="00E63862"/>
    <w:rsid w:val="00E63ED9"/>
    <w:rsid w:val="00E64463"/>
    <w:rsid w:val="00E64595"/>
    <w:rsid w:val="00E645F0"/>
    <w:rsid w:val="00E65CB0"/>
    <w:rsid w:val="00E65E6E"/>
    <w:rsid w:val="00E66047"/>
    <w:rsid w:val="00E6625E"/>
    <w:rsid w:val="00E6639D"/>
    <w:rsid w:val="00E6699B"/>
    <w:rsid w:val="00E66BD0"/>
    <w:rsid w:val="00E6708F"/>
    <w:rsid w:val="00E67199"/>
    <w:rsid w:val="00E6746A"/>
    <w:rsid w:val="00E70017"/>
    <w:rsid w:val="00E70C31"/>
    <w:rsid w:val="00E713B3"/>
    <w:rsid w:val="00E7157C"/>
    <w:rsid w:val="00E7162B"/>
    <w:rsid w:val="00E71796"/>
    <w:rsid w:val="00E71A35"/>
    <w:rsid w:val="00E71D6B"/>
    <w:rsid w:val="00E71FCE"/>
    <w:rsid w:val="00E72159"/>
    <w:rsid w:val="00E72689"/>
    <w:rsid w:val="00E72A96"/>
    <w:rsid w:val="00E72CDD"/>
    <w:rsid w:val="00E72E6A"/>
    <w:rsid w:val="00E7372F"/>
    <w:rsid w:val="00E74434"/>
    <w:rsid w:val="00E74881"/>
    <w:rsid w:val="00E7492D"/>
    <w:rsid w:val="00E7497C"/>
    <w:rsid w:val="00E7568C"/>
    <w:rsid w:val="00E75B50"/>
    <w:rsid w:val="00E75C24"/>
    <w:rsid w:val="00E765D2"/>
    <w:rsid w:val="00E76719"/>
    <w:rsid w:val="00E76840"/>
    <w:rsid w:val="00E76A25"/>
    <w:rsid w:val="00E76A43"/>
    <w:rsid w:val="00E76C3C"/>
    <w:rsid w:val="00E76DA8"/>
    <w:rsid w:val="00E76EEE"/>
    <w:rsid w:val="00E77133"/>
    <w:rsid w:val="00E777B5"/>
    <w:rsid w:val="00E7784F"/>
    <w:rsid w:val="00E77BAC"/>
    <w:rsid w:val="00E77E9D"/>
    <w:rsid w:val="00E801F1"/>
    <w:rsid w:val="00E80256"/>
    <w:rsid w:val="00E8030C"/>
    <w:rsid w:val="00E8039E"/>
    <w:rsid w:val="00E80760"/>
    <w:rsid w:val="00E811E5"/>
    <w:rsid w:val="00E81683"/>
    <w:rsid w:val="00E81C6A"/>
    <w:rsid w:val="00E81C88"/>
    <w:rsid w:val="00E81E05"/>
    <w:rsid w:val="00E82ACA"/>
    <w:rsid w:val="00E82D2E"/>
    <w:rsid w:val="00E82DC5"/>
    <w:rsid w:val="00E83243"/>
    <w:rsid w:val="00E833F2"/>
    <w:rsid w:val="00E839B5"/>
    <w:rsid w:val="00E84A88"/>
    <w:rsid w:val="00E851EC"/>
    <w:rsid w:val="00E85204"/>
    <w:rsid w:val="00E854E2"/>
    <w:rsid w:val="00E856E4"/>
    <w:rsid w:val="00E85969"/>
    <w:rsid w:val="00E85C09"/>
    <w:rsid w:val="00E86166"/>
    <w:rsid w:val="00E86291"/>
    <w:rsid w:val="00E862D3"/>
    <w:rsid w:val="00E86483"/>
    <w:rsid w:val="00E86CE6"/>
    <w:rsid w:val="00E86D12"/>
    <w:rsid w:val="00E86F3C"/>
    <w:rsid w:val="00E86FEF"/>
    <w:rsid w:val="00E87323"/>
    <w:rsid w:val="00E876AA"/>
    <w:rsid w:val="00E87C0F"/>
    <w:rsid w:val="00E87CC7"/>
    <w:rsid w:val="00E87DCF"/>
    <w:rsid w:val="00E87FF8"/>
    <w:rsid w:val="00E900CB"/>
    <w:rsid w:val="00E903B3"/>
    <w:rsid w:val="00E903F2"/>
    <w:rsid w:val="00E90C67"/>
    <w:rsid w:val="00E915D4"/>
    <w:rsid w:val="00E91D97"/>
    <w:rsid w:val="00E931CF"/>
    <w:rsid w:val="00E9348B"/>
    <w:rsid w:val="00E93565"/>
    <w:rsid w:val="00E937C5"/>
    <w:rsid w:val="00E93818"/>
    <w:rsid w:val="00E9391D"/>
    <w:rsid w:val="00E93B93"/>
    <w:rsid w:val="00E94657"/>
    <w:rsid w:val="00E94A41"/>
    <w:rsid w:val="00E94BE1"/>
    <w:rsid w:val="00E94D89"/>
    <w:rsid w:val="00E953DB"/>
    <w:rsid w:val="00E960B4"/>
    <w:rsid w:val="00E96471"/>
    <w:rsid w:val="00E96690"/>
    <w:rsid w:val="00E96F94"/>
    <w:rsid w:val="00E97542"/>
    <w:rsid w:val="00E976E2"/>
    <w:rsid w:val="00E977F6"/>
    <w:rsid w:val="00E97890"/>
    <w:rsid w:val="00E97A17"/>
    <w:rsid w:val="00E97B54"/>
    <w:rsid w:val="00E97C47"/>
    <w:rsid w:val="00EA04C7"/>
    <w:rsid w:val="00EA0539"/>
    <w:rsid w:val="00EA076B"/>
    <w:rsid w:val="00EA0B02"/>
    <w:rsid w:val="00EA0B5C"/>
    <w:rsid w:val="00EA0CD5"/>
    <w:rsid w:val="00EA0EB1"/>
    <w:rsid w:val="00EA125B"/>
    <w:rsid w:val="00EA1D6B"/>
    <w:rsid w:val="00EA29E1"/>
    <w:rsid w:val="00EA32C0"/>
    <w:rsid w:val="00EA35A6"/>
    <w:rsid w:val="00EA3739"/>
    <w:rsid w:val="00EA3E75"/>
    <w:rsid w:val="00EA48E5"/>
    <w:rsid w:val="00EA4CAB"/>
    <w:rsid w:val="00EA4F1F"/>
    <w:rsid w:val="00EA512A"/>
    <w:rsid w:val="00EA54CB"/>
    <w:rsid w:val="00EA554F"/>
    <w:rsid w:val="00EA5F3E"/>
    <w:rsid w:val="00EA5F66"/>
    <w:rsid w:val="00EA6131"/>
    <w:rsid w:val="00EA6A3A"/>
    <w:rsid w:val="00EA7449"/>
    <w:rsid w:val="00EB0B32"/>
    <w:rsid w:val="00EB0CBE"/>
    <w:rsid w:val="00EB172B"/>
    <w:rsid w:val="00EB1A1A"/>
    <w:rsid w:val="00EB2097"/>
    <w:rsid w:val="00EB259D"/>
    <w:rsid w:val="00EB2603"/>
    <w:rsid w:val="00EB285C"/>
    <w:rsid w:val="00EB299B"/>
    <w:rsid w:val="00EB2D47"/>
    <w:rsid w:val="00EB3357"/>
    <w:rsid w:val="00EB3402"/>
    <w:rsid w:val="00EB35E4"/>
    <w:rsid w:val="00EB3850"/>
    <w:rsid w:val="00EB3C8F"/>
    <w:rsid w:val="00EB3D05"/>
    <w:rsid w:val="00EB3DDB"/>
    <w:rsid w:val="00EB4235"/>
    <w:rsid w:val="00EB4847"/>
    <w:rsid w:val="00EB4D8D"/>
    <w:rsid w:val="00EB59DE"/>
    <w:rsid w:val="00EB5C37"/>
    <w:rsid w:val="00EB5F27"/>
    <w:rsid w:val="00EB61C7"/>
    <w:rsid w:val="00EB637B"/>
    <w:rsid w:val="00EB64AD"/>
    <w:rsid w:val="00EB7071"/>
    <w:rsid w:val="00EB74E4"/>
    <w:rsid w:val="00EB784F"/>
    <w:rsid w:val="00EB7A89"/>
    <w:rsid w:val="00EB7F85"/>
    <w:rsid w:val="00EC0293"/>
    <w:rsid w:val="00EC0AAF"/>
    <w:rsid w:val="00EC0D61"/>
    <w:rsid w:val="00EC17AF"/>
    <w:rsid w:val="00EC183C"/>
    <w:rsid w:val="00EC1D40"/>
    <w:rsid w:val="00EC20BC"/>
    <w:rsid w:val="00EC2750"/>
    <w:rsid w:val="00EC2939"/>
    <w:rsid w:val="00EC2BE3"/>
    <w:rsid w:val="00EC34DA"/>
    <w:rsid w:val="00EC35AD"/>
    <w:rsid w:val="00EC3BE8"/>
    <w:rsid w:val="00EC44F0"/>
    <w:rsid w:val="00EC4576"/>
    <w:rsid w:val="00EC4911"/>
    <w:rsid w:val="00EC4937"/>
    <w:rsid w:val="00EC4ABD"/>
    <w:rsid w:val="00EC4EE7"/>
    <w:rsid w:val="00EC51F3"/>
    <w:rsid w:val="00EC5558"/>
    <w:rsid w:val="00EC5B0C"/>
    <w:rsid w:val="00EC622D"/>
    <w:rsid w:val="00EC6B7C"/>
    <w:rsid w:val="00EC72AE"/>
    <w:rsid w:val="00EC72ED"/>
    <w:rsid w:val="00EC747F"/>
    <w:rsid w:val="00EC7AC6"/>
    <w:rsid w:val="00EC7B1D"/>
    <w:rsid w:val="00EC7C67"/>
    <w:rsid w:val="00ED02C7"/>
    <w:rsid w:val="00ED0627"/>
    <w:rsid w:val="00ED09CD"/>
    <w:rsid w:val="00ED1578"/>
    <w:rsid w:val="00ED1DA9"/>
    <w:rsid w:val="00ED1F53"/>
    <w:rsid w:val="00ED1F8D"/>
    <w:rsid w:val="00ED249A"/>
    <w:rsid w:val="00ED26F5"/>
    <w:rsid w:val="00ED2A43"/>
    <w:rsid w:val="00ED2B57"/>
    <w:rsid w:val="00ED2B72"/>
    <w:rsid w:val="00ED324A"/>
    <w:rsid w:val="00ED3605"/>
    <w:rsid w:val="00ED360F"/>
    <w:rsid w:val="00ED38A9"/>
    <w:rsid w:val="00ED3A3D"/>
    <w:rsid w:val="00ED3CD0"/>
    <w:rsid w:val="00ED42FC"/>
    <w:rsid w:val="00ED4578"/>
    <w:rsid w:val="00ED4897"/>
    <w:rsid w:val="00ED4CFE"/>
    <w:rsid w:val="00ED4F65"/>
    <w:rsid w:val="00ED50FE"/>
    <w:rsid w:val="00ED53A8"/>
    <w:rsid w:val="00ED55E8"/>
    <w:rsid w:val="00ED58CD"/>
    <w:rsid w:val="00ED5BEF"/>
    <w:rsid w:val="00ED5D11"/>
    <w:rsid w:val="00ED6CCA"/>
    <w:rsid w:val="00ED6DBE"/>
    <w:rsid w:val="00ED7564"/>
    <w:rsid w:val="00ED7D0A"/>
    <w:rsid w:val="00EE063E"/>
    <w:rsid w:val="00EE09EB"/>
    <w:rsid w:val="00EE0D6A"/>
    <w:rsid w:val="00EE1597"/>
    <w:rsid w:val="00EE17DC"/>
    <w:rsid w:val="00EE24B6"/>
    <w:rsid w:val="00EE2E43"/>
    <w:rsid w:val="00EE2F62"/>
    <w:rsid w:val="00EE3586"/>
    <w:rsid w:val="00EE4988"/>
    <w:rsid w:val="00EE4B37"/>
    <w:rsid w:val="00EE59A5"/>
    <w:rsid w:val="00EE5CAC"/>
    <w:rsid w:val="00EE5D57"/>
    <w:rsid w:val="00EE6504"/>
    <w:rsid w:val="00EE7100"/>
    <w:rsid w:val="00EE78E7"/>
    <w:rsid w:val="00EE7907"/>
    <w:rsid w:val="00EE7984"/>
    <w:rsid w:val="00EE7A62"/>
    <w:rsid w:val="00EE7CD4"/>
    <w:rsid w:val="00EF02D9"/>
    <w:rsid w:val="00EF1CCE"/>
    <w:rsid w:val="00EF25D8"/>
    <w:rsid w:val="00EF26C5"/>
    <w:rsid w:val="00EF26FB"/>
    <w:rsid w:val="00EF2EA8"/>
    <w:rsid w:val="00EF2F8D"/>
    <w:rsid w:val="00EF361A"/>
    <w:rsid w:val="00EF3DEA"/>
    <w:rsid w:val="00EF3F4C"/>
    <w:rsid w:val="00EF4092"/>
    <w:rsid w:val="00EF40BE"/>
    <w:rsid w:val="00EF515E"/>
    <w:rsid w:val="00EF5682"/>
    <w:rsid w:val="00EF5BD3"/>
    <w:rsid w:val="00EF5E72"/>
    <w:rsid w:val="00EF642D"/>
    <w:rsid w:val="00EF6C67"/>
    <w:rsid w:val="00EF7562"/>
    <w:rsid w:val="00EF77D4"/>
    <w:rsid w:val="00EF7CA1"/>
    <w:rsid w:val="00F0018F"/>
    <w:rsid w:val="00F0028A"/>
    <w:rsid w:val="00F00512"/>
    <w:rsid w:val="00F00B5B"/>
    <w:rsid w:val="00F01800"/>
    <w:rsid w:val="00F01867"/>
    <w:rsid w:val="00F01969"/>
    <w:rsid w:val="00F01F68"/>
    <w:rsid w:val="00F029E1"/>
    <w:rsid w:val="00F02B12"/>
    <w:rsid w:val="00F02D44"/>
    <w:rsid w:val="00F031A6"/>
    <w:rsid w:val="00F0385D"/>
    <w:rsid w:val="00F0386A"/>
    <w:rsid w:val="00F0399A"/>
    <w:rsid w:val="00F03A40"/>
    <w:rsid w:val="00F03DD0"/>
    <w:rsid w:val="00F04749"/>
    <w:rsid w:val="00F0496A"/>
    <w:rsid w:val="00F04D75"/>
    <w:rsid w:val="00F050CF"/>
    <w:rsid w:val="00F059DC"/>
    <w:rsid w:val="00F05D22"/>
    <w:rsid w:val="00F05F79"/>
    <w:rsid w:val="00F06AAE"/>
    <w:rsid w:val="00F06DD1"/>
    <w:rsid w:val="00F06E38"/>
    <w:rsid w:val="00F07463"/>
    <w:rsid w:val="00F07AD7"/>
    <w:rsid w:val="00F1006F"/>
    <w:rsid w:val="00F101AB"/>
    <w:rsid w:val="00F10648"/>
    <w:rsid w:val="00F1118D"/>
    <w:rsid w:val="00F112B8"/>
    <w:rsid w:val="00F117F4"/>
    <w:rsid w:val="00F1185B"/>
    <w:rsid w:val="00F11C7A"/>
    <w:rsid w:val="00F12037"/>
    <w:rsid w:val="00F12567"/>
    <w:rsid w:val="00F125E1"/>
    <w:rsid w:val="00F12983"/>
    <w:rsid w:val="00F12FCB"/>
    <w:rsid w:val="00F13D5B"/>
    <w:rsid w:val="00F14A95"/>
    <w:rsid w:val="00F15B0F"/>
    <w:rsid w:val="00F163D7"/>
    <w:rsid w:val="00F16A5B"/>
    <w:rsid w:val="00F1729B"/>
    <w:rsid w:val="00F17B05"/>
    <w:rsid w:val="00F17B1F"/>
    <w:rsid w:val="00F17B58"/>
    <w:rsid w:val="00F200A2"/>
    <w:rsid w:val="00F204F3"/>
    <w:rsid w:val="00F2060F"/>
    <w:rsid w:val="00F22A11"/>
    <w:rsid w:val="00F23A7D"/>
    <w:rsid w:val="00F2491D"/>
    <w:rsid w:val="00F24B20"/>
    <w:rsid w:val="00F25266"/>
    <w:rsid w:val="00F257DE"/>
    <w:rsid w:val="00F25CC2"/>
    <w:rsid w:val="00F25F62"/>
    <w:rsid w:val="00F26170"/>
    <w:rsid w:val="00F262B2"/>
    <w:rsid w:val="00F26CF1"/>
    <w:rsid w:val="00F27283"/>
    <w:rsid w:val="00F2733C"/>
    <w:rsid w:val="00F2745B"/>
    <w:rsid w:val="00F277B2"/>
    <w:rsid w:val="00F277C8"/>
    <w:rsid w:val="00F2796E"/>
    <w:rsid w:val="00F30317"/>
    <w:rsid w:val="00F30C28"/>
    <w:rsid w:val="00F31150"/>
    <w:rsid w:val="00F31C73"/>
    <w:rsid w:val="00F32099"/>
    <w:rsid w:val="00F320CD"/>
    <w:rsid w:val="00F322B7"/>
    <w:rsid w:val="00F32CDE"/>
    <w:rsid w:val="00F33671"/>
    <w:rsid w:val="00F33776"/>
    <w:rsid w:val="00F3387A"/>
    <w:rsid w:val="00F338C0"/>
    <w:rsid w:val="00F33951"/>
    <w:rsid w:val="00F33C85"/>
    <w:rsid w:val="00F33D41"/>
    <w:rsid w:val="00F345FF"/>
    <w:rsid w:val="00F346D4"/>
    <w:rsid w:val="00F34820"/>
    <w:rsid w:val="00F353B7"/>
    <w:rsid w:val="00F35600"/>
    <w:rsid w:val="00F3567B"/>
    <w:rsid w:val="00F358B1"/>
    <w:rsid w:val="00F35B56"/>
    <w:rsid w:val="00F35C1B"/>
    <w:rsid w:val="00F35F0D"/>
    <w:rsid w:val="00F35FAB"/>
    <w:rsid w:val="00F365B4"/>
    <w:rsid w:val="00F36E63"/>
    <w:rsid w:val="00F36F5D"/>
    <w:rsid w:val="00F373FE"/>
    <w:rsid w:val="00F40225"/>
    <w:rsid w:val="00F40C55"/>
    <w:rsid w:val="00F40D8F"/>
    <w:rsid w:val="00F41A2E"/>
    <w:rsid w:val="00F42149"/>
    <w:rsid w:val="00F426EA"/>
    <w:rsid w:val="00F42820"/>
    <w:rsid w:val="00F42C55"/>
    <w:rsid w:val="00F4300F"/>
    <w:rsid w:val="00F43199"/>
    <w:rsid w:val="00F43AC7"/>
    <w:rsid w:val="00F43F33"/>
    <w:rsid w:val="00F441C3"/>
    <w:rsid w:val="00F4459B"/>
    <w:rsid w:val="00F448E3"/>
    <w:rsid w:val="00F453A2"/>
    <w:rsid w:val="00F45624"/>
    <w:rsid w:val="00F460B8"/>
    <w:rsid w:val="00F46250"/>
    <w:rsid w:val="00F46AED"/>
    <w:rsid w:val="00F46E7B"/>
    <w:rsid w:val="00F474A7"/>
    <w:rsid w:val="00F4750C"/>
    <w:rsid w:val="00F4756F"/>
    <w:rsid w:val="00F50C91"/>
    <w:rsid w:val="00F512E5"/>
    <w:rsid w:val="00F514B0"/>
    <w:rsid w:val="00F51FC9"/>
    <w:rsid w:val="00F5247E"/>
    <w:rsid w:val="00F5309D"/>
    <w:rsid w:val="00F530B1"/>
    <w:rsid w:val="00F53379"/>
    <w:rsid w:val="00F53CFF"/>
    <w:rsid w:val="00F53F44"/>
    <w:rsid w:val="00F542CC"/>
    <w:rsid w:val="00F54491"/>
    <w:rsid w:val="00F54570"/>
    <w:rsid w:val="00F5480B"/>
    <w:rsid w:val="00F54856"/>
    <w:rsid w:val="00F54AAF"/>
    <w:rsid w:val="00F557DB"/>
    <w:rsid w:val="00F55BC8"/>
    <w:rsid w:val="00F564AC"/>
    <w:rsid w:val="00F5702A"/>
    <w:rsid w:val="00F574B1"/>
    <w:rsid w:val="00F57989"/>
    <w:rsid w:val="00F57C67"/>
    <w:rsid w:val="00F60CF9"/>
    <w:rsid w:val="00F60DFD"/>
    <w:rsid w:val="00F60F10"/>
    <w:rsid w:val="00F60F97"/>
    <w:rsid w:val="00F612E4"/>
    <w:rsid w:val="00F61745"/>
    <w:rsid w:val="00F617DE"/>
    <w:rsid w:val="00F618B7"/>
    <w:rsid w:val="00F61BB8"/>
    <w:rsid w:val="00F61EDB"/>
    <w:rsid w:val="00F623BA"/>
    <w:rsid w:val="00F629A0"/>
    <w:rsid w:val="00F63430"/>
    <w:rsid w:val="00F635BF"/>
    <w:rsid w:val="00F63649"/>
    <w:rsid w:val="00F63D7F"/>
    <w:rsid w:val="00F6459F"/>
    <w:rsid w:val="00F64B3C"/>
    <w:rsid w:val="00F64BB5"/>
    <w:rsid w:val="00F65305"/>
    <w:rsid w:val="00F6570A"/>
    <w:rsid w:val="00F6632D"/>
    <w:rsid w:val="00F66411"/>
    <w:rsid w:val="00F665A5"/>
    <w:rsid w:val="00F66944"/>
    <w:rsid w:val="00F66A80"/>
    <w:rsid w:val="00F671BE"/>
    <w:rsid w:val="00F672C1"/>
    <w:rsid w:val="00F67697"/>
    <w:rsid w:val="00F70052"/>
    <w:rsid w:val="00F702DF"/>
    <w:rsid w:val="00F7034C"/>
    <w:rsid w:val="00F704E1"/>
    <w:rsid w:val="00F706BE"/>
    <w:rsid w:val="00F708DC"/>
    <w:rsid w:val="00F7090A"/>
    <w:rsid w:val="00F7111A"/>
    <w:rsid w:val="00F7126E"/>
    <w:rsid w:val="00F715FC"/>
    <w:rsid w:val="00F717CF"/>
    <w:rsid w:val="00F71E2F"/>
    <w:rsid w:val="00F71EBB"/>
    <w:rsid w:val="00F72934"/>
    <w:rsid w:val="00F72B5B"/>
    <w:rsid w:val="00F731F0"/>
    <w:rsid w:val="00F733C8"/>
    <w:rsid w:val="00F739E8"/>
    <w:rsid w:val="00F73A99"/>
    <w:rsid w:val="00F74310"/>
    <w:rsid w:val="00F7492F"/>
    <w:rsid w:val="00F74D8D"/>
    <w:rsid w:val="00F7538F"/>
    <w:rsid w:val="00F7543E"/>
    <w:rsid w:val="00F754A4"/>
    <w:rsid w:val="00F75806"/>
    <w:rsid w:val="00F758DB"/>
    <w:rsid w:val="00F763F8"/>
    <w:rsid w:val="00F764C1"/>
    <w:rsid w:val="00F76778"/>
    <w:rsid w:val="00F7696A"/>
    <w:rsid w:val="00F76A1E"/>
    <w:rsid w:val="00F77D04"/>
    <w:rsid w:val="00F77F74"/>
    <w:rsid w:val="00F8001F"/>
    <w:rsid w:val="00F80E0A"/>
    <w:rsid w:val="00F8164C"/>
    <w:rsid w:val="00F81942"/>
    <w:rsid w:val="00F81ECE"/>
    <w:rsid w:val="00F81F12"/>
    <w:rsid w:val="00F821A7"/>
    <w:rsid w:val="00F82BC4"/>
    <w:rsid w:val="00F82C69"/>
    <w:rsid w:val="00F83D48"/>
    <w:rsid w:val="00F83E1D"/>
    <w:rsid w:val="00F84FBE"/>
    <w:rsid w:val="00F85242"/>
    <w:rsid w:val="00F85497"/>
    <w:rsid w:val="00F8562E"/>
    <w:rsid w:val="00F8570B"/>
    <w:rsid w:val="00F859AF"/>
    <w:rsid w:val="00F86054"/>
    <w:rsid w:val="00F861B4"/>
    <w:rsid w:val="00F863CB"/>
    <w:rsid w:val="00F86419"/>
    <w:rsid w:val="00F86680"/>
    <w:rsid w:val="00F868AD"/>
    <w:rsid w:val="00F86E13"/>
    <w:rsid w:val="00F86EA6"/>
    <w:rsid w:val="00F87879"/>
    <w:rsid w:val="00F87927"/>
    <w:rsid w:val="00F9005A"/>
    <w:rsid w:val="00F909C4"/>
    <w:rsid w:val="00F90AA3"/>
    <w:rsid w:val="00F90D13"/>
    <w:rsid w:val="00F90DB9"/>
    <w:rsid w:val="00F913E3"/>
    <w:rsid w:val="00F922F0"/>
    <w:rsid w:val="00F924E1"/>
    <w:rsid w:val="00F92725"/>
    <w:rsid w:val="00F92A77"/>
    <w:rsid w:val="00F932D7"/>
    <w:rsid w:val="00F932DB"/>
    <w:rsid w:val="00F9331B"/>
    <w:rsid w:val="00F9332B"/>
    <w:rsid w:val="00F941DE"/>
    <w:rsid w:val="00F9495A"/>
    <w:rsid w:val="00F94EBB"/>
    <w:rsid w:val="00F952FD"/>
    <w:rsid w:val="00F95391"/>
    <w:rsid w:val="00F9539C"/>
    <w:rsid w:val="00F95F6B"/>
    <w:rsid w:val="00F95F98"/>
    <w:rsid w:val="00F9665F"/>
    <w:rsid w:val="00F96C81"/>
    <w:rsid w:val="00F975E6"/>
    <w:rsid w:val="00F978C2"/>
    <w:rsid w:val="00F97CB3"/>
    <w:rsid w:val="00FA0600"/>
    <w:rsid w:val="00FA0B20"/>
    <w:rsid w:val="00FA0B3F"/>
    <w:rsid w:val="00FA0CF9"/>
    <w:rsid w:val="00FA132D"/>
    <w:rsid w:val="00FA139E"/>
    <w:rsid w:val="00FA1464"/>
    <w:rsid w:val="00FA19F4"/>
    <w:rsid w:val="00FA1A92"/>
    <w:rsid w:val="00FA1AB7"/>
    <w:rsid w:val="00FA1F1F"/>
    <w:rsid w:val="00FA22D1"/>
    <w:rsid w:val="00FA22D6"/>
    <w:rsid w:val="00FA26C1"/>
    <w:rsid w:val="00FA287E"/>
    <w:rsid w:val="00FA2D38"/>
    <w:rsid w:val="00FA2ED1"/>
    <w:rsid w:val="00FA3D0E"/>
    <w:rsid w:val="00FA4123"/>
    <w:rsid w:val="00FA424E"/>
    <w:rsid w:val="00FA4E5F"/>
    <w:rsid w:val="00FA51C2"/>
    <w:rsid w:val="00FA5CE6"/>
    <w:rsid w:val="00FA5EE9"/>
    <w:rsid w:val="00FA5F29"/>
    <w:rsid w:val="00FA6703"/>
    <w:rsid w:val="00FA7103"/>
    <w:rsid w:val="00FA72DD"/>
    <w:rsid w:val="00FA72F0"/>
    <w:rsid w:val="00FA765D"/>
    <w:rsid w:val="00FA78B6"/>
    <w:rsid w:val="00FA7A2E"/>
    <w:rsid w:val="00FA7A3C"/>
    <w:rsid w:val="00FA7CDA"/>
    <w:rsid w:val="00FB03F8"/>
    <w:rsid w:val="00FB053C"/>
    <w:rsid w:val="00FB05FF"/>
    <w:rsid w:val="00FB060A"/>
    <w:rsid w:val="00FB0928"/>
    <w:rsid w:val="00FB09CA"/>
    <w:rsid w:val="00FB0B48"/>
    <w:rsid w:val="00FB0BAC"/>
    <w:rsid w:val="00FB0C9E"/>
    <w:rsid w:val="00FB19EF"/>
    <w:rsid w:val="00FB25DB"/>
    <w:rsid w:val="00FB2667"/>
    <w:rsid w:val="00FB2C1C"/>
    <w:rsid w:val="00FB30ED"/>
    <w:rsid w:val="00FB31E5"/>
    <w:rsid w:val="00FB3218"/>
    <w:rsid w:val="00FB3BFA"/>
    <w:rsid w:val="00FB44BA"/>
    <w:rsid w:val="00FB4619"/>
    <w:rsid w:val="00FB49D4"/>
    <w:rsid w:val="00FB5C15"/>
    <w:rsid w:val="00FB64FD"/>
    <w:rsid w:val="00FB65D6"/>
    <w:rsid w:val="00FB6B13"/>
    <w:rsid w:val="00FB7110"/>
    <w:rsid w:val="00FB723F"/>
    <w:rsid w:val="00FB7E17"/>
    <w:rsid w:val="00FB7FAC"/>
    <w:rsid w:val="00FC0198"/>
    <w:rsid w:val="00FC0C46"/>
    <w:rsid w:val="00FC0C71"/>
    <w:rsid w:val="00FC18E3"/>
    <w:rsid w:val="00FC1D95"/>
    <w:rsid w:val="00FC27D4"/>
    <w:rsid w:val="00FC2997"/>
    <w:rsid w:val="00FC2BF5"/>
    <w:rsid w:val="00FC2CFD"/>
    <w:rsid w:val="00FC3317"/>
    <w:rsid w:val="00FC364E"/>
    <w:rsid w:val="00FC3A7D"/>
    <w:rsid w:val="00FC440D"/>
    <w:rsid w:val="00FC4444"/>
    <w:rsid w:val="00FC47E8"/>
    <w:rsid w:val="00FC4E19"/>
    <w:rsid w:val="00FC5326"/>
    <w:rsid w:val="00FC534F"/>
    <w:rsid w:val="00FC5C2B"/>
    <w:rsid w:val="00FC629C"/>
    <w:rsid w:val="00FC67AF"/>
    <w:rsid w:val="00FC6895"/>
    <w:rsid w:val="00FC6A1B"/>
    <w:rsid w:val="00FC6D8A"/>
    <w:rsid w:val="00FC740F"/>
    <w:rsid w:val="00FC7648"/>
    <w:rsid w:val="00FC7993"/>
    <w:rsid w:val="00FC7BB9"/>
    <w:rsid w:val="00FC7E2F"/>
    <w:rsid w:val="00FC7E56"/>
    <w:rsid w:val="00FC7EC7"/>
    <w:rsid w:val="00FD017E"/>
    <w:rsid w:val="00FD0F53"/>
    <w:rsid w:val="00FD147B"/>
    <w:rsid w:val="00FD2841"/>
    <w:rsid w:val="00FD2BEF"/>
    <w:rsid w:val="00FD3132"/>
    <w:rsid w:val="00FD3D55"/>
    <w:rsid w:val="00FD3ECD"/>
    <w:rsid w:val="00FD3F76"/>
    <w:rsid w:val="00FD418E"/>
    <w:rsid w:val="00FD4A6B"/>
    <w:rsid w:val="00FD5431"/>
    <w:rsid w:val="00FD59F8"/>
    <w:rsid w:val="00FD64FA"/>
    <w:rsid w:val="00FD6BCF"/>
    <w:rsid w:val="00FD7540"/>
    <w:rsid w:val="00FD78DC"/>
    <w:rsid w:val="00FD7A57"/>
    <w:rsid w:val="00FD7DEC"/>
    <w:rsid w:val="00FE04F3"/>
    <w:rsid w:val="00FE0730"/>
    <w:rsid w:val="00FE0C04"/>
    <w:rsid w:val="00FE1023"/>
    <w:rsid w:val="00FE10C7"/>
    <w:rsid w:val="00FE1545"/>
    <w:rsid w:val="00FE1678"/>
    <w:rsid w:val="00FE181C"/>
    <w:rsid w:val="00FE1979"/>
    <w:rsid w:val="00FE1B8B"/>
    <w:rsid w:val="00FE2201"/>
    <w:rsid w:val="00FE252D"/>
    <w:rsid w:val="00FE296E"/>
    <w:rsid w:val="00FE2EDE"/>
    <w:rsid w:val="00FE3117"/>
    <w:rsid w:val="00FE3358"/>
    <w:rsid w:val="00FE37C7"/>
    <w:rsid w:val="00FE37EF"/>
    <w:rsid w:val="00FE3CF4"/>
    <w:rsid w:val="00FE3CFE"/>
    <w:rsid w:val="00FE42C7"/>
    <w:rsid w:val="00FE43D8"/>
    <w:rsid w:val="00FE4461"/>
    <w:rsid w:val="00FE4994"/>
    <w:rsid w:val="00FE4D20"/>
    <w:rsid w:val="00FE4ED5"/>
    <w:rsid w:val="00FE5385"/>
    <w:rsid w:val="00FE5B44"/>
    <w:rsid w:val="00FE5D8B"/>
    <w:rsid w:val="00FE6211"/>
    <w:rsid w:val="00FE63B9"/>
    <w:rsid w:val="00FE658E"/>
    <w:rsid w:val="00FE6733"/>
    <w:rsid w:val="00FE6F6A"/>
    <w:rsid w:val="00FE70C9"/>
    <w:rsid w:val="00FE75E5"/>
    <w:rsid w:val="00FE7DC2"/>
    <w:rsid w:val="00FE7DDC"/>
    <w:rsid w:val="00FF01B0"/>
    <w:rsid w:val="00FF0FA5"/>
    <w:rsid w:val="00FF1912"/>
    <w:rsid w:val="00FF1ACE"/>
    <w:rsid w:val="00FF2185"/>
    <w:rsid w:val="00FF2ABF"/>
    <w:rsid w:val="00FF2CDC"/>
    <w:rsid w:val="00FF309E"/>
    <w:rsid w:val="00FF3BCE"/>
    <w:rsid w:val="00FF3F0A"/>
    <w:rsid w:val="00FF3F70"/>
    <w:rsid w:val="00FF4DA0"/>
    <w:rsid w:val="00FF5078"/>
    <w:rsid w:val="00FF55B4"/>
    <w:rsid w:val="00FF5C60"/>
    <w:rsid w:val="00FF5DCF"/>
    <w:rsid w:val="00FF5F4D"/>
    <w:rsid w:val="00FF62A7"/>
    <w:rsid w:val="00FF6D02"/>
    <w:rsid w:val="00FF7E00"/>
    <w:rsid w:val="0105EB42"/>
    <w:rsid w:val="0106038E"/>
    <w:rsid w:val="010F4021"/>
    <w:rsid w:val="0111D3D1"/>
    <w:rsid w:val="0144F01F"/>
    <w:rsid w:val="0152D11F"/>
    <w:rsid w:val="015AF5D6"/>
    <w:rsid w:val="015CD7F0"/>
    <w:rsid w:val="016F2AB7"/>
    <w:rsid w:val="0181A418"/>
    <w:rsid w:val="0194793C"/>
    <w:rsid w:val="019CAA1B"/>
    <w:rsid w:val="01B3F6CA"/>
    <w:rsid w:val="01F72656"/>
    <w:rsid w:val="0241DDB4"/>
    <w:rsid w:val="0255BD07"/>
    <w:rsid w:val="026F37EB"/>
    <w:rsid w:val="02753346"/>
    <w:rsid w:val="02B84FF3"/>
    <w:rsid w:val="02C83ABC"/>
    <w:rsid w:val="02E1CAD0"/>
    <w:rsid w:val="02E51DC6"/>
    <w:rsid w:val="031C0561"/>
    <w:rsid w:val="0322BE7A"/>
    <w:rsid w:val="0330DEFD"/>
    <w:rsid w:val="0383BBE5"/>
    <w:rsid w:val="038DC9C3"/>
    <w:rsid w:val="03B436B8"/>
    <w:rsid w:val="03C34B3E"/>
    <w:rsid w:val="03DAA940"/>
    <w:rsid w:val="03DC8220"/>
    <w:rsid w:val="03E79277"/>
    <w:rsid w:val="04164AC1"/>
    <w:rsid w:val="04340FA7"/>
    <w:rsid w:val="04622DED"/>
    <w:rsid w:val="0465664D"/>
    <w:rsid w:val="0473A9E3"/>
    <w:rsid w:val="0483B190"/>
    <w:rsid w:val="04AF7CF2"/>
    <w:rsid w:val="0508169C"/>
    <w:rsid w:val="05142B69"/>
    <w:rsid w:val="05681591"/>
    <w:rsid w:val="05809CB5"/>
    <w:rsid w:val="058323CD"/>
    <w:rsid w:val="0583BEE8"/>
    <w:rsid w:val="059863C8"/>
    <w:rsid w:val="05E812CE"/>
    <w:rsid w:val="065189B7"/>
    <w:rsid w:val="066E6709"/>
    <w:rsid w:val="067F5BF4"/>
    <w:rsid w:val="06970378"/>
    <w:rsid w:val="06C58E7B"/>
    <w:rsid w:val="06C73E00"/>
    <w:rsid w:val="06C82C13"/>
    <w:rsid w:val="06CADC26"/>
    <w:rsid w:val="06DFCFB7"/>
    <w:rsid w:val="06FE1AE9"/>
    <w:rsid w:val="06FE51E1"/>
    <w:rsid w:val="0712C2B6"/>
    <w:rsid w:val="07C4CC79"/>
    <w:rsid w:val="07FDBE09"/>
    <w:rsid w:val="08282C9A"/>
    <w:rsid w:val="083D4327"/>
    <w:rsid w:val="084D9F63"/>
    <w:rsid w:val="0853CBCB"/>
    <w:rsid w:val="086D6BA1"/>
    <w:rsid w:val="0874EE8F"/>
    <w:rsid w:val="0893F024"/>
    <w:rsid w:val="08DC459E"/>
    <w:rsid w:val="0901A5BD"/>
    <w:rsid w:val="0909DE35"/>
    <w:rsid w:val="090B20C3"/>
    <w:rsid w:val="091EC397"/>
    <w:rsid w:val="0937670F"/>
    <w:rsid w:val="093CB239"/>
    <w:rsid w:val="0964C18B"/>
    <w:rsid w:val="098923A4"/>
    <w:rsid w:val="09CBAD19"/>
    <w:rsid w:val="09DD5796"/>
    <w:rsid w:val="0A24F6AC"/>
    <w:rsid w:val="0A37C60A"/>
    <w:rsid w:val="0A4A4705"/>
    <w:rsid w:val="0A4D7BA2"/>
    <w:rsid w:val="0A55969E"/>
    <w:rsid w:val="0A61497C"/>
    <w:rsid w:val="0A652098"/>
    <w:rsid w:val="0AD8AF46"/>
    <w:rsid w:val="0AF0407A"/>
    <w:rsid w:val="0B22BEDC"/>
    <w:rsid w:val="0B2FC242"/>
    <w:rsid w:val="0B807B1B"/>
    <w:rsid w:val="0B926714"/>
    <w:rsid w:val="0BA2DE45"/>
    <w:rsid w:val="0BB9629A"/>
    <w:rsid w:val="0BEABEEF"/>
    <w:rsid w:val="0C02DA0C"/>
    <w:rsid w:val="0C035DB5"/>
    <w:rsid w:val="0C15CF38"/>
    <w:rsid w:val="0C456C92"/>
    <w:rsid w:val="0C54BF8C"/>
    <w:rsid w:val="0C61D932"/>
    <w:rsid w:val="0C62DD6B"/>
    <w:rsid w:val="0C72135B"/>
    <w:rsid w:val="0C8C6C42"/>
    <w:rsid w:val="0C91BAE3"/>
    <w:rsid w:val="0CE62B56"/>
    <w:rsid w:val="0CFC4018"/>
    <w:rsid w:val="0D18B51B"/>
    <w:rsid w:val="0D42212D"/>
    <w:rsid w:val="0D6928F6"/>
    <w:rsid w:val="0D7BBB3C"/>
    <w:rsid w:val="0D9EBC35"/>
    <w:rsid w:val="0DB4E1CB"/>
    <w:rsid w:val="0DC05868"/>
    <w:rsid w:val="0DCE1CEA"/>
    <w:rsid w:val="0DDBAFA7"/>
    <w:rsid w:val="0E3BAB32"/>
    <w:rsid w:val="0E582527"/>
    <w:rsid w:val="0E957A94"/>
    <w:rsid w:val="0E9D8918"/>
    <w:rsid w:val="0EB84B1D"/>
    <w:rsid w:val="0F1F47FB"/>
    <w:rsid w:val="0F2D85A6"/>
    <w:rsid w:val="0F5C20D9"/>
    <w:rsid w:val="0F6C2444"/>
    <w:rsid w:val="0F8F2A5C"/>
    <w:rsid w:val="0FCAEEF2"/>
    <w:rsid w:val="0FE0FD3F"/>
    <w:rsid w:val="10024A71"/>
    <w:rsid w:val="10090920"/>
    <w:rsid w:val="1043EF31"/>
    <w:rsid w:val="1049AD74"/>
    <w:rsid w:val="105D5AB5"/>
    <w:rsid w:val="10693DE2"/>
    <w:rsid w:val="10A51E0F"/>
    <w:rsid w:val="10B80AF6"/>
    <w:rsid w:val="10BC846E"/>
    <w:rsid w:val="10FAAE99"/>
    <w:rsid w:val="110CC4C4"/>
    <w:rsid w:val="111CF55C"/>
    <w:rsid w:val="1141D94F"/>
    <w:rsid w:val="1144304A"/>
    <w:rsid w:val="114FBD58"/>
    <w:rsid w:val="115C323F"/>
    <w:rsid w:val="1161688E"/>
    <w:rsid w:val="11774206"/>
    <w:rsid w:val="11994258"/>
    <w:rsid w:val="119F9A8A"/>
    <w:rsid w:val="11D6E896"/>
    <w:rsid w:val="11DCFCBE"/>
    <w:rsid w:val="11E06B37"/>
    <w:rsid w:val="11EAF4D1"/>
    <w:rsid w:val="11FBAF54"/>
    <w:rsid w:val="12090785"/>
    <w:rsid w:val="12384C60"/>
    <w:rsid w:val="12466F95"/>
    <w:rsid w:val="12817320"/>
    <w:rsid w:val="1284F813"/>
    <w:rsid w:val="12E5133F"/>
    <w:rsid w:val="12EC2AC3"/>
    <w:rsid w:val="12F5CE19"/>
    <w:rsid w:val="12F806C8"/>
    <w:rsid w:val="12FFF689"/>
    <w:rsid w:val="133E4F6E"/>
    <w:rsid w:val="13549E95"/>
    <w:rsid w:val="13AD5483"/>
    <w:rsid w:val="13E35390"/>
    <w:rsid w:val="1400EF5B"/>
    <w:rsid w:val="1407DAC1"/>
    <w:rsid w:val="146C8A93"/>
    <w:rsid w:val="1473C855"/>
    <w:rsid w:val="147F5BC4"/>
    <w:rsid w:val="148BBDE8"/>
    <w:rsid w:val="1496E202"/>
    <w:rsid w:val="149A530B"/>
    <w:rsid w:val="14FFA45B"/>
    <w:rsid w:val="15195A22"/>
    <w:rsid w:val="153C41F4"/>
    <w:rsid w:val="1556C191"/>
    <w:rsid w:val="1565F2E8"/>
    <w:rsid w:val="156926D6"/>
    <w:rsid w:val="15BE9F35"/>
    <w:rsid w:val="15C0DD23"/>
    <w:rsid w:val="15C3D264"/>
    <w:rsid w:val="15D760D1"/>
    <w:rsid w:val="15E3F78B"/>
    <w:rsid w:val="15F334D9"/>
    <w:rsid w:val="160BCE09"/>
    <w:rsid w:val="163412B7"/>
    <w:rsid w:val="1667E1DF"/>
    <w:rsid w:val="1692D871"/>
    <w:rsid w:val="16952B57"/>
    <w:rsid w:val="16D3A248"/>
    <w:rsid w:val="16FA525F"/>
    <w:rsid w:val="1737DEF0"/>
    <w:rsid w:val="17426A78"/>
    <w:rsid w:val="174E47B3"/>
    <w:rsid w:val="1763DAC9"/>
    <w:rsid w:val="178A89F8"/>
    <w:rsid w:val="179E5318"/>
    <w:rsid w:val="179ED692"/>
    <w:rsid w:val="17A2C1B6"/>
    <w:rsid w:val="17B6A6DF"/>
    <w:rsid w:val="17C95929"/>
    <w:rsid w:val="17DA9B91"/>
    <w:rsid w:val="17E47D69"/>
    <w:rsid w:val="18671B5F"/>
    <w:rsid w:val="188353CF"/>
    <w:rsid w:val="18A032C9"/>
    <w:rsid w:val="18AC704D"/>
    <w:rsid w:val="18EEE4F1"/>
    <w:rsid w:val="19408F0D"/>
    <w:rsid w:val="19883462"/>
    <w:rsid w:val="19AAC082"/>
    <w:rsid w:val="19D3A926"/>
    <w:rsid w:val="19D836D8"/>
    <w:rsid w:val="1A034862"/>
    <w:rsid w:val="1A2291E6"/>
    <w:rsid w:val="1A878F97"/>
    <w:rsid w:val="1AE34B50"/>
    <w:rsid w:val="1B04EE00"/>
    <w:rsid w:val="1B0566CB"/>
    <w:rsid w:val="1B390395"/>
    <w:rsid w:val="1B3D628C"/>
    <w:rsid w:val="1B60A918"/>
    <w:rsid w:val="1B6B9973"/>
    <w:rsid w:val="1B711692"/>
    <w:rsid w:val="1BDE381F"/>
    <w:rsid w:val="1BE486D8"/>
    <w:rsid w:val="1C0D579F"/>
    <w:rsid w:val="1C27E64A"/>
    <w:rsid w:val="1C3607CF"/>
    <w:rsid w:val="1C4BB5B7"/>
    <w:rsid w:val="1CDCD353"/>
    <w:rsid w:val="1CEBDA97"/>
    <w:rsid w:val="1CFC9685"/>
    <w:rsid w:val="1D161045"/>
    <w:rsid w:val="1D1CB227"/>
    <w:rsid w:val="1D289241"/>
    <w:rsid w:val="1D450443"/>
    <w:rsid w:val="1DA26558"/>
    <w:rsid w:val="1DAF89D6"/>
    <w:rsid w:val="1DD53650"/>
    <w:rsid w:val="1DF86FCA"/>
    <w:rsid w:val="1E0A098B"/>
    <w:rsid w:val="1E2B574B"/>
    <w:rsid w:val="1E3E55D2"/>
    <w:rsid w:val="1E43ADBF"/>
    <w:rsid w:val="1E4F6BD7"/>
    <w:rsid w:val="1EAEFA90"/>
    <w:rsid w:val="1EB30A54"/>
    <w:rsid w:val="1EC2DA93"/>
    <w:rsid w:val="1ED1F187"/>
    <w:rsid w:val="1F35A1E4"/>
    <w:rsid w:val="1F3B4ED0"/>
    <w:rsid w:val="1F3DDD2D"/>
    <w:rsid w:val="1F55FEDD"/>
    <w:rsid w:val="1F60F49B"/>
    <w:rsid w:val="1F68E193"/>
    <w:rsid w:val="1FC73EA9"/>
    <w:rsid w:val="2004ACE8"/>
    <w:rsid w:val="204B10E0"/>
    <w:rsid w:val="206D41BD"/>
    <w:rsid w:val="2079DE55"/>
    <w:rsid w:val="2089C465"/>
    <w:rsid w:val="20A50E7C"/>
    <w:rsid w:val="20A52619"/>
    <w:rsid w:val="20C35A0C"/>
    <w:rsid w:val="20D08553"/>
    <w:rsid w:val="214CF38D"/>
    <w:rsid w:val="21557621"/>
    <w:rsid w:val="2169DB48"/>
    <w:rsid w:val="2172295A"/>
    <w:rsid w:val="218BF84D"/>
    <w:rsid w:val="2195551C"/>
    <w:rsid w:val="21A8F401"/>
    <w:rsid w:val="21AFC21C"/>
    <w:rsid w:val="21B5AC2A"/>
    <w:rsid w:val="21C8CEAF"/>
    <w:rsid w:val="21D522AC"/>
    <w:rsid w:val="22136A76"/>
    <w:rsid w:val="228B8389"/>
    <w:rsid w:val="22961C81"/>
    <w:rsid w:val="22A31C9A"/>
    <w:rsid w:val="22D4C39F"/>
    <w:rsid w:val="22D5F101"/>
    <w:rsid w:val="22E73822"/>
    <w:rsid w:val="2307A093"/>
    <w:rsid w:val="23395BBC"/>
    <w:rsid w:val="234F20AD"/>
    <w:rsid w:val="234F3D34"/>
    <w:rsid w:val="2350F71E"/>
    <w:rsid w:val="236A576A"/>
    <w:rsid w:val="238C1A6C"/>
    <w:rsid w:val="23C6CEF6"/>
    <w:rsid w:val="23C6FBC5"/>
    <w:rsid w:val="23CB3D37"/>
    <w:rsid w:val="23E4AA17"/>
    <w:rsid w:val="24152AC6"/>
    <w:rsid w:val="245AB7BE"/>
    <w:rsid w:val="24705FD7"/>
    <w:rsid w:val="248236EA"/>
    <w:rsid w:val="24899AEB"/>
    <w:rsid w:val="24B06144"/>
    <w:rsid w:val="250B193A"/>
    <w:rsid w:val="2534F2A9"/>
    <w:rsid w:val="255C5880"/>
    <w:rsid w:val="2568A763"/>
    <w:rsid w:val="257B7171"/>
    <w:rsid w:val="25EFB308"/>
    <w:rsid w:val="266D7992"/>
    <w:rsid w:val="267846F4"/>
    <w:rsid w:val="2678A772"/>
    <w:rsid w:val="2696714C"/>
    <w:rsid w:val="26AF930B"/>
    <w:rsid w:val="26B1E6EF"/>
    <w:rsid w:val="26CAA9E5"/>
    <w:rsid w:val="26D98B66"/>
    <w:rsid w:val="26DD1B0D"/>
    <w:rsid w:val="2743809A"/>
    <w:rsid w:val="277A9B16"/>
    <w:rsid w:val="278B7F52"/>
    <w:rsid w:val="27B4ED25"/>
    <w:rsid w:val="27C3880D"/>
    <w:rsid w:val="27F39C53"/>
    <w:rsid w:val="2805FFB7"/>
    <w:rsid w:val="281C21C8"/>
    <w:rsid w:val="285C1FA2"/>
    <w:rsid w:val="2876548C"/>
    <w:rsid w:val="287812AE"/>
    <w:rsid w:val="2887EB46"/>
    <w:rsid w:val="28A5F70E"/>
    <w:rsid w:val="28B40F22"/>
    <w:rsid w:val="28C1BAD8"/>
    <w:rsid w:val="28CDBCF1"/>
    <w:rsid w:val="29106BBA"/>
    <w:rsid w:val="29285CF9"/>
    <w:rsid w:val="292CA94A"/>
    <w:rsid w:val="292F5355"/>
    <w:rsid w:val="298C0830"/>
    <w:rsid w:val="29AB8CBD"/>
    <w:rsid w:val="29F5D118"/>
    <w:rsid w:val="2A16AF36"/>
    <w:rsid w:val="2A1F2233"/>
    <w:rsid w:val="2A1FAA63"/>
    <w:rsid w:val="2A203AEE"/>
    <w:rsid w:val="2A241FE5"/>
    <w:rsid w:val="2A30978C"/>
    <w:rsid w:val="2A926384"/>
    <w:rsid w:val="2A9B1845"/>
    <w:rsid w:val="2AA33621"/>
    <w:rsid w:val="2AB1030F"/>
    <w:rsid w:val="2AB646BB"/>
    <w:rsid w:val="2AB7E8EB"/>
    <w:rsid w:val="2AE0FC6E"/>
    <w:rsid w:val="2B0FE918"/>
    <w:rsid w:val="2B25338D"/>
    <w:rsid w:val="2B363D4E"/>
    <w:rsid w:val="2B70B3D9"/>
    <w:rsid w:val="2B8BBC0F"/>
    <w:rsid w:val="2BA68D53"/>
    <w:rsid w:val="2BDED143"/>
    <w:rsid w:val="2BFDB8E1"/>
    <w:rsid w:val="2C029B1C"/>
    <w:rsid w:val="2C1B80A1"/>
    <w:rsid w:val="2C4794CD"/>
    <w:rsid w:val="2C4F170E"/>
    <w:rsid w:val="2C53E3F7"/>
    <w:rsid w:val="2C6635E0"/>
    <w:rsid w:val="2C88B57C"/>
    <w:rsid w:val="2C8B2DA0"/>
    <w:rsid w:val="2CB72913"/>
    <w:rsid w:val="2D28C015"/>
    <w:rsid w:val="2D2F3994"/>
    <w:rsid w:val="2D3846D2"/>
    <w:rsid w:val="2D5C1ED4"/>
    <w:rsid w:val="2D6883E4"/>
    <w:rsid w:val="2D703AFD"/>
    <w:rsid w:val="2D8908DF"/>
    <w:rsid w:val="2D91F7BA"/>
    <w:rsid w:val="2D9DAA03"/>
    <w:rsid w:val="2DA4C949"/>
    <w:rsid w:val="2DA8A99B"/>
    <w:rsid w:val="2DABF3EC"/>
    <w:rsid w:val="2DBC578C"/>
    <w:rsid w:val="2DC18CD3"/>
    <w:rsid w:val="2E544F88"/>
    <w:rsid w:val="2E93AB61"/>
    <w:rsid w:val="2E9F3D4F"/>
    <w:rsid w:val="2EA149AE"/>
    <w:rsid w:val="2ED307EE"/>
    <w:rsid w:val="2EDFCD03"/>
    <w:rsid w:val="2EF9B6EA"/>
    <w:rsid w:val="2F2E251E"/>
    <w:rsid w:val="2F4BE35F"/>
    <w:rsid w:val="2F4E282D"/>
    <w:rsid w:val="2F97BAB1"/>
    <w:rsid w:val="2FAFDC36"/>
    <w:rsid w:val="2FF88DEC"/>
    <w:rsid w:val="2FFB4AC3"/>
    <w:rsid w:val="302353BA"/>
    <w:rsid w:val="30E4FB15"/>
    <w:rsid w:val="30E8DF26"/>
    <w:rsid w:val="311993A4"/>
    <w:rsid w:val="311B146B"/>
    <w:rsid w:val="3137D599"/>
    <w:rsid w:val="3156F2D1"/>
    <w:rsid w:val="31591E91"/>
    <w:rsid w:val="31671B1D"/>
    <w:rsid w:val="316FEDFA"/>
    <w:rsid w:val="31765534"/>
    <w:rsid w:val="31772583"/>
    <w:rsid w:val="3192C5B9"/>
    <w:rsid w:val="3198BAE3"/>
    <w:rsid w:val="319AE86A"/>
    <w:rsid w:val="31AE0FBA"/>
    <w:rsid w:val="32108C8E"/>
    <w:rsid w:val="321E5172"/>
    <w:rsid w:val="322F8262"/>
    <w:rsid w:val="324680DF"/>
    <w:rsid w:val="3268FB6A"/>
    <w:rsid w:val="326C5321"/>
    <w:rsid w:val="327D5F69"/>
    <w:rsid w:val="32852185"/>
    <w:rsid w:val="3294C3C7"/>
    <w:rsid w:val="3301F494"/>
    <w:rsid w:val="33350214"/>
    <w:rsid w:val="334F0C5B"/>
    <w:rsid w:val="3398D42E"/>
    <w:rsid w:val="33A6AC42"/>
    <w:rsid w:val="33AA3C9B"/>
    <w:rsid w:val="33B13895"/>
    <w:rsid w:val="33F624CC"/>
    <w:rsid w:val="33FC97C7"/>
    <w:rsid w:val="343D5FAE"/>
    <w:rsid w:val="343DECB6"/>
    <w:rsid w:val="34583610"/>
    <w:rsid w:val="346F8E5F"/>
    <w:rsid w:val="3484E8B9"/>
    <w:rsid w:val="348AB84A"/>
    <w:rsid w:val="348C86A2"/>
    <w:rsid w:val="34950AB6"/>
    <w:rsid w:val="34A1B5F6"/>
    <w:rsid w:val="34B2CEC0"/>
    <w:rsid w:val="34B3D190"/>
    <w:rsid w:val="34D4D73D"/>
    <w:rsid w:val="34E5DCC6"/>
    <w:rsid w:val="34E5DE53"/>
    <w:rsid w:val="34EC782C"/>
    <w:rsid w:val="350D4169"/>
    <w:rsid w:val="356267F7"/>
    <w:rsid w:val="356A4214"/>
    <w:rsid w:val="35B378A1"/>
    <w:rsid w:val="35DEBF47"/>
    <w:rsid w:val="35DF7FED"/>
    <w:rsid w:val="361FA606"/>
    <w:rsid w:val="3653DC1E"/>
    <w:rsid w:val="365A53F6"/>
    <w:rsid w:val="366EBF17"/>
    <w:rsid w:val="36817594"/>
    <w:rsid w:val="3688A7BF"/>
    <w:rsid w:val="36C32B2C"/>
    <w:rsid w:val="370DC1AE"/>
    <w:rsid w:val="37337424"/>
    <w:rsid w:val="37361E7A"/>
    <w:rsid w:val="378DC17D"/>
    <w:rsid w:val="378E7BC9"/>
    <w:rsid w:val="3792B14C"/>
    <w:rsid w:val="37A34227"/>
    <w:rsid w:val="37D42317"/>
    <w:rsid w:val="37ED29FF"/>
    <w:rsid w:val="381BF00C"/>
    <w:rsid w:val="38301C71"/>
    <w:rsid w:val="384CB885"/>
    <w:rsid w:val="38507945"/>
    <w:rsid w:val="38985787"/>
    <w:rsid w:val="38A5DBF2"/>
    <w:rsid w:val="38CB2E41"/>
    <w:rsid w:val="38E5E0BD"/>
    <w:rsid w:val="3906AC86"/>
    <w:rsid w:val="393DE19E"/>
    <w:rsid w:val="395DC677"/>
    <w:rsid w:val="3991D799"/>
    <w:rsid w:val="39AD72BE"/>
    <w:rsid w:val="3A02B34F"/>
    <w:rsid w:val="3A1DCD87"/>
    <w:rsid w:val="3A4EABBB"/>
    <w:rsid w:val="3A6EFA03"/>
    <w:rsid w:val="3ABF441B"/>
    <w:rsid w:val="3AC1D030"/>
    <w:rsid w:val="3AF030CA"/>
    <w:rsid w:val="3AFA871A"/>
    <w:rsid w:val="3B1A16BD"/>
    <w:rsid w:val="3B424E44"/>
    <w:rsid w:val="3B5489FA"/>
    <w:rsid w:val="3B6BACF2"/>
    <w:rsid w:val="3B6C17B1"/>
    <w:rsid w:val="3B7CD2D6"/>
    <w:rsid w:val="3BBF643A"/>
    <w:rsid w:val="3BCE3A74"/>
    <w:rsid w:val="3BDB87E8"/>
    <w:rsid w:val="3BE48FB6"/>
    <w:rsid w:val="3BF1D361"/>
    <w:rsid w:val="3C116E78"/>
    <w:rsid w:val="3C215CB3"/>
    <w:rsid w:val="3C3ACE59"/>
    <w:rsid w:val="3C4187AE"/>
    <w:rsid w:val="3C4AC5E8"/>
    <w:rsid w:val="3C5F0A31"/>
    <w:rsid w:val="3C5F46CC"/>
    <w:rsid w:val="3C862653"/>
    <w:rsid w:val="3CD21057"/>
    <w:rsid w:val="3CD9C3EB"/>
    <w:rsid w:val="3CDFE95E"/>
    <w:rsid w:val="3CE40408"/>
    <w:rsid w:val="3CF2F5E2"/>
    <w:rsid w:val="3D4E781F"/>
    <w:rsid w:val="3D7C3DC5"/>
    <w:rsid w:val="3D887843"/>
    <w:rsid w:val="3D88BE08"/>
    <w:rsid w:val="3D904AA8"/>
    <w:rsid w:val="3D90B40E"/>
    <w:rsid w:val="3D9CEC75"/>
    <w:rsid w:val="3DC28812"/>
    <w:rsid w:val="3DDBC1E2"/>
    <w:rsid w:val="3DE61CF3"/>
    <w:rsid w:val="3E017306"/>
    <w:rsid w:val="3E160203"/>
    <w:rsid w:val="3E1DDEF5"/>
    <w:rsid w:val="3E517B41"/>
    <w:rsid w:val="3E655806"/>
    <w:rsid w:val="3E7FB5E4"/>
    <w:rsid w:val="3E912FD4"/>
    <w:rsid w:val="3EAB2F3D"/>
    <w:rsid w:val="3EFC6A73"/>
    <w:rsid w:val="3F0A3B7E"/>
    <w:rsid w:val="3F450F66"/>
    <w:rsid w:val="3F4A4FF0"/>
    <w:rsid w:val="3F63DE7B"/>
    <w:rsid w:val="3F7318E1"/>
    <w:rsid w:val="3F9A569C"/>
    <w:rsid w:val="3FA4030A"/>
    <w:rsid w:val="4016DB8B"/>
    <w:rsid w:val="40184C16"/>
    <w:rsid w:val="40324A54"/>
    <w:rsid w:val="407BB758"/>
    <w:rsid w:val="40879F53"/>
    <w:rsid w:val="408954C1"/>
    <w:rsid w:val="408D8118"/>
    <w:rsid w:val="4095461B"/>
    <w:rsid w:val="40AC03B6"/>
    <w:rsid w:val="40C84CA6"/>
    <w:rsid w:val="40D69C55"/>
    <w:rsid w:val="40EB3ED3"/>
    <w:rsid w:val="41181444"/>
    <w:rsid w:val="4119AD8A"/>
    <w:rsid w:val="4145048A"/>
    <w:rsid w:val="41AAE172"/>
    <w:rsid w:val="41B517B2"/>
    <w:rsid w:val="41BD6C9C"/>
    <w:rsid w:val="41C4CCE6"/>
    <w:rsid w:val="41D8A447"/>
    <w:rsid w:val="41E0A236"/>
    <w:rsid w:val="42241395"/>
    <w:rsid w:val="42482CF8"/>
    <w:rsid w:val="42738325"/>
    <w:rsid w:val="427E8848"/>
    <w:rsid w:val="4296E08C"/>
    <w:rsid w:val="43312AA4"/>
    <w:rsid w:val="433433F1"/>
    <w:rsid w:val="434ABA34"/>
    <w:rsid w:val="43B922F6"/>
    <w:rsid w:val="43D98F5E"/>
    <w:rsid w:val="43E40721"/>
    <w:rsid w:val="43EADB76"/>
    <w:rsid w:val="4438B794"/>
    <w:rsid w:val="445108CC"/>
    <w:rsid w:val="4454886E"/>
    <w:rsid w:val="44643997"/>
    <w:rsid w:val="44898F67"/>
    <w:rsid w:val="44AD43B5"/>
    <w:rsid w:val="45141BAD"/>
    <w:rsid w:val="451653D7"/>
    <w:rsid w:val="45652F28"/>
    <w:rsid w:val="45719D56"/>
    <w:rsid w:val="4574081D"/>
    <w:rsid w:val="4575F691"/>
    <w:rsid w:val="457FFB03"/>
    <w:rsid w:val="459B84FE"/>
    <w:rsid w:val="459D3431"/>
    <w:rsid w:val="45E8CD78"/>
    <w:rsid w:val="4643A8B6"/>
    <w:rsid w:val="468D7EDD"/>
    <w:rsid w:val="46D114C5"/>
    <w:rsid w:val="46F147B2"/>
    <w:rsid w:val="47240B6E"/>
    <w:rsid w:val="47359B62"/>
    <w:rsid w:val="47448B64"/>
    <w:rsid w:val="476982BA"/>
    <w:rsid w:val="4773AA70"/>
    <w:rsid w:val="4794349D"/>
    <w:rsid w:val="47A3DFED"/>
    <w:rsid w:val="47C037D7"/>
    <w:rsid w:val="47C894EE"/>
    <w:rsid w:val="47E7138C"/>
    <w:rsid w:val="47F4E060"/>
    <w:rsid w:val="480F07AB"/>
    <w:rsid w:val="4868BCB3"/>
    <w:rsid w:val="488E050B"/>
    <w:rsid w:val="48B0F05F"/>
    <w:rsid w:val="48B790CE"/>
    <w:rsid w:val="48F1EAE2"/>
    <w:rsid w:val="491B8B23"/>
    <w:rsid w:val="493A9CF3"/>
    <w:rsid w:val="498CCB0D"/>
    <w:rsid w:val="49E1887F"/>
    <w:rsid w:val="4A00BA14"/>
    <w:rsid w:val="4A357299"/>
    <w:rsid w:val="4A3C1256"/>
    <w:rsid w:val="4A50BCD0"/>
    <w:rsid w:val="4AB8CC4E"/>
    <w:rsid w:val="4ABBA6A6"/>
    <w:rsid w:val="4AC10032"/>
    <w:rsid w:val="4AE9F440"/>
    <w:rsid w:val="4B3C1ABA"/>
    <w:rsid w:val="4B3F7B30"/>
    <w:rsid w:val="4B5AD4D3"/>
    <w:rsid w:val="4B93ED6E"/>
    <w:rsid w:val="4BBBD2A6"/>
    <w:rsid w:val="4BFFC4F3"/>
    <w:rsid w:val="4C12FAFE"/>
    <w:rsid w:val="4C1F8DCC"/>
    <w:rsid w:val="4C2ACCEA"/>
    <w:rsid w:val="4C3F829F"/>
    <w:rsid w:val="4C7A3454"/>
    <w:rsid w:val="4C928BF4"/>
    <w:rsid w:val="4CA63470"/>
    <w:rsid w:val="4CA9EC94"/>
    <w:rsid w:val="4CAB7D1E"/>
    <w:rsid w:val="4CB8A4EE"/>
    <w:rsid w:val="4CC112FF"/>
    <w:rsid w:val="4CD2D343"/>
    <w:rsid w:val="4CD74DAC"/>
    <w:rsid w:val="4D14F50F"/>
    <w:rsid w:val="4D24F8D2"/>
    <w:rsid w:val="4D26A40F"/>
    <w:rsid w:val="4D31515F"/>
    <w:rsid w:val="4D70316C"/>
    <w:rsid w:val="4D743D47"/>
    <w:rsid w:val="4D7D4C36"/>
    <w:rsid w:val="4DD7AC74"/>
    <w:rsid w:val="4DDFA8A3"/>
    <w:rsid w:val="4DF32CC3"/>
    <w:rsid w:val="4E693CF2"/>
    <w:rsid w:val="4E7AC681"/>
    <w:rsid w:val="4E7C692D"/>
    <w:rsid w:val="4E98AD3E"/>
    <w:rsid w:val="4EA11B72"/>
    <w:rsid w:val="4EA4E08B"/>
    <w:rsid w:val="4EDE5B9A"/>
    <w:rsid w:val="4F0690C8"/>
    <w:rsid w:val="4F2234E5"/>
    <w:rsid w:val="4F4407DA"/>
    <w:rsid w:val="4F53EC00"/>
    <w:rsid w:val="4F7D0448"/>
    <w:rsid w:val="4FE4ACAB"/>
    <w:rsid w:val="502D076F"/>
    <w:rsid w:val="504F2167"/>
    <w:rsid w:val="50601B50"/>
    <w:rsid w:val="50624DC2"/>
    <w:rsid w:val="506E7638"/>
    <w:rsid w:val="5081C752"/>
    <w:rsid w:val="50A7E90D"/>
    <w:rsid w:val="50AED2C4"/>
    <w:rsid w:val="50D89A12"/>
    <w:rsid w:val="511B96F8"/>
    <w:rsid w:val="5123DBC7"/>
    <w:rsid w:val="5127A5E7"/>
    <w:rsid w:val="51318F3F"/>
    <w:rsid w:val="515FF1E0"/>
    <w:rsid w:val="5176D690"/>
    <w:rsid w:val="51B03C6B"/>
    <w:rsid w:val="51BB43C3"/>
    <w:rsid w:val="51D19A07"/>
    <w:rsid w:val="51DE0139"/>
    <w:rsid w:val="51E40CF1"/>
    <w:rsid w:val="51E78427"/>
    <w:rsid w:val="51F5A0A7"/>
    <w:rsid w:val="52213B20"/>
    <w:rsid w:val="5238DB4D"/>
    <w:rsid w:val="525AFE1B"/>
    <w:rsid w:val="5266B2B8"/>
    <w:rsid w:val="526C8B0D"/>
    <w:rsid w:val="526D7DA7"/>
    <w:rsid w:val="52C3CC60"/>
    <w:rsid w:val="52CD191A"/>
    <w:rsid w:val="533D6A7A"/>
    <w:rsid w:val="5345623B"/>
    <w:rsid w:val="5349A3EC"/>
    <w:rsid w:val="534BF7A5"/>
    <w:rsid w:val="53528650"/>
    <w:rsid w:val="538FA300"/>
    <w:rsid w:val="539D79AF"/>
    <w:rsid w:val="53C2C789"/>
    <w:rsid w:val="53D63259"/>
    <w:rsid w:val="53D761DB"/>
    <w:rsid w:val="53F24B4C"/>
    <w:rsid w:val="5402DF87"/>
    <w:rsid w:val="541E5C0F"/>
    <w:rsid w:val="543F8EBC"/>
    <w:rsid w:val="54F9B000"/>
    <w:rsid w:val="54FFF3C8"/>
    <w:rsid w:val="55024819"/>
    <w:rsid w:val="550837AF"/>
    <w:rsid w:val="550948A6"/>
    <w:rsid w:val="55475F01"/>
    <w:rsid w:val="554D6CD6"/>
    <w:rsid w:val="557A0724"/>
    <w:rsid w:val="557F1878"/>
    <w:rsid w:val="558E6420"/>
    <w:rsid w:val="55A64C23"/>
    <w:rsid w:val="55A8A868"/>
    <w:rsid w:val="55E321C1"/>
    <w:rsid w:val="56059513"/>
    <w:rsid w:val="56378270"/>
    <w:rsid w:val="567A5F5D"/>
    <w:rsid w:val="569C7F2D"/>
    <w:rsid w:val="56A41D6F"/>
    <w:rsid w:val="56B6B23D"/>
    <w:rsid w:val="56D2BAB8"/>
    <w:rsid w:val="56D37B5B"/>
    <w:rsid w:val="5710CE1B"/>
    <w:rsid w:val="571C9B71"/>
    <w:rsid w:val="571FF932"/>
    <w:rsid w:val="5720930C"/>
    <w:rsid w:val="57BF45A9"/>
    <w:rsid w:val="57C67983"/>
    <w:rsid w:val="57C8960D"/>
    <w:rsid w:val="57C9C57F"/>
    <w:rsid w:val="57DA69B6"/>
    <w:rsid w:val="5801B303"/>
    <w:rsid w:val="583790BD"/>
    <w:rsid w:val="58AF32AB"/>
    <w:rsid w:val="58E1B9B4"/>
    <w:rsid w:val="58EF1C35"/>
    <w:rsid w:val="58F19312"/>
    <w:rsid w:val="590ED4E5"/>
    <w:rsid w:val="59185269"/>
    <w:rsid w:val="59780991"/>
    <w:rsid w:val="59B30427"/>
    <w:rsid w:val="59E0983E"/>
    <w:rsid w:val="59E4723E"/>
    <w:rsid w:val="59ED316B"/>
    <w:rsid w:val="5A16C9A6"/>
    <w:rsid w:val="5A1A6293"/>
    <w:rsid w:val="5A2E6009"/>
    <w:rsid w:val="5A48931A"/>
    <w:rsid w:val="5A6E40B8"/>
    <w:rsid w:val="5AA93C85"/>
    <w:rsid w:val="5B0E20F4"/>
    <w:rsid w:val="5B24DB4F"/>
    <w:rsid w:val="5B582DB0"/>
    <w:rsid w:val="5B5B80A6"/>
    <w:rsid w:val="5B6EAC39"/>
    <w:rsid w:val="5BA4C33D"/>
    <w:rsid w:val="5BD3AD61"/>
    <w:rsid w:val="5BE2CD0E"/>
    <w:rsid w:val="5C1103C0"/>
    <w:rsid w:val="5C429154"/>
    <w:rsid w:val="5C599A0C"/>
    <w:rsid w:val="5CFC7388"/>
    <w:rsid w:val="5D0E5645"/>
    <w:rsid w:val="5D1B3E97"/>
    <w:rsid w:val="5D6239A2"/>
    <w:rsid w:val="5D808209"/>
    <w:rsid w:val="5D8B55A0"/>
    <w:rsid w:val="5DC390C0"/>
    <w:rsid w:val="5E271FAD"/>
    <w:rsid w:val="5E2BA972"/>
    <w:rsid w:val="5E385E02"/>
    <w:rsid w:val="5E4A5C96"/>
    <w:rsid w:val="5E4E58EC"/>
    <w:rsid w:val="5E51B0D0"/>
    <w:rsid w:val="5EA49D4C"/>
    <w:rsid w:val="5EA5CF02"/>
    <w:rsid w:val="5EDFBBB7"/>
    <w:rsid w:val="5EE521BB"/>
    <w:rsid w:val="5F40A305"/>
    <w:rsid w:val="5F42B378"/>
    <w:rsid w:val="5F555253"/>
    <w:rsid w:val="5F6344CE"/>
    <w:rsid w:val="5F6369FE"/>
    <w:rsid w:val="5F7BFC2B"/>
    <w:rsid w:val="5FA49C68"/>
    <w:rsid w:val="5FAE6157"/>
    <w:rsid w:val="5FCA5BC5"/>
    <w:rsid w:val="5FF87846"/>
    <w:rsid w:val="60544C94"/>
    <w:rsid w:val="6079F561"/>
    <w:rsid w:val="6099427B"/>
    <w:rsid w:val="60A83BC5"/>
    <w:rsid w:val="60B4FCED"/>
    <w:rsid w:val="60BA394F"/>
    <w:rsid w:val="60FFDED3"/>
    <w:rsid w:val="61165C0D"/>
    <w:rsid w:val="61409A5E"/>
    <w:rsid w:val="61463C75"/>
    <w:rsid w:val="61595DC8"/>
    <w:rsid w:val="6189F9A7"/>
    <w:rsid w:val="618C2EE8"/>
    <w:rsid w:val="61B98756"/>
    <w:rsid w:val="61BB56CD"/>
    <w:rsid w:val="61CB2DA6"/>
    <w:rsid w:val="61D11A1B"/>
    <w:rsid w:val="61D3631B"/>
    <w:rsid w:val="620443CE"/>
    <w:rsid w:val="621DE75E"/>
    <w:rsid w:val="62537BAA"/>
    <w:rsid w:val="62836C9B"/>
    <w:rsid w:val="62AB44F6"/>
    <w:rsid w:val="62AC0659"/>
    <w:rsid w:val="62E2A2EB"/>
    <w:rsid w:val="630FDCE1"/>
    <w:rsid w:val="63142DE9"/>
    <w:rsid w:val="63150CDF"/>
    <w:rsid w:val="631FAF39"/>
    <w:rsid w:val="6335111E"/>
    <w:rsid w:val="633B7959"/>
    <w:rsid w:val="63425424"/>
    <w:rsid w:val="6361D6FD"/>
    <w:rsid w:val="63728971"/>
    <w:rsid w:val="6388FC56"/>
    <w:rsid w:val="63894AA9"/>
    <w:rsid w:val="63E70A99"/>
    <w:rsid w:val="6442FB0B"/>
    <w:rsid w:val="64477712"/>
    <w:rsid w:val="645C5727"/>
    <w:rsid w:val="64608B8B"/>
    <w:rsid w:val="6461C944"/>
    <w:rsid w:val="64B18EDA"/>
    <w:rsid w:val="64FB1230"/>
    <w:rsid w:val="65110450"/>
    <w:rsid w:val="656AA729"/>
    <w:rsid w:val="65796060"/>
    <w:rsid w:val="658D66FC"/>
    <w:rsid w:val="658E10B1"/>
    <w:rsid w:val="65B1D418"/>
    <w:rsid w:val="65BE31B9"/>
    <w:rsid w:val="65C3ABD3"/>
    <w:rsid w:val="661E1704"/>
    <w:rsid w:val="6645E0B7"/>
    <w:rsid w:val="669E2642"/>
    <w:rsid w:val="66C93F41"/>
    <w:rsid w:val="66CF6D06"/>
    <w:rsid w:val="66DA34D1"/>
    <w:rsid w:val="66E793E0"/>
    <w:rsid w:val="66E9AE28"/>
    <w:rsid w:val="66FE8D13"/>
    <w:rsid w:val="6718F65D"/>
    <w:rsid w:val="67266087"/>
    <w:rsid w:val="674C4EDA"/>
    <w:rsid w:val="6754DC80"/>
    <w:rsid w:val="6769A4C6"/>
    <w:rsid w:val="676EB306"/>
    <w:rsid w:val="67C28014"/>
    <w:rsid w:val="67D4C391"/>
    <w:rsid w:val="68231723"/>
    <w:rsid w:val="68281BAA"/>
    <w:rsid w:val="682E313A"/>
    <w:rsid w:val="684CB91E"/>
    <w:rsid w:val="684D99B7"/>
    <w:rsid w:val="688A39B4"/>
    <w:rsid w:val="68B48E0A"/>
    <w:rsid w:val="68D58A0B"/>
    <w:rsid w:val="68E39F43"/>
    <w:rsid w:val="68F420EA"/>
    <w:rsid w:val="69282126"/>
    <w:rsid w:val="6937644D"/>
    <w:rsid w:val="69877563"/>
    <w:rsid w:val="699915C5"/>
    <w:rsid w:val="69A66256"/>
    <w:rsid w:val="69BB265B"/>
    <w:rsid w:val="69D4B07E"/>
    <w:rsid w:val="69D653F6"/>
    <w:rsid w:val="69DD1B7E"/>
    <w:rsid w:val="69F684C3"/>
    <w:rsid w:val="6A46B72E"/>
    <w:rsid w:val="6AA81774"/>
    <w:rsid w:val="6AAE45E9"/>
    <w:rsid w:val="6AAFCD4C"/>
    <w:rsid w:val="6AB19B0F"/>
    <w:rsid w:val="6ABE3603"/>
    <w:rsid w:val="6AEB313E"/>
    <w:rsid w:val="6AF07259"/>
    <w:rsid w:val="6AF9FC20"/>
    <w:rsid w:val="6B0BB891"/>
    <w:rsid w:val="6B356241"/>
    <w:rsid w:val="6B3A20F3"/>
    <w:rsid w:val="6B5217C5"/>
    <w:rsid w:val="6B9510B6"/>
    <w:rsid w:val="6B9DB862"/>
    <w:rsid w:val="6BF65A9F"/>
    <w:rsid w:val="6C1ABB6F"/>
    <w:rsid w:val="6C3390CB"/>
    <w:rsid w:val="6C4CC781"/>
    <w:rsid w:val="6C84FF86"/>
    <w:rsid w:val="6C88B667"/>
    <w:rsid w:val="6C974BAF"/>
    <w:rsid w:val="6CB9B836"/>
    <w:rsid w:val="6CC39C60"/>
    <w:rsid w:val="6CC80A8D"/>
    <w:rsid w:val="6D15CE82"/>
    <w:rsid w:val="6D256313"/>
    <w:rsid w:val="6D48C0CA"/>
    <w:rsid w:val="6D5BE803"/>
    <w:rsid w:val="6D6BD794"/>
    <w:rsid w:val="6D738714"/>
    <w:rsid w:val="6D891CEC"/>
    <w:rsid w:val="6D9359CD"/>
    <w:rsid w:val="6DB951A6"/>
    <w:rsid w:val="6DC434A0"/>
    <w:rsid w:val="6DE2F44F"/>
    <w:rsid w:val="6DE793A2"/>
    <w:rsid w:val="6DF0DC33"/>
    <w:rsid w:val="6E464DC0"/>
    <w:rsid w:val="6EBBCE53"/>
    <w:rsid w:val="6EC43175"/>
    <w:rsid w:val="6EC86A52"/>
    <w:rsid w:val="6EDC693E"/>
    <w:rsid w:val="6F1622C4"/>
    <w:rsid w:val="6F3A5329"/>
    <w:rsid w:val="6F511CAC"/>
    <w:rsid w:val="6F6A0FB7"/>
    <w:rsid w:val="6F701272"/>
    <w:rsid w:val="6FBD1390"/>
    <w:rsid w:val="7007A971"/>
    <w:rsid w:val="7008DCF7"/>
    <w:rsid w:val="701DF4A4"/>
    <w:rsid w:val="701E0396"/>
    <w:rsid w:val="705E50CC"/>
    <w:rsid w:val="70919E25"/>
    <w:rsid w:val="70B4163E"/>
    <w:rsid w:val="70B88E85"/>
    <w:rsid w:val="70DC61EF"/>
    <w:rsid w:val="70F0D64F"/>
    <w:rsid w:val="7109E349"/>
    <w:rsid w:val="712661B9"/>
    <w:rsid w:val="7132DC60"/>
    <w:rsid w:val="713A7627"/>
    <w:rsid w:val="715B0639"/>
    <w:rsid w:val="7189ACF8"/>
    <w:rsid w:val="71A6D42A"/>
    <w:rsid w:val="71AB934B"/>
    <w:rsid w:val="71ABEB34"/>
    <w:rsid w:val="71DA425D"/>
    <w:rsid w:val="71F2DCCC"/>
    <w:rsid w:val="7209EE99"/>
    <w:rsid w:val="72422EF1"/>
    <w:rsid w:val="726474ED"/>
    <w:rsid w:val="72801F8F"/>
    <w:rsid w:val="72D9852D"/>
    <w:rsid w:val="72DB782A"/>
    <w:rsid w:val="7351FF99"/>
    <w:rsid w:val="73A50068"/>
    <w:rsid w:val="73BDC8C7"/>
    <w:rsid w:val="744C6AF1"/>
    <w:rsid w:val="744E37BB"/>
    <w:rsid w:val="74895A91"/>
    <w:rsid w:val="74CE2F27"/>
    <w:rsid w:val="74D85922"/>
    <w:rsid w:val="74FD2013"/>
    <w:rsid w:val="75169710"/>
    <w:rsid w:val="75253354"/>
    <w:rsid w:val="755FB4BB"/>
    <w:rsid w:val="756F395C"/>
    <w:rsid w:val="75965704"/>
    <w:rsid w:val="75AF663D"/>
    <w:rsid w:val="75BCA352"/>
    <w:rsid w:val="75CC381F"/>
    <w:rsid w:val="76056F25"/>
    <w:rsid w:val="7617134D"/>
    <w:rsid w:val="7633F226"/>
    <w:rsid w:val="764F3F51"/>
    <w:rsid w:val="7660AFAA"/>
    <w:rsid w:val="767577B0"/>
    <w:rsid w:val="76D1C7CF"/>
    <w:rsid w:val="76F48403"/>
    <w:rsid w:val="773C3618"/>
    <w:rsid w:val="777A69AC"/>
    <w:rsid w:val="77A8581B"/>
    <w:rsid w:val="77ED3551"/>
    <w:rsid w:val="78339DBA"/>
    <w:rsid w:val="783AF2A4"/>
    <w:rsid w:val="7854C2C5"/>
    <w:rsid w:val="785C2710"/>
    <w:rsid w:val="78674EA4"/>
    <w:rsid w:val="78803749"/>
    <w:rsid w:val="78A4F62B"/>
    <w:rsid w:val="78AECB20"/>
    <w:rsid w:val="78B36F6D"/>
    <w:rsid w:val="78F1BD34"/>
    <w:rsid w:val="790C5F03"/>
    <w:rsid w:val="7974BE45"/>
    <w:rsid w:val="798E182D"/>
    <w:rsid w:val="79A23612"/>
    <w:rsid w:val="79C19120"/>
    <w:rsid w:val="79F485DD"/>
    <w:rsid w:val="7A2802F3"/>
    <w:rsid w:val="7A2B4D79"/>
    <w:rsid w:val="7A49A38A"/>
    <w:rsid w:val="7A59CD9F"/>
    <w:rsid w:val="7A5A4254"/>
    <w:rsid w:val="7A5AECF4"/>
    <w:rsid w:val="7AC2423C"/>
    <w:rsid w:val="7AD6EFAC"/>
    <w:rsid w:val="7AD7D5AD"/>
    <w:rsid w:val="7AEC7878"/>
    <w:rsid w:val="7B03B5A4"/>
    <w:rsid w:val="7B511B56"/>
    <w:rsid w:val="7B54A724"/>
    <w:rsid w:val="7B5876A0"/>
    <w:rsid w:val="7B6506FC"/>
    <w:rsid w:val="7B95F268"/>
    <w:rsid w:val="7BA651B0"/>
    <w:rsid w:val="7BA72450"/>
    <w:rsid w:val="7BFEFFED"/>
    <w:rsid w:val="7C137E89"/>
    <w:rsid w:val="7C37E86D"/>
    <w:rsid w:val="7C3AB86D"/>
    <w:rsid w:val="7C9F458D"/>
    <w:rsid w:val="7CCD374D"/>
    <w:rsid w:val="7CEF504E"/>
    <w:rsid w:val="7CF424B8"/>
    <w:rsid w:val="7D051776"/>
    <w:rsid w:val="7D1E059C"/>
    <w:rsid w:val="7D5494AC"/>
    <w:rsid w:val="7D7978CC"/>
    <w:rsid w:val="7DF554A5"/>
    <w:rsid w:val="7EF01F11"/>
    <w:rsid w:val="7F1217D0"/>
    <w:rsid w:val="7F148BA3"/>
    <w:rsid w:val="7F1B5F70"/>
    <w:rsid w:val="7F1D1B80"/>
    <w:rsid w:val="7F2DFE23"/>
    <w:rsid w:val="7F50050C"/>
    <w:rsid w:val="7F6E3BBC"/>
    <w:rsid w:val="7F7BF769"/>
    <w:rsid w:val="7F9090BD"/>
    <w:rsid w:val="7FA243AC"/>
    <w:rsid w:val="7FB4EDED"/>
    <w:rsid w:val="7FC97EB2"/>
    <w:rsid w:val="7FDD3E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73599"/>
  <w15:chartTrackingRefBased/>
  <w15:docId w15:val="{747EBD6B-B429-4670-B763-D940921F1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3F1"/>
  </w:style>
  <w:style w:type="paragraph" w:styleId="Heading1">
    <w:name w:val="heading 1"/>
    <w:basedOn w:val="Normal"/>
    <w:next w:val="Normal"/>
    <w:link w:val="Heading1Char"/>
    <w:uiPriority w:val="9"/>
    <w:qFormat/>
    <w:rsid w:val="00E37D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37D6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A171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F09C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F09CD"/>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3F09C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7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4ABD"/>
    <w:pPr>
      <w:ind w:left="720"/>
      <w:contextualSpacing/>
    </w:pPr>
  </w:style>
  <w:style w:type="character" w:styleId="Hyperlink">
    <w:name w:val="Hyperlink"/>
    <w:basedOn w:val="DefaultParagraphFont"/>
    <w:uiPriority w:val="99"/>
    <w:unhideWhenUsed/>
    <w:rsid w:val="0035078D"/>
    <w:rPr>
      <w:color w:val="0563C1" w:themeColor="hyperlink"/>
      <w:u w:val="single"/>
    </w:rPr>
  </w:style>
  <w:style w:type="character" w:customStyle="1" w:styleId="UnresolvedMention1">
    <w:name w:val="Unresolved Mention1"/>
    <w:basedOn w:val="DefaultParagraphFont"/>
    <w:uiPriority w:val="99"/>
    <w:semiHidden/>
    <w:unhideWhenUsed/>
    <w:rsid w:val="0035078D"/>
    <w:rPr>
      <w:color w:val="605E5C"/>
      <w:shd w:val="clear" w:color="auto" w:fill="E1DFDD"/>
    </w:rPr>
  </w:style>
  <w:style w:type="paragraph" w:styleId="Header">
    <w:name w:val="header"/>
    <w:basedOn w:val="Normal"/>
    <w:link w:val="HeaderChar"/>
    <w:uiPriority w:val="99"/>
    <w:unhideWhenUsed/>
    <w:rsid w:val="008B39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39E7"/>
  </w:style>
  <w:style w:type="paragraph" w:styleId="Footer">
    <w:name w:val="footer"/>
    <w:basedOn w:val="Normal"/>
    <w:link w:val="FooterChar"/>
    <w:uiPriority w:val="99"/>
    <w:unhideWhenUsed/>
    <w:rsid w:val="008B39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39E7"/>
  </w:style>
  <w:style w:type="character" w:customStyle="1" w:styleId="Heading1Char">
    <w:name w:val="Heading 1 Char"/>
    <w:basedOn w:val="DefaultParagraphFont"/>
    <w:link w:val="Heading1"/>
    <w:uiPriority w:val="9"/>
    <w:rsid w:val="00E37D6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37D64"/>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2E35A1"/>
    <w:pPr>
      <w:outlineLvl w:val="9"/>
    </w:pPr>
  </w:style>
  <w:style w:type="paragraph" w:styleId="TOC1">
    <w:name w:val="toc 1"/>
    <w:basedOn w:val="Normal"/>
    <w:next w:val="Normal"/>
    <w:autoRedefine/>
    <w:uiPriority w:val="39"/>
    <w:unhideWhenUsed/>
    <w:rsid w:val="004D0C9C"/>
    <w:pPr>
      <w:tabs>
        <w:tab w:val="right" w:leader="dot" w:pos="7927"/>
      </w:tabs>
      <w:spacing w:after="100"/>
    </w:pPr>
    <w:rPr>
      <w:rFonts w:ascii="Times New Roman" w:hAnsi="Times New Roman" w:cs="Times New Roman"/>
      <w:noProof/>
    </w:rPr>
  </w:style>
  <w:style w:type="paragraph" w:styleId="TOC2">
    <w:name w:val="toc 2"/>
    <w:basedOn w:val="Normal"/>
    <w:next w:val="Normal"/>
    <w:autoRedefine/>
    <w:uiPriority w:val="39"/>
    <w:unhideWhenUsed/>
    <w:rsid w:val="00107BA4"/>
    <w:pPr>
      <w:tabs>
        <w:tab w:val="right" w:leader="dot" w:pos="7927"/>
      </w:tabs>
      <w:spacing w:after="100"/>
      <w:jc w:val="both"/>
    </w:pPr>
  </w:style>
  <w:style w:type="character" w:styleId="UnresolvedMention">
    <w:name w:val="Unresolved Mention"/>
    <w:basedOn w:val="DefaultParagraphFont"/>
    <w:uiPriority w:val="99"/>
    <w:semiHidden/>
    <w:unhideWhenUsed/>
    <w:rsid w:val="00780327"/>
    <w:rPr>
      <w:color w:val="605E5C"/>
      <w:shd w:val="clear" w:color="auto" w:fill="E1DFDD"/>
    </w:rPr>
  </w:style>
  <w:style w:type="character" w:customStyle="1" w:styleId="Heading3Char">
    <w:name w:val="Heading 3 Char"/>
    <w:basedOn w:val="DefaultParagraphFont"/>
    <w:link w:val="Heading3"/>
    <w:uiPriority w:val="9"/>
    <w:rsid w:val="00CA1712"/>
    <w:rPr>
      <w:rFonts w:asciiTheme="majorHAnsi" w:eastAsiaTheme="majorEastAsia" w:hAnsiTheme="majorHAnsi" w:cstheme="majorBidi"/>
      <w:color w:val="1F4D78" w:themeColor="accent1" w:themeShade="7F"/>
      <w:sz w:val="24"/>
      <w:szCs w:val="24"/>
    </w:rPr>
  </w:style>
  <w:style w:type="paragraph" w:styleId="EndnoteText">
    <w:name w:val="endnote text"/>
    <w:basedOn w:val="Normal"/>
    <w:link w:val="EndnoteTextChar"/>
    <w:uiPriority w:val="99"/>
    <w:unhideWhenUsed/>
    <w:rsid w:val="0023575E"/>
    <w:pPr>
      <w:spacing w:after="0" w:line="240" w:lineRule="auto"/>
    </w:pPr>
    <w:rPr>
      <w:sz w:val="20"/>
      <w:szCs w:val="20"/>
    </w:rPr>
  </w:style>
  <w:style w:type="character" w:customStyle="1" w:styleId="EndnoteTextChar">
    <w:name w:val="Endnote Text Char"/>
    <w:basedOn w:val="DefaultParagraphFont"/>
    <w:link w:val="EndnoteText"/>
    <w:uiPriority w:val="99"/>
    <w:rsid w:val="0023575E"/>
    <w:rPr>
      <w:sz w:val="20"/>
      <w:szCs w:val="20"/>
    </w:rPr>
  </w:style>
  <w:style w:type="character" w:styleId="EndnoteReference">
    <w:name w:val="endnote reference"/>
    <w:basedOn w:val="DefaultParagraphFont"/>
    <w:uiPriority w:val="99"/>
    <w:semiHidden/>
    <w:unhideWhenUsed/>
    <w:rsid w:val="00297DA4"/>
    <w:rPr>
      <w:vertAlign w:val="superscript"/>
    </w:rPr>
  </w:style>
  <w:style w:type="paragraph" w:styleId="TOC3">
    <w:name w:val="toc 3"/>
    <w:basedOn w:val="Normal"/>
    <w:next w:val="Normal"/>
    <w:autoRedefine/>
    <w:uiPriority w:val="39"/>
    <w:unhideWhenUsed/>
    <w:rsid w:val="00736094"/>
    <w:pPr>
      <w:spacing w:after="100"/>
      <w:ind w:left="440"/>
    </w:pPr>
  </w:style>
  <w:style w:type="paragraph" w:styleId="Caption">
    <w:name w:val="caption"/>
    <w:basedOn w:val="Normal"/>
    <w:next w:val="Normal"/>
    <w:uiPriority w:val="35"/>
    <w:unhideWhenUsed/>
    <w:qFormat/>
    <w:rsid w:val="00813B91"/>
    <w:pPr>
      <w:spacing w:after="200" w:line="240" w:lineRule="auto"/>
    </w:pPr>
    <w:rPr>
      <w:i/>
      <w:iCs/>
      <w:color w:val="44546A" w:themeColor="text2"/>
      <w:sz w:val="18"/>
      <w:szCs w:val="18"/>
    </w:rPr>
  </w:style>
  <w:style w:type="paragraph" w:styleId="NormalWeb">
    <w:name w:val="Normal (Web)"/>
    <w:basedOn w:val="Normal"/>
    <w:uiPriority w:val="99"/>
    <w:semiHidden/>
    <w:unhideWhenUsed/>
    <w:rsid w:val="00D45104"/>
    <w:rPr>
      <w:rFonts w:ascii="Times New Roman" w:hAnsi="Times New Roman" w:cs="Times New Roman"/>
      <w:sz w:val="24"/>
      <w:szCs w:val="24"/>
    </w:rPr>
  </w:style>
  <w:style w:type="paragraph" w:styleId="Bibliography">
    <w:name w:val="Bibliography"/>
    <w:basedOn w:val="Normal"/>
    <w:next w:val="Normal"/>
    <w:uiPriority w:val="37"/>
    <w:unhideWhenUsed/>
    <w:rsid w:val="00745FC9"/>
  </w:style>
  <w:style w:type="paragraph" w:styleId="FootnoteText">
    <w:name w:val="footnote text"/>
    <w:basedOn w:val="Normal"/>
    <w:link w:val="FootnoteTextChar"/>
    <w:uiPriority w:val="99"/>
    <w:semiHidden/>
    <w:unhideWhenUsed/>
    <w:rsid w:val="00BC007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C007A"/>
    <w:rPr>
      <w:sz w:val="20"/>
      <w:szCs w:val="20"/>
    </w:rPr>
  </w:style>
  <w:style w:type="character" w:customStyle="1" w:styleId="Heading4Char">
    <w:name w:val="Heading 4 Char"/>
    <w:basedOn w:val="DefaultParagraphFont"/>
    <w:link w:val="Heading4"/>
    <w:uiPriority w:val="9"/>
    <w:rsid w:val="003F09C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3F09C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3F09CD"/>
    <w:rPr>
      <w:rFonts w:asciiTheme="majorHAnsi" w:eastAsiaTheme="majorEastAsia" w:hAnsiTheme="majorHAnsi" w:cstheme="majorBidi"/>
      <w:color w:val="1F4D78" w:themeColor="accent1" w:themeShade="7F"/>
    </w:rPr>
  </w:style>
  <w:style w:type="character" w:styleId="FollowedHyperlink">
    <w:name w:val="FollowedHyperlink"/>
    <w:basedOn w:val="DefaultParagraphFont"/>
    <w:uiPriority w:val="99"/>
    <w:semiHidden/>
    <w:unhideWhenUsed/>
    <w:rsid w:val="00931A19"/>
    <w:rPr>
      <w:color w:val="954F72" w:themeColor="followedHyperlink"/>
      <w:u w:val="single"/>
    </w:rPr>
  </w:style>
  <w:style w:type="paragraph" w:styleId="TOC6">
    <w:name w:val="toc 6"/>
    <w:basedOn w:val="Normal"/>
    <w:next w:val="Normal"/>
    <w:autoRedefine/>
    <w:uiPriority w:val="39"/>
    <w:unhideWhenUsed/>
    <w:rsid w:val="00B66139"/>
    <w:pPr>
      <w:spacing w:after="100"/>
      <w:ind w:left="1100"/>
    </w:pPr>
  </w:style>
  <w:style w:type="paragraph" w:customStyle="1" w:styleId="TableParagraph">
    <w:name w:val="Table Paragraph"/>
    <w:basedOn w:val="Normal"/>
    <w:uiPriority w:val="1"/>
    <w:qFormat/>
    <w:rsid w:val="00FC3A7D"/>
    <w:pPr>
      <w:widowControl w:val="0"/>
      <w:autoSpaceDE w:val="0"/>
      <w:autoSpaceDN w:val="0"/>
      <w:spacing w:after="0" w:line="240" w:lineRule="auto"/>
    </w:pPr>
    <w:rPr>
      <w:rFonts w:ascii="Times New Roman" w:eastAsia="Times New Roman" w:hAnsi="Times New Roman" w:cs="Times New Roman"/>
      <w:noProof/>
      <w:lang w:val="id-ID"/>
    </w:rPr>
  </w:style>
  <w:style w:type="paragraph" w:styleId="BodyText">
    <w:name w:val="Body Text"/>
    <w:basedOn w:val="Normal"/>
    <w:link w:val="BodyTextChar"/>
    <w:uiPriority w:val="1"/>
    <w:qFormat/>
    <w:rsid w:val="00FA19F4"/>
    <w:pPr>
      <w:widowControl w:val="0"/>
      <w:autoSpaceDE w:val="0"/>
      <w:autoSpaceDN w:val="0"/>
      <w:spacing w:after="0" w:line="240" w:lineRule="auto"/>
    </w:pPr>
    <w:rPr>
      <w:rFonts w:ascii="Times New Roman" w:eastAsia="Times New Roman" w:hAnsi="Times New Roman" w:cs="Times New Roman"/>
      <w:noProof/>
      <w:sz w:val="24"/>
      <w:szCs w:val="24"/>
      <w:lang w:val="id-ID"/>
    </w:rPr>
  </w:style>
  <w:style w:type="character" w:customStyle="1" w:styleId="BodyTextChar">
    <w:name w:val="Body Text Char"/>
    <w:basedOn w:val="DefaultParagraphFont"/>
    <w:link w:val="BodyText"/>
    <w:uiPriority w:val="1"/>
    <w:rsid w:val="00FA19F4"/>
    <w:rPr>
      <w:rFonts w:ascii="Times New Roman" w:eastAsia="Times New Roman" w:hAnsi="Times New Roman" w:cs="Times New Roman"/>
      <w:noProof/>
      <w:sz w:val="24"/>
      <w:szCs w:val="24"/>
      <w:lang w:val="id-ID"/>
    </w:rPr>
  </w:style>
  <w:style w:type="paragraph" w:styleId="TableofFigures">
    <w:name w:val="table of figures"/>
    <w:basedOn w:val="Normal"/>
    <w:next w:val="Normal"/>
    <w:uiPriority w:val="99"/>
    <w:unhideWhenUsed/>
    <w:rsid w:val="00A94C5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16">
      <w:bodyDiv w:val="1"/>
      <w:marLeft w:val="0"/>
      <w:marRight w:val="0"/>
      <w:marTop w:val="0"/>
      <w:marBottom w:val="0"/>
      <w:divBdr>
        <w:top w:val="none" w:sz="0" w:space="0" w:color="auto"/>
        <w:left w:val="none" w:sz="0" w:space="0" w:color="auto"/>
        <w:bottom w:val="none" w:sz="0" w:space="0" w:color="auto"/>
        <w:right w:val="none" w:sz="0" w:space="0" w:color="auto"/>
      </w:divBdr>
    </w:div>
    <w:div w:id="671217">
      <w:bodyDiv w:val="1"/>
      <w:marLeft w:val="0"/>
      <w:marRight w:val="0"/>
      <w:marTop w:val="0"/>
      <w:marBottom w:val="0"/>
      <w:divBdr>
        <w:top w:val="none" w:sz="0" w:space="0" w:color="auto"/>
        <w:left w:val="none" w:sz="0" w:space="0" w:color="auto"/>
        <w:bottom w:val="none" w:sz="0" w:space="0" w:color="auto"/>
        <w:right w:val="none" w:sz="0" w:space="0" w:color="auto"/>
      </w:divBdr>
    </w:div>
    <w:div w:id="7030918">
      <w:bodyDiv w:val="1"/>
      <w:marLeft w:val="0"/>
      <w:marRight w:val="0"/>
      <w:marTop w:val="0"/>
      <w:marBottom w:val="0"/>
      <w:divBdr>
        <w:top w:val="none" w:sz="0" w:space="0" w:color="auto"/>
        <w:left w:val="none" w:sz="0" w:space="0" w:color="auto"/>
        <w:bottom w:val="none" w:sz="0" w:space="0" w:color="auto"/>
        <w:right w:val="none" w:sz="0" w:space="0" w:color="auto"/>
      </w:divBdr>
    </w:div>
    <w:div w:id="10374256">
      <w:bodyDiv w:val="1"/>
      <w:marLeft w:val="0"/>
      <w:marRight w:val="0"/>
      <w:marTop w:val="0"/>
      <w:marBottom w:val="0"/>
      <w:divBdr>
        <w:top w:val="none" w:sz="0" w:space="0" w:color="auto"/>
        <w:left w:val="none" w:sz="0" w:space="0" w:color="auto"/>
        <w:bottom w:val="none" w:sz="0" w:space="0" w:color="auto"/>
        <w:right w:val="none" w:sz="0" w:space="0" w:color="auto"/>
      </w:divBdr>
    </w:div>
    <w:div w:id="12539205">
      <w:bodyDiv w:val="1"/>
      <w:marLeft w:val="0"/>
      <w:marRight w:val="0"/>
      <w:marTop w:val="0"/>
      <w:marBottom w:val="0"/>
      <w:divBdr>
        <w:top w:val="none" w:sz="0" w:space="0" w:color="auto"/>
        <w:left w:val="none" w:sz="0" w:space="0" w:color="auto"/>
        <w:bottom w:val="none" w:sz="0" w:space="0" w:color="auto"/>
        <w:right w:val="none" w:sz="0" w:space="0" w:color="auto"/>
      </w:divBdr>
    </w:div>
    <w:div w:id="13307008">
      <w:bodyDiv w:val="1"/>
      <w:marLeft w:val="0"/>
      <w:marRight w:val="0"/>
      <w:marTop w:val="0"/>
      <w:marBottom w:val="0"/>
      <w:divBdr>
        <w:top w:val="none" w:sz="0" w:space="0" w:color="auto"/>
        <w:left w:val="none" w:sz="0" w:space="0" w:color="auto"/>
        <w:bottom w:val="none" w:sz="0" w:space="0" w:color="auto"/>
        <w:right w:val="none" w:sz="0" w:space="0" w:color="auto"/>
      </w:divBdr>
    </w:div>
    <w:div w:id="19596704">
      <w:bodyDiv w:val="1"/>
      <w:marLeft w:val="0"/>
      <w:marRight w:val="0"/>
      <w:marTop w:val="0"/>
      <w:marBottom w:val="0"/>
      <w:divBdr>
        <w:top w:val="none" w:sz="0" w:space="0" w:color="auto"/>
        <w:left w:val="none" w:sz="0" w:space="0" w:color="auto"/>
        <w:bottom w:val="none" w:sz="0" w:space="0" w:color="auto"/>
        <w:right w:val="none" w:sz="0" w:space="0" w:color="auto"/>
      </w:divBdr>
    </w:div>
    <w:div w:id="24333655">
      <w:bodyDiv w:val="1"/>
      <w:marLeft w:val="0"/>
      <w:marRight w:val="0"/>
      <w:marTop w:val="0"/>
      <w:marBottom w:val="0"/>
      <w:divBdr>
        <w:top w:val="none" w:sz="0" w:space="0" w:color="auto"/>
        <w:left w:val="none" w:sz="0" w:space="0" w:color="auto"/>
        <w:bottom w:val="none" w:sz="0" w:space="0" w:color="auto"/>
        <w:right w:val="none" w:sz="0" w:space="0" w:color="auto"/>
      </w:divBdr>
    </w:div>
    <w:div w:id="26027950">
      <w:bodyDiv w:val="1"/>
      <w:marLeft w:val="0"/>
      <w:marRight w:val="0"/>
      <w:marTop w:val="0"/>
      <w:marBottom w:val="0"/>
      <w:divBdr>
        <w:top w:val="none" w:sz="0" w:space="0" w:color="auto"/>
        <w:left w:val="none" w:sz="0" w:space="0" w:color="auto"/>
        <w:bottom w:val="none" w:sz="0" w:space="0" w:color="auto"/>
        <w:right w:val="none" w:sz="0" w:space="0" w:color="auto"/>
      </w:divBdr>
    </w:div>
    <w:div w:id="37702347">
      <w:bodyDiv w:val="1"/>
      <w:marLeft w:val="0"/>
      <w:marRight w:val="0"/>
      <w:marTop w:val="0"/>
      <w:marBottom w:val="0"/>
      <w:divBdr>
        <w:top w:val="none" w:sz="0" w:space="0" w:color="auto"/>
        <w:left w:val="none" w:sz="0" w:space="0" w:color="auto"/>
        <w:bottom w:val="none" w:sz="0" w:space="0" w:color="auto"/>
        <w:right w:val="none" w:sz="0" w:space="0" w:color="auto"/>
      </w:divBdr>
    </w:div>
    <w:div w:id="38862888">
      <w:bodyDiv w:val="1"/>
      <w:marLeft w:val="0"/>
      <w:marRight w:val="0"/>
      <w:marTop w:val="0"/>
      <w:marBottom w:val="0"/>
      <w:divBdr>
        <w:top w:val="none" w:sz="0" w:space="0" w:color="auto"/>
        <w:left w:val="none" w:sz="0" w:space="0" w:color="auto"/>
        <w:bottom w:val="none" w:sz="0" w:space="0" w:color="auto"/>
        <w:right w:val="none" w:sz="0" w:space="0" w:color="auto"/>
      </w:divBdr>
    </w:div>
    <w:div w:id="39209554">
      <w:bodyDiv w:val="1"/>
      <w:marLeft w:val="0"/>
      <w:marRight w:val="0"/>
      <w:marTop w:val="0"/>
      <w:marBottom w:val="0"/>
      <w:divBdr>
        <w:top w:val="none" w:sz="0" w:space="0" w:color="auto"/>
        <w:left w:val="none" w:sz="0" w:space="0" w:color="auto"/>
        <w:bottom w:val="none" w:sz="0" w:space="0" w:color="auto"/>
        <w:right w:val="none" w:sz="0" w:space="0" w:color="auto"/>
      </w:divBdr>
    </w:div>
    <w:div w:id="45960471">
      <w:bodyDiv w:val="1"/>
      <w:marLeft w:val="0"/>
      <w:marRight w:val="0"/>
      <w:marTop w:val="0"/>
      <w:marBottom w:val="0"/>
      <w:divBdr>
        <w:top w:val="none" w:sz="0" w:space="0" w:color="auto"/>
        <w:left w:val="none" w:sz="0" w:space="0" w:color="auto"/>
        <w:bottom w:val="none" w:sz="0" w:space="0" w:color="auto"/>
        <w:right w:val="none" w:sz="0" w:space="0" w:color="auto"/>
      </w:divBdr>
    </w:div>
    <w:div w:id="48891483">
      <w:bodyDiv w:val="1"/>
      <w:marLeft w:val="0"/>
      <w:marRight w:val="0"/>
      <w:marTop w:val="0"/>
      <w:marBottom w:val="0"/>
      <w:divBdr>
        <w:top w:val="none" w:sz="0" w:space="0" w:color="auto"/>
        <w:left w:val="none" w:sz="0" w:space="0" w:color="auto"/>
        <w:bottom w:val="none" w:sz="0" w:space="0" w:color="auto"/>
        <w:right w:val="none" w:sz="0" w:space="0" w:color="auto"/>
      </w:divBdr>
    </w:div>
    <w:div w:id="52318747">
      <w:bodyDiv w:val="1"/>
      <w:marLeft w:val="0"/>
      <w:marRight w:val="0"/>
      <w:marTop w:val="0"/>
      <w:marBottom w:val="0"/>
      <w:divBdr>
        <w:top w:val="none" w:sz="0" w:space="0" w:color="auto"/>
        <w:left w:val="none" w:sz="0" w:space="0" w:color="auto"/>
        <w:bottom w:val="none" w:sz="0" w:space="0" w:color="auto"/>
        <w:right w:val="none" w:sz="0" w:space="0" w:color="auto"/>
      </w:divBdr>
    </w:div>
    <w:div w:id="55589737">
      <w:bodyDiv w:val="1"/>
      <w:marLeft w:val="0"/>
      <w:marRight w:val="0"/>
      <w:marTop w:val="0"/>
      <w:marBottom w:val="0"/>
      <w:divBdr>
        <w:top w:val="none" w:sz="0" w:space="0" w:color="auto"/>
        <w:left w:val="none" w:sz="0" w:space="0" w:color="auto"/>
        <w:bottom w:val="none" w:sz="0" w:space="0" w:color="auto"/>
        <w:right w:val="none" w:sz="0" w:space="0" w:color="auto"/>
      </w:divBdr>
    </w:div>
    <w:div w:id="56785422">
      <w:bodyDiv w:val="1"/>
      <w:marLeft w:val="0"/>
      <w:marRight w:val="0"/>
      <w:marTop w:val="0"/>
      <w:marBottom w:val="0"/>
      <w:divBdr>
        <w:top w:val="none" w:sz="0" w:space="0" w:color="auto"/>
        <w:left w:val="none" w:sz="0" w:space="0" w:color="auto"/>
        <w:bottom w:val="none" w:sz="0" w:space="0" w:color="auto"/>
        <w:right w:val="none" w:sz="0" w:space="0" w:color="auto"/>
      </w:divBdr>
    </w:div>
    <w:div w:id="59642600">
      <w:bodyDiv w:val="1"/>
      <w:marLeft w:val="0"/>
      <w:marRight w:val="0"/>
      <w:marTop w:val="0"/>
      <w:marBottom w:val="0"/>
      <w:divBdr>
        <w:top w:val="none" w:sz="0" w:space="0" w:color="auto"/>
        <w:left w:val="none" w:sz="0" w:space="0" w:color="auto"/>
        <w:bottom w:val="none" w:sz="0" w:space="0" w:color="auto"/>
        <w:right w:val="none" w:sz="0" w:space="0" w:color="auto"/>
      </w:divBdr>
    </w:div>
    <w:div w:id="61107198">
      <w:bodyDiv w:val="1"/>
      <w:marLeft w:val="0"/>
      <w:marRight w:val="0"/>
      <w:marTop w:val="0"/>
      <w:marBottom w:val="0"/>
      <w:divBdr>
        <w:top w:val="none" w:sz="0" w:space="0" w:color="auto"/>
        <w:left w:val="none" w:sz="0" w:space="0" w:color="auto"/>
        <w:bottom w:val="none" w:sz="0" w:space="0" w:color="auto"/>
        <w:right w:val="none" w:sz="0" w:space="0" w:color="auto"/>
      </w:divBdr>
    </w:div>
    <w:div w:id="61955171">
      <w:bodyDiv w:val="1"/>
      <w:marLeft w:val="0"/>
      <w:marRight w:val="0"/>
      <w:marTop w:val="0"/>
      <w:marBottom w:val="0"/>
      <w:divBdr>
        <w:top w:val="none" w:sz="0" w:space="0" w:color="auto"/>
        <w:left w:val="none" w:sz="0" w:space="0" w:color="auto"/>
        <w:bottom w:val="none" w:sz="0" w:space="0" w:color="auto"/>
        <w:right w:val="none" w:sz="0" w:space="0" w:color="auto"/>
      </w:divBdr>
    </w:div>
    <w:div w:id="64113602">
      <w:bodyDiv w:val="1"/>
      <w:marLeft w:val="0"/>
      <w:marRight w:val="0"/>
      <w:marTop w:val="0"/>
      <w:marBottom w:val="0"/>
      <w:divBdr>
        <w:top w:val="none" w:sz="0" w:space="0" w:color="auto"/>
        <w:left w:val="none" w:sz="0" w:space="0" w:color="auto"/>
        <w:bottom w:val="none" w:sz="0" w:space="0" w:color="auto"/>
        <w:right w:val="none" w:sz="0" w:space="0" w:color="auto"/>
      </w:divBdr>
    </w:div>
    <w:div w:id="64305288">
      <w:bodyDiv w:val="1"/>
      <w:marLeft w:val="0"/>
      <w:marRight w:val="0"/>
      <w:marTop w:val="0"/>
      <w:marBottom w:val="0"/>
      <w:divBdr>
        <w:top w:val="none" w:sz="0" w:space="0" w:color="auto"/>
        <w:left w:val="none" w:sz="0" w:space="0" w:color="auto"/>
        <w:bottom w:val="none" w:sz="0" w:space="0" w:color="auto"/>
        <w:right w:val="none" w:sz="0" w:space="0" w:color="auto"/>
      </w:divBdr>
    </w:div>
    <w:div w:id="64496626">
      <w:bodyDiv w:val="1"/>
      <w:marLeft w:val="0"/>
      <w:marRight w:val="0"/>
      <w:marTop w:val="0"/>
      <w:marBottom w:val="0"/>
      <w:divBdr>
        <w:top w:val="none" w:sz="0" w:space="0" w:color="auto"/>
        <w:left w:val="none" w:sz="0" w:space="0" w:color="auto"/>
        <w:bottom w:val="none" w:sz="0" w:space="0" w:color="auto"/>
        <w:right w:val="none" w:sz="0" w:space="0" w:color="auto"/>
      </w:divBdr>
    </w:div>
    <w:div w:id="72633252">
      <w:bodyDiv w:val="1"/>
      <w:marLeft w:val="0"/>
      <w:marRight w:val="0"/>
      <w:marTop w:val="0"/>
      <w:marBottom w:val="0"/>
      <w:divBdr>
        <w:top w:val="none" w:sz="0" w:space="0" w:color="auto"/>
        <w:left w:val="none" w:sz="0" w:space="0" w:color="auto"/>
        <w:bottom w:val="none" w:sz="0" w:space="0" w:color="auto"/>
        <w:right w:val="none" w:sz="0" w:space="0" w:color="auto"/>
      </w:divBdr>
    </w:div>
    <w:div w:id="80298092">
      <w:bodyDiv w:val="1"/>
      <w:marLeft w:val="0"/>
      <w:marRight w:val="0"/>
      <w:marTop w:val="0"/>
      <w:marBottom w:val="0"/>
      <w:divBdr>
        <w:top w:val="none" w:sz="0" w:space="0" w:color="auto"/>
        <w:left w:val="none" w:sz="0" w:space="0" w:color="auto"/>
        <w:bottom w:val="none" w:sz="0" w:space="0" w:color="auto"/>
        <w:right w:val="none" w:sz="0" w:space="0" w:color="auto"/>
      </w:divBdr>
    </w:div>
    <w:div w:id="83771901">
      <w:bodyDiv w:val="1"/>
      <w:marLeft w:val="0"/>
      <w:marRight w:val="0"/>
      <w:marTop w:val="0"/>
      <w:marBottom w:val="0"/>
      <w:divBdr>
        <w:top w:val="none" w:sz="0" w:space="0" w:color="auto"/>
        <w:left w:val="none" w:sz="0" w:space="0" w:color="auto"/>
        <w:bottom w:val="none" w:sz="0" w:space="0" w:color="auto"/>
        <w:right w:val="none" w:sz="0" w:space="0" w:color="auto"/>
      </w:divBdr>
    </w:div>
    <w:div w:id="90472180">
      <w:bodyDiv w:val="1"/>
      <w:marLeft w:val="0"/>
      <w:marRight w:val="0"/>
      <w:marTop w:val="0"/>
      <w:marBottom w:val="0"/>
      <w:divBdr>
        <w:top w:val="none" w:sz="0" w:space="0" w:color="auto"/>
        <w:left w:val="none" w:sz="0" w:space="0" w:color="auto"/>
        <w:bottom w:val="none" w:sz="0" w:space="0" w:color="auto"/>
        <w:right w:val="none" w:sz="0" w:space="0" w:color="auto"/>
      </w:divBdr>
    </w:div>
    <w:div w:id="99492947">
      <w:bodyDiv w:val="1"/>
      <w:marLeft w:val="0"/>
      <w:marRight w:val="0"/>
      <w:marTop w:val="0"/>
      <w:marBottom w:val="0"/>
      <w:divBdr>
        <w:top w:val="none" w:sz="0" w:space="0" w:color="auto"/>
        <w:left w:val="none" w:sz="0" w:space="0" w:color="auto"/>
        <w:bottom w:val="none" w:sz="0" w:space="0" w:color="auto"/>
        <w:right w:val="none" w:sz="0" w:space="0" w:color="auto"/>
      </w:divBdr>
    </w:div>
    <w:div w:id="102844516">
      <w:bodyDiv w:val="1"/>
      <w:marLeft w:val="0"/>
      <w:marRight w:val="0"/>
      <w:marTop w:val="0"/>
      <w:marBottom w:val="0"/>
      <w:divBdr>
        <w:top w:val="none" w:sz="0" w:space="0" w:color="auto"/>
        <w:left w:val="none" w:sz="0" w:space="0" w:color="auto"/>
        <w:bottom w:val="none" w:sz="0" w:space="0" w:color="auto"/>
        <w:right w:val="none" w:sz="0" w:space="0" w:color="auto"/>
      </w:divBdr>
    </w:div>
    <w:div w:id="115025611">
      <w:bodyDiv w:val="1"/>
      <w:marLeft w:val="0"/>
      <w:marRight w:val="0"/>
      <w:marTop w:val="0"/>
      <w:marBottom w:val="0"/>
      <w:divBdr>
        <w:top w:val="none" w:sz="0" w:space="0" w:color="auto"/>
        <w:left w:val="none" w:sz="0" w:space="0" w:color="auto"/>
        <w:bottom w:val="none" w:sz="0" w:space="0" w:color="auto"/>
        <w:right w:val="none" w:sz="0" w:space="0" w:color="auto"/>
      </w:divBdr>
    </w:div>
    <w:div w:id="126896006">
      <w:bodyDiv w:val="1"/>
      <w:marLeft w:val="0"/>
      <w:marRight w:val="0"/>
      <w:marTop w:val="0"/>
      <w:marBottom w:val="0"/>
      <w:divBdr>
        <w:top w:val="none" w:sz="0" w:space="0" w:color="auto"/>
        <w:left w:val="none" w:sz="0" w:space="0" w:color="auto"/>
        <w:bottom w:val="none" w:sz="0" w:space="0" w:color="auto"/>
        <w:right w:val="none" w:sz="0" w:space="0" w:color="auto"/>
      </w:divBdr>
    </w:div>
    <w:div w:id="130487942">
      <w:bodyDiv w:val="1"/>
      <w:marLeft w:val="0"/>
      <w:marRight w:val="0"/>
      <w:marTop w:val="0"/>
      <w:marBottom w:val="0"/>
      <w:divBdr>
        <w:top w:val="none" w:sz="0" w:space="0" w:color="auto"/>
        <w:left w:val="none" w:sz="0" w:space="0" w:color="auto"/>
        <w:bottom w:val="none" w:sz="0" w:space="0" w:color="auto"/>
        <w:right w:val="none" w:sz="0" w:space="0" w:color="auto"/>
      </w:divBdr>
    </w:div>
    <w:div w:id="132526236">
      <w:bodyDiv w:val="1"/>
      <w:marLeft w:val="0"/>
      <w:marRight w:val="0"/>
      <w:marTop w:val="0"/>
      <w:marBottom w:val="0"/>
      <w:divBdr>
        <w:top w:val="none" w:sz="0" w:space="0" w:color="auto"/>
        <w:left w:val="none" w:sz="0" w:space="0" w:color="auto"/>
        <w:bottom w:val="none" w:sz="0" w:space="0" w:color="auto"/>
        <w:right w:val="none" w:sz="0" w:space="0" w:color="auto"/>
      </w:divBdr>
    </w:div>
    <w:div w:id="136651414">
      <w:bodyDiv w:val="1"/>
      <w:marLeft w:val="0"/>
      <w:marRight w:val="0"/>
      <w:marTop w:val="0"/>
      <w:marBottom w:val="0"/>
      <w:divBdr>
        <w:top w:val="none" w:sz="0" w:space="0" w:color="auto"/>
        <w:left w:val="none" w:sz="0" w:space="0" w:color="auto"/>
        <w:bottom w:val="none" w:sz="0" w:space="0" w:color="auto"/>
        <w:right w:val="none" w:sz="0" w:space="0" w:color="auto"/>
      </w:divBdr>
    </w:div>
    <w:div w:id="140074639">
      <w:bodyDiv w:val="1"/>
      <w:marLeft w:val="0"/>
      <w:marRight w:val="0"/>
      <w:marTop w:val="0"/>
      <w:marBottom w:val="0"/>
      <w:divBdr>
        <w:top w:val="none" w:sz="0" w:space="0" w:color="auto"/>
        <w:left w:val="none" w:sz="0" w:space="0" w:color="auto"/>
        <w:bottom w:val="none" w:sz="0" w:space="0" w:color="auto"/>
        <w:right w:val="none" w:sz="0" w:space="0" w:color="auto"/>
      </w:divBdr>
    </w:div>
    <w:div w:id="142041366">
      <w:bodyDiv w:val="1"/>
      <w:marLeft w:val="0"/>
      <w:marRight w:val="0"/>
      <w:marTop w:val="0"/>
      <w:marBottom w:val="0"/>
      <w:divBdr>
        <w:top w:val="none" w:sz="0" w:space="0" w:color="auto"/>
        <w:left w:val="none" w:sz="0" w:space="0" w:color="auto"/>
        <w:bottom w:val="none" w:sz="0" w:space="0" w:color="auto"/>
        <w:right w:val="none" w:sz="0" w:space="0" w:color="auto"/>
      </w:divBdr>
    </w:div>
    <w:div w:id="143551502">
      <w:bodyDiv w:val="1"/>
      <w:marLeft w:val="0"/>
      <w:marRight w:val="0"/>
      <w:marTop w:val="0"/>
      <w:marBottom w:val="0"/>
      <w:divBdr>
        <w:top w:val="none" w:sz="0" w:space="0" w:color="auto"/>
        <w:left w:val="none" w:sz="0" w:space="0" w:color="auto"/>
        <w:bottom w:val="none" w:sz="0" w:space="0" w:color="auto"/>
        <w:right w:val="none" w:sz="0" w:space="0" w:color="auto"/>
      </w:divBdr>
    </w:div>
    <w:div w:id="144665227">
      <w:bodyDiv w:val="1"/>
      <w:marLeft w:val="0"/>
      <w:marRight w:val="0"/>
      <w:marTop w:val="0"/>
      <w:marBottom w:val="0"/>
      <w:divBdr>
        <w:top w:val="none" w:sz="0" w:space="0" w:color="auto"/>
        <w:left w:val="none" w:sz="0" w:space="0" w:color="auto"/>
        <w:bottom w:val="none" w:sz="0" w:space="0" w:color="auto"/>
        <w:right w:val="none" w:sz="0" w:space="0" w:color="auto"/>
      </w:divBdr>
    </w:div>
    <w:div w:id="145434816">
      <w:bodyDiv w:val="1"/>
      <w:marLeft w:val="0"/>
      <w:marRight w:val="0"/>
      <w:marTop w:val="0"/>
      <w:marBottom w:val="0"/>
      <w:divBdr>
        <w:top w:val="none" w:sz="0" w:space="0" w:color="auto"/>
        <w:left w:val="none" w:sz="0" w:space="0" w:color="auto"/>
        <w:bottom w:val="none" w:sz="0" w:space="0" w:color="auto"/>
        <w:right w:val="none" w:sz="0" w:space="0" w:color="auto"/>
      </w:divBdr>
    </w:div>
    <w:div w:id="148402490">
      <w:bodyDiv w:val="1"/>
      <w:marLeft w:val="0"/>
      <w:marRight w:val="0"/>
      <w:marTop w:val="0"/>
      <w:marBottom w:val="0"/>
      <w:divBdr>
        <w:top w:val="none" w:sz="0" w:space="0" w:color="auto"/>
        <w:left w:val="none" w:sz="0" w:space="0" w:color="auto"/>
        <w:bottom w:val="none" w:sz="0" w:space="0" w:color="auto"/>
        <w:right w:val="none" w:sz="0" w:space="0" w:color="auto"/>
      </w:divBdr>
    </w:div>
    <w:div w:id="152063537">
      <w:bodyDiv w:val="1"/>
      <w:marLeft w:val="0"/>
      <w:marRight w:val="0"/>
      <w:marTop w:val="0"/>
      <w:marBottom w:val="0"/>
      <w:divBdr>
        <w:top w:val="none" w:sz="0" w:space="0" w:color="auto"/>
        <w:left w:val="none" w:sz="0" w:space="0" w:color="auto"/>
        <w:bottom w:val="none" w:sz="0" w:space="0" w:color="auto"/>
        <w:right w:val="none" w:sz="0" w:space="0" w:color="auto"/>
      </w:divBdr>
    </w:div>
    <w:div w:id="153684201">
      <w:bodyDiv w:val="1"/>
      <w:marLeft w:val="0"/>
      <w:marRight w:val="0"/>
      <w:marTop w:val="0"/>
      <w:marBottom w:val="0"/>
      <w:divBdr>
        <w:top w:val="none" w:sz="0" w:space="0" w:color="auto"/>
        <w:left w:val="none" w:sz="0" w:space="0" w:color="auto"/>
        <w:bottom w:val="none" w:sz="0" w:space="0" w:color="auto"/>
        <w:right w:val="none" w:sz="0" w:space="0" w:color="auto"/>
      </w:divBdr>
    </w:div>
    <w:div w:id="159734938">
      <w:bodyDiv w:val="1"/>
      <w:marLeft w:val="0"/>
      <w:marRight w:val="0"/>
      <w:marTop w:val="0"/>
      <w:marBottom w:val="0"/>
      <w:divBdr>
        <w:top w:val="none" w:sz="0" w:space="0" w:color="auto"/>
        <w:left w:val="none" w:sz="0" w:space="0" w:color="auto"/>
        <w:bottom w:val="none" w:sz="0" w:space="0" w:color="auto"/>
        <w:right w:val="none" w:sz="0" w:space="0" w:color="auto"/>
      </w:divBdr>
    </w:div>
    <w:div w:id="167448429">
      <w:bodyDiv w:val="1"/>
      <w:marLeft w:val="0"/>
      <w:marRight w:val="0"/>
      <w:marTop w:val="0"/>
      <w:marBottom w:val="0"/>
      <w:divBdr>
        <w:top w:val="none" w:sz="0" w:space="0" w:color="auto"/>
        <w:left w:val="none" w:sz="0" w:space="0" w:color="auto"/>
        <w:bottom w:val="none" w:sz="0" w:space="0" w:color="auto"/>
        <w:right w:val="none" w:sz="0" w:space="0" w:color="auto"/>
      </w:divBdr>
    </w:div>
    <w:div w:id="168107871">
      <w:bodyDiv w:val="1"/>
      <w:marLeft w:val="0"/>
      <w:marRight w:val="0"/>
      <w:marTop w:val="0"/>
      <w:marBottom w:val="0"/>
      <w:divBdr>
        <w:top w:val="none" w:sz="0" w:space="0" w:color="auto"/>
        <w:left w:val="none" w:sz="0" w:space="0" w:color="auto"/>
        <w:bottom w:val="none" w:sz="0" w:space="0" w:color="auto"/>
        <w:right w:val="none" w:sz="0" w:space="0" w:color="auto"/>
      </w:divBdr>
    </w:div>
    <w:div w:id="173541773">
      <w:bodyDiv w:val="1"/>
      <w:marLeft w:val="0"/>
      <w:marRight w:val="0"/>
      <w:marTop w:val="0"/>
      <w:marBottom w:val="0"/>
      <w:divBdr>
        <w:top w:val="none" w:sz="0" w:space="0" w:color="auto"/>
        <w:left w:val="none" w:sz="0" w:space="0" w:color="auto"/>
        <w:bottom w:val="none" w:sz="0" w:space="0" w:color="auto"/>
        <w:right w:val="none" w:sz="0" w:space="0" w:color="auto"/>
      </w:divBdr>
    </w:div>
    <w:div w:id="178586002">
      <w:bodyDiv w:val="1"/>
      <w:marLeft w:val="0"/>
      <w:marRight w:val="0"/>
      <w:marTop w:val="0"/>
      <w:marBottom w:val="0"/>
      <w:divBdr>
        <w:top w:val="none" w:sz="0" w:space="0" w:color="auto"/>
        <w:left w:val="none" w:sz="0" w:space="0" w:color="auto"/>
        <w:bottom w:val="none" w:sz="0" w:space="0" w:color="auto"/>
        <w:right w:val="none" w:sz="0" w:space="0" w:color="auto"/>
      </w:divBdr>
    </w:div>
    <w:div w:id="183637013">
      <w:bodyDiv w:val="1"/>
      <w:marLeft w:val="0"/>
      <w:marRight w:val="0"/>
      <w:marTop w:val="0"/>
      <w:marBottom w:val="0"/>
      <w:divBdr>
        <w:top w:val="none" w:sz="0" w:space="0" w:color="auto"/>
        <w:left w:val="none" w:sz="0" w:space="0" w:color="auto"/>
        <w:bottom w:val="none" w:sz="0" w:space="0" w:color="auto"/>
        <w:right w:val="none" w:sz="0" w:space="0" w:color="auto"/>
      </w:divBdr>
    </w:div>
    <w:div w:id="184028674">
      <w:bodyDiv w:val="1"/>
      <w:marLeft w:val="0"/>
      <w:marRight w:val="0"/>
      <w:marTop w:val="0"/>
      <w:marBottom w:val="0"/>
      <w:divBdr>
        <w:top w:val="none" w:sz="0" w:space="0" w:color="auto"/>
        <w:left w:val="none" w:sz="0" w:space="0" w:color="auto"/>
        <w:bottom w:val="none" w:sz="0" w:space="0" w:color="auto"/>
        <w:right w:val="none" w:sz="0" w:space="0" w:color="auto"/>
      </w:divBdr>
    </w:div>
    <w:div w:id="185025422">
      <w:bodyDiv w:val="1"/>
      <w:marLeft w:val="0"/>
      <w:marRight w:val="0"/>
      <w:marTop w:val="0"/>
      <w:marBottom w:val="0"/>
      <w:divBdr>
        <w:top w:val="none" w:sz="0" w:space="0" w:color="auto"/>
        <w:left w:val="none" w:sz="0" w:space="0" w:color="auto"/>
        <w:bottom w:val="none" w:sz="0" w:space="0" w:color="auto"/>
        <w:right w:val="none" w:sz="0" w:space="0" w:color="auto"/>
      </w:divBdr>
    </w:div>
    <w:div w:id="191460912">
      <w:bodyDiv w:val="1"/>
      <w:marLeft w:val="0"/>
      <w:marRight w:val="0"/>
      <w:marTop w:val="0"/>
      <w:marBottom w:val="0"/>
      <w:divBdr>
        <w:top w:val="none" w:sz="0" w:space="0" w:color="auto"/>
        <w:left w:val="none" w:sz="0" w:space="0" w:color="auto"/>
        <w:bottom w:val="none" w:sz="0" w:space="0" w:color="auto"/>
        <w:right w:val="none" w:sz="0" w:space="0" w:color="auto"/>
      </w:divBdr>
    </w:div>
    <w:div w:id="194972055">
      <w:bodyDiv w:val="1"/>
      <w:marLeft w:val="0"/>
      <w:marRight w:val="0"/>
      <w:marTop w:val="0"/>
      <w:marBottom w:val="0"/>
      <w:divBdr>
        <w:top w:val="none" w:sz="0" w:space="0" w:color="auto"/>
        <w:left w:val="none" w:sz="0" w:space="0" w:color="auto"/>
        <w:bottom w:val="none" w:sz="0" w:space="0" w:color="auto"/>
        <w:right w:val="none" w:sz="0" w:space="0" w:color="auto"/>
      </w:divBdr>
    </w:div>
    <w:div w:id="197087476">
      <w:bodyDiv w:val="1"/>
      <w:marLeft w:val="0"/>
      <w:marRight w:val="0"/>
      <w:marTop w:val="0"/>
      <w:marBottom w:val="0"/>
      <w:divBdr>
        <w:top w:val="none" w:sz="0" w:space="0" w:color="auto"/>
        <w:left w:val="none" w:sz="0" w:space="0" w:color="auto"/>
        <w:bottom w:val="none" w:sz="0" w:space="0" w:color="auto"/>
        <w:right w:val="none" w:sz="0" w:space="0" w:color="auto"/>
      </w:divBdr>
    </w:div>
    <w:div w:id="200941912">
      <w:bodyDiv w:val="1"/>
      <w:marLeft w:val="0"/>
      <w:marRight w:val="0"/>
      <w:marTop w:val="0"/>
      <w:marBottom w:val="0"/>
      <w:divBdr>
        <w:top w:val="none" w:sz="0" w:space="0" w:color="auto"/>
        <w:left w:val="none" w:sz="0" w:space="0" w:color="auto"/>
        <w:bottom w:val="none" w:sz="0" w:space="0" w:color="auto"/>
        <w:right w:val="none" w:sz="0" w:space="0" w:color="auto"/>
      </w:divBdr>
    </w:div>
    <w:div w:id="201594349">
      <w:bodyDiv w:val="1"/>
      <w:marLeft w:val="0"/>
      <w:marRight w:val="0"/>
      <w:marTop w:val="0"/>
      <w:marBottom w:val="0"/>
      <w:divBdr>
        <w:top w:val="none" w:sz="0" w:space="0" w:color="auto"/>
        <w:left w:val="none" w:sz="0" w:space="0" w:color="auto"/>
        <w:bottom w:val="none" w:sz="0" w:space="0" w:color="auto"/>
        <w:right w:val="none" w:sz="0" w:space="0" w:color="auto"/>
      </w:divBdr>
    </w:div>
    <w:div w:id="202136362">
      <w:bodyDiv w:val="1"/>
      <w:marLeft w:val="0"/>
      <w:marRight w:val="0"/>
      <w:marTop w:val="0"/>
      <w:marBottom w:val="0"/>
      <w:divBdr>
        <w:top w:val="none" w:sz="0" w:space="0" w:color="auto"/>
        <w:left w:val="none" w:sz="0" w:space="0" w:color="auto"/>
        <w:bottom w:val="none" w:sz="0" w:space="0" w:color="auto"/>
        <w:right w:val="none" w:sz="0" w:space="0" w:color="auto"/>
      </w:divBdr>
    </w:div>
    <w:div w:id="203450472">
      <w:bodyDiv w:val="1"/>
      <w:marLeft w:val="0"/>
      <w:marRight w:val="0"/>
      <w:marTop w:val="0"/>
      <w:marBottom w:val="0"/>
      <w:divBdr>
        <w:top w:val="none" w:sz="0" w:space="0" w:color="auto"/>
        <w:left w:val="none" w:sz="0" w:space="0" w:color="auto"/>
        <w:bottom w:val="none" w:sz="0" w:space="0" w:color="auto"/>
        <w:right w:val="none" w:sz="0" w:space="0" w:color="auto"/>
      </w:divBdr>
    </w:div>
    <w:div w:id="208037019">
      <w:bodyDiv w:val="1"/>
      <w:marLeft w:val="0"/>
      <w:marRight w:val="0"/>
      <w:marTop w:val="0"/>
      <w:marBottom w:val="0"/>
      <w:divBdr>
        <w:top w:val="none" w:sz="0" w:space="0" w:color="auto"/>
        <w:left w:val="none" w:sz="0" w:space="0" w:color="auto"/>
        <w:bottom w:val="none" w:sz="0" w:space="0" w:color="auto"/>
        <w:right w:val="none" w:sz="0" w:space="0" w:color="auto"/>
      </w:divBdr>
    </w:div>
    <w:div w:id="213853316">
      <w:bodyDiv w:val="1"/>
      <w:marLeft w:val="0"/>
      <w:marRight w:val="0"/>
      <w:marTop w:val="0"/>
      <w:marBottom w:val="0"/>
      <w:divBdr>
        <w:top w:val="none" w:sz="0" w:space="0" w:color="auto"/>
        <w:left w:val="none" w:sz="0" w:space="0" w:color="auto"/>
        <w:bottom w:val="none" w:sz="0" w:space="0" w:color="auto"/>
        <w:right w:val="none" w:sz="0" w:space="0" w:color="auto"/>
      </w:divBdr>
    </w:div>
    <w:div w:id="218711090">
      <w:bodyDiv w:val="1"/>
      <w:marLeft w:val="0"/>
      <w:marRight w:val="0"/>
      <w:marTop w:val="0"/>
      <w:marBottom w:val="0"/>
      <w:divBdr>
        <w:top w:val="none" w:sz="0" w:space="0" w:color="auto"/>
        <w:left w:val="none" w:sz="0" w:space="0" w:color="auto"/>
        <w:bottom w:val="none" w:sz="0" w:space="0" w:color="auto"/>
        <w:right w:val="none" w:sz="0" w:space="0" w:color="auto"/>
      </w:divBdr>
    </w:div>
    <w:div w:id="220294449">
      <w:bodyDiv w:val="1"/>
      <w:marLeft w:val="0"/>
      <w:marRight w:val="0"/>
      <w:marTop w:val="0"/>
      <w:marBottom w:val="0"/>
      <w:divBdr>
        <w:top w:val="none" w:sz="0" w:space="0" w:color="auto"/>
        <w:left w:val="none" w:sz="0" w:space="0" w:color="auto"/>
        <w:bottom w:val="none" w:sz="0" w:space="0" w:color="auto"/>
        <w:right w:val="none" w:sz="0" w:space="0" w:color="auto"/>
      </w:divBdr>
    </w:div>
    <w:div w:id="228543160">
      <w:bodyDiv w:val="1"/>
      <w:marLeft w:val="0"/>
      <w:marRight w:val="0"/>
      <w:marTop w:val="0"/>
      <w:marBottom w:val="0"/>
      <w:divBdr>
        <w:top w:val="none" w:sz="0" w:space="0" w:color="auto"/>
        <w:left w:val="none" w:sz="0" w:space="0" w:color="auto"/>
        <w:bottom w:val="none" w:sz="0" w:space="0" w:color="auto"/>
        <w:right w:val="none" w:sz="0" w:space="0" w:color="auto"/>
      </w:divBdr>
    </w:div>
    <w:div w:id="230235147">
      <w:bodyDiv w:val="1"/>
      <w:marLeft w:val="0"/>
      <w:marRight w:val="0"/>
      <w:marTop w:val="0"/>
      <w:marBottom w:val="0"/>
      <w:divBdr>
        <w:top w:val="none" w:sz="0" w:space="0" w:color="auto"/>
        <w:left w:val="none" w:sz="0" w:space="0" w:color="auto"/>
        <w:bottom w:val="none" w:sz="0" w:space="0" w:color="auto"/>
        <w:right w:val="none" w:sz="0" w:space="0" w:color="auto"/>
      </w:divBdr>
      <w:divsChild>
        <w:div w:id="5716639">
          <w:marLeft w:val="0"/>
          <w:marRight w:val="0"/>
          <w:marTop w:val="0"/>
          <w:marBottom w:val="0"/>
          <w:divBdr>
            <w:top w:val="none" w:sz="0" w:space="0" w:color="auto"/>
            <w:left w:val="none" w:sz="0" w:space="0" w:color="auto"/>
            <w:bottom w:val="none" w:sz="0" w:space="0" w:color="auto"/>
            <w:right w:val="none" w:sz="0" w:space="0" w:color="auto"/>
          </w:divBdr>
        </w:div>
        <w:div w:id="121389050">
          <w:marLeft w:val="0"/>
          <w:marRight w:val="0"/>
          <w:marTop w:val="0"/>
          <w:marBottom w:val="0"/>
          <w:divBdr>
            <w:top w:val="none" w:sz="0" w:space="0" w:color="auto"/>
            <w:left w:val="none" w:sz="0" w:space="0" w:color="auto"/>
            <w:bottom w:val="none" w:sz="0" w:space="0" w:color="auto"/>
            <w:right w:val="none" w:sz="0" w:space="0" w:color="auto"/>
          </w:divBdr>
        </w:div>
        <w:div w:id="197858753">
          <w:marLeft w:val="0"/>
          <w:marRight w:val="0"/>
          <w:marTop w:val="0"/>
          <w:marBottom w:val="0"/>
          <w:divBdr>
            <w:top w:val="none" w:sz="0" w:space="0" w:color="auto"/>
            <w:left w:val="none" w:sz="0" w:space="0" w:color="auto"/>
            <w:bottom w:val="none" w:sz="0" w:space="0" w:color="auto"/>
            <w:right w:val="none" w:sz="0" w:space="0" w:color="auto"/>
          </w:divBdr>
        </w:div>
        <w:div w:id="312415246">
          <w:marLeft w:val="0"/>
          <w:marRight w:val="0"/>
          <w:marTop w:val="0"/>
          <w:marBottom w:val="0"/>
          <w:divBdr>
            <w:top w:val="none" w:sz="0" w:space="0" w:color="auto"/>
            <w:left w:val="none" w:sz="0" w:space="0" w:color="auto"/>
            <w:bottom w:val="none" w:sz="0" w:space="0" w:color="auto"/>
            <w:right w:val="none" w:sz="0" w:space="0" w:color="auto"/>
          </w:divBdr>
        </w:div>
        <w:div w:id="569968774">
          <w:marLeft w:val="0"/>
          <w:marRight w:val="0"/>
          <w:marTop w:val="0"/>
          <w:marBottom w:val="0"/>
          <w:divBdr>
            <w:top w:val="none" w:sz="0" w:space="0" w:color="auto"/>
            <w:left w:val="none" w:sz="0" w:space="0" w:color="auto"/>
            <w:bottom w:val="none" w:sz="0" w:space="0" w:color="auto"/>
            <w:right w:val="none" w:sz="0" w:space="0" w:color="auto"/>
          </w:divBdr>
        </w:div>
        <w:div w:id="637107291">
          <w:marLeft w:val="0"/>
          <w:marRight w:val="0"/>
          <w:marTop w:val="0"/>
          <w:marBottom w:val="0"/>
          <w:divBdr>
            <w:top w:val="none" w:sz="0" w:space="0" w:color="auto"/>
            <w:left w:val="none" w:sz="0" w:space="0" w:color="auto"/>
            <w:bottom w:val="none" w:sz="0" w:space="0" w:color="auto"/>
            <w:right w:val="none" w:sz="0" w:space="0" w:color="auto"/>
          </w:divBdr>
        </w:div>
        <w:div w:id="700203206">
          <w:marLeft w:val="0"/>
          <w:marRight w:val="0"/>
          <w:marTop w:val="0"/>
          <w:marBottom w:val="0"/>
          <w:divBdr>
            <w:top w:val="none" w:sz="0" w:space="0" w:color="auto"/>
            <w:left w:val="none" w:sz="0" w:space="0" w:color="auto"/>
            <w:bottom w:val="none" w:sz="0" w:space="0" w:color="auto"/>
            <w:right w:val="none" w:sz="0" w:space="0" w:color="auto"/>
          </w:divBdr>
        </w:div>
        <w:div w:id="742751494">
          <w:marLeft w:val="0"/>
          <w:marRight w:val="0"/>
          <w:marTop w:val="0"/>
          <w:marBottom w:val="0"/>
          <w:divBdr>
            <w:top w:val="none" w:sz="0" w:space="0" w:color="auto"/>
            <w:left w:val="none" w:sz="0" w:space="0" w:color="auto"/>
            <w:bottom w:val="none" w:sz="0" w:space="0" w:color="auto"/>
            <w:right w:val="none" w:sz="0" w:space="0" w:color="auto"/>
          </w:divBdr>
        </w:div>
        <w:div w:id="776489981">
          <w:marLeft w:val="0"/>
          <w:marRight w:val="0"/>
          <w:marTop w:val="0"/>
          <w:marBottom w:val="0"/>
          <w:divBdr>
            <w:top w:val="none" w:sz="0" w:space="0" w:color="auto"/>
            <w:left w:val="none" w:sz="0" w:space="0" w:color="auto"/>
            <w:bottom w:val="none" w:sz="0" w:space="0" w:color="auto"/>
            <w:right w:val="none" w:sz="0" w:space="0" w:color="auto"/>
          </w:divBdr>
        </w:div>
        <w:div w:id="1251351938">
          <w:marLeft w:val="0"/>
          <w:marRight w:val="0"/>
          <w:marTop w:val="0"/>
          <w:marBottom w:val="0"/>
          <w:divBdr>
            <w:top w:val="none" w:sz="0" w:space="0" w:color="auto"/>
            <w:left w:val="none" w:sz="0" w:space="0" w:color="auto"/>
            <w:bottom w:val="none" w:sz="0" w:space="0" w:color="auto"/>
            <w:right w:val="none" w:sz="0" w:space="0" w:color="auto"/>
          </w:divBdr>
        </w:div>
        <w:div w:id="1307128057">
          <w:marLeft w:val="0"/>
          <w:marRight w:val="0"/>
          <w:marTop w:val="0"/>
          <w:marBottom w:val="0"/>
          <w:divBdr>
            <w:top w:val="none" w:sz="0" w:space="0" w:color="auto"/>
            <w:left w:val="none" w:sz="0" w:space="0" w:color="auto"/>
            <w:bottom w:val="none" w:sz="0" w:space="0" w:color="auto"/>
            <w:right w:val="none" w:sz="0" w:space="0" w:color="auto"/>
          </w:divBdr>
        </w:div>
        <w:div w:id="1368407775">
          <w:marLeft w:val="0"/>
          <w:marRight w:val="0"/>
          <w:marTop w:val="0"/>
          <w:marBottom w:val="0"/>
          <w:divBdr>
            <w:top w:val="none" w:sz="0" w:space="0" w:color="auto"/>
            <w:left w:val="none" w:sz="0" w:space="0" w:color="auto"/>
            <w:bottom w:val="none" w:sz="0" w:space="0" w:color="auto"/>
            <w:right w:val="none" w:sz="0" w:space="0" w:color="auto"/>
          </w:divBdr>
        </w:div>
        <w:div w:id="1525830285">
          <w:marLeft w:val="0"/>
          <w:marRight w:val="0"/>
          <w:marTop w:val="0"/>
          <w:marBottom w:val="0"/>
          <w:divBdr>
            <w:top w:val="none" w:sz="0" w:space="0" w:color="auto"/>
            <w:left w:val="none" w:sz="0" w:space="0" w:color="auto"/>
            <w:bottom w:val="none" w:sz="0" w:space="0" w:color="auto"/>
            <w:right w:val="none" w:sz="0" w:space="0" w:color="auto"/>
          </w:divBdr>
        </w:div>
        <w:div w:id="1640569773">
          <w:marLeft w:val="0"/>
          <w:marRight w:val="0"/>
          <w:marTop w:val="0"/>
          <w:marBottom w:val="0"/>
          <w:divBdr>
            <w:top w:val="none" w:sz="0" w:space="0" w:color="auto"/>
            <w:left w:val="none" w:sz="0" w:space="0" w:color="auto"/>
            <w:bottom w:val="none" w:sz="0" w:space="0" w:color="auto"/>
            <w:right w:val="none" w:sz="0" w:space="0" w:color="auto"/>
          </w:divBdr>
        </w:div>
        <w:div w:id="1673338873">
          <w:marLeft w:val="0"/>
          <w:marRight w:val="0"/>
          <w:marTop w:val="0"/>
          <w:marBottom w:val="0"/>
          <w:divBdr>
            <w:top w:val="none" w:sz="0" w:space="0" w:color="auto"/>
            <w:left w:val="none" w:sz="0" w:space="0" w:color="auto"/>
            <w:bottom w:val="none" w:sz="0" w:space="0" w:color="auto"/>
            <w:right w:val="none" w:sz="0" w:space="0" w:color="auto"/>
          </w:divBdr>
        </w:div>
        <w:div w:id="1983341599">
          <w:marLeft w:val="0"/>
          <w:marRight w:val="0"/>
          <w:marTop w:val="0"/>
          <w:marBottom w:val="0"/>
          <w:divBdr>
            <w:top w:val="none" w:sz="0" w:space="0" w:color="auto"/>
            <w:left w:val="none" w:sz="0" w:space="0" w:color="auto"/>
            <w:bottom w:val="none" w:sz="0" w:space="0" w:color="auto"/>
            <w:right w:val="none" w:sz="0" w:space="0" w:color="auto"/>
          </w:divBdr>
        </w:div>
        <w:div w:id="2001151733">
          <w:marLeft w:val="0"/>
          <w:marRight w:val="0"/>
          <w:marTop w:val="0"/>
          <w:marBottom w:val="0"/>
          <w:divBdr>
            <w:top w:val="none" w:sz="0" w:space="0" w:color="auto"/>
            <w:left w:val="none" w:sz="0" w:space="0" w:color="auto"/>
            <w:bottom w:val="none" w:sz="0" w:space="0" w:color="auto"/>
            <w:right w:val="none" w:sz="0" w:space="0" w:color="auto"/>
          </w:divBdr>
        </w:div>
        <w:div w:id="2057003876">
          <w:marLeft w:val="0"/>
          <w:marRight w:val="0"/>
          <w:marTop w:val="0"/>
          <w:marBottom w:val="0"/>
          <w:divBdr>
            <w:top w:val="none" w:sz="0" w:space="0" w:color="auto"/>
            <w:left w:val="none" w:sz="0" w:space="0" w:color="auto"/>
            <w:bottom w:val="none" w:sz="0" w:space="0" w:color="auto"/>
            <w:right w:val="none" w:sz="0" w:space="0" w:color="auto"/>
          </w:divBdr>
        </w:div>
      </w:divsChild>
    </w:div>
    <w:div w:id="230891254">
      <w:bodyDiv w:val="1"/>
      <w:marLeft w:val="0"/>
      <w:marRight w:val="0"/>
      <w:marTop w:val="0"/>
      <w:marBottom w:val="0"/>
      <w:divBdr>
        <w:top w:val="none" w:sz="0" w:space="0" w:color="auto"/>
        <w:left w:val="none" w:sz="0" w:space="0" w:color="auto"/>
        <w:bottom w:val="none" w:sz="0" w:space="0" w:color="auto"/>
        <w:right w:val="none" w:sz="0" w:space="0" w:color="auto"/>
      </w:divBdr>
    </w:div>
    <w:div w:id="235477171">
      <w:bodyDiv w:val="1"/>
      <w:marLeft w:val="0"/>
      <w:marRight w:val="0"/>
      <w:marTop w:val="0"/>
      <w:marBottom w:val="0"/>
      <w:divBdr>
        <w:top w:val="none" w:sz="0" w:space="0" w:color="auto"/>
        <w:left w:val="none" w:sz="0" w:space="0" w:color="auto"/>
        <w:bottom w:val="none" w:sz="0" w:space="0" w:color="auto"/>
        <w:right w:val="none" w:sz="0" w:space="0" w:color="auto"/>
      </w:divBdr>
    </w:div>
    <w:div w:id="237061851">
      <w:bodyDiv w:val="1"/>
      <w:marLeft w:val="0"/>
      <w:marRight w:val="0"/>
      <w:marTop w:val="0"/>
      <w:marBottom w:val="0"/>
      <w:divBdr>
        <w:top w:val="none" w:sz="0" w:space="0" w:color="auto"/>
        <w:left w:val="none" w:sz="0" w:space="0" w:color="auto"/>
        <w:bottom w:val="none" w:sz="0" w:space="0" w:color="auto"/>
        <w:right w:val="none" w:sz="0" w:space="0" w:color="auto"/>
      </w:divBdr>
    </w:div>
    <w:div w:id="243338821">
      <w:bodyDiv w:val="1"/>
      <w:marLeft w:val="0"/>
      <w:marRight w:val="0"/>
      <w:marTop w:val="0"/>
      <w:marBottom w:val="0"/>
      <w:divBdr>
        <w:top w:val="none" w:sz="0" w:space="0" w:color="auto"/>
        <w:left w:val="none" w:sz="0" w:space="0" w:color="auto"/>
        <w:bottom w:val="none" w:sz="0" w:space="0" w:color="auto"/>
        <w:right w:val="none" w:sz="0" w:space="0" w:color="auto"/>
      </w:divBdr>
    </w:div>
    <w:div w:id="248583548">
      <w:bodyDiv w:val="1"/>
      <w:marLeft w:val="0"/>
      <w:marRight w:val="0"/>
      <w:marTop w:val="0"/>
      <w:marBottom w:val="0"/>
      <w:divBdr>
        <w:top w:val="none" w:sz="0" w:space="0" w:color="auto"/>
        <w:left w:val="none" w:sz="0" w:space="0" w:color="auto"/>
        <w:bottom w:val="none" w:sz="0" w:space="0" w:color="auto"/>
        <w:right w:val="none" w:sz="0" w:space="0" w:color="auto"/>
      </w:divBdr>
    </w:div>
    <w:div w:id="248662550">
      <w:bodyDiv w:val="1"/>
      <w:marLeft w:val="0"/>
      <w:marRight w:val="0"/>
      <w:marTop w:val="0"/>
      <w:marBottom w:val="0"/>
      <w:divBdr>
        <w:top w:val="none" w:sz="0" w:space="0" w:color="auto"/>
        <w:left w:val="none" w:sz="0" w:space="0" w:color="auto"/>
        <w:bottom w:val="none" w:sz="0" w:space="0" w:color="auto"/>
        <w:right w:val="none" w:sz="0" w:space="0" w:color="auto"/>
      </w:divBdr>
    </w:div>
    <w:div w:id="250816844">
      <w:bodyDiv w:val="1"/>
      <w:marLeft w:val="0"/>
      <w:marRight w:val="0"/>
      <w:marTop w:val="0"/>
      <w:marBottom w:val="0"/>
      <w:divBdr>
        <w:top w:val="none" w:sz="0" w:space="0" w:color="auto"/>
        <w:left w:val="none" w:sz="0" w:space="0" w:color="auto"/>
        <w:bottom w:val="none" w:sz="0" w:space="0" w:color="auto"/>
        <w:right w:val="none" w:sz="0" w:space="0" w:color="auto"/>
      </w:divBdr>
    </w:div>
    <w:div w:id="251160631">
      <w:bodyDiv w:val="1"/>
      <w:marLeft w:val="0"/>
      <w:marRight w:val="0"/>
      <w:marTop w:val="0"/>
      <w:marBottom w:val="0"/>
      <w:divBdr>
        <w:top w:val="none" w:sz="0" w:space="0" w:color="auto"/>
        <w:left w:val="none" w:sz="0" w:space="0" w:color="auto"/>
        <w:bottom w:val="none" w:sz="0" w:space="0" w:color="auto"/>
        <w:right w:val="none" w:sz="0" w:space="0" w:color="auto"/>
      </w:divBdr>
    </w:div>
    <w:div w:id="255334723">
      <w:bodyDiv w:val="1"/>
      <w:marLeft w:val="0"/>
      <w:marRight w:val="0"/>
      <w:marTop w:val="0"/>
      <w:marBottom w:val="0"/>
      <w:divBdr>
        <w:top w:val="none" w:sz="0" w:space="0" w:color="auto"/>
        <w:left w:val="none" w:sz="0" w:space="0" w:color="auto"/>
        <w:bottom w:val="none" w:sz="0" w:space="0" w:color="auto"/>
        <w:right w:val="none" w:sz="0" w:space="0" w:color="auto"/>
      </w:divBdr>
    </w:div>
    <w:div w:id="257641332">
      <w:bodyDiv w:val="1"/>
      <w:marLeft w:val="0"/>
      <w:marRight w:val="0"/>
      <w:marTop w:val="0"/>
      <w:marBottom w:val="0"/>
      <w:divBdr>
        <w:top w:val="none" w:sz="0" w:space="0" w:color="auto"/>
        <w:left w:val="none" w:sz="0" w:space="0" w:color="auto"/>
        <w:bottom w:val="none" w:sz="0" w:space="0" w:color="auto"/>
        <w:right w:val="none" w:sz="0" w:space="0" w:color="auto"/>
      </w:divBdr>
    </w:div>
    <w:div w:id="269512135">
      <w:bodyDiv w:val="1"/>
      <w:marLeft w:val="0"/>
      <w:marRight w:val="0"/>
      <w:marTop w:val="0"/>
      <w:marBottom w:val="0"/>
      <w:divBdr>
        <w:top w:val="none" w:sz="0" w:space="0" w:color="auto"/>
        <w:left w:val="none" w:sz="0" w:space="0" w:color="auto"/>
        <w:bottom w:val="none" w:sz="0" w:space="0" w:color="auto"/>
        <w:right w:val="none" w:sz="0" w:space="0" w:color="auto"/>
      </w:divBdr>
    </w:div>
    <w:div w:id="276108191">
      <w:bodyDiv w:val="1"/>
      <w:marLeft w:val="0"/>
      <w:marRight w:val="0"/>
      <w:marTop w:val="0"/>
      <w:marBottom w:val="0"/>
      <w:divBdr>
        <w:top w:val="none" w:sz="0" w:space="0" w:color="auto"/>
        <w:left w:val="none" w:sz="0" w:space="0" w:color="auto"/>
        <w:bottom w:val="none" w:sz="0" w:space="0" w:color="auto"/>
        <w:right w:val="none" w:sz="0" w:space="0" w:color="auto"/>
      </w:divBdr>
    </w:div>
    <w:div w:id="284166718">
      <w:bodyDiv w:val="1"/>
      <w:marLeft w:val="0"/>
      <w:marRight w:val="0"/>
      <w:marTop w:val="0"/>
      <w:marBottom w:val="0"/>
      <w:divBdr>
        <w:top w:val="none" w:sz="0" w:space="0" w:color="auto"/>
        <w:left w:val="none" w:sz="0" w:space="0" w:color="auto"/>
        <w:bottom w:val="none" w:sz="0" w:space="0" w:color="auto"/>
        <w:right w:val="none" w:sz="0" w:space="0" w:color="auto"/>
      </w:divBdr>
    </w:div>
    <w:div w:id="285628336">
      <w:bodyDiv w:val="1"/>
      <w:marLeft w:val="0"/>
      <w:marRight w:val="0"/>
      <w:marTop w:val="0"/>
      <w:marBottom w:val="0"/>
      <w:divBdr>
        <w:top w:val="none" w:sz="0" w:space="0" w:color="auto"/>
        <w:left w:val="none" w:sz="0" w:space="0" w:color="auto"/>
        <w:bottom w:val="none" w:sz="0" w:space="0" w:color="auto"/>
        <w:right w:val="none" w:sz="0" w:space="0" w:color="auto"/>
      </w:divBdr>
    </w:div>
    <w:div w:id="287247453">
      <w:bodyDiv w:val="1"/>
      <w:marLeft w:val="0"/>
      <w:marRight w:val="0"/>
      <w:marTop w:val="0"/>
      <w:marBottom w:val="0"/>
      <w:divBdr>
        <w:top w:val="none" w:sz="0" w:space="0" w:color="auto"/>
        <w:left w:val="none" w:sz="0" w:space="0" w:color="auto"/>
        <w:bottom w:val="none" w:sz="0" w:space="0" w:color="auto"/>
        <w:right w:val="none" w:sz="0" w:space="0" w:color="auto"/>
      </w:divBdr>
    </w:div>
    <w:div w:id="290332997">
      <w:bodyDiv w:val="1"/>
      <w:marLeft w:val="0"/>
      <w:marRight w:val="0"/>
      <w:marTop w:val="0"/>
      <w:marBottom w:val="0"/>
      <w:divBdr>
        <w:top w:val="none" w:sz="0" w:space="0" w:color="auto"/>
        <w:left w:val="none" w:sz="0" w:space="0" w:color="auto"/>
        <w:bottom w:val="none" w:sz="0" w:space="0" w:color="auto"/>
        <w:right w:val="none" w:sz="0" w:space="0" w:color="auto"/>
      </w:divBdr>
    </w:div>
    <w:div w:id="294991201">
      <w:bodyDiv w:val="1"/>
      <w:marLeft w:val="0"/>
      <w:marRight w:val="0"/>
      <w:marTop w:val="0"/>
      <w:marBottom w:val="0"/>
      <w:divBdr>
        <w:top w:val="none" w:sz="0" w:space="0" w:color="auto"/>
        <w:left w:val="none" w:sz="0" w:space="0" w:color="auto"/>
        <w:bottom w:val="none" w:sz="0" w:space="0" w:color="auto"/>
        <w:right w:val="none" w:sz="0" w:space="0" w:color="auto"/>
      </w:divBdr>
    </w:div>
    <w:div w:id="297146874">
      <w:bodyDiv w:val="1"/>
      <w:marLeft w:val="0"/>
      <w:marRight w:val="0"/>
      <w:marTop w:val="0"/>
      <w:marBottom w:val="0"/>
      <w:divBdr>
        <w:top w:val="none" w:sz="0" w:space="0" w:color="auto"/>
        <w:left w:val="none" w:sz="0" w:space="0" w:color="auto"/>
        <w:bottom w:val="none" w:sz="0" w:space="0" w:color="auto"/>
        <w:right w:val="none" w:sz="0" w:space="0" w:color="auto"/>
      </w:divBdr>
    </w:div>
    <w:div w:id="299963685">
      <w:bodyDiv w:val="1"/>
      <w:marLeft w:val="0"/>
      <w:marRight w:val="0"/>
      <w:marTop w:val="0"/>
      <w:marBottom w:val="0"/>
      <w:divBdr>
        <w:top w:val="none" w:sz="0" w:space="0" w:color="auto"/>
        <w:left w:val="none" w:sz="0" w:space="0" w:color="auto"/>
        <w:bottom w:val="none" w:sz="0" w:space="0" w:color="auto"/>
        <w:right w:val="none" w:sz="0" w:space="0" w:color="auto"/>
      </w:divBdr>
    </w:div>
    <w:div w:id="300842593">
      <w:bodyDiv w:val="1"/>
      <w:marLeft w:val="0"/>
      <w:marRight w:val="0"/>
      <w:marTop w:val="0"/>
      <w:marBottom w:val="0"/>
      <w:divBdr>
        <w:top w:val="none" w:sz="0" w:space="0" w:color="auto"/>
        <w:left w:val="none" w:sz="0" w:space="0" w:color="auto"/>
        <w:bottom w:val="none" w:sz="0" w:space="0" w:color="auto"/>
        <w:right w:val="none" w:sz="0" w:space="0" w:color="auto"/>
      </w:divBdr>
    </w:div>
    <w:div w:id="302733742">
      <w:bodyDiv w:val="1"/>
      <w:marLeft w:val="0"/>
      <w:marRight w:val="0"/>
      <w:marTop w:val="0"/>
      <w:marBottom w:val="0"/>
      <w:divBdr>
        <w:top w:val="none" w:sz="0" w:space="0" w:color="auto"/>
        <w:left w:val="none" w:sz="0" w:space="0" w:color="auto"/>
        <w:bottom w:val="none" w:sz="0" w:space="0" w:color="auto"/>
        <w:right w:val="none" w:sz="0" w:space="0" w:color="auto"/>
      </w:divBdr>
    </w:div>
    <w:div w:id="306057451">
      <w:bodyDiv w:val="1"/>
      <w:marLeft w:val="0"/>
      <w:marRight w:val="0"/>
      <w:marTop w:val="0"/>
      <w:marBottom w:val="0"/>
      <w:divBdr>
        <w:top w:val="none" w:sz="0" w:space="0" w:color="auto"/>
        <w:left w:val="none" w:sz="0" w:space="0" w:color="auto"/>
        <w:bottom w:val="none" w:sz="0" w:space="0" w:color="auto"/>
        <w:right w:val="none" w:sz="0" w:space="0" w:color="auto"/>
      </w:divBdr>
    </w:div>
    <w:div w:id="307512859">
      <w:bodyDiv w:val="1"/>
      <w:marLeft w:val="0"/>
      <w:marRight w:val="0"/>
      <w:marTop w:val="0"/>
      <w:marBottom w:val="0"/>
      <w:divBdr>
        <w:top w:val="none" w:sz="0" w:space="0" w:color="auto"/>
        <w:left w:val="none" w:sz="0" w:space="0" w:color="auto"/>
        <w:bottom w:val="none" w:sz="0" w:space="0" w:color="auto"/>
        <w:right w:val="none" w:sz="0" w:space="0" w:color="auto"/>
      </w:divBdr>
    </w:div>
    <w:div w:id="311956431">
      <w:bodyDiv w:val="1"/>
      <w:marLeft w:val="0"/>
      <w:marRight w:val="0"/>
      <w:marTop w:val="0"/>
      <w:marBottom w:val="0"/>
      <w:divBdr>
        <w:top w:val="none" w:sz="0" w:space="0" w:color="auto"/>
        <w:left w:val="none" w:sz="0" w:space="0" w:color="auto"/>
        <w:bottom w:val="none" w:sz="0" w:space="0" w:color="auto"/>
        <w:right w:val="none" w:sz="0" w:space="0" w:color="auto"/>
      </w:divBdr>
    </w:div>
    <w:div w:id="314380623">
      <w:bodyDiv w:val="1"/>
      <w:marLeft w:val="0"/>
      <w:marRight w:val="0"/>
      <w:marTop w:val="0"/>
      <w:marBottom w:val="0"/>
      <w:divBdr>
        <w:top w:val="none" w:sz="0" w:space="0" w:color="auto"/>
        <w:left w:val="none" w:sz="0" w:space="0" w:color="auto"/>
        <w:bottom w:val="none" w:sz="0" w:space="0" w:color="auto"/>
        <w:right w:val="none" w:sz="0" w:space="0" w:color="auto"/>
      </w:divBdr>
    </w:div>
    <w:div w:id="316032500">
      <w:bodyDiv w:val="1"/>
      <w:marLeft w:val="0"/>
      <w:marRight w:val="0"/>
      <w:marTop w:val="0"/>
      <w:marBottom w:val="0"/>
      <w:divBdr>
        <w:top w:val="none" w:sz="0" w:space="0" w:color="auto"/>
        <w:left w:val="none" w:sz="0" w:space="0" w:color="auto"/>
        <w:bottom w:val="none" w:sz="0" w:space="0" w:color="auto"/>
        <w:right w:val="none" w:sz="0" w:space="0" w:color="auto"/>
      </w:divBdr>
    </w:div>
    <w:div w:id="316495555">
      <w:bodyDiv w:val="1"/>
      <w:marLeft w:val="0"/>
      <w:marRight w:val="0"/>
      <w:marTop w:val="0"/>
      <w:marBottom w:val="0"/>
      <w:divBdr>
        <w:top w:val="none" w:sz="0" w:space="0" w:color="auto"/>
        <w:left w:val="none" w:sz="0" w:space="0" w:color="auto"/>
        <w:bottom w:val="none" w:sz="0" w:space="0" w:color="auto"/>
        <w:right w:val="none" w:sz="0" w:space="0" w:color="auto"/>
      </w:divBdr>
    </w:div>
    <w:div w:id="319237071">
      <w:bodyDiv w:val="1"/>
      <w:marLeft w:val="0"/>
      <w:marRight w:val="0"/>
      <w:marTop w:val="0"/>
      <w:marBottom w:val="0"/>
      <w:divBdr>
        <w:top w:val="none" w:sz="0" w:space="0" w:color="auto"/>
        <w:left w:val="none" w:sz="0" w:space="0" w:color="auto"/>
        <w:bottom w:val="none" w:sz="0" w:space="0" w:color="auto"/>
        <w:right w:val="none" w:sz="0" w:space="0" w:color="auto"/>
      </w:divBdr>
    </w:div>
    <w:div w:id="324478718">
      <w:bodyDiv w:val="1"/>
      <w:marLeft w:val="0"/>
      <w:marRight w:val="0"/>
      <w:marTop w:val="0"/>
      <w:marBottom w:val="0"/>
      <w:divBdr>
        <w:top w:val="none" w:sz="0" w:space="0" w:color="auto"/>
        <w:left w:val="none" w:sz="0" w:space="0" w:color="auto"/>
        <w:bottom w:val="none" w:sz="0" w:space="0" w:color="auto"/>
        <w:right w:val="none" w:sz="0" w:space="0" w:color="auto"/>
      </w:divBdr>
    </w:div>
    <w:div w:id="328870761">
      <w:bodyDiv w:val="1"/>
      <w:marLeft w:val="0"/>
      <w:marRight w:val="0"/>
      <w:marTop w:val="0"/>
      <w:marBottom w:val="0"/>
      <w:divBdr>
        <w:top w:val="none" w:sz="0" w:space="0" w:color="auto"/>
        <w:left w:val="none" w:sz="0" w:space="0" w:color="auto"/>
        <w:bottom w:val="none" w:sz="0" w:space="0" w:color="auto"/>
        <w:right w:val="none" w:sz="0" w:space="0" w:color="auto"/>
      </w:divBdr>
    </w:div>
    <w:div w:id="329598646">
      <w:bodyDiv w:val="1"/>
      <w:marLeft w:val="0"/>
      <w:marRight w:val="0"/>
      <w:marTop w:val="0"/>
      <w:marBottom w:val="0"/>
      <w:divBdr>
        <w:top w:val="none" w:sz="0" w:space="0" w:color="auto"/>
        <w:left w:val="none" w:sz="0" w:space="0" w:color="auto"/>
        <w:bottom w:val="none" w:sz="0" w:space="0" w:color="auto"/>
        <w:right w:val="none" w:sz="0" w:space="0" w:color="auto"/>
      </w:divBdr>
    </w:div>
    <w:div w:id="336158612">
      <w:bodyDiv w:val="1"/>
      <w:marLeft w:val="0"/>
      <w:marRight w:val="0"/>
      <w:marTop w:val="0"/>
      <w:marBottom w:val="0"/>
      <w:divBdr>
        <w:top w:val="none" w:sz="0" w:space="0" w:color="auto"/>
        <w:left w:val="none" w:sz="0" w:space="0" w:color="auto"/>
        <w:bottom w:val="none" w:sz="0" w:space="0" w:color="auto"/>
        <w:right w:val="none" w:sz="0" w:space="0" w:color="auto"/>
      </w:divBdr>
    </w:div>
    <w:div w:id="348069516">
      <w:bodyDiv w:val="1"/>
      <w:marLeft w:val="0"/>
      <w:marRight w:val="0"/>
      <w:marTop w:val="0"/>
      <w:marBottom w:val="0"/>
      <w:divBdr>
        <w:top w:val="none" w:sz="0" w:space="0" w:color="auto"/>
        <w:left w:val="none" w:sz="0" w:space="0" w:color="auto"/>
        <w:bottom w:val="none" w:sz="0" w:space="0" w:color="auto"/>
        <w:right w:val="none" w:sz="0" w:space="0" w:color="auto"/>
      </w:divBdr>
    </w:div>
    <w:div w:id="353263046">
      <w:bodyDiv w:val="1"/>
      <w:marLeft w:val="0"/>
      <w:marRight w:val="0"/>
      <w:marTop w:val="0"/>
      <w:marBottom w:val="0"/>
      <w:divBdr>
        <w:top w:val="none" w:sz="0" w:space="0" w:color="auto"/>
        <w:left w:val="none" w:sz="0" w:space="0" w:color="auto"/>
        <w:bottom w:val="none" w:sz="0" w:space="0" w:color="auto"/>
        <w:right w:val="none" w:sz="0" w:space="0" w:color="auto"/>
      </w:divBdr>
    </w:div>
    <w:div w:id="354619675">
      <w:bodyDiv w:val="1"/>
      <w:marLeft w:val="0"/>
      <w:marRight w:val="0"/>
      <w:marTop w:val="0"/>
      <w:marBottom w:val="0"/>
      <w:divBdr>
        <w:top w:val="none" w:sz="0" w:space="0" w:color="auto"/>
        <w:left w:val="none" w:sz="0" w:space="0" w:color="auto"/>
        <w:bottom w:val="none" w:sz="0" w:space="0" w:color="auto"/>
        <w:right w:val="none" w:sz="0" w:space="0" w:color="auto"/>
      </w:divBdr>
    </w:div>
    <w:div w:id="366218304">
      <w:bodyDiv w:val="1"/>
      <w:marLeft w:val="0"/>
      <w:marRight w:val="0"/>
      <w:marTop w:val="0"/>
      <w:marBottom w:val="0"/>
      <w:divBdr>
        <w:top w:val="none" w:sz="0" w:space="0" w:color="auto"/>
        <w:left w:val="none" w:sz="0" w:space="0" w:color="auto"/>
        <w:bottom w:val="none" w:sz="0" w:space="0" w:color="auto"/>
        <w:right w:val="none" w:sz="0" w:space="0" w:color="auto"/>
      </w:divBdr>
    </w:div>
    <w:div w:id="369183131">
      <w:bodyDiv w:val="1"/>
      <w:marLeft w:val="0"/>
      <w:marRight w:val="0"/>
      <w:marTop w:val="0"/>
      <w:marBottom w:val="0"/>
      <w:divBdr>
        <w:top w:val="none" w:sz="0" w:space="0" w:color="auto"/>
        <w:left w:val="none" w:sz="0" w:space="0" w:color="auto"/>
        <w:bottom w:val="none" w:sz="0" w:space="0" w:color="auto"/>
        <w:right w:val="none" w:sz="0" w:space="0" w:color="auto"/>
      </w:divBdr>
    </w:div>
    <w:div w:id="370082269">
      <w:bodyDiv w:val="1"/>
      <w:marLeft w:val="0"/>
      <w:marRight w:val="0"/>
      <w:marTop w:val="0"/>
      <w:marBottom w:val="0"/>
      <w:divBdr>
        <w:top w:val="none" w:sz="0" w:space="0" w:color="auto"/>
        <w:left w:val="none" w:sz="0" w:space="0" w:color="auto"/>
        <w:bottom w:val="none" w:sz="0" w:space="0" w:color="auto"/>
        <w:right w:val="none" w:sz="0" w:space="0" w:color="auto"/>
      </w:divBdr>
    </w:div>
    <w:div w:id="370766986">
      <w:bodyDiv w:val="1"/>
      <w:marLeft w:val="0"/>
      <w:marRight w:val="0"/>
      <w:marTop w:val="0"/>
      <w:marBottom w:val="0"/>
      <w:divBdr>
        <w:top w:val="none" w:sz="0" w:space="0" w:color="auto"/>
        <w:left w:val="none" w:sz="0" w:space="0" w:color="auto"/>
        <w:bottom w:val="none" w:sz="0" w:space="0" w:color="auto"/>
        <w:right w:val="none" w:sz="0" w:space="0" w:color="auto"/>
      </w:divBdr>
    </w:div>
    <w:div w:id="380252088">
      <w:bodyDiv w:val="1"/>
      <w:marLeft w:val="0"/>
      <w:marRight w:val="0"/>
      <w:marTop w:val="0"/>
      <w:marBottom w:val="0"/>
      <w:divBdr>
        <w:top w:val="none" w:sz="0" w:space="0" w:color="auto"/>
        <w:left w:val="none" w:sz="0" w:space="0" w:color="auto"/>
        <w:bottom w:val="none" w:sz="0" w:space="0" w:color="auto"/>
        <w:right w:val="none" w:sz="0" w:space="0" w:color="auto"/>
      </w:divBdr>
    </w:div>
    <w:div w:id="385758357">
      <w:bodyDiv w:val="1"/>
      <w:marLeft w:val="0"/>
      <w:marRight w:val="0"/>
      <w:marTop w:val="0"/>
      <w:marBottom w:val="0"/>
      <w:divBdr>
        <w:top w:val="none" w:sz="0" w:space="0" w:color="auto"/>
        <w:left w:val="none" w:sz="0" w:space="0" w:color="auto"/>
        <w:bottom w:val="none" w:sz="0" w:space="0" w:color="auto"/>
        <w:right w:val="none" w:sz="0" w:space="0" w:color="auto"/>
      </w:divBdr>
    </w:div>
    <w:div w:id="386031351">
      <w:bodyDiv w:val="1"/>
      <w:marLeft w:val="0"/>
      <w:marRight w:val="0"/>
      <w:marTop w:val="0"/>
      <w:marBottom w:val="0"/>
      <w:divBdr>
        <w:top w:val="none" w:sz="0" w:space="0" w:color="auto"/>
        <w:left w:val="none" w:sz="0" w:space="0" w:color="auto"/>
        <w:bottom w:val="none" w:sz="0" w:space="0" w:color="auto"/>
        <w:right w:val="none" w:sz="0" w:space="0" w:color="auto"/>
      </w:divBdr>
    </w:div>
    <w:div w:id="393966329">
      <w:bodyDiv w:val="1"/>
      <w:marLeft w:val="0"/>
      <w:marRight w:val="0"/>
      <w:marTop w:val="0"/>
      <w:marBottom w:val="0"/>
      <w:divBdr>
        <w:top w:val="none" w:sz="0" w:space="0" w:color="auto"/>
        <w:left w:val="none" w:sz="0" w:space="0" w:color="auto"/>
        <w:bottom w:val="none" w:sz="0" w:space="0" w:color="auto"/>
        <w:right w:val="none" w:sz="0" w:space="0" w:color="auto"/>
      </w:divBdr>
    </w:div>
    <w:div w:id="397091865">
      <w:bodyDiv w:val="1"/>
      <w:marLeft w:val="0"/>
      <w:marRight w:val="0"/>
      <w:marTop w:val="0"/>
      <w:marBottom w:val="0"/>
      <w:divBdr>
        <w:top w:val="none" w:sz="0" w:space="0" w:color="auto"/>
        <w:left w:val="none" w:sz="0" w:space="0" w:color="auto"/>
        <w:bottom w:val="none" w:sz="0" w:space="0" w:color="auto"/>
        <w:right w:val="none" w:sz="0" w:space="0" w:color="auto"/>
      </w:divBdr>
    </w:div>
    <w:div w:id="399983189">
      <w:bodyDiv w:val="1"/>
      <w:marLeft w:val="0"/>
      <w:marRight w:val="0"/>
      <w:marTop w:val="0"/>
      <w:marBottom w:val="0"/>
      <w:divBdr>
        <w:top w:val="none" w:sz="0" w:space="0" w:color="auto"/>
        <w:left w:val="none" w:sz="0" w:space="0" w:color="auto"/>
        <w:bottom w:val="none" w:sz="0" w:space="0" w:color="auto"/>
        <w:right w:val="none" w:sz="0" w:space="0" w:color="auto"/>
      </w:divBdr>
    </w:div>
    <w:div w:id="400517341">
      <w:bodyDiv w:val="1"/>
      <w:marLeft w:val="0"/>
      <w:marRight w:val="0"/>
      <w:marTop w:val="0"/>
      <w:marBottom w:val="0"/>
      <w:divBdr>
        <w:top w:val="none" w:sz="0" w:space="0" w:color="auto"/>
        <w:left w:val="none" w:sz="0" w:space="0" w:color="auto"/>
        <w:bottom w:val="none" w:sz="0" w:space="0" w:color="auto"/>
        <w:right w:val="none" w:sz="0" w:space="0" w:color="auto"/>
      </w:divBdr>
    </w:div>
    <w:div w:id="401409784">
      <w:bodyDiv w:val="1"/>
      <w:marLeft w:val="0"/>
      <w:marRight w:val="0"/>
      <w:marTop w:val="0"/>
      <w:marBottom w:val="0"/>
      <w:divBdr>
        <w:top w:val="none" w:sz="0" w:space="0" w:color="auto"/>
        <w:left w:val="none" w:sz="0" w:space="0" w:color="auto"/>
        <w:bottom w:val="none" w:sz="0" w:space="0" w:color="auto"/>
        <w:right w:val="none" w:sz="0" w:space="0" w:color="auto"/>
      </w:divBdr>
    </w:div>
    <w:div w:id="407653231">
      <w:bodyDiv w:val="1"/>
      <w:marLeft w:val="0"/>
      <w:marRight w:val="0"/>
      <w:marTop w:val="0"/>
      <w:marBottom w:val="0"/>
      <w:divBdr>
        <w:top w:val="none" w:sz="0" w:space="0" w:color="auto"/>
        <w:left w:val="none" w:sz="0" w:space="0" w:color="auto"/>
        <w:bottom w:val="none" w:sz="0" w:space="0" w:color="auto"/>
        <w:right w:val="none" w:sz="0" w:space="0" w:color="auto"/>
      </w:divBdr>
    </w:div>
    <w:div w:id="412119242">
      <w:bodyDiv w:val="1"/>
      <w:marLeft w:val="0"/>
      <w:marRight w:val="0"/>
      <w:marTop w:val="0"/>
      <w:marBottom w:val="0"/>
      <w:divBdr>
        <w:top w:val="none" w:sz="0" w:space="0" w:color="auto"/>
        <w:left w:val="none" w:sz="0" w:space="0" w:color="auto"/>
        <w:bottom w:val="none" w:sz="0" w:space="0" w:color="auto"/>
        <w:right w:val="none" w:sz="0" w:space="0" w:color="auto"/>
      </w:divBdr>
    </w:div>
    <w:div w:id="416291449">
      <w:bodyDiv w:val="1"/>
      <w:marLeft w:val="0"/>
      <w:marRight w:val="0"/>
      <w:marTop w:val="0"/>
      <w:marBottom w:val="0"/>
      <w:divBdr>
        <w:top w:val="none" w:sz="0" w:space="0" w:color="auto"/>
        <w:left w:val="none" w:sz="0" w:space="0" w:color="auto"/>
        <w:bottom w:val="none" w:sz="0" w:space="0" w:color="auto"/>
        <w:right w:val="none" w:sz="0" w:space="0" w:color="auto"/>
      </w:divBdr>
    </w:div>
    <w:div w:id="419373944">
      <w:bodyDiv w:val="1"/>
      <w:marLeft w:val="0"/>
      <w:marRight w:val="0"/>
      <w:marTop w:val="0"/>
      <w:marBottom w:val="0"/>
      <w:divBdr>
        <w:top w:val="none" w:sz="0" w:space="0" w:color="auto"/>
        <w:left w:val="none" w:sz="0" w:space="0" w:color="auto"/>
        <w:bottom w:val="none" w:sz="0" w:space="0" w:color="auto"/>
        <w:right w:val="none" w:sz="0" w:space="0" w:color="auto"/>
      </w:divBdr>
    </w:div>
    <w:div w:id="425812837">
      <w:bodyDiv w:val="1"/>
      <w:marLeft w:val="0"/>
      <w:marRight w:val="0"/>
      <w:marTop w:val="0"/>
      <w:marBottom w:val="0"/>
      <w:divBdr>
        <w:top w:val="none" w:sz="0" w:space="0" w:color="auto"/>
        <w:left w:val="none" w:sz="0" w:space="0" w:color="auto"/>
        <w:bottom w:val="none" w:sz="0" w:space="0" w:color="auto"/>
        <w:right w:val="none" w:sz="0" w:space="0" w:color="auto"/>
      </w:divBdr>
    </w:div>
    <w:div w:id="430315746">
      <w:bodyDiv w:val="1"/>
      <w:marLeft w:val="0"/>
      <w:marRight w:val="0"/>
      <w:marTop w:val="0"/>
      <w:marBottom w:val="0"/>
      <w:divBdr>
        <w:top w:val="none" w:sz="0" w:space="0" w:color="auto"/>
        <w:left w:val="none" w:sz="0" w:space="0" w:color="auto"/>
        <w:bottom w:val="none" w:sz="0" w:space="0" w:color="auto"/>
        <w:right w:val="none" w:sz="0" w:space="0" w:color="auto"/>
      </w:divBdr>
    </w:div>
    <w:div w:id="440493211">
      <w:bodyDiv w:val="1"/>
      <w:marLeft w:val="0"/>
      <w:marRight w:val="0"/>
      <w:marTop w:val="0"/>
      <w:marBottom w:val="0"/>
      <w:divBdr>
        <w:top w:val="none" w:sz="0" w:space="0" w:color="auto"/>
        <w:left w:val="none" w:sz="0" w:space="0" w:color="auto"/>
        <w:bottom w:val="none" w:sz="0" w:space="0" w:color="auto"/>
        <w:right w:val="none" w:sz="0" w:space="0" w:color="auto"/>
      </w:divBdr>
    </w:div>
    <w:div w:id="441341284">
      <w:bodyDiv w:val="1"/>
      <w:marLeft w:val="0"/>
      <w:marRight w:val="0"/>
      <w:marTop w:val="0"/>
      <w:marBottom w:val="0"/>
      <w:divBdr>
        <w:top w:val="none" w:sz="0" w:space="0" w:color="auto"/>
        <w:left w:val="none" w:sz="0" w:space="0" w:color="auto"/>
        <w:bottom w:val="none" w:sz="0" w:space="0" w:color="auto"/>
        <w:right w:val="none" w:sz="0" w:space="0" w:color="auto"/>
      </w:divBdr>
    </w:div>
    <w:div w:id="442892912">
      <w:bodyDiv w:val="1"/>
      <w:marLeft w:val="0"/>
      <w:marRight w:val="0"/>
      <w:marTop w:val="0"/>
      <w:marBottom w:val="0"/>
      <w:divBdr>
        <w:top w:val="none" w:sz="0" w:space="0" w:color="auto"/>
        <w:left w:val="none" w:sz="0" w:space="0" w:color="auto"/>
        <w:bottom w:val="none" w:sz="0" w:space="0" w:color="auto"/>
        <w:right w:val="none" w:sz="0" w:space="0" w:color="auto"/>
      </w:divBdr>
    </w:div>
    <w:div w:id="444155051">
      <w:bodyDiv w:val="1"/>
      <w:marLeft w:val="0"/>
      <w:marRight w:val="0"/>
      <w:marTop w:val="0"/>
      <w:marBottom w:val="0"/>
      <w:divBdr>
        <w:top w:val="none" w:sz="0" w:space="0" w:color="auto"/>
        <w:left w:val="none" w:sz="0" w:space="0" w:color="auto"/>
        <w:bottom w:val="none" w:sz="0" w:space="0" w:color="auto"/>
        <w:right w:val="none" w:sz="0" w:space="0" w:color="auto"/>
      </w:divBdr>
    </w:div>
    <w:div w:id="456142977">
      <w:bodyDiv w:val="1"/>
      <w:marLeft w:val="0"/>
      <w:marRight w:val="0"/>
      <w:marTop w:val="0"/>
      <w:marBottom w:val="0"/>
      <w:divBdr>
        <w:top w:val="none" w:sz="0" w:space="0" w:color="auto"/>
        <w:left w:val="none" w:sz="0" w:space="0" w:color="auto"/>
        <w:bottom w:val="none" w:sz="0" w:space="0" w:color="auto"/>
        <w:right w:val="none" w:sz="0" w:space="0" w:color="auto"/>
      </w:divBdr>
    </w:div>
    <w:div w:id="457144175">
      <w:bodyDiv w:val="1"/>
      <w:marLeft w:val="0"/>
      <w:marRight w:val="0"/>
      <w:marTop w:val="0"/>
      <w:marBottom w:val="0"/>
      <w:divBdr>
        <w:top w:val="none" w:sz="0" w:space="0" w:color="auto"/>
        <w:left w:val="none" w:sz="0" w:space="0" w:color="auto"/>
        <w:bottom w:val="none" w:sz="0" w:space="0" w:color="auto"/>
        <w:right w:val="none" w:sz="0" w:space="0" w:color="auto"/>
      </w:divBdr>
    </w:div>
    <w:div w:id="457644085">
      <w:bodyDiv w:val="1"/>
      <w:marLeft w:val="0"/>
      <w:marRight w:val="0"/>
      <w:marTop w:val="0"/>
      <w:marBottom w:val="0"/>
      <w:divBdr>
        <w:top w:val="none" w:sz="0" w:space="0" w:color="auto"/>
        <w:left w:val="none" w:sz="0" w:space="0" w:color="auto"/>
        <w:bottom w:val="none" w:sz="0" w:space="0" w:color="auto"/>
        <w:right w:val="none" w:sz="0" w:space="0" w:color="auto"/>
      </w:divBdr>
    </w:div>
    <w:div w:id="466704539">
      <w:bodyDiv w:val="1"/>
      <w:marLeft w:val="0"/>
      <w:marRight w:val="0"/>
      <w:marTop w:val="0"/>
      <w:marBottom w:val="0"/>
      <w:divBdr>
        <w:top w:val="none" w:sz="0" w:space="0" w:color="auto"/>
        <w:left w:val="none" w:sz="0" w:space="0" w:color="auto"/>
        <w:bottom w:val="none" w:sz="0" w:space="0" w:color="auto"/>
        <w:right w:val="none" w:sz="0" w:space="0" w:color="auto"/>
      </w:divBdr>
    </w:div>
    <w:div w:id="469785212">
      <w:bodyDiv w:val="1"/>
      <w:marLeft w:val="0"/>
      <w:marRight w:val="0"/>
      <w:marTop w:val="0"/>
      <w:marBottom w:val="0"/>
      <w:divBdr>
        <w:top w:val="none" w:sz="0" w:space="0" w:color="auto"/>
        <w:left w:val="none" w:sz="0" w:space="0" w:color="auto"/>
        <w:bottom w:val="none" w:sz="0" w:space="0" w:color="auto"/>
        <w:right w:val="none" w:sz="0" w:space="0" w:color="auto"/>
      </w:divBdr>
    </w:div>
    <w:div w:id="472334416">
      <w:bodyDiv w:val="1"/>
      <w:marLeft w:val="0"/>
      <w:marRight w:val="0"/>
      <w:marTop w:val="0"/>
      <w:marBottom w:val="0"/>
      <w:divBdr>
        <w:top w:val="none" w:sz="0" w:space="0" w:color="auto"/>
        <w:left w:val="none" w:sz="0" w:space="0" w:color="auto"/>
        <w:bottom w:val="none" w:sz="0" w:space="0" w:color="auto"/>
        <w:right w:val="none" w:sz="0" w:space="0" w:color="auto"/>
      </w:divBdr>
    </w:div>
    <w:div w:id="472479637">
      <w:bodyDiv w:val="1"/>
      <w:marLeft w:val="0"/>
      <w:marRight w:val="0"/>
      <w:marTop w:val="0"/>
      <w:marBottom w:val="0"/>
      <w:divBdr>
        <w:top w:val="none" w:sz="0" w:space="0" w:color="auto"/>
        <w:left w:val="none" w:sz="0" w:space="0" w:color="auto"/>
        <w:bottom w:val="none" w:sz="0" w:space="0" w:color="auto"/>
        <w:right w:val="none" w:sz="0" w:space="0" w:color="auto"/>
      </w:divBdr>
    </w:div>
    <w:div w:id="474105167">
      <w:bodyDiv w:val="1"/>
      <w:marLeft w:val="0"/>
      <w:marRight w:val="0"/>
      <w:marTop w:val="0"/>
      <w:marBottom w:val="0"/>
      <w:divBdr>
        <w:top w:val="none" w:sz="0" w:space="0" w:color="auto"/>
        <w:left w:val="none" w:sz="0" w:space="0" w:color="auto"/>
        <w:bottom w:val="none" w:sz="0" w:space="0" w:color="auto"/>
        <w:right w:val="none" w:sz="0" w:space="0" w:color="auto"/>
      </w:divBdr>
    </w:div>
    <w:div w:id="480536424">
      <w:bodyDiv w:val="1"/>
      <w:marLeft w:val="0"/>
      <w:marRight w:val="0"/>
      <w:marTop w:val="0"/>
      <w:marBottom w:val="0"/>
      <w:divBdr>
        <w:top w:val="none" w:sz="0" w:space="0" w:color="auto"/>
        <w:left w:val="none" w:sz="0" w:space="0" w:color="auto"/>
        <w:bottom w:val="none" w:sz="0" w:space="0" w:color="auto"/>
        <w:right w:val="none" w:sz="0" w:space="0" w:color="auto"/>
      </w:divBdr>
    </w:div>
    <w:div w:id="483861757">
      <w:bodyDiv w:val="1"/>
      <w:marLeft w:val="0"/>
      <w:marRight w:val="0"/>
      <w:marTop w:val="0"/>
      <w:marBottom w:val="0"/>
      <w:divBdr>
        <w:top w:val="none" w:sz="0" w:space="0" w:color="auto"/>
        <w:left w:val="none" w:sz="0" w:space="0" w:color="auto"/>
        <w:bottom w:val="none" w:sz="0" w:space="0" w:color="auto"/>
        <w:right w:val="none" w:sz="0" w:space="0" w:color="auto"/>
      </w:divBdr>
    </w:div>
    <w:div w:id="487600099">
      <w:bodyDiv w:val="1"/>
      <w:marLeft w:val="0"/>
      <w:marRight w:val="0"/>
      <w:marTop w:val="0"/>
      <w:marBottom w:val="0"/>
      <w:divBdr>
        <w:top w:val="none" w:sz="0" w:space="0" w:color="auto"/>
        <w:left w:val="none" w:sz="0" w:space="0" w:color="auto"/>
        <w:bottom w:val="none" w:sz="0" w:space="0" w:color="auto"/>
        <w:right w:val="none" w:sz="0" w:space="0" w:color="auto"/>
      </w:divBdr>
    </w:div>
    <w:div w:id="488330367">
      <w:bodyDiv w:val="1"/>
      <w:marLeft w:val="0"/>
      <w:marRight w:val="0"/>
      <w:marTop w:val="0"/>
      <w:marBottom w:val="0"/>
      <w:divBdr>
        <w:top w:val="none" w:sz="0" w:space="0" w:color="auto"/>
        <w:left w:val="none" w:sz="0" w:space="0" w:color="auto"/>
        <w:bottom w:val="none" w:sz="0" w:space="0" w:color="auto"/>
        <w:right w:val="none" w:sz="0" w:space="0" w:color="auto"/>
      </w:divBdr>
    </w:div>
    <w:div w:id="490214348">
      <w:bodyDiv w:val="1"/>
      <w:marLeft w:val="0"/>
      <w:marRight w:val="0"/>
      <w:marTop w:val="0"/>
      <w:marBottom w:val="0"/>
      <w:divBdr>
        <w:top w:val="none" w:sz="0" w:space="0" w:color="auto"/>
        <w:left w:val="none" w:sz="0" w:space="0" w:color="auto"/>
        <w:bottom w:val="none" w:sz="0" w:space="0" w:color="auto"/>
        <w:right w:val="none" w:sz="0" w:space="0" w:color="auto"/>
      </w:divBdr>
    </w:div>
    <w:div w:id="491727072">
      <w:bodyDiv w:val="1"/>
      <w:marLeft w:val="0"/>
      <w:marRight w:val="0"/>
      <w:marTop w:val="0"/>
      <w:marBottom w:val="0"/>
      <w:divBdr>
        <w:top w:val="none" w:sz="0" w:space="0" w:color="auto"/>
        <w:left w:val="none" w:sz="0" w:space="0" w:color="auto"/>
        <w:bottom w:val="none" w:sz="0" w:space="0" w:color="auto"/>
        <w:right w:val="none" w:sz="0" w:space="0" w:color="auto"/>
      </w:divBdr>
    </w:div>
    <w:div w:id="491986767">
      <w:bodyDiv w:val="1"/>
      <w:marLeft w:val="0"/>
      <w:marRight w:val="0"/>
      <w:marTop w:val="0"/>
      <w:marBottom w:val="0"/>
      <w:divBdr>
        <w:top w:val="none" w:sz="0" w:space="0" w:color="auto"/>
        <w:left w:val="none" w:sz="0" w:space="0" w:color="auto"/>
        <w:bottom w:val="none" w:sz="0" w:space="0" w:color="auto"/>
        <w:right w:val="none" w:sz="0" w:space="0" w:color="auto"/>
      </w:divBdr>
    </w:div>
    <w:div w:id="493882617">
      <w:bodyDiv w:val="1"/>
      <w:marLeft w:val="0"/>
      <w:marRight w:val="0"/>
      <w:marTop w:val="0"/>
      <w:marBottom w:val="0"/>
      <w:divBdr>
        <w:top w:val="none" w:sz="0" w:space="0" w:color="auto"/>
        <w:left w:val="none" w:sz="0" w:space="0" w:color="auto"/>
        <w:bottom w:val="none" w:sz="0" w:space="0" w:color="auto"/>
        <w:right w:val="none" w:sz="0" w:space="0" w:color="auto"/>
      </w:divBdr>
    </w:div>
    <w:div w:id="494422907">
      <w:bodyDiv w:val="1"/>
      <w:marLeft w:val="0"/>
      <w:marRight w:val="0"/>
      <w:marTop w:val="0"/>
      <w:marBottom w:val="0"/>
      <w:divBdr>
        <w:top w:val="none" w:sz="0" w:space="0" w:color="auto"/>
        <w:left w:val="none" w:sz="0" w:space="0" w:color="auto"/>
        <w:bottom w:val="none" w:sz="0" w:space="0" w:color="auto"/>
        <w:right w:val="none" w:sz="0" w:space="0" w:color="auto"/>
      </w:divBdr>
    </w:div>
    <w:div w:id="510798782">
      <w:bodyDiv w:val="1"/>
      <w:marLeft w:val="0"/>
      <w:marRight w:val="0"/>
      <w:marTop w:val="0"/>
      <w:marBottom w:val="0"/>
      <w:divBdr>
        <w:top w:val="none" w:sz="0" w:space="0" w:color="auto"/>
        <w:left w:val="none" w:sz="0" w:space="0" w:color="auto"/>
        <w:bottom w:val="none" w:sz="0" w:space="0" w:color="auto"/>
        <w:right w:val="none" w:sz="0" w:space="0" w:color="auto"/>
      </w:divBdr>
    </w:div>
    <w:div w:id="511652986">
      <w:bodyDiv w:val="1"/>
      <w:marLeft w:val="0"/>
      <w:marRight w:val="0"/>
      <w:marTop w:val="0"/>
      <w:marBottom w:val="0"/>
      <w:divBdr>
        <w:top w:val="none" w:sz="0" w:space="0" w:color="auto"/>
        <w:left w:val="none" w:sz="0" w:space="0" w:color="auto"/>
        <w:bottom w:val="none" w:sz="0" w:space="0" w:color="auto"/>
        <w:right w:val="none" w:sz="0" w:space="0" w:color="auto"/>
      </w:divBdr>
    </w:div>
    <w:div w:id="522859540">
      <w:bodyDiv w:val="1"/>
      <w:marLeft w:val="0"/>
      <w:marRight w:val="0"/>
      <w:marTop w:val="0"/>
      <w:marBottom w:val="0"/>
      <w:divBdr>
        <w:top w:val="none" w:sz="0" w:space="0" w:color="auto"/>
        <w:left w:val="none" w:sz="0" w:space="0" w:color="auto"/>
        <w:bottom w:val="none" w:sz="0" w:space="0" w:color="auto"/>
        <w:right w:val="none" w:sz="0" w:space="0" w:color="auto"/>
      </w:divBdr>
    </w:div>
    <w:div w:id="524251399">
      <w:bodyDiv w:val="1"/>
      <w:marLeft w:val="0"/>
      <w:marRight w:val="0"/>
      <w:marTop w:val="0"/>
      <w:marBottom w:val="0"/>
      <w:divBdr>
        <w:top w:val="none" w:sz="0" w:space="0" w:color="auto"/>
        <w:left w:val="none" w:sz="0" w:space="0" w:color="auto"/>
        <w:bottom w:val="none" w:sz="0" w:space="0" w:color="auto"/>
        <w:right w:val="none" w:sz="0" w:space="0" w:color="auto"/>
      </w:divBdr>
    </w:div>
    <w:div w:id="525871553">
      <w:bodyDiv w:val="1"/>
      <w:marLeft w:val="0"/>
      <w:marRight w:val="0"/>
      <w:marTop w:val="0"/>
      <w:marBottom w:val="0"/>
      <w:divBdr>
        <w:top w:val="none" w:sz="0" w:space="0" w:color="auto"/>
        <w:left w:val="none" w:sz="0" w:space="0" w:color="auto"/>
        <w:bottom w:val="none" w:sz="0" w:space="0" w:color="auto"/>
        <w:right w:val="none" w:sz="0" w:space="0" w:color="auto"/>
      </w:divBdr>
    </w:div>
    <w:div w:id="533152413">
      <w:bodyDiv w:val="1"/>
      <w:marLeft w:val="0"/>
      <w:marRight w:val="0"/>
      <w:marTop w:val="0"/>
      <w:marBottom w:val="0"/>
      <w:divBdr>
        <w:top w:val="none" w:sz="0" w:space="0" w:color="auto"/>
        <w:left w:val="none" w:sz="0" w:space="0" w:color="auto"/>
        <w:bottom w:val="none" w:sz="0" w:space="0" w:color="auto"/>
        <w:right w:val="none" w:sz="0" w:space="0" w:color="auto"/>
      </w:divBdr>
    </w:div>
    <w:div w:id="542862488">
      <w:bodyDiv w:val="1"/>
      <w:marLeft w:val="0"/>
      <w:marRight w:val="0"/>
      <w:marTop w:val="0"/>
      <w:marBottom w:val="0"/>
      <w:divBdr>
        <w:top w:val="none" w:sz="0" w:space="0" w:color="auto"/>
        <w:left w:val="none" w:sz="0" w:space="0" w:color="auto"/>
        <w:bottom w:val="none" w:sz="0" w:space="0" w:color="auto"/>
        <w:right w:val="none" w:sz="0" w:space="0" w:color="auto"/>
      </w:divBdr>
    </w:div>
    <w:div w:id="543909873">
      <w:bodyDiv w:val="1"/>
      <w:marLeft w:val="0"/>
      <w:marRight w:val="0"/>
      <w:marTop w:val="0"/>
      <w:marBottom w:val="0"/>
      <w:divBdr>
        <w:top w:val="none" w:sz="0" w:space="0" w:color="auto"/>
        <w:left w:val="none" w:sz="0" w:space="0" w:color="auto"/>
        <w:bottom w:val="none" w:sz="0" w:space="0" w:color="auto"/>
        <w:right w:val="none" w:sz="0" w:space="0" w:color="auto"/>
      </w:divBdr>
    </w:div>
    <w:div w:id="545024412">
      <w:bodyDiv w:val="1"/>
      <w:marLeft w:val="0"/>
      <w:marRight w:val="0"/>
      <w:marTop w:val="0"/>
      <w:marBottom w:val="0"/>
      <w:divBdr>
        <w:top w:val="none" w:sz="0" w:space="0" w:color="auto"/>
        <w:left w:val="none" w:sz="0" w:space="0" w:color="auto"/>
        <w:bottom w:val="none" w:sz="0" w:space="0" w:color="auto"/>
        <w:right w:val="none" w:sz="0" w:space="0" w:color="auto"/>
      </w:divBdr>
    </w:div>
    <w:div w:id="547958698">
      <w:bodyDiv w:val="1"/>
      <w:marLeft w:val="0"/>
      <w:marRight w:val="0"/>
      <w:marTop w:val="0"/>
      <w:marBottom w:val="0"/>
      <w:divBdr>
        <w:top w:val="none" w:sz="0" w:space="0" w:color="auto"/>
        <w:left w:val="none" w:sz="0" w:space="0" w:color="auto"/>
        <w:bottom w:val="none" w:sz="0" w:space="0" w:color="auto"/>
        <w:right w:val="none" w:sz="0" w:space="0" w:color="auto"/>
      </w:divBdr>
    </w:div>
    <w:div w:id="564100137">
      <w:bodyDiv w:val="1"/>
      <w:marLeft w:val="0"/>
      <w:marRight w:val="0"/>
      <w:marTop w:val="0"/>
      <w:marBottom w:val="0"/>
      <w:divBdr>
        <w:top w:val="none" w:sz="0" w:space="0" w:color="auto"/>
        <w:left w:val="none" w:sz="0" w:space="0" w:color="auto"/>
        <w:bottom w:val="none" w:sz="0" w:space="0" w:color="auto"/>
        <w:right w:val="none" w:sz="0" w:space="0" w:color="auto"/>
      </w:divBdr>
    </w:div>
    <w:div w:id="567301647">
      <w:bodyDiv w:val="1"/>
      <w:marLeft w:val="0"/>
      <w:marRight w:val="0"/>
      <w:marTop w:val="0"/>
      <w:marBottom w:val="0"/>
      <w:divBdr>
        <w:top w:val="none" w:sz="0" w:space="0" w:color="auto"/>
        <w:left w:val="none" w:sz="0" w:space="0" w:color="auto"/>
        <w:bottom w:val="none" w:sz="0" w:space="0" w:color="auto"/>
        <w:right w:val="none" w:sz="0" w:space="0" w:color="auto"/>
      </w:divBdr>
    </w:div>
    <w:div w:id="570577308">
      <w:bodyDiv w:val="1"/>
      <w:marLeft w:val="0"/>
      <w:marRight w:val="0"/>
      <w:marTop w:val="0"/>
      <w:marBottom w:val="0"/>
      <w:divBdr>
        <w:top w:val="none" w:sz="0" w:space="0" w:color="auto"/>
        <w:left w:val="none" w:sz="0" w:space="0" w:color="auto"/>
        <w:bottom w:val="none" w:sz="0" w:space="0" w:color="auto"/>
        <w:right w:val="none" w:sz="0" w:space="0" w:color="auto"/>
      </w:divBdr>
    </w:div>
    <w:div w:id="572395395">
      <w:bodyDiv w:val="1"/>
      <w:marLeft w:val="0"/>
      <w:marRight w:val="0"/>
      <w:marTop w:val="0"/>
      <w:marBottom w:val="0"/>
      <w:divBdr>
        <w:top w:val="none" w:sz="0" w:space="0" w:color="auto"/>
        <w:left w:val="none" w:sz="0" w:space="0" w:color="auto"/>
        <w:bottom w:val="none" w:sz="0" w:space="0" w:color="auto"/>
        <w:right w:val="none" w:sz="0" w:space="0" w:color="auto"/>
      </w:divBdr>
    </w:div>
    <w:div w:id="582685828">
      <w:bodyDiv w:val="1"/>
      <w:marLeft w:val="0"/>
      <w:marRight w:val="0"/>
      <w:marTop w:val="0"/>
      <w:marBottom w:val="0"/>
      <w:divBdr>
        <w:top w:val="none" w:sz="0" w:space="0" w:color="auto"/>
        <w:left w:val="none" w:sz="0" w:space="0" w:color="auto"/>
        <w:bottom w:val="none" w:sz="0" w:space="0" w:color="auto"/>
        <w:right w:val="none" w:sz="0" w:space="0" w:color="auto"/>
      </w:divBdr>
    </w:div>
    <w:div w:id="590235917">
      <w:bodyDiv w:val="1"/>
      <w:marLeft w:val="0"/>
      <w:marRight w:val="0"/>
      <w:marTop w:val="0"/>
      <w:marBottom w:val="0"/>
      <w:divBdr>
        <w:top w:val="none" w:sz="0" w:space="0" w:color="auto"/>
        <w:left w:val="none" w:sz="0" w:space="0" w:color="auto"/>
        <w:bottom w:val="none" w:sz="0" w:space="0" w:color="auto"/>
        <w:right w:val="none" w:sz="0" w:space="0" w:color="auto"/>
      </w:divBdr>
    </w:div>
    <w:div w:id="596134734">
      <w:bodyDiv w:val="1"/>
      <w:marLeft w:val="0"/>
      <w:marRight w:val="0"/>
      <w:marTop w:val="0"/>
      <w:marBottom w:val="0"/>
      <w:divBdr>
        <w:top w:val="none" w:sz="0" w:space="0" w:color="auto"/>
        <w:left w:val="none" w:sz="0" w:space="0" w:color="auto"/>
        <w:bottom w:val="none" w:sz="0" w:space="0" w:color="auto"/>
        <w:right w:val="none" w:sz="0" w:space="0" w:color="auto"/>
      </w:divBdr>
    </w:div>
    <w:div w:id="604659434">
      <w:bodyDiv w:val="1"/>
      <w:marLeft w:val="0"/>
      <w:marRight w:val="0"/>
      <w:marTop w:val="0"/>
      <w:marBottom w:val="0"/>
      <w:divBdr>
        <w:top w:val="none" w:sz="0" w:space="0" w:color="auto"/>
        <w:left w:val="none" w:sz="0" w:space="0" w:color="auto"/>
        <w:bottom w:val="none" w:sz="0" w:space="0" w:color="auto"/>
        <w:right w:val="none" w:sz="0" w:space="0" w:color="auto"/>
      </w:divBdr>
    </w:div>
    <w:div w:id="606355773">
      <w:bodyDiv w:val="1"/>
      <w:marLeft w:val="0"/>
      <w:marRight w:val="0"/>
      <w:marTop w:val="0"/>
      <w:marBottom w:val="0"/>
      <w:divBdr>
        <w:top w:val="none" w:sz="0" w:space="0" w:color="auto"/>
        <w:left w:val="none" w:sz="0" w:space="0" w:color="auto"/>
        <w:bottom w:val="none" w:sz="0" w:space="0" w:color="auto"/>
        <w:right w:val="none" w:sz="0" w:space="0" w:color="auto"/>
      </w:divBdr>
    </w:div>
    <w:div w:id="608006897">
      <w:bodyDiv w:val="1"/>
      <w:marLeft w:val="0"/>
      <w:marRight w:val="0"/>
      <w:marTop w:val="0"/>
      <w:marBottom w:val="0"/>
      <w:divBdr>
        <w:top w:val="none" w:sz="0" w:space="0" w:color="auto"/>
        <w:left w:val="none" w:sz="0" w:space="0" w:color="auto"/>
        <w:bottom w:val="none" w:sz="0" w:space="0" w:color="auto"/>
        <w:right w:val="none" w:sz="0" w:space="0" w:color="auto"/>
      </w:divBdr>
    </w:div>
    <w:div w:id="614823168">
      <w:bodyDiv w:val="1"/>
      <w:marLeft w:val="0"/>
      <w:marRight w:val="0"/>
      <w:marTop w:val="0"/>
      <w:marBottom w:val="0"/>
      <w:divBdr>
        <w:top w:val="none" w:sz="0" w:space="0" w:color="auto"/>
        <w:left w:val="none" w:sz="0" w:space="0" w:color="auto"/>
        <w:bottom w:val="none" w:sz="0" w:space="0" w:color="auto"/>
        <w:right w:val="none" w:sz="0" w:space="0" w:color="auto"/>
      </w:divBdr>
    </w:div>
    <w:div w:id="617680480">
      <w:bodyDiv w:val="1"/>
      <w:marLeft w:val="0"/>
      <w:marRight w:val="0"/>
      <w:marTop w:val="0"/>
      <w:marBottom w:val="0"/>
      <w:divBdr>
        <w:top w:val="none" w:sz="0" w:space="0" w:color="auto"/>
        <w:left w:val="none" w:sz="0" w:space="0" w:color="auto"/>
        <w:bottom w:val="none" w:sz="0" w:space="0" w:color="auto"/>
        <w:right w:val="none" w:sz="0" w:space="0" w:color="auto"/>
      </w:divBdr>
    </w:div>
    <w:div w:id="625432183">
      <w:bodyDiv w:val="1"/>
      <w:marLeft w:val="0"/>
      <w:marRight w:val="0"/>
      <w:marTop w:val="0"/>
      <w:marBottom w:val="0"/>
      <w:divBdr>
        <w:top w:val="none" w:sz="0" w:space="0" w:color="auto"/>
        <w:left w:val="none" w:sz="0" w:space="0" w:color="auto"/>
        <w:bottom w:val="none" w:sz="0" w:space="0" w:color="auto"/>
        <w:right w:val="none" w:sz="0" w:space="0" w:color="auto"/>
      </w:divBdr>
    </w:div>
    <w:div w:id="626083621">
      <w:bodyDiv w:val="1"/>
      <w:marLeft w:val="0"/>
      <w:marRight w:val="0"/>
      <w:marTop w:val="0"/>
      <w:marBottom w:val="0"/>
      <w:divBdr>
        <w:top w:val="none" w:sz="0" w:space="0" w:color="auto"/>
        <w:left w:val="none" w:sz="0" w:space="0" w:color="auto"/>
        <w:bottom w:val="none" w:sz="0" w:space="0" w:color="auto"/>
        <w:right w:val="none" w:sz="0" w:space="0" w:color="auto"/>
      </w:divBdr>
    </w:div>
    <w:div w:id="626931759">
      <w:bodyDiv w:val="1"/>
      <w:marLeft w:val="0"/>
      <w:marRight w:val="0"/>
      <w:marTop w:val="0"/>
      <w:marBottom w:val="0"/>
      <w:divBdr>
        <w:top w:val="none" w:sz="0" w:space="0" w:color="auto"/>
        <w:left w:val="none" w:sz="0" w:space="0" w:color="auto"/>
        <w:bottom w:val="none" w:sz="0" w:space="0" w:color="auto"/>
        <w:right w:val="none" w:sz="0" w:space="0" w:color="auto"/>
      </w:divBdr>
    </w:div>
    <w:div w:id="633144641">
      <w:bodyDiv w:val="1"/>
      <w:marLeft w:val="0"/>
      <w:marRight w:val="0"/>
      <w:marTop w:val="0"/>
      <w:marBottom w:val="0"/>
      <w:divBdr>
        <w:top w:val="none" w:sz="0" w:space="0" w:color="auto"/>
        <w:left w:val="none" w:sz="0" w:space="0" w:color="auto"/>
        <w:bottom w:val="none" w:sz="0" w:space="0" w:color="auto"/>
        <w:right w:val="none" w:sz="0" w:space="0" w:color="auto"/>
      </w:divBdr>
    </w:div>
    <w:div w:id="633411785">
      <w:bodyDiv w:val="1"/>
      <w:marLeft w:val="0"/>
      <w:marRight w:val="0"/>
      <w:marTop w:val="0"/>
      <w:marBottom w:val="0"/>
      <w:divBdr>
        <w:top w:val="none" w:sz="0" w:space="0" w:color="auto"/>
        <w:left w:val="none" w:sz="0" w:space="0" w:color="auto"/>
        <w:bottom w:val="none" w:sz="0" w:space="0" w:color="auto"/>
        <w:right w:val="none" w:sz="0" w:space="0" w:color="auto"/>
      </w:divBdr>
    </w:div>
    <w:div w:id="634413381">
      <w:bodyDiv w:val="1"/>
      <w:marLeft w:val="0"/>
      <w:marRight w:val="0"/>
      <w:marTop w:val="0"/>
      <w:marBottom w:val="0"/>
      <w:divBdr>
        <w:top w:val="none" w:sz="0" w:space="0" w:color="auto"/>
        <w:left w:val="none" w:sz="0" w:space="0" w:color="auto"/>
        <w:bottom w:val="none" w:sz="0" w:space="0" w:color="auto"/>
        <w:right w:val="none" w:sz="0" w:space="0" w:color="auto"/>
      </w:divBdr>
    </w:div>
    <w:div w:id="634599933">
      <w:bodyDiv w:val="1"/>
      <w:marLeft w:val="0"/>
      <w:marRight w:val="0"/>
      <w:marTop w:val="0"/>
      <w:marBottom w:val="0"/>
      <w:divBdr>
        <w:top w:val="none" w:sz="0" w:space="0" w:color="auto"/>
        <w:left w:val="none" w:sz="0" w:space="0" w:color="auto"/>
        <w:bottom w:val="none" w:sz="0" w:space="0" w:color="auto"/>
        <w:right w:val="none" w:sz="0" w:space="0" w:color="auto"/>
      </w:divBdr>
    </w:div>
    <w:div w:id="638846020">
      <w:bodyDiv w:val="1"/>
      <w:marLeft w:val="0"/>
      <w:marRight w:val="0"/>
      <w:marTop w:val="0"/>
      <w:marBottom w:val="0"/>
      <w:divBdr>
        <w:top w:val="none" w:sz="0" w:space="0" w:color="auto"/>
        <w:left w:val="none" w:sz="0" w:space="0" w:color="auto"/>
        <w:bottom w:val="none" w:sz="0" w:space="0" w:color="auto"/>
        <w:right w:val="none" w:sz="0" w:space="0" w:color="auto"/>
      </w:divBdr>
    </w:div>
    <w:div w:id="639116060">
      <w:bodyDiv w:val="1"/>
      <w:marLeft w:val="0"/>
      <w:marRight w:val="0"/>
      <w:marTop w:val="0"/>
      <w:marBottom w:val="0"/>
      <w:divBdr>
        <w:top w:val="none" w:sz="0" w:space="0" w:color="auto"/>
        <w:left w:val="none" w:sz="0" w:space="0" w:color="auto"/>
        <w:bottom w:val="none" w:sz="0" w:space="0" w:color="auto"/>
        <w:right w:val="none" w:sz="0" w:space="0" w:color="auto"/>
      </w:divBdr>
    </w:div>
    <w:div w:id="641157816">
      <w:bodyDiv w:val="1"/>
      <w:marLeft w:val="0"/>
      <w:marRight w:val="0"/>
      <w:marTop w:val="0"/>
      <w:marBottom w:val="0"/>
      <w:divBdr>
        <w:top w:val="none" w:sz="0" w:space="0" w:color="auto"/>
        <w:left w:val="none" w:sz="0" w:space="0" w:color="auto"/>
        <w:bottom w:val="none" w:sz="0" w:space="0" w:color="auto"/>
        <w:right w:val="none" w:sz="0" w:space="0" w:color="auto"/>
      </w:divBdr>
    </w:div>
    <w:div w:id="642734103">
      <w:bodyDiv w:val="1"/>
      <w:marLeft w:val="0"/>
      <w:marRight w:val="0"/>
      <w:marTop w:val="0"/>
      <w:marBottom w:val="0"/>
      <w:divBdr>
        <w:top w:val="none" w:sz="0" w:space="0" w:color="auto"/>
        <w:left w:val="none" w:sz="0" w:space="0" w:color="auto"/>
        <w:bottom w:val="none" w:sz="0" w:space="0" w:color="auto"/>
        <w:right w:val="none" w:sz="0" w:space="0" w:color="auto"/>
      </w:divBdr>
    </w:div>
    <w:div w:id="644773608">
      <w:bodyDiv w:val="1"/>
      <w:marLeft w:val="0"/>
      <w:marRight w:val="0"/>
      <w:marTop w:val="0"/>
      <w:marBottom w:val="0"/>
      <w:divBdr>
        <w:top w:val="none" w:sz="0" w:space="0" w:color="auto"/>
        <w:left w:val="none" w:sz="0" w:space="0" w:color="auto"/>
        <w:bottom w:val="none" w:sz="0" w:space="0" w:color="auto"/>
        <w:right w:val="none" w:sz="0" w:space="0" w:color="auto"/>
      </w:divBdr>
    </w:div>
    <w:div w:id="649745875">
      <w:bodyDiv w:val="1"/>
      <w:marLeft w:val="0"/>
      <w:marRight w:val="0"/>
      <w:marTop w:val="0"/>
      <w:marBottom w:val="0"/>
      <w:divBdr>
        <w:top w:val="none" w:sz="0" w:space="0" w:color="auto"/>
        <w:left w:val="none" w:sz="0" w:space="0" w:color="auto"/>
        <w:bottom w:val="none" w:sz="0" w:space="0" w:color="auto"/>
        <w:right w:val="none" w:sz="0" w:space="0" w:color="auto"/>
      </w:divBdr>
    </w:div>
    <w:div w:id="652952944">
      <w:bodyDiv w:val="1"/>
      <w:marLeft w:val="0"/>
      <w:marRight w:val="0"/>
      <w:marTop w:val="0"/>
      <w:marBottom w:val="0"/>
      <w:divBdr>
        <w:top w:val="none" w:sz="0" w:space="0" w:color="auto"/>
        <w:left w:val="none" w:sz="0" w:space="0" w:color="auto"/>
        <w:bottom w:val="none" w:sz="0" w:space="0" w:color="auto"/>
        <w:right w:val="none" w:sz="0" w:space="0" w:color="auto"/>
      </w:divBdr>
    </w:div>
    <w:div w:id="653995659">
      <w:bodyDiv w:val="1"/>
      <w:marLeft w:val="0"/>
      <w:marRight w:val="0"/>
      <w:marTop w:val="0"/>
      <w:marBottom w:val="0"/>
      <w:divBdr>
        <w:top w:val="none" w:sz="0" w:space="0" w:color="auto"/>
        <w:left w:val="none" w:sz="0" w:space="0" w:color="auto"/>
        <w:bottom w:val="none" w:sz="0" w:space="0" w:color="auto"/>
        <w:right w:val="none" w:sz="0" w:space="0" w:color="auto"/>
      </w:divBdr>
    </w:div>
    <w:div w:id="668142722">
      <w:bodyDiv w:val="1"/>
      <w:marLeft w:val="0"/>
      <w:marRight w:val="0"/>
      <w:marTop w:val="0"/>
      <w:marBottom w:val="0"/>
      <w:divBdr>
        <w:top w:val="none" w:sz="0" w:space="0" w:color="auto"/>
        <w:left w:val="none" w:sz="0" w:space="0" w:color="auto"/>
        <w:bottom w:val="none" w:sz="0" w:space="0" w:color="auto"/>
        <w:right w:val="none" w:sz="0" w:space="0" w:color="auto"/>
      </w:divBdr>
    </w:div>
    <w:div w:id="676155625">
      <w:bodyDiv w:val="1"/>
      <w:marLeft w:val="0"/>
      <w:marRight w:val="0"/>
      <w:marTop w:val="0"/>
      <w:marBottom w:val="0"/>
      <w:divBdr>
        <w:top w:val="none" w:sz="0" w:space="0" w:color="auto"/>
        <w:left w:val="none" w:sz="0" w:space="0" w:color="auto"/>
        <w:bottom w:val="none" w:sz="0" w:space="0" w:color="auto"/>
        <w:right w:val="none" w:sz="0" w:space="0" w:color="auto"/>
      </w:divBdr>
    </w:div>
    <w:div w:id="676345902">
      <w:bodyDiv w:val="1"/>
      <w:marLeft w:val="0"/>
      <w:marRight w:val="0"/>
      <w:marTop w:val="0"/>
      <w:marBottom w:val="0"/>
      <w:divBdr>
        <w:top w:val="none" w:sz="0" w:space="0" w:color="auto"/>
        <w:left w:val="none" w:sz="0" w:space="0" w:color="auto"/>
        <w:bottom w:val="none" w:sz="0" w:space="0" w:color="auto"/>
        <w:right w:val="none" w:sz="0" w:space="0" w:color="auto"/>
      </w:divBdr>
    </w:div>
    <w:div w:id="677462432">
      <w:bodyDiv w:val="1"/>
      <w:marLeft w:val="0"/>
      <w:marRight w:val="0"/>
      <w:marTop w:val="0"/>
      <w:marBottom w:val="0"/>
      <w:divBdr>
        <w:top w:val="none" w:sz="0" w:space="0" w:color="auto"/>
        <w:left w:val="none" w:sz="0" w:space="0" w:color="auto"/>
        <w:bottom w:val="none" w:sz="0" w:space="0" w:color="auto"/>
        <w:right w:val="none" w:sz="0" w:space="0" w:color="auto"/>
      </w:divBdr>
    </w:div>
    <w:div w:id="681712212">
      <w:bodyDiv w:val="1"/>
      <w:marLeft w:val="0"/>
      <w:marRight w:val="0"/>
      <w:marTop w:val="0"/>
      <w:marBottom w:val="0"/>
      <w:divBdr>
        <w:top w:val="none" w:sz="0" w:space="0" w:color="auto"/>
        <w:left w:val="none" w:sz="0" w:space="0" w:color="auto"/>
        <w:bottom w:val="none" w:sz="0" w:space="0" w:color="auto"/>
        <w:right w:val="none" w:sz="0" w:space="0" w:color="auto"/>
      </w:divBdr>
    </w:div>
    <w:div w:id="685447083">
      <w:bodyDiv w:val="1"/>
      <w:marLeft w:val="0"/>
      <w:marRight w:val="0"/>
      <w:marTop w:val="0"/>
      <w:marBottom w:val="0"/>
      <w:divBdr>
        <w:top w:val="none" w:sz="0" w:space="0" w:color="auto"/>
        <w:left w:val="none" w:sz="0" w:space="0" w:color="auto"/>
        <w:bottom w:val="none" w:sz="0" w:space="0" w:color="auto"/>
        <w:right w:val="none" w:sz="0" w:space="0" w:color="auto"/>
      </w:divBdr>
    </w:div>
    <w:div w:id="693113845">
      <w:bodyDiv w:val="1"/>
      <w:marLeft w:val="0"/>
      <w:marRight w:val="0"/>
      <w:marTop w:val="0"/>
      <w:marBottom w:val="0"/>
      <w:divBdr>
        <w:top w:val="none" w:sz="0" w:space="0" w:color="auto"/>
        <w:left w:val="none" w:sz="0" w:space="0" w:color="auto"/>
        <w:bottom w:val="none" w:sz="0" w:space="0" w:color="auto"/>
        <w:right w:val="none" w:sz="0" w:space="0" w:color="auto"/>
      </w:divBdr>
    </w:div>
    <w:div w:id="707024622">
      <w:bodyDiv w:val="1"/>
      <w:marLeft w:val="0"/>
      <w:marRight w:val="0"/>
      <w:marTop w:val="0"/>
      <w:marBottom w:val="0"/>
      <w:divBdr>
        <w:top w:val="none" w:sz="0" w:space="0" w:color="auto"/>
        <w:left w:val="none" w:sz="0" w:space="0" w:color="auto"/>
        <w:bottom w:val="none" w:sz="0" w:space="0" w:color="auto"/>
        <w:right w:val="none" w:sz="0" w:space="0" w:color="auto"/>
      </w:divBdr>
    </w:div>
    <w:div w:id="711081544">
      <w:bodyDiv w:val="1"/>
      <w:marLeft w:val="0"/>
      <w:marRight w:val="0"/>
      <w:marTop w:val="0"/>
      <w:marBottom w:val="0"/>
      <w:divBdr>
        <w:top w:val="none" w:sz="0" w:space="0" w:color="auto"/>
        <w:left w:val="none" w:sz="0" w:space="0" w:color="auto"/>
        <w:bottom w:val="none" w:sz="0" w:space="0" w:color="auto"/>
        <w:right w:val="none" w:sz="0" w:space="0" w:color="auto"/>
      </w:divBdr>
    </w:div>
    <w:div w:id="712995927">
      <w:bodyDiv w:val="1"/>
      <w:marLeft w:val="0"/>
      <w:marRight w:val="0"/>
      <w:marTop w:val="0"/>
      <w:marBottom w:val="0"/>
      <w:divBdr>
        <w:top w:val="none" w:sz="0" w:space="0" w:color="auto"/>
        <w:left w:val="none" w:sz="0" w:space="0" w:color="auto"/>
        <w:bottom w:val="none" w:sz="0" w:space="0" w:color="auto"/>
        <w:right w:val="none" w:sz="0" w:space="0" w:color="auto"/>
      </w:divBdr>
    </w:div>
    <w:div w:id="716978468">
      <w:bodyDiv w:val="1"/>
      <w:marLeft w:val="0"/>
      <w:marRight w:val="0"/>
      <w:marTop w:val="0"/>
      <w:marBottom w:val="0"/>
      <w:divBdr>
        <w:top w:val="none" w:sz="0" w:space="0" w:color="auto"/>
        <w:left w:val="none" w:sz="0" w:space="0" w:color="auto"/>
        <w:bottom w:val="none" w:sz="0" w:space="0" w:color="auto"/>
        <w:right w:val="none" w:sz="0" w:space="0" w:color="auto"/>
      </w:divBdr>
    </w:div>
    <w:div w:id="718552546">
      <w:bodyDiv w:val="1"/>
      <w:marLeft w:val="0"/>
      <w:marRight w:val="0"/>
      <w:marTop w:val="0"/>
      <w:marBottom w:val="0"/>
      <w:divBdr>
        <w:top w:val="none" w:sz="0" w:space="0" w:color="auto"/>
        <w:left w:val="none" w:sz="0" w:space="0" w:color="auto"/>
        <w:bottom w:val="none" w:sz="0" w:space="0" w:color="auto"/>
        <w:right w:val="none" w:sz="0" w:space="0" w:color="auto"/>
      </w:divBdr>
    </w:div>
    <w:div w:id="726878393">
      <w:bodyDiv w:val="1"/>
      <w:marLeft w:val="0"/>
      <w:marRight w:val="0"/>
      <w:marTop w:val="0"/>
      <w:marBottom w:val="0"/>
      <w:divBdr>
        <w:top w:val="none" w:sz="0" w:space="0" w:color="auto"/>
        <w:left w:val="none" w:sz="0" w:space="0" w:color="auto"/>
        <w:bottom w:val="none" w:sz="0" w:space="0" w:color="auto"/>
        <w:right w:val="none" w:sz="0" w:space="0" w:color="auto"/>
      </w:divBdr>
    </w:div>
    <w:div w:id="727921424">
      <w:bodyDiv w:val="1"/>
      <w:marLeft w:val="0"/>
      <w:marRight w:val="0"/>
      <w:marTop w:val="0"/>
      <w:marBottom w:val="0"/>
      <w:divBdr>
        <w:top w:val="none" w:sz="0" w:space="0" w:color="auto"/>
        <w:left w:val="none" w:sz="0" w:space="0" w:color="auto"/>
        <w:bottom w:val="none" w:sz="0" w:space="0" w:color="auto"/>
        <w:right w:val="none" w:sz="0" w:space="0" w:color="auto"/>
      </w:divBdr>
    </w:div>
    <w:div w:id="760180830">
      <w:bodyDiv w:val="1"/>
      <w:marLeft w:val="0"/>
      <w:marRight w:val="0"/>
      <w:marTop w:val="0"/>
      <w:marBottom w:val="0"/>
      <w:divBdr>
        <w:top w:val="none" w:sz="0" w:space="0" w:color="auto"/>
        <w:left w:val="none" w:sz="0" w:space="0" w:color="auto"/>
        <w:bottom w:val="none" w:sz="0" w:space="0" w:color="auto"/>
        <w:right w:val="none" w:sz="0" w:space="0" w:color="auto"/>
      </w:divBdr>
    </w:div>
    <w:div w:id="767969387">
      <w:bodyDiv w:val="1"/>
      <w:marLeft w:val="0"/>
      <w:marRight w:val="0"/>
      <w:marTop w:val="0"/>
      <w:marBottom w:val="0"/>
      <w:divBdr>
        <w:top w:val="none" w:sz="0" w:space="0" w:color="auto"/>
        <w:left w:val="none" w:sz="0" w:space="0" w:color="auto"/>
        <w:bottom w:val="none" w:sz="0" w:space="0" w:color="auto"/>
        <w:right w:val="none" w:sz="0" w:space="0" w:color="auto"/>
      </w:divBdr>
    </w:div>
    <w:div w:id="771513744">
      <w:bodyDiv w:val="1"/>
      <w:marLeft w:val="0"/>
      <w:marRight w:val="0"/>
      <w:marTop w:val="0"/>
      <w:marBottom w:val="0"/>
      <w:divBdr>
        <w:top w:val="none" w:sz="0" w:space="0" w:color="auto"/>
        <w:left w:val="none" w:sz="0" w:space="0" w:color="auto"/>
        <w:bottom w:val="none" w:sz="0" w:space="0" w:color="auto"/>
        <w:right w:val="none" w:sz="0" w:space="0" w:color="auto"/>
      </w:divBdr>
    </w:div>
    <w:div w:id="775952341">
      <w:bodyDiv w:val="1"/>
      <w:marLeft w:val="0"/>
      <w:marRight w:val="0"/>
      <w:marTop w:val="0"/>
      <w:marBottom w:val="0"/>
      <w:divBdr>
        <w:top w:val="none" w:sz="0" w:space="0" w:color="auto"/>
        <w:left w:val="none" w:sz="0" w:space="0" w:color="auto"/>
        <w:bottom w:val="none" w:sz="0" w:space="0" w:color="auto"/>
        <w:right w:val="none" w:sz="0" w:space="0" w:color="auto"/>
      </w:divBdr>
    </w:div>
    <w:div w:id="777798782">
      <w:bodyDiv w:val="1"/>
      <w:marLeft w:val="0"/>
      <w:marRight w:val="0"/>
      <w:marTop w:val="0"/>
      <w:marBottom w:val="0"/>
      <w:divBdr>
        <w:top w:val="none" w:sz="0" w:space="0" w:color="auto"/>
        <w:left w:val="none" w:sz="0" w:space="0" w:color="auto"/>
        <w:bottom w:val="none" w:sz="0" w:space="0" w:color="auto"/>
        <w:right w:val="none" w:sz="0" w:space="0" w:color="auto"/>
      </w:divBdr>
    </w:div>
    <w:div w:id="781268301">
      <w:bodyDiv w:val="1"/>
      <w:marLeft w:val="0"/>
      <w:marRight w:val="0"/>
      <w:marTop w:val="0"/>
      <w:marBottom w:val="0"/>
      <w:divBdr>
        <w:top w:val="none" w:sz="0" w:space="0" w:color="auto"/>
        <w:left w:val="none" w:sz="0" w:space="0" w:color="auto"/>
        <w:bottom w:val="none" w:sz="0" w:space="0" w:color="auto"/>
        <w:right w:val="none" w:sz="0" w:space="0" w:color="auto"/>
      </w:divBdr>
    </w:div>
    <w:div w:id="782769891">
      <w:bodyDiv w:val="1"/>
      <w:marLeft w:val="0"/>
      <w:marRight w:val="0"/>
      <w:marTop w:val="0"/>
      <w:marBottom w:val="0"/>
      <w:divBdr>
        <w:top w:val="none" w:sz="0" w:space="0" w:color="auto"/>
        <w:left w:val="none" w:sz="0" w:space="0" w:color="auto"/>
        <w:bottom w:val="none" w:sz="0" w:space="0" w:color="auto"/>
        <w:right w:val="none" w:sz="0" w:space="0" w:color="auto"/>
      </w:divBdr>
    </w:div>
    <w:div w:id="784347137">
      <w:bodyDiv w:val="1"/>
      <w:marLeft w:val="0"/>
      <w:marRight w:val="0"/>
      <w:marTop w:val="0"/>
      <w:marBottom w:val="0"/>
      <w:divBdr>
        <w:top w:val="none" w:sz="0" w:space="0" w:color="auto"/>
        <w:left w:val="none" w:sz="0" w:space="0" w:color="auto"/>
        <w:bottom w:val="none" w:sz="0" w:space="0" w:color="auto"/>
        <w:right w:val="none" w:sz="0" w:space="0" w:color="auto"/>
      </w:divBdr>
    </w:div>
    <w:div w:id="793139518">
      <w:bodyDiv w:val="1"/>
      <w:marLeft w:val="0"/>
      <w:marRight w:val="0"/>
      <w:marTop w:val="0"/>
      <w:marBottom w:val="0"/>
      <w:divBdr>
        <w:top w:val="none" w:sz="0" w:space="0" w:color="auto"/>
        <w:left w:val="none" w:sz="0" w:space="0" w:color="auto"/>
        <w:bottom w:val="none" w:sz="0" w:space="0" w:color="auto"/>
        <w:right w:val="none" w:sz="0" w:space="0" w:color="auto"/>
      </w:divBdr>
    </w:div>
    <w:div w:id="794524417">
      <w:bodyDiv w:val="1"/>
      <w:marLeft w:val="0"/>
      <w:marRight w:val="0"/>
      <w:marTop w:val="0"/>
      <w:marBottom w:val="0"/>
      <w:divBdr>
        <w:top w:val="none" w:sz="0" w:space="0" w:color="auto"/>
        <w:left w:val="none" w:sz="0" w:space="0" w:color="auto"/>
        <w:bottom w:val="none" w:sz="0" w:space="0" w:color="auto"/>
        <w:right w:val="none" w:sz="0" w:space="0" w:color="auto"/>
      </w:divBdr>
    </w:div>
    <w:div w:id="796491723">
      <w:bodyDiv w:val="1"/>
      <w:marLeft w:val="0"/>
      <w:marRight w:val="0"/>
      <w:marTop w:val="0"/>
      <w:marBottom w:val="0"/>
      <w:divBdr>
        <w:top w:val="none" w:sz="0" w:space="0" w:color="auto"/>
        <w:left w:val="none" w:sz="0" w:space="0" w:color="auto"/>
        <w:bottom w:val="none" w:sz="0" w:space="0" w:color="auto"/>
        <w:right w:val="none" w:sz="0" w:space="0" w:color="auto"/>
      </w:divBdr>
    </w:div>
    <w:div w:id="798643969">
      <w:bodyDiv w:val="1"/>
      <w:marLeft w:val="0"/>
      <w:marRight w:val="0"/>
      <w:marTop w:val="0"/>
      <w:marBottom w:val="0"/>
      <w:divBdr>
        <w:top w:val="none" w:sz="0" w:space="0" w:color="auto"/>
        <w:left w:val="none" w:sz="0" w:space="0" w:color="auto"/>
        <w:bottom w:val="none" w:sz="0" w:space="0" w:color="auto"/>
        <w:right w:val="none" w:sz="0" w:space="0" w:color="auto"/>
      </w:divBdr>
    </w:div>
    <w:div w:id="799030066">
      <w:bodyDiv w:val="1"/>
      <w:marLeft w:val="0"/>
      <w:marRight w:val="0"/>
      <w:marTop w:val="0"/>
      <w:marBottom w:val="0"/>
      <w:divBdr>
        <w:top w:val="none" w:sz="0" w:space="0" w:color="auto"/>
        <w:left w:val="none" w:sz="0" w:space="0" w:color="auto"/>
        <w:bottom w:val="none" w:sz="0" w:space="0" w:color="auto"/>
        <w:right w:val="none" w:sz="0" w:space="0" w:color="auto"/>
      </w:divBdr>
    </w:div>
    <w:div w:id="800656086">
      <w:bodyDiv w:val="1"/>
      <w:marLeft w:val="0"/>
      <w:marRight w:val="0"/>
      <w:marTop w:val="0"/>
      <w:marBottom w:val="0"/>
      <w:divBdr>
        <w:top w:val="none" w:sz="0" w:space="0" w:color="auto"/>
        <w:left w:val="none" w:sz="0" w:space="0" w:color="auto"/>
        <w:bottom w:val="none" w:sz="0" w:space="0" w:color="auto"/>
        <w:right w:val="none" w:sz="0" w:space="0" w:color="auto"/>
      </w:divBdr>
    </w:div>
    <w:div w:id="802818038">
      <w:bodyDiv w:val="1"/>
      <w:marLeft w:val="0"/>
      <w:marRight w:val="0"/>
      <w:marTop w:val="0"/>
      <w:marBottom w:val="0"/>
      <w:divBdr>
        <w:top w:val="none" w:sz="0" w:space="0" w:color="auto"/>
        <w:left w:val="none" w:sz="0" w:space="0" w:color="auto"/>
        <w:bottom w:val="none" w:sz="0" w:space="0" w:color="auto"/>
        <w:right w:val="none" w:sz="0" w:space="0" w:color="auto"/>
      </w:divBdr>
    </w:div>
    <w:div w:id="805245376">
      <w:bodyDiv w:val="1"/>
      <w:marLeft w:val="0"/>
      <w:marRight w:val="0"/>
      <w:marTop w:val="0"/>
      <w:marBottom w:val="0"/>
      <w:divBdr>
        <w:top w:val="none" w:sz="0" w:space="0" w:color="auto"/>
        <w:left w:val="none" w:sz="0" w:space="0" w:color="auto"/>
        <w:bottom w:val="none" w:sz="0" w:space="0" w:color="auto"/>
        <w:right w:val="none" w:sz="0" w:space="0" w:color="auto"/>
      </w:divBdr>
    </w:div>
    <w:div w:id="810024980">
      <w:bodyDiv w:val="1"/>
      <w:marLeft w:val="0"/>
      <w:marRight w:val="0"/>
      <w:marTop w:val="0"/>
      <w:marBottom w:val="0"/>
      <w:divBdr>
        <w:top w:val="none" w:sz="0" w:space="0" w:color="auto"/>
        <w:left w:val="none" w:sz="0" w:space="0" w:color="auto"/>
        <w:bottom w:val="none" w:sz="0" w:space="0" w:color="auto"/>
        <w:right w:val="none" w:sz="0" w:space="0" w:color="auto"/>
      </w:divBdr>
    </w:div>
    <w:div w:id="810757576">
      <w:bodyDiv w:val="1"/>
      <w:marLeft w:val="0"/>
      <w:marRight w:val="0"/>
      <w:marTop w:val="0"/>
      <w:marBottom w:val="0"/>
      <w:divBdr>
        <w:top w:val="none" w:sz="0" w:space="0" w:color="auto"/>
        <w:left w:val="none" w:sz="0" w:space="0" w:color="auto"/>
        <w:bottom w:val="none" w:sz="0" w:space="0" w:color="auto"/>
        <w:right w:val="none" w:sz="0" w:space="0" w:color="auto"/>
      </w:divBdr>
    </w:div>
    <w:div w:id="811023131">
      <w:bodyDiv w:val="1"/>
      <w:marLeft w:val="0"/>
      <w:marRight w:val="0"/>
      <w:marTop w:val="0"/>
      <w:marBottom w:val="0"/>
      <w:divBdr>
        <w:top w:val="none" w:sz="0" w:space="0" w:color="auto"/>
        <w:left w:val="none" w:sz="0" w:space="0" w:color="auto"/>
        <w:bottom w:val="none" w:sz="0" w:space="0" w:color="auto"/>
        <w:right w:val="none" w:sz="0" w:space="0" w:color="auto"/>
      </w:divBdr>
    </w:div>
    <w:div w:id="815293007">
      <w:bodyDiv w:val="1"/>
      <w:marLeft w:val="0"/>
      <w:marRight w:val="0"/>
      <w:marTop w:val="0"/>
      <w:marBottom w:val="0"/>
      <w:divBdr>
        <w:top w:val="none" w:sz="0" w:space="0" w:color="auto"/>
        <w:left w:val="none" w:sz="0" w:space="0" w:color="auto"/>
        <w:bottom w:val="none" w:sz="0" w:space="0" w:color="auto"/>
        <w:right w:val="none" w:sz="0" w:space="0" w:color="auto"/>
      </w:divBdr>
    </w:div>
    <w:div w:id="818151487">
      <w:bodyDiv w:val="1"/>
      <w:marLeft w:val="0"/>
      <w:marRight w:val="0"/>
      <w:marTop w:val="0"/>
      <w:marBottom w:val="0"/>
      <w:divBdr>
        <w:top w:val="none" w:sz="0" w:space="0" w:color="auto"/>
        <w:left w:val="none" w:sz="0" w:space="0" w:color="auto"/>
        <w:bottom w:val="none" w:sz="0" w:space="0" w:color="auto"/>
        <w:right w:val="none" w:sz="0" w:space="0" w:color="auto"/>
      </w:divBdr>
    </w:div>
    <w:div w:id="824319362">
      <w:bodyDiv w:val="1"/>
      <w:marLeft w:val="0"/>
      <w:marRight w:val="0"/>
      <w:marTop w:val="0"/>
      <w:marBottom w:val="0"/>
      <w:divBdr>
        <w:top w:val="none" w:sz="0" w:space="0" w:color="auto"/>
        <w:left w:val="none" w:sz="0" w:space="0" w:color="auto"/>
        <w:bottom w:val="none" w:sz="0" w:space="0" w:color="auto"/>
        <w:right w:val="none" w:sz="0" w:space="0" w:color="auto"/>
      </w:divBdr>
    </w:div>
    <w:div w:id="831022740">
      <w:bodyDiv w:val="1"/>
      <w:marLeft w:val="0"/>
      <w:marRight w:val="0"/>
      <w:marTop w:val="0"/>
      <w:marBottom w:val="0"/>
      <w:divBdr>
        <w:top w:val="none" w:sz="0" w:space="0" w:color="auto"/>
        <w:left w:val="none" w:sz="0" w:space="0" w:color="auto"/>
        <w:bottom w:val="none" w:sz="0" w:space="0" w:color="auto"/>
        <w:right w:val="none" w:sz="0" w:space="0" w:color="auto"/>
      </w:divBdr>
    </w:div>
    <w:div w:id="841160018">
      <w:bodyDiv w:val="1"/>
      <w:marLeft w:val="0"/>
      <w:marRight w:val="0"/>
      <w:marTop w:val="0"/>
      <w:marBottom w:val="0"/>
      <w:divBdr>
        <w:top w:val="none" w:sz="0" w:space="0" w:color="auto"/>
        <w:left w:val="none" w:sz="0" w:space="0" w:color="auto"/>
        <w:bottom w:val="none" w:sz="0" w:space="0" w:color="auto"/>
        <w:right w:val="none" w:sz="0" w:space="0" w:color="auto"/>
      </w:divBdr>
    </w:div>
    <w:div w:id="845052821">
      <w:bodyDiv w:val="1"/>
      <w:marLeft w:val="0"/>
      <w:marRight w:val="0"/>
      <w:marTop w:val="0"/>
      <w:marBottom w:val="0"/>
      <w:divBdr>
        <w:top w:val="none" w:sz="0" w:space="0" w:color="auto"/>
        <w:left w:val="none" w:sz="0" w:space="0" w:color="auto"/>
        <w:bottom w:val="none" w:sz="0" w:space="0" w:color="auto"/>
        <w:right w:val="none" w:sz="0" w:space="0" w:color="auto"/>
      </w:divBdr>
    </w:div>
    <w:div w:id="846097727">
      <w:bodyDiv w:val="1"/>
      <w:marLeft w:val="0"/>
      <w:marRight w:val="0"/>
      <w:marTop w:val="0"/>
      <w:marBottom w:val="0"/>
      <w:divBdr>
        <w:top w:val="none" w:sz="0" w:space="0" w:color="auto"/>
        <w:left w:val="none" w:sz="0" w:space="0" w:color="auto"/>
        <w:bottom w:val="none" w:sz="0" w:space="0" w:color="auto"/>
        <w:right w:val="none" w:sz="0" w:space="0" w:color="auto"/>
      </w:divBdr>
    </w:div>
    <w:div w:id="848908435">
      <w:bodyDiv w:val="1"/>
      <w:marLeft w:val="0"/>
      <w:marRight w:val="0"/>
      <w:marTop w:val="0"/>
      <w:marBottom w:val="0"/>
      <w:divBdr>
        <w:top w:val="none" w:sz="0" w:space="0" w:color="auto"/>
        <w:left w:val="none" w:sz="0" w:space="0" w:color="auto"/>
        <w:bottom w:val="none" w:sz="0" w:space="0" w:color="auto"/>
        <w:right w:val="none" w:sz="0" w:space="0" w:color="auto"/>
      </w:divBdr>
    </w:div>
    <w:div w:id="852963378">
      <w:bodyDiv w:val="1"/>
      <w:marLeft w:val="0"/>
      <w:marRight w:val="0"/>
      <w:marTop w:val="0"/>
      <w:marBottom w:val="0"/>
      <w:divBdr>
        <w:top w:val="none" w:sz="0" w:space="0" w:color="auto"/>
        <w:left w:val="none" w:sz="0" w:space="0" w:color="auto"/>
        <w:bottom w:val="none" w:sz="0" w:space="0" w:color="auto"/>
        <w:right w:val="none" w:sz="0" w:space="0" w:color="auto"/>
      </w:divBdr>
    </w:div>
    <w:div w:id="865827439">
      <w:bodyDiv w:val="1"/>
      <w:marLeft w:val="0"/>
      <w:marRight w:val="0"/>
      <w:marTop w:val="0"/>
      <w:marBottom w:val="0"/>
      <w:divBdr>
        <w:top w:val="none" w:sz="0" w:space="0" w:color="auto"/>
        <w:left w:val="none" w:sz="0" w:space="0" w:color="auto"/>
        <w:bottom w:val="none" w:sz="0" w:space="0" w:color="auto"/>
        <w:right w:val="none" w:sz="0" w:space="0" w:color="auto"/>
      </w:divBdr>
    </w:div>
    <w:div w:id="869295310">
      <w:bodyDiv w:val="1"/>
      <w:marLeft w:val="0"/>
      <w:marRight w:val="0"/>
      <w:marTop w:val="0"/>
      <w:marBottom w:val="0"/>
      <w:divBdr>
        <w:top w:val="none" w:sz="0" w:space="0" w:color="auto"/>
        <w:left w:val="none" w:sz="0" w:space="0" w:color="auto"/>
        <w:bottom w:val="none" w:sz="0" w:space="0" w:color="auto"/>
        <w:right w:val="none" w:sz="0" w:space="0" w:color="auto"/>
      </w:divBdr>
    </w:div>
    <w:div w:id="873692996">
      <w:bodyDiv w:val="1"/>
      <w:marLeft w:val="0"/>
      <w:marRight w:val="0"/>
      <w:marTop w:val="0"/>
      <w:marBottom w:val="0"/>
      <w:divBdr>
        <w:top w:val="none" w:sz="0" w:space="0" w:color="auto"/>
        <w:left w:val="none" w:sz="0" w:space="0" w:color="auto"/>
        <w:bottom w:val="none" w:sz="0" w:space="0" w:color="auto"/>
        <w:right w:val="none" w:sz="0" w:space="0" w:color="auto"/>
      </w:divBdr>
    </w:div>
    <w:div w:id="883372849">
      <w:bodyDiv w:val="1"/>
      <w:marLeft w:val="0"/>
      <w:marRight w:val="0"/>
      <w:marTop w:val="0"/>
      <w:marBottom w:val="0"/>
      <w:divBdr>
        <w:top w:val="none" w:sz="0" w:space="0" w:color="auto"/>
        <w:left w:val="none" w:sz="0" w:space="0" w:color="auto"/>
        <w:bottom w:val="none" w:sz="0" w:space="0" w:color="auto"/>
        <w:right w:val="none" w:sz="0" w:space="0" w:color="auto"/>
      </w:divBdr>
    </w:div>
    <w:div w:id="896551811">
      <w:bodyDiv w:val="1"/>
      <w:marLeft w:val="0"/>
      <w:marRight w:val="0"/>
      <w:marTop w:val="0"/>
      <w:marBottom w:val="0"/>
      <w:divBdr>
        <w:top w:val="none" w:sz="0" w:space="0" w:color="auto"/>
        <w:left w:val="none" w:sz="0" w:space="0" w:color="auto"/>
        <w:bottom w:val="none" w:sz="0" w:space="0" w:color="auto"/>
        <w:right w:val="none" w:sz="0" w:space="0" w:color="auto"/>
      </w:divBdr>
    </w:div>
    <w:div w:id="896626403">
      <w:bodyDiv w:val="1"/>
      <w:marLeft w:val="0"/>
      <w:marRight w:val="0"/>
      <w:marTop w:val="0"/>
      <w:marBottom w:val="0"/>
      <w:divBdr>
        <w:top w:val="none" w:sz="0" w:space="0" w:color="auto"/>
        <w:left w:val="none" w:sz="0" w:space="0" w:color="auto"/>
        <w:bottom w:val="none" w:sz="0" w:space="0" w:color="auto"/>
        <w:right w:val="none" w:sz="0" w:space="0" w:color="auto"/>
      </w:divBdr>
    </w:div>
    <w:div w:id="899290514">
      <w:bodyDiv w:val="1"/>
      <w:marLeft w:val="0"/>
      <w:marRight w:val="0"/>
      <w:marTop w:val="0"/>
      <w:marBottom w:val="0"/>
      <w:divBdr>
        <w:top w:val="none" w:sz="0" w:space="0" w:color="auto"/>
        <w:left w:val="none" w:sz="0" w:space="0" w:color="auto"/>
        <w:bottom w:val="none" w:sz="0" w:space="0" w:color="auto"/>
        <w:right w:val="none" w:sz="0" w:space="0" w:color="auto"/>
      </w:divBdr>
    </w:div>
    <w:div w:id="900948521">
      <w:bodyDiv w:val="1"/>
      <w:marLeft w:val="0"/>
      <w:marRight w:val="0"/>
      <w:marTop w:val="0"/>
      <w:marBottom w:val="0"/>
      <w:divBdr>
        <w:top w:val="none" w:sz="0" w:space="0" w:color="auto"/>
        <w:left w:val="none" w:sz="0" w:space="0" w:color="auto"/>
        <w:bottom w:val="none" w:sz="0" w:space="0" w:color="auto"/>
        <w:right w:val="none" w:sz="0" w:space="0" w:color="auto"/>
      </w:divBdr>
    </w:div>
    <w:div w:id="901133555">
      <w:bodyDiv w:val="1"/>
      <w:marLeft w:val="0"/>
      <w:marRight w:val="0"/>
      <w:marTop w:val="0"/>
      <w:marBottom w:val="0"/>
      <w:divBdr>
        <w:top w:val="none" w:sz="0" w:space="0" w:color="auto"/>
        <w:left w:val="none" w:sz="0" w:space="0" w:color="auto"/>
        <w:bottom w:val="none" w:sz="0" w:space="0" w:color="auto"/>
        <w:right w:val="none" w:sz="0" w:space="0" w:color="auto"/>
      </w:divBdr>
    </w:div>
    <w:div w:id="904148549">
      <w:bodyDiv w:val="1"/>
      <w:marLeft w:val="0"/>
      <w:marRight w:val="0"/>
      <w:marTop w:val="0"/>
      <w:marBottom w:val="0"/>
      <w:divBdr>
        <w:top w:val="none" w:sz="0" w:space="0" w:color="auto"/>
        <w:left w:val="none" w:sz="0" w:space="0" w:color="auto"/>
        <w:bottom w:val="none" w:sz="0" w:space="0" w:color="auto"/>
        <w:right w:val="none" w:sz="0" w:space="0" w:color="auto"/>
      </w:divBdr>
    </w:div>
    <w:div w:id="912928376">
      <w:bodyDiv w:val="1"/>
      <w:marLeft w:val="0"/>
      <w:marRight w:val="0"/>
      <w:marTop w:val="0"/>
      <w:marBottom w:val="0"/>
      <w:divBdr>
        <w:top w:val="none" w:sz="0" w:space="0" w:color="auto"/>
        <w:left w:val="none" w:sz="0" w:space="0" w:color="auto"/>
        <w:bottom w:val="none" w:sz="0" w:space="0" w:color="auto"/>
        <w:right w:val="none" w:sz="0" w:space="0" w:color="auto"/>
      </w:divBdr>
    </w:div>
    <w:div w:id="913274027">
      <w:bodyDiv w:val="1"/>
      <w:marLeft w:val="0"/>
      <w:marRight w:val="0"/>
      <w:marTop w:val="0"/>
      <w:marBottom w:val="0"/>
      <w:divBdr>
        <w:top w:val="none" w:sz="0" w:space="0" w:color="auto"/>
        <w:left w:val="none" w:sz="0" w:space="0" w:color="auto"/>
        <w:bottom w:val="none" w:sz="0" w:space="0" w:color="auto"/>
        <w:right w:val="none" w:sz="0" w:space="0" w:color="auto"/>
      </w:divBdr>
    </w:div>
    <w:div w:id="914778286">
      <w:bodyDiv w:val="1"/>
      <w:marLeft w:val="0"/>
      <w:marRight w:val="0"/>
      <w:marTop w:val="0"/>
      <w:marBottom w:val="0"/>
      <w:divBdr>
        <w:top w:val="none" w:sz="0" w:space="0" w:color="auto"/>
        <w:left w:val="none" w:sz="0" w:space="0" w:color="auto"/>
        <w:bottom w:val="none" w:sz="0" w:space="0" w:color="auto"/>
        <w:right w:val="none" w:sz="0" w:space="0" w:color="auto"/>
      </w:divBdr>
    </w:div>
    <w:div w:id="918368619">
      <w:bodyDiv w:val="1"/>
      <w:marLeft w:val="0"/>
      <w:marRight w:val="0"/>
      <w:marTop w:val="0"/>
      <w:marBottom w:val="0"/>
      <w:divBdr>
        <w:top w:val="none" w:sz="0" w:space="0" w:color="auto"/>
        <w:left w:val="none" w:sz="0" w:space="0" w:color="auto"/>
        <w:bottom w:val="none" w:sz="0" w:space="0" w:color="auto"/>
        <w:right w:val="none" w:sz="0" w:space="0" w:color="auto"/>
      </w:divBdr>
    </w:div>
    <w:div w:id="921135441">
      <w:bodyDiv w:val="1"/>
      <w:marLeft w:val="0"/>
      <w:marRight w:val="0"/>
      <w:marTop w:val="0"/>
      <w:marBottom w:val="0"/>
      <w:divBdr>
        <w:top w:val="none" w:sz="0" w:space="0" w:color="auto"/>
        <w:left w:val="none" w:sz="0" w:space="0" w:color="auto"/>
        <w:bottom w:val="none" w:sz="0" w:space="0" w:color="auto"/>
        <w:right w:val="none" w:sz="0" w:space="0" w:color="auto"/>
      </w:divBdr>
    </w:div>
    <w:div w:id="922907516">
      <w:bodyDiv w:val="1"/>
      <w:marLeft w:val="0"/>
      <w:marRight w:val="0"/>
      <w:marTop w:val="0"/>
      <w:marBottom w:val="0"/>
      <w:divBdr>
        <w:top w:val="none" w:sz="0" w:space="0" w:color="auto"/>
        <w:left w:val="none" w:sz="0" w:space="0" w:color="auto"/>
        <w:bottom w:val="none" w:sz="0" w:space="0" w:color="auto"/>
        <w:right w:val="none" w:sz="0" w:space="0" w:color="auto"/>
      </w:divBdr>
    </w:div>
    <w:div w:id="925070965">
      <w:bodyDiv w:val="1"/>
      <w:marLeft w:val="0"/>
      <w:marRight w:val="0"/>
      <w:marTop w:val="0"/>
      <w:marBottom w:val="0"/>
      <w:divBdr>
        <w:top w:val="none" w:sz="0" w:space="0" w:color="auto"/>
        <w:left w:val="none" w:sz="0" w:space="0" w:color="auto"/>
        <w:bottom w:val="none" w:sz="0" w:space="0" w:color="auto"/>
        <w:right w:val="none" w:sz="0" w:space="0" w:color="auto"/>
      </w:divBdr>
    </w:div>
    <w:div w:id="934822298">
      <w:bodyDiv w:val="1"/>
      <w:marLeft w:val="0"/>
      <w:marRight w:val="0"/>
      <w:marTop w:val="0"/>
      <w:marBottom w:val="0"/>
      <w:divBdr>
        <w:top w:val="none" w:sz="0" w:space="0" w:color="auto"/>
        <w:left w:val="none" w:sz="0" w:space="0" w:color="auto"/>
        <w:bottom w:val="none" w:sz="0" w:space="0" w:color="auto"/>
        <w:right w:val="none" w:sz="0" w:space="0" w:color="auto"/>
      </w:divBdr>
    </w:div>
    <w:div w:id="937716317">
      <w:bodyDiv w:val="1"/>
      <w:marLeft w:val="0"/>
      <w:marRight w:val="0"/>
      <w:marTop w:val="0"/>
      <w:marBottom w:val="0"/>
      <w:divBdr>
        <w:top w:val="none" w:sz="0" w:space="0" w:color="auto"/>
        <w:left w:val="none" w:sz="0" w:space="0" w:color="auto"/>
        <w:bottom w:val="none" w:sz="0" w:space="0" w:color="auto"/>
        <w:right w:val="none" w:sz="0" w:space="0" w:color="auto"/>
      </w:divBdr>
    </w:div>
    <w:div w:id="940722670">
      <w:bodyDiv w:val="1"/>
      <w:marLeft w:val="0"/>
      <w:marRight w:val="0"/>
      <w:marTop w:val="0"/>
      <w:marBottom w:val="0"/>
      <w:divBdr>
        <w:top w:val="none" w:sz="0" w:space="0" w:color="auto"/>
        <w:left w:val="none" w:sz="0" w:space="0" w:color="auto"/>
        <w:bottom w:val="none" w:sz="0" w:space="0" w:color="auto"/>
        <w:right w:val="none" w:sz="0" w:space="0" w:color="auto"/>
      </w:divBdr>
    </w:div>
    <w:div w:id="940919116">
      <w:bodyDiv w:val="1"/>
      <w:marLeft w:val="0"/>
      <w:marRight w:val="0"/>
      <w:marTop w:val="0"/>
      <w:marBottom w:val="0"/>
      <w:divBdr>
        <w:top w:val="none" w:sz="0" w:space="0" w:color="auto"/>
        <w:left w:val="none" w:sz="0" w:space="0" w:color="auto"/>
        <w:bottom w:val="none" w:sz="0" w:space="0" w:color="auto"/>
        <w:right w:val="none" w:sz="0" w:space="0" w:color="auto"/>
      </w:divBdr>
    </w:div>
    <w:div w:id="942615157">
      <w:bodyDiv w:val="1"/>
      <w:marLeft w:val="0"/>
      <w:marRight w:val="0"/>
      <w:marTop w:val="0"/>
      <w:marBottom w:val="0"/>
      <w:divBdr>
        <w:top w:val="none" w:sz="0" w:space="0" w:color="auto"/>
        <w:left w:val="none" w:sz="0" w:space="0" w:color="auto"/>
        <w:bottom w:val="none" w:sz="0" w:space="0" w:color="auto"/>
        <w:right w:val="none" w:sz="0" w:space="0" w:color="auto"/>
      </w:divBdr>
    </w:div>
    <w:div w:id="945574000">
      <w:bodyDiv w:val="1"/>
      <w:marLeft w:val="0"/>
      <w:marRight w:val="0"/>
      <w:marTop w:val="0"/>
      <w:marBottom w:val="0"/>
      <w:divBdr>
        <w:top w:val="none" w:sz="0" w:space="0" w:color="auto"/>
        <w:left w:val="none" w:sz="0" w:space="0" w:color="auto"/>
        <w:bottom w:val="none" w:sz="0" w:space="0" w:color="auto"/>
        <w:right w:val="none" w:sz="0" w:space="0" w:color="auto"/>
      </w:divBdr>
    </w:div>
    <w:div w:id="945651363">
      <w:bodyDiv w:val="1"/>
      <w:marLeft w:val="0"/>
      <w:marRight w:val="0"/>
      <w:marTop w:val="0"/>
      <w:marBottom w:val="0"/>
      <w:divBdr>
        <w:top w:val="none" w:sz="0" w:space="0" w:color="auto"/>
        <w:left w:val="none" w:sz="0" w:space="0" w:color="auto"/>
        <w:bottom w:val="none" w:sz="0" w:space="0" w:color="auto"/>
        <w:right w:val="none" w:sz="0" w:space="0" w:color="auto"/>
      </w:divBdr>
    </w:div>
    <w:div w:id="949050507">
      <w:bodyDiv w:val="1"/>
      <w:marLeft w:val="0"/>
      <w:marRight w:val="0"/>
      <w:marTop w:val="0"/>
      <w:marBottom w:val="0"/>
      <w:divBdr>
        <w:top w:val="none" w:sz="0" w:space="0" w:color="auto"/>
        <w:left w:val="none" w:sz="0" w:space="0" w:color="auto"/>
        <w:bottom w:val="none" w:sz="0" w:space="0" w:color="auto"/>
        <w:right w:val="none" w:sz="0" w:space="0" w:color="auto"/>
      </w:divBdr>
    </w:div>
    <w:div w:id="950207579">
      <w:bodyDiv w:val="1"/>
      <w:marLeft w:val="0"/>
      <w:marRight w:val="0"/>
      <w:marTop w:val="0"/>
      <w:marBottom w:val="0"/>
      <w:divBdr>
        <w:top w:val="none" w:sz="0" w:space="0" w:color="auto"/>
        <w:left w:val="none" w:sz="0" w:space="0" w:color="auto"/>
        <w:bottom w:val="none" w:sz="0" w:space="0" w:color="auto"/>
        <w:right w:val="none" w:sz="0" w:space="0" w:color="auto"/>
      </w:divBdr>
    </w:div>
    <w:div w:id="964577331">
      <w:bodyDiv w:val="1"/>
      <w:marLeft w:val="0"/>
      <w:marRight w:val="0"/>
      <w:marTop w:val="0"/>
      <w:marBottom w:val="0"/>
      <w:divBdr>
        <w:top w:val="none" w:sz="0" w:space="0" w:color="auto"/>
        <w:left w:val="none" w:sz="0" w:space="0" w:color="auto"/>
        <w:bottom w:val="none" w:sz="0" w:space="0" w:color="auto"/>
        <w:right w:val="none" w:sz="0" w:space="0" w:color="auto"/>
      </w:divBdr>
    </w:div>
    <w:div w:id="967322272">
      <w:bodyDiv w:val="1"/>
      <w:marLeft w:val="0"/>
      <w:marRight w:val="0"/>
      <w:marTop w:val="0"/>
      <w:marBottom w:val="0"/>
      <w:divBdr>
        <w:top w:val="none" w:sz="0" w:space="0" w:color="auto"/>
        <w:left w:val="none" w:sz="0" w:space="0" w:color="auto"/>
        <w:bottom w:val="none" w:sz="0" w:space="0" w:color="auto"/>
        <w:right w:val="none" w:sz="0" w:space="0" w:color="auto"/>
      </w:divBdr>
    </w:div>
    <w:div w:id="969360411">
      <w:bodyDiv w:val="1"/>
      <w:marLeft w:val="0"/>
      <w:marRight w:val="0"/>
      <w:marTop w:val="0"/>
      <w:marBottom w:val="0"/>
      <w:divBdr>
        <w:top w:val="none" w:sz="0" w:space="0" w:color="auto"/>
        <w:left w:val="none" w:sz="0" w:space="0" w:color="auto"/>
        <w:bottom w:val="none" w:sz="0" w:space="0" w:color="auto"/>
        <w:right w:val="none" w:sz="0" w:space="0" w:color="auto"/>
      </w:divBdr>
    </w:div>
    <w:div w:id="978922805">
      <w:bodyDiv w:val="1"/>
      <w:marLeft w:val="0"/>
      <w:marRight w:val="0"/>
      <w:marTop w:val="0"/>
      <w:marBottom w:val="0"/>
      <w:divBdr>
        <w:top w:val="none" w:sz="0" w:space="0" w:color="auto"/>
        <w:left w:val="none" w:sz="0" w:space="0" w:color="auto"/>
        <w:bottom w:val="none" w:sz="0" w:space="0" w:color="auto"/>
        <w:right w:val="none" w:sz="0" w:space="0" w:color="auto"/>
      </w:divBdr>
    </w:div>
    <w:div w:id="982926418">
      <w:bodyDiv w:val="1"/>
      <w:marLeft w:val="0"/>
      <w:marRight w:val="0"/>
      <w:marTop w:val="0"/>
      <w:marBottom w:val="0"/>
      <w:divBdr>
        <w:top w:val="none" w:sz="0" w:space="0" w:color="auto"/>
        <w:left w:val="none" w:sz="0" w:space="0" w:color="auto"/>
        <w:bottom w:val="none" w:sz="0" w:space="0" w:color="auto"/>
        <w:right w:val="none" w:sz="0" w:space="0" w:color="auto"/>
      </w:divBdr>
    </w:div>
    <w:div w:id="986320060">
      <w:bodyDiv w:val="1"/>
      <w:marLeft w:val="0"/>
      <w:marRight w:val="0"/>
      <w:marTop w:val="0"/>
      <w:marBottom w:val="0"/>
      <w:divBdr>
        <w:top w:val="none" w:sz="0" w:space="0" w:color="auto"/>
        <w:left w:val="none" w:sz="0" w:space="0" w:color="auto"/>
        <w:bottom w:val="none" w:sz="0" w:space="0" w:color="auto"/>
        <w:right w:val="none" w:sz="0" w:space="0" w:color="auto"/>
      </w:divBdr>
    </w:div>
    <w:div w:id="987827343">
      <w:bodyDiv w:val="1"/>
      <w:marLeft w:val="0"/>
      <w:marRight w:val="0"/>
      <w:marTop w:val="0"/>
      <w:marBottom w:val="0"/>
      <w:divBdr>
        <w:top w:val="none" w:sz="0" w:space="0" w:color="auto"/>
        <w:left w:val="none" w:sz="0" w:space="0" w:color="auto"/>
        <w:bottom w:val="none" w:sz="0" w:space="0" w:color="auto"/>
        <w:right w:val="none" w:sz="0" w:space="0" w:color="auto"/>
      </w:divBdr>
    </w:div>
    <w:div w:id="989481035">
      <w:bodyDiv w:val="1"/>
      <w:marLeft w:val="0"/>
      <w:marRight w:val="0"/>
      <w:marTop w:val="0"/>
      <w:marBottom w:val="0"/>
      <w:divBdr>
        <w:top w:val="none" w:sz="0" w:space="0" w:color="auto"/>
        <w:left w:val="none" w:sz="0" w:space="0" w:color="auto"/>
        <w:bottom w:val="none" w:sz="0" w:space="0" w:color="auto"/>
        <w:right w:val="none" w:sz="0" w:space="0" w:color="auto"/>
      </w:divBdr>
    </w:div>
    <w:div w:id="994534210">
      <w:bodyDiv w:val="1"/>
      <w:marLeft w:val="0"/>
      <w:marRight w:val="0"/>
      <w:marTop w:val="0"/>
      <w:marBottom w:val="0"/>
      <w:divBdr>
        <w:top w:val="none" w:sz="0" w:space="0" w:color="auto"/>
        <w:left w:val="none" w:sz="0" w:space="0" w:color="auto"/>
        <w:bottom w:val="none" w:sz="0" w:space="0" w:color="auto"/>
        <w:right w:val="none" w:sz="0" w:space="0" w:color="auto"/>
      </w:divBdr>
    </w:div>
    <w:div w:id="994995247">
      <w:bodyDiv w:val="1"/>
      <w:marLeft w:val="0"/>
      <w:marRight w:val="0"/>
      <w:marTop w:val="0"/>
      <w:marBottom w:val="0"/>
      <w:divBdr>
        <w:top w:val="none" w:sz="0" w:space="0" w:color="auto"/>
        <w:left w:val="none" w:sz="0" w:space="0" w:color="auto"/>
        <w:bottom w:val="none" w:sz="0" w:space="0" w:color="auto"/>
        <w:right w:val="none" w:sz="0" w:space="0" w:color="auto"/>
      </w:divBdr>
    </w:div>
    <w:div w:id="995182303">
      <w:bodyDiv w:val="1"/>
      <w:marLeft w:val="0"/>
      <w:marRight w:val="0"/>
      <w:marTop w:val="0"/>
      <w:marBottom w:val="0"/>
      <w:divBdr>
        <w:top w:val="none" w:sz="0" w:space="0" w:color="auto"/>
        <w:left w:val="none" w:sz="0" w:space="0" w:color="auto"/>
        <w:bottom w:val="none" w:sz="0" w:space="0" w:color="auto"/>
        <w:right w:val="none" w:sz="0" w:space="0" w:color="auto"/>
      </w:divBdr>
      <w:divsChild>
        <w:div w:id="180750649">
          <w:marLeft w:val="0"/>
          <w:marRight w:val="0"/>
          <w:marTop w:val="0"/>
          <w:marBottom w:val="0"/>
          <w:divBdr>
            <w:top w:val="none" w:sz="0" w:space="0" w:color="auto"/>
            <w:left w:val="none" w:sz="0" w:space="0" w:color="auto"/>
            <w:bottom w:val="none" w:sz="0" w:space="0" w:color="auto"/>
            <w:right w:val="none" w:sz="0" w:space="0" w:color="auto"/>
          </w:divBdr>
        </w:div>
        <w:div w:id="201408138">
          <w:marLeft w:val="0"/>
          <w:marRight w:val="0"/>
          <w:marTop w:val="0"/>
          <w:marBottom w:val="0"/>
          <w:divBdr>
            <w:top w:val="none" w:sz="0" w:space="0" w:color="auto"/>
            <w:left w:val="none" w:sz="0" w:space="0" w:color="auto"/>
            <w:bottom w:val="none" w:sz="0" w:space="0" w:color="auto"/>
            <w:right w:val="none" w:sz="0" w:space="0" w:color="auto"/>
          </w:divBdr>
        </w:div>
        <w:div w:id="217977078">
          <w:marLeft w:val="0"/>
          <w:marRight w:val="0"/>
          <w:marTop w:val="0"/>
          <w:marBottom w:val="0"/>
          <w:divBdr>
            <w:top w:val="none" w:sz="0" w:space="0" w:color="auto"/>
            <w:left w:val="none" w:sz="0" w:space="0" w:color="auto"/>
            <w:bottom w:val="none" w:sz="0" w:space="0" w:color="auto"/>
            <w:right w:val="none" w:sz="0" w:space="0" w:color="auto"/>
          </w:divBdr>
        </w:div>
        <w:div w:id="429665869">
          <w:marLeft w:val="0"/>
          <w:marRight w:val="0"/>
          <w:marTop w:val="0"/>
          <w:marBottom w:val="0"/>
          <w:divBdr>
            <w:top w:val="none" w:sz="0" w:space="0" w:color="auto"/>
            <w:left w:val="none" w:sz="0" w:space="0" w:color="auto"/>
            <w:bottom w:val="none" w:sz="0" w:space="0" w:color="auto"/>
            <w:right w:val="none" w:sz="0" w:space="0" w:color="auto"/>
          </w:divBdr>
        </w:div>
        <w:div w:id="435056801">
          <w:marLeft w:val="0"/>
          <w:marRight w:val="0"/>
          <w:marTop w:val="0"/>
          <w:marBottom w:val="0"/>
          <w:divBdr>
            <w:top w:val="none" w:sz="0" w:space="0" w:color="auto"/>
            <w:left w:val="none" w:sz="0" w:space="0" w:color="auto"/>
            <w:bottom w:val="none" w:sz="0" w:space="0" w:color="auto"/>
            <w:right w:val="none" w:sz="0" w:space="0" w:color="auto"/>
          </w:divBdr>
        </w:div>
        <w:div w:id="446584798">
          <w:marLeft w:val="0"/>
          <w:marRight w:val="0"/>
          <w:marTop w:val="0"/>
          <w:marBottom w:val="0"/>
          <w:divBdr>
            <w:top w:val="none" w:sz="0" w:space="0" w:color="auto"/>
            <w:left w:val="none" w:sz="0" w:space="0" w:color="auto"/>
            <w:bottom w:val="none" w:sz="0" w:space="0" w:color="auto"/>
            <w:right w:val="none" w:sz="0" w:space="0" w:color="auto"/>
          </w:divBdr>
        </w:div>
        <w:div w:id="596907145">
          <w:marLeft w:val="0"/>
          <w:marRight w:val="0"/>
          <w:marTop w:val="0"/>
          <w:marBottom w:val="0"/>
          <w:divBdr>
            <w:top w:val="none" w:sz="0" w:space="0" w:color="auto"/>
            <w:left w:val="none" w:sz="0" w:space="0" w:color="auto"/>
            <w:bottom w:val="none" w:sz="0" w:space="0" w:color="auto"/>
            <w:right w:val="none" w:sz="0" w:space="0" w:color="auto"/>
          </w:divBdr>
        </w:div>
        <w:div w:id="685518397">
          <w:marLeft w:val="0"/>
          <w:marRight w:val="0"/>
          <w:marTop w:val="0"/>
          <w:marBottom w:val="0"/>
          <w:divBdr>
            <w:top w:val="none" w:sz="0" w:space="0" w:color="auto"/>
            <w:left w:val="none" w:sz="0" w:space="0" w:color="auto"/>
            <w:bottom w:val="none" w:sz="0" w:space="0" w:color="auto"/>
            <w:right w:val="none" w:sz="0" w:space="0" w:color="auto"/>
          </w:divBdr>
        </w:div>
        <w:div w:id="906572594">
          <w:marLeft w:val="0"/>
          <w:marRight w:val="0"/>
          <w:marTop w:val="0"/>
          <w:marBottom w:val="0"/>
          <w:divBdr>
            <w:top w:val="none" w:sz="0" w:space="0" w:color="auto"/>
            <w:left w:val="none" w:sz="0" w:space="0" w:color="auto"/>
            <w:bottom w:val="none" w:sz="0" w:space="0" w:color="auto"/>
            <w:right w:val="none" w:sz="0" w:space="0" w:color="auto"/>
          </w:divBdr>
        </w:div>
        <w:div w:id="1014117274">
          <w:marLeft w:val="0"/>
          <w:marRight w:val="0"/>
          <w:marTop w:val="0"/>
          <w:marBottom w:val="0"/>
          <w:divBdr>
            <w:top w:val="none" w:sz="0" w:space="0" w:color="auto"/>
            <w:left w:val="none" w:sz="0" w:space="0" w:color="auto"/>
            <w:bottom w:val="none" w:sz="0" w:space="0" w:color="auto"/>
            <w:right w:val="none" w:sz="0" w:space="0" w:color="auto"/>
          </w:divBdr>
        </w:div>
        <w:div w:id="1162551274">
          <w:marLeft w:val="0"/>
          <w:marRight w:val="0"/>
          <w:marTop w:val="0"/>
          <w:marBottom w:val="0"/>
          <w:divBdr>
            <w:top w:val="none" w:sz="0" w:space="0" w:color="auto"/>
            <w:left w:val="none" w:sz="0" w:space="0" w:color="auto"/>
            <w:bottom w:val="none" w:sz="0" w:space="0" w:color="auto"/>
            <w:right w:val="none" w:sz="0" w:space="0" w:color="auto"/>
          </w:divBdr>
        </w:div>
        <w:div w:id="1288896880">
          <w:marLeft w:val="0"/>
          <w:marRight w:val="0"/>
          <w:marTop w:val="0"/>
          <w:marBottom w:val="0"/>
          <w:divBdr>
            <w:top w:val="none" w:sz="0" w:space="0" w:color="auto"/>
            <w:left w:val="none" w:sz="0" w:space="0" w:color="auto"/>
            <w:bottom w:val="none" w:sz="0" w:space="0" w:color="auto"/>
            <w:right w:val="none" w:sz="0" w:space="0" w:color="auto"/>
          </w:divBdr>
        </w:div>
        <w:div w:id="1385255028">
          <w:marLeft w:val="0"/>
          <w:marRight w:val="0"/>
          <w:marTop w:val="0"/>
          <w:marBottom w:val="0"/>
          <w:divBdr>
            <w:top w:val="none" w:sz="0" w:space="0" w:color="auto"/>
            <w:left w:val="none" w:sz="0" w:space="0" w:color="auto"/>
            <w:bottom w:val="none" w:sz="0" w:space="0" w:color="auto"/>
            <w:right w:val="none" w:sz="0" w:space="0" w:color="auto"/>
          </w:divBdr>
        </w:div>
        <w:div w:id="1401714700">
          <w:marLeft w:val="0"/>
          <w:marRight w:val="0"/>
          <w:marTop w:val="0"/>
          <w:marBottom w:val="0"/>
          <w:divBdr>
            <w:top w:val="none" w:sz="0" w:space="0" w:color="auto"/>
            <w:left w:val="none" w:sz="0" w:space="0" w:color="auto"/>
            <w:bottom w:val="none" w:sz="0" w:space="0" w:color="auto"/>
            <w:right w:val="none" w:sz="0" w:space="0" w:color="auto"/>
          </w:divBdr>
        </w:div>
        <w:div w:id="1484662727">
          <w:marLeft w:val="0"/>
          <w:marRight w:val="0"/>
          <w:marTop w:val="0"/>
          <w:marBottom w:val="0"/>
          <w:divBdr>
            <w:top w:val="none" w:sz="0" w:space="0" w:color="auto"/>
            <w:left w:val="none" w:sz="0" w:space="0" w:color="auto"/>
            <w:bottom w:val="none" w:sz="0" w:space="0" w:color="auto"/>
            <w:right w:val="none" w:sz="0" w:space="0" w:color="auto"/>
          </w:divBdr>
        </w:div>
        <w:div w:id="1831478273">
          <w:marLeft w:val="0"/>
          <w:marRight w:val="0"/>
          <w:marTop w:val="0"/>
          <w:marBottom w:val="0"/>
          <w:divBdr>
            <w:top w:val="none" w:sz="0" w:space="0" w:color="auto"/>
            <w:left w:val="none" w:sz="0" w:space="0" w:color="auto"/>
            <w:bottom w:val="none" w:sz="0" w:space="0" w:color="auto"/>
            <w:right w:val="none" w:sz="0" w:space="0" w:color="auto"/>
          </w:divBdr>
        </w:div>
        <w:div w:id="2086881046">
          <w:marLeft w:val="0"/>
          <w:marRight w:val="0"/>
          <w:marTop w:val="0"/>
          <w:marBottom w:val="0"/>
          <w:divBdr>
            <w:top w:val="none" w:sz="0" w:space="0" w:color="auto"/>
            <w:left w:val="none" w:sz="0" w:space="0" w:color="auto"/>
            <w:bottom w:val="none" w:sz="0" w:space="0" w:color="auto"/>
            <w:right w:val="none" w:sz="0" w:space="0" w:color="auto"/>
          </w:divBdr>
        </w:div>
        <w:div w:id="2100908335">
          <w:marLeft w:val="0"/>
          <w:marRight w:val="0"/>
          <w:marTop w:val="0"/>
          <w:marBottom w:val="0"/>
          <w:divBdr>
            <w:top w:val="none" w:sz="0" w:space="0" w:color="auto"/>
            <w:left w:val="none" w:sz="0" w:space="0" w:color="auto"/>
            <w:bottom w:val="none" w:sz="0" w:space="0" w:color="auto"/>
            <w:right w:val="none" w:sz="0" w:space="0" w:color="auto"/>
          </w:divBdr>
        </w:div>
      </w:divsChild>
    </w:div>
    <w:div w:id="996305977">
      <w:bodyDiv w:val="1"/>
      <w:marLeft w:val="0"/>
      <w:marRight w:val="0"/>
      <w:marTop w:val="0"/>
      <w:marBottom w:val="0"/>
      <w:divBdr>
        <w:top w:val="none" w:sz="0" w:space="0" w:color="auto"/>
        <w:left w:val="none" w:sz="0" w:space="0" w:color="auto"/>
        <w:bottom w:val="none" w:sz="0" w:space="0" w:color="auto"/>
        <w:right w:val="none" w:sz="0" w:space="0" w:color="auto"/>
      </w:divBdr>
    </w:div>
    <w:div w:id="998076876">
      <w:bodyDiv w:val="1"/>
      <w:marLeft w:val="0"/>
      <w:marRight w:val="0"/>
      <w:marTop w:val="0"/>
      <w:marBottom w:val="0"/>
      <w:divBdr>
        <w:top w:val="none" w:sz="0" w:space="0" w:color="auto"/>
        <w:left w:val="none" w:sz="0" w:space="0" w:color="auto"/>
        <w:bottom w:val="none" w:sz="0" w:space="0" w:color="auto"/>
        <w:right w:val="none" w:sz="0" w:space="0" w:color="auto"/>
      </w:divBdr>
    </w:div>
    <w:div w:id="1001201924">
      <w:bodyDiv w:val="1"/>
      <w:marLeft w:val="0"/>
      <w:marRight w:val="0"/>
      <w:marTop w:val="0"/>
      <w:marBottom w:val="0"/>
      <w:divBdr>
        <w:top w:val="none" w:sz="0" w:space="0" w:color="auto"/>
        <w:left w:val="none" w:sz="0" w:space="0" w:color="auto"/>
        <w:bottom w:val="none" w:sz="0" w:space="0" w:color="auto"/>
        <w:right w:val="none" w:sz="0" w:space="0" w:color="auto"/>
      </w:divBdr>
    </w:div>
    <w:div w:id="1003237790">
      <w:bodyDiv w:val="1"/>
      <w:marLeft w:val="0"/>
      <w:marRight w:val="0"/>
      <w:marTop w:val="0"/>
      <w:marBottom w:val="0"/>
      <w:divBdr>
        <w:top w:val="none" w:sz="0" w:space="0" w:color="auto"/>
        <w:left w:val="none" w:sz="0" w:space="0" w:color="auto"/>
        <w:bottom w:val="none" w:sz="0" w:space="0" w:color="auto"/>
        <w:right w:val="none" w:sz="0" w:space="0" w:color="auto"/>
      </w:divBdr>
    </w:div>
    <w:div w:id="1014263574">
      <w:bodyDiv w:val="1"/>
      <w:marLeft w:val="0"/>
      <w:marRight w:val="0"/>
      <w:marTop w:val="0"/>
      <w:marBottom w:val="0"/>
      <w:divBdr>
        <w:top w:val="none" w:sz="0" w:space="0" w:color="auto"/>
        <w:left w:val="none" w:sz="0" w:space="0" w:color="auto"/>
        <w:bottom w:val="none" w:sz="0" w:space="0" w:color="auto"/>
        <w:right w:val="none" w:sz="0" w:space="0" w:color="auto"/>
      </w:divBdr>
    </w:div>
    <w:div w:id="1014527577">
      <w:bodyDiv w:val="1"/>
      <w:marLeft w:val="0"/>
      <w:marRight w:val="0"/>
      <w:marTop w:val="0"/>
      <w:marBottom w:val="0"/>
      <w:divBdr>
        <w:top w:val="none" w:sz="0" w:space="0" w:color="auto"/>
        <w:left w:val="none" w:sz="0" w:space="0" w:color="auto"/>
        <w:bottom w:val="none" w:sz="0" w:space="0" w:color="auto"/>
        <w:right w:val="none" w:sz="0" w:space="0" w:color="auto"/>
      </w:divBdr>
    </w:div>
    <w:div w:id="1015575234">
      <w:bodyDiv w:val="1"/>
      <w:marLeft w:val="0"/>
      <w:marRight w:val="0"/>
      <w:marTop w:val="0"/>
      <w:marBottom w:val="0"/>
      <w:divBdr>
        <w:top w:val="none" w:sz="0" w:space="0" w:color="auto"/>
        <w:left w:val="none" w:sz="0" w:space="0" w:color="auto"/>
        <w:bottom w:val="none" w:sz="0" w:space="0" w:color="auto"/>
        <w:right w:val="none" w:sz="0" w:space="0" w:color="auto"/>
      </w:divBdr>
    </w:div>
    <w:div w:id="1018193378">
      <w:bodyDiv w:val="1"/>
      <w:marLeft w:val="0"/>
      <w:marRight w:val="0"/>
      <w:marTop w:val="0"/>
      <w:marBottom w:val="0"/>
      <w:divBdr>
        <w:top w:val="none" w:sz="0" w:space="0" w:color="auto"/>
        <w:left w:val="none" w:sz="0" w:space="0" w:color="auto"/>
        <w:bottom w:val="none" w:sz="0" w:space="0" w:color="auto"/>
        <w:right w:val="none" w:sz="0" w:space="0" w:color="auto"/>
      </w:divBdr>
    </w:div>
    <w:div w:id="1030183476">
      <w:bodyDiv w:val="1"/>
      <w:marLeft w:val="0"/>
      <w:marRight w:val="0"/>
      <w:marTop w:val="0"/>
      <w:marBottom w:val="0"/>
      <w:divBdr>
        <w:top w:val="none" w:sz="0" w:space="0" w:color="auto"/>
        <w:left w:val="none" w:sz="0" w:space="0" w:color="auto"/>
        <w:bottom w:val="none" w:sz="0" w:space="0" w:color="auto"/>
        <w:right w:val="none" w:sz="0" w:space="0" w:color="auto"/>
      </w:divBdr>
    </w:div>
    <w:div w:id="1031687487">
      <w:bodyDiv w:val="1"/>
      <w:marLeft w:val="0"/>
      <w:marRight w:val="0"/>
      <w:marTop w:val="0"/>
      <w:marBottom w:val="0"/>
      <w:divBdr>
        <w:top w:val="none" w:sz="0" w:space="0" w:color="auto"/>
        <w:left w:val="none" w:sz="0" w:space="0" w:color="auto"/>
        <w:bottom w:val="none" w:sz="0" w:space="0" w:color="auto"/>
        <w:right w:val="none" w:sz="0" w:space="0" w:color="auto"/>
      </w:divBdr>
    </w:div>
    <w:div w:id="1038048659">
      <w:bodyDiv w:val="1"/>
      <w:marLeft w:val="0"/>
      <w:marRight w:val="0"/>
      <w:marTop w:val="0"/>
      <w:marBottom w:val="0"/>
      <w:divBdr>
        <w:top w:val="none" w:sz="0" w:space="0" w:color="auto"/>
        <w:left w:val="none" w:sz="0" w:space="0" w:color="auto"/>
        <w:bottom w:val="none" w:sz="0" w:space="0" w:color="auto"/>
        <w:right w:val="none" w:sz="0" w:space="0" w:color="auto"/>
      </w:divBdr>
    </w:div>
    <w:div w:id="1039089561">
      <w:bodyDiv w:val="1"/>
      <w:marLeft w:val="0"/>
      <w:marRight w:val="0"/>
      <w:marTop w:val="0"/>
      <w:marBottom w:val="0"/>
      <w:divBdr>
        <w:top w:val="none" w:sz="0" w:space="0" w:color="auto"/>
        <w:left w:val="none" w:sz="0" w:space="0" w:color="auto"/>
        <w:bottom w:val="none" w:sz="0" w:space="0" w:color="auto"/>
        <w:right w:val="none" w:sz="0" w:space="0" w:color="auto"/>
      </w:divBdr>
    </w:div>
    <w:div w:id="1043022213">
      <w:bodyDiv w:val="1"/>
      <w:marLeft w:val="0"/>
      <w:marRight w:val="0"/>
      <w:marTop w:val="0"/>
      <w:marBottom w:val="0"/>
      <w:divBdr>
        <w:top w:val="none" w:sz="0" w:space="0" w:color="auto"/>
        <w:left w:val="none" w:sz="0" w:space="0" w:color="auto"/>
        <w:bottom w:val="none" w:sz="0" w:space="0" w:color="auto"/>
        <w:right w:val="none" w:sz="0" w:space="0" w:color="auto"/>
      </w:divBdr>
    </w:div>
    <w:div w:id="1045299944">
      <w:bodyDiv w:val="1"/>
      <w:marLeft w:val="0"/>
      <w:marRight w:val="0"/>
      <w:marTop w:val="0"/>
      <w:marBottom w:val="0"/>
      <w:divBdr>
        <w:top w:val="none" w:sz="0" w:space="0" w:color="auto"/>
        <w:left w:val="none" w:sz="0" w:space="0" w:color="auto"/>
        <w:bottom w:val="none" w:sz="0" w:space="0" w:color="auto"/>
        <w:right w:val="none" w:sz="0" w:space="0" w:color="auto"/>
      </w:divBdr>
    </w:div>
    <w:div w:id="1061563458">
      <w:bodyDiv w:val="1"/>
      <w:marLeft w:val="0"/>
      <w:marRight w:val="0"/>
      <w:marTop w:val="0"/>
      <w:marBottom w:val="0"/>
      <w:divBdr>
        <w:top w:val="none" w:sz="0" w:space="0" w:color="auto"/>
        <w:left w:val="none" w:sz="0" w:space="0" w:color="auto"/>
        <w:bottom w:val="none" w:sz="0" w:space="0" w:color="auto"/>
        <w:right w:val="none" w:sz="0" w:space="0" w:color="auto"/>
      </w:divBdr>
    </w:div>
    <w:div w:id="1066563446">
      <w:bodyDiv w:val="1"/>
      <w:marLeft w:val="0"/>
      <w:marRight w:val="0"/>
      <w:marTop w:val="0"/>
      <w:marBottom w:val="0"/>
      <w:divBdr>
        <w:top w:val="none" w:sz="0" w:space="0" w:color="auto"/>
        <w:left w:val="none" w:sz="0" w:space="0" w:color="auto"/>
        <w:bottom w:val="none" w:sz="0" w:space="0" w:color="auto"/>
        <w:right w:val="none" w:sz="0" w:space="0" w:color="auto"/>
      </w:divBdr>
    </w:div>
    <w:div w:id="1071660816">
      <w:bodyDiv w:val="1"/>
      <w:marLeft w:val="0"/>
      <w:marRight w:val="0"/>
      <w:marTop w:val="0"/>
      <w:marBottom w:val="0"/>
      <w:divBdr>
        <w:top w:val="none" w:sz="0" w:space="0" w:color="auto"/>
        <w:left w:val="none" w:sz="0" w:space="0" w:color="auto"/>
        <w:bottom w:val="none" w:sz="0" w:space="0" w:color="auto"/>
        <w:right w:val="none" w:sz="0" w:space="0" w:color="auto"/>
      </w:divBdr>
    </w:div>
    <w:div w:id="1084034780">
      <w:bodyDiv w:val="1"/>
      <w:marLeft w:val="0"/>
      <w:marRight w:val="0"/>
      <w:marTop w:val="0"/>
      <w:marBottom w:val="0"/>
      <w:divBdr>
        <w:top w:val="none" w:sz="0" w:space="0" w:color="auto"/>
        <w:left w:val="none" w:sz="0" w:space="0" w:color="auto"/>
        <w:bottom w:val="none" w:sz="0" w:space="0" w:color="auto"/>
        <w:right w:val="none" w:sz="0" w:space="0" w:color="auto"/>
      </w:divBdr>
    </w:div>
    <w:div w:id="1085807893">
      <w:bodyDiv w:val="1"/>
      <w:marLeft w:val="0"/>
      <w:marRight w:val="0"/>
      <w:marTop w:val="0"/>
      <w:marBottom w:val="0"/>
      <w:divBdr>
        <w:top w:val="none" w:sz="0" w:space="0" w:color="auto"/>
        <w:left w:val="none" w:sz="0" w:space="0" w:color="auto"/>
        <w:bottom w:val="none" w:sz="0" w:space="0" w:color="auto"/>
        <w:right w:val="none" w:sz="0" w:space="0" w:color="auto"/>
      </w:divBdr>
    </w:div>
    <w:div w:id="1089232286">
      <w:bodyDiv w:val="1"/>
      <w:marLeft w:val="0"/>
      <w:marRight w:val="0"/>
      <w:marTop w:val="0"/>
      <w:marBottom w:val="0"/>
      <w:divBdr>
        <w:top w:val="none" w:sz="0" w:space="0" w:color="auto"/>
        <w:left w:val="none" w:sz="0" w:space="0" w:color="auto"/>
        <w:bottom w:val="none" w:sz="0" w:space="0" w:color="auto"/>
        <w:right w:val="none" w:sz="0" w:space="0" w:color="auto"/>
      </w:divBdr>
    </w:div>
    <w:div w:id="1099527824">
      <w:bodyDiv w:val="1"/>
      <w:marLeft w:val="0"/>
      <w:marRight w:val="0"/>
      <w:marTop w:val="0"/>
      <w:marBottom w:val="0"/>
      <w:divBdr>
        <w:top w:val="none" w:sz="0" w:space="0" w:color="auto"/>
        <w:left w:val="none" w:sz="0" w:space="0" w:color="auto"/>
        <w:bottom w:val="none" w:sz="0" w:space="0" w:color="auto"/>
        <w:right w:val="none" w:sz="0" w:space="0" w:color="auto"/>
      </w:divBdr>
    </w:div>
    <w:div w:id="1100444742">
      <w:bodyDiv w:val="1"/>
      <w:marLeft w:val="0"/>
      <w:marRight w:val="0"/>
      <w:marTop w:val="0"/>
      <w:marBottom w:val="0"/>
      <w:divBdr>
        <w:top w:val="none" w:sz="0" w:space="0" w:color="auto"/>
        <w:left w:val="none" w:sz="0" w:space="0" w:color="auto"/>
        <w:bottom w:val="none" w:sz="0" w:space="0" w:color="auto"/>
        <w:right w:val="none" w:sz="0" w:space="0" w:color="auto"/>
      </w:divBdr>
    </w:div>
    <w:div w:id="1102074368">
      <w:bodyDiv w:val="1"/>
      <w:marLeft w:val="0"/>
      <w:marRight w:val="0"/>
      <w:marTop w:val="0"/>
      <w:marBottom w:val="0"/>
      <w:divBdr>
        <w:top w:val="none" w:sz="0" w:space="0" w:color="auto"/>
        <w:left w:val="none" w:sz="0" w:space="0" w:color="auto"/>
        <w:bottom w:val="none" w:sz="0" w:space="0" w:color="auto"/>
        <w:right w:val="none" w:sz="0" w:space="0" w:color="auto"/>
      </w:divBdr>
    </w:div>
    <w:div w:id="1104031164">
      <w:bodyDiv w:val="1"/>
      <w:marLeft w:val="0"/>
      <w:marRight w:val="0"/>
      <w:marTop w:val="0"/>
      <w:marBottom w:val="0"/>
      <w:divBdr>
        <w:top w:val="none" w:sz="0" w:space="0" w:color="auto"/>
        <w:left w:val="none" w:sz="0" w:space="0" w:color="auto"/>
        <w:bottom w:val="none" w:sz="0" w:space="0" w:color="auto"/>
        <w:right w:val="none" w:sz="0" w:space="0" w:color="auto"/>
      </w:divBdr>
    </w:div>
    <w:div w:id="1105032758">
      <w:bodyDiv w:val="1"/>
      <w:marLeft w:val="0"/>
      <w:marRight w:val="0"/>
      <w:marTop w:val="0"/>
      <w:marBottom w:val="0"/>
      <w:divBdr>
        <w:top w:val="none" w:sz="0" w:space="0" w:color="auto"/>
        <w:left w:val="none" w:sz="0" w:space="0" w:color="auto"/>
        <w:bottom w:val="none" w:sz="0" w:space="0" w:color="auto"/>
        <w:right w:val="none" w:sz="0" w:space="0" w:color="auto"/>
      </w:divBdr>
    </w:div>
    <w:div w:id="1107501733">
      <w:bodyDiv w:val="1"/>
      <w:marLeft w:val="0"/>
      <w:marRight w:val="0"/>
      <w:marTop w:val="0"/>
      <w:marBottom w:val="0"/>
      <w:divBdr>
        <w:top w:val="none" w:sz="0" w:space="0" w:color="auto"/>
        <w:left w:val="none" w:sz="0" w:space="0" w:color="auto"/>
        <w:bottom w:val="none" w:sz="0" w:space="0" w:color="auto"/>
        <w:right w:val="none" w:sz="0" w:space="0" w:color="auto"/>
      </w:divBdr>
    </w:div>
    <w:div w:id="1117142158">
      <w:bodyDiv w:val="1"/>
      <w:marLeft w:val="0"/>
      <w:marRight w:val="0"/>
      <w:marTop w:val="0"/>
      <w:marBottom w:val="0"/>
      <w:divBdr>
        <w:top w:val="none" w:sz="0" w:space="0" w:color="auto"/>
        <w:left w:val="none" w:sz="0" w:space="0" w:color="auto"/>
        <w:bottom w:val="none" w:sz="0" w:space="0" w:color="auto"/>
        <w:right w:val="none" w:sz="0" w:space="0" w:color="auto"/>
      </w:divBdr>
    </w:div>
    <w:div w:id="1118334298">
      <w:bodyDiv w:val="1"/>
      <w:marLeft w:val="0"/>
      <w:marRight w:val="0"/>
      <w:marTop w:val="0"/>
      <w:marBottom w:val="0"/>
      <w:divBdr>
        <w:top w:val="none" w:sz="0" w:space="0" w:color="auto"/>
        <w:left w:val="none" w:sz="0" w:space="0" w:color="auto"/>
        <w:bottom w:val="none" w:sz="0" w:space="0" w:color="auto"/>
        <w:right w:val="none" w:sz="0" w:space="0" w:color="auto"/>
      </w:divBdr>
    </w:div>
    <w:div w:id="1122114886">
      <w:bodyDiv w:val="1"/>
      <w:marLeft w:val="0"/>
      <w:marRight w:val="0"/>
      <w:marTop w:val="0"/>
      <w:marBottom w:val="0"/>
      <w:divBdr>
        <w:top w:val="none" w:sz="0" w:space="0" w:color="auto"/>
        <w:left w:val="none" w:sz="0" w:space="0" w:color="auto"/>
        <w:bottom w:val="none" w:sz="0" w:space="0" w:color="auto"/>
        <w:right w:val="none" w:sz="0" w:space="0" w:color="auto"/>
      </w:divBdr>
    </w:div>
    <w:div w:id="1125739340">
      <w:bodyDiv w:val="1"/>
      <w:marLeft w:val="0"/>
      <w:marRight w:val="0"/>
      <w:marTop w:val="0"/>
      <w:marBottom w:val="0"/>
      <w:divBdr>
        <w:top w:val="none" w:sz="0" w:space="0" w:color="auto"/>
        <w:left w:val="none" w:sz="0" w:space="0" w:color="auto"/>
        <w:bottom w:val="none" w:sz="0" w:space="0" w:color="auto"/>
        <w:right w:val="none" w:sz="0" w:space="0" w:color="auto"/>
      </w:divBdr>
    </w:div>
    <w:div w:id="1126657947">
      <w:bodyDiv w:val="1"/>
      <w:marLeft w:val="0"/>
      <w:marRight w:val="0"/>
      <w:marTop w:val="0"/>
      <w:marBottom w:val="0"/>
      <w:divBdr>
        <w:top w:val="none" w:sz="0" w:space="0" w:color="auto"/>
        <w:left w:val="none" w:sz="0" w:space="0" w:color="auto"/>
        <w:bottom w:val="none" w:sz="0" w:space="0" w:color="auto"/>
        <w:right w:val="none" w:sz="0" w:space="0" w:color="auto"/>
      </w:divBdr>
    </w:div>
    <w:div w:id="1126659195">
      <w:bodyDiv w:val="1"/>
      <w:marLeft w:val="0"/>
      <w:marRight w:val="0"/>
      <w:marTop w:val="0"/>
      <w:marBottom w:val="0"/>
      <w:divBdr>
        <w:top w:val="none" w:sz="0" w:space="0" w:color="auto"/>
        <w:left w:val="none" w:sz="0" w:space="0" w:color="auto"/>
        <w:bottom w:val="none" w:sz="0" w:space="0" w:color="auto"/>
        <w:right w:val="none" w:sz="0" w:space="0" w:color="auto"/>
      </w:divBdr>
    </w:div>
    <w:div w:id="1131752933">
      <w:bodyDiv w:val="1"/>
      <w:marLeft w:val="0"/>
      <w:marRight w:val="0"/>
      <w:marTop w:val="0"/>
      <w:marBottom w:val="0"/>
      <w:divBdr>
        <w:top w:val="none" w:sz="0" w:space="0" w:color="auto"/>
        <w:left w:val="none" w:sz="0" w:space="0" w:color="auto"/>
        <w:bottom w:val="none" w:sz="0" w:space="0" w:color="auto"/>
        <w:right w:val="none" w:sz="0" w:space="0" w:color="auto"/>
      </w:divBdr>
    </w:div>
    <w:div w:id="1133208922">
      <w:bodyDiv w:val="1"/>
      <w:marLeft w:val="0"/>
      <w:marRight w:val="0"/>
      <w:marTop w:val="0"/>
      <w:marBottom w:val="0"/>
      <w:divBdr>
        <w:top w:val="none" w:sz="0" w:space="0" w:color="auto"/>
        <w:left w:val="none" w:sz="0" w:space="0" w:color="auto"/>
        <w:bottom w:val="none" w:sz="0" w:space="0" w:color="auto"/>
        <w:right w:val="none" w:sz="0" w:space="0" w:color="auto"/>
      </w:divBdr>
    </w:div>
    <w:div w:id="1145585422">
      <w:bodyDiv w:val="1"/>
      <w:marLeft w:val="0"/>
      <w:marRight w:val="0"/>
      <w:marTop w:val="0"/>
      <w:marBottom w:val="0"/>
      <w:divBdr>
        <w:top w:val="none" w:sz="0" w:space="0" w:color="auto"/>
        <w:left w:val="none" w:sz="0" w:space="0" w:color="auto"/>
        <w:bottom w:val="none" w:sz="0" w:space="0" w:color="auto"/>
        <w:right w:val="none" w:sz="0" w:space="0" w:color="auto"/>
      </w:divBdr>
    </w:div>
    <w:div w:id="1148086090">
      <w:bodyDiv w:val="1"/>
      <w:marLeft w:val="0"/>
      <w:marRight w:val="0"/>
      <w:marTop w:val="0"/>
      <w:marBottom w:val="0"/>
      <w:divBdr>
        <w:top w:val="none" w:sz="0" w:space="0" w:color="auto"/>
        <w:left w:val="none" w:sz="0" w:space="0" w:color="auto"/>
        <w:bottom w:val="none" w:sz="0" w:space="0" w:color="auto"/>
        <w:right w:val="none" w:sz="0" w:space="0" w:color="auto"/>
      </w:divBdr>
    </w:div>
    <w:div w:id="1149712678">
      <w:bodyDiv w:val="1"/>
      <w:marLeft w:val="0"/>
      <w:marRight w:val="0"/>
      <w:marTop w:val="0"/>
      <w:marBottom w:val="0"/>
      <w:divBdr>
        <w:top w:val="none" w:sz="0" w:space="0" w:color="auto"/>
        <w:left w:val="none" w:sz="0" w:space="0" w:color="auto"/>
        <w:bottom w:val="none" w:sz="0" w:space="0" w:color="auto"/>
        <w:right w:val="none" w:sz="0" w:space="0" w:color="auto"/>
      </w:divBdr>
    </w:div>
    <w:div w:id="1150370864">
      <w:bodyDiv w:val="1"/>
      <w:marLeft w:val="0"/>
      <w:marRight w:val="0"/>
      <w:marTop w:val="0"/>
      <w:marBottom w:val="0"/>
      <w:divBdr>
        <w:top w:val="none" w:sz="0" w:space="0" w:color="auto"/>
        <w:left w:val="none" w:sz="0" w:space="0" w:color="auto"/>
        <w:bottom w:val="none" w:sz="0" w:space="0" w:color="auto"/>
        <w:right w:val="none" w:sz="0" w:space="0" w:color="auto"/>
      </w:divBdr>
    </w:div>
    <w:div w:id="1162543162">
      <w:bodyDiv w:val="1"/>
      <w:marLeft w:val="0"/>
      <w:marRight w:val="0"/>
      <w:marTop w:val="0"/>
      <w:marBottom w:val="0"/>
      <w:divBdr>
        <w:top w:val="none" w:sz="0" w:space="0" w:color="auto"/>
        <w:left w:val="none" w:sz="0" w:space="0" w:color="auto"/>
        <w:bottom w:val="none" w:sz="0" w:space="0" w:color="auto"/>
        <w:right w:val="none" w:sz="0" w:space="0" w:color="auto"/>
      </w:divBdr>
    </w:div>
    <w:div w:id="1164272593">
      <w:bodyDiv w:val="1"/>
      <w:marLeft w:val="0"/>
      <w:marRight w:val="0"/>
      <w:marTop w:val="0"/>
      <w:marBottom w:val="0"/>
      <w:divBdr>
        <w:top w:val="none" w:sz="0" w:space="0" w:color="auto"/>
        <w:left w:val="none" w:sz="0" w:space="0" w:color="auto"/>
        <w:bottom w:val="none" w:sz="0" w:space="0" w:color="auto"/>
        <w:right w:val="none" w:sz="0" w:space="0" w:color="auto"/>
      </w:divBdr>
    </w:div>
    <w:div w:id="1170415510">
      <w:bodyDiv w:val="1"/>
      <w:marLeft w:val="0"/>
      <w:marRight w:val="0"/>
      <w:marTop w:val="0"/>
      <w:marBottom w:val="0"/>
      <w:divBdr>
        <w:top w:val="none" w:sz="0" w:space="0" w:color="auto"/>
        <w:left w:val="none" w:sz="0" w:space="0" w:color="auto"/>
        <w:bottom w:val="none" w:sz="0" w:space="0" w:color="auto"/>
        <w:right w:val="none" w:sz="0" w:space="0" w:color="auto"/>
      </w:divBdr>
    </w:div>
    <w:div w:id="1173953044">
      <w:bodyDiv w:val="1"/>
      <w:marLeft w:val="0"/>
      <w:marRight w:val="0"/>
      <w:marTop w:val="0"/>
      <w:marBottom w:val="0"/>
      <w:divBdr>
        <w:top w:val="none" w:sz="0" w:space="0" w:color="auto"/>
        <w:left w:val="none" w:sz="0" w:space="0" w:color="auto"/>
        <w:bottom w:val="none" w:sz="0" w:space="0" w:color="auto"/>
        <w:right w:val="none" w:sz="0" w:space="0" w:color="auto"/>
      </w:divBdr>
    </w:div>
    <w:div w:id="1175919277">
      <w:bodyDiv w:val="1"/>
      <w:marLeft w:val="0"/>
      <w:marRight w:val="0"/>
      <w:marTop w:val="0"/>
      <w:marBottom w:val="0"/>
      <w:divBdr>
        <w:top w:val="none" w:sz="0" w:space="0" w:color="auto"/>
        <w:left w:val="none" w:sz="0" w:space="0" w:color="auto"/>
        <w:bottom w:val="none" w:sz="0" w:space="0" w:color="auto"/>
        <w:right w:val="none" w:sz="0" w:space="0" w:color="auto"/>
      </w:divBdr>
    </w:div>
    <w:div w:id="1179199377">
      <w:bodyDiv w:val="1"/>
      <w:marLeft w:val="0"/>
      <w:marRight w:val="0"/>
      <w:marTop w:val="0"/>
      <w:marBottom w:val="0"/>
      <w:divBdr>
        <w:top w:val="none" w:sz="0" w:space="0" w:color="auto"/>
        <w:left w:val="none" w:sz="0" w:space="0" w:color="auto"/>
        <w:bottom w:val="none" w:sz="0" w:space="0" w:color="auto"/>
        <w:right w:val="none" w:sz="0" w:space="0" w:color="auto"/>
      </w:divBdr>
    </w:div>
    <w:div w:id="1181776929">
      <w:bodyDiv w:val="1"/>
      <w:marLeft w:val="0"/>
      <w:marRight w:val="0"/>
      <w:marTop w:val="0"/>
      <w:marBottom w:val="0"/>
      <w:divBdr>
        <w:top w:val="none" w:sz="0" w:space="0" w:color="auto"/>
        <w:left w:val="none" w:sz="0" w:space="0" w:color="auto"/>
        <w:bottom w:val="none" w:sz="0" w:space="0" w:color="auto"/>
        <w:right w:val="none" w:sz="0" w:space="0" w:color="auto"/>
      </w:divBdr>
    </w:div>
    <w:div w:id="1182742065">
      <w:bodyDiv w:val="1"/>
      <w:marLeft w:val="0"/>
      <w:marRight w:val="0"/>
      <w:marTop w:val="0"/>
      <w:marBottom w:val="0"/>
      <w:divBdr>
        <w:top w:val="none" w:sz="0" w:space="0" w:color="auto"/>
        <w:left w:val="none" w:sz="0" w:space="0" w:color="auto"/>
        <w:bottom w:val="none" w:sz="0" w:space="0" w:color="auto"/>
        <w:right w:val="none" w:sz="0" w:space="0" w:color="auto"/>
      </w:divBdr>
    </w:div>
    <w:div w:id="1183783087">
      <w:bodyDiv w:val="1"/>
      <w:marLeft w:val="0"/>
      <w:marRight w:val="0"/>
      <w:marTop w:val="0"/>
      <w:marBottom w:val="0"/>
      <w:divBdr>
        <w:top w:val="none" w:sz="0" w:space="0" w:color="auto"/>
        <w:left w:val="none" w:sz="0" w:space="0" w:color="auto"/>
        <w:bottom w:val="none" w:sz="0" w:space="0" w:color="auto"/>
        <w:right w:val="none" w:sz="0" w:space="0" w:color="auto"/>
      </w:divBdr>
    </w:div>
    <w:div w:id="1187062471">
      <w:bodyDiv w:val="1"/>
      <w:marLeft w:val="0"/>
      <w:marRight w:val="0"/>
      <w:marTop w:val="0"/>
      <w:marBottom w:val="0"/>
      <w:divBdr>
        <w:top w:val="none" w:sz="0" w:space="0" w:color="auto"/>
        <w:left w:val="none" w:sz="0" w:space="0" w:color="auto"/>
        <w:bottom w:val="none" w:sz="0" w:space="0" w:color="auto"/>
        <w:right w:val="none" w:sz="0" w:space="0" w:color="auto"/>
      </w:divBdr>
    </w:div>
    <w:div w:id="1190726482">
      <w:bodyDiv w:val="1"/>
      <w:marLeft w:val="0"/>
      <w:marRight w:val="0"/>
      <w:marTop w:val="0"/>
      <w:marBottom w:val="0"/>
      <w:divBdr>
        <w:top w:val="none" w:sz="0" w:space="0" w:color="auto"/>
        <w:left w:val="none" w:sz="0" w:space="0" w:color="auto"/>
        <w:bottom w:val="none" w:sz="0" w:space="0" w:color="auto"/>
        <w:right w:val="none" w:sz="0" w:space="0" w:color="auto"/>
      </w:divBdr>
    </w:div>
    <w:div w:id="1192497511">
      <w:bodyDiv w:val="1"/>
      <w:marLeft w:val="0"/>
      <w:marRight w:val="0"/>
      <w:marTop w:val="0"/>
      <w:marBottom w:val="0"/>
      <w:divBdr>
        <w:top w:val="none" w:sz="0" w:space="0" w:color="auto"/>
        <w:left w:val="none" w:sz="0" w:space="0" w:color="auto"/>
        <w:bottom w:val="none" w:sz="0" w:space="0" w:color="auto"/>
        <w:right w:val="none" w:sz="0" w:space="0" w:color="auto"/>
      </w:divBdr>
    </w:div>
    <w:div w:id="1201280879">
      <w:bodyDiv w:val="1"/>
      <w:marLeft w:val="0"/>
      <w:marRight w:val="0"/>
      <w:marTop w:val="0"/>
      <w:marBottom w:val="0"/>
      <w:divBdr>
        <w:top w:val="none" w:sz="0" w:space="0" w:color="auto"/>
        <w:left w:val="none" w:sz="0" w:space="0" w:color="auto"/>
        <w:bottom w:val="none" w:sz="0" w:space="0" w:color="auto"/>
        <w:right w:val="none" w:sz="0" w:space="0" w:color="auto"/>
      </w:divBdr>
    </w:div>
    <w:div w:id="1210803754">
      <w:bodyDiv w:val="1"/>
      <w:marLeft w:val="0"/>
      <w:marRight w:val="0"/>
      <w:marTop w:val="0"/>
      <w:marBottom w:val="0"/>
      <w:divBdr>
        <w:top w:val="none" w:sz="0" w:space="0" w:color="auto"/>
        <w:left w:val="none" w:sz="0" w:space="0" w:color="auto"/>
        <w:bottom w:val="none" w:sz="0" w:space="0" w:color="auto"/>
        <w:right w:val="none" w:sz="0" w:space="0" w:color="auto"/>
      </w:divBdr>
    </w:div>
    <w:div w:id="1215849858">
      <w:bodyDiv w:val="1"/>
      <w:marLeft w:val="0"/>
      <w:marRight w:val="0"/>
      <w:marTop w:val="0"/>
      <w:marBottom w:val="0"/>
      <w:divBdr>
        <w:top w:val="none" w:sz="0" w:space="0" w:color="auto"/>
        <w:left w:val="none" w:sz="0" w:space="0" w:color="auto"/>
        <w:bottom w:val="none" w:sz="0" w:space="0" w:color="auto"/>
        <w:right w:val="none" w:sz="0" w:space="0" w:color="auto"/>
      </w:divBdr>
    </w:div>
    <w:div w:id="1216697008">
      <w:bodyDiv w:val="1"/>
      <w:marLeft w:val="0"/>
      <w:marRight w:val="0"/>
      <w:marTop w:val="0"/>
      <w:marBottom w:val="0"/>
      <w:divBdr>
        <w:top w:val="none" w:sz="0" w:space="0" w:color="auto"/>
        <w:left w:val="none" w:sz="0" w:space="0" w:color="auto"/>
        <w:bottom w:val="none" w:sz="0" w:space="0" w:color="auto"/>
        <w:right w:val="none" w:sz="0" w:space="0" w:color="auto"/>
      </w:divBdr>
    </w:div>
    <w:div w:id="1218976885">
      <w:bodyDiv w:val="1"/>
      <w:marLeft w:val="0"/>
      <w:marRight w:val="0"/>
      <w:marTop w:val="0"/>
      <w:marBottom w:val="0"/>
      <w:divBdr>
        <w:top w:val="none" w:sz="0" w:space="0" w:color="auto"/>
        <w:left w:val="none" w:sz="0" w:space="0" w:color="auto"/>
        <w:bottom w:val="none" w:sz="0" w:space="0" w:color="auto"/>
        <w:right w:val="none" w:sz="0" w:space="0" w:color="auto"/>
      </w:divBdr>
    </w:div>
    <w:div w:id="1222446834">
      <w:bodyDiv w:val="1"/>
      <w:marLeft w:val="0"/>
      <w:marRight w:val="0"/>
      <w:marTop w:val="0"/>
      <w:marBottom w:val="0"/>
      <w:divBdr>
        <w:top w:val="none" w:sz="0" w:space="0" w:color="auto"/>
        <w:left w:val="none" w:sz="0" w:space="0" w:color="auto"/>
        <w:bottom w:val="none" w:sz="0" w:space="0" w:color="auto"/>
        <w:right w:val="none" w:sz="0" w:space="0" w:color="auto"/>
      </w:divBdr>
    </w:div>
    <w:div w:id="1222987571">
      <w:bodyDiv w:val="1"/>
      <w:marLeft w:val="0"/>
      <w:marRight w:val="0"/>
      <w:marTop w:val="0"/>
      <w:marBottom w:val="0"/>
      <w:divBdr>
        <w:top w:val="none" w:sz="0" w:space="0" w:color="auto"/>
        <w:left w:val="none" w:sz="0" w:space="0" w:color="auto"/>
        <w:bottom w:val="none" w:sz="0" w:space="0" w:color="auto"/>
        <w:right w:val="none" w:sz="0" w:space="0" w:color="auto"/>
      </w:divBdr>
    </w:div>
    <w:div w:id="1234046386">
      <w:bodyDiv w:val="1"/>
      <w:marLeft w:val="0"/>
      <w:marRight w:val="0"/>
      <w:marTop w:val="0"/>
      <w:marBottom w:val="0"/>
      <w:divBdr>
        <w:top w:val="none" w:sz="0" w:space="0" w:color="auto"/>
        <w:left w:val="none" w:sz="0" w:space="0" w:color="auto"/>
        <w:bottom w:val="none" w:sz="0" w:space="0" w:color="auto"/>
        <w:right w:val="none" w:sz="0" w:space="0" w:color="auto"/>
      </w:divBdr>
    </w:div>
    <w:div w:id="1236041208">
      <w:bodyDiv w:val="1"/>
      <w:marLeft w:val="0"/>
      <w:marRight w:val="0"/>
      <w:marTop w:val="0"/>
      <w:marBottom w:val="0"/>
      <w:divBdr>
        <w:top w:val="none" w:sz="0" w:space="0" w:color="auto"/>
        <w:left w:val="none" w:sz="0" w:space="0" w:color="auto"/>
        <w:bottom w:val="none" w:sz="0" w:space="0" w:color="auto"/>
        <w:right w:val="none" w:sz="0" w:space="0" w:color="auto"/>
      </w:divBdr>
    </w:div>
    <w:div w:id="1238444152">
      <w:bodyDiv w:val="1"/>
      <w:marLeft w:val="0"/>
      <w:marRight w:val="0"/>
      <w:marTop w:val="0"/>
      <w:marBottom w:val="0"/>
      <w:divBdr>
        <w:top w:val="none" w:sz="0" w:space="0" w:color="auto"/>
        <w:left w:val="none" w:sz="0" w:space="0" w:color="auto"/>
        <w:bottom w:val="none" w:sz="0" w:space="0" w:color="auto"/>
        <w:right w:val="none" w:sz="0" w:space="0" w:color="auto"/>
      </w:divBdr>
    </w:div>
    <w:div w:id="1245383324">
      <w:bodyDiv w:val="1"/>
      <w:marLeft w:val="0"/>
      <w:marRight w:val="0"/>
      <w:marTop w:val="0"/>
      <w:marBottom w:val="0"/>
      <w:divBdr>
        <w:top w:val="none" w:sz="0" w:space="0" w:color="auto"/>
        <w:left w:val="none" w:sz="0" w:space="0" w:color="auto"/>
        <w:bottom w:val="none" w:sz="0" w:space="0" w:color="auto"/>
        <w:right w:val="none" w:sz="0" w:space="0" w:color="auto"/>
      </w:divBdr>
    </w:div>
    <w:div w:id="1254515099">
      <w:bodyDiv w:val="1"/>
      <w:marLeft w:val="0"/>
      <w:marRight w:val="0"/>
      <w:marTop w:val="0"/>
      <w:marBottom w:val="0"/>
      <w:divBdr>
        <w:top w:val="none" w:sz="0" w:space="0" w:color="auto"/>
        <w:left w:val="none" w:sz="0" w:space="0" w:color="auto"/>
        <w:bottom w:val="none" w:sz="0" w:space="0" w:color="auto"/>
        <w:right w:val="none" w:sz="0" w:space="0" w:color="auto"/>
      </w:divBdr>
    </w:div>
    <w:div w:id="1255820734">
      <w:bodyDiv w:val="1"/>
      <w:marLeft w:val="0"/>
      <w:marRight w:val="0"/>
      <w:marTop w:val="0"/>
      <w:marBottom w:val="0"/>
      <w:divBdr>
        <w:top w:val="none" w:sz="0" w:space="0" w:color="auto"/>
        <w:left w:val="none" w:sz="0" w:space="0" w:color="auto"/>
        <w:bottom w:val="none" w:sz="0" w:space="0" w:color="auto"/>
        <w:right w:val="none" w:sz="0" w:space="0" w:color="auto"/>
      </w:divBdr>
    </w:div>
    <w:div w:id="1257057133">
      <w:bodyDiv w:val="1"/>
      <w:marLeft w:val="0"/>
      <w:marRight w:val="0"/>
      <w:marTop w:val="0"/>
      <w:marBottom w:val="0"/>
      <w:divBdr>
        <w:top w:val="none" w:sz="0" w:space="0" w:color="auto"/>
        <w:left w:val="none" w:sz="0" w:space="0" w:color="auto"/>
        <w:bottom w:val="none" w:sz="0" w:space="0" w:color="auto"/>
        <w:right w:val="none" w:sz="0" w:space="0" w:color="auto"/>
      </w:divBdr>
    </w:div>
    <w:div w:id="1260716076">
      <w:bodyDiv w:val="1"/>
      <w:marLeft w:val="0"/>
      <w:marRight w:val="0"/>
      <w:marTop w:val="0"/>
      <w:marBottom w:val="0"/>
      <w:divBdr>
        <w:top w:val="none" w:sz="0" w:space="0" w:color="auto"/>
        <w:left w:val="none" w:sz="0" w:space="0" w:color="auto"/>
        <w:bottom w:val="none" w:sz="0" w:space="0" w:color="auto"/>
        <w:right w:val="none" w:sz="0" w:space="0" w:color="auto"/>
      </w:divBdr>
    </w:div>
    <w:div w:id="1266765408">
      <w:bodyDiv w:val="1"/>
      <w:marLeft w:val="0"/>
      <w:marRight w:val="0"/>
      <w:marTop w:val="0"/>
      <w:marBottom w:val="0"/>
      <w:divBdr>
        <w:top w:val="none" w:sz="0" w:space="0" w:color="auto"/>
        <w:left w:val="none" w:sz="0" w:space="0" w:color="auto"/>
        <w:bottom w:val="none" w:sz="0" w:space="0" w:color="auto"/>
        <w:right w:val="none" w:sz="0" w:space="0" w:color="auto"/>
      </w:divBdr>
    </w:div>
    <w:div w:id="1268388823">
      <w:bodyDiv w:val="1"/>
      <w:marLeft w:val="0"/>
      <w:marRight w:val="0"/>
      <w:marTop w:val="0"/>
      <w:marBottom w:val="0"/>
      <w:divBdr>
        <w:top w:val="none" w:sz="0" w:space="0" w:color="auto"/>
        <w:left w:val="none" w:sz="0" w:space="0" w:color="auto"/>
        <w:bottom w:val="none" w:sz="0" w:space="0" w:color="auto"/>
        <w:right w:val="none" w:sz="0" w:space="0" w:color="auto"/>
      </w:divBdr>
    </w:div>
    <w:div w:id="1268806457">
      <w:bodyDiv w:val="1"/>
      <w:marLeft w:val="0"/>
      <w:marRight w:val="0"/>
      <w:marTop w:val="0"/>
      <w:marBottom w:val="0"/>
      <w:divBdr>
        <w:top w:val="none" w:sz="0" w:space="0" w:color="auto"/>
        <w:left w:val="none" w:sz="0" w:space="0" w:color="auto"/>
        <w:bottom w:val="none" w:sz="0" w:space="0" w:color="auto"/>
        <w:right w:val="none" w:sz="0" w:space="0" w:color="auto"/>
      </w:divBdr>
    </w:div>
    <w:div w:id="1272205876">
      <w:bodyDiv w:val="1"/>
      <w:marLeft w:val="0"/>
      <w:marRight w:val="0"/>
      <w:marTop w:val="0"/>
      <w:marBottom w:val="0"/>
      <w:divBdr>
        <w:top w:val="none" w:sz="0" w:space="0" w:color="auto"/>
        <w:left w:val="none" w:sz="0" w:space="0" w:color="auto"/>
        <w:bottom w:val="none" w:sz="0" w:space="0" w:color="auto"/>
        <w:right w:val="none" w:sz="0" w:space="0" w:color="auto"/>
      </w:divBdr>
    </w:div>
    <w:div w:id="1273051497">
      <w:bodyDiv w:val="1"/>
      <w:marLeft w:val="0"/>
      <w:marRight w:val="0"/>
      <w:marTop w:val="0"/>
      <w:marBottom w:val="0"/>
      <w:divBdr>
        <w:top w:val="none" w:sz="0" w:space="0" w:color="auto"/>
        <w:left w:val="none" w:sz="0" w:space="0" w:color="auto"/>
        <w:bottom w:val="none" w:sz="0" w:space="0" w:color="auto"/>
        <w:right w:val="none" w:sz="0" w:space="0" w:color="auto"/>
      </w:divBdr>
    </w:div>
    <w:div w:id="1274945797">
      <w:bodyDiv w:val="1"/>
      <w:marLeft w:val="0"/>
      <w:marRight w:val="0"/>
      <w:marTop w:val="0"/>
      <w:marBottom w:val="0"/>
      <w:divBdr>
        <w:top w:val="none" w:sz="0" w:space="0" w:color="auto"/>
        <w:left w:val="none" w:sz="0" w:space="0" w:color="auto"/>
        <w:bottom w:val="none" w:sz="0" w:space="0" w:color="auto"/>
        <w:right w:val="none" w:sz="0" w:space="0" w:color="auto"/>
      </w:divBdr>
    </w:div>
    <w:div w:id="1278290661">
      <w:bodyDiv w:val="1"/>
      <w:marLeft w:val="0"/>
      <w:marRight w:val="0"/>
      <w:marTop w:val="0"/>
      <w:marBottom w:val="0"/>
      <w:divBdr>
        <w:top w:val="none" w:sz="0" w:space="0" w:color="auto"/>
        <w:left w:val="none" w:sz="0" w:space="0" w:color="auto"/>
        <w:bottom w:val="none" w:sz="0" w:space="0" w:color="auto"/>
        <w:right w:val="none" w:sz="0" w:space="0" w:color="auto"/>
      </w:divBdr>
    </w:div>
    <w:div w:id="1281376886">
      <w:bodyDiv w:val="1"/>
      <w:marLeft w:val="0"/>
      <w:marRight w:val="0"/>
      <w:marTop w:val="0"/>
      <w:marBottom w:val="0"/>
      <w:divBdr>
        <w:top w:val="none" w:sz="0" w:space="0" w:color="auto"/>
        <w:left w:val="none" w:sz="0" w:space="0" w:color="auto"/>
        <w:bottom w:val="none" w:sz="0" w:space="0" w:color="auto"/>
        <w:right w:val="none" w:sz="0" w:space="0" w:color="auto"/>
      </w:divBdr>
    </w:div>
    <w:div w:id="1281456335">
      <w:bodyDiv w:val="1"/>
      <w:marLeft w:val="0"/>
      <w:marRight w:val="0"/>
      <w:marTop w:val="0"/>
      <w:marBottom w:val="0"/>
      <w:divBdr>
        <w:top w:val="none" w:sz="0" w:space="0" w:color="auto"/>
        <w:left w:val="none" w:sz="0" w:space="0" w:color="auto"/>
        <w:bottom w:val="none" w:sz="0" w:space="0" w:color="auto"/>
        <w:right w:val="none" w:sz="0" w:space="0" w:color="auto"/>
      </w:divBdr>
    </w:div>
    <w:div w:id="1288900274">
      <w:bodyDiv w:val="1"/>
      <w:marLeft w:val="0"/>
      <w:marRight w:val="0"/>
      <w:marTop w:val="0"/>
      <w:marBottom w:val="0"/>
      <w:divBdr>
        <w:top w:val="none" w:sz="0" w:space="0" w:color="auto"/>
        <w:left w:val="none" w:sz="0" w:space="0" w:color="auto"/>
        <w:bottom w:val="none" w:sz="0" w:space="0" w:color="auto"/>
        <w:right w:val="none" w:sz="0" w:space="0" w:color="auto"/>
      </w:divBdr>
    </w:div>
    <w:div w:id="1292591250">
      <w:bodyDiv w:val="1"/>
      <w:marLeft w:val="0"/>
      <w:marRight w:val="0"/>
      <w:marTop w:val="0"/>
      <w:marBottom w:val="0"/>
      <w:divBdr>
        <w:top w:val="none" w:sz="0" w:space="0" w:color="auto"/>
        <w:left w:val="none" w:sz="0" w:space="0" w:color="auto"/>
        <w:bottom w:val="none" w:sz="0" w:space="0" w:color="auto"/>
        <w:right w:val="none" w:sz="0" w:space="0" w:color="auto"/>
      </w:divBdr>
    </w:div>
    <w:div w:id="1293975261">
      <w:bodyDiv w:val="1"/>
      <w:marLeft w:val="0"/>
      <w:marRight w:val="0"/>
      <w:marTop w:val="0"/>
      <w:marBottom w:val="0"/>
      <w:divBdr>
        <w:top w:val="none" w:sz="0" w:space="0" w:color="auto"/>
        <w:left w:val="none" w:sz="0" w:space="0" w:color="auto"/>
        <w:bottom w:val="none" w:sz="0" w:space="0" w:color="auto"/>
        <w:right w:val="none" w:sz="0" w:space="0" w:color="auto"/>
      </w:divBdr>
    </w:div>
    <w:div w:id="1297368414">
      <w:bodyDiv w:val="1"/>
      <w:marLeft w:val="0"/>
      <w:marRight w:val="0"/>
      <w:marTop w:val="0"/>
      <w:marBottom w:val="0"/>
      <w:divBdr>
        <w:top w:val="none" w:sz="0" w:space="0" w:color="auto"/>
        <w:left w:val="none" w:sz="0" w:space="0" w:color="auto"/>
        <w:bottom w:val="none" w:sz="0" w:space="0" w:color="auto"/>
        <w:right w:val="none" w:sz="0" w:space="0" w:color="auto"/>
      </w:divBdr>
    </w:div>
    <w:div w:id="1306230415">
      <w:bodyDiv w:val="1"/>
      <w:marLeft w:val="0"/>
      <w:marRight w:val="0"/>
      <w:marTop w:val="0"/>
      <w:marBottom w:val="0"/>
      <w:divBdr>
        <w:top w:val="none" w:sz="0" w:space="0" w:color="auto"/>
        <w:left w:val="none" w:sz="0" w:space="0" w:color="auto"/>
        <w:bottom w:val="none" w:sz="0" w:space="0" w:color="auto"/>
        <w:right w:val="none" w:sz="0" w:space="0" w:color="auto"/>
      </w:divBdr>
    </w:div>
    <w:div w:id="1309287177">
      <w:bodyDiv w:val="1"/>
      <w:marLeft w:val="0"/>
      <w:marRight w:val="0"/>
      <w:marTop w:val="0"/>
      <w:marBottom w:val="0"/>
      <w:divBdr>
        <w:top w:val="none" w:sz="0" w:space="0" w:color="auto"/>
        <w:left w:val="none" w:sz="0" w:space="0" w:color="auto"/>
        <w:bottom w:val="none" w:sz="0" w:space="0" w:color="auto"/>
        <w:right w:val="none" w:sz="0" w:space="0" w:color="auto"/>
      </w:divBdr>
    </w:div>
    <w:div w:id="1310286388">
      <w:bodyDiv w:val="1"/>
      <w:marLeft w:val="0"/>
      <w:marRight w:val="0"/>
      <w:marTop w:val="0"/>
      <w:marBottom w:val="0"/>
      <w:divBdr>
        <w:top w:val="none" w:sz="0" w:space="0" w:color="auto"/>
        <w:left w:val="none" w:sz="0" w:space="0" w:color="auto"/>
        <w:bottom w:val="none" w:sz="0" w:space="0" w:color="auto"/>
        <w:right w:val="none" w:sz="0" w:space="0" w:color="auto"/>
      </w:divBdr>
    </w:div>
    <w:div w:id="1311790369">
      <w:bodyDiv w:val="1"/>
      <w:marLeft w:val="0"/>
      <w:marRight w:val="0"/>
      <w:marTop w:val="0"/>
      <w:marBottom w:val="0"/>
      <w:divBdr>
        <w:top w:val="none" w:sz="0" w:space="0" w:color="auto"/>
        <w:left w:val="none" w:sz="0" w:space="0" w:color="auto"/>
        <w:bottom w:val="none" w:sz="0" w:space="0" w:color="auto"/>
        <w:right w:val="none" w:sz="0" w:space="0" w:color="auto"/>
      </w:divBdr>
    </w:div>
    <w:div w:id="1312101035">
      <w:bodyDiv w:val="1"/>
      <w:marLeft w:val="0"/>
      <w:marRight w:val="0"/>
      <w:marTop w:val="0"/>
      <w:marBottom w:val="0"/>
      <w:divBdr>
        <w:top w:val="none" w:sz="0" w:space="0" w:color="auto"/>
        <w:left w:val="none" w:sz="0" w:space="0" w:color="auto"/>
        <w:bottom w:val="none" w:sz="0" w:space="0" w:color="auto"/>
        <w:right w:val="none" w:sz="0" w:space="0" w:color="auto"/>
      </w:divBdr>
    </w:div>
    <w:div w:id="1313750577">
      <w:bodyDiv w:val="1"/>
      <w:marLeft w:val="0"/>
      <w:marRight w:val="0"/>
      <w:marTop w:val="0"/>
      <w:marBottom w:val="0"/>
      <w:divBdr>
        <w:top w:val="none" w:sz="0" w:space="0" w:color="auto"/>
        <w:left w:val="none" w:sz="0" w:space="0" w:color="auto"/>
        <w:bottom w:val="none" w:sz="0" w:space="0" w:color="auto"/>
        <w:right w:val="none" w:sz="0" w:space="0" w:color="auto"/>
      </w:divBdr>
    </w:div>
    <w:div w:id="1321617866">
      <w:bodyDiv w:val="1"/>
      <w:marLeft w:val="0"/>
      <w:marRight w:val="0"/>
      <w:marTop w:val="0"/>
      <w:marBottom w:val="0"/>
      <w:divBdr>
        <w:top w:val="none" w:sz="0" w:space="0" w:color="auto"/>
        <w:left w:val="none" w:sz="0" w:space="0" w:color="auto"/>
        <w:bottom w:val="none" w:sz="0" w:space="0" w:color="auto"/>
        <w:right w:val="none" w:sz="0" w:space="0" w:color="auto"/>
      </w:divBdr>
    </w:div>
    <w:div w:id="1323701611">
      <w:bodyDiv w:val="1"/>
      <w:marLeft w:val="0"/>
      <w:marRight w:val="0"/>
      <w:marTop w:val="0"/>
      <w:marBottom w:val="0"/>
      <w:divBdr>
        <w:top w:val="none" w:sz="0" w:space="0" w:color="auto"/>
        <w:left w:val="none" w:sz="0" w:space="0" w:color="auto"/>
        <w:bottom w:val="none" w:sz="0" w:space="0" w:color="auto"/>
        <w:right w:val="none" w:sz="0" w:space="0" w:color="auto"/>
      </w:divBdr>
    </w:div>
    <w:div w:id="1332834110">
      <w:bodyDiv w:val="1"/>
      <w:marLeft w:val="0"/>
      <w:marRight w:val="0"/>
      <w:marTop w:val="0"/>
      <w:marBottom w:val="0"/>
      <w:divBdr>
        <w:top w:val="none" w:sz="0" w:space="0" w:color="auto"/>
        <w:left w:val="none" w:sz="0" w:space="0" w:color="auto"/>
        <w:bottom w:val="none" w:sz="0" w:space="0" w:color="auto"/>
        <w:right w:val="none" w:sz="0" w:space="0" w:color="auto"/>
      </w:divBdr>
    </w:div>
    <w:div w:id="1336152589">
      <w:bodyDiv w:val="1"/>
      <w:marLeft w:val="0"/>
      <w:marRight w:val="0"/>
      <w:marTop w:val="0"/>
      <w:marBottom w:val="0"/>
      <w:divBdr>
        <w:top w:val="none" w:sz="0" w:space="0" w:color="auto"/>
        <w:left w:val="none" w:sz="0" w:space="0" w:color="auto"/>
        <w:bottom w:val="none" w:sz="0" w:space="0" w:color="auto"/>
        <w:right w:val="none" w:sz="0" w:space="0" w:color="auto"/>
      </w:divBdr>
    </w:div>
    <w:div w:id="1336179332">
      <w:bodyDiv w:val="1"/>
      <w:marLeft w:val="0"/>
      <w:marRight w:val="0"/>
      <w:marTop w:val="0"/>
      <w:marBottom w:val="0"/>
      <w:divBdr>
        <w:top w:val="none" w:sz="0" w:space="0" w:color="auto"/>
        <w:left w:val="none" w:sz="0" w:space="0" w:color="auto"/>
        <w:bottom w:val="none" w:sz="0" w:space="0" w:color="auto"/>
        <w:right w:val="none" w:sz="0" w:space="0" w:color="auto"/>
      </w:divBdr>
    </w:div>
    <w:div w:id="1340279225">
      <w:bodyDiv w:val="1"/>
      <w:marLeft w:val="0"/>
      <w:marRight w:val="0"/>
      <w:marTop w:val="0"/>
      <w:marBottom w:val="0"/>
      <w:divBdr>
        <w:top w:val="none" w:sz="0" w:space="0" w:color="auto"/>
        <w:left w:val="none" w:sz="0" w:space="0" w:color="auto"/>
        <w:bottom w:val="none" w:sz="0" w:space="0" w:color="auto"/>
        <w:right w:val="none" w:sz="0" w:space="0" w:color="auto"/>
      </w:divBdr>
    </w:div>
    <w:div w:id="1343315050">
      <w:bodyDiv w:val="1"/>
      <w:marLeft w:val="0"/>
      <w:marRight w:val="0"/>
      <w:marTop w:val="0"/>
      <w:marBottom w:val="0"/>
      <w:divBdr>
        <w:top w:val="none" w:sz="0" w:space="0" w:color="auto"/>
        <w:left w:val="none" w:sz="0" w:space="0" w:color="auto"/>
        <w:bottom w:val="none" w:sz="0" w:space="0" w:color="auto"/>
        <w:right w:val="none" w:sz="0" w:space="0" w:color="auto"/>
      </w:divBdr>
    </w:div>
    <w:div w:id="1351565456">
      <w:bodyDiv w:val="1"/>
      <w:marLeft w:val="0"/>
      <w:marRight w:val="0"/>
      <w:marTop w:val="0"/>
      <w:marBottom w:val="0"/>
      <w:divBdr>
        <w:top w:val="none" w:sz="0" w:space="0" w:color="auto"/>
        <w:left w:val="none" w:sz="0" w:space="0" w:color="auto"/>
        <w:bottom w:val="none" w:sz="0" w:space="0" w:color="auto"/>
        <w:right w:val="none" w:sz="0" w:space="0" w:color="auto"/>
      </w:divBdr>
    </w:div>
    <w:div w:id="1351643538">
      <w:bodyDiv w:val="1"/>
      <w:marLeft w:val="0"/>
      <w:marRight w:val="0"/>
      <w:marTop w:val="0"/>
      <w:marBottom w:val="0"/>
      <w:divBdr>
        <w:top w:val="none" w:sz="0" w:space="0" w:color="auto"/>
        <w:left w:val="none" w:sz="0" w:space="0" w:color="auto"/>
        <w:bottom w:val="none" w:sz="0" w:space="0" w:color="auto"/>
        <w:right w:val="none" w:sz="0" w:space="0" w:color="auto"/>
      </w:divBdr>
    </w:div>
    <w:div w:id="1353531886">
      <w:bodyDiv w:val="1"/>
      <w:marLeft w:val="0"/>
      <w:marRight w:val="0"/>
      <w:marTop w:val="0"/>
      <w:marBottom w:val="0"/>
      <w:divBdr>
        <w:top w:val="none" w:sz="0" w:space="0" w:color="auto"/>
        <w:left w:val="none" w:sz="0" w:space="0" w:color="auto"/>
        <w:bottom w:val="none" w:sz="0" w:space="0" w:color="auto"/>
        <w:right w:val="none" w:sz="0" w:space="0" w:color="auto"/>
      </w:divBdr>
    </w:div>
    <w:div w:id="1356228664">
      <w:bodyDiv w:val="1"/>
      <w:marLeft w:val="0"/>
      <w:marRight w:val="0"/>
      <w:marTop w:val="0"/>
      <w:marBottom w:val="0"/>
      <w:divBdr>
        <w:top w:val="none" w:sz="0" w:space="0" w:color="auto"/>
        <w:left w:val="none" w:sz="0" w:space="0" w:color="auto"/>
        <w:bottom w:val="none" w:sz="0" w:space="0" w:color="auto"/>
        <w:right w:val="none" w:sz="0" w:space="0" w:color="auto"/>
      </w:divBdr>
    </w:div>
    <w:div w:id="1357928874">
      <w:bodyDiv w:val="1"/>
      <w:marLeft w:val="0"/>
      <w:marRight w:val="0"/>
      <w:marTop w:val="0"/>
      <w:marBottom w:val="0"/>
      <w:divBdr>
        <w:top w:val="none" w:sz="0" w:space="0" w:color="auto"/>
        <w:left w:val="none" w:sz="0" w:space="0" w:color="auto"/>
        <w:bottom w:val="none" w:sz="0" w:space="0" w:color="auto"/>
        <w:right w:val="none" w:sz="0" w:space="0" w:color="auto"/>
      </w:divBdr>
    </w:div>
    <w:div w:id="1359697735">
      <w:bodyDiv w:val="1"/>
      <w:marLeft w:val="0"/>
      <w:marRight w:val="0"/>
      <w:marTop w:val="0"/>
      <w:marBottom w:val="0"/>
      <w:divBdr>
        <w:top w:val="none" w:sz="0" w:space="0" w:color="auto"/>
        <w:left w:val="none" w:sz="0" w:space="0" w:color="auto"/>
        <w:bottom w:val="none" w:sz="0" w:space="0" w:color="auto"/>
        <w:right w:val="none" w:sz="0" w:space="0" w:color="auto"/>
      </w:divBdr>
    </w:div>
    <w:div w:id="1360468578">
      <w:bodyDiv w:val="1"/>
      <w:marLeft w:val="0"/>
      <w:marRight w:val="0"/>
      <w:marTop w:val="0"/>
      <w:marBottom w:val="0"/>
      <w:divBdr>
        <w:top w:val="none" w:sz="0" w:space="0" w:color="auto"/>
        <w:left w:val="none" w:sz="0" w:space="0" w:color="auto"/>
        <w:bottom w:val="none" w:sz="0" w:space="0" w:color="auto"/>
        <w:right w:val="none" w:sz="0" w:space="0" w:color="auto"/>
      </w:divBdr>
    </w:div>
    <w:div w:id="1365519523">
      <w:bodyDiv w:val="1"/>
      <w:marLeft w:val="0"/>
      <w:marRight w:val="0"/>
      <w:marTop w:val="0"/>
      <w:marBottom w:val="0"/>
      <w:divBdr>
        <w:top w:val="none" w:sz="0" w:space="0" w:color="auto"/>
        <w:left w:val="none" w:sz="0" w:space="0" w:color="auto"/>
        <w:bottom w:val="none" w:sz="0" w:space="0" w:color="auto"/>
        <w:right w:val="none" w:sz="0" w:space="0" w:color="auto"/>
      </w:divBdr>
    </w:div>
    <w:div w:id="1369378690">
      <w:bodyDiv w:val="1"/>
      <w:marLeft w:val="0"/>
      <w:marRight w:val="0"/>
      <w:marTop w:val="0"/>
      <w:marBottom w:val="0"/>
      <w:divBdr>
        <w:top w:val="none" w:sz="0" w:space="0" w:color="auto"/>
        <w:left w:val="none" w:sz="0" w:space="0" w:color="auto"/>
        <w:bottom w:val="none" w:sz="0" w:space="0" w:color="auto"/>
        <w:right w:val="none" w:sz="0" w:space="0" w:color="auto"/>
      </w:divBdr>
    </w:div>
    <w:div w:id="1369649332">
      <w:bodyDiv w:val="1"/>
      <w:marLeft w:val="0"/>
      <w:marRight w:val="0"/>
      <w:marTop w:val="0"/>
      <w:marBottom w:val="0"/>
      <w:divBdr>
        <w:top w:val="none" w:sz="0" w:space="0" w:color="auto"/>
        <w:left w:val="none" w:sz="0" w:space="0" w:color="auto"/>
        <w:bottom w:val="none" w:sz="0" w:space="0" w:color="auto"/>
        <w:right w:val="none" w:sz="0" w:space="0" w:color="auto"/>
      </w:divBdr>
    </w:div>
    <w:div w:id="1374421127">
      <w:bodyDiv w:val="1"/>
      <w:marLeft w:val="0"/>
      <w:marRight w:val="0"/>
      <w:marTop w:val="0"/>
      <w:marBottom w:val="0"/>
      <w:divBdr>
        <w:top w:val="none" w:sz="0" w:space="0" w:color="auto"/>
        <w:left w:val="none" w:sz="0" w:space="0" w:color="auto"/>
        <w:bottom w:val="none" w:sz="0" w:space="0" w:color="auto"/>
        <w:right w:val="none" w:sz="0" w:space="0" w:color="auto"/>
      </w:divBdr>
    </w:div>
    <w:div w:id="1378819187">
      <w:bodyDiv w:val="1"/>
      <w:marLeft w:val="0"/>
      <w:marRight w:val="0"/>
      <w:marTop w:val="0"/>
      <w:marBottom w:val="0"/>
      <w:divBdr>
        <w:top w:val="none" w:sz="0" w:space="0" w:color="auto"/>
        <w:left w:val="none" w:sz="0" w:space="0" w:color="auto"/>
        <w:bottom w:val="none" w:sz="0" w:space="0" w:color="auto"/>
        <w:right w:val="none" w:sz="0" w:space="0" w:color="auto"/>
      </w:divBdr>
    </w:div>
    <w:div w:id="1378889577">
      <w:bodyDiv w:val="1"/>
      <w:marLeft w:val="0"/>
      <w:marRight w:val="0"/>
      <w:marTop w:val="0"/>
      <w:marBottom w:val="0"/>
      <w:divBdr>
        <w:top w:val="none" w:sz="0" w:space="0" w:color="auto"/>
        <w:left w:val="none" w:sz="0" w:space="0" w:color="auto"/>
        <w:bottom w:val="none" w:sz="0" w:space="0" w:color="auto"/>
        <w:right w:val="none" w:sz="0" w:space="0" w:color="auto"/>
      </w:divBdr>
    </w:div>
    <w:div w:id="1381712767">
      <w:bodyDiv w:val="1"/>
      <w:marLeft w:val="0"/>
      <w:marRight w:val="0"/>
      <w:marTop w:val="0"/>
      <w:marBottom w:val="0"/>
      <w:divBdr>
        <w:top w:val="none" w:sz="0" w:space="0" w:color="auto"/>
        <w:left w:val="none" w:sz="0" w:space="0" w:color="auto"/>
        <w:bottom w:val="none" w:sz="0" w:space="0" w:color="auto"/>
        <w:right w:val="none" w:sz="0" w:space="0" w:color="auto"/>
      </w:divBdr>
    </w:div>
    <w:div w:id="1382512221">
      <w:bodyDiv w:val="1"/>
      <w:marLeft w:val="0"/>
      <w:marRight w:val="0"/>
      <w:marTop w:val="0"/>
      <w:marBottom w:val="0"/>
      <w:divBdr>
        <w:top w:val="none" w:sz="0" w:space="0" w:color="auto"/>
        <w:left w:val="none" w:sz="0" w:space="0" w:color="auto"/>
        <w:bottom w:val="none" w:sz="0" w:space="0" w:color="auto"/>
        <w:right w:val="none" w:sz="0" w:space="0" w:color="auto"/>
      </w:divBdr>
    </w:div>
    <w:div w:id="1384257202">
      <w:bodyDiv w:val="1"/>
      <w:marLeft w:val="0"/>
      <w:marRight w:val="0"/>
      <w:marTop w:val="0"/>
      <w:marBottom w:val="0"/>
      <w:divBdr>
        <w:top w:val="none" w:sz="0" w:space="0" w:color="auto"/>
        <w:left w:val="none" w:sz="0" w:space="0" w:color="auto"/>
        <w:bottom w:val="none" w:sz="0" w:space="0" w:color="auto"/>
        <w:right w:val="none" w:sz="0" w:space="0" w:color="auto"/>
      </w:divBdr>
    </w:div>
    <w:div w:id="1385833682">
      <w:bodyDiv w:val="1"/>
      <w:marLeft w:val="0"/>
      <w:marRight w:val="0"/>
      <w:marTop w:val="0"/>
      <w:marBottom w:val="0"/>
      <w:divBdr>
        <w:top w:val="none" w:sz="0" w:space="0" w:color="auto"/>
        <w:left w:val="none" w:sz="0" w:space="0" w:color="auto"/>
        <w:bottom w:val="none" w:sz="0" w:space="0" w:color="auto"/>
        <w:right w:val="none" w:sz="0" w:space="0" w:color="auto"/>
      </w:divBdr>
    </w:div>
    <w:div w:id="1391729940">
      <w:bodyDiv w:val="1"/>
      <w:marLeft w:val="0"/>
      <w:marRight w:val="0"/>
      <w:marTop w:val="0"/>
      <w:marBottom w:val="0"/>
      <w:divBdr>
        <w:top w:val="none" w:sz="0" w:space="0" w:color="auto"/>
        <w:left w:val="none" w:sz="0" w:space="0" w:color="auto"/>
        <w:bottom w:val="none" w:sz="0" w:space="0" w:color="auto"/>
        <w:right w:val="none" w:sz="0" w:space="0" w:color="auto"/>
      </w:divBdr>
    </w:div>
    <w:div w:id="1391880787">
      <w:bodyDiv w:val="1"/>
      <w:marLeft w:val="0"/>
      <w:marRight w:val="0"/>
      <w:marTop w:val="0"/>
      <w:marBottom w:val="0"/>
      <w:divBdr>
        <w:top w:val="none" w:sz="0" w:space="0" w:color="auto"/>
        <w:left w:val="none" w:sz="0" w:space="0" w:color="auto"/>
        <w:bottom w:val="none" w:sz="0" w:space="0" w:color="auto"/>
        <w:right w:val="none" w:sz="0" w:space="0" w:color="auto"/>
      </w:divBdr>
    </w:div>
    <w:div w:id="1392465863">
      <w:bodyDiv w:val="1"/>
      <w:marLeft w:val="0"/>
      <w:marRight w:val="0"/>
      <w:marTop w:val="0"/>
      <w:marBottom w:val="0"/>
      <w:divBdr>
        <w:top w:val="none" w:sz="0" w:space="0" w:color="auto"/>
        <w:left w:val="none" w:sz="0" w:space="0" w:color="auto"/>
        <w:bottom w:val="none" w:sz="0" w:space="0" w:color="auto"/>
        <w:right w:val="none" w:sz="0" w:space="0" w:color="auto"/>
      </w:divBdr>
    </w:div>
    <w:div w:id="1393236605">
      <w:bodyDiv w:val="1"/>
      <w:marLeft w:val="0"/>
      <w:marRight w:val="0"/>
      <w:marTop w:val="0"/>
      <w:marBottom w:val="0"/>
      <w:divBdr>
        <w:top w:val="none" w:sz="0" w:space="0" w:color="auto"/>
        <w:left w:val="none" w:sz="0" w:space="0" w:color="auto"/>
        <w:bottom w:val="none" w:sz="0" w:space="0" w:color="auto"/>
        <w:right w:val="none" w:sz="0" w:space="0" w:color="auto"/>
      </w:divBdr>
    </w:div>
    <w:div w:id="1396245959">
      <w:bodyDiv w:val="1"/>
      <w:marLeft w:val="0"/>
      <w:marRight w:val="0"/>
      <w:marTop w:val="0"/>
      <w:marBottom w:val="0"/>
      <w:divBdr>
        <w:top w:val="none" w:sz="0" w:space="0" w:color="auto"/>
        <w:left w:val="none" w:sz="0" w:space="0" w:color="auto"/>
        <w:bottom w:val="none" w:sz="0" w:space="0" w:color="auto"/>
        <w:right w:val="none" w:sz="0" w:space="0" w:color="auto"/>
      </w:divBdr>
    </w:div>
    <w:div w:id="1396859596">
      <w:bodyDiv w:val="1"/>
      <w:marLeft w:val="0"/>
      <w:marRight w:val="0"/>
      <w:marTop w:val="0"/>
      <w:marBottom w:val="0"/>
      <w:divBdr>
        <w:top w:val="none" w:sz="0" w:space="0" w:color="auto"/>
        <w:left w:val="none" w:sz="0" w:space="0" w:color="auto"/>
        <w:bottom w:val="none" w:sz="0" w:space="0" w:color="auto"/>
        <w:right w:val="none" w:sz="0" w:space="0" w:color="auto"/>
      </w:divBdr>
    </w:div>
    <w:div w:id="1397818094">
      <w:bodyDiv w:val="1"/>
      <w:marLeft w:val="0"/>
      <w:marRight w:val="0"/>
      <w:marTop w:val="0"/>
      <w:marBottom w:val="0"/>
      <w:divBdr>
        <w:top w:val="none" w:sz="0" w:space="0" w:color="auto"/>
        <w:left w:val="none" w:sz="0" w:space="0" w:color="auto"/>
        <w:bottom w:val="none" w:sz="0" w:space="0" w:color="auto"/>
        <w:right w:val="none" w:sz="0" w:space="0" w:color="auto"/>
      </w:divBdr>
    </w:div>
    <w:div w:id="1403483724">
      <w:bodyDiv w:val="1"/>
      <w:marLeft w:val="0"/>
      <w:marRight w:val="0"/>
      <w:marTop w:val="0"/>
      <w:marBottom w:val="0"/>
      <w:divBdr>
        <w:top w:val="none" w:sz="0" w:space="0" w:color="auto"/>
        <w:left w:val="none" w:sz="0" w:space="0" w:color="auto"/>
        <w:bottom w:val="none" w:sz="0" w:space="0" w:color="auto"/>
        <w:right w:val="none" w:sz="0" w:space="0" w:color="auto"/>
      </w:divBdr>
    </w:div>
    <w:div w:id="1403484712">
      <w:bodyDiv w:val="1"/>
      <w:marLeft w:val="0"/>
      <w:marRight w:val="0"/>
      <w:marTop w:val="0"/>
      <w:marBottom w:val="0"/>
      <w:divBdr>
        <w:top w:val="none" w:sz="0" w:space="0" w:color="auto"/>
        <w:left w:val="none" w:sz="0" w:space="0" w:color="auto"/>
        <w:bottom w:val="none" w:sz="0" w:space="0" w:color="auto"/>
        <w:right w:val="none" w:sz="0" w:space="0" w:color="auto"/>
      </w:divBdr>
    </w:div>
    <w:div w:id="1406757642">
      <w:bodyDiv w:val="1"/>
      <w:marLeft w:val="0"/>
      <w:marRight w:val="0"/>
      <w:marTop w:val="0"/>
      <w:marBottom w:val="0"/>
      <w:divBdr>
        <w:top w:val="none" w:sz="0" w:space="0" w:color="auto"/>
        <w:left w:val="none" w:sz="0" w:space="0" w:color="auto"/>
        <w:bottom w:val="none" w:sz="0" w:space="0" w:color="auto"/>
        <w:right w:val="none" w:sz="0" w:space="0" w:color="auto"/>
      </w:divBdr>
    </w:div>
    <w:div w:id="1407266017">
      <w:bodyDiv w:val="1"/>
      <w:marLeft w:val="0"/>
      <w:marRight w:val="0"/>
      <w:marTop w:val="0"/>
      <w:marBottom w:val="0"/>
      <w:divBdr>
        <w:top w:val="none" w:sz="0" w:space="0" w:color="auto"/>
        <w:left w:val="none" w:sz="0" w:space="0" w:color="auto"/>
        <w:bottom w:val="none" w:sz="0" w:space="0" w:color="auto"/>
        <w:right w:val="none" w:sz="0" w:space="0" w:color="auto"/>
      </w:divBdr>
    </w:div>
    <w:div w:id="1407413548">
      <w:bodyDiv w:val="1"/>
      <w:marLeft w:val="0"/>
      <w:marRight w:val="0"/>
      <w:marTop w:val="0"/>
      <w:marBottom w:val="0"/>
      <w:divBdr>
        <w:top w:val="none" w:sz="0" w:space="0" w:color="auto"/>
        <w:left w:val="none" w:sz="0" w:space="0" w:color="auto"/>
        <w:bottom w:val="none" w:sz="0" w:space="0" w:color="auto"/>
        <w:right w:val="none" w:sz="0" w:space="0" w:color="auto"/>
      </w:divBdr>
    </w:div>
    <w:div w:id="1407799471">
      <w:bodyDiv w:val="1"/>
      <w:marLeft w:val="0"/>
      <w:marRight w:val="0"/>
      <w:marTop w:val="0"/>
      <w:marBottom w:val="0"/>
      <w:divBdr>
        <w:top w:val="none" w:sz="0" w:space="0" w:color="auto"/>
        <w:left w:val="none" w:sz="0" w:space="0" w:color="auto"/>
        <w:bottom w:val="none" w:sz="0" w:space="0" w:color="auto"/>
        <w:right w:val="none" w:sz="0" w:space="0" w:color="auto"/>
      </w:divBdr>
    </w:div>
    <w:div w:id="1410469657">
      <w:bodyDiv w:val="1"/>
      <w:marLeft w:val="0"/>
      <w:marRight w:val="0"/>
      <w:marTop w:val="0"/>
      <w:marBottom w:val="0"/>
      <w:divBdr>
        <w:top w:val="none" w:sz="0" w:space="0" w:color="auto"/>
        <w:left w:val="none" w:sz="0" w:space="0" w:color="auto"/>
        <w:bottom w:val="none" w:sz="0" w:space="0" w:color="auto"/>
        <w:right w:val="none" w:sz="0" w:space="0" w:color="auto"/>
      </w:divBdr>
    </w:div>
    <w:div w:id="1413426417">
      <w:bodyDiv w:val="1"/>
      <w:marLeft w:val="0"/>
      <w:marRight w:val="0"/>
      <w:marTop w:val="0"/>
      <w:marBottom w:val="0"/>
      <w:divBdr>
        <w:top w:val="none" w:sz="0" w:space="0" w:color="auto"/>
        <w:left w:val="none" w:sz="0" w:space="0" w:color="auto"/>
        <w:bottom w:val="none" w:sz="0" w:space="0" w:color="auto"/>
        <w:right w:val="none" w:sz="0" w:space="0" w:color="auto"/>
      </w:divBdr>
    </w:div>
    <w:div w:id="1419473956">
      <w:bodyDiv w:val="1"/>
      <w:marLeft w:val="0"/>
      <w:marRight w:val="0"/>
      <w:marTop w:val="0"/>
      <w:marBottom w:val="0"/>
      <w:divBdr>
        <w:top w:val="none" w:sz="0" w:space="0" w:color="auto"/>
        <w:left w:val="none" w:sz="0" w:space="0" w:color="auto"/>
        <w:bottom w:val="none" w:sz="0" w:space="0" w:color="auto"/>
        <w:right w:val="none" w:sz="0" w:space="0" w:color="auto"/>
      </w:divBdr>
    </w:div>
    <w:div w:id="1422527822">
      <w:bodyDiv w:val="1"/>
      <w:marLeft w:val="0"/>
      <w:marRight w:val="0"/>
      <w:marTop w:val="0"/>
      <w:marBottom w:val="0"/>
      <w:divBdr>
        <w:top w:val="none" w:sz="0" w:space="0" w:color="auto"/>
        <w:left w:val="none" w:sz="0" w:space="0" w:color="auto"/>
        <w:bottom w:val="none" w:sz="0" w:space="0" w:color="auto"/>
        <w:right w:val="none" w:sz="0" w:space="0" w:color="auto"/>
      </w:divBdr>
    </w:div>
    <w:div w:id="1422991385">
      <w:bodyDiv w:val="1"/>
      <w:marLeft w:val="0"/>
      <w:marRight w:val="0"/>
      <w:marTop w:val="0"/>
      <w:marBottom w:val="0"/>
      <w:divBdr>
        <w:top w:val="none" w:sz="0" w:space="0" w:color="auto"/>
        <w:left w:val="none" w:sz="0" w:space="0" w:color="auto"/>
        <w:bottom w:val="none" w:sz="0" w:space="0" w:color="auto"/>
        <w:right w:val="none" w:sz="0" w:space="0" w:color="auto"/>
      </w:divBdr>
    </w:div>
    <w:div w:id="1427388494">
      <w:bodyDiv w:val="1"/>
      <w:marLeft w:val="0"/>
      <w:marRight w:val="0"/>
      <w:marTop w:val="0"/>
      <w:marBottom w:val="0"/>
      <w:divBdr>
        <w:top w:val="none" w:sz="0" w:space="0" w:color="auto"/>
        <w:left w:val="none" w:sz="0" w:space="0" w:color="auto"/>
        <w:bottom w:val="none" w:sz="0" w:space="0" w:color="auto"/>
        <w:right w:val="none" w:sz="0" w:space="0" w:color="auto"/>
      </w:divBdr>
    </w:div>
    <w:div w:id="1438333657">
      <w:bodyDiv w:val="1"/>
      <w:marLeft w:val="0"/>
      <w:marRight w:val="0"/>
      <w:marTop w:val="0"/>
      <w:marBottom w:val="0"/>
      <w:divBdr>
        <w:top w:val="none" w:sz="0" w:space="0" w:color="auto"/>
        <w:left w:val="none" w:sz="0" w:space="0" w:color="auto"/>
        <w:bottom w:val="none" w:sz="0" w:space="0" w:color="auto"/>
        <w:right w:val="none" w:sz="0" w:space="0" w:color="auto"/>
      </w:divBdr>
    </w:div>
    <w:div w:id="1440176639">
      <w:bodyDiv w:val="1"/>
      <w:marLeft w:val="0"/>
      <w:marRight w:val="0"/>
      <w:marTop w:val="0"/>
      <w:marBottom w:val="0"/>
      <w:divBdr>
        <w:top w:val="none" w:sz="0" w:space="0" w:color="auto"/>
        <w:left w:val="none" w:sz="0" w:space="0" w:color="auto"/>
        <w:bottom w:val="none" w:sz="0" w:space="0" w:color="auto"/>
        <w:right w:val="none" w:sz="0" w:space="0" w:color="auto"/>
      </w:divBdr>
    </w:div>
    <w:div w:id="1445150697">
      <w:bodyDiv w:val="1"/>
      <w:marLeft w:val="0"/>
      <w:marRight w:val="0"/>
      <w:marTop w:val="0"/>
      <w:marBottom w:val="0"/>
      <w:divBdr>
        <w:top w:val="none" w:sz="0" w:space="0" w:color="auto"/>
        <w:left w:val="none" w:sz="0" w:space="0" w:color="auto"/>
        <w:bottom w:val="none" w:sz="0" w:space="0" w:color="auto"/>
        <w:right w:val="none" w:sz="0" w:space="0" w:color="auto"/>
      </w:divBdr>
    </w:div>
    <w:div w:id="1455903680">
      <w:bodyDiv w:val="1"/>
      <w:marLeft w:val="0"/>
      <w:marRight w:val="0"/>
      <w:marTop w:val="0"/>
      <w:marBottom w:val="0"/>
      <w:divBdr>
        <w:top w:val="none" w:sz="0" w:space="0" w:color="auto"/>
        <w:left w:val="none" w:sz="0" w:space="0" w:color="auto"/>
        <w:bottom w:val="none" w:sz="0" w:space="0" w:color="auto"/>
        <w:right w:val="none" w:sz="0" w:space="0" w:color="auto"/>
      </w:divBdr>
    </w:div>
    <w:div w:id="1457487479">
      <w:bodyDiv w:val="1"/>
      <w:marLeft w:val="0"/>
      <w:marRight w:val="0"/>
      <w:marTop w:val="0"/>
      <w:marBottom w:val="0"/>
      <w:divBdr>
        <w:top w:val="none" w:sz="0" w:space="0" w:color="auto"/>
        <w:left w:val="none" w:sz="0" w:space="0" w:color="auto"/>
        <w:bottom w:val="none" w:sz="0" w:space="0" w:color="auto"/>
        <w:right w:val="none" w:sz="0" w:space="0" w:color="auto"/>
      </w:divBdr>
    </w:div>
    <w:div w:id="1458254307">
      <w:bodyDiv w:val="1"/>
      <w:marLeft w:val="0"/>
      <w:marRight w:val="0"/>
      <w:marTop w:val="0"/>
      <w:marBottom w:val="0"/>
      <w:divBdr>
        <w:top w:val="none" w:sz="0" w:space="0" w:color="auto"/>
        <w:left w:val="none" w:sz="0" w:space="0" w:color="auto"/>
        <w:bottom w:val="none" w:sz="0" w:space="0" w:color="auto"/>
        <w:right w:val="none" w:sz="0" w:space="0" w:color="auto"/>
      </w:divBdr>
    </w:div>
    <w:div w:id="1459952548">
      <w:bodyDiv w:val="1"/>
      <w:marLeft w:val="0"/>
      <w:marRight w:val="0"/>
      <w:marTop w:val="0"/>
      <w:marBottom w:val="0"/>
      <w:divBdr>
        <w:top w:val="none" w:sz="0" w:space="0" w:color="auto"/>
        <w:left w:val="none" w:sz="0" w:space="0" w:color="auto"/>
        <w:bottom w:val="none" w:sz="0" w:space="0" w:color="auto"/>
        <w:right w:val="none" w:sz="0" w:space="0" w:color="auto"/>
      </w:divBdr>
    </w:div>
    <w:div w:id="1465461651">
      <w:bodyDiv w:val="1"/>
      <w:marLeft w:val="0"/>
      <w:marRight w:val="0"/>
      <w:marTop w:val="0"/>
      <w:marBottom w:val="0"/>
      <w:divBdr>
        <w:top w:val="none" w:sz="0" w:space="0" w:color="auto"/>
        <w:left w:val="none" w:sz="0" w:space="0" w:color="auto"/>
        <w:bottom w:val="none" w:sz="0" w:space="0" w:color="auto"/>
        <w:right w:val="none" w:sz="0" w:space="0" w:color="auto"/>
      </w:divBdr>
    </w:div>
    <w:div w:id="1467120750">
      <w:bodyDiv w:val="1"/>
      <w:marLeft w:val="0"/>
      <w:marRight w:val="0"/>
      <w:marTop w:val="0"/>
      <w:marBottom w:val="0"/>
      <w:divBdr>
        <w:top w:val="none" w:sz="0" w:space="0" w:color="auto"/>
        <w:left w:val="none" w:sz="0" w:space="0" w:color="auto"/>
        <w:bottom w:val="none" w:sz="0" w:space="0" w:color="auto"/>
        <w:right w:val="none" w:sz="0" w:space="0" w:color="auto"/>
      </w:divBdr>
    </w:div>
    <w:div w:id="1470829719">
      <w:bodyDiv w:val="1"/>
      <w:marLeft w:val="0"/>
      <w:marRight w:val="0"/>
      <w:marTop w:val="0"/>
      <w:marBottom w:val="0"/>
      <w:divBdr>
        <w:top w:val="none" w:sz="0" w:space="0" w:color="auto"/>
        <w:left w:val="none" w:sz="0" w:space="0" w:color="auto"/>
        <w:bottom w:val="none" w:sz="0" w:space="0" w:color="auto"/>
        <w:right w:val="none" w:sz="0" w:space="0" w:color="auto"/>
      </w:divBdr>
    </w:div>
    <w:div w:id="1473251679">
      <w:bodyDiv w:val="1"/>
      <w:marLeft w:val="0"/>
      <w:marRight w:val="0"/>
      <w:marTop w:val="0"/>
      <w:marBottom w:val="0"/>
      <w:divBdr>
        <w:top w:val="none" w:sz="0" w:space="0" w:color="auto"/>
        <w:left w:val="none" w:sz="0" w:space="0" w:color="auto"/>
        <w:bottom w:val="none" w:sz="0" w:space="0" w:color="auto"/>
        <w:right w:val="none" w:sz="0" w:space="0" w:color="auto"/>
      </w:divBdr>
    </w:div>
    <w:div w:id="1474062726">
      <w:bodyDiv w:val="1"/>
      <w:marLeft w:val="0"/>
      <w:marRight w:val="0"/>
      <w:marTop w:val="0"/>
      <w:marBottom w:val="0"/>
      <w:divBdr>
        <w:top w:val="none" w:sz="0" w:space="0" w:color="auto"/>
        <w:left w:val="none" w:sz="0" w:space="0" w:color="auto"/>
        <w:bottom w:val="none" w:sz="0" w:space="0" w:color="auto"/>
        <w:right w:val="none" w:sz="0" w:space="0" w:color="auto"/>
      </w:divBdr>
    </w:div>
    <w:div w:id="1480657373">
      <w:bodyDiv w:val="1"/>
      <w:marLeft w:val="0"/>
      <w:marRight w:val="0"/>
      <w:marTop w:val="0"/>
      <w:marBottom w:val="0"/>
      <w:divBdr>
        <w:top w:val="none" w:sz="0" w:space="0" w:color="auto"/>
        <w:left w:val="none" w:sz="0" w:space="0" w:color="auto"/>
        <w:bottom w:val="none" w:sz="0" w:space="0" w:color="auto"/>
        <w:right w:val="none" w:sz="0" w:space="0" w:color="auto"/>
      </w:divBdr>
    </w:div>
    <w:div w:id="1486164113">
      <w:bodyDiv w:val="1"/>
      <w:marLeft w:val="0"/>
      <w:marRight w:val="0"/>
      <w:marTop w:val="0"/>
      <w:marBottom w:val="0"/>
      <w:divBdr>
        <w:top w:val="none" w:sz="0" w:space="0" w:color="auto"/>
        <w:left w:val="none" w:sz="0" w:space="0" w:color="auto"/>
        <w:bottom w:val="none" w:sz="0" w:space="0" w:color="auto"/>
        <w:right w:val="none" w:sz="0" w:space="0" w:color="auto"/>
      </w:divBdr>
    </w:div>
    <w:div w:id="1493065106">
      <w:bodyDiv w:val="1"/>
      <w:marLeft w:val="0"/>
      <w:marRight w:val="0"/>
      <w:marTop w:val="0"/>
      <w:marBottom w:val="0"/>
      <w:divBdr>
        <w:top w:val="none" w:sz="0" w:space="0" w:color="auto"/>
        <w:left w:val="none" w:sz="0" w:space="0" w:color="auto"/>
        <w:bottom w:val="none" w:sz="0" w:space="0" w:color="auto"/>
        <w:right w:val="none" w:sz="0" w:space="0" w:color="auto"/>
      </w:divBdr>
    </w:div>
    <w:div w:id="1498613739">
      <w:bodyDiv w:val="1"/>
      <w:marLeft w:val="0"/>
      <w:marRight w:val="0"/>
      <w:marTop w:val="0"/>
      <w:marBottom w:val="0"/>
      <w:divBdr>
        <w:top w:val="none" w:sz="0" w:space="0" w:color="auto"/>
        <w:left w:val="none" w:sz="0" w:space="0" w:color="auto"/>
        <w:bottom w:val="none" w:sz="0" w:space="0" w:color="auto"/>
        <w:right w:val="none" w:sz="0" w:space="0" w:color="auto"/>
      </w:divBdr>
    </w:div>
    <w:div w:id="1509247752">
      <w:bodyDiv w:val="1"/>
      <w:marLeft w:val="0"/>
      <w:marRight w:val="0"/>
      <w:marTop w:val="0"/>
      <w:marBottom w:val="0"/>
      <w:divBdr>
        <w:top w:val="none" w:sz="0" w:space="0" w:color="auto"/>
        <w:left w:val="none" w:sz="0" w:space="0" w:color="auto"/>
        <w:bottom w:val="none" w:sz="0" w:space="0" w:color="auto"/>
        <w:right w:val="none" w:sz="0" w:space="0" w:color="auto"/>
      </w:divBdr>
    </w:div>
    <w:div w:id="1520974630">
      <w:bodyDiv w:val="1"/>
      <w:marLeft w:val="0"/>
      <w:marRight w:val="0"/>
      <w:marTop w:val="0"/>
      <w:marBottom w:val="0"/>
      <w:divBdr>
        <w:top w:val="none" w:sz="0" w:space="0" w:color="auto"/>
        <w:left w:val="none" w:sz="0" w:space="0" w:color="auto"/>
        <w:bottom w:val="none" w:sz="0" w:space="0" w:color="auto"/>
        <w:right w:val="none" w:sz="0" w:space="0" w:color="auto"/>
      </w:divBdr>
    </w:div>
    <w:div w:id="1521819813">
      <w:bodyDiv w:val="1"/>
      <w:marLeft w:val="0"/>
      <w:marRight w:val="0"/>
      <w:marTop w:val="0"/>
      <w:marBottom w:val="0"/>
      <w:divBdr>
        <w:top w:val="none" w:sz="0" w:space="0" w:color="auto"/>
        <w:left w:val="none" w:sz="0" w:space="0" w:color="auto"/>
        <w:bottom w:val="none" w:sz="0" w:space="0" w:color="auto"/>
        <w:right w:val="none" w:sz="0" w:space="0" w:color="auto"/>
      </w:divBdr>
    </w:div>
    <w:div w:id="1524779339">
      <w:bodyDiv w:val="1"/>
      <w:marLeft w:val="0"/>
      <w:marRight w:val="0"/>
      <w:marTop w:val="0"/>
      <w:marBottom w:val="0"/>
      <w:divBdr>
        <w:top w:val="none" w:sz="0" w:space="0" w:color="auto"/>
        <w:left w:val="none" w:sz="0" w:space="0" w:color="auto"/>
        <w:bottom w:val="none" w:sz="0" w:space="0" w:color="auto"/>
        <w:right w:val="none" w:sz="0" w:space="0" w:color="auto"/>
      </w:divBdr>
    </w:div>
    <w:div w:id="1532648988">
      <w:bodyDiv w:val="1"/>
      <w:marLeft w:val="0"/>
      <w:marRight w:val="0"/>
      <w:marTop w:val="0"/>
      <w:marBottom w:val="0"/>
      <w:divBdr>
        <w:top w:val="none" w:sz="0" w:space="0" w:color="auto"/>
        <w:left w:val="none" w:sz="0" w:space="0" w:color="auto"/>
        <w:bottom w:val="none" w:sz="0" w:space="0" w:color="auto"/>
        <w:right w:val="none" w:sz="0" w:space="0" w:color="auto"/>
      </w:divBdr>
    </w:div>
    <w:div w:id="1533877505">
      <w:bodyDiv w:val="1"/>
      <w:marLeft w:val="0"/>
      <w:marRight w:val="0"/>
      <w:marTop w:val="0"/>
      <w:marBottom w:val="0"/>
      <w:divBdr>
        <w:top w:val="none" w:sz="0" w:space="0" w:color="auto"/>
        <w:left w:val="none" w:sz="0" w:space="0" w:color="auto"/>
        <w:bottom w:val="none" w:sz="0" w:space="0" w:color="auto"/>
        <w:right w:val="none" w:sz="0" w:space="0" w:color="auto"/>
      </w:divBdr>
    </w:div>
    <w:div w:id="1551725448">
      <w:bodyDiv w:val="1"/>
      <w:marLeft w:val="0"/>
      <w:marRight w:val="0"/>
      <w:marTop w:val="0"/>
      <w:marBottom w:val="0"/>
      <w:divBdr>
        <w:top w:val="none" w:sz="0" w:space="0" w:color="auto"/>
        <w:left w:val="none" w:sz="0" w:space="0" w:color="auto"/>
        <w:bottom w:val="none" w:sz="0" w:space="0" w:color="auto"/>
        <w:right w:val="none" w:sz="0" w:space="0" w:color="auto"/>
      </w:divBdr>
    </w:div>
    <w:div w:id="1554921341">
      <w:bodyDiv w:val="1"/>
      <w:marLeft w:val="0"/>
      <w:marRight w:val="0"/>
      <w:marTop w:val="0"/>
      <w:marBottom w:val="0"/>
      <w:divBdr>
        <w:top w:val="none" w:sz="0" w:space="0" w:color="auto"/>
        <w:left w:val="none" w:sz="0" w:space="0" w:color="auto"/>
        <w:bottom w:val="none" w:sz="0" w:space="0" w:color="auto"/>
        <w:right w:val="none" w:sz="0" w:space="0" w:color="auto"/>
      </w:divBdr>
    </w:div>
    <w:div w:id="1555851631">
      <w:bodyDiv w:val="1"/>
      <w:marLeft w:val="0"/>
      <w:marRight w:val="0"/>
      <w:marTop w:val="0"/>
      <w:marBottom w:val="0"/>
      <w:divBdr>
        <w:top w:val="none" w:sz="0" w:space="0" w:color="auto"/>
        <w:left w:val="none" w:sz="0" w:space="0" w:color="auto"/>
        <w:bottom w:val="none" w:sz="0" w:space="0" w:color="auto"/>
        <w:right w:val="none" w:sz="0" w:space="0" w:color="auto"/>
      </w:divBdr>
    </w:div>
    <w:div w:id="1562592711">
      <w:bodyDiv w:val="1"/>
      <w:marLeft w:val="0"/>
      <w:marRight w:val="0"/>
      <w:marTop w:val="0"/>
      <w:marBottom w:val="0"/>
      <w:divBdr>
        <w:top w:val="none" w:sz="0" w:space="0" w:color="auto"/>
        <w:left w:val="none" w:sz="0" w:space="0" w:color="auto"/>
        <w:bottom w:val="none" w:sz="0" w:space="0" w:color="auto"/>
        <w:right w:val="none" w:sz="0" w:space="0" w:color="auto"/>
      </w:divBdr>
    </w:div>
    <w:div w:id="1564945276">
      <w:bodyDiv w:val="1"/>
      <w:marLeft w:val="0"/>
      <w:marRight w:val="0"/>
      <w:marTop w:val="0"/>
      <w:marBottom w:val="0"/>
      <w:divBdr>
        <w:top w:val="none" w:sz="0" w:space="0" w:color="auto"/>
        <w:left w:val="none" w:sz="0" w:space="0" w:color="auto"/>
        <w:bottom w:val="none" w:sz="0" w:space="0" w:color="auto"/>
        <w:right w:val="none" w:sz="0" w:space="0" w:color="auto"/>
      </w:divBdr>
    </w:div>
    <w:div w:id="1569724109">
      <w:bodyDiv w:val="1"/>
      <w:marLeft w:val="0"/>
      <w:marRight w:val="0"/>
      <w:marTop w:val="0"/>
      <w:marBottom w:val="0"/>
      <w:divBdr>
        <w:top w:val="none" w:sz="0" w:space="0" w:color="auto"/>
        <w:left w:val="none" w:sz="0" w:space="0" w:color="auto"/>
        <w:bottom w:val="none" w:sz="0" w:space="0" w:color="auto"/>
        <w:right w:val="none" w:sz="0" w:space="0" w:color="auto"/>
      </w:divBdr>
    </w:div>
    <w:div w:id="1571118308">
      <w:bodyDiv w:val="1"/>
      <w:marLeft w:val="0"/>
      <w:marRight w:val="0"/>
      <w:marTop w:val="0"/>
      <w:marBottom w:val="0"/>
      <w:divBdr>
        <w:top w:val="none" w:sz="0" w:space="0" w:color="auto"/>
        <w:left w:val="none" w:sz="0" w:space="0" w:color="auto"/>
        <w:bottom w:val="none" w:sz="0" w:space="0" w:color="auto"/>
        <w:right w:val="none" w:sz="0" w:space="0" w:color="auto"/>
      </w:divBdr>
    </w:div>
    <w:div w:id="1592156747">
      <w:bodyDiv w:val="1"/>
      <w:marLeft w:val="0"/>
      <w:marRight w:val="0"/>
      <w:marTop w:val="0"/>
      <w:marBottom w:val="0"/>
      <w:divBdr>
        <w:top w:val="none" w:sz="0" w:space="0" w:color="auto"/>
        <w:left w:val="none" w:sz="0" w:space="0" w:color="auto"/>
        <w:bottom w:val="none" w:sz="0" w:space="0" w:color="auto"/>
        <w:right w:val="none" w:sz="0" w:space="0" w:color="auto"/>
      </w:divBdr>
    </w:div>
    <w:div w:id="1595899398">
      <w:bodyDiv w:val="1"/>
      <w:marLeft w:val="0"/>
      <w:marRight w:val="0"/>
      <w:marTop w:val="0"/>
      <w:marBottom w:val="0"/>
      <w:divBdr>
        <w:top w:val="none" w:sz="0" w:space="0" w:color="auto"/>
        <w:left w:val="none" w:sz="0" w:space="0" w:color="auto"/>
        <w:bottom w:val="none" w:sz="0" w:space="0" w:color="auto"/>
        <w:right w:val="none" w:sz="0" w:space="0" w:color="auto"/>
      </w:divBdr>
    </w:div>
    <w:div w:id="1600984689">
      <w:bodyDiv w:val="1"/>
      <w:marLeft w:val="0"/>
      <w:marRight w:val="0"/>
      <w:marTop w:val="0"/>
      <w:marBottom w:val="0"/>
      <w:divBdr>
        <w:top w:val="none" w:sz="0" w:space="0" w:color="auto"/>
        <w:left w:val="none" w:sz="0" w:space="0" w:color="auto"/>
        <w:bottom w:val="none" w:sz="0" w:space="0" w:color="auto"/>
        <w:right w:val="none" w:sz="0" w:space="0" w:color="auto"/>
      </w:divBdr>
    </w:div>
    <w:div w:id="1605382783">
      <w:bodyDiv w:val="1"/>
      <w:marLeft w:val="0"/>
      <w:marRight w:val="0"/>
      <w:marTop w:val="0"/>
      <w:marBottom w:val="0"/>
      <w:divBdr>
        <w:top w:val="none" w:sz="0" w:space="0" w:color="auto"/>
        <w:left w:val="none" w:sz="0" w:space="0" w:color="auto"/>
        <w:bottom w:val="none" w:sz="0" w:space="0" w:color="auto"/>
        <w:right w:val="none" w:sz="0" w:space="0" w:color="auto"/>
      </w:divBdr>
    </w:div>
    <w:div w:id="1606112695">
      <w:bodyDiv w:val="1"/>
      <w:marLeft w:val="0"/>
      <w:marRight w:val="0"/>
      <w:marTop w:val="0"/>
      <w:marBottom w:val="0"/>
      <w:divBdr>
        <w:top w:val="none" w:sz="0" w:space="0" w:color="auto"/>
        <w:left w:val="none" w:sz="0" w:space="0" w:color="auto"/>
        <w:bottom w:val="none" w:sz="0" w:space="0" w:color="auto"/>
        <w:right w:val="none" w:sz="0" w:space="0" w:color="auto"/>
      </w:divBdr>
    </w:div>
    <w:div w:id="1607080469">
      <w:bodyDiv w:val="1"/>
      <w:marLeft w:val="0"/>
      <w:marRight w:val="0"/>
      <w:marTop w:val="0"/>
      <w:marBottom w:val="0"/>
      <w:divBdr>
        <w:top w:val="none" w:sz="0" w:space="0" w:color="auto"/>
        <w:left w:val="none" w:sz="0" w:space="0" w:color="auto"/>
        <w:bottom w:val="none" w:sz="0" w:space="0" w:color="auto"/>
        <w:right w:val="none" w:sz="0" w:space="0" w:color="auto"/>
      </w:divBdr>
    </w:div>
    <w:div w:id="1618827054">
      <w:bodyDiv w:val="1"/>
      <w:marLeft w:val="0"/>
      <w:marRight w:val="0"/>
      <w:marTop w:val="0"/>
      <w:marBottom w:val="0"/>
      <w:divBdr>
        <w:top w:val="none" w:sz="0" w:space="0" w:color="auto"/>
        <w:left w:val="none" w:sz="0" w:space="0" w:color="auto"/>
        <w:bottom w:val="none" w:sz="0" w:space="0" w:color="auto"/>
        <w:right w:val="none" w:sz="0" w:space="0" w:color="auto"/>
      </w:divBdr>
    </w:div>
    <w:div w:id="1624336910">
      <w:bodyDiv w:val="1"/>
      <w:marLeft w:val="0"/>
      <w:marRight w:val="0"/>
      <w:marTop w:val="0"/>
      <w:marBottom w:val="0"/>
      <w:divBdr>
        <w:top w:val="none" w:sz="0" w:space="0" w:color="auto"/>
        <w:left w:val="none" w:sz="0" w:space="0" w:color="auto"/>
        <w:bottom w:val="none" w:sz="0" w:space="0" w:color="auto"/>
        <w:right w:val="none" w:sz="0" w:space="0" w:color="auto"/>
      </w:divBdr>
    </w:div>
    <w:div w:id="1626155374">
      <w:bodyDiv w:val="1"/>
      <w:marLeft w:val="0"/>
      <w:marRight w:val="0"/>
      <w:marTop w:val="0"/>
      <w:marBottom w:val="0"/>
      <w:divBdr>
        <w:top w:val="none" w:sz="0" w:space="0" w:color="auto"/>
        <w:left w:val="none" w:sz="0" w:space="0" w:color="auto"/>
        <w:bottom w:val="none" w:sz="0" w:space="0" w:color="auto"/>
        <w:right w:val="none" w:sz="0" w:space="0" w:color="auto"/>
      </w:divBdr>
    </w:div>
    <w:div w:id="1626423825">
      <w:bodyDiv w:val="1"/>
      <w:marLeft w:val="0"/>
      <w:marRight w:val="0"/>
      <w:marTop w:val="0"/>
      <w:marBottom w:val="0"/>
      <w:divBdr>
        <w:top w:val="none" w:sz="0" w:space="0" w:color="auto"/>
        <w:left w:val="none" w:sz="0" w:space="0" w:color="auto"/>
        <w:bottom w:val="none" w:sz="0" w:space="0" w:color="auto"/>
        <w:right w:val="none" w:sz="0" w:space="0" w:color="auto"/>
      </w:divBdr>
    </w:div>
    <w:div w:id="1632663130">
      <w:bodyDiv w:val="1"/>
      <w:marLeft w:val="0"/>
      <w:marRight w:val="0"/>
      <w:marTop w:val="0"/>
      <w:marBottom w:val="0"/>
      <w:divBdr>
        <w:top w:val="none" w:sz="0" w:space="0" w:color="auto"/>
        <w:left w:val="none" w:sz="0" w:space="0" w:color="auto"/>
        <w:bottom w:val="none" w:sz="0" w:space="0" w:color="auto"/>
        <w:right w:val="none" w:sz="0" w:space="0" w:color="auto"/>
      </w:divBdr>
    </w:div>
    <w:div w:id="1632898753">
      <w:bodyDiv w:val="1"/>
      <w:marLeft w:val="0"/>
      <w:marRight w:val="0"/>
      <w:marTop w:val="0"/>
      <w:marBottom w:val="0"/>
      <w:divBdr>
        <w:top w:val="none" w:sz="0" w:space="0" w:color="auto"/>
        <w:left w:val="none" w:sz="0" w:space="0" w:color="auto"/>
        <w:bottom w:val="none" w:sz="0" w:space="0" w:color="auto"/>
        <w:right w:val="none" w:sz="0" w:space="0" w:color="auto"/>
      </w:divBdr>
    </w:div>
    <w:div w:id="1640650615">
      <w:bodyDiv w:val="1"/>
      <w:marLeft w:val="0"/>
      <w:marRight w:val="0"/>
      <w:marTop w:val="0"/>
      <w:marBottom w:val="0"/>
      <w:divBdr>
        <w:top w:val="none" w:sz="0" w:space="0" w:color="auto"/>
        <w:left w:val="none" w:sz="0" w:space="0" w:color="auto"/>
        <w:bottom w:val="none" w:sz="0" w:space="0" w:color="auto"/>
        <w:right w:val="none" w:sz="0" w:space="0" w:color="auto"/>
      </w:divBdr>
    </w:div>
    <w:div w:id="1642036195">
      <w:bodyDiv w:val="1"/>
      <w:marLeft w:val="0"/>
      <w:marRight w:val="0"/>
      <w:marTop w:val="0"/>
      <w:marBottom w:val="0"/>
      <w:divBdr>
        <w:top w:val="none" w:sz="0" w:space="0" w:color="auto"/>
        <w:left w:val="none" w:sz="0" w:space="0" w:color="auto"/>
        <w:bottom w:val="none" w:sz="0" w:space="0" w:color="auto"/>
        <w:right w:val="none" w:sz="0" w:space="0" w:color="auto"/>
      </w:divBdr>
    </w:div>
    <w:div w:id="1642149925">
      <w:bodyDiv w:val="1"/>
      <w:marLeft w:val="0"/>
      <w:marRight w:val="0"/>
      <w:marTop w:val="0"/>
      <w:marBottom w:val="0"/>
      <w:divBdr>
        <w:top w:val="none" w:sz="0" w:space="0" w:color="auto"/>
        <w:left w:val="none" w:sz="0" w:space="0" w:color="auto"/>
        <w:bottom w:val="none" w:sz="0" w:space="0" w:color="auto"/>
        <w:right w:val="none" w:sz="0" w:space="0" w:color="auto"/>
      </w:divBdr>
    </w:div>
    <w:div w:id="1643384237">
      <w:bodyDiv w:val="1"/>
      <w:marLeft w:val="0"/>
      <w:marRight w:val="0"/>
      <w:marTop w:val="0"/>
      <w:marBottom w:val="0"/>
      <w:divBdr>
        <w:top w:val="none" w:sz="0" w:space="0" w:color="auto"/>
        <w:left w:val="none" w:sz="0" w:space="0" w:color="auto"/>
        <w:bottom w:val="none" w:sz="0" w:space="0" w:color="auto"/>
        <w:right w:val="none" w:sz="0" w:space="0" w:color="auto"/>
      </w:divBdr>
    </w:div>
    <w:div w:id="1644851099">
      <w:bodyDiv w:val="1"/>
      <w:marLeft w:val="0"/>
      <w:marRight w:val="0"/>
      <w:marTop w:val="0"/>
      <w:marBottom w:val="0"/>
      <w:divBdr>
        <w:top w:val="none" w:sz="0" w:space="0" w:color="auto"/>
        <w:left w:val="none" w:sz="0" w:space="0" w:color="auto"/>
        <w:bottom w:val="none" w:sz="0" w:space="0" w:color="auto"/>
        <w:right w:val="none" w:sz="0" w:space="0" w:color="auto"/>
      </w:divBdr>
    </w:div>
    <w:div w:id="1647541426">
      <w:bodyDiv w:val="1"/>
      <w:marLeft w:val="0"/>
      <w:marRight w:val="0"/>
      <w:marTop w:val="0"/>
      <w:marBottom w:val="0"/>
      <w:divBdr>
        <w:top w:val="none" w:sz="0" w:space="0" w:color="auto"/>
        <w:left w:val="none" w:sz="0" w:space="0" w:color="auto"/>
        <w:bottom w:val="none" w:sz="0" w:space="0" w:color="auto"/>
        <w:right w:val="none" w:sz="0" w:space="0" w:color="auto"/>
      </w:divBdr>
    </w:div>
    <w:div w:id="1648784972">
      <w:bodyDiv w:val="1"/>
      <w:marLeft w:val="0"/>
      <w:marRight w:val="0"/>
      <w:marTop w:val="0"/>
      <w:marBottom w:val="0"/>
      <w:divBdr>
        <w:top w:val="none" w:sz="0" w:space="0" w:color="auto"/>
        <w:left w:val="none" w:sz="0" w:space="0" w:color="auto"/>
        <w:bottom w:val="none" w:sz="0" w:space="0" w:color="auto"/>
        <w:right w:val="none" w:sz="0" w:space="0" w:color="auto"/>
      </w:divBdr>
    </w:div>
    <w:div w:id="1650212573">
      <w:bodyDiv w:val="1"/>
      <w:marLeft w:val="0"/>
      <w:marRight w:val="0"/>
      <w:marTop w:val="0"/>
      <w:marBottom w:val="0"/>
      <w:divBdr>
        <w:top w:val="none" w:sz="0" w:space="0" w:color="auto"/>
        <w:left w:val="none" w:sz="0" w:space="0" w:color="auto"/>
        <w:bottom w:val="none" w:sz="0" w:space="0" w:color="auto"/>
        <w:right w:val="none" w:sz="0" w:space="0" w:color="auto"/>
      </w:divBdr>
    </w:div>
    <w:div w:id="1653411578">
      <w:bodyDiv w:val="1"/>
      <w:marLeft w:val="0"/>
      <w:marRight w:val="0"/>
      <w:marTop w:val="0"/>
      <w:marBottom w:val="0"/>
      <w:divBdr>
        <w:top w:val="none" w:sz="0" w:space="0" w:color="auto"/>
        <w:left w:val="none" w:sz="0" w:space="0" w:color="auto"/>
        <w:bottom w:val="none" w:sz="0" w:space="0" w:color="auto"/>
        <w:right w:val="none" w:sz="0" w:space="0" w:color="auto"/>
      </w:divBdr>
    </w:div>
    <w:div w:id="1662347971">
      <w:bodyDiv w:val="1"/>
      <w:marLeft w:val="0"/>
      <w:marRight w:val="0"/>
      <w:marTop w:val="0"/>
      <w:marBottom w:val="0"/>
      <w:divBdr>
        <w:top w:val="none" w:sz="0" w:space="0" w:color="auto"/>
        <w:left w:val="none" w:sz="0" w:space="0" w:color="auto"/>
        <w:bottom w:val="none" w:sz="0" w:space="0" w:color="auto"/>
        <w:right w:val="none" w:sz="0" w:space="0" w:color="auto"/>
      </w:divBdr>
    </w:div>
    <w:div w:id="1664121865">
      <w:bodyDiv w:val="1"/>
      <w:marLeft w:val="0"/>
      <w:marRight w:val="0"/>
      <w:marTop w:val="0"/>
      <w:marBottom w:val="0"/>
      <w:divBdr>
        <w:top w:val="none" w:sz="0" w:space="0" w:color="auto"/>
        <w:left w:val="none" w:sz="0" w:space="0" w:color="auto"/>
        <w:bottom w:val="none" w:sz="0" w:space="0" w:color="auto"/>
        <w:right w:val="none" w:sz="0" w:space="0" w:color="auto"/>
      </w:divBdr>
    </w:div>
    <w:div w:id="1664814653">
      <w:bodyDiv w:val="1"/>
      <w:marLeft w:val="0"/>
      <w:marRight w:val="0"/>
      <w:marTop w:val="0"/>
      <w:marBottom w:val="0"/>
      <w:divBdr>
        <w:top w:val="none" w:sz="0" w:space="0" w:color="auto"/>
        <w:left w:val="none" w:sz="0" w:space="0" w:color="auto"/>
        <w:bottom w:val="none" w:sz="0" w:space="0" w:color="auto"/>
        <w:right w:val="none" w:sz="0" w:space="0" w:color="auto"/>
      </w:divBdr>
    </w:div>
    <w:div w:id="1672558979">
      <w:bodyDiv w:val="1"/>
      <w:marLeft w:val="0"/>
      <w:marRight w:val="0"/>
      <w:marTop w:val="0"/>
      <w:marBottom w:val="0"/>
      <w:divBdr>
        <w:top w:val="none" w:sz="0" w:space="0" w:color="auto"/>
        <w:left w:val="none" w:sz="0" w:space="0" w:color="auto"/>
        <w:bottom w:val="none" w:sz="0" w:space="0" w:color="auto"/>
        <w:right w:val="none" w:sz="0" w:space="0" w:color="auto"/>
      </w:divBdr>
    </w:div>
    <w:div w:id="1674529316">
      <w:bodyDiv w:val="1"/>
      <w:marLeft w:val="0"/>
      <w:marRight w:val="0"/>
      <w:marTop w:val="0"/>
      <w:marBottom w:val="0"/>
      <w:divBdr>
        <w:top w:val="none" w:sz="0" w:space="0" w:color="auto"/>
        <w:left w:val="none" w:sz="0" w:space="0" w:color="auto"/>
        <w:bottom w:val="none" w:sz="0" w:space="0" w:color="auto"/>
        <w:right w:val="none" w:sz="0" w:space="0" w:color="auto"/>
      </w:divBdr>
    </w:div>
    <w:div w:id="1677921952">
      <w:bodyDiv w:val="1"/>
      <w:marLeft w:val="0"/>
      <w:marRight w:val="0"/>
      <w:marTop w:val="0"/>
      <w:marBottom w:val="0"/>
      <w:divBdr>
        <w:top w:val="none" w:sz="0" w:space="0" w:color="auto"/>
        <w:left w:val="none" w:sz="0" w:space="0" w:color="auto"/>
        <w:bottom w:val="none" w:sz="0" w:space="0" w:color="auto"/>
        <w:right w:val="none" w:sz="0" w:space="0" w:color="auto"/>
      </w:divBdr>
    </w:div>
    <w:div w:id="1678537747">
      <w:bodyDiv w:val="1"/>
      <w:marLeft w:val="0"/>
      <w:marRight w:val="0"/>
      <w:marTop w:val="0"/>
      <w:marBottom w:val="0"/>
      <w:divBdr>
        <w:top w:val="none" w:sz="0" w:space="0" w:color="auto"/>
        <w:left w:val="none" w:sz="0" w:space="0" w:color="auto"/>
        <w:bottom w:val="none" w:sz="0" w:space="0" w:color="auto"/>
        <w:right w:val="none" w:sz="0" w:space="0" w:color="auto"/>
      </w:divBdr>
    </w:div>
    <w:div w:id="1680503757">
      <w:bodyDiv w:val="1"/>
      <w:marLeft w:val="0"/>
      <w:marRight w:val="0"/>
      <w:marTop w:val="0"/>
      <w:marBottom w:val="0"/>
      <w:divBdr>
        <w:top w:val="none" w:sz="0" w:space="0" w:color="auto"/>
        <w:left w:val="none" w:sz="0" w:space="0" w:color="auto"/>
        <w:bottom w:val="none" w:sz="0" w:space="0" w:color="auto"/>
        <w:right w:val="none" w:sz="0" w:space="0" w:color="auto"/>
      </w:divBdr>
    </w:div>
    <w:div w:id="1681154092">
      <w:bodyDiv w:val="1"/>
      <w:marLeft w:val="0"/>
      <w:marRight w:val="0"/>
      <w:marTop w:val="0"/>
      <w:marBottom w:val="0"/>
      <w:divBdr>
        <w:top w:val="none" w:sz="0" w:space="0" w:color="auto"/>
        <w:left w:val="none" w:sz="0" w:space="0" w:color="auto"/>
        <w:bottom w:val="none" w:sz="0" w:space="0" w:color="auto"/>
        <w:right w:val="none" w:sz="0" w:space="0" w:color="auto"/>
      </w:divBdr>
    </w:div>
    <w:div w:id="1681736708">
      <w:bodyDiv w:val="1"/>
      <w:marLeft w:val="0"/>
      <w:marRight w:val="0"/>
      <w:marTop w:val="0"/>
      <w:marBottom w:val="0"/>
      <w:divBdr>
        <w:top w:val="none" w:sz="0" w:space="0" w:color="auto"/>
        <w:left w:val="none" w:sz="0" w:space="0" w:color="auto"/>
        <w:bottom w:val="none" w:sz="0" w:space="0" w:color="auto"/>
        <w:right w:val="none" w:sz="0" w:space="0" w:color="auto"/>
      </w:divBdr>
    </w:div>
    <w:div w:id="1686662935">
      <w:bodyDiv w:val="1"/>
      <w:marLeft w:val="0"/>
      <w:marRight w:val="0"/>
      <w:marTop w:val="0"/>
      <w:marBottom w:val="0"/>
      <w:divBdr>
        <w:top w:val="none" w:sz="0" w:space="0" w:color="auto"/>
        <w:left w:val="none" w:sz="0" w:space="0" w:color="auto"/>
        <w:bottom w:val="none" w:sz="0" w:space="0" w:color="auto"/>
        <w:right w:val="none" w:sz="0" w:space="0" w:color="auto"/>
      </w:divBdr>
    </w:div>
    <w:div w:id="1687514350">
      <w:bodyDiv w:val="1"/>
      <w:marLeft w:val="0"/>
      <w:marRight w:val="0"/>
      <w:marTop w:val="0"/>
      <w:marBottom w:val="0"/>
      <w:divBdr>
        <w:top w:val="none" w:sz="0" w:space="0" w:color="auto"/>
        <w:left w:val="none" w:sz="0" w:space="0" w:color="auto"/>
        <w:bottom w:val="none" w:sz="0" w:space="0" w:color="auto"/>
        <w:right w:val="none" w:sz="0" w:space="0" w:color="auto"/>
      </w:divBdr>
    </w:div>
    <w:div w:id="1696269761">
      <w:bodyDiv w:val="1"/>
      <w:marLeft w:val="0"/>
      <w:marRight w:val="0"/>
      <w:marTop w:val="0"/>
      <w:marBottom w:val="0"/>
      <w:divBdr>
        <w:top w:val="none" w:sz="0" w:space="0" w:color="auto"/>
        <w:left w:val="none" w:sz="0" w:space="0" w:color="auto"/>
        <w:bottom w:val="none" w:sz="0" w:space="0" w:color="auto"/>
        <w:right w:val="none" w:sz="0" w:space="0" w:color="auto"/>
      </w:divBdr>
    </w:div>
    <w:div w:id="1698694121">
      <w:bodyDiv w:val="1"/>
      <w:marLeft w:val="0"/>
      <w:marRight w:val="0"/>
      <w:marTop w:val="0"/>
      <w:marBottom w:val="0"/>
      <w:divBdr>
        <w:top w:val="none" w:sz="0" w:space="0" w:color="auto"/>
        <w:left w:val="none" w:sz="0" w:space="0" w:color="auto"/>
        <w:bottom w:val="none" w:sz="0" w:space="0" w:color="auto"/>
        <w:right w:val="none" w:sz="0" w:space="0" w:color="auto"/>
      </w:divBdr>
    </w:div>
    <w:div w:id="1705934633">
      <w:bodyDiv w:val="1"/>
      <w:marLeft w:val="0"/>
      <w:marRight w:val="0"/>
      <w:marTop w:val="0"/>
      <w:marBottom w:val="0"/>
      <w:divBdr>
        <w:top w:val="none" w:sz="0" w:space="0" w:color="auto"/>
        <w:left w:val="none" w:sz="0" w:space="0" w:color="auto"/>
        <w:bottom w:val="none" w:sz="0" w:space="0" w:color="auto"/>
        <w:right w:val="none" w:sz="0" w:space="0" w:color="auto"/>
      </w:divBdr>
    </w:div>
    <w:div w:id="1706177821">
      <w:bodyDiv w:val="1"/>
      <w:marLeft w:val="0"/>
      <w:marRight w:val="0"/>
      <w:marTop w:val="0"/>
      <w:marBottom w:val="0"/>
      <w:divBdr>
        <w:top w:val="none" w:sz="0" w:space="0" w:color="auto"/>
        <w:left w:val="none" w:sz="0" w:space="0" w:color="auto"/>
        <w:bottom w:val="none" w:sz="0" w:space="0" w:color="auto"/>
        <w:right w:val="none" w:sz="0" w:space="0" w:color="auto"/>
      </w:divBdr>
    </w:div>
    <w:div w:id="1707559189">
      <w:bodyDiv w:val="1"/>
      <w:marLeft w:val="0"/>
      <w:marRight w:val="0"/>
      <w:marTop w:val="0"/>
      <w:marBottom w:val="0"/>
      <w:divBdr>
        <w:top w:val="none" w:sz="0" w:space="0" w:color="auto"/>
        <w:left w:val="none" w:sz="0" w:space="0" w:color="auto"/>
        <w:bottom w:val="none" w:sz="0" w:space="0" w:color="auto"/>
        <w:right w:val="none" w:sz="0" w:space="0" w:color="auto"/>
      </w:divBdr>
    </w:div>
    <w:div w:id="1711220107">
      <w:bodyDiv w:val="1"/>
      <w:marLeft w:val="0"/>
      <w:marRight w:val="0"/>
      <w:marTop w:val="0"/>
      <w:marBottom w:val="0"/>
      <w:divBdr>
        <w:top w:val="none" w:sz="0" w:space="0" w:color="auto"/>
        <w:left w:val="none" w:sz="0" w:space="0" w:color="auto"/>
        <w:bottom w:val="none" w:sz="0" w:space="0" w:color="auto"/>
        <w:right w:val="none" w:sz="0" w:space="0" w:color="auto"/>
      </w:divBdr>
    </w:div>
    <w:div w:id="1716082171">
      <w:bodyDiv w:val="1"/>
      <w:marLeft w:val="0"/>
      <w:marRight w:val="0"/>
      <w:marTop w:val="0"/>
      <w:marBottom w:val="0"/>
      <w:divBdr>
        <w:top w:val="none" w:sz="0" w:space="0" w:color="auto"/>
        <w:left w:val="none" w:sz="0" w:space="0" w:color="auto"/>
        <w:bottom w:val="none" w:sz="0" w:space="0" w:color="auto"/>
        <w:right w:val="none" w:sz="0" w:space="0" w:color="auto"/>
      </w:divBdr>
    </w:div>
    <w:div w:id="1717778559">
      <w:bodyDiv w:val="1"/>
      <w:marLeft w:val="0"/>
      <w:marRight w:val="0"/>
      <w:marTop w:val="0"/>
      <w:marBottom w:val="0"/>
      <w:divBdr>
        <w:top w:val="none" w:sz="0" w:space="0" w:color="auto"/>
        <w:left w:val="none" w:sz="0" w:space="0" w:color="auto"/>
        <w:bottom w:val="none" w:sz="0" w:space="0" w:color="auto"/>
        <w:right w:val="none" w:sz="0" w:space="0" w:color="auto"/>
      </w:divBdr>
    </w:div>
    <w:div w:id="1719892873">
      <w:bodyDiv w:val="1"/>
      <w:marLeft w:val="0"/>
      <w:marRight w:val="0"/>
      <w:marTop w:val="0"/>
      <w:marBottom w:val="0"/>
      <w:divBdr>
        <w:top w:val="none" w:sz="0" w:space="0" w:color="auto"/>
        <w:left w:val="none" w:sz="0" w:space="0" w:color="auto"/>
        <w:bottom w:val="none" w:sz="0" w:space="0" w:color="auto"/>
        <w:right w:val="none" w:sz="0" w:space="0" w:color="auto"/>
      </w:divBdr>
    </w:div>
    <w:div w:id="1730156274">
      <w:bodyDiv w:val="1"/>
      <w:marLeft w:val="0"/>
      <w:marRight w:val="0"/>
      <w:marTop w:val="0"/>
      <w:marBottom w:val="0"/>
      <w:divBdr>
        <w:top w:val="none" w:sz="0" w:space="0" w:color="auto"/>
        <w:left w:val="none" w:sz="0" w:space="0" w:color="auto"/>
        <w:bottom w:val="none" w:sz="0" w:space="0" w:color="auto"/>
        <w:right w:val="none" w:sz="0" w:space="0" w:color="auto"/>
      </w:divBdr>
    </w:div>
    <w:div w:id="1731537136">
      <w:bodyDiv w:val="1"/>
      <w:marLeft w:val="0"/>
      <w:marRight w:val="0"/>
      <w:marTop w:val="0"/>
      <w:marBottom w:val="0"/>
      <w:divBdr>
        <w:top w:val="none" w:sz="0" w:space="0" w:color="auto"/>
        <w:left w:val="none" w:sz="0" w:space="0" w:color="auto"/>
        <w:bottom w:val="none" w:sz="0" w:space="0" w:color="auto"/>
        <w:right w:val="none" w:sz="0" w:space="0" w:color="auto"/>
      </w:divBdr>
    </w:div>
    <w:div w:id="1736507557">
      <w:bodyDiv w:val="1"/>
      <w:marLeft w:val="0"/>
      <w:marRight w:val="0"/>
      <w:marTop w:val="0"/>
      <w:marBottom w:val="0"/>
      <w:divBdr>
        <w:top w:val="none" w:sz="0" w:space="0" w:color="auto"/>
        <w:left w:val="none" w:sz="0" w:space="0" w:color="auto"/>
        <w:bottom w:val="none" w:sz="0" w:space="0" w:color="auto"/>
        <w:right w:val="none" w:sz="0" w:space="0" w:color="auto"/>
      </w:divBdr>
    </w:div>
    <w:div w:id="1739329231">
      <w:bodyDiv w:val="1"/>
      <w:marLeft w:val="0"/>
      <w:marRight w:val="0"/>
      <w:marTop w:val="0"/>
      <w:marBottom w:val="0"/>
      <w:divBdr>
        <w:top w:val="none" w:sz="0" w:space="0" w:color="auto"/>
        <w:left w:val="none" w:sz="0" w:space="0" w:color="auto"/>
        <w:bottom w:val="none" w:sz="0" w:space="0" w:color="auto"/>
        <w:right w:val="none" w:sz="0" w:space="0" w:color="auto"/>
      </w:divBdr>
    </w:div>
    <w:div w:id="1745830935">
      <w:bodyDiv w:val="1"/>
      <w:marLeft w:val="0"/>
      <w:marRight w:val="0"/>
      <w:marTop w:val="0"/>
      <w:marBottom w:val="0"/>
      <w:divBdr>
        <w:top w:val="none" w:sz="0" w:space="0" w:color="auto"/>
        <w:left w:val="none" w:sz="0" w:space="0" w:color="auto"/>
        <w:bottom w:val="none" w:sz="0" w:space="0" w:color="auto"/>
        <w:right w:val="none" w:sz="0" w:space="0" w:color="auto"/>
      </w:divBdr>
    </w:div>
    <w:div w:id="1748189582">
      <w:bodyDiv w:val="1"/>
      <w:marLeft w:val="0"/>
      <w:marRight w:val="0"/>
      <w:marTop w:val="0"/>
      <w:marBottom w:val="0"/>
      <w:divBdr>
        <w:top w:val="none" w:sz="0" w:space="0" w:color="auto"/>
        <w:left w:val="none" w:sz="0" w:space="0" w:color="auto"/>
        <w:bottom w:val="none" w:sz="0" w:space="0" w:color="auto"/>
        <w:right w:val="none" w:sz="0" w:space="0" w:color="auto"/>
      </w:divBdr>
    </w:div>
    <w:div w:id="1750806155">
      <w:bodyDiv w:val="1"/>
      <w:marLeft w:val="0"/>
      <w:marRight w:val="0"/>
      <w:marTop w:val="0"/>
      <w:marBottom w:val="0"/>
      <w:divBdr>
        <w:top w:val="none" w:sz="0" w:space="0" w:color="auto"/>
        <w:left w:val="none" w:sz="0" w:space="0" w:color="auto"/>
        <w:bottom w:val="none" w:sz="0" w:space="0" w:color="auto"/>
        <w:right w:val="none" w:sz="0" w:space="0" w:color="auto"/>
      </w:divBdr>
    </w:div>
    <w:div w:id="1756199035">
      <w:bodyDiv w:val="1"/>
      <w:marLeft w:val="0"/>
      <w:marRight w:val="0"/>
      <w:marTop w:val="0"/>
      <w:marBottom w:val="0"/>
      <w:divBdr>
        <w:top w:val="none" w:sz="0" w:space="0" w:color="auto"/>
        <w:left w:val="none" w:sz="0" w:space="0" w:color="auto"/>
        <w:bottom w:val="none" w:sz="0" w:space="0" w:color="auto"/>
        <w:right w:val="none" w:sz="0" w:space="0" w:color="auto"/>
      </w:divBdr>
    </w:div>
    <w:div w:id="1758940745">
      <w:bodyDiv w:val="1"/>
      <w:marLeft w:val="0"/>
      <w:marRight w:val="0"/>
      <w:marTop w:val="0"/>
      <w:marBottom w:val="0"/>
      <w:divBdr>
        <w:top w:val="none" w:sz="0" w:space="0" w:color="auto"/>
        <w:left w:val="none" w:sz="0" w:space="0" w:color="auto"/>
        <w:bottom w:val="none" w:sz="0" w:space="0" w:color="auto"/>
        <w:right w:val="none" w:sz="0" w:space="0" w:color="auto"/>
      </w:divBdr>
    </w:div>
    <w:div w:id="1758987010">
      <w:bodyDiv w:val="1"/>
      <w:marLeft w:val="0"/>
      <w:marRight w:val="0"/>
      <w:marTop w:val="0"/>
      <w:marBottom w:val="0"/>
      <w:divBdr>
        <w:top w:val="none" w:sz="0" w:space="0" w:color="auto"/>
        <w:left w:val="none" w:sz="0" w:space="0" w:color="auto"/>
        <w:bottom w:val="none" w:sz="0" w:space="0" w:color="auto"/>
        <w:right w:val="none" w:sz="0" w:space="0" w:color="auto"/>
      </w:divBdr>
    </w:div>
    <w:div w:id="1759711975">
      <w:bodyDiv w:val="1"/>
      <w:marLeft w:val="0"/>
      <w:marRight w:val="0"/>
      <w:marTop w:val="0"/>
      <w:marBottom w:val="0"/>
      <w:divBdr>
        <w:top w:val="none" w:sz="0" w:space="0" w:color="auto"/>
        <w:left w:val="none" w:sz="0" w:space="0" w:color="auto"/>
        <w:bottom w:val="none" w:sz="0" w:space="0" w:color="auto"/>
        <w:right w:val="none" w:sz="0" w:space="0" w:color="auto"/>
      </w:divBdr>
    </w:div>
    <w:div w:id="1776754361">
      <w:bodyDiv w:val="1"/>
      <w:marLeft w:val="0"/>
      <w:marRight w:val="0"/>
      <w:marTop w:val="0"/>
      <w:marBottom w:val="0"/>
      <w:divBdr>
        <w:top w:val="none" w:sz="0" w:space="0" w:color="auto"/>
        <w:left w:val="none" w:sz="0" w:space="0" w:color="auto"/>
        <w:bottom w:val="none" w:sz="0" w:space="0" w:color="auto"/>
        <w:right w:val="none" w:sz="0" w:space="0" w:color="auto"/>
      </w:divBdr>
    </w:div>
    <w:div w:id="1785004532">
      <w:bodyDiv w:val="1"/>
      <w:marLeft w:val="0"/>
      <w:marRight w:val="0"/>
      <w:marTop w:val="0"/>
      <w:marBottom w:val="0"/>
      <w:divBdr>
        <w:top w:val="none" w:sz="0" w:space="0" w:color="auto"/>
        <w:left w:val="none" w:sz="0" w:space="0" w:color="auto"/>
        <w:bottom w:val="none" w:sz="0" w:space="0" w:color="auto"/>
        <w:right w:val="none" w:sz="0" w:space="0" w:color="auto"/>
      </w:divBdr>
    </w:div>
    <w:div w:id="1786190565">
      <w:bodyDiv w:val="1"/>
      <w:marLeft w:val="0"/>
      <w:marRight w:val="0"/>
      <w:marTop w:val="0"/>
      <w:marBottom w:val="0"/>
      <w:divBdr>
        <w:top w:val="none" w:sz="0" w:space="0" w:color="auto"/>
        <w:left w:val="none" w:sz="0" w:space="0" w:color="auto"/>
        <w:bottom w:val="none" w:sz="0" w:space="0" w:color="auto"/>
        <w:right w:val="none" w:sz="0" w:space="0" w:color="auto"/>
      </w:divBdr>
    </w:div>
    <w:div w:id="1790929739">
      <w:bodyDiv w:val="1"/>
      <w:marLeft w:val="0"/>
      <w:marRight w:val="0"/>
      <w:marTop w:val="0"/>
      <w:marBottom w:val="0"/>
      <w:divBdr>
        <w:top w:val="none" w:sz="0" w:space="0" w:color="auto"/>
        <w:left w:val="none" w:sz="0" w:space="0" w:color="auto"/>
        <w:bottom w:val="none" w:sz="0" w:space="0" w:color="auto"/>
        <w:right w:val="none" w:sz="0" w:space="0" w:color="auto"/>
      </w:divBdr>
    </w:div>
    <w:div w:id="1791703420">
      <w:bodyDiv w:val="1"/>
      <w:marLeft w:val="0"/>
      <w:marRight w:val="0"/>
      <w:marTop w:val="0"/>
      <w:marBottom w:val="0"/>
      <w:divBdr>
        <w:top w:val="none" w:sz="0" w:space="0" w:color="auto"/>
        <w:left w:val="none" w:sz="0" w:space="0" w:color="auto"/>
        <w:bottom w:val="none" w:sz="0" w:space="0" w:color="auto"/>
        <w:right w:val="none" w:sz="0" w:space="0" w:color="auto"/>
      </w:divBdr>
    </w:div>
    <w:div w:id="1794984701">
      <w:bodyDiv w:val="1"/>
      <w:marLeft w:val="0"/>
      <w:marRight w:val="0"/>
      <w:marTop w:val="0"/>
      <w:marBottom w:val="0"/>
      <w:divBdr>
        <w:top w:val="none" w:sz="0" w:space="0" w:color="auto"/>
        <w:left w:val="none" w:sz="0" w:space="0" w:color="auto"/>
        <w:bottom w:val="none" w:sz="0" w:space="0" w:color="auto"/>
        <w:right w:val="none" w:sz="0" w:space="0" w:color="auto"/>
      </w:divBdr>
    </w:div>
    <w:div w:id="1800609204">
      <w:bodyDiv w:val="1"/>
      <w:marLeft w:val="0"/>
      <w:marRight w:val="0"/>
      <w:marTop w:val="0"/>
      <w:marBottom w:val="0"/>
      <w:divBdr>
        <w:top w:val="none" w:sz="0" w:space="0" w:color="auto"/>
        <w:left w:val="none" w:sz="0" w:space="0" w:color="auto"/>
        <w:bottom w:val="none" w:sz="0" w:space="0" w:color="auto"/>
        <w:right w:val="none" w:sz="0" w:space="0" w:color="auto"/>
      </w:divBdr>
    </w:div>
    <w:div w:id="1800764095">
      <w:bodyDiv w:val="1"/>
      <w:marLeft w:val="0"/>
      <w:marRight w:val="0"/>
      <w:marTop w:val="0"/>
      <w:marBottom w:val="0"/>
      <w:divBdr>
        <w:top w:val="none" w:sz="0" w:space="0" w:color="auto"/>
        <w:left w:val="none" w:sz="0" w:space="0" w:color="auto"/>
        <w:bottom w:val="none" w:sz="0" w:space="0" w:color="auto"/>
        <w:right w:val="none" w:sz="0" w:space="0" w:color="auto"/>
      </w:divBdr>
    </w:div>
    <w:div w:id="1803451996">
      <w:bodyDiv w:val="1"/>
      <w:marLeft w:val="0"/>
      <w:marRight w:val="0"/>
      <w:marTop w:val="0"/>
      <w:marBottom w:val="0"/>
      <w:divBdr>
        <w:top w:val="none" w:sz="0" w:space="0" w:color="auto"/>
        <w:left w:val="none" w:sz="0" w:space="0" w:color="auto"/>
        <w:bottom w:val="none" w:sz="0" w:space="0" w:color="auto"/>
        <w:right w:val="none" w:sz="0" w:space="0" w:color="auto"/>
      </w:divBdr>
    </w:div>
    <w:div w:id="1804350628">
      <w:bodyDiv w:val="1"/>
      <w:marLeft w:val="0"/>
      <w:marRight w:val="0"/>
      <w:marTop w:val="0"/>
      <w:marBottom w:val="0"/>
      <w:divBdr>
        <w:top w:val="none" w:sz="0" w:space="0" w:color="auto"/>
        <w:left w:val="none" w:sz="0" w:space="0" w:color="auto"/>
        <w:bottom w:val="none" w:sz="0" w:space="0" w:color="auto"/>
        <w:right w:val="none" w:sz="0" w:space="0" w:color="auto"/>
      </w:divBdr>
    </w:div>
    <w:div w:id="1808467818">
      <w:bodyDiv w:val="1"/>
      <w:marLeft w:val="0"/>
      <w:marRight w:val="0"/>
      <w:marTop w:val="0"/>
      <w:marBottom w:val="0"/>
      <w:divBdr>
        <w:top w:val="none" w:sz="0" w:space="0" w:color="auto"/>
        <w:left w:val="none" w:sz="0" w:space="0" w:color="auto"/>
        <w:bottom w:val="none" w:sz="0" w:space="0" w:color="auto"/>
        <w:right w:val="none" w:sz="0" w:space="0" w:color="auto"/>
      </w:divBdr>
    </w:div>
    <w:div w:id="1812868789">
      <w:bodyDiv w:val="1"/>
      <w:marLeft w:val="0"/>
      <w:marRight w:val="0"/>
      <w:marTop w:val="0"/>
      <w:marBottom w:val="0"/>
      <w:divBdr>
        <w:top w:val="none" w:sz="0" w:space="0" w:color="auto"/>
        <w:left w:val="none" w:sz="0" w:space="0" w:color="auto"/>
        <w:bottom w:val="none" w:sz="0" w:space="0" w:color="auto"/>
        <w:right w:val="none" w:sz="0" w:space="0" w:color="auto"/>
      </w:divBdr>
    </w:div>
    <w:div w:id="1814902403">
      <w:bodyDiv w:val="1"/>
      <w:marLeft w:val="0"/>
      <w:marRight w:val="0"/>
      <w:marTop w:val="0"/>
      <w:marBottom w:val="0"/>
      <w:divBdr>
        <w:top w:val="none" w:sz="0" w:space="0" w:color="auto"/>
        <w:left w:val="none" w:sz="0" w:space="0" w:color="auto"/>
        <w:bottom w:val="none" w:sz="0" w:space="0" w:color="auto"/>
        <w:right w:val="none" w:sz="0" w:space="0" w:color="auto"/>
      </w:divBdr>
    </w:div>
    <w:div w:id="1818456564">
      <w:bodyDiv w:val="1"/>
      <w:marLeft w:val="0"/>
      <w:marRight w:val="0"/>
      <w:marTop w:val="0"/>
      <w:marBottom w:val="0"/>
      <w:divBdr>
        <w:top w:val="none" w:sz="0" w:space="0" w:color="auto"/>
        <w:left w:val="none" w:sz="0" w:space="0" w:color="auto"/>
        <w:bottom w:val="none" w:sz="0" w:space="0" w:color="auto"/>
        <w:right w:val="none" w:sz="0" w:space="0" w:color="auto"/>
      </w:divBdr>
    </w:div>
    <w:div w:id="1823156550">
      <w:bodyDiv w:val="1"/>
      <w:marLeft w:val="0"/>
      <w:marRight w:val="0"/>
      <w:marTop w:val="0"/>
      <w:marBottom w:val="0"/>
      <w:divBdr>
        <w:top w:val="none" w:sz="0" w:space="0" w:color="auto"/>
        <w:left w:val="none" w:sz="0" w:space="0" w:color="auto"/>
        <w:bottom w:val="none" w:sz="0" w:space="0" w:color="auto"/>
        <w:right w:val="none" w:sz="0" w:space="0" w:color="auto"/>
      </w:divBdr>
    </w:div>
    <w:div w:id="1823816979">
      <w:bodyDiv w:val="1"/>
      <w:marLeft w:val="0"/>
      <w:marRight w:val="0"/>
      <w:marTop w:val="0"/>
      <w:marBottom w:val="0"/>
      <w:divBdr>
        <w:top w:val="none" w:sz="0" w:space="0" w:color="auto"/>
        <w:left w:val="none" w:sz="0" w:space="0" w:color="auto"/>
        <w:bottom w:val="none" w:sz="0" w:space="0" w:color="auto"/>
        <w:right w:val="none" w:sz="0" w:space="0" w:color="auto"/>
      </w:divBdr>
    </w:div>
    <w:div w:id="1827090099">
      <w:bodyDiv w:val="1"/>
      <w:marLeft w:val="0"/>
      <w:marRight w:val="0"/>
      <w:marTop w:val="0"/>
      <w:marBottom w:val="0"/>
      <w:divBdr>
        <w:top w:val="none" w:sz="0" w:space="0" w:color="auto"/>
        <w:left w:val="none" w:sz="0" w:space="0" w:color="auto"/>
        <w:bottom w:val="none" w:sz="0" w:space="0" w:color="auto"/>
        <w:right w:val="none" w:sz="0" w:space="0" w:color="auto"/>
      </w:divBdr>
    </w:div>
    <w:div w:id="1830487436">
      <w:bodyDiv w:val="1"/>
      <w:marLeft w:val="0"/>
      <w:marRight w:val="0"/>
      <w:marTop w:val="0"/>
      <w:marBottom w:val="0"/>
      <w:divBdr>
        <w:top w:val="none" w:sz="0" w:space="0" w:color="auto"/>
        <w:left w:val="none" w:sz="0" w:space="0" w:color="auto"/>
        <w:bottom w:val="none" w:sz="0" w:space="0" w:color="auto"/>
        <w:right w:val="none" w:sz="0" w:space="0" w:color="auto"/>
      </w:divBdr>
    </w:div>
    <w:div w:id="1834877627">
      <w:bodyDiv w:val="1"/>
      <w:marLeft w:val="0"/>
      <w:marRight w:val="0"/>
      <w:marTop w:val="0"/>
      <w:marBottom w:val="0"/>
      <w:divBdr>
        <w:top w:val="none" w:sz="0" w:space="0" w:color="auto"/>
        <w:left w:val="none" w:sz="0" w:space="0" w:color="auto"/>
        <w:bottom w:val="none" w:sz="0" w:space="0" w:color="auto"/>
        <w:right w:val="none" w:sz="0" w:space="0" w:color="auto"/>
      </w:divBdr>
    </w:div>
    <w:div w:id="1836802607">
      <w:bodyDiv w:val="1"/>
      <w:marLeft w:val="0"/>
      <w:marRight w:val="0"/>
      <w:marTop w:val="0"/>
      <w:marBottom w:val="0"/>
      <w:divBdr>
        <w:top w:val="none" w:sz="0" w:space="0" w:color="auto"/>
        <w:left w:val="none" w:sz="0" w:space="0" w:color="auto"/>
        <w:bottom w:val="none" w:sz="0" w:space="0" w:color="auto"/>
        <w:right w:val="none" w:sz="0" w:space="0" w:color="auto"/>
      </w:divBdr>
    </w:div>
    <w:div w:id="1837500290">
      <w:bodyDiv w:val="1"/>
      <w:marLeft w:val="0"/>
      <w:marRight w:val="0"/>
      <w:marTop w:val="0"/>
      <w:marBottom w:val="0"/>
      <w:divBdr>
        <w:top w:val="none" w:sz="0" w:space="0" w:color="auto"/>
        <w:left w:val="none" w:sz="0" w:space="0" w:color="auto"/>
        <w:bottom w:val="none" w:sz="0" w:space="0" w:color="auto"/>
        <w:right w:val="none" w:sz="0" w:space="0" w:color="auto"/>
      </w:divBdr>
    </w:div>
    <w:div w:id="1838112674">
      <w:bodyDiv w:val="1"/>
      <w:marLeft w:val="0"/>
      <w:marRight w:val="0"/>
      <w:marTop w:val="0"/>
      <w:marBottom w:val="0"/>
      <w:divBdr>
        <w:top w:val="none" w:sz="0" w:space="0" w:color="auto"/>
        <w:left w:val="none" w:sz="0" w:space="0" w:color="auto"/>
        <w:bottom w:val="none" w:sz="0" w:space="0" w:color="auto"/>
        <w:right w:val="none" w:sz="0" w:space="0" w:color="auto"/>
      </w:divBdr>
    </w:div>
    <w:div w:id="1844003324">
      <w:bodyDiv w:val="1"/>
      <w:marLeft w:val="0"/>
      <w:marRight w:val="0"/>
      <w:marTop w:val="0"/>
      <w:marBottom w:val="0"/>
      <w:divBdr>
        <w:top w:val="none" w:sz="0" w:space="0" w:color="auto"/>
        <w:left w:val="none" w:sz="0" w:space="0" w:color="auto"/>
        <w:bottom w:val="none" w:sz="0" w:space="0" w:color="auto"/>
        <w:right w:val="none" w:sz="0" w:space="0" w:color="auto"/>
      </w:divBdr>
    </w:div>
    <w:div w:id="1846632412">
      <w:bodyDiv w:val="1"/>
      <w:marLeft w:val="0"/>
      <w:marRight w:val="0"/>
      <w:marTop w:val="0"/>
      <w:marBottom w:val="0"/>
      <w:divBdr>
        <w:top w:val="none" w:sz="0" w:space="0" w:color="auto"/>
        <w:left w:val="none" w:sz="0" w:space="0" w:color="auto"/>
        <w:bottom w:val="none" w:sz="0" w:space="0" w:color="auto"/>
        <w:right w:val="none" w:sz="0" w:space="0" w:color="auto"/>
      </w:divBdr>
    </w:div>
    <w:div w:id="1849558915">
      <w:bodyDiv w:val="1"/>
      <w:marLeft w:val="0"/>
      <w:marRight w:val="0"/>
      <w:marTop w:val="0"/>
      <w:marBottom w:val="0"/>
      <w:divBdr>
        <w:top w:val="none" w:sz="0" w:space="0" w:color="auto"/>
        <w:left w:val="none" w:sz="0" w:space="0" w:color="auto"/>
        <w:bottom w:val="none" w:sz="0" w:space="0" w:color="auto"/>
        <w:right w:val="none" w:sz="0" w:space="0" w:color="auto"/>
      </w:divBdr>
    </w:div>
    <w:div w:id="1852648402">
      <w:bodyDiv w:val="1"/>
      <w:marLeft w:val="0"/>
      <w:marRight w:val="0"/>
      <w:marTop w:val="0"/>
      <w:marBottom w:val="0"/>
      <w:divBdr>
        <w:top w:val="none" w:sz="0" w:space="0" w:color="auto"/>
        <w:left w:val="none" w:sz="0" w:space="0" w:color="auto"/>
        <w:bottom w:val="none" w:sz="0" w:space="0" w:color="auto"/>
        <w:right w:val="none" w:sz="0" w:space="0" w:color="auto"/>
      </w:divBdr>
    </w:div>
    <w:div w:id="1855487852">
      <w:bodyDiv w:val="1"/>
      <w:marLeft w:val="0"/>
      <w:marRight w:val="0"/>
      <w:marTop w:val="0"/>
      <w:marBottom w:val="0"/>
      <w:divBdr>
        <w:top w:val="none" w:sz="0" w:space="0" w:color="auto"/>
        <w:left w:val="none" w:sz="0" w:space="0" w:color="auto"/>
        <w:bottom w:val="none" w:sz="0" w:space="0" w:color="auto"/>
        <w:right w:val="none" w:sz="0" w:space="0" w:color="auto"/>
      </w:divBdr>
    </w:div>
    <w:div w:id="1869635370">
      <w:bodyDiv w:val="1"/>
      <w:marLeft w:val="0"/>
      <w:marRight w:val="0"/>
      <w:marTop w:val="0"/>
      <w:marBottom w:val="0"/>
      <w:divBdr>
        <w:top w:val="none" w:sz="0" w:space="0" w:color="auto"/>
        <w:left w:val="none" w:sz="0" w:space="0" w:color="auto"/>
        <w:bottom w:val="none" w:sz="0" w:space="0" w:color="auto"/>
        <w:right w:val="none" w:sz="0" w:space="0" w:color="auto"/>
      </w:divBdr>
    </w:div>
    <w:div w:id="1870335807">
      <w:bodyDiv w:val="1"/>
      <w:marLeft w:val="0"/>
      <w:marRight w:val="0"/>
      <w:marTop w:val="0"/>
      <w:marBottom w:val="0"/>
      <w:divBdr>
        <w:top w:val="none" w:sz="0" w:space="0" w:color="auto"/>
        <w:left w:val="none" w:sz="0" w:space="0" w:color="auto"/>
        <w:bottom w:val="none" w:sz="0" w:space="0" w:color="auto"/>
        <w:right w:val="none" w:sz="0" w:space="0" w:color="auto"/>
      </w:divBdr>
    </w:div>
    <w:div w:id="1875651840">
      <w:bodyDiv w:val="1"/>
      <w:marLeft w:val="0"/>
      <w:marRight w:val="0"/>
      <w:marTop w:val="0"/>
      <w:marBottom w:val="0"/>
      <w:divBdr>
        <w:top w:val="none" w:sz="0" w:space="0" w:color="auto"/>
        <w:left w:val="none" w:sz="0" w:space="0" w:color="auto"/>
        <w:bottom w:val="none" w:sz="0" w:space="0" w:color="auto"/>
        <w:right w:val="none" w:sz="0" w:space="0" w:color="auto"/>
      </w:divBdr>
    </w:div>
    <w:div w:id="1876500999">
      <w:bodyDiv w:val="1"/>
      <w:marLeft w:val="0"/>
      <w:marRight w:val="0"/>
      <w:marTop w:val="0"/>
      <w:marBottom w:val="0"/>
      <w:divBdr>
        <w:top w:val="none" w:sz="0" w:space="0" w:color="auto"/>
        <w:left w:val="none" w:sz="0" w:space="0" w:color="auto"/>
        <w:bottom w:val="none" w:sz="0" w:space="0" w:color="auto"/>
        <w:right w:val="none" w:sz="0" w:space="0" w:color="auto"/>
      </w:divBdr>
    </w:div>
    <w:div w:id="1876845418">
      <w:bodyDiv w:val="1"/>
      <w:marLeft w:val="0"/>
      <w:marRight w:val="0"/>
      <w:marTop w:val="0"/>
      <w:marBottom w:val="0"/>
      <w:divBdr>
        <w:top w:val="none" w:sz="0" w:space="0" w:color="auto"/>
        <w:left w:val="none" w:sz="0" w:space="0" w:color="auto"/>
        <w:bottom w:val="none" w:sz="0" w:space="0" w:color="auto"/>
        <w:right w:val="none" w:sz="0" w:space="0" w:color="auto"/>
      </w:divBdr>
    </w:div>
    <w:div w:id="1878813821">
      <w:bodyDiv w:val="1"/>
      <w:marLeft w:val="0"/>
      <w:marRight w:val="0"/>
      <w:marTop w:val="0"/>
      <w:marBottom w:val="0"/>
      <w:divBdr>
        <w:top w:val="none" w:sz="0" w:space="0" w:color="auto"/>
        <w:left w:val="none" w:sz="0" w:space="0" w:color="auto"/>
        <w:bottom w:val="none" w:sz="0" w:space="0" w:color="auto"/>
        <w:right w:val="none" w:sz="0" w:space="0" w:color="auto"/>
      </w:divBdr>
    </w:div>
    <w:div w:id="1885024059">
      <w:bodyDiv w:val="1"/>
      <w:marLeft w:val="0"/>
      <w:marRight w:val="0"/>
      <w:marTop w:val="0"/>
      <w:marBottom w:val="0"/>
      <w:divBdr>
        <w:top w:val="none" w:sz="0" w:space="0" w:color="auto"/>
        <w:left w:val="none" w:sz="0" w:space="0" w:color="auto"/>
        <w:bottom w:val="none" w:sz="0" w:space="0" w:color="auto"/>
        <w:right w:val="none" w:sz="0" w:space="0" w:color="auto"/>
      </w:divBdr>
    </w:div>
    <w:div w:id="1887833045">
      <w:bodyDiv w:val="1"/>
      <w:marLeft w:val="0"/>
      <w:marRight w:val="0"/>
      <w:marTop w:val="0"/>
      <w:marBottom w:val="0"/>
      <w:divBdr>
        <w:top w:val="none" w:sz="0" w:space="0" w:color="auto"/>
        <w:left w:val="none" w:sz="0" w:space="0" w:color="auto"/>
        <w:bottom w:val="none" w:sz="0" w:space="0" w:color="auto"/>
        <w:right w:val="none" w:sz="0" w:space="0" w:color="auto"/>
      </w:divBdr>
    </w:div>
    <w:div w:id="1902209477">
      <w:bodyDiv w:val="1"/>
      <w:marLeft w:val="0"/>
      <w:marRight w:val="0"/>
      <w:marTop w:val="0"/>
      <w:marBottom w:val="0"/>
      <w:divBdr>
        <w:top w:val="none" w:sz="0" w:space="0" w:color="auto"/>
        <w:left w:val="none" w:sz="0" w:space="0" w:color="auto"/>
        <w:bottom w:val="none" w:sz="0" w:space="0" w:color="auto"/>
        <w:right w:val="none" w:sz="0" w:space="0" w:color="auto"/>
      </w:divBdr>
    </w:div>
    <w:div w:id="1913661074">
      <w:bodyDiv w:val="1"/>
      <w:marLeft w:val="0"/>
      <w:marRight w:val="0"/>
      <w:marTop w:val="0"/>
      <w:marBottom w:val="0"/>
      <w:divBdr>
        <w:top w:val="none" w:sz="0" w:space="0" w:color="auto"/>
        <w:left w:val="none" w:sz="0" w:space="0" w:color="auto"/>
        <w:bottom w:val="none" w:sz="0" w:space="0" w:color="auto"/>
        <w:right w:val="none" w:sz="0" w:space="0" w:color="auto"/>
      </w:divBdr>
    </w:div>
    <w:div w:id="1919635517">
      <w:bodyDiv w:val="1"/>
      <w:marLeft w:val="0"/>
      <w:marRight w:val="0"/>
      <w:marTop w:val="0"/>
      <w:marBottom w:val="0"/>
      <w:divBdr>
        <w:top w:val="none" w:sz="0" w:space="0" w:color="auto"/>
        <w:left w:val="none" w:sz="0" w:space="0" w:color="auto"/>
        <w:bottom w:val="none" w:sz="0" w:space="0" w:color="auto"/>
        <w:right w:val="none" w:sz="0" w:space="0" w:color="auto"/>
      </w:divBdr>
    </w:div>
    <w:div w:id="1926113218">
      <w:bodyDiv w:val="1"/>
      <w:marLeft w:val="0"/>
      <w:marRight w:val="0"/>
      <w:marTop w:val="0"/>
      <w:marBottom w:val="0"/>
      <w:divBdr>
        <w:top w:val="none" w:sz="0" w:space="0" w:color="auto"/>
        <w:left w:val="none" w:sz="0" w:space="0" w:color="auto"/>
        <w:bottom w:val="none" w:sz="0" w:space="0" w:color="auto"/>
        <w:right w:val="none" w:sz="0" w:space="0" w:color="auto"/>
      </w:divBdr>
    </w:div>
    <w:div w:id="1929848660">
      <w:bodyDiv w:val="1"/>
      <w:marLeft w:val="0"/>
      <w:marRight w:val="0"/>
      <w:marTop w:val="0"/>
      <w:marBottom w:val="0"/>
      <w:divBdr>
        <w:top w:val="none" w:sz="0" w:space="0" w:color="auto"/>
        <w:left w:val="none" w:sz="0" w:space="0" w:color="auto"/>
        <w:bottom w:val="none" w:sz="0" w:space="0" w:color="auto"/>
        <w:right w:val="none" w:sz="0" w:space="0" w:color="auto"/>
      </w:divBdr>
    </w:div>
    <w:div w:id="1940796602">
      <w:bodyDiv w:val="1"/>
      <w:marLeft w:val="0"/>
      <w:marRight w:val="0"/>
      <w:marTop w:val="0"/>
      <w:marBottom w:val="0"/>
      <w:divBdr>
        <w:top w:val="none" w:sz="0" w:space="0" w:color="auto"/>
        <w:left w:val="none" w:sz="0" w:space="0" w:color="auto"/>
        <w:bottom w:val="none" w:sz="0" w:space="0" w:color="auto"/>
        <w:right w:val="none" w:sz="0" w:space="0" w:color="auto"/>
      </w:divBdr>
    </w:div>
    <w:div w:id="1943488134">
      <w:bodyDiv w:val="1"/>
      <w:marLeft w:val="0"/>
      <w:marRight w:val="0"/>
      <w:marTop w:val="0"/>
      <w:marBottom w:val="0"/>
      <w:divBdr>
        <w:top w:val="none" w:sz="0" w:space="0" w:color="auto"/>
        <w:left w:val="none" w:sz="0" w:space="0" w:color="auto"/>
        <w:bottom w:val="none" w:sz="0" w:space="0" w:color="auto"/>
        <w:right w:val="none" w:sz="0" w:space="0" w:color="auto"/>
      </w:divBdr>
    </w:div>
    <w:div w:id="1952778000">
      <w:bodyDiv w:val="1"/>
      <w:marLeft w:val="0"/>
      <w:marRight w:val="0"/>
      <w:marTop w:val="0"/>
      <w:marBottom w:val="0"/>
      <w:divBdr>
        <w:top w:val="none" w:sz="0" w:space="0" w:color="auto"/>
        <w:left w:val="none" w:sz="0" w:space="0" w:color="auto"/>
        <w:bottom w:val="none" w:sz="0" w:space="0" w:color="auto"/>
        <w:right w:val="none" w:sz="0" w:space="0" w:color="auto"/>
      </w:divBdr>
    </w:div>
    <w:div w:id="1963920571">
      <w:bodyDiv w:val="1"/>
      <w:marLeft w:val="0"/>
      <w:marRight w:val="0"/>
      <w:marTop w:val="0"/>
      <w:marBottom w:val="0"/>
      <w:divBdr>
        <w:top w:val="none" w:sz="0" w:space="0" w:color="auto"/>
        <w:left w:val="none" w:sz="0" w:space="0" w:color="auto"/>
        <w:bottom w:val="none" w:sz="0" w:space="0" w:color="auto"/>
        <w:right w:val="none" w:sz="0" w:space="0" w:color="auto"/>
      </w:divBdr>
    </w:div>
    <w:div w:id="1968393563">
      <w:bodyDiv w:val="1"/>
      <w:marLeft w:val="0"/>
      <w:marRight w:val="0"/>
      <w:marTop w:val="0"/>
      <w:marBottom w:val="0"/>
      <w:divBdr>
        <w:top w:val="none" w:sz="0" w:space="0" w:color="auto"/>
        <w:left w:val="none" w:sz="0" w:space="0" w:color="auto"/>
        <w:bottom w:val="none" w:sz="0" w:space="0" w:color="auto"/>
        <w:right w:val="none" w:sz="0" w:space="0" w:color="auto"/>
      </w:divBdr>
    </w:div>
    <w:div w:id="1980644967">
      <w:bodyDiv w:val="1"/>
      <w:marLeft w:val="0"/>
      <w:marRight w:val="0"/>
      <w:marTop w:val="0"/>
      <w:marBottom w:val="0"/>
      <w:divBdr>
        <w:top w:val="none" w:sz="0" w:space="0" w:color="auto"/>
        <w:left w:val="none" w:sz="0" w:space="0" w:color="auto"/>
        <w:bottom w:val="none" w:sz="0" w:space="0" w:color="auto"/>
        <w:right w:val="none" w:sz="0" w:space="0" w:color="auto"/>
      </w:divBdr>
    </w:div>
    <w:div w:id="1982348021">
      <w:bodyDiv w:val="1"/>
      <w:marLeft w:val="0"/>
      <w:marRight w:val="0"/>
      <w:marTop w:val="0"/>
      <w:marBottom w:val="0"/>
      <w:divBdr>
        <w:top w:val="none" w:sz="0" w:space="0" w:color="auto"/>
        <w:left w:val="none" w:sz="0" w:space="0" w:color="auto"/>
        <w:bottom w:val="none" w:sz="0" w:space="0" w:color="auto"/>
        <w:right w:val="none" w:sz="0" w:space="0" w:color="auto"/>
      </w:divBdr>
    </w:div>
    <w:div w:id="1982879989">
      <w:bodyDiv w:val="1"/>
      <w:marLeft w:val="0"/>
      <w:marRight w:val="0"/>
      <w:marTop w:val="0"/>
      <w:marBottom w:val="0"/>
      <w:divBdr>
        <w:top w:val="none" w:sz="0" w:space="0" w:color="auto"/>
        <w:left w:val="none" w:sz="0" w:space="0" w:color="auto"/>
        <w:bottom w:val="none" w:sz="0" w:space="0" w:color="auto"/>
        <w:right w:val="none" w:sz="0" w:space="0" w:color="auto"/>
      </w:divBdr>
    </w:div>
    <w:div w:id="1994723003">
      <w:bodyDiv w:val="1"/>
      <w:marLeft w:val="0"/>
      <w:marRight w:val="0"/>
      <w:marTop w:val="0"/>
      <w:marBottom w:val="0"/>
      <w:divBdr>
        <w:top w:val="none" w:sz="0" w:space="0" w:color="auto"/>
        <w:left w:val="none" w:sz="0" w:space="0" w:color="auto"/>
        <w:bottom w:val="none" w:sz="0" w:space="0" w:color="auto"/>
        <w:right w:val="none" w:sz="0" w:space="0" w:color="auto"/>
      </w:divBdr>
    </w:div>
    <w:div w:id="1995180744">
      <w:bodyDiv w:val="1"/>
      <w:marLeft w:val="0"/>
      <w:marRight w:val="0"/>
      <w:marTop w:val="0"/>
      <w:marBottom w:val="0"/>
      <w:divBdr>
        <w:top w:val="none" w:sz="0" w:space="0" w:color="auto"/>
        <w:left w:val="none" w:sz="0" w:space="0" w:color="auto"/>
        <w:bottom w:val="none" w:sz="0" w:space="0" w:color="auto"/>
        <w:right w:val="none" w:sz="0" w:space="0" w:color="auto"/>
      </w:divBdr>
    </w:div>
    <w:div w:id="1995523503">
      <w:bodyDiv w:val="1"/>
      <w:marLeft w:val="0"/>
      <w:marRight w:val="0"/>
      <w:marTop w:val="0"/>
      <w:marBottom w:val="0"/>
      <w:divBdr>
        <w:top w:val="none" w:sz="0" w:space="0" w:color="auto"/>
        <w:left w:val="none" w:sz="0" w:space="0" w:color="auto"/>
        <w:bottom w:val="none" w:sz="0" w:space="0" w:color="auto"/>
        <w:right w:val="none" w:sz="0" w:space="0" w:color="auto"/>
      </w:divBdr>
    </w:div>
    <w:div w:id="1997756401">
      <w:bodyDiv w:val="1"/>
      <w:marLeft w:val="0"/>
      <w:marRight w:val="0"/>
      <w:marTop w:val="0"/>
      <w:marBottom w:val="0"/>
      <w:divBdr>
        <w:top w:val="none" w:sz="0" w:space="0" w:color="auto"/>
        <w:left w:val="none" w:sz="0" w:space="0" w:color="auto"/>
        <w:bottom w:val="none" w:sz="0" w:space="0" w:color="auto"/>
        <w:right w:val="none" w:sz="0" w:space="0" w:color="auto"/>
      </w:divBdr>
    </w:div>
    <w:div w:id="2005011522">
      <w:bodyDiv w:val="1"/>
      <w:marLeft w:val="0"/>
      <w:marRight w:val="0"/>
      <w:marTop w:val="0"/>
      <w:marBottom w:val="0"/>
      <w:divBdr>
        <w:top w:val="none" w:sz="0" w:space="0" w:color="auto"/>
        <w:left w:val="none" w:sz="0" w:space="0" w:color="auto"/>
        <w:bottom w:val="none" w:sz="0" w:space="0" w:color="auto"/>
        <w:right w:val="none" w:sz="0" w:space="0" w:color="auto"/>
      </w:divBdr>
    </w:div>
    <w:div w:id="2005694091">
      <w:bodyDiv w:val="1"/>
      <w:marLeft w:val="0"/>
      <w:marRight w:val="0"/>
      <w:marTop w:val="0"/>
      <w:marBottom w:val="0"/>
      <w:divBdr>
        <w:top w:val="none" w:sz="0" w:space="0" w:color="auto"/>
        <w:left w:val="none" w:sz="0" w:space="0" w:color="auto"/>
        <w:bottom w:val="none" w:sz="0" w:space="0" w:color="auto"/>
        <w:right w:val="none" w:sz="0" w:space="0" w:color="auto"/>
      </w:divBdr>
    </w:div>
    <w:div w:id="2006469869">
      <w:bodyDiv w:val="1"/>
      <w:marLeft w:val="0"/>
      <w:marRight w:val="0"/>
      <w:marTop w:val="0"/>
      <w:marBottom w:val="0"/>
      <w:divBdr>
        <w:top w:val="none" w:sz="0" w:space="0" w:color="auto"/>
        <w:left w:val="none" w:sz="0" w:space="0" w:color="auto"/>
        <w:bottom w:val="none" w:sz="0" w:space="0" w:color="auto"/>
        <w:right w:val="none" w:sz="0" w:space="0" w:color="auto"/>
      </w:divBdr>
    </w:div>
    <w:div w:id="2009752952">
      <w:bodyDiv w:val="1"/>
      <w:marLeft w:val="0"/>
      <w:marRight w:val="0"/>
      <w:marTop w:val="0"/>
      <w:marBottom w:val="0"/>
      <w:divBdr>
        <w:top w:val="none" w:sz="0" w:space="0" w:color="auto"/>
        <w:left w:val="none" w:sz="0" w:space="0" w:color="auto"/>
        <w:bottom w:val="none" w:sz="0" w:space="0" w:color="auto"/>
        <w:right w:val="none" w:sz="0" w:space="0" w:color="auto"/>
      </w:divBdr>
    </w:div>
    <w:div w:id="2012102986">
      <w:bodyDiv w:val="1"/>
      <w:marLeft w:val="0"/>
      <w:marRight w:val="0"/>
      <w:marTop w:val="0"/>
      <w:marBottom w:val="0"/>
      <w:divBdr>
        <w:top w:val="none" w:sz="0" w:space="0" w:color="auto"/>
        <w:left w:val="none" w:sz="0" w:space="0" w:color="auto"/>
        <w:bottom w:val="none" w:sz="0" w:space="0" w:color="auto"/>
        <w:right w:val="none" w:sz="0" w:space="0" w:color="auto"/>
      </w:divBdr>
    </w:div>
    <w:div w:id="2023701530">
      <w:bodyDiv w:val="1"/>
      <w:marLeft w:val="0"/>
      <w:marRight w:val="0"/>
      <w:marTop w:val="0"/>
      <w:marBottom w:val="0"/>
      <w:divBdr>
        <w:top w:val="none" w:sz="0" w:space="0" w:color="auto"/>
        <w:left w:val="none" w:sz="0" w:space="0" w:color="auto"/>
        <w:bottom w:val="none" w:sz="0" w:space="0" w:color="auto"/>
        <w:right w:val="none" w:sz="0" w:space="0" w:color="auto"/>
      </w:divBdr>
    </w:div>
    <w:div w:id="2026709090">
      <w:bodyDiv w:val="1"/>
      <w:marLeft w:val="0"/>
      <w:marRight w:val="0"/>
      <w:marTop w:val="0"/>
      <w:marBottom w:val="0"/>
      <w:divBdr>
        <w:top w:val="none" w:sz="0" w:space="0" w:color="auto"/>
        <w:left w:val="none" w:sz="0" w:space="0" w:color="auto"/>
        <w:bottom w:val="none" w:sz="0" w:space="0" w:color="auto"/>
        <w:right w:val="none" w:sz="0" w:space="0" w:color="auto"/>
      </w:divBdr>
    </w:div>
    <w:div w:id="2028214343">
      <w:bodyDiv w:val="1"/>
      <w:marLeft w:val="0"/>
      <w:marRight w:val="0"/>
      <w:marTop w:val="0"/>
      <w:marBottom w:val="0"/>
      <w:divBdr>
        <w:top w:val="none" w:sz="0" w:space="0" w:color="auto"/>
        <w:left w:val="none" w:sz="0" w:space="0" w:color="auto"/>
        <w:bottom w:val="none" w:sz="0" w:space="0" w:color="auto"/>
        <w:right w:val="none" w:sz="0" w:space="0" w:color="auto"/>
      </w:divBdr>
    </w:div>
    <w:div w:id="2033141450">
      <w:bodyDiv w:val="1"/>
      <w:marLeft w:val="0"/>
      <w:marRight w:val="0"/>
      <w:marTop w:val="0"/>
      <w:marBottom w:val="0"/>
      <w:divBdr>
        <w:top w:val="none" w:sz="0" w:space="0" w:color="auto"/>
        <w:left w:val="none" w:sz="0" w:space="0" w:color="auto"/>
        <w:bottom w:val="none" w:sz="0" w:space="0" w:color="auto"/>
        <w:right w:val="none" w:sz="0" w:space="0" w:color="auto"/>
      </w:divBdr>
    </w:div>
    <w:div w:id="2034063506">
      <w:bodyDiv w:val="1"/>
      <w:marLeft w:val="0"/>
      <w:marRight w:val="0"/>
      <w:marTop w:val="0"/>
      <w:marBottom w:val="0"/>
      <w:divBdr>
        <w:top w:val="none" w:sz="0" w:space="0" w:color="auto"/>
        <w:left w:val="none" w:sz="0" w:space="0" w:color="auto"/>
        <w:bottom w:val="none" w:sz="0" w:space="0" w:color="auto"/>
        <w:right w:val="none" w:sz="0" w:space="0" w:color="auto"/>
      </w:divBdr>
    </w:div>
    <w:div w:id="2036038692">
      <w:bodyDiv w:val="1"/>
      <w:marLeft w:val="0"/>
      <w:marRight w:val="0"/>
      <w:marTop w:val="0"/>
      <w:marBottom w:val="0"/>
      <w:divBdr>
        <w:top w:val="none" w:sz="0" w:space="0" w:color="auto"/>
        <w:left w:val="none" w:sz="0" w:space="0" w:color="auto"/>
        <w:bottom w:val="none" w:sz="0" w:space="0" w:color="auto"/>
        <w:right w:val="none" w:sz="0" w:space="0" w:color="auto"/>
      </w:divBdr>
    </w:div>
    <w:div w:id="2040737578">
      <w:bodyDiv w:val="1"/>
      <w:marLeft w:val="0"/>
      <w:marRight w:val="0"/>
      <w:marTop w:val="0"/>
      <w:marBottom w:val="0"/>
      <w:divBdr>
        <w:top w:val="none" w:sz="0" w:space="0" w:color="auto"/>
        <w:left w:val="none" w:sz="0" w:space="0" w:color="auto"/>
        <w:bottom w:val="none" w:sz="0" w:space="0" w:color="auto"/>
        <w:right w:val="none" w:sz="0" w:space="0" w:color="auto"/>
      </w:divBdr>
    </w:div>
    <w:div w:id="2042168711">
      <w:bodyDiv w:val="1"/>
      <w:marLeft w:val="0"/>
      <w:marRight w:val="0"/>
      <w:marTop w:val="0"/>
      <w:marBottom w:val="0"/>
      <w:divBdr>
        <w:top w:val="none" w:sz="0" w:space="0" w:color="auto"/>
        <w:left w:val="none" w:sz="0" w:space="0" w:color="auto"/>
        <w:bottom w:val="none" w:sz="0" w:space="0" w:color="auto"/>
        <w:right w:val="none" w:sz="0" w:space="0" w:color="auto"/>
      </w:divBdr>
    </w:div>
    <w:div w:id="2047414394">
      <w:bodyDiv w:val="1"/>
      <w:marLeft w:val="0"/>
      <w:marRight w:val="0"/>
      <w:marTop w:val="0"/>
      <w:marBottom w:val="0"/>
      <w:divBdr>
        <w:top w:val="none" w:sz="0" w:space="0" w:color="auto"/>
        <w:left w:val="none" w:sz="0" w:space="0" w:color="auto"/>
        <w:bottom w:val="none" w:sz="0" w:space="0" w:color="auto"/>
        <w:right w:val="none" w:sz="0" w:space="0" w:color="auto"/>
      </w:divBdr>
    </w:div>
    <w:div w:id="2056075348">
      <w:bodyDiv w:val="1"/>
      <w:marLeft w:val="0"/>
      <w:marRight w:val="0"/>
      <w:marTop w:val="0"/>
      <w:marBottom w:val="0"/>
      <w:divBdr>
        <w:top w:val="none" w:sz="0" w:space="0" w:color="auto"/>
        <w:left w:val="none" w:sz="0" w:space="0" w:color="auto"/>
        <w:bottom w:val="none" w:sz="0" w:space="0" w:color="auto"/>
        <w:right w:val="none" w:sz="0" w:space="0" w:color="auto"/>
      </w:divBdr>
    </w:div>
    <w:div w:id="2057851143">
      <w:bodyDiv w:val="1"/>
      <w:marLeft w:val="0"/>
      <w:marRight w:val="0"/>
      <w:marTop w:val="0"/>
      <w:marBottom w:val="0"/>
      <w:divBdr>
        <w:top w:val="none" w:sz="0" w:space="0" w:color="auto"/>
        <w:left w:val="none" w:sz="0" w:space="0" w:color="auto"/>
        <w:bottom w:val="none" w:sz="0" w:space="0" w:color="auto"/>
        <w:right w:val="none" w:sz="0" w:space="0" w:color="auto"/>
      </w:divBdr>
    </w:div>
    <w:div w:id="2058048049">
      <w:bodyDiv w:val="1"/>
      <w:marLeft w:val="0"/>
      <w:marRight w:val="0"/>
      <w:marTop w:val="0"/>
      <w:marBottom w:val="0"/>
      <w:divBdr>
        <w:top w:val="none" w:sz="0" w:space="0" w:color="auto"/>
        <w:left w:val="none" w:sz="0" w:space="0" w:color="auto"/>
        <w:bottom w:val="none" w:sz="0" w:space="0" w:color="auto"/>
        <w:right w:val="none" w:sz="0" w:space="0" w:color="auto"/>
      </w:divBdr>
    </w:div>
    <w:div w:id="2063168645">
      <w:bodyDiv w:val="1"/>
      <w:marLeft w:val="0"/>
      <w:marRight w:val="0"/>
      <w:marTop w:val="0"/>
      <w:marBottom w:val="0"/>
      <w:divBdr>
        <w:top w:val="none" w:sz="0" w:space="0" w:color="auto"/>
        <w:left w:val="none" w:sz="0" w:space="0" w:color="auto"/>
        <w:bottom w:val="none" w:sz="0" w:space="0" w:color="auto"/>
        <w:right w:val="none" w:sz="0" w:space="0" w:color="auto"/>
      </w:divBdr>
    </w:div>
    <w:div w:id="2069763527">
      <w:bodyDiv w:val="1"/>
      <w:marLeft w:val="0"/>
      <w:marRight w:val="0"/>
      <w:marTop w:val="0"/>
      <w:marBottom w:val="0"/>
      <w:divBdr>
        <w:top w:val="none" w:sz="0" w:space="0" w:color="auto"/>
        <w:left w:val="none" w:sz="0" w:space="0" w:color="auto"/>
        <w:bottom w:val="none" w:sz="0" w:space="0" w:color="auto"/>
        <w:right w:val="none" w:sz="0" w:space="0" w:color="auto"/>
      </w:divBdr>
    </w:div>
    <w:div w:id="2078748297">
      <w:bodyDiv w:val="1"/>
      <w:marLeft w:val="0"/>
      <w:marRight w:val="0"/>
      <w:marTop w:val="0"/>
      <w:marBottom w:val="0"/>
      <w:divBdr>
        <w:top w:val="none" w:sz="0" w:space="0" w:color="auto"/>
        <w:left w:val="none" w:sz="0" w:space="0" w:color="auto"/>
        <w:bottom w:val="none" w:sz="0" w:space="0" w:color="auto"/>
        <w:right w:val="none" w:sz="0" w:space="0" w:color="auto"/>
      </w:divBdr>
    </w:div>
    <w:div w:id="2084061753">
      <w:bodyDiv w:val="1"/>
      <w:marLeft w:val="0"/>
      <w:marRight w:val="0"/>
      <w:marTop w:val="0"/>
      <w:marBottom w:val="0"/>
      <w:divBdr>
        <w:top w:val="none" w:sz="0" w:space="0" w:color="auto"/>
        <w:left w:val="none" w:sz="0" w:space="0" w:color="auto"/>
        <w:bottom w:val="none" w:sz="0" w:space="0" w:color="auto"/>
        <w:right w:val="none" w:sz="0" w:space="0" w:color="auto"/>
      </w:divBdr>
    </w:div>
    <w:div w:id="2084330642">
      <w:bodyDiv w:val="1"/>
      <w:marLeft w:val="0"/>
      <w:marRight w:val="0"/>
      <w:marTop w:val="0"/>
      <w:marBottom w:val="0"/>
      <w:divBdr>
        <w:top w:val="none" w:sz="0" w:space="0" w:color="auto"/>
        <w:left w:val="none" w:sz="0" w:space="0" w:color="auto"/>
        <w:bottom w:val="none" w:sz="0" w:space="0" w:color="auto"/>
        <w:right w:val="none" w:sz="0" w:space="0" w:color="auto"/>
      </w:divBdr>
    </w:div>
    <w:div w:id="2084720762">
      <w:bodyDiv w:val="1"/>
      <w:marLeft w:val="0"/>
      <w:marRight w:val="0"/>
      <w:marTop w:val="0"/>
      <w:marBottom w:val="0"/>
      <w:divBdr>
        <w:top w:val="none" w:sz="0" w:space="0" w:color="auto"/>
        <w:left w:val="none" w:sz="0" w:space="0" w:color="auto"/>
        <w:bottom w:val="none" w:sz="0" w:space="0" w:color="auto"/>
        <w:right w:val="none" w:sz="0" w:space="0" w:color="auto"/>
      </w:divBdr>
    </w:div>
    <w:div w:id="2085881075">
      <w:bodyDiv w:val="1"/>
      <w:marLeft w:val="0"/>
      <w:marRight w:val="0"/>
      <w:marTop w:val="0"/>
      <w:marBottom w:val="0"/>
      <w:divBdr>
        <w:top w:val="none" w:sz="0" w:space="0" w:color="auto"/>
        <w:left w:val="none" w:sz="0" w:space="0" w:color="auto"/>
        <w:bottom w:val="none" w:sz="0" w:space="0" w:color="auto"/>
        <w:right w:val="none" w:sz="0" w:space="0" w:color="auto"/>
      </w:divBdr>
    </w:div>
    <w:div w:id="2089616049">
      <w:bodyDiv w:val="1"/>
      <w:marLeft w:val="0"/>
      <w:marRight w:val="0"/>
      <w:marTop w:val="0"/>
      <w:marBottom w:val="0"/>
      <w:divBdr>
        <w:top w:val="none" w:sz="0" w:space="0" w:color="auto"/>
        <w:left w:val="none" w:sz="0" w:space="0" w:color="auto"/>
        <w:bottom w:val="none" w:sz="0" w:space="0" w:color="auto"/>
        <w:right w:val="none" w:sz="0" w:space="0" w:color="auto"/>
      </w:divBdr>
    </w:div>
    <w:div w:id="2097096080">
      <w:bodyDiv w:val="1"/>
      <w:marLeft w:val="0"/>
      <w:marRight w:val="0"/>
      <w:marTop w:val="0"/>
      <w:marBottom w:val="0"/>
      <w:divBdr>
        <w:top w:val="none" w:sz="0" w:space="0" w:color="auto"/>
        <w:left w:val="none" w:sz="0" w:space="0" w:color="auto"/>
        <w:bottom w:val="none" w:sz="0" w:space="0" w:color="auto"/>
        <w:right w:val="none" w:sz="0" w:space="0" w:color="auto"/>
      </w:divBdr>
    </w:div>
    <w:div w:id="2100834219">
      <w:bodyDiv w:val="1"/>
      <w:marLeft w:val="0"/>
      <w:marRight w:val="0"/>
      <w:marTop w:val="0"/>
      <w:marBottom w:val="0"/>
      <w:divBdr>
        <w:top w:val="none" w:sz="0" w:space="0" w:color="auto"/>
        <w:left w:val="none" w:sz="0" w:space="0" w:color="auto"/>
        <w:bottom w:val="none" w:sz="0" w:space="0" w:color="auto"/>
        <w:right w:val="none" w:sz="0" w:space="0" w:color="auto"/>
      </w:divBdr>
    </w:div>
    <w:div w:id="2101826573">
      <w:bodyDiv w:val="1"/>
      <w:marLeft w:val="0"/>
      <w:marRight w:val="0"/>
      <w:marTop w:val="0"/>
      <w:marBottom w:val="0"/>
      <w:divBdr>
        <w:top w:val="none" w:sz="0" w:space="0" w:color="auto"/>
        <w:left w:val="none" w:sz="0" w:space="0" w:color="auto"/>
        <w:bottom w:val="none" w:sz="0" w:space="0" w:color="auto"/>
        <w:right w:val="none" w:sz="0" w:space="0" w:color="auto"/>
      </w:divBdr>
    </w:div>
    <w:div w:id="2102488945">
      <w:bodyDiv w:val="1"/>
      <w:marLeft w:val="0"/>
      <w:marRight w:val="0"/>
      <w:marTop w:val="0"/>
      <w:marBottom w:val="0"/>
      <w:divBdr>
        <w:top w:val="none" w:sz="0" w:space="0" w:color="auto"/>
        <w:left w:val="none" w:sz="0" w:space="0" w:color="auto"/>
        <w:bottom w:val="none" w:sz="0" w:space="0" w:color="auto"/>
        <w:right w:val="none" w:sz="0" w:space="0" w:color="auto"/>
      </w:divBdr>
    </w:div>
    <w:div w:id="2105610504">
      <w:bodyDiv w:val="1"/>
      <w:marLeft w:val="0"/>
      <w:marRight w:val="0"/>
      <w:marTop w:val="0"/>
      <w:marBottom w:val="0"/>
      <w:divBdr>
        <w:top w:val="none" w:sz="0" w:space="0" w:color="auto"/>
        <w:left w:val="none" w:sz="0" w:space="0" w:color="auto"/>
        <w:bottom w:val="none" w:sz="0" w:space="0" w:color="auto"/>
        <w:right w:val="none" w:sz="0" w:space="0" w:color="auto"/>
      </w:divBdr>
    </w:div>
    <w:div w:id="2109882272">
      <w:bodyDiv w:val="1"/>
      <w:marLeft w:val="0"/>
      <w:marRight w:val="0"/>
      <w:marTop w:val="0"/>
      <w:marBottom w:val="0"/>
      <w:divBdr>
        <w:top w:val="none" w:sz="0" w:space="0" w:color="auto"/>
        <w:left w:val="none" w:sz="0" w:space="0" w:color="auto"/>
        <w:bottom w:val="none" w:sz="0" w:space="0" w:color="auto"/>
        <w:right w:val="none" w:sz="0" w:space="0" w:color="auto"/>
      </w:divBdr>
    </w:div>
    <w:div w:id="2110077926">
      <w:bodyDiv w:val="1"/>
      <w:marLeft w:val="0"/>
      <w:marRight w:val="0"/>
      <w:marTop w:val="0"/>
      <w:marBottom w:val="0"/>
      <w:divBdr>
        <w:top w:val="none" w:sz="0" w:space="0" w:color="auto"/>
        <w:left w:val="none" w:sz="0" w:space="0" w:color="auto"/>
        <w:bottom w:val="none" w:sz="0" w:space="0" w:color="auto"/>
        <w:right w:val="none" w:sz="0" w:space="0" w:color="auto"/>
      </w:divBdr>
    </w:div>
    <w:div w:id="2120640978">
      <w:bodyDiv w:val="1"/>
      <w:marLeft w:val="0"/>
      <w:marRight w:val="0"/>
      <w:marTop w:val="0"/>
      <w:marBottom w:val="0"/>
      <w:divBdr>
        <w:top w:val="none" w:sz="0" w:space="0" w:color="auto"/>
        <w:left w:val="none" w:sz="0" w:space="0" w:color="auto"/>
        <w:bottom w:val="none" w:sz="0" w:space="0" w:color="auto"/>
        <w:right w:val="none" w:sz="0" w:space="0" w:color="auto"/>
      </w:divBdr>
    </w:div>
    <w:div w:id="2129427600">
      <w:bodyDiv w:val="1"/>
      <w:marLeft w:val="0"/>
      <w:marRight w:val="0"/>
      <w:marTop w:val="0"/>
      <w:marBottom w:val="0"/>
      <w:divBdr>
        <w:top w:val="none" w:sz="0" w:space="0" w:color="auto"/>
        <w:left w:val="none" w:sz="0" w:space="0" w:color="auto"/>
        <w:bottom w:val="none" w:sz="0" w:space="0" w:color="auto"/>
        <w:right w:val="none" w:sz="0" w:space="0" w:color="auto"/>
      </w:divBdr>
    </w:div>
    <w:div w:id="2131900525">
      <w:bodyDiv w:val="1"/>
      <w:marLeft w:val="0"/>
      <w:marRight w:val="0"/>
      <w:marTop w:val="0"/>
      <w:marBottom w:val="0"/>
      <w:divBdr>
        <w:top w:val="none" w:sz="0" w:space="0" w:color="auto"/>
        <w:left w:val="none" w:sz="0" w:space="0" w:color="auto"/>
        <w:bottom w:val="none" w:sz="0" w:space="0" w:color="auto"/>
        <w:right w:val="none" w:sz="0" w:space="0" w:color="auto"/>
      </w:divBdr>
    </w:div>
    <w:div w:id="2132940912">
      <w:bodyDiv w:val="1"/>
      <w:marLeft w:val="0"/>
      <w:marRight w:val="0"/>
      <w:marTop w:val="0"/>
      <w:marBottom w:val="0"/>
      <w:divBdr>
        <w:top w:val="none" w:sz="0" w:space="0" w:color="auto"/>
        <w:left w:val="none" w:sz="0" w:space="0" w:color="auto"/>
        <w:bottom w:val="none" w:sz="0" w:space="0" w:color="auto"/>
        <w:right w:val="none" w:sz="0" w:space="0" w:color="auto"/>
      </w:divBdr>
    </w:div>
    <w:div w:id="2133862777">
      <w:bodyDiv w:val="1"/>
      <w:marLeft w:val="0"/>
      <w:marRight w:val="0"/>
      <w:marTop w:val="0"/>
      <w:marBottom w:val="0"/>
      <w:divBdr>
        <w:top w:val="none" w:sz="0" w:space="0" w:color="auto"/>
        <w:left w:val="none" w:sz="0" w:space="0" w:color="auto"/>
        <w:bottom w:val="none" w:sz="0" w:space="0" w:color="auto"/>
        <w:right w:val="none" w:sz="0" w:space="0" w:color="auto"/>
      </w:divBdr>
    </w:div>
    <w:div w:id="2139955665">
      <w:bodyDiv w:val="1"/>
      <w:marLeft w:val="0"/>
      <w:marRight w:val="0"/>
      <w:marTop w:val="0"/>
      <w:marBottom w:val="0"/>
      <w:divBdr>
        <w:top w:val="none" w:sz="0" w:space="0" w:color="auto"/>
        <w:left w:val="none" w:sz="0" w:space="0" w:color="auto"/>
        <w:bottom w:val="none" w:sz="0" w:space="0" w:color="auto"/>
        <w:right w:val="none" w:sz="0" w:space="0" w:color="auto"/>
      </w:divBdr>
    </w:div>
    <w:div w:id="2140143722">
      <w:bodyDiv w:val="1"/>
      <w:marLeft w:val="0"/>
      <w:marRight w:val="0"/>
      <w:marTop w:val="0"/>
      <w:marBottom w:val="0"/>
      <w:divBdr>
        <w:top w:val="none" w:sz="0" w:space="0" w:color="auto"/>
        <w:left w:val="none" w:sz="0" w:space="0" w:color="auto"/>
        <w:bottom w:val="none" w:sz="0" w:space="0" w:color="auto"/>
        <w:right w:val="none" w:sz="0" w:space="0" w:color="auto"/>
      </w:divBdr>
    </w:div>
    <w:div w:id="2143034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owasteapp.com/" TargetMode="External"/><Relationship Id="rId18" Type="http://schemas.openxmlformats.org/officeDocument/2006/relationships/image" Target="media/image6.png"/><Relationship Id="rId26" Type="http://schemas.openxmlformats.org/officeDocument/2006/relationships/image" Target="media/image14.jpg"/><Relationship Id="rId39" Type="http://schemas.openxmlformats.org/officeDocument/2006/relationships/theme" Target="theme/theme1.xml"/><Relationship Id="rId21" Type="http://schemas.openxmlformats.org/officeDocument/2006/relationships/image" Target="media/image9.jp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yperlink" Target="http://www.rii.co.id" TargetMode="External"/><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danpangan.go.id/" TargetMode="External"/><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D9020F-DF83-400B-9E9E-D5763A5753AD}">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SDG</b:Tag>
    <b:SourceType>InternetSite</b:SourceType>
    <b:Guid>{F1A02D95-1F50-408B-89DE-619A9991909B}</b:Guid>
    <b:Title>End hunger, achieve food security and improved nutrition and promote sustainable agriculture</b:Title>
    <b:Author>
      <b:Author>
        <b:Corporate>SDGs</b:Corporate>
      </b:Author>
    </b:Author>
    <b:InternetSiteTitle>Sustainable Development Goals</b:InternetSiteTitle>
    <b:URL>https://sdgs.un.org/goals/goal2#progress_and_info</b:URL>
    <b:RefOrder>1</b:RefOrder>
  </b:Source>
  <b:Source>
    <b:Tag>SIP</b:Tag>
    <b:SourceType>InternetSite</b:SourceType>
    <b:Guid>{685BAB3E-B826-4215-A898-3A8077E417EC}</b:Guid>
    <b:Title>KOMPOSISI SAMPAH BERDASARKAN JENIS SAMPAH</b:Title>
    <b:URL>https://sipsn.menlhk.go.id/sipsn/public/data/komposisi</b:URL>
    <b:Author>
      <b:Author>
        <b:Corporate>SIPSN</b:Corporate>
      </b:Author>
    </b:Author>
    <b:RefOrder>2</b:RefOrder>
  </b:Source>
  <b:Source>
    <b:Tag>MSS</b:Tag>
    <b:SourceType>JournalArticle</b:SourceType>
    <b:Guid>{001A0595-6AA9-4C24-967A-655DDE4E69CA}</b:Guid>
    <b:Author>
      <b:Author>
        <b:NameList>
          <b:Person>
            <b:Last>Sholeh</b:Last>
            <b:First>MS</b:First>
          </b:Person>
        </b:NameList>
      </b:Author>
    </b:Author>
    <b:Pages>1</b:Pages>
    <b:RefOrder>10</b:RefOrder>
  </b:Source>
  <b:Source>
    <b:Tag>NoW</b:Tag>
    <b:SourceType>InternetSite</b:SourceType>
    <b:Guid>{1925628A-AD04-410D-B335-B1A79D3C918E}</b:Guid>
    <b:Author>
      <b:Author>
        <b:Corporate>No Waste</b:Corporate>
      </b:Author>
    </b:Author>
    <b:Title>No Waste - With an AI assistant</b:Title>
    <b:URL>https://www.nowasteapp.com/</b:URL>
    <b:RefOrder>5</b:RefOrder>
  </b:Source>
  <b:Source>
    <b:Tag>MSo21</b:Tag>
    <b:SourceType>JournalArticle</b:SourceType>
    <b:Guid>{C62FD4A2-42A1-4C1E-8087-3DA7BAA56340}</b:Guid>
    <b:Title>Implementasi Artificial Intellegence pada System Manufaktur Terpadu</b:Title>
    <b:Year>2021</b:Year>
    <b:Author>
      <b:Author>
        <b:NameList>
          <b:Person>
            <b:Last>Lubis</b:Last>
            <b:First>M.</b:First>
            <b:Middle>Sobron Yamin</b:Middle>
          </b:Person>
        </b:NameList>
      </b:Author>
    </b:Author>
    <b:Volume>4</b:Volume>
    <b:RefOrder>9</b:RefOrder>
  </b:Source>
  <b:Source>
    <b:Tag>Bad</b:Tag>
    <b:SourceType>InternetSite</b:SourceType>
    <b:Guid>{2BB93870-5442-414E-A5E4-08ECF28B9C03}</b:Guid>
    <b:Author>
      <b:Author>
        <b:Corporate>Badan Pangan Nasional</b:Corporate>
      </b:Author>
    </b:Author>
    <b:Title>9 Organisasi Sepakat Gabung bersama Badan Pangan Nasional Kurangi Food Waste di Indonesia</b:Title>
    <b:URL>https://badanpangan.go.id/blog/post/9-organisasi-sepakat-gabung-bersama-badan-pangan-nasional-kurangi-food-waste-di-indonesia </b:URL>
    <b:Year>2022</b:Year>
    <b:YearAccessed>2025</b:YearAccessed>
    <b:MonthAccessed>May</b:MonthAccessed>
    <b:DayAccessed>23</b:DayAccessed>
    <b:RefOrder>3</b:RefOrder>
  </b:Source>
  <b:Source>
    <b:Tag>Apa</b:Tag>
    <b:SourceType>InternetSite</b:SourceType>
    <b:Guid>{71C1D401-0B57-44B2-878D-4B0B6C2DCA5A}</b:Guid>
    <b:Title>Apa itu Chatbot?</b:Title>
    <b:URL>https://aws.amazon.com/id/what-is/chatbot/</b:URL>
    <b:Author>
      <b:Author>
        <b:Corporate>AWS Amazon</b:Corporate>
      </b:Author>
    </b:Author>
    <b:YearAccessed>2025</b:YearAccessed>
    <b:MonthAccessed>May</b:MonthAccessed>
    <b:DayAccessed>23</b:DayAccessed>
    <b:RefOrder>11</b:RefOrder>
  </b:Source>
  <b:Source>
    <b:Tag>Moh</b:Tag>
    <b:SourceType>InternetSite</b:SourceType>
    <b:Guid>{E32FA599-CFBA-4CC5-992D-06CDB14C126B}</b:Guid>
    <b:Author>
      <b:Author>
        <b:NameList>
          <b:Person>
            <b:Last>Ismail</b:Last>
            <b:First>Moh</b:First>
            <b:Middle>Ayub</b:Middle>
          </b:Person>
        </b:NameList>
      </b:Author>
    </b:Author>
    <b:Title>Apa Itu AI (Artificial Intelligence): Pengertian, Kelebihan, dan Kekurangan</b:Title>
    <b:URL>https://stekom.ac.id/artikel/apa-itu-ai-kecerdasan-buatan-pengertian-kelebihan-kekurangan</b:URL>
    <b:YearAccessed>2025</b:YearAccessed>
    <b:MonthAccessed>May</b:MonthAccessed>
    <b:DayAccessed>23</b:DayAccessed>
    <b:RefOrder>8</b:RefOrder>
  </b:Source>
  <b:Source>
    <b:Tag>Pra</b:Tag>
    <b:SourceType>InternetSite</b:SourceType>
    <b:Guid>{B859DDFC-448A-4D46-92D6-B3B1E54DC967}</b:Guid>
    <b:Title>Apa Itu Aplikasi Mobile?</b:Title>
    <b:Author>
      <b:Author>
        <b:NameList>
          <b:Person>
            <b:Last>Prasetyo</b:Last>
            <b:First>Irfan</b:First>
          </b:Person>
        </b:NameList>
      </b:Author>
    </b:Author>
    <b:URL>https://docif.telkomuniversity.ac.id/apa-itu-aplikasi-mobile/</b:URL>
    <b:YearAccessed>2025</b:YearAccessed>
    <b:MonthAccessed>May</b:MonthAccessed>
    <b:DayAccessed>23</b:DayAccessed>
    <b:RefOrder>6</b:RefOrder>
  </b:Source>
  <b:Source>
    <b:Tag>Rod</b:Tag>
    <b:SourceType>InternetSite</b:SourceType>
    <b:Guid>{7C718B4C-BBB8-4BD8-AE89-3D58B579A46A}</b:Guid>
    <b:Author>
      <b:Author>
        <b:Corporate>Radio Republik Indonesia</b:Corporate>
      </b:Author>
    </b:Author>
    <b:Title>Frugal living : Tren Baru Menginspirasi Gaya Hidup Hemat</b:Title>
    <b:URL>https://www.rri.co.id/lain-lain/949186/frugal-living-tren</b:URL>
    <b:YearAccessed>2025</b:YearAccessed>
    <b:MonthAccessed>May</b:MonthAccessed>
    <b:DayAccessed>23</b:DayAccessed>
    <b:RefOrder>4</b:RefOrder>
  </b:Source>
  <b:Source>
    <b:Tag>Yus231</b:Tag>
    <b:SourceType>BookSection</b:SourceType>
    <b:Guid>{7D4FAE53-8658-48DE-A09D-2C093DD2868A}</b:Guid>
    <b:Author>
      <b:Author>
        <b:NameList>
          <b:Person>
            <b:Last>Yusuf Wahyu Setiya Putra</b:Last>
            <b:First>Aisyah</b:First>
            <b:Middle>Mutia Dawis, Novi Novi, Fauzan Natsir, Fitria Fitria, Anak Agung Sandatya Widhiyanti, Firman Noor Hasan, Somantri Somantri, Maniah</b:Middle>
          </b:Person>
        </b:NameList>
      </b:Author>
      <b:Editor>
        <b:NameList>
          <b:Person>
            <b:Last>Utama</b:Last>
            <b:First>CV.</b:First>
            <b:Middle>Haura</b:Middle>
          </b:Person>
        </b:NameList>
      </b:Editor>
    </b:Author>
    <b:Title>Konsep Dasar Aplikasi Mobile</b:Title>
    <b:BookTitle>Pengantar Aplikasi Mobile</b:BookTitle>
    <b:Year>2023</b:Year>
    <b:Pages>1</b:Pages>
    <b:City>Bandung</b:City>
    <b:Publisher>Dr. Widyastuti Andriyani, S.Kom., M.Kom.</b:Publisher>
    <b:RefOrder>7</b:RefOrder>
  </b:Source>
</b:Sources>
</file>

<file path=customXml/itemProps1.xml><?xml version="1.0" encoding="utf-8"?>
<ds:datastoreItem xmlns:ds="http://schemas.openxmlformats.org/officeDocument/2006/customXml" ds:itemID="{F33D49B5-1243-4342-A305-6B7C9A7E2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924</TotalTime>
  <Pages>32</Pages>
  <Words>2655</Words>
  <Characters>21080</Characters>
  <Application>Microsoft Office Word</Application>
  <DocSecurity>0</DocSecurity>
  <Lines>175</Lines>
  <Paragraphs>47</Paragraphs>
  <ScaleCrop>false</ScaleCrop>
  <Company/>
  <LinksUpToDate>false</LinksUpToDate>
  <CharactersWithSpaces>23688</CharactersWithSpaces>
  <SharedDoc>false</SharedDoc>
  <HLinks>
    <vt:vector size="150" baseType="variant">
      <vt:variant>
        <vt:i4>2949246</vt:i4>
      </vt:variant>
      <vt:variant>
        <vt:i4>156</vt:i4>
      </vt:variant>
      <vt:variant>
        <vt:i4>0</vt:i4>
      </vt:variant>
      <vt:variant>
        <vt:i4>5</vt:i4>
      </vt:variant>
      <vt:variant>
        <vt:lpwstr>https://www.nowasteapp.com/</vt:lpwstr>
      </vt:variant>
      <vt:variant>
        <vt:lpwstr/>
      </vt:variant>
      <vt:variant>
        <vt:i4>1638417</vt:i4>
      </vt:variant>
      <vt:variant>
        <vt:i4>150</vt:i4>
      </vt:variant>
      <vt:variant>
        <vt:i4>0</vt:i4>
      </vt:variant>
      <vt:variant>
        <vt:i4>5</vt:i4>
      </vt:variant>
      <vt:variant>
        <vt:lpwstr>http://www.rii.co.id/</vt:lpwstr>
      </vt:variant>
      <vt:variant>
        <vt:lpwstr/>
      </vt:variant>
      <vt:variant>
        <vt:i4>6881389</vt:i4>
      </vt:variant>
      <vt:variant>
        <vt:i4>144</vt:i4>
      </vt:variant>
      <vt:variant>
        <vt:i4>0</vt:i4>
      </vt:variant>
      <vt:variant>
        <vt:i4>5</vt:i4>
      </vt:variant>
      <vt:variant>
        <vt:lpwstr>https://badanpangan.go.id/</vt:lpwstr>
      </vt:variant>
      <vt:variant>
        <vt:lpwstr/>
      </vt:variant>
      <vt:variant>
        <vt:i4>1376319</vt:i4>
      </vt:variant>
      <vt:variant>
        <vt:i4>128</vt:i4>
      </vt:variant>
      <vt:variant>
        <vt:i4>0</vt:i4>
      </vt:variant>
      <vt:variant>
        <vt:i4>5</vt:i4>
      </vt:variant>
      <vt:variant>
        <vt:lpwstr/>
      </vt:variant>
      <vt:variant>
        <vt:lpwstr>_Toc199467183</vt:lpwstr>
      </vt:variant>
      <vt:variant>
        <vt:i4>1376319</vt:i4>
      </vt:variant>
      <vt:variant>
        <vt:i4>122</vt:i4>
      </vt:variant>
      <vt:variant>
        <vt:i4>0</vt:i4>
      </vt:variant>
      <vt:variant>
        <vt:i4>5</vt:i4>
      </vt:variant>
      <vt:variant>
        <vt:lpwstr/>
      </vt:variant>
      <vt:variant>
        <vt:lpwstr>_Toc199467182</vt:lpwstr>
      </vt:variant>
      <vt:variant>
        <vt:i4>1376319</vt:i4>
      </vt:variant>
      <vt:variant>
        <vt:i4>116</vt:i4>
      </vt:variant>
      <vt:variant>
        <vt:i4>0</vt:i4>
      </vt:variant>
      <vt:variant>
        <vt:i4>5</vt:i4>
      </vt:variant>
      <vt:variant>
        <vt:lpwstr/>
      </vt:variant>
      <vt:variant>
        <vt:lpwstr>_Toc199467181</vt:lpwstr>
      </vt:variant>
      <vt:variant>
        <vt:i4>1376319</vt:i4>
      </vt:variant>
      <vt:variant>
        <vt:i4>110</vt:i4>
      </vt:variant>
      <vt:variant>
        <vt:i4>0</vt:i4>
      </vt:variant>
      <vt:variant>
        <vt:i4>5</vt:i4>
      </vt:variant>
      <vt:variant>
        <vt:lpwstr/>
      </vt:variant>
      <vt:variant>
        <vt:lpwstr>_Toc199467180</vt:lpwstr>
      </vt:variant>
      <vt:variant>
        <vt:i4>1703999</vt:i4>
      </vt:variant>
      <vt:variant>
        <vt:i4>104</vt:i4>
      </vt:variant>
      <vt:variant>
        <vt:i4>0</vt:i4>
      </vt:variant>
      <vt:variant>
        <vt:i4>5</vt:i4>
      </vt:variant>
      <vt:variant>
        <vt:lpwstr/>
      </vt:variant>
      <vt:variant>
        <vt:lpwstr>_Toc199467179</vt:lpwstr>
      </vt:variant>
      <vt:variant>
        <vt:i4>1703999</vt:i4>
      </vt:variant>
      <vt:variant>
        <vt:i4>98</vt:i4>
      </vt:variant>
      <vt:variant>
        <vt:i4>0</vt:i4>
      </vt:variant>
      <vt:variant>
        <vt:i4>5</vt:i4>
      </vt:variant>
      <vt:variant>
        <vt:lpwstr/>
      </vt:variant>
      <vt:variant>
        <vt:lpwstr>_Toc199467178</vt:lpwstr>
      </vt:variant>
      <vt:variant>
        <vt:i4>1703999</vt:i4>
      </vt:variant>
      <vt:variant>
        <vt:i4>92</vt:i4>
      </vt:variant>
      <vt:variant>
        <vt:i4>0</vt:i4>
      </vt:variant>
      <vt:variant>
        <vt:i4>5</vt:i4>
      </vt:variant>
      <vt:variant>
        <vt:lpwstr/>
      </vt:variant>
      <vt:variant>
        <vt:lpwstr>_Toc199467177</vt:lpwstr>
      </vt:variant>
      <vt:variant>
        <vt:i4>1703999</vt:i4>
      </vt:variant>
      <vt:variant>
        <vt:i4>86</vt:i4>
      </vt:variant>
      <vt:variant>
        <vt:i4>0</vt:i4>
      </vt:variant>
      <vt:variant>
        <vt:i4>5</vt:i4>
      </vt:variant>
      <vt:variant>
        <vt:lpwstr/>
      </vt:variant>
      <vt:variant>
        <vt:lpwstr>_Toc199467176</vt:lpwstr>
      </vt:variant>
      <vt:variant>
        <vt:i4>1703999</vt:i4>
      </vt:variant>
      <vt:variant>
        <vt:i4>80</vt:i4>
      </vt:variant>
      <vt:variant>
        <vt:i4>0</vt:i4>
      </vt:variant>
      <vt:variant>
        <vt:i4>5</vt:i4>
      </vt:variant>
      <vt:variant>
        <vt:lpwstr/>
      </vt:variant>
      <vt:variant>
        <vt:lpwstr>_Toc199467175</vt:lpwstr>
      </vt:variant>
      <vt:variant>
        <vt:i4>1703999</vt:i4>
      </vt:variant>
      <vt:variant>
        <vt:i4>74</vt:i4>
      </vt:variant>
      <vt:variant>
        <vt:i4>0</vt:i4>
      </vt:variant>
      <vt:variant>
        <vt:i4>5</vt:i4>
      </vt:variant>
      <vt:variant>
        <vt:lpwstr/>
      </vt:variant>
      <vt:variant>
        <vt:lpwstr>_Toc199467174</vt:lpwstr>
      </vt:variant>
      <vt:variant>
        <vt:i4>1703999</vt:i4>
      </vt:variant>
      <vt:variant>
        <vt:i4>68</vt:i4>
      </vt:variant>
      <vt:variant>
        <vt:i4>0</vt:i4>
      </vt:variant>
      <vt:variant>
        <vt:i4>5</vt:i4>
      </vt:variant>
      <vt:variant>
        <vt:lpwstr/>
      </vt:variant>
      <vt:variant>
        <vt:lpwstr>_Toc199467173</vt:lpwstr>
      </vt:variant>
      <vt:variant>
        <vt:i4>1703999</vt:i4>
      </vt:variant>
      <vt:variant>
        <vt:i4>62</vt:i4>
      </vt:variant>
      <vt:variant>
        <vt:i4>0</vt:i4>
      </vt:variant>
      <vt:variant>
        <vt:i4>5</vt:i4>
      </vt:variant>
      <vt:variant>
        <vt:lpwstr/>
      </vt:variant>
      <vt:variant>
        <vt:lpwstr>_Toc199467172</vt:lpwstr>
      </vt:variant>
      <vt:variant>
        <vt:i4>1703999</vt:i4>
      </vt:variant>
      <vt:variant>
        <vt:i4>56</vt:i4>
      </vt:variant>
      <vt:variant>
        <vt:i4>0</vt:i4>
      </vt:variant>
      <vt:variant>
        <vt:i4>5</vt:i4>
      </vt:variant>
      <vt:variant>
        <vt:lpwstr/>
      </vt:variant>
      <vt:variant>
        <vt:lpwstr>_Toc199467171</vt:lpwstr>
      </vt:variant>
      <vt:variant>
        <vt:i4>1703999</vt:i4>
      </vt:variant>
      <vt:variant>
        <vt:i4>50</vt:i4>
      </vt:variant>
      <vt:variant>
        <vt:i4>0</vt:i4>
      </vt:variant>
      <vt:variant>
        <vt:i4>5</vt:i4>
      </vt:variant>
      <vt:variant>
        <vt:lpwstr/>
      </vt:variant>
      <vt:variant>
        <vt:lpwstr>_Toc199467170</vt:lpwstr>
      </vt:variant>
      <vt:variant>
        <vt:i4>1769535</vt:i4>
      </vt:variant>
      <vt:variant>
        <vt:i4>44</vt:i4>
      </vt:variant>
      <vt:variant>
        <vt:i4>0</vt:i4>
      </vt:variant>
      <vt:variant>
        <vt:i4>5</vt:i4>
      </vt:variant>
      <vt:variant>
        <vt:lpwstr/>
      </vt:variant>
      <vt:variant>
        <vt:lpwstr>_Toc199467169</vt:lpwstr>
      </vt:variant>
      <vt:variant>
        <vt:i4>1769535</vt:i4>
      </vt:variant>
      <vt:variant>
        <vt:i4>38</vt:i4>
      </vt:variant>
      <vt:variant>
        <vt:i4>0</vt:i4>
      </vt:variant>
      <vt:variant>
        <vt:i4>5</vt:i4>
      </vt:variant>
      <vt:variant>
        <vt:lpwstr/>
      </vt:variant>
      <vt:variant>
        <vt:lpwstr>_Toc199467168</vt:lpwstr>
      </vt:variant>
      <vt:variant>
        <vt:i4>1769535</vt:i4>
      </vt:variant>
      <vt:variant>
        <vt:i4>32</vt:i4>
      </vt:variant>
      <vt:variant>
        <vt:i4>0</vt:i4>
      </vt:variant>
      <vt:variant>
        <vt:i4>5</vt:i4>
      </vt:variant>
      <vt:variant>
        <vt:lpwstr/>
      </vt:variant>
      <vt:variant>
        <vt:lpwstr>_Toc199467167</vt:lpwstr>
      </vt:variant>
      <vt:variant>
        <vt:i4>1769535</vt:i4>
      </vt:variant>
      <vt:variant>
        <vt:i4>26</vt:i4>
      </vt:variant>
      <vt:variant>
        <vt:i4>0</vt:i4>
      </vt:variant>
      <vt:variant>
        <vt:i4>5</vt:i4>
      </vt:variant>
      <vt:variant>
        <vt:lpwstr/>
      </vt:variant>
      <vt:variant>
        <vt:lpwstr>_Toc199467166</vt:lpwstr>
      </vt:variant>
      <vt:variant>
        <vt:i4>1769535</vt:i4>
      </vt:variant>
      <vt:variant>
        <vt:i4>20</vt:i4>
      </vt:variant>
      <vt:variant>
        <vt:i4>0</vt:i4>
      </vt:variant>
      <vt:variant>
        <vt:i4>5</vt:i4>
      </vt:variant>
      <vt:variant>
        <vt:lpwstr/>
      </vt:variant>
      <vt:variant>
        <vt:lpwstr>_Toc199467165</vt:lpwstr>
      </vt:variant>
      <vt:variant>
        <vt:i4>1769535</vt:i4>
      </vt:variant>
      <vt:variant>
        <vt:i4>14</vt:i4>
      </vt:variant>
      <vt:variant>
        <vt:i4>0</vt:i4>
      </vt:variant>
      <vt:variant>
        <vt:i4>5</vt:i4>
      </vt:variant>
      <vt:variant>
        <vt:lpwstr/>
      </vt:variant>
      <vt:variant>
        <vt:lpwstr>_Toc199467164</vt:lpwstr>
      </vt:variant>
      <vt:variant>
        <vt:i4>1769535</vt:i4>
      </vt:variant>
      <vt:variant>
        <vt:i4>8</vt:i4>
      </vt:variant>
      <vt:variant>
        <vt:i4>0</vt:i4>
      </vt:variant>
      <vt:variant>
        <vt:i4>5</vt:i4>
      </vt:variant>
      <vt:variant>
        <vt:lpwstr/>
      </vt:variant>
      <vt:variant>
        <vt:lpwstr>_Toc199467163</vt:lpwstr>
      </vt:variant>
      <vt:variant>
        <vt:i4>1769535</vt:i4>
      </vt:variant>
      <vt:variant>
        <vt:i4>2</vt:i4>
      </vt:variant>
      <vt:variant>
        <vt:i4>0</vt:i4>
      </vt:variant>
      <vt:variant>
        <vt:i4>5</vt:i4>
      </vt:variant>
      <vt:variant>
        <vt:lpwstr/>
      </vt:variant>
      <vt:variant>
        <vt:lpwstr>_Toc199467162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RUSSELL REECE</cp:lastModifiedBy>
  <cp:revision>1786</cp:revision>
  <cp:lastPrinted>2025-05-30T03:10:00Z</cp:lastPrinted>
  <dcterms:created xsi:type="dcterms:W3CDTF">2025-05-18T10:46:00Z</dcterms:created>
  <dcterms:modified xsi:type="dcterms:W3CDTF">2025-05-31T14:12:00Z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96614b3e-dfa2-43a3-8534-9ed0893acf4f</vt:lpwstr>
  </property>
</Properties>
</file>