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83CF5" w14:textId="24FE8022" w:rsidR="005E2721" w:rsidRDefault="00514D84">
      <w:pPr>
        <w:rPr>
          <w:rtl/>
        </w:rPr>
      </w:pPr>
      <w:r>
        <w:rPr>
          <w:rFonts w:hint="cs"/>
          <w:rtl/>
        </w:rPr>
        <w:t>בס"ד</w:t>
      </w:r>
    </w:p>
    <w:p w14:paraId="09874E1C" w14:textId="77777777" w:rsidR="00514D84" w:rsidRPr="00514D84" w:rsidRDefault="00514D84">
      <w:pPr>
        <w:rPr>
          <w:b/>
          <w:bCs/>
          <w:sz w:val="32"/>
          <w:szCs w:val="32"/>
          <w:rtl/>
        </w:rPr>
      </w:pPr>
    </w:p>
    <w:p w14:paraId="03C004FD" w14:textId="043A2290" w:rsidR="00514D84" w:rsidRPr="00514D84" w:rsidRDefault="00514D84" w:rsidP="00514D84">
      <w:pPr>
        <w:jc w:val="center"/>
        <w:rPr>
          <w:b/>
          <w:bCs/>
          <w:sz w:val="32"/>
          <w:szCs w:val="32"/>
        </w:rPr>
      </w:pPr>
      <w:r w:rsidRPr="00514D84">
        <w:rPr>
          <w:rFonts w:hint="cs"/>
          <w:b/>
          <w:bCs/>
          <w:sz w:val="32"/>
          <w:szCs w:val="32"/>
          <w:rtl/>
        </w:rPr>
        <w:t xml:space="preserve">פרויקט </w:t>
      </w:r>
      <w:r w:rsidRPr="00514D84">
        <w:rPr>
          <w:b/>
          <w:bCs/>
          <w:sz w:val="32"/>
          <w:szCs w:val="32"/>
        </w:rPr>
        <w:t>Web API</w:t>
      </w:r>
    </w:p>
    <w:p w14:paraId="273B1BD1" w14:textId="425D5D72" w:rsidR="00514D84" w:rsidRDefault="00514D84" w:rsidP="00514D84">
      <w:pPr>
        <w:jc w:val="center"/>
        <w:rPr>
          <w:b/>
          <w:bCs/>
          <w:sz w:val="32"/>
          <w:szCs w:val="32"/>
          <w:rtl/>
        </w:rPr>
      </w:pPr>
      <w:r w:rsidRPr="00514D84">
        <w:rPr>
          <w:rFonts w:hint="cs"/>
          <w:b/>
          <w:bCs/>
          <w:sz w:val="32"/>
          <w:szCs w:val="32"/>
          <w:rtl/>
        </w:rPr>
        <w:t>מכירה סינית</w:t>
      </w:r>
    </w:p>
    <w:p w14:paraId="2467A0F2" w14:textId="2D1D6149" w:rsidR="00514D84" w:rsidRDefault="00253F02" w:rsidP="00514D84">
      <w:r>
        <w:rPr>
          <w:rFonts w:hint="cs"/>
          <w:rtl/>
        </w:rPr>
        <w:t xml:space="preserve">צד השרת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 xml:space="preserve">web api </w:t>
      </w:r>
    </w:p>
    <w:p w14:paraId="75ED13E2" w14:textId="7D0F34D9" w:rsidR="00253F02" w:rsidRDefault="00253F02" w:rsidP="007B0581">
      <w:r>
        <w:rPr>
          <w:rFonts w:hint="cs"/>
          <w:rtl/>
        </w:rPr>
        <w:t xml:space="preserve">צד לקוח- </w:t>
      </w:r>
      <w:r w:rsidR="007B0581">
        <w:t>Angular</w:t>
      </w:r>
    </w:p>
    <w:p w14:paraId="5383FA7B" w14:textId="4F215DEB" w:rsidR="00514D84" w:rsidRDefault="00253F02">
      <w:pPr>
        <w:rPr>
          <w:rtl/>
        </w:rPr>
      </w:pPr>
      <w:r>
        <w:rPr>
          <w:rFonts w:hint="cs"/>
          <w:rtl/>
        </w:rPr>
        <w:t>מטרת הפרויקט: ניהול מכירה סינית.</w:t>
      </w:r>
    </w:p>
    <w:p w14:paraId="47617375" w14:textId="4701AE26" w:rsidR="00253F02" w:rsidRDefault="00253F02">
      <w:pPr>
        <w:rPr>
          <w:rtl/>
        </w:rPr>
      </w:pPr>
      <w:r>
        <w:rPr>
          <w:rFonts w:hint="cs"/>
          <w:rtl/>
        </w:rPr>
        <w:t>הן כניסה מצד לקוחות והן כניסה מצד ההנהלה.</w:t>
      </w:r>
    </w:p>
    <w:p w14:paraId="03C12C4B" w14:textId="77777777" w:rsidR="00253F02" w:rsidRDefault="00253F02">
      <w:pPr>
        <w:rPr>
          <w:rtl/>
        </w:rPr>
      </w:pPr>
    </w:p>
    <w:p w14:paraId="674B883A" w14:textId="62114729" w:rsidR="00253F02" w:rsidRPr="00E12273" w:rsidRDefault="00253F02">
      <w:pPr>
        <w:rPr>
          <w:b/>
          <w:bCs/>
          <w:sz w:val="32"/>
          <w:szCs w:val="32"/>
          <w:rtl/>
        </w:rPr>
      </w:pPr>
      <w:r w:rsidRPr="00E12273">
        <w:rPr>
          <w:rFonts w:hint="cs"/>
          <w:b/>
          <w:bCs/>
          <w:sz w:val="32"/>
          <w:szCs w:val="32"/>
          <w:rtl/>
        </w:rPr>
        <w:t>משתמש הנהלה:</w:t>
      </w:r>
    </w:p>
    <w:p w14:paraId="53190044" w14:textId="3B6A70D7" w:rsidR="00253F02" w:rsidRDefault="00253F02" w:rsidP="000F25D5">
      <w:pPr>
        <w:pStyle w:val="a3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יש ליצור עמוד כניסה עם שם משתמש וסיסמה עבור משתמש הנהלה.</w:t>
      </w:r>
    </w:p>
    <w:p w14:paraId="73CE8FD0" w14:textId="5972E5E5" w:rsidR="00253F02" w:rsidRDefault="00253F02" w:rsidP="000F25D5">
      <w:pPr>
        <w:ind w:firstLine="720"/>
        <w:rPr>
          <w:rtl/>
        </w:rPr>
      </w:pPr>
      <w:r>
        <w:rPr>
          <w:rFonts w:hint="cs"/>
          <w:rtl/>
        </w:rPr>
        <w:t>(אין צורך ברישום, משתמשי הנהלה כבר יהיו מראש ב</w:t>
      </w:r>
      <w:r>
        <w:rPr>
          <w:rFonts w:hint="cs"/>
        </w:rPr>
        <w:t>DB</w:t>
      </w:r>
      <w:r>
        <w:rPr>
          <w:rFonts w:hint="cs"/>
          <w:rtl/>
        </w:rPr>
        <w:t xml:space="preserve"> )</w:t>
      </w:r>
    </w:p>
    <w:p w14:paraId="66A83BC1" w14:textId="647284CF" w:rsidR="00253F02" w:rsidRDefault="00253F02" w:rsidP="000F25D5">
      <w:pPr>
        <w:ind w:firstLine="720"/>
        <w:rPr>
          <w:rtl/>
        </w:rPr>
      </w:pPr>
      <w:r>
        <w:rPr>
          <w:rFonts w:hint="cs"/>
          <w:rtl/>
        </w:rPr>
        <w:t xml:space="preserve">לצורך אבטחת מידע </w:t>
      </w:r>
      <w:r>
        <w:rPr>
          <w:rtl/>
        </w:rPr>
        <w:t>–</w:t>
      </w:r>
      <w:r>
        <w:rPr>
          <w:rFonts w:hint="cs"/>
          <w:rtl/>
        </w:rPr>
        <w:t xml:space="preserve"> כל הקונטרולרים וה-</w:t>
      </w:r>
      <w:r>
        <w:t>actiocts</w:t>
      </w:r>
      <w:r>
        <w:rPr>
          <w:rFonts w:hint="cs"/>
          <w:rtl/>
        </w:rPr>
        <w:t xml:space="preserve"> שרק הנהלה יכולה לעשות</w:t>
      </w:r>
    </w:p>
    <w:p w14:paraId="537A6A32" w14:textId="4BC9D8E2" w:rsidR="00253F02" w:rsidRDefault="00253F02" w:rsidP="000F25D5">
      <w:pPr>
        <w:ind w:firstLine="720"/>
        <w:rPr>
          <w:rtl/>
        </w:rPr>
      </w:pPr>
      <w:r>
        <w:rPr>
          <w:rFonts w:hint="cs"/>
          <w:rtl/>
        </w:rPr>
        <w:t xml:space="preserve">צריכים להיות מוגנים </w:t>
      </w:r>
      <w:r w:rsidR="000F25D5">
        <w:rPr>
          <w:rFonts w:hint="cs"/>
          <w:rtl/>
        </w:rPr>
        <w:t xml:space="preserve">ע"י תגית </w:t>
      </w:r>
      <w:r w:rsidR="000F25D5">
        <w:rPr>
          <w:rtl/>
        </w:rPr>
        <w:t>–</w:t>
      </w:r>
    </w:p>
    <w:p w14:paraId="0E949091" w14:textId="65B4B1B8" w:rsidR="000F25D5" w:rsidRPr="000F25D5" w:rsidRDefault="000F25D5" w:rsidP="000F2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jc w:val="righ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F25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[Authorize(Roles = "manager")]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ab/>
      </w:r>
    </w:p>
    <w:p w14:paraId="7B710B3C" w14:textId="36B979AD" w:rsidR="000F25D5" w:rsidRDefault="000F25D5" w:rsidP="000F25D5">
      <w:pPr>
        <w:ind w:firstLine="720"/>
        <w:rPr>
          <w:rtl/>
        </w:rPr>
      </w:pPr>
      <w:r>
        <w:rPr>
          <w:rFonts w:hint="cs"/>
          <w:rtl/>
        </w:rPr>
        <w:t>וע"י שימוש ב</w:t>
      </w:r>
      <w:r>
        <w:t xml:space="preserve">JWT  </w:t>
      </w:r>
      <w:r>
        <w:rPr>
          <w:rFonts w:hint="cs"/>
          <w:rtl/>
        </w:rPr>
        <w:t xml:space="preserve"> תוקן.</w:t>
      </w:r>
    </w:p>
    <w:p w14:paraId="4E9D245E" w14:textId="2ECDF9CE" w:rsidR="000F25D5" w:rsidRDefault="000F25D5" w:rsidP="000F25D5">
      <w:pPr>
        <w:pStyle w:val="a3"/>
        <w:numPr>
          <w:ilvl w:val="0"/>
          <w:numId w:val="1"/>
        </w:numPr>
      </w:pPr>
      <w:r>
        <w:rPr>
          <w:rFonts w:hint="cs"/>
          <w:rtl/>
        </w:rPr>
        <w:t>ניהול תורמים:</w:t>
      </w:r>
    </w:p>
    <w:p w14:paraId="2B5A9D08" w14:textId="10AFA0DB" w:rsidR="000F25D5" w:rsidRDefault="000F25D5" w:rsidP="000F25D5">
      <w:pPr>
        <w:pStyle w:val="a3"/>
        <w:numPr>
          <w:ilvl w:val="1"/>
          <w:numId w:val="1"/>
        </w:numPr>
      </w:pPr>
      <w:r>
        <w:rPr>
          <w:rFonts w:hint="cs"/>
          <w:rtl/>
        </w:rPr>
        <w:t>צפייה ברשימת התורמים.</w:t>
      </w:r>
    </w:p>
    <w:p w14:paraId="28A19BEA" w14:textId="3CBA9C58" w:rsidR="000F25D5" w:rsidRDefault="000F25D5" w:rsidP="000F25D5">
      <w:pPr>
        <w:pStyle w:val="a3"/>
        <w:numPr>
          <w:ilvl w:val="1"/>
          <w:numId w:val="1"/>
        </w:numPr>
      </w:pPr>
      <w:r>
        <w:rPr>
          <w:rFonts w:hint="cs"/>
          <w:rtl/>
        </w:rPr>
        <w:t>הוספה</w:t>
      </w:r>
      <w:r>
        <w:t>/</w:t>
      </w:r>
      <w:r>
        <w:rPr>
          <w:rFonts w:hint="cs"/>
          <w:rtl/>
        </w:rPr>
        <w:t>מחיקה</w:t>
      </w:r>
      <w:r>
        <w:t>/</w:t>
      </w:r>
      <w:r>
        <w:rPr>
          <w:rFonts w:hint="cs"/>
          <w:rtl/>
        </w:rPr>
        <w:t>עדכון של תורם.</w:t>
      </w:r>
    </w:p>
    <w:p w14:paraId="2706CAA0" w14:textId="07C3AD79" w:rsidR="000F25D5" w:rsidRDefault="000F25D5" w:rsidP="000F25D5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כל תורם חוץ מפרטים אישיים מכיל </w:t>
      </w:r>
      <w:r w:rsidR="00B85661">
        <w:rPr>
          <w:rFonts w:hint="cs"/>
          <w:rtl/>
        </w:rPr>
        <w:t xml:space="preserve">את </w:t>
      </w:r>
      <w:r>
        <w:rPr>
          <w:rFonts w:hint="cs"/>
          <w:rtl/>
        </w:rPr>
        <w:t>רשימת התרומות שלו</w:t>
      </w:r>
    </w:p>
    <w:p w14:paraId="50FAAC97" w14:textId="7C7EBB12" w:rsidR="000F25D5" w:rsidRDefault="00C336DA" w:rsidP="000F25D5">
      <w:pPr>
        <w:pStyle w:val="a3"/>
        <w:numPr>
          <w:ilvl w:val="1"/>
          <w:numId w:val="1"/>
        </w:numPr>
      </w:pPr>
      <w:r>
        <w:rPr>
          <w:rFonts w:hint="cs"/>
          <w:rtl/>
        </w:rPr>
        <w:t>אפשרות סינון של תורם לפי(שם</w:t>
      </w:r>
      <w:r>
        <w:t>/</w:t>
      </w:r>
      <w:r>
        <w:rPr>
          <w:rFonts w:hint="cs"/>
          <w:rtl/>
        </w:rPr>
        <w:t xml:space="preserve"> מייל</w:t>
      </w:r>
      <w:r>
        <w:t xml:space="preserve">/ </w:t>
      </w:r>
      <w:r>
        <w:rPr>
          <w:rFonts w:hint="cs"/>
          <w:rtl/>
        </w:rPr>
        <w:t xml:space="preserve"> מתנה</w:t>
      </w:r>
      <w:r>
        <w:t>(</w:t>
      </w:r>
    </w:p>
    <w:p w14:paraId="17911684" w14:textId="03A1D2F9" w:rsidR="00C336DA" w:rsidRDefault="00C336DA" w:rsidP="00C336DA">
      <w:pPr>
        <w:pStyle w:val="a3"/>
        <w:numPr>
          <w:ilvl w:val="0"/>
          <w:numId w:val="1"/>
        </w:numPr>
      </w:pPr>
      <w:r>
        <w:rPr>
          <w:rFonts w:hint="cs"/>
          <w:rtl/>
        </w:rPr>
        <w:t>ניהול מתנות:</w:t>
      </w:r>
    </w:p>
    <w:p w14:paraId="46ADABBA" w14:textId="054CA81B" w:rsidR="004C3416" w:rsidRDefault="00C336DA" w:rsidP="004C3416">
      <w:pPr>
        <w:pStyle w:val="a3"/>
        <w:numPr>
          <w:ilvl w:val="1"/>
          <w:numId w:val="1"/>
        </w:numPr>
      </w:pPr>
      <w:r>
        <w:rPr>
          <w:rFonts w:hint="cs"/>
          <w:rtl/>
        </w:rPr>
        <w:t>צפייה ברשימת המתנות.</w:t>
      </w:r>
      <w:r w:rsidR="004C3416">
        <w:rPr>
          <w:rFonts w:hint="cs"/>
          <w:rtl/>
        </w:rPr>
        <w:t xml:space="preserve"> (כל מתנה מכילה גם שדה של קטגוריה)</w:t>
      </w:r>
    </w:p>
    <w:p w14:paraId="3E1A5CDA" w14:textId="10C6A298" w:rsidR="00EF143F" w:rsidRDefault="00C336DA" w:rsidP="00EF143F">
      <w:pPr>
        <w:pStyle w:val="a3"/>
        <w:numPr>
          <w:ilvl w:val="1"/>
          <w:numId w:val="1"/>
        </w:numPr>
      </w:pPr>
      <w:r>
        <w:rPr>
          <w:rFonts w:hint="cs"/>
          <w:rtl/>
        </w:rPr>
        <w:t>הוספה</w:t>
      </w:r>
      <w:r>
        <w:t>/</w:t>
      </w:r>
      <w:r>
        <w:rPr>
          <w:rFonts w:hint="cs"/>
          <w:rtl/>
        </w:rPr>
        <w:t xml:space="preserve"> מחיקה</w:t>
      </w:r>
      <w:r>
        <w:t xml:space="preserve">/ </w:t>
      </w:r>
      <w:r>
        <w:rPr>
          <w:rFonts w:hint="cs"/>
          <w:rtl/>
        </w:rPr>
        <w:t xml:space="preserve"> עדכון של מתנה.</w:t>
      </w:r>
    </w:p>
    <w:p w14:paraId="7F533E9E" w14:textId="1EF18F59" w:rsidR="00C336DA" w:rsidRDefault="00C336DA" w:rsidP="00C336DA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כל מתנה </w:t>
      </w:r>
      <w:r>
        <w:rPr>
          <w:rtl/>
        </w:rPr>
        <w:t>–</w:t>
      </w:r>
      <w:r>
        <w:rPr>
          <w:rFonts w:hint="cs"/>
          <w:rtl/>
        </w:rPr>
        <w:t xml:space="preserve"> מי התורם שלה</w:t>
      </w:r>
    </w:p>
    <w:p w14:paraId="52ABCF73" w14:textId="7A4106E6" w:rsidR="007F5E04" w:rsidRDefault="007F5E04" w:rsidP="00C336DA">
      <w:pPr>
        <w:pStyle w:val="a3"/>
        <w:numPr>
          <w:ilvl w:val="1"/>
          <w:numId w:val="1"/>
        </w:numPr>
      </w:pPr>
      <w:r>
        <w:rPr>
          <w:rFonts w:hint="cs"/>
          <w:rtl/>
        </w:rPr>
        <w:t>חיפוש מתנה לפי שם מתנה, שם תורם, מס' רוכשים</w:t>
      </w:r>
    </w:p>
    <w:p w14:paraId="5BB2D08B" w14:textId="2F584B41" w:rsidR="007F5E04" w:rsidRDefault="007F5E04" w:rsidP="00C336DA">
      <w:pPr>
        <w:pStyle w:val="a3"/>
        <w:numPr>
          <w:ilvl w:val="1"/>
          <w:numId w:val="1"/>
        </w:numPr>
      </w:pPr>
      <w:r>
        <w:rPr>
          <w:rFonts w:hint="cs"/>
          <w:rtl/>
        </w:rPr>
        <w:t>מחיר כרטיס הגרלה.</w:t>
      </w:r>
    </w:p>
    <w:p w14:paraId="694BD2A1" w14:textId="12A843A0" w:rsidR="00EF143F" w:rsidRDefault="00EF143F" w:rsidP="00C336DA">
      <w:pPr>
        <w:pStyle w:val="a3"/>
        <w:numPr>
          <w:ilvl w:val="1"/>
          <w:numId w:val="1"/>
        </w:numPr>
      </w:pPr>
      <w:r>
        <w:rPr>
          <w:rFonts w:hint="cs"/>
          <w:rtl/>
        </w:rPr>
        <w:t>אופציה להוסיף תמונה</w:t>
      </w:r>
    </w:p>
    <w:p w14:paraId="4CFF2E25" w14:textId="25974BF3" w:rsidR="007F5E04" w:rsidRDefault="007F5E04" w:rsidP="007F5E04">
      <w:pPr>
        <w:pStyle w:val="a3"/>
        <w:numPr>
          <w:ilvl w:val="0"/>
          <w:numId w:val="1"/>
        </w:numPr>
      </w:pPr>
      <w:r>
        <w:rPr>
          <w:rFonts w:hint="cs"/>
          <w:rtl/>
        </w:rPr>
        <w:t>ניהול רכישות:</w:t>
      </w:r>
    </w:p>
    <w:p w14:paraId="72CB5A86" w14:textId="0EDA2E53" w:rsidR="007F5E04" w:rsidRDefault="007F5E04" w:rsidP="007F5E04">
      <w:pPr>
        <w:pStyle w:val="a3"/>
        <w:numPr>
          <w:ilvl w:val="1"/>
          <w:numId w:val="1"/>
        </w:numPr>
      </w:pPr>
      <w:r>
        <w:rPr>
          <w:rFonts w:hint="cs"/>
          <w:rtl/>
        </w:rPr>
        <w:t>צפייה ברכישות כרטיסים עבור כל מתנה.</w:t>
      </w:r>
    </w:p>
    <w:p w14:paraId="0546F964" w14:textId="573F526A" w:rsidR="007F5E04" w:rsidRDefault="007F5E04" w:rsidP="007F5E04">
      <w:pPr>
        <w:pStyle w:val="a3"/>
        <w:numPr>
          <w:ilvl w:val="1"/>
          <w:numId w:val="1"/>
        </w:numPr>
      </w:pPr>
      <w:r>
        <w:rPr>
          <w:rFonts w:hint="cs"/>
          <w:rtl/>
        </w:rPr>
        <w:t>אפשרות בחירת מיון, לפי המתנה היקרה ביותר, המתנה הנרכשת ביותר.</w:t>
      </w:r>
    </w:p>
    <w:p w14:paraId="283DA44A" w14:textId="3B2C9BB2" w:rsidR="007F5E04" w:rsidRDefault="007F5E04" w:rsidP="007F5E04">
      <w:pPr>
        <w:pStyle w:val="a3"/>
        <w:numPr>
          <w:ilvl w:val="1"/>
          <w:numId w:val="1"/>
        </w:numPr>
      </w:pPr>
      <w:r>
        <w:rPr>
          <w:rFonts w:hint="cs"/>
          <w:rtl/>
        </w:rPr>
        <w:t>צפיה בפרטי הרוכשים.</w:t>
      </w:r>
    </w:p>
    <w:p w14:paraId="2458A934" w14:textId="7A8B07C0" w:rsidR="007F5E04" w:rsidRDefault="007F5E04" w:rsidP="007F5E04">
      <w:pPr>
        <w:pStyle w:val="a3"/>
        <w:numPr>
          <w:ilvl w:val="0"/>
          <w:numId w:val="1"/>
        </w:numPr>
      </w:pPr>
      <w:r>
        <w:rPr>
          <w:rFonts w:hint="cs"/>
          <w:rtl/>
        </w:rPr>
        <w:t>ההגרלה בפועל:</w:t>
      </w:r>
    </w:p>
    <w:p w14:paraId="3F6883FA" w14:textId="47B65E34" w:rsidR="007F5E04" w:rsidRDefault="007F5E04" w:rsidP="007F5E04">
      <w:pPr>
        <w:pStyle w:val="a3"/>
        <w:numPr>
          <w:ilvl w:val="1"/>
          <w:numId w:val="1"/>
        </w:numPr>
      </w:pPr>
      <w:r>
        <w:rPr>
          <w:rFonts w:hint="cs"/>
          <w:rtl/>
        </w:rPr>
        <w:t>משתמש ההנהלה עובר מתנה מתנה ומבצע עליה הגרלה מתוך רשימת הרוכשים.</w:t>
      </w:r>
    </w:p>
    <w:p w14:paraId="06AA20BB" w14:textId="32040B8F" w:rsidR="007F5E04" w:rsidRDefault="007F5E04" w:rsidP="007F5E04">
      <w:pPr>
        <w:pStyle w:val="a3"/>
        <w:numPr>
          <w:ilvl w:val="1"/>
          <w:numId w:val="1"/>
        </w:numPr>
      </w:pPr>
      <w:r>
        <w:rPr>
          <w:rFonts w:hint="cs"/>
          <w:rtl/>
        </w:rPr>
        <w:t>יצירת דוח שאומר כל מתנה מי הזוכה.</w:t>
      </w:r>
    </w:p>
    <w:p w14:paraId="00E5228C" w14:textId="7F449C97" w:rsidR="007F5E04" w:rsidRDefault="007F5E04" w:rsidP="007F5E04">
      <w:pPr>
        <w:pStyle w:val="a3"/>
        <w:numPr>
          <w:ilvl w:val="1"/>
          <w:numId w:val="1"/>
        </w:numPr>
      </w:pPr>
      <w:r>
        <w:rPr>
          <w:rFonts w:hint="cs"/>
          <w:rtl/>
        </w:rPr>
        <w:t xml:space="preserve">יצירת דוח של סך ההכנסות למכירה. </w:t>
      </w:r>
    </w:p>
    <w:p w14:paraId="3ADC9428" w14:textId="31EB52E3" w:rsidR="007F5E04" w:rsidRDefault="007F5E04" w:rsidP="007F5E04">
      <w:pPr>
        <w:pStyle w:val="a3"/>
        <w:numPr>
          <w:ilvl w:val="1"/>
          <w:numId w:val="1"/>
        </w:numPr>
      </w:pPr>
      <w:r>
        <w:rPr>
          <w:rFonts w:hint="cs"/>
          <w:rtl/>
        </w:rPr>
        <w:t>אתגר: שליחת מייל לזוכה בהגרלה</w:t>
      </w:r>
    </w:p>
    <w:p w14:paraId="07E5721A" w14:textId="77777777" w:rsidR="007F5E04" w:rsidRDefault="007F5E04" w:rsidP="007F5E04">
      <w:pPr>
        <w:rPr>
          <w:rtl/>
        </w:rPr>
      </w:pPr>
    </w:p>
    <w:p w14:paraId="0A0A3763" w14:textId="5E19D003" w:rsidR="007F5E04" w:rsidRDefault="007F5E04" w:rsidP="007F5E04">
      <w:pPr>
        <w:rPr>
          <w:b/>
          <w:bCs/>
          <w:sz w:val="32"/>
          <w:szCs w:val="32"/>
          <w:rtl/>
        </w:rPr>
      </w:pPr>
      <w:r w:rsidRPr="007F5E04">
        <w:rPr>
          <w:rFonts w:hint="cs"/>
          <w:b/>
          <w:bCs/>
          <w:sz w:val="32"/>
          <w:szCs w:val="32"/>
          <w:rtl/>
        </w:rPr>
        <w:lastRenderedPageBreak/>
        <w:t>משתמש לקוח:</w:t>
      </w:r>
    </w:p>
    <w:p w14:paraId="0F1DD470" w14:textId="0973CDC3" w:rsidR="007F5E04" w:rsidRDefault="004C3416" w:rsidP="007F5E04">
      <w:pPr>
        <w:pStyle w:val="a3"/>
        <w:numPr>
          <w:ilvl w:val="0"/>
          <w:numId w:val="2"/>
        </w:numPr>
      </w:pPr>
      <w:r>
        <w:rPr>
          <w:rFonts w:hint="cs"/>
          <w:rtl/>
        </w:rPr>
        <w:t xml:space="preserve">מסך כניסה </w:t>
      </w:r>
      <w:r>
        <w:rPr>
          <w:rtl/>
        </w:rPr>
        <w:t>–</w:t>
      </w:r>
      <w:r>
        <w:rPr>
          <w:rFonts w:hint="cs"/>
          <w:rtl/>
        </w:rPr>
        <w:t xml:space="preserve"> או רישום, יש למלא את הפרטים שם, טלפון, מייל (בידוקת וולידציה גם בשרת)</w:t>
      </w:r>
    </w:p>
    <w:p w14:paraId="11DCAC5D" w14:textId="09D8F36F" w:rsidR="004C3416" w:rsidRDefault="004C3416" w:rsidP="007F5E04">
      <w:pPr>
        <w:pStyle w:val="a3"/>
        <w:numPr>
          <w:ilvl w:val="0"/>
          <w:numId w:val="2"/>
        </w:numPr>
      </w:pPr>
      <w:r>
        <w:rPr>
          <w:rFonts w:hint="cs"/>
          <w:rtl/>
        </w:rPr>
        <w:t xml:space="preserve">צפייה ברשימת המתנות </w:t>
      </w:r>
      <w:r>
        <w:rPr>
          <w:rtl/>
        </w:rPr>
        <w:t>–</w:t>
      </w:r>
      <w:r>
        <w:rPr>
          <w:rFonts w:hint="cs"/>
          <w:rtl/>
        </w:rPr>
        <w:t xml:space="preserve"> מיון לפי- מחיר, קטגוריה.</w:t>
      </w:r>
    </w:p>
    <w:p w14:paraId="0265FF34" w14:textId="5E209E46" w:rsidR="004C3416" w:rsidRDefault="004C3416" w:rsidP="007F5E04">
      <w:pPr>
        <w:pStyle w:val="a3"/>
        <w:numPr>
          <w:ilvl w:val="0"/>
          <w:numId w:val="2"/>
        </w:numPr>
      </w:pPr>
      <w:r>
        <w:rPr>
          <w:rFonts w:hint="cs"/>
          <w:rtl/>
        </w:rPr>
        <w:t>הכנסה לסל של בחירת מתנה (כמובן אפשרי מספר פעמים כל מתנה)</w:t>
      </w:r>
    </w:p>
    <w:p w14:paraId="496FDE36" w14:textId="6428D8BE" w:rsidR="004C3416" w:rsidRDefault="004C3416" w:rsidP="007F5E04">
      <w:pPr>
        <w:pStyle w:val="a3"/>
        <w:numPr>
          <w:ilvl w:val="0"/>
          <w:numId w:val="2"/>
        </w:numPr>
      </w:pPr>
      <w:r>
        <w:rPr>
          <w:rFonts w:hint="cs"/>
          <w:rtl/>
        </w:rPr>
        <w:t>כאשר המתנה בסל ההנהלה עדיין לא רואה זה נשמר ב</w:t>
      </w:r>
      <w:r>
        <w:rPr>
          <w:rFonts w:hint="cs"/>
        </w:rPr>
        <w:t>DB</w:t>
      </w:r>
      <w:r>
        <w:rPr>
          <w:rFonts w:hint="cs"/>
          <w:rtl/>
        </w:rPr>
        <w:t xml:space="preserve"> כטיוטא.</w:t>
      </w:r>
    </w:p>
    <w:p w14:paraId="10E8DAD0" w14:textId="0336053B" w:rsidR="004C3416" w:rsidRDefault="004C3416" w:rsidP="007F5E04">
      <w:pPr>
        <w:pStyle w:val="a3"/>
        <w:numPr>
          <w:ilvl w:val="0"/>
          <w:numId w:val="2"/>
        </w:numPr>
      </w:pPr>
      <w:r>
        <w:rPr>
          <w:rFonts w:hint="cs"/>
          <w:rtl/>
        </w:rPr>
        <w:t>ורק לאחר אישור הקניה המתנות נרכשות בפועל.</w:t>
      </w:r>
    </w:p>
    <w:p w14:paraId="48D2F1B6" w14:textId="08698A8C" w:rsidR="004C3416" w:rsidRDefault="004C3416" w:rsidP="007F5E04">
      <w:pPr>
        <w:pStyle w:val="a3"/>
        <w:numPr>
          <w:ilvl w:val="0"/>
          <w:numId w:val="2"/>
        </w:numPr>
      </w:pPr>
      <w:r>
        <w:rPr>
          <w:rFonts w:hint="cs"/>
          <w:rtl/>
        </w:rPr>
        <w:t>א"א למחוק מתנה לאחר רכישה (כמובן בזמן טיוטא אפשרי!!)</w:t>
      </w:r>
    </w:p>
    <w:p w14:paraId="7319F734" w14:textId="38D12906" w:rsidR="004C3416" w:rsidRDefault="004C3416" w:rsidP="007F5E04">
      <w:pPr>
        <w:pStyle w:val="a3"/>
        <w:numPr>
          <w:ilvl w:val="0"/>
          <w:numId w:val="2"/>
        </w:numPr>
      </w:pPr>
      <w:r>
        <w:rPr>
          <w:rFonts w:hint="cs"/>
          <w:rtl/>
        </w:rPr>
        <w:t>כאשר משתמש נכנס לאחר שההגרלה כבר התקיימה: הוא רואה כל מתנה מי הזוכה ואינו יכול לבצע רכישה.</w:t>
      </w:r>
    </w:p>
    <w:p w14:paraId="175E0A40" w14:textId="77777777" w:rsidR="004C3416" w:rsidRDefault="004C3416" w:rsidP="004C3416">
      <w:pPr>
        <w:rPr>
          <w:rtl/>
        </w:rPr>
      </w:pPr>
    </w:p>
    <w:p w14:paraId="3DA0CAF6" w14:textId="77777777" w:rsidR="004C3416" w:rsidRDefault="004C3416" w:rsidP="004C3416">
      <w:pPr>
        <w:rPr>
          <w:rtl/>
        </w:rPr>
      </w:pPr>
    </w:p>
    <w:p w14:paraId="53A7D78C" w14:textId="6E33EDC7" w:rsidR="00B13AE1" w:rsidRDefault="00B13AE1" w:rsidP="004C3416">
      <w:pPr>
        <w:rPr>
          <w:rtl/>
        </w:rPr>
      </w:pPr>
      <w:r>
        <w:rPr>
          <w:rFonts w:hint="cs"/>
          <w:rtl/>
        </w:rPr>
        <w:t>נקודות לפיתוח:</w:t>
      </w:r>
    </w:p>
    <w:p w14:paraId="007C2839" w14:textId="5635FB41" w:rsidR="00B13AE1" w:rsidRDefault="00B13AE1" w:rsidP="00B13AE1">
      <w:pPr>
        <w:pStyle w:val="a3"/>
        <w:numPr>
          <w:ilvl w:val="0"/>
          <w:numId w:val="3"/>
        </w:numPr>
      </w:pPr>
      <w:r>
        <w:rPr>
          <w:rFonts w:hint="cs"/>
          <w:rtl/>
        </w:rPr>
        <w:t>יש לפתח את המערכת ע"י שימוש ב-</w:t>
      </w:r>
      <w:r>
        <w:t>EF core – code first</w:t>
      </w:r>
    </w:p>
    <w:p w14:paraId="1E008FB6" w14:textId="3DF5F4BE" w:rsidR="00B13AE1" w:rsidRDefault="00B13AE1" w:rsidP="00B13AE1">
      <w:pPr>
        <w:pStyle w:val="a3"/>
        <w:numPr>
          <w:ilvl w:val="0"/>
          <w:numId w:val="3"/>
        </w:numPr>
      </w:pPr>
      <w:r>
        <w:rPr>
          <w:rFonts w:hint="cs"/>
          <w:rtl/>
        </w:rPr>
        <w:t>יש לכתוב את המערכת במודול נכון של השכבות</w:t>
      </w:r>
    </w:p>
    <w:p w14:paraId="63F07EB2" w14:textId="0DC13B94" w:rsidR="00B13AE1" w:rsidRDefault="00B13AE1" w:rsidP="00B13AE1">
      <w:pPr>
        <w:pStyle w:val="a3"/>
        <w:numPr>
          <w:ilvl w:val="0"/>
          <w:numId w:val="3"/>
        </w:numPr>
      </w:pPr>
      <w:r>
        <w:rPr>
          <w:rFonts w:hint="cs"/>
          <w:rtl/>
        </w:rPr>
        <w:t xml:space="preserve">עבור ההזדהות יש לבצע </w:t>
      </w:r>
      <w:r>
        <w:t>middlewere</w:t>
      </w:r>
    </w:p>
    <w:p w14:paraId="49175869" w14:textId="134DF5CB" w:rsidR="003E53D2" w:rsidRDefault="003E53D2" w:rsidP="00B13AE1">
      <w:pPr>
        <w:pStyle w:val="a3"/>
        <w:numPr>
          <w:ilvl w:val="0"/>
          <w:numId w:val="3"/>
        </w:numPr>
      </w:pPr>
      <w:r>
        <w:rPr>
          <w:rFonts w:hint="cs"/>
          <w:rtl/>
        </w:rPr>
        <w:t>טיפול בשגיאות</w:t>
      </w:r>
      <w:r w:rsidR="00BB0C4F">
        <w:rPr>
          <w:rFonts w:hint="cs"/>
          <w:rtl/>
        </w:rPr>
        <w:t xml:space="preserve"> ולוגים</w:t>
      </w:r>
    </w:p>
    <w:p w14:paraId="43E725F9" w14:textId="4B6B6F7A" w:rsidR="00B13AE1" w:rsidRDefault="00B13AE1" w:rsidP="00B13AE1">
      <w:pPr>
        <w:pStyle w:val="a3"/>
        <w:numPr>
          <w:ilvl w:val="0"/>
          <w:numId w:val="3"/>
        </w:numPr>
      </w:pPr>
      <w:r>
        <w:rPr>
          <w:rFonts w:hint="cs"/>
          <w:rtl/>
        </w:rPr>
        <w:t>כמובן הכל ע"י שימוש ב-</w:t>
      </w:r>
      <w:r>
        <w:t>DI</w:t>
      </w:r>
    </w:p>
    <w:p w14:paraId="73A084E4" w14:textId="799573B9" w:rsidR="007B0581" w:rsidRDefault="007B0581" w:rsidP="00B13AE1">
      <w:pPr>
        <w:pStyle w:val="a3"/>
        <w:numPr>
          <w:ilvl w:val="0"/>
          <w:numId w:val="3"/>
        </w:numPr>
      </w:pPr>
      <w:r>
        <w:rPr>
          <w:rFonts w:hint="cs"/>
          <w:rtl/>
        </w:rPr>
        <w:t>ליצור טסטים</w:t>
      </w:r>
    </w:p>
    <w:p w14:paraId="7457FB83" w14:textId="77777777" w:rsidR="00B13AE1" w:rsidRDefault="00B13AE1" w:rsidP="00B13AE1">
      <w:pPr>
        <w:rPr>
          <w:rtl/>
        </w:rPr>
      </w:pPr>
    </w:p>
    <w:p w14:paraId="244F317A" w14:textId="30DB1E93" w:rsidR="00B13AE1" w:rsidRPr="007F5E04" w:rsidRDefault="00B13AE1" w:rsidP="00BB0C4F">
      <w:pPr>
        <w:rPr>
          <w:rtl/>
        </w:rPr>
      </w:pPr>
      <w:r>
        <w:rPr>
          <w:rFonts w:hint="cs"/>
          <w:rtl/>
        </w:rPr>
        <w:t>בהצלחה!</w:t>
      </w:r>
    </w:p>
    <w:p w14:paraId="62F0CCC5" w14:textId="77777777" w:rsidR="007F5E04" w:rsidRDefault="007F5E04" w:rsidP="007F5E04">
      <w:pPr>
        <w:ind w:left="1080"/>
      </w:pPr>
    </w:p>
    <w:p w14:paraId="25428C18" w14:textId="77777777" w:rsidR="00C336DA" w:rsidRDefault="00C336DA" w:rsidP="00C336DA">
      <w:pPr>
        <w:pStyle w:val="a3"/>
        <w:ind w:left="1440"/>
        <w:rPr>
          <w:rtl/>
        </w:rPr>
      </w:pPr>
    </w:p>
    <w:p w14:paraId="5891FFFC" w14:textId="77777777" w:rsidR="000F25D5" w:rsidRDefault="000F25D5">
      <w:pPr>
        <w:rPr>
          <w:rtl/>
        </w:rPr>
      </w:pPr>
    </w:p>
    <w:p w14:paraId="3F30304B" w14:textId="77777777" w:rsidR="000F25D5" w:rsidRDefault="000F25D5">
      <w:pPr>
        <w:rPr>
          <w:rtl/>
        </w:rPr>
      </w:pPr>
    </w:p>
    <w:sectPr w:rsidR="000F25D5" w:rsidSect="00C8755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E8078C"/>
    <w:multiLevelType w:val="hybridMultilevel"/>
    <w:tmpl w:val="D73CC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7965DA"/>
    <w:multiLevelType w:val="hybridMultilevel"/>
    <w:tmpl w:val="3A761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9047FE"/>
    <w:multiLevelType w:val="hybridMultilevel"/>
    <w:tmpl w:val="0088B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721"/>
    <w:rsid w:val="000F25D5"/>
    <w:rsid w:val="00253F02"/>
    <w:rsid w:val="003E53D2"/>
    <w:rsid w:val="004C3416"/>
    <w:rsid w:val="00514D84"/>
    <w:rsid w:val="005E2721"/>
    <w:rsid w:val="007707F8"/>
    <w:rsid w:val="007B0581"/>
    <w:rsid w:val="007F5E04"/>
    <w:rsid w:val="00806FC2"/>
    <w:rsid w:val="008D27A4"/>
    <w:rsid w:val="00921E9D"/>
    <w:rsid w:val="00B13AE1"/>
    <w:rsid w:val="00B85661"/>
    <w:rsid w:val="00BB0C4F"/>
    <w:rsid w:val="00C336DA"/>
    <w:rsid w:val="00C63D1D"/>
    <w:rsid w:val="00C87552"/>
    <w:rsid w:val="00E12273"/>
    <w:rsid w:val="00EF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617EA"/>
  <w15:chartTrackingRefBased/>
  <w15:docId w15:val="{D23397AC-578C-4B72-9B49-C7EC730D4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F25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HTML מעוצב מראש תו"/>
    <w:basedOn w:val="a0"/>
    <w:link w:val="HTML"/>
    <w:uiPriority w:val="99"/>
    <w:semiHidden/>
    <w:rsid w:val="000F25D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a0"/>
    <w:uiPriority w:val="99"/>
    <w:semiHidden/>
    <w:unhideWhenUsed/>
    <w:rsid w:val="000F25D5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0F25D5"/>
  </w:style>
  <w:style w:type="character" w:customStyle="1" w:styleId="hljs-string">
    <w:name w:val="hljs-string"/>
    <w:basedOn w:val="a0"/>
    <w:rsid w:val="000F25D5"/>
  </w:style>
  <w:style w:type="paragraph" w:styleId="a3">
    <w:name w:val="List Paragraph"/>
    <w:basedOn w:val="a"/>
    <w:uiPriority w:val="34"/>
    <w:qFormat/>
    <w:rsid w:val="000F25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4D1BB0-3A22-4341-976D-3EA2DAA1C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290</Words>
  <Characters>1453</Characters>
  <Application>Microsoft Office Word</Application>
  <DocSecurity>0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Bracha Gantz</dc:creator>
  <cp:keywords/>
  <dc:description/>
  <cp:lastModifiedBy>התלמידה ש. פאלי התמחות הנדסאים פרונט2</cp:lastModifiedBy>
  <cp:revision>16</cp:revision>
  <cp:lastPrinted>2023-11-29T07:37:00Z</cp:lastPrinted>
  <dcterms:created xsi:type="dcterms:W3CDTF">2023-11-28T09:45:00Z</dcterms:created>
  <dcterms:modified xsi:type="dcterms:W3CDTF">2024-12-09T11:02:00Z</dcterms:modified>
</cp:coreProperties>
</file>