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E18B" w14:textId="77777777" w:rsidR="001E7820" w:rsidRDefault="001E7820" w:rsidP="001E7820">
      <w:r>
        <w:t>library IEEE;</w:t>
      </w:r>
    </w:p>
    <w:p w14:paraId="38C57E5E" w14:textId="77777777" w:rsidR="001E7820" w:rsidRDefault="001E7820" w:rsidP="001E7820">
      <w:r>
        <w:t>use IEEE.STD_LOGIC_1164.ALL;</w:t>
      </w:r>
    </w:p>
    <w:p w14:paraId="0B8DB312" w14:textId="77777777" w:rsidR="001E7820" w:rsidRDefault="001E7820" w:rsidP="001E7820"/>
    <w:p w14:paraId="561B61A0" w14:textId="77777777" w:rsidR="001E7820" w:rsidRDefault="001E7820" w:rsidP="001E7820"/>
    <w:p w14:paraId="737D17C8" w14:textId="77777777" w:rsidR="001E7820" w:rsidRDefault="001E7820" w:rsidP="001E7820">
      <w:r>
        <w:t>entity full_adder is</w:t>
      </w:r>
    </w:p>
    <w:p w14:paraId="210639A3" w14:textId="77777777" w:rsidR="001E7820" w:rsidRDefault="001E7820" w:rsidP="001E7820">
      <w:r>
        <w:t xml:space="preserve">    Port ( A, B, C_in : in STD_LOGIC;</w:t>
      </w:r>
    </w:p>
    <w:p w14:paraId="06DDDDF0" w14:textId="77777777" w:rsidR="001E7820" w:rsidRDefault="001E7820" w:rsidP="001E7820">
      <w:r>
        <w:t xml:space="preserve">            S, C_out : out STD_LOGIC);</w:t>
      </w:r>
    </w:p>
    <w:p w14:paraId="0897EAC0" w14:textId="77777777" w:rsidR="001E7820" w:rsidRDefault="001E7820" w:rsidP="001E7820">
      <w:r>
        <w:t>end full_adder;</w:t>
      </w:r>
    </w:p>
    <w:p w14:paraId="471581D2" w14:textId="77777777" w:rsidR="001E7820" w:rsidRDefault="001E7820" w:rsidP="001E7820"/>
    <w:p w14:paraId="1F22265D" w14:textId="77777777" w:rsidR="001E7820" w:rsidRDefault="001E7820" w:rsidP="001E7820">
      <w:r>
        <w:t>architecture Behavioral of full_adder is</w:t>
      </w:r>
    </w:p>
    <w:p w14:paraId="7C2685CA" w14:textId="77777777" w:rsidR="001E7820" w:rsidRDefault="001E7820" w:rsidP="001E7820">
      <w:r>
        <w:t xml:space="preserve">    component half_adder is</w:t>
      </w:r>
    </w:p>
    <w:p w14:paraId="6CE78593" w14:textId="77777777" w:rsidR="001E7820" w:rsidRDefault="001E7820" w:rsidP="001E7820">
      <w:r>
        <w:t xml:space="preserve">        Port ( A, B : in STD_LOGIC;</w:t>
      </w:r>
    </w:p>
    <w:p w14:paraId="08FC4786" w14:textId="77777777" w:rsidR="001E7820" w:rsidRDefault="001E7820" w:rsidP="001E7820">
      <w:r>
        <w:t xml:space="preserve">                Sum , Carry : out STD_LOGIC);</w:t>
      </w:r>
    </w:p>
    <w:p w14:paraId="5150A18A" w14:textId="77777777" w:rsidR="001E7820" w:rsidRDefault="001E7820" w:rsidP="001E7820">
      <w:r>
        <w:t xml:space="preserve">    end component half_adder;</w:t>
      </w:r>
    </w:p>
    <w:p w14:paraId="1D521E60" w14:textId="77777777" w:rsidR="001E7820" w:rsidRDefault="001E7820" w:rsidP="001E7820">
      <w:r>
        <w:t xml:space="preserve">    SIGNAL S1, C1, C2 : STD_LOGIC;</w:t>
      </w:r>
    </w:p>
    <w:p w14:paraId="72640A49" w14:textId="77777777" w:rsidR="001E7820" w:rsidRDefault="001E7820" w:rsidP="001E7820">
      <w:r>
        <w:t>begin --Behavioral</w:t>
      </w:r>
    </w:p>
    <w:p w14:paraId="02EB8251" w14:textId="77777777" w:rsidR="001E7820" w:rsidRDefault="001E7820" w:rsidP="001E7820">
      <w:r>
        <w:t>HA1: half_adder port map (A =&gt; A, B =&gt; B, Sum =&gt; S1, Carry =&gt; C1);</w:t>
      </w:r>
    </w:p>
    <w:p w14:paraId="1FF31134" w14:textId="77777777" w:rsidR="001E7820" w:rsidRDefault="001E7820" w:rsidP="001E7820">
      <w:r>
        <w:t>HA2: half_adder port map (A =&gt; S1, B =&gt; C_in , Sum =&gt; S, Carry =&gt; C2);</w:t>
      </w:r>
    </w:p>
    <w:p w14:paraId="4AE7BF13" w14:textId="77777777" w:rsidR="001E7820" w:rsidRDefault="001E7820" w:rsidP="001E7820">
      <w:r>
        <w:t xml:space="preserve">     C_out &lt;= C1 or C2;</w:t>
      </w:r>
    </w:p>
    <w:p w14:paraId="2064E900" w14:textId="379A1BD0" w:rsidR="00205479" w:rsidRDefault="001E7820" w:rsidP="001E7820">
      <w:r>
        <w:t>end Behavioral;</w:t>
      </w:r>
    </w:p>
    <w:sectPr w:rsidR="0020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7C"/>
    <w:rsid w:val="000F1FC5"/>
    <w:rsid w:val="001E7820"/>
    <w:rsid w:val="00205479"/>
    <w:rsid w:val="004A1A7C"/>
    <w:rsid w:val="005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76011-98F3-44A0-A4B1-0491C9F7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419</Characters>
  <Application>Microsoft Office Word</Application>
  <DocSecurity>0</DocSecurity>
  <Lines>20</Lines>
  <Paragraphs>17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rutulcbeladiya@hotmail.com</dc:creator>
  <cp:keywords/>
  <dc:description/>
  <cp:lastModifiedBy>rutulcbeladiya@hotmail.com</cp:lastModifiedBy>
  <cp:revision>2</cp:revision>
  <dcterms:created xsi:type="dcterms:W3CDTF">2022-11-27T14:30:00Z</dcterms:created>
  <dcterms:modified xsi:type="dcterms:W3CDTF">2022-11-27T14:30:00Z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ff63df2da5d51970fe89a665cdd76896151cdb15211c9f13843cc0fd222c932c</vt:lpwstr>
  </property>
</Properties>
</file>