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(อ.ก.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  <w:r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+pyjAIAAJgFAAAOAAAAZHJzL2Uyb0RvYy54bWysVN9P2zAQfp+0/8Hy+0hTCpSKFHUgpkkI 0GDi2XVs6sn2ebbbpPvrd3aStmxI06a9OOfc7+++88VlazTZCB8U2IqWRyNKhOVQK/tS0a9PNx+m lITIbM00WFHRrQj0cv7+3UXjZmIMK9C18ASD2DBrXEVXMbpZUQS+EoaFI3DColKCNyzi1b8UtWcN Rje6GI9Gp0UDvnYeuAgB/153SjrP8aUUPN5LGUQkuqJYW8ynz+cyncX8gs1ePHMrxfsy2D9UYZiy mHQX6ppFRtZe/RbKKO4hgIxHHEwBUioucg/YTTn6pZvHFXMi94LgBLeDKfy/sPxu8+gePMLQuDAL KKYuWulN+mJ9pM1gbXdgiTYSjj/L82k5Rkg5qsrJcTk+PkloFntv50P8JMCQJFRUCxk/esZTR2zG NrchZsRqYplBarD6W0mJNBoHsGGaTM6mo7N+QAc241c2J6fneYiYto+I0pA4hdc2nQG0qm+U1vmS yCWutCeYpqKxLfvCD6wwSvIs9qhkKW616KJ+EZKoOuGQ28mE3cdknAsbh7jaonVyk1jBznH0Z8fe PrmKTOa/cd555Mxg487ZKAv+rex7KGRnPyDQ9Z0giO2yxcZT3z1pllBvHzzx0C1XcPxG4cBvWYgP zOMwkST4QsR7PKSGpqLQS5SswP9463+yR5KjlpIGt7Oi4fuaeUGJ/myR/uflZJLWOV8mJ2eJiP5Q szzU2LW5Apw00gury2Kyj3oQpQfzjA/JImVFFbMcc1eURz9crmL3auBTxMVikc1whR2Lt/bR8YEH iXpP7TPzrmd9xH25g2GTe5Z2e7K3TROysFhHkComZUK6w7W/4Pqj9Op9Obxnq/2DOv8JAAD//wMA UEsDBBQABgAIAAAAIQAGY2sM3gAAAAsBAAAPAAAAZHJzL2Rvd25yZXYueG1sTI9NS8NAEIbvgv9h GcFbu0mUEGM2pQiCeLMtlN4m2W0Suh9xd9PEf+/0pLd5mYf3o9osRrOr8mFwVkC6ToAp2zo52E7A Yf++KoCFiFaidlYJ+FEBNvX9XYWldLP9Utdd7BiZ2FCigD7GseQ8tL0yGNZuVJZ+Z+cNRpK+49Lj TOZG8yxJcm5wsJTQ46jeetVedpMRsBTHCU/z8jmevj+6/bY5pNonQjw+LNtXYFEt8Q+GW32qDjV1 atxkZWCadJrmhApYFXkG7EY8ZzSmoePpJQNeV/z/hvoXAAD//wMAUEsBAi0AFAAGAAgAAAAhALaD OJL+AAAA4QEAABMAAAAAAAAAAAAAAAAAAAAAAFtDb250ZW50X1R5cGVzXS54bWxQSwECLQAUAAYA CAAAACEAOP0h/9YAAACUAQAACwAAAAAAAAAAAAAAAAAvAQAAX3JlbHMvLnJlbHNQSwECLQAUAAYA CAAAACEALhvqcowCAACYBQAADgAAAAAAAAAAAAAAAAAuAgAAZHJzL2Uyb0RvYy54bWxQSwECLQAU AAYACAAAACEABmNrDN4AAAALAQAADwAAAAAAAAAAAAAAAADmBAAAZHJzL2Rvd25yZXYueG1sUEsF BgAAAAAEAAQA8wAAAPEFAAAAAA== 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cs/>
        </w:rPr>
        <w:t>เสนอ</w:t>
      </w:r>
      <w:r>
        <w:rPr>
          <w:sz w:val="36"/>
          <w:szCs w:val="36"/>
          <w:u w:val="dotted"/>
          <w:cs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  <w:tab/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