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AD4" w:rsidRDefault="00847AD4">
      <w:r>
        <w:t>HW3</w:t>
      </w:r>
    </w:p>
    <w:p w:rsidR="00847AD4" w:rsidRDefault="00847AD4">
      <w:r>
        <w:t>Riley. E. Stadel</w:t>
      </w:r>
    </w:p>
    <w:p w:rsidR="00847AD4" w:rsidRDefault="00847AD4">
      <w:r>
        <w:t>Report</w:t>
      </w:r>
    </w:p>
    <w:p w:rsidR="00960360" w:rsidRDefault="00960360">
      <w:r>
        <w:t>1a.</w:t>
      </w:r>
    </w:p>
    <w:p w:rsidR="00960360" w:rsidRDefault="00960360">
      <w:bookmarkStart w:id="0" w:name="_GoBack"/>
      <w:r>
        <w:rPr>
          <w:noProof/>
        </w:rPr>
        <w:drawing>
          <wp:inline distT="0" distB="0" distL="0" distR="0" wp14:anchorId="6C696967" wp14:editId="22FD8A6F">
            <wp:extent cx="4763585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60360" w:rsidRDefault="00960360">
      <w:r>
        <w:t>1c. best CV was k=3</w:t>
      </w:r>
    </w:p>
    <w:p w:rsidR="00960360" w:rsidRDefault="00960360">
      <w:r>
        <w:t>2.</w:t>
      </w:r>
      <w:r w:rsidR="00847AD4">
        <w:t xml:space="preserve"> The histogram</w:t>
      </w:r>
    </w:p>
    <w:p w:rsidR="00960360" w:rsidRDefault="00960360">
      <w:r>
        <w:rPr>
          <w:noProof/>
        </w:rPr>
        <w:drawing>
          <wp:inline distT="0" distB="0" distL="0" distR="0">
            <wp:extent cx="3362325" cy="22777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938" cy="22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60" w:rsidRDefault="00960360"/>
    <w:p w:rsidR="00960360" w:rsidRDefault="00960360"/>
    <w:p w:rsidR="00960360" w:rsidRDefault="00960360">
      <w:r>
        <w:t>3.</w:t>
      </w:r>
    </w:p>
    <w:p w:rsidR="00960360" w:rsidRDefault="00960360">
      <w:r>
        <w:rPr>
          <w:noProof/>
        </w:rPr>
        <w:lastRenderedPageBreak/>
        <w:drawing>
          <wp:inline distT="0" distB="0" distL="0" distR="0">
            <wp:extent cx="4791075" cy="2720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378" cy="27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60" w:rsidRDefault="00960360">
      <w:r>
        <w:t>This image uses 3 colors.</w:t>
      </w:r>
    </w:p>
    <w:p w:rsidR="00960360" w:rsidRDefault="00960360">
      <w:r>
        <w:rPr>
          <w:noProof/>
        </w:rPr>
        <w:drawing>
          <wp:inline distT="0" distB="0" distL="0" distR="0">
            <wp:extent cx="4848225" cy="258498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27" cy="26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60" w:rsidRDefault="00960360">
      <w:r>
        <w:t>3i. The image got more animated looking as you decreased the number of colors.</w:t>
      </w:r>
    </w:p>
    <w:p w:rsidR="00960360" w:rsidRDefault="00960360">
      <w:r>
        <w:t>3ii. This can be really useful for making games that have a small number of memory usage.</w:t>
      </w:r>
    </w:p>
    <w:p w:rsidR="00960360" w:rsidRDefault="00960360">
      <w:r>
        <w:t xml:space="preserve">3iii. The picture looked funny in the end because there is such a high contrast between colors in the real world, that trying to </w:t>
      </w:r>
      <w:r w:rsidR="00847AD4">
        <w:t>condense it into a small number of colors makes images look less clean.</w:t>
      </w:r>
    </w:p>
    <w:p w:rsidR="00847AD4" w:rsidRDefault="00847AD4"/>
    <w:sectPr w:rsidR="0084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91F" w:rsidRDefault="00C8191F" w:rsidP="00960360">
      <w:pPr>
        <w:spacing w:after="0" w:line="240" w:lineRule="auto"/>
      </w:pPr>
      <w:r>
        <w:separator/>
      </w:r>
    </w:p>
  </w:endnote>
  <w:endnote w:type="continuationSeparator" w:id="0">
    <w:p w:rsidR="00C8191F" w:rsidRDefault="00C8191F" w:rsidP="00960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91F" w:rsidRDefault="00C8191F" w:rsidP="00960360">
      <w:pPr>
        <w:spacing w:after="0" w:line="240" w:lineRule="auto"/>
      </w:pPr>
      <w:r>
        <w:separator/>
      </w:r>
    </w:p>
  </w:footnote>
  <w:footnote w:type="continuationSeparator" w:id="0">
    <w:p w:rsidR="00C8191F" w:rsidRDefault="00C8191F" w:rsidP="00960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60"/>
    <w:rsid w:val="00182855"/>
    <w:rsid w:val="00492884"/>
    <w:rsid w:val="00847AD4"/>
    <w:rsid w:val="00960360"/>
    <w:rsid w:val="00C8191F"/>
    <w:rsid w:val="00E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9F2D"/>
  <w15:chartTrackingRefBased/>
  <w15:docId w15:val="{673407E1-B7E5-4C5E-ADFC-BC8CC63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360"/>
  </w:style>
  <w:style w:type="paragraph" w:styleId="Footer">
    <w:name w:val="footer"/>
    <w:basedOn w:val="Normal"/>
    <w:link w:val="FooterChar"/>
    <w:uiPriority w:val="99"/>
    <w:unhideWhenUsed/>
    <w:rsid w:val="0096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1</cp:revision>
  <dcterms:created xsi:type="dcterms:W3CDTF">2019-05-01T20:40:00Z</dcterms:created>
  <dcterms:modified xsi:type="dcterms:W3CDTF">2019-05-01T20:57:00Z</dcterms:modified>
</cp:coreProperties>
</file>