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A308F" w14:textId="77777777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bookmarkStart w:id="0" w:name="_GoBack"/>
      <w:bookmarkEnd w:id="0"/>
      <w:r w:rsidRPr="00A4045A">
        <w:rPr>
          <w:rStyle w:val="normaltextrun"/>
          <w:rFonts w:ascii="Helvetica" w:hAnsi="Helvetica" w:cs="Helvetica"/>
          <w:b/>
          <w:bCs/>
          <w:color w:val="333333"/>
          <w:lang w:val="en-GB"/>
        </w:rPr>
        <w:t>Project brief</w:t>
      </w:r>
      <w:r w:rsidRPr="00A4045A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1DB5AE46" w14:textId="7704E233" w:rsidR="00875FB3" w:rsidRPr="00A4045A" w:rsidRDefault="000A2FB4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Helvetica" w:hAnsi="Helvetica" w:cs="Helvetica"/>
          <w:color w:val="333333"/>
          <w:lang w:val="en-US"/>
        </w:rPr>
        <w:t xml:space="preserve">Kaspersky </w:t>
      </w:r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 xml:space="preserve">Please create block  from </w:t>
      </w:r>
      <w:proofErr w:type="spellStart"/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>Figma</w:t>
      </w:r>
      <w:proofErr w:type="spellEnd"/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 xml:space="preserve"> </w:t>
      </w:r>
      <w:proofErr w:type="spellStart"/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>maket</w:t>
      </w:r>
      <w:proofErr w:type="spellEnd"/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 xml:space="preserve"> - </w:t>
      </w:r>
      <w:hyperlink r:id="rId5" w:history="1">
        <w:r w:rsidR="00A4045A" w:rsidRPr="00D2052F">
          <w:rPr>
            <w:rStyle w:val="a5"/>
            <w:rFonts w:ascii="Segoe UI" w:hAnsi="Segoe UI" w:cs="Segoe UI"/>
            <w:lang w:val="en-US"/>
          </w:rPr>
          <w:t>https://www.figma.com/file/UfGY8zDSGujvBNZqtBNnPa/Project-brief-v4?node-id=1964%3A742</w:t>
        </w:r>
      </w:hyperlink>
      <w:r w:rsidR="00A4045A">
        <w:rPr>
          <w:rFonts w:ascii="Segoe UI" w:hAnsi="Segoe UI" w:cs="Segoe UI"/>
          <w:lang w:val="en-US"/>
        </w:rPr>
        <w:t xml:space="preserve"> </w:t>
      </w:r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t xml:space="preserve"> </w:t>
      </w:r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br/>
        <w:t xml:space="preserve">You can use any font: </w:t>
      </w:r>
      <w:r w:rsidR="00A4045A" w:rsidRPr="00A4045A">
        <w:rPr>
          <w:rStyle w:val="eop"/>
          <w:rFonts w:ascii="Helvetica" w:hAnsi="Helvetica" w:cs="Helvetica"/>
          <w:color w:val="333333"/>
          <w:lang w:val="en-US"/>
        </w:rPr>
        <w:br/>
      </w:r>
      <w:r w:rsidR="00A4045A" w:rsidRPr="00A4045A">
        <w:rPr>
          <w:rStyle w:val="webkit-css-property"/>
          <w:rFonts w:ascii="Consolas" w:hAnsi="Consolas"/>
          <w:lang w:val="en-US"/>
        </w:rPr>
        <w:t>font-family</w:t>
      </w:r>
      <w:r w:rsidR="00A4045A" w:rsidRPr="00A4045A">
        <w:rPr>
          <w:rStyle w:val="styles-name-value-separator"/>
          <w:rFonts w:ascii="Consolas" w:hAnsi="Consolas"/>
          <w:color w:val="202124"/>
          <w:lang w:val="en-US"/>
        </w:rPr>
        <w:t xml:space="preserve">: </w:t>
      </w:r>
      <w:proofErr w:type="spellStart"/>
      <w:r w:rsidR="00A4045A" w:rsidRPr="00A4045A">
        <w:rPr>
          <w:rStyle w:val="value"/>
          <w:rFonts w:ascii="Consolas" w:hAnsi="Consolas"/>
          <w:color w:val="202124"/>
          <w:lang w:val="en-US"/>
        </w:rPr>
        <w:t>KasperskySans,MuseoSans,Arial,Helvetica,sans</w:t>
      </w:r>
      <w:proofErr w:type="spellEnd"/>
      <w:r w:rsidR="00A4045A" w:rsidRPr="00A4045A">
        <w:rPr>
          <w:rStyle w:val="value"/>
          <w:rFonts w:ascii="Consolas" w:hAnsi="Consolas"/>
          <w:color w:val="202124"/>
          <w:lang w:val="en-US"/>
        </w:rPr>
        <w:t>-serif</w:t>
      </w:r>
      <w:r w:rsidR="00A4045A" w:rsidRPr="00A4045A">
        <w:rPr>
          <w:rFonts w:ascii="Consolas" w:hAnsi="Consolas"/>
          <w:color w:val="202124"/>
          <w:lang w:val="en-US"/>
        </w:rPr>
        <w:t>;</w:t>
      </w:r>
      <w:r w:rsidR="0060104E" w:rsidRPr="00A4045A">
        <w:rPr>
          <w:rStyle w:val="eop"/>
          <w:rFonts w:ascii="Helvetica" w:hAnsi="Helvetica" w:cs="Helvetica"/>
          <w:color w:val="333333"/>
          <w:lang w:val="en-US"/>
        </w:rPr>
        <w:br/>
      </w:r>
    </w:p>
    <w:p w14:paraId="5DEB827A" w14:textId="088081B2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 </w:t>
      </w:r>
      <w:r w:rsidRPr="00A4045A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2EF9745D" w14:textId="77777777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A4045A">
        <w:rPr>
          <w:rStyle w:val="normaltextrun"/>
          <w:rFonts w:ascii="Helvetica" w:hAnsi="Helvetica" w:cs="Helvetica"/>
          <w:b/>
          <w:bCs/>
          <w:color w:val="333333"/>
          <w:lang w:val="en-GB"/>
        </w:rPr>
        <w:t>Requirements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32F1D8CC" w14:textId="77777777" w:rsidR="00875FB3" w:rsidRPr="00A4045A" w:rsidRDefault="00875FB3" w:rsidP="00875FB3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Use HTML5 / CSS 3 / JS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0316C8C1" w14:textId="77777777" w:rsidR="00875FB3" w:rsidRPr="00A4045A" w:rsidRDefault="00875FB3" w:rsidP="00875FB3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</w:rPr>
      </w:pPr>
      <w:r w:rsidRPr="00A4045A">
        <w:rPr>
          <w:rStyle w:val="normaltextrun"/>
          <w:rFonts w:ascii="Helvetica" w:hAnsi="Helvetica" w:cs="Helvetica"/>
          <w:bCs/>
          <w:color w:val="333333"/>
          <w:lang w:val="en-GB"/>
        </w:rPr>
        <w:t>Page need to be responsive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1C2041E6" w14:textId="77777777" w:rsidR="00875FB3" w:rsidRPr="00A4045A" w:rsidRDefault="00875FB3" w:rsidP="00875FB3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  <w:lang w:val="en-US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Page should support following browsers:</w:t>
      </w:r>
      <w:r w:rsidRPr="00A4045A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1C8CC75C" w14:textId="77777777" w:rsidR="00875FB3" w:rsidRPr="00A4045A" w:rsidRDefault="00875FB3" w:rsidP="00875FB3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Firefox (latest version)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38FC4270" w14:textId="7C1F5378" w:rsidR="00875FB3" w:rsidRPr="00A4045A" w:rsidRDefault="00875FB3" w:rsidP="006635DB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Google Chrome (latest version</w:t>
      </w:r>
      <w:r w:rsidR="00A4045A" w:rsidRPr="00A4045A">
        <w:rPr>
          <w:rFonts w:ascii="Verdana" w:hAnsi="Verdana" w:cs="Segoe UI"/>
          <w:lang w:val="en-US"/>
        </w:rPr>
        <w:t>)</w:t>
      </w:r>
    </w:p>
    <w:p w14:paraId="408D8E5E" w14:textId="77777777" w:rsidR="00875FB3" w:rsidRPr="00A4045A" w:rsidRDefault="00875FB3" w:rsidP="00875FB3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>Safari (latest version)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119B7129" w14:textId="77777777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A4045A">
        <w:rPr>
          <w:rStyle w:val="normaltextrun"/>
          <w:rFonts w:ascii="Helvetica" w:hAnsi="Helvetica" w:cs="Helvetica"/>
          <w:b/>
          <w:bCs/>
          <w:color w:val="333333"/>
          <w:lang w:val="en-GB"/>
        </w:rPr>
        <w:t>Coding Standards</w:t>
      </w:r>
      <w:r w:rsidRPr="00A4045A">
        <w:rPr>
          <w:rStyle w:val="eop"/>
          <w:rFonts w:ascii="Helvetica" w:hAnsi="Helvetica" w:cs="Helvetica"/>
          <w:color w:val="333333"/>
        </w:rPr>
        <w:t> </w:t>
      </w:r>
    </w:p>
    <w:p w14:paraId="1350F08A" w14:textId="526C5162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When working on the project follow coding </w:t>
      </w:r>
      <w:hyperlink r:id="rId6" w:tgtFrame="_blank" w:history="1">
        <w:r w:rsidRPr="00A4045A">
          <w:rPr>
            <w:rStyle w:val="normaltextrun"/>
            <w:rFonts w:ascii="Helvetica" w:hAnsi="Helvetica" w:cs="Helvetica"/>
            <w:color w:val="0000FF"/>
            <w:u w:val="single"/>
            <w:lang w:val="en-GB"/>
          </w:rPr>
          <w:t>standards</w:t>
        </w:r>
      </w:hyperlink>
    </w:p>
    <w:p w14:paraId="23288BEB" w14:textId="4C2D16CB" w:rsidR="00875FB3" w:rsidRPr="00A4045A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r w:rsidRPr="00A4045A">
        <w:rPr>
          <w:rStyle w:val="normaltextrun"/>
          <w:rFonts w:ascii="Helvetica" w:hAnsi="Helvetica" w:cs="Helvetica"/>
          <w:b/>
          <w:bCs/>
          <w:color w:val="333333"/>
          <w:lang w:val="en-GB"/>
        </w:rPr>
        <w:t>Project Delivery</w:t>
      </w:r>
      <w:r w:rsidRPr="00A4045A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658C692C" w14:textId="183C42E4" w:rsidR="00875FB3" w:rsidRPr="00A4045A" w:rsidRDefault="00047A45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lang w:val="en-US"/>
        </w:rPr>
      </w:pPr>
      <w:r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It’s preferred to send back a link to your </w:t>
      </w:r>
      <w:r w:rsidR="00A4045A"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deployed </w:t>
      </w:r>
      <w:r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project on GitHub or another service. </w:t>
      </w:r>
      <w:r w:rsidRPr="00A4045A">
        <w:rPr>
          <w:rStyle w:val="normaltextrun"/>
          <w:rFonts w:ascii="Helvetica" w:hAnsi="Helvetica" w:cs="Helvetica"/>
          <w:color w:val="333333"/>
          <w:lang w:val="en-GB"/>
        </w:rPr>
        <w:br/>
      </w:r>
      <w:r w:rsidR="00875FB3" w:rsidRPr="00A4045A">
        <w:rPr>
          <w:rStyle w:val="normaltextrun"/>
          <w:rFonts w:ascii="Helvetica" w:hAnsi="Helvetica" w:cs="Helvetica"/>
          <w:color w:val="333333"/>
          <w:lang w:val="en-GB"/>
        </w:rPr>
        <w:t>Make sure you send</w:t>
      </w:r>
      <w:r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 the project</w:t>
      </w:r>
      <w:r w:rsidR="00875FB3" w:rsidRPr="00A4045A">
        <w:rPr>
          <w:rStyle w:val="normaltextrun"/>
          <w:rFonts w:ascii="Helvetica" w:hAnsi="Helvetica" w:cs="Helvetica"/>
          <w:color w:val="333333"/>
          <w:lang w:val="en-GB"/>
        </w:rPr>
        <w:t xml:space="preserve"> to us no more than 96 hours after receiving the test</w:t>
      </w:r>
      <w:r w:rsidR="00875FB3" w:rsidRPr="00A4045A">
        <w:rPr>
          <w:rStyle w:val="normaltextrun"/>
          <w:rFonts w:ascii="Helvetica" w:hAnsi="Helvetica" w:cs="Helvetica"/>
          <w:color w:val="333333"/>
          <w:lang w:val="en-US"/>
        </w:rPr>
        <w:t>.</w:t>
      </w:r>
      <w:r w:rsidR="00875FB3" w:rsidRPr="00A4045A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01EC490A" w14:textId="77777777" w:rsidR="000A2FB4" w:rsidRPr="00A4045A" w:rsidRDefault="000A2FB4" w:rsidP="00875FB3">
      <w:pPr>
        <w:rPr>
          <w:sz w:val="24"/>
          <w:szCs w:val="24"/>
          <w:lang w:val="en-US"/>
        </w:rPr>
      </w:pPr>
    </w:p>
    <w:sectPr w:rsidR="000A2FB4" w:rsidRPr="00A4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675"/>
    <w:multiLevelType w:val="multilevel"/>
    <w:tmpl w:val="64C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7AEE"/>
    <w:multiLevelType w:val="multilevel"/>
    <w:tmpl w:val="8A7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5D15"/>
    <w:multiLevelType w:val="multilevel"/>
    <w:tmpl w:val="63C2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5019A"/>
    <w:multiLevelType w:val="multilevel"/>
    <w:tmpl w:val="2222E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7841"/>
    <w:multiLevelType w:val="multilevel"/>
    <w:tmpl w:val="316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E0F95"/>
    <w:multiLevelType w:val="multilevel"/>
    <w:tmpl w:val="D82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12AC"/>
    <w:multiLevelType w:val="multilevel"/>
    <w:tmpl w:val="ECB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3D47"/>
    <w:multiLevelType w:val="multilevel"/>
    <w:tmpl w:val="38D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D5951"/>
    <w:multiLevelType w:val="multilevel"/>
    <w:tmpl w:val="9D8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A70DD"/>
    <w:multiLevelType w:val="multilevel"/>
    <w:tmpl w:val="5E902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B0550"/>
    <w:multiLevelType w:val="hybridMultilevel"/>
    <w:tmpl w:val="04382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57B5C"/>
    <w:multiLevelType w:val="multilevel"/>
    <w:tmpl w:val="AD6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A3FB2"/>
    <w:multiLevelType w:val="multilevel"/>
    <w:tmpl w:val="911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64996"/>
    <w:multiLevelType w:val="multilevel"/>
    <w:tmpl w:val="94D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96D97"/>
    <w:multiLevelType w:val="multilevel"/>
    <w:tmpl w:val="FBC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C412A"/>
    <w:multiLevelType w:val="multilevel"/>
    <w:tmpl w:val="782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54459"/>
    <w:multiLevelType w:val="multilevel"/>
    <w:tmpl w:val="A06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A2C6F"/>
    <w:multiLevelType w:val="multilevel"/>
    <w:tmpl w:val="B32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1"/>
  </w:num>
  <w:num w:numId="5">
    <w:abstractNumId w:val="15"/>
  </w:num>
  <w:num w:numId="6">
    <w:abstractNumId w:val="0"/>
  </w:num>
  <w:num w:numId="7">
    <w:abstractNumId w:val="14"/>
  </w:num>
  <w:num w:numId="8">
    <w:abstractNumId w:val="11"/>
  </w:num>
  <w:num w:numId="9">
    <w:abstractNumId w:val="16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70"/>
    <w:rsid w:val="00047A45"/>
    <w:rsid w:val="000A2FB4"/>
    <w:rsid w:val="000D623E"/>
    <w:rsid w:val="003C1115"/>
    <w:rsid w:val="004A32F6"/>
    <w:rsid w:val="00515041"/>
    <w:rsid w:val="0060104E"/>
    <w:rsid w:val="00616697"/>
    <w:rsid w:val="006635DB"/>
    <w:rsid w:val="007A0780"/>
    <w:rsid w:val="007B08F1"/>
    <w:rsid w:val="0081624B"/>
    <w:rsid w:val="00875FB3"/>
    <w:rsid w:val="008E57E8"/>
    <w:rsid w:val="00961124"/>
    <w:rsid w:val="00961CD5"/>
    <w:rsid w:val="00A4045A"/>
    <w:rsid w:val="00B75D70"/>
    <w:rsid w:val="00C02BB0"/>
    <w:rsid w:val="00CB3A59"/>
    <w:rsid w:val="00F93CDE"/>
    <w:rsid w:val="00FC5D32"/>
    <w:rsid w:val="00FD3B79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0660"/>
  <w15:docId w15:val="{CD8CB1CD-3F14-4152-A004-0075A3EB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B7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5D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75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B7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a0"/>
    <w:rsid w:val="00B75D70"/>
  </w:style>
  <w:style w:type="character" w:styleId="a4">
    <w:name w:val="Strong"/>
    <w:basedOn w:val="a0"/>
    <w:uiPriority w:val="22"/>
    <w:qFormat/>
    <w:rsid w:val="00B75D70"/>
    <w:rPr>
      <w:b/>
      <w:bCs/>
    </w:rPr>
  </w:style>
  <w:style w:type="character" w:styleId="a5">
    <w:name w:val="Hyperlink"/>
    <w:basedOn w:val="a0"/>
    <w:uiPriority w:val="99"/>
    <w:unhideWhenUsed/>
    <w:rsid w:val="00B75D70"/>
    <w:rPr>
      <w:color w:val="0000FF"/>
      <w:u w:val="single"/>
    </w:rPr>
  </w:style>
  <w:style w:type="character" w:styleId="a6">
    <w:name w:val="Emphasis"/>
    <w:basedOn w:val="a0"/>
    <w:uiPriority w:val="20"/>
    <w:qFormat/>
    <w:rsid w:val="00B75D7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7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5D7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75D70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961CD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61CD5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87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875FB3"/>
  </w:style>
  <w:style w:type="character" w:customStyle="1" w:styleId="eop">
    <w:name w:val="eop"/>
    <w:basedOn w:val="a0"/>
    <w:rsid w:val="00875FB3"/>
  </w:style>
  <w:style w:type="character" w:customStyle="1" w:styleId="spellingerror">
    <w:name w:val="spellingerror"/>
    <w:basedOn w:val="a0"/>
    <w:rsid w:val="00875FB3"/>
  </w:style>
  <w:style w:type="character" w:customStyle="1" w:styleId="webkit-css-property">
    <w:name w:val="webkit-css-property"/>
    <w:basedOn w:val="a0"/>
    <w:rsid w:val="00A4045A"/>
  </w:style>
  <w:style w:type="character" w:customStyle="1" w:styleId="styles-name-value-separator">
    <w:name w:val="styles-name-value-separator"/>
    <w:basedOn w:val="a0"/>
    <w:rsid w:val="00A4045A"/>
  </w:style>
  <w:style w:type="character" w:customStyle="1" w:styleId="value">
    <w:name w:val="value"/>
    <w:basedOn w:val="a0"/>
    <w:rsid w:val="00A4045A"/>
  </w:style>
  <w:style w:type="character" w:customStyle="1" w:styleId="UnresolvedMention">
    <w:name w:val="Unresolved Mention"/>
    <w:basedOn w:val="a0"/>
    <w:uiPriority w:val="99"/>
    <w:semiHidden/>
    <w:unhideWhenUsed/>
    <w:rsid w:val="00A4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5_syntax.asp" TargetMode="External"/><Relationship Id="rId5" Type="http://schemas.openxmlformats.org/officeDocument/2006/relationships/hyperlink" Target="https://www.figma.com/file/UfGY8zDSGujvBNZqtBNnPa/Project-brief-v4?node-id=1964%3A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Kaspersky Lab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Grzebielucha</dc:creator>
  <cp:keywords/>
  <dc:description/>
  <cp:lastModifiedBy>Aleksey</cp:lastModifiedBy>
  <cp:revision>1</cp:revision>
  <dcterms:created xsi:type="dcterms:W3CDTF">2022-08-04T13:53:00Z</dcterms:created>
  <dcterms:modified xsi:type="dcterms:W3CDTF">2022-08-27T06:35:00Z</dcterms:modified>
</cp:coreProperties>
</file>