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81175" w14:textId="46B1EE36" w:rsidR="00165373" w:rsidRPr="000F6A77" w:rsidRDefault="00165373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>Ryan Balachandran</w:t>
      </w:r>
    </w:p>
    <w:p w14:paraId="330C6A01" w14:textId="29644D67" w:rsidR="00165373" w:rsidRPr="000F6A77" w:rsidRDefault="00165373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>Bio-Information for CS</w:t>
      </w:r>
    </w:p>
    <w:p w14:paraId="07FA3FDD" w14:textId="2670B3CA" w:rsidR="00165373" w:rsidRPr="000F6A77" w:rsidRDefault="00165373">
      <w:pPr>
        <w:rPr>
          <w:rFonts w:ascii="Times New Roman" w:hAnsi="Times New Roman" w:cs="Times New Roman"/>
        </w:rPr>
      </w:pPr>
    </w:p>
    <w:p w14:paraId="4CAE1031" w14:textId="1097CEEF" w:rsidR="00165373" w:rsidRPr="000F6A77" w:rsidRDefault="00165373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  <w:b/>
          <w:bCs/>
        </w:rPr>
        <w:t>Homework #</w:t>
      </w:r>
      <w:r w:rsidR="00405F03" w:rsidRPr="000F6A77">
        <w:rPr>
          <w:rFonts w:ascii="Times New Roman" w:hAnsi="Times New Roman" w:cs="Times New Roman"/>
          <w:b/>
          <w:bCs/>
        </w:rPr>
        <w:t>3</w:t>
      </w:r>
      <w:r w:rsidRPr="000F6A77">
        <w:rPr>
          <w:rFonts w:ascii="Times New Roman" w:hAnsi="Times New Roman" w:cs="Times New Roman"/>
          <w:b/>
          <w:bCs/>
        </w:rPr>
        <w:t>:</w:t>
      </w:r>
      <w:r w:rsidRPr="000F6A77">
        <w:rPr>
          <w:rFonts w:ascii="Times New Roman" w:hAnsi="Times New Roman" w:cs="Times New Roman"/>
        </w:rPr>
        <w:t xml:space="preserve"> </w:t>
      </w:r>
      <w:r w:rsidR="00D254C5" w:rsidRPr="000F6A77">
        <w:rPr>
          <w:rFonts w:ascii="Times New Roman" w:hAnsi="Times New Roman" w:cs="Times New Roman"/>
        </w:rPr>
        <w:t>PCA Analysis on 20 Amino acids with 8 properties</w:t>
      </w:r>
    </w:p>
    <w:p w14:paraId="4D8B1890" w14:textId="179CB7FA" w:rsidR="00165373" w:rsidRPr="000F6A77" w:rsidRDefault="00165373" w:rsidP="00E105D0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  <w:b/>
          <w:bCs/>
        </w:rPr>
        <w:t>Due:</w:t>
      </w:r>
      <w:r w:rsidRPr="000F6A77">
        <w:rPr>
          <w:rFonts w:ascii="Times New Roman" w:hAnsi="Times New Roman" w:cs="Times New Roman"/>
        </w:rPr>
        <w:t xml:space="preserve"> 2/</w:t>
      </w:r>
      <w:r w:rsidR="00E105D0" w:rsidRPr="000F6A77">
        <w:rPr>
          <w:rFonts w:ascii="Times New Roman" w:hAnsi="Times New Roman" w:cs="Times New Roman"/>
        </w:rPr>
        <w:t>8</w:t>
      </w:r>
      <w:r w:rsidRPr="000F6A77">
        <w:rPr>
          <w:rFonts w:ascii="Times New Roman" w:hAnsi="Times New Roman" w:cs="Times New Roman"/>
        </w:rPr>
        <w:t>/2</w:t>
      </w:r>
      <w:r w:rsidR="00E105D0" w:rsidRPr="000F6A77">
        <w:rPr>
          <w:rFonts w:ascii="Times New Roman" w:hAnsi="Times New Roman" w:cs="Times New Roman"/>
        </w:rPr>
        <w:t>1</w:t>
      </w:r>
    </w:p>
    <w:p w14:paraId="15ABE50E" w14:textId="6F460FEE" w:rsidR="00F63899" w:rsidRPr="000F6A77" w:rsidRDefault="00F63899" w:rsidP="00F63899">
      <w:pPr>
        <w:rPr>
          <w:rFonts w:ascii="Times New Roman" w:hAnsi="Times New Roman" w:cs="Times New Roman"/>
          <w:u w:val="single"/>
        </w:rPr>
      </w:pPr>
    </w:p>
    <w:p w14:paraId="4DEDDDC3" w14:textId="080970C6" w:rsidR="00F76545" w:rsidRPr="00F76545" w:rsidRDefault="00024F07" w:rsidP="00F76545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>Eigen Values:</w:t>
      </w:r>
      <w:r w:rsidR="00D71A67" w:rsidRPr="000F6A77">
        <w:rPr>
          <w:rFonts w:ascii="Times New Roman" w:hAnsi="Times New Roman" w:cs="Times New Roman"/>
        </w:rPr>
        <w:t xml:space="preserve"> [</w:t>
      </w:r>
      <w:r w:rsidR="002915DA" w:rsidRPr="002915DA">
        <w:rPr>
          <w:rFonts w:ascii="Times New Roman" w:hAnsi="Times New Roman" w:cs="Times New Roman"/>
        </w:rPr>
        <w:t>3.57289</w:t>
      </w:r>
      <w:r w:rsidR="002915DA">
        <w:rPr>
          <w:rFonts w:ascii="Times New Roman" w:hAnsi="Times New Roman" w:cs="Times New Roman"/>
        </w:rPr>
        <w:t xml:space="preserve">, </w:t>
      </w:r>
      <w:r w:rsidR="002915DA" w:rsidRPr="002915DA">
        <w:rPr>
          <w:rFonts w:ascii="Times New Roman" w:hAnsi="Times New Roman" w:cs="Times New Roman"/>
        </w:rPr>
        <w:t>2.81331</w:t>
      </w:r>
      <w:r w:rsidR="002915DA">
        <w:rPr>
          <w:rFonts w:ascii="Times New Roman" w:hAnsi="Times New Roman" w:cs="Times New Roman"/>
        </w:rPr>
        <w:t xml:space="preserve">, </w:t>
      </w:r>
      <w:r w:rsidR="002915DA" w:rsidRPr="002915DA">
        <w:rPr>
          <w:rFonts w:ascii="Times New Roman" w:hAnsi="Times New Roman" w:cs="Times New Roman"/>
        </w:rPr>
        <w:t>0.78455</w:t>
      </w:r>
      <w:r w:rsidR="002915DA">
        <w:rPr>
          <w:rFonts w:ascii="Times New Roman" w:hAnsi="Times New Roman" w:cs="Times New Roman"/>
        </w:rPr>
        <w:t xml:space="preserve"> </w:t>
      </w:r>
      <w:r w:rsidR="002915DA" w:rsidRPr="002915DA">
        <w:rPr>
          <w:rFonts w:ascii="Times New Roman" w:hAnsi="Times New Roman" w:cs="Times New Roman"/>
        </w:rPr>
        <w:t>0.42689</w:t>
      </w:r>
      <w:r w:rsidR="002915DA">
        <w:rPr>
          <w:rFonts w:ascii="Times New Roman" w:hAnsi="Times New Roman" w:cs="Times New Roman"/>
        </w:rPr>
        <w:t xml:space="preserve">, </w:t>
      </w:r>
      <w:r w:rsidR="002915DA" w:rsidRPr="002915DA">
        <w:rPr>
          <w:rFonts w:ascii="Times New Roman" w:hAnsi="Times New Roman" w:cs="Times New Roman"/>
        </w:rPr>
        <w:t>0.27822</w:t>
      </w:r>
      <w:r w:rsidR="002915DA">
        <w:rPr>
          <w:rFonts w:ascii="Times New Roman" w:hAnsi="Times New Roman" w:cs="Times New Roman"/>
        </w:rPr>
        <w:t xml:space="preserve">, </w:t>
      </w:r>
      <w:r w:rsidR="002915DA" w:rsidRPr="002915DA">
        <w:rPr>
          <w:rFonts w:ascii="Times New Roman" w:hAnsi="Times New Roman" w:cs="Times New Roman"/>
        </w:rPr>
        <w:t>0.00335</w:t>
      </w:r>
      <w:r w:rsidR="002915DA">
        <w:rPr>
          <w:rFonts w:ascii="Times New Roman" w:hAnsi="Times New Roman" w:cs="Times New Roman"/>
        </w:rPr>
        <w:t xml:space="preserve">, </w:t>
      </w:r>
      <w:r w:rsidR="002915DA" w:rsidRPr="002915DA">
        <w:rPr>
          <w:rFonts w:ascii="Times New Roman" w:hAnsi="Times New Roman" w:cs="Times New Roman"/>
        </w:rPr>
        <w:t>0.04659</w:t>
      </w:r>
      <w:r w:rsidR="002915DA">
        <w:rPr>
          <w:rFonts w:ascii="Times New Roman" w:hAnsi="Times New Roman" w:cs="Times New Roman"/>
        </w:rPr>
        <w:t xml:space="preserve">, </w:t>
      </w:r>
      <w:r w:rsidR="002915DA" w:rsidRPr="002915DA">
        <w:rPr>
          <w:rFonts w:ascii="Times New Roman" w:hAnsi="Times New Roman" w:cs="Times New Roman"/>
        </w:rPr>
        <w:t>0.07417</w:t>
      </w:r>
      <w:r w:rsidR="00D71A67" w:rsidRPr="000F6A77">
        <w:rPr>
          <w:rFonts w:ascii="Times New Roman" w:hAnsi="Times New Roman" w:cs="Times New Roman"/>
        </w:rPr>
        <w:t>]</w:t>
      </w:r>
    </w:p>
    <w:p w14:paraId="3B2825B1" w14:textId="0E3ABFC3" w:rsidR="00024F07" w:rsidRPr="000F6A77" w:rsidRDefault="00024F07" w:rsidP="00F63899">
      <w:pPr>
        <w:rPr>
          <w:rFonts w:ascii="Times New Roman" w:hAnsi="Times New Roman" w:cs="Times New Roman"/>
        </w:rPr>
      </w:pPr>
    </w:p>
    <w:p w14:paraId="2039E3BE" w14:textId="5776535E" w:rsidR="008933F7" w:rsidRPr="000F6A77" w:rsidRDefault="00024F07" w:rsidP="008933F7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>Eigen Vectors:</w:t>
      </w:r>
      <w:r w:rsidR="00694E25" w:rsidRPr="000F6A77">
        <w:rPr>
          <w:rFonts w:ascii="Times New Roman" w:hAnsi="Times New Roman" w:cs="Times New Roman"/>
        </w:rPr>
        <w:t xml:space="preserve"> </w:t>
      </w:r>
      <w:r w:rsidR="008933F7" w:rsidRPr="000F6A77">
        <w:rPr>
          <w:rFonts w:ascii="Times New Roman" w:hAnsi="Times New Roman" w:cs="Times New Roman"/>
        </w:rPr>
        <w:t>[</w:t>
      </w:r>
      <w:r w:rsidR="00864703" w:rsidRPr="00864703">
        <w:rPr>
          <w:rFonts w:ascii="Times New Roman" w:hAnsi="Times New Roman" w:cs="Times New Roman"/>
        </w:rPr>
        <w:t>-0.0577, -0.5848, 0.1059, -0.0962, -0.1686,</w:t>
      </w:r>
      <w:r w:rsidR="00864703">
        <w:rPr>
          <w:rFonts w:ascii="Times New Roman" w:hAnsi="Times New Roman" w:cs="Times New Roman"/>
        </w:rPr>
        <w:t xml:space="preserve"> </w:t>
      </w:r>
      <w:r w:rsidR="00864703" w:rsidRPr="00864703">
        <w:rPr>
          <w:rFonts w:ascii="Times New Roman" w:hAnsi="Times New Roman" w:cs="Times New Roman"/>
        </w:rPr>
        <w:t>0.7388, -0.2153, 0.1156</w:t>
      </w:r>
      <w:r w:rsidR="00864703">
        <w:rPr>
          <w:rFonts w:ascii="Times New Roman" w:hAnsi="Times New Roman" w:cs="Times New Roman"/>
        </w:rPr>
        <w:t>]</w:t>
      </w:r>
    </w:p>
    <w:p w14:paraId="21249015" w14:textId="0C0AD2AC" w:rsidR="00864703" w:rsidRPr="000F6A77" w:rsidRDefault="00E66F09" w:rsidP="00E66F09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ab/>
      </w:r>
      <w:r w:rsidRPr="000F6A77">
        <w:rPr>
          <w:rFonts w:ascii="Times New Roman" w:hAnsi="Times New Roman" w:cs="Times New Roman"/>
        </w:rPr>
        <w:tab/>
        <w:t xml:space="preserve"> [</w:t>
      </w:r>
      <w:r w:rsidR="00864703" w:rsidRPr="00864703">
        <w:rPr>
          <w:rFonts w:ascii="Times New Roman" w:hAnsi="Times New Roman" w:cs="Times New Roman"/>
        </w:rPr>
        <w:t>0.2214, -0.4809, 0.1691, -0.1453, 0.6896,</w:t>
      </w:r>
      <w:r w:rsidR="00864703">
        <w:rPr>
          <w:rFonts w:ascii="Times New Roman" w:hAnsi="Times New Roman" w:cs="Times New Roman"/>
        </w:rPr>
        <w:t xml:space="preserve"> </w:t>
      </w:r>
      <w:r w:rsidR="00864703" w:rsidRPr="00864703">
        <w:rPr>
          <w:rFonts w:ascii="Times New Roman" w:hAnsi="Times New Roman" w:cs="Times New Roman"/>
        </w:rPr>
        <w:t>-0.1089, 0.3473, -0.2485</w:t>
      </w:r>
      <w:r w:rsidRPr="000F6A77">
        <w:rPr>
          <w:rFonts w:ascii="Times New Roman" w:hAnsi="Times New Roman" w:cs="Times New Roman"/>
        </w:rPr>
        <w:t>]</w:t>
      </w:r>
    </w:p>
    <w:p w14:paraId="78609E19" w14:textId="1DBB58EE" w:rsidR="000F2524" w:rsidRPr="000F6A77" w:rsidRDefault="00E66F09" w:rsidP="00E66F09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ab/>
      </w:r>
      <w:r w:rsidRPr="000F6A77">
        <w:rPr>
          <w:rFonts w:ascii="Times New Roman" w:hAnsi="Times New Roman" w:cs="Times New Roman"/>
        </w:rPr>
        <w:tab/>
        <w:t xml:space="preserve"> [</w:t>
      </w:r>
      <w:r w:rsidR="000F2524" w:rsidRPr="000F2524">
        <w:rPr>
          <w:rFonts w:ascii="Times New Roman" w:hAnsi="Times New Roman" w:cs="Times New Roman"/>
        </w:rPr>
        <w:t>-0.4435, -0.1040, 0.1425, 0.7331, 0.1614,</w:t>
      </w:r>
      <w:r w:rsidR="000F2524">
        <w:rPr>
          <w:rFonts w:ascii="Times New Roman" w:hAnsi="Times New Roman" w:cs="Times New Roman"/>
        </w:rPr>
        <w:t xml:space="preserve"> </w:t>
      </w:r>
      <w:r w:rsidR="000F2524" w:rsidRPr="000F2524">
        <w:rPr>
          <w:rFonts w:ascii="Times New Roman" w:hAnsi="Times New Roman" w:cs="Times New Roman"/>
        </w:rPr>
        <w:t>-0.01043 -0.2299, -0.3943</w:t>
      </w:r>
      <w:r w:rsidRPr="000F6A77">
        <w:rPr>
          <w:rFonts w:ascii="Times New Roman" w:hAnsi="Times New Roman" w:cs="Times New Roman"/>
        </w:rPr>
        <w:t>]</w:t>
      </w:r>
    </w:p>
    <w:p w14:paraId="0012CF9F" w14:textId="6B8F03B9" w:rsidR="000F2524" w:rsidRPr="000F6A77" w:rsidRDefault="00E66F09" w:rsidP="00E66F09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ab/>
      </w:r>
      <w:r w:rsidRPr="000F6A77">
        <w:rPr>
          <w:rFonts w:ascii="Times New Roman" w:hAnsi="Times New Roman" w:cs="Times New Roman"/>
        </w:rPr>
        <w:tab/>
        <w:t xml:space="preserve"> [</w:t>
      </w:r>
      <w:r w:rsidR="000F2524" w:rsidRPr="000F2524">
        <w:rPr>
          <w:rFonts w:ascii="Times New Roman" w:hAnsi="Times New Roman" w:cs="Times New Roman"/>
        </w:rPr>
        <w:t>-0.18543, -0.2526, -0.9418, 0.0270, 0.0533</w:t>
      </w:r>
      <w:r w:rsidR="000F2524">
        <w:rPr>
          <w:rFonts w:ascii="Times New Roman" w:hAnsi="Times New Roman" w:cs="Times New Roman"/>
        </w:rPr>
        <w:t>,</w:t>
      </w:r>
      <w:r w:rsidR="000F2524" w:rsidRPr="000F2524">
        <w:rPr>
          <w:rFonts w:ascii="Times New Roman" w:hAnsi="Times New Roman" w:cs="Times New Roman"/>
        </w:rPr>
        <w:t xml:space="preserve"> -0.0303, 0.0906, -0.0450</w:t>
      </w:r>
      <w:r w:rsidRPr="000F6A77">
        <w:rPr>
          <w:rFonts w:ascii="Times New Roman" w:hAnsi="Times New Roman" w:cs="Times New Roman"/>
        </w:rPr>
        <w:t>]</w:t>
      </w:r>
    </w:p>
    <w:p w14:paraId="7B35F79F" w14:textId="5866839F" w:rsidR="000F2524" w:rsidRPr="000F6A77" w:rsidRDefault="00E66F09" w:rsidP="00E66F09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ab/>
      </w:r>
      <w:r w:rsidRPr="000F6A77">
        <w:rPr>
          <w:rFonts w:ascii="Times New Roman" w:hAnsi="Times New Roman" w:cs="Times New Roman"/>
        </w:rPr>
        <w:tab/>
        <w:t xml:space="preserve"> [</w:t>
      </w:r>
      <w:r w:rsidR="00030643" w:rsidRPr="000F2524">
        <w:rPr>
          <w:rFonts w:ascii="Times New Roman" w:hAnsi="Times New Roman" w:cs="Times New Roman"/>
        </w:rPr>
        <w:t>0.4929, -0.0326, -0.1279, 0.3544, 0.3428,</w:t>
      </w:r>
      <w:r w:rsidR="00030643">
        <w:rPr>
          <w:rFonts w:ascii="Times New Roman" w:hAnsi="Times New Roman" w:cs="Times New Roman"/>
        </w:rPr>
        <w:t xml:space="preserve"> </w:t>
      </w:r>
      <w:r w:rsidR="00030643" w:rsidRPr="000F2524">
        <w:rPr>
          <w:rFonts w:ascii="Times New Roman" w:hAnsi="Times New Roman" w:cs="Times New Roman"/>
        </w:rPr>
        <w:t>-0.0665, -0.49456,</w:t>
      </w:r>
      <w:r w:rsidR="00030643">
        <w:rPr>
          <w:rFonts w:ascii="Times New Roman" w:hAnsi="Times New Roman" w:cs="Times New Roman"/>
        </w:rPr>
        <w:t xml:space="preserve"> </w:t>
      </w:r>
      <w:r w:rsidR="00030643" w:rsidRPr="000F2524">
        <w:rPr>
          <w:rFonts w:ascii="Times New Roman" w:hAnsi="Times New Roman" w:cs="Times New Roman"/>
        </w:rPr>
        <w:t>0.49741</w:t>
      </w:r>
      <w:r w:rsidRPr="000F6A77">
        <w:rPr>
          <w:rFonts w:ascii="Times New Roman" w:hAnsi="Times New Roman" w:cs="Times New Roman"/>
        </w:rPr>
        <w:t>]</w:t>
      </w:r>
    </w:p>
    <w:p w14:paraId="45ED2B36" w14:textId="71C9161D" w:rsidR="00030643" w:rsidRPr="000F6A77" w:rsidRDefault="00BA79C3" w:rsidP="00BA79C3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ab/>
      </w:r>
      <w:r w:rsidRPr="000F6A77">
        <w:rPr>
          <w:rFonts w:ascii="Times New Roman" w:hAnsi="Times New Roman" w:cs="Times New Roman"/>
        </w:rPr>
        <w:tab/>
        <w:t xml:space="preserve"> [</w:t>
      </w:r>
      <w:r w:rsidR="004A72C1" w:rsidRPr="00030643">
        <w:rPr>
          <w:rFonts w:ascii="Times New Roman" w:hAnsi="Times New Roman" w:cs="Times New Roman"/>
        </w:rPr>
        <w:t>0.5078, 0.0335, -0.1288, -0.1322, -0.1856,</w:t>
      </w:r>
      <w:r w:rsidR="004A72C1">
        <w:rPr>
          <w:rFonts w:ascii="Times New Roman" w:hAnsi="Times New Roman" w:cs="Times New Roman"/>
        </w:rPr>
        <w:t xml:space="preserve"> </w:t>
      </w:r>
      <w:r w:rsidR="004A72C1" w:rsidRPr="00030643">
        <w:rPr>
          <w:rFonts w:ascii="Times New Roman" w:hAnsi="Times New Roman" w:cs="Times New Roman"/>
        </w:rPr>
        <w:t>0.0185, -0.4053, -0.7125</w:t>
      </w:r>
      <w:r w:rsidRPr="000F6A77">
        <w:rPr>
          <w:rFonts w:ascii="Times New Roman" w:hAnsi="Times New Roman" w:cs="Times New Roman"/>
        </w:rPr>
        <w:t>]</w:t>
      </w:r>
    </w:p>
    <w:p w14:paraId="386FF060" w14:textId="6554E1D9" w:rsidR="004A7973" w:rsidRPr="000F6A77" w:rsidRDefault="00BA79C3" w:rsidP="00BA79C3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ab/>
      </w:r>
      <w:r w:rsidRPr="000F6A77">
        <w:rPr>
          <w:rFonts w:ascii="Times New Roman" w:hAnsi="Times New Roman" w:cs="Times New Roman"/>
        </w:rPr>
        <w:tab/>
        <w:t xml:space="preserve"> [</w:t>
      </w:r>
      <w:r w:rsidR="00595910" w:rsidRPr="00595910">
        <w:rPr>
          <w:rFonts w:ascii="Times New Roman" w:hAnsi="Times New Roman" w:cs="Times New Roman"/>
        </w:rPr>
        <w:t>-0.1004, -0.5658, 0.1409, -0.1119, -0.3669,</w:t>
      </w:r>
      <w:r w:rsidR="00595910">
        <w:rPr>
          <w:rFonts w:ascii="Times New Roman" w:hAnsi="Times New Roman" w:cs="Times New Roman"/>
        </w:rPr>
        <w:t xml:space="preserve"> </w:t>
      </w:r>
      <w:r w:rsidR="00595910" w:rsidRPr="00595910">
        <w:rPr>
          <w:rFonts w:ascii="Times New Roman" w:hAnsi="Times New Roman" w:cs="Times New Roman"/>
        </w:rPr>
        <w:t>-0.6599, -0.2350, 0.1093</w:t>
      </w:r>
      <w:r w:rsidRPr="000F6A77">
        <w:rPr>
          <w:rFonts w:ascii="Times New Roman" w:hAnsi="Times New Roman" w:cs="Times New Roman"/>
        </w:rPr>
        <w:t>]</w:t>
      </w:r>
    </w:p>
    <w:p w14:paraId="38F23C42" w14:textId="77777777" w:rsidR="004A7973" w:rsidRDefault="00BA79C3" w:rsidP="004A7973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tab/>
      </w:r>
      <w:r w:rsidRPr="000F6A77">
        <w:rPr>
          <w:rFonts w:ascii="Times New Roman" w:hAnsi="Times New Roman" w:cs="Times New Roman"/>
        </w:rPr>
        <w:tab/>
        <w:t xml:space="preserve"> [</w:t>
      </w:r>
      <w:r w:rsidR="004A7973" w:rsidRPr="004A7973">
        <w:rPr>
          <w:rFonts w:ascii="Times New Roman" w:hAnsi="Times New Roman" w:cs="Times New Roman"/>
        </w:rPr>
        <w:t>4.53398683e-01, -1.72078630e-01, -3.08983386e-04, 5.25043430e-01,</w:t>
      </w:r>
    </w:p>
    <w:p w14:paraId="13125CDA" w14:textId="1937673D" w:rsidR="001F04D5" w:rsidRDefault="004A7973" w:rsidP="001F04D5">
      <w:pPr>
        <w:ind w:left="720" w:firstLine="720"/>
        <w:rPr>
          <w:rFonts w:ascii="Times New Roman" w:hAnsi="Times New Roman" w:cs="Times New Roman"/>
        </w:rPr>
      </w:pPr>
      <w:r w:rsidRPr="004A7973">
        <w:rPr>
          <w:rFonts w:ascii="Times New Roman" w:hAnsi="Times New Roman" w:cs="Times New Roman"/>
        </w:rPr>
        <w:t>-4.24677652e-01, 3.02320959e-02, 5.54707886e-01, 1.34890342e-02</w:t>
      </w:r>
      <w:r w:rsidR="00BA79C3" w:rsidRPr="000F6A77">
        <w:rPr>
          <w:rFonts w:ascii="Times New Roman" w:hAnsi="Times New Roman" w:cs="Times New Roman"/>
        </w:rPr>
        <w:t>]</w:t>
      </w:r>
    </w:p>
    <w:p w14:paraId="7D8041E2" w14:textId="77777777" w:rsidR="001F04D5" w:rsidRDefault="001F04D5" w:rsidP="001F04D5">
      <w:pPr>
        <w:ind w:left="720" w:firstLine="720"/>
        <w:rPr>
          <w:rFonts w:ascii="Times New Roman" w:hAnsi="Times New Roman" w:cs="Times New Roman"/>
        </w:rPr>
      </w:pPr>
    </w:p>
    <w:p w14:paraId="1422F513" w14:textId="4280D5FC" w:rsidR="00864703" w:rsidRDefault="001F04D5" w:rsidP="001F04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DA4E7F" wp14:editId="53E206AE">
            <wp:extent cx="5943600" cy="3868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5038" w14:textId="245B6E1B" w:rsidR="00F83B09" w:rsidRDefault="00F83B09" w:rsidP="00BA79C3">
      <w:pPr>
        <w:rPr>
          <w:rFonts w:ascii="Times New Roman" w:hAnsi="Times New Roman" w:cs="Times New Roman"/>
        </w:rPr>
      </w:pPr>
    </w:p>
    <w:p w14:paraId="629BBBBA" w14:textId="26A78B5F" w:rsidR="00F83B09" w:rsidRDefault="00F83B09" w:rsidP="00BA79C3">
      <w:pPr>
        <w:rPr>
          <w:rFonts w:ascii="Times New Roman" w:hAnsi="Times New Roman" w:cs="Times New Roman"/>
        </w:rPr>
      </w:pPr>
    </w:p>
    <w:p w14:paraId="2EAF6905" w14:textId="1A5CBDC2" w:rsidR="009114E9" w:rsidRDefault="009114E9" w:rsidP="00BA79C3">
      <w:pPr>
        <w:rPr>
          <w:rFonts w:ascii="Times New Roman" w:hAnsi="Times New Roman" w:cs="Times New Roman"/>
        </w:rPr>
      </w:pPr>
    </w:p>
    <w:p w14:paraId="72E88641" w14:textId="5D735017" w:rsidR="009114E9" w:rsidRDefault="009114E9" w:rsidP="00BA79C3">
      <w:pPr>
        <w:rPr>
          <w:rFonts w:ascii="Times New Roman" w:hAnsi="Times New Roman" w:cs="Times New Roman"/>
        </w:rPr>
      </w:pPr>
    </w:p>
    <w:p w14:paraId="2BD47286" w14:textId="103A554D" w:rsidR="009114E9" w:rsidRDefault="009114E9" w:rsidP="00BA79C3">
      <w:pPr>
        <w:rPr>
          <w:rFonts w:ascii="Times New Roman" w:hAnsi="Times New Roman" w:cs="Times New Roman"/>
        </w:rPr>
      </w:pPr>
    </w:p>
    <w:p w14:paraId="17474D6B" w14:textId="2571D0EC" w:rsidR="00024F07" w:rsidRPr="000F6A77" w:rsidRDefault="00024F07" w:rsidP="00F63899">
      <w:pPr>
        <w:rPr>
          <w:rFonts w:ascii="Times New Roman" w:hAnsi="Times New Roman" w:cs="Times New Roman"/>
        </w:rPr>
      </w:pPr>
    </w:p>
    <w:p w14:paraId="20868199" w14:textId="0D2D54FD" w:rsidR="00AB0BD8" w:rsidRDefault="00024F07" w:rsidP="00F63899">
      <w:pPr>
        <w:rPr>
          <w:rFonts w:ascii="Times New Roman" w:hAnsi="Times New Roman" w:cs="Times New Roman"/>
        </w:rPr>
      </w:pPr>
      <w:r w:rsidRPr="000F6A77">
        <w:rPr>
          <w:rFonts w:ascii="Times New Roman" w:hAnsi="Times New Roman" w:cs="Times New Roman"/>
        </w:rPr>
        <w:lastRenderedPageBreak/>
        <w:t>Discussion</w:t>
      </w:r>
      <w:r w:rsidR="00AB0BD8">
        <w:rPr>
          <w:rFonts w:ascii="Times New Roman" w:hAnsi="Times New Roman" w:cs="Times New Roman"/>
        </w:rPr>
        <w:t>:</w:t>
      </w:r>
    </w:p>
    <w:p w14:paraId="1F2217DF" w14:textId="79FA950F" w:rsidR="0022432B" w:rsidRDefault="0022432B" w:rsidP="00F63899">
      <w:pPr>
        <w:rPr>
          <w:rFonts w:ascii="Times New Roman" w:hAnsi="Times New Roman" w:cs="Times New Roman"/>
        </w:rPr>
      </w:pPr>
    </w:p>
    <w:p w14:paraId="1D35527E" w14:textId="65F18435" w:rsidR="0022432B" w:rsidRDefault="0022432B" w:rsidP="00F63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started this by creating 3 datasets; the original that had all 8 properties, the first letter of the Amino Acid, and the mean and standard deviation.</w:t>
      </w:r>
      <w:r w:rsidR="003842C4">
        <w:rPr>
          <w:rFonts w:ascii="Times New Roman" w:hAnsi="Times New Roman" w:cs="Times New Roman"/>
        </w:rPr>
        <w:t xml:space="preserve"> The second dataset I dropped the Amino Acid column, and the third I dropped the mean and standard deviation rows. The article starts by comparing the </w:t>
      </w:r>
      <w:r w:rsidR="003842C4" w:rsidRPr="003842C4">
        <w:rPr>
          <w:rFonts w:ascii="Times New Roman" w:hAnsi="Times New Roman" w:cs="Times New Roman"/>
          <w:b/>
          <w:bCs/>
        </w:rPr>
        <w:t xml:space="preserve">Volume </w:t>
      </w:r>
      <w:r w:rsidR="003842C4">
        <w:rPr>
          <w:rFonts w:ascii="Times New Roman" w:hAnsi="Times New Roman" w:cs="Times New Roman"/>
        </w:rPr>
        <w:t xml:space="preserve">and </w:t>
      </w:r>
      <w:proofErr w:type="spellStart"/>
      <w:r w:rsidR="003842C4">
        <w:rPr>
          <w:rFonts w:ascii="Times New Roman" w:hAnsi="Times New Roman" w:cs="Times New Roman"/>
          <w:b/>
          <w:bCs/>
        </w:rPr>
        <w:t>pI</w:t>
      </w:r>
      <w:proofErr w:type="spellEnd"/>
      <w:r w:rsidR="003842C4">
        <w:rPr>
          <w:rFonts w:ascii="Times New Roman" w:hAnsi="Times New Roman" w:cs="Times New Roman"/>
        </w:rPr>
        <w:t xml:space="preserve"> of amino acids in a graph.</w:t>
      </w:r>
    </w:p>
    <w:p w14:paraId="7D69C5AF" w14:textId="5DD1C202" w:rsidR="003842C4" w:rsidRDefault="003842C4" w:rsidP="00F63899">
      <w:pPr>
        <w:rPr>
          <w:rFonts w:ascii="Times New Roman" w:hAnsi="Times New Roman" w:cs="Times New Roman"/>
        </w:rPr>
      </w:pPr>
    </w:p>
    <w:p w14:paraId="530CB53F" w14:textId="3B7DDB11" w:rsidR="003842C4" w:rsidRDefault="003842C4" w:rsidP="00F63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first step is scaling the values by subtracting each element in each column by the mean, divided by the standard deviation of that column. </w:t>
      </w:r>
      <w:r w:rsidR="00C45204">
        <w:rPr>
          <w:rFonts w:ascii="Times New Roman" w:hAnsi="Times New Roman" w:cs="Times New Roman"/>
        </w:rPr>
        <w:t>When using the given mean and standard deviation of the original dataset, the resulting mean and standard deviation should be 0 and 1 respectively. I came out with means</w:t>
      </w:r>
      <w:r w:rsidR="005E393F">
        <w:rPr>
          <w:rFonts w:ascii="Times New Roman" w:hAnsi="Times New Roman" w:cs="Times New Roman"/>
        </w:rPr>
        <w:t xml:space="preserve"> </w:t>
      </w:r>
      <w:r w:rsidR="005F4D9E">
        <w:rPr>
          <w:rFonts w:ascii="Times New Roman" w:hAnsi="Times New Roman" w:cs="Times New Roman"/>
        </w:rPr>
        <w:t>and standard deviations not quite equaling 0, but very close.</w:t>
      </w:r>
      <w:r w:rsidR="00A90BA3">
        <w:rPr>
          <w:rFonts w:ascii="Times New Roman" w:hAnsi="Times New Roman" w:cs="Times New Roman"/>
        </w:rPr>
        <w:t xml:space="preserve"> I next made a correlation heatmap to see which properties of Amino Acids are most strongly related together.</w:t>
      </w:r>
    </w:p>
    <w:p w14:paraId="6649F982" w14:textId="3EF5E45E" w:rsidR="00B032DE" w:rsidRDefault="00B032DE" w:rsidP="00F63899">
      <w:pPr>
        <w:rPr>
          <w:rFonts w:ascii="Times New Roman" w:hAnsi="Times New Roman" w:cs="Times New Roman"/>
        </w:rPr>
      </w:pPr>
    </w:p>
    <w:p w14:paraId="7A46B273" w14:textId="5C859443" w:rsidR="00B032DE" w:rsidRPr="003842C4" w:rsidRDefault="00B032DE" w:rsidP="00F63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D127F">
        <w:rPr>
          <w:rFonts w:ascii="Times New Roman" w:hAnsi="Times New Roman" w:cs="Times New Roman"/>
        </w:rPr>
        <w:t xml:space="preserve">At the end, I did not come up with the same </w:t>
      </w:r>
      <w:r w:rsidR="00AB46F0">
        <w:rPr>
          <w:rFonts w:ascii="Times New Roman" w:hAnsi="Times New Roman" w:cs="Times New Roman"/>
        </w:rPr>
        <w:t>principal</w:t>
      </w:r>
      <w:r w:rsidR="001D127F">
        <w:rPr>
          <w:rFonts w:ascii="Times New Roman" w:hAnsi="Times New Roman" w:cs="Times New Roman"/>
        </w:rPr>
        <w:t xml:space="preserve"> component values or the same graph</w:t>
      </w:r>
      <w:r w:rsidR="00AB46F0">
        <w:rPr>
          <w:rFonts w:ascii="Times New Roman" w:hAnsi="Times New Roman" w:cs="Times New Roman"/>
        </w:rPr>
        <w:t>. While my graph may not look the same, its because its upside down.</w:t>
      </w:r>
    </w:p>
    <w:p w14:paraId="573A718F" w14:textId="782362F2" w:rsidR="00AB0BD8" w:rsidRDefault="00AB0BD8" w:rsidP="00F63899">
      <w:pPr>
        <w:rPr>
          <w:rFonts w:ascii="Times New Roman" w:hAnsi="Times New Roman" w:cs="Times New Roman"/>
        </w:rPr>
      </w:pPr>
    </w:p>
    <w:p w14:paraId="0097E29E" w14:textId="5DDD6EE2" w:rsidR="00AB0BD8" w:rsidRDefault="00AB0BD8" w:rsidP="00F63899">
      <w:pPr>
        <w:rPr>
          <w:rFonts w:ascii="Times New Roman" w:hAnsi="Times New Roman" w:cs="Times New Roman"/>
        </w:rPr>
      </w:pPr>
    </w:p>
    <w:p w14:paraId="12F3C9BE" w14:textId="2D8F43B5" w:rsidR="00AB0BD8" w:rsidRDefault="00AB0BD8" w:rsidP="00F63899">
      <w:pPr>
        <w:rPr>
          <w:rFonts w:ascii="Times New Roman" w:hAnsi="Times New Roman" w:cs="Times New Roman"/>
        </w:rPr>
      </w:pPr>
    </w:p>
    <w:p w14:paraId="6C254DBE" w14:textId="6E246DCD" w:rsidR="00AB0BD8" w:rsidRDefault="00AB0BD8" w:rsidP="00F63899">
      <w:pPr>
        <w:rPr>
          <w:rFonts w:ascii="Times New Roman" w:hAnsi="Times New Roman" w:cs="Times New Roman"/>
        </w:rPr>
      </w:pPr>
    </w:p>
    <w:p w14:paraId="06955460" w14:textId="047B23CD" w:rsidR="00AB0BD8" w:rsidRDefault="00AB0BD8" w:rsidP="00F63899">
      <w:pPr>
        <w:rPr>
          <w:rFonts w:ascii="Times New Roman" w:hAnsi="Times New Roman" w:cs="Times New Roman"/>
        </w:rPr>
      </w:pPr>
    </w:p>
    <w:p w14:paraId="031922E1" w14:textId="765BB613" w:rsidR="008F616B" w:rsidRDefault="008F616B" w:rsidP="00F63899">
      <w:pPr>
        <w:rPr>
          <w:rFonts w:ascii="Times New Roman" w:hAnsi="Times New Roman" w:cs="Times New Roman"/>
        </w:rPr>
      </w:pPr>
    </w:p>
    <w:p w14:paraId="3764FAC8" w14:textId="37F58939" w:rsidR="008F616B" w:rsidRDefault="008F616B" w:rsidP="00F63899">
      <w:pPr>
        <w:rPr>
          <w:rFonts w:ascii="Times New Roman" w:hAnsi="Times New Roman" w:cs="Times New Roman"/>
        </w:rPr>
      </w:pPr>
    </w:p>
    <w:p w14:paraId="619E1CE2" w14:textId="09C6E764" w:rsidR="008F616B" w:rsidRDefault="008F616B" w:rsidP="00F63899">
      <w:pPr>
        <w:rPr>
          <w:rFonts w:ascii="Times New Roman" w:hAnsi="Times New Roman" w:cs="Times New Roman"/>
        </w:rPr>
      </w:pPr>
    </w:p>
    <w:p w14:paraId="2EA7A046" w14:textId="6FBC7910" w:rsidR="008F616B" w:rsidRDefault="008F616B" w:rsidP="00F63899">
      <w:pPr>
        <w:rPr>
          <w:rFonts w:ascii="Times New Roman" w:hAnsi="Times New Roman" w:cs="Times New Roman"/>
        </w:rPr>
      </w:pPr>
    </w:p>
    <w:p w14:paraId="2C7D60A3" w14:textId="60F11093" w:rsidR="008F616B" w:rsidRDefault="008F616B" w:rsidP="00F63899">
      <w:pPr>
        <w:rPr>
          <w:rFonts w:ascii="Times New Roman" w:hAnsi="Times New Roman" w:cs="Times New Roman"/>
        </w:rPr>
      </w:pPr>
    </w:p>
    <w:p w14:paraId="1B15BC8F" w14:textId="2BEF75AB" w:rsidR="008F616B" w:rsidRDefault="008F616B" w:rsidP="00F63899">
      <w:pPr>
        <w:rPr>
          <w:rFonts w:ascii="Times New Roman" w:hAnsi="Times New Roman" w:cs="Times New Roman"/>
        </w:rPr>
      </w:pPr>
    </w:p>
    <w:p w14:paraId="1C81F20C" w14:textId="402F706E" w:rsidR="008F616B" w:rsidRDefault="008F616B" w:rsidP="00F63899">
      <w:pPr>
        <w:rPr>
          <w:rFonts w:ascii="Times New Roman" w:hAnsi="Times New Roman" w:cs="Times New Roman"/>
        </w:rPr>
      </w:pPr>
    </w:p>
    <w:p w14:paraId="76F8FD08" w14:textId="49100A47" w:rsidR="008F616B" w:rsidRDefault="008F616B" w:rsidP="00F63899">
      <w:pPr>
        <w:rPr>
          <w:rFonts w:ascii="Times New Roman" w:hAnsi="Times New Roman" w:cs="Times New Roman"/>
        </w:rPr>
      </w:pPr>
    </w:p>
    <w:p w14:paraId="07670EB4" w14:textId="17ABB8C1" w:rsidR="008F616B" w:rsidRDefault="008F616B" w:rsidP="00F63899">
      <w:pPr>
        <w:rPr>
          <w:rFonts w:ascii="Times New Roman" w:hAnsi="Times New Roman" w:cs="Times New Roman"/>
        </w:rPr>
      </w:pPr>
    </w:p>
    <w:p w14:paraId="31DB81C8" w14:textId="4D0E9BF0" w:rsidR="008F616B" w:rsidRDefault="008F616B" w:rsidP="00F63899">
      <w:pPr>
        <w:rPr>
          <w:rFonts w:ascii="Times New Roman" w:hAnsi="Times New Roman" w:cs="Times New Roman"/>
        </w:rPr>
      </w:pPr>
    </w:p>
    <w:p w14:paraId="44812E90" w14:textId="2AE42521" w:rsidR="008F616B" w:rsidRDefault="008F616B" w:rsidP="00F63899">
      <w:pPr>
        <w:rPr>
          <w:rFonts w:ascii="Times New Roman" w:hAnsi="Times New Roman" w:cs="Times New Roman"/>
        </w:rPr>
      </w:pPr>
    </w:p>
    <w:p w14:paraId="0D711C29" w14:textId="47521B13" w:rsidR="008F616B" w:rsidRDefault="008F616B" w:rsidP="00F63899">
      <w:pPr>
        <w:rPr>
          <w:rFonts w:ascii="Times New Roman" w:hAnsi="Times New Roman" w:cs="Times New Roman"/>
        </w:rPr>
      </w:pPr>
    </w:p>
    <w:p w14:paraId="33E57B00" w14:textId="05AC7357" w:rsidR="008F616B" w:rsidRDefault="008F616B" w:rsidP="00F63899">
      <w:pPr>
        <w:rPr>
          <w:rFonts w:ascii="Times New Roman" w:hAnsi="Times New Roman" w:cs="Times New Roman"/>
        </w:rPr>
      </w:pPr>
    </w:p>
    <w:p w14:paraId="43D176E5" w14:textId="55CB0210" w:rsidR="008F616B" w:rsidRDefault="008F616B" w:rsidP="00F63899">
      <w:pPr>
        <w:rPr>
          <w:rFonts w:ascii="Times New Roman" w:hAnsi="Times New Roman" w:cs="Times New Roman"/>
        </w:rPr>
      </w:pPr>
    </w:p>
    <w:p w14:paraId="681AF59A" w14:textId="6D4D1452" w:rsidR="008F616B" w:rsidRDefault="008F616B" w:rsidP="00F63899">
      <w:pPr>
        <w:rPr>
          <w:rFonts w:ascii="Times New Roman" w:hAnsi="Times New Roman" w:cs="Times New Roman"/>
        </w:rPr>
      </w:pPr>
    </w:p>
    <w:p w14:paraId="411185E6" w14:textId="584AA8FC" w:rsidR="008F616B" w:rsidRDefault="008F616B" w:rsidP="00F63899">
      <w:pPr>
        <w:rPr>
          <w:rFonts w:ascii="Times New Roman" w:hAnsi="Times New Roman" w:cs="Times New Roman"/>
        </w:rPr>
      </w:pPr>
    </w:p>
    <w:p w14:paraId="4341C2FC" w14:textId="4CE2058D" w:rsidR="008F616B" w:rsidRDefault="008F616B" w:rsidP="00F63899">
      <w:pPr>
        <w:rPr>
          <w:rFonts w:ascii="Times New Roman" w:hAnsi="Times New Roman" w:cs="Times New Roman"/>
        </w:rPr>
      </w:pPr>
    </w:p>
    <w:p w14:paraId="15FBE16B" w14:textId="7B038EA0" w:rsidR="008F616B" w:rsidRDefault="008F616B" w:rsidP="00F63899">
      <w:pPr>
        <w:rPr>
          <w:rFonts w:ascii="Times New Roman" w:hAnsi="Times New Roman" w:cs="Times New Roman"/>
        </w:rPr>
      </w:pPr>
    </w:p>
    <w:p w14:paraId="52837846" w14:textId="18AA01DB" w:rsidR="008F616B" w:rsidRDefault="008F616B" w:rsidP="00F63899">
      <w:pPr>
        <w:rPr>
          <w:rFonts w:ascii="Times New Roman" w:hAnsi="Times New Roman" w:cs="Times New Roman"/>
        </w:rPr>
      </w:pPr>
    </w:p>
    <w:p w14:paraId="4D15DBAA" w14:textId="5A98EFEF" w:rsidR="008F616B" w:rsidRDefault="008F616B" w:rsidP="00F63899">
      <w:pPr>
        <w:rPr>
          <w:rFonts w:ascii="Times New Roman" w:hAnsi="Times New Roman" w:cs="Times New Roman"/>
        </w:rPr>
      </w:pPr>
    </w:p>
    <w:p w14:paraId="3839823C" w14:textId="11460C8B" w:rsidR="008F616B" w:rsidRDefault="008F616B" w:rsidP="00F63899">
      <w:pPr>
        <w:rPr>
          <w:rFonts w:ascii="Times New Roman" w:hAnsi="Times New Roman" w:cs="Times New Roman"/>
        </w:rPr>
      </w:pPr>
    </w:p>
    <w:p w14:paraId="475BF4AE" w14:textId="2DC69C4A" w:rsidR="008F616B" w:rsidRDefault="008F616B" w:rsidP="00F63899">
      <w:pPr>
        <w:rPr>
          <w:rFonts w:ascii="Times New Roman" w:hAnsi="Times New Roman" w:cs="Times New Roman"/>
        </w:rPr>
      </w:pPr>
    </w:p>
    <w:p w14:paraId="74CE3744" w14:textId="77777777" w:rsidR="008F616B" w:rsidRPr="000F6A77" w:rsidRDefault="008F616B" w:rsidP="00F63899">
      <w:pPr>
        <w:rPr>
          <w:rFonts w:ascii="Times New Roman" w:hAnsi="Times New Roman" w:cs="Times New Roman"/>
        </w:rPr>
      </w:pPr>
    </w:p>
    <w:p w14:paraId="4E7DB22B" w14:textId="4728F3E3" w:rsidR="00024F07" w:rsidRPr="000F6A77" w:rsidRDefault="00024F07" w:rsidP="00F63899">
      <w:pPr>
        <w:rPr>
          <w:rFonts w:ascii="Times New Roman" w:hAnsi="Times New Roman" w:cs="Times New Roman"/>
        </w:rPr>
      </w:pPr>
    </w:p>
    <w:p w14:paraId="6D8B733B" w14:textId="19D09A38" w:rsidR="008F616B" w:rsidRPr="008F616B" w:rsidRDefault="00606CB9" w:rsidP="008F61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Code </w:t>
      </w:r>
      <w:r w:rsidR="00024F07" w:rsidRPr="000F6A77">
        <w:rPr>
          <w:rFonts w:ascii="Times New Roman" w:hAnsi="Times New Roman" w:cs="Times New Roman"/>
        </w:rPr>
        <w:t>Appendix</w:t>
      </w:r>
    </w:p>
    <w:sectPr w:rsidR="008F616B" w:rsidRPr="008F6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04DF2"/>
    <w:multiLevelType w:val="hybridMultilevel"/>
    <w:tmpl w:val="E3248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C627B"/>
    <w:multiLevelType w:val="hybridMultilevel"/>
    <w:tmpl w:val="837A88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E51E02"/>
    <w:multiLevelType w:val="hybridMultilevel"/>
    <w:tmpl w:val="AC5AA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E574A"/>
    <w:multiLevelType w:val="hybridMultilevel"/>
    <w:tmpl w:val="E0F23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43E59"/>
    <w:multiLevelType w:val="hybridMultilevel"/>
    <w:tmpl w:val="50E24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C5416"/>
    <w:multiLevelType w:val="hybridMultilevel"/>
    <w:tmpl w:val="7D34C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60A0C"/>
    <w:multiLevelType w:val="hybridMultilevel"/>
    <w:tmpl w:val="2A6CD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07801"/>
    <w:multiLevelType w:val="hybridMultilevel"/>
    <w:tmpl w:val="393A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73"/>
    <w:rsid w:val="00005671"/>
    <w:rsid w:val="000207FF"/>
    <w:rsid w:val="00024F07"/>
    <w:rsid w:val="00030643"/>
    <w:rsid w:val="00046971"/>
    <w:rsid w:val="00054755"/>
    <w:rsid w:val="0007621D"/>
    <w:rsid w:val="000A5177"/>
    <w:rsid w:val="000A7F6E"/>
    <w:rsid w:val="000C3D67"/>
    <w:rsid w:val="000F2524"/>
    <w:rsid w:val="000F6A77"/>
    <w:rsid w:val="001476D0"/>
    <w:rsid w:val="00165373"/>
    <w:rsid w:val="00166C75"/>
    <w:rsid w:val="001C1C02"/>
    <w:rsid w:val="001D127F"/>
    <w:rsid w:val="001F04D5"/>
    <w:rsid w:val="0022432B"/>
    <w:rsid w:val="002915DA"/>
    <w:rsid w:val="002A41EC"/>
    <w:rsid w:val="002C00FD"/>
    <w:rsid w:val="003842C4"/>
    <w:rsid w:val="00391A78"/>
    <w:rsid w:val="003B75EF"/>
    <w:rsid w:val="00405F03"/>
    <w:rsid w:val="0043401A"/>
    <w:rsid w:val="004509FF"/>
    <w:rsid w:val="004678ED"/>
    <w:rsid w:val="004A17B9"/>
    <w:rsid w:val="004A72C1"/>
    <w:rsid w:val="004A7973"/>
    <w:rsid w:val="00500B44"/>
    <w:rsid w:val="00595910"/>
    <w:rsid w:val="005B1825"/>
    <w:rsid w:val="005C50DF"/>
    <w:rsid w:val="005D00E6"/>
    <w:rsid w:val="005E393F"/>
    <w:rsid w:val="005F4D9E"/>
    <w:rsid w:val="005F6797"/>
    <w:rsid w:val="00606CB9"/>
    <w:rsid w:val="00666EB7"/>
    <w:rsid w:val="00690DB1"/>
    <w:rsid w:val="00694E25"/>
    <w:rsid w:val="006D3BEE"/>
    <w:rsid w:val="006E5C30"/>
    <w:rsid w:val="007B61CE"/>
    <w:rsid w:val="0080360A"/>
    <w:rsid w:val="0081405C"/>
    <w:rsid w:val="00830702"/>
    <w:rsid w:val="008457CD"/>
    <w:rsid w:val="00864703"/>
    <w:rsid w:val="008933F7"/>
    <w:rsid w:val="008D3799"/>
    <w:rsid w:val="008D7B41"/>
    <w:rsid w:val="008F616B"/>
    <w:rsid w:val="009114E9"/>
    <w:rsid w:val="00915AC0"/>
    <w:rsid w:val="00941EE9"/>
    <w:rsid w:val="00985B03"/>
    <w:rsid w:val="009B0587"/>
    <w:rsid w:val="009D1227"/>
    <w:rsid w:val="00A77EBD"/>
    <w:rsid w:val="00A90BA3"/>
    <w:rsid w:val="00AB0BD8"/>
    <w:rsid w:val="00AB46F0"/>
    <w:rsid w:val="00B032DE"/>
    <w:rsid w:val="00B05DA5"/>
    <w:rsid w:val="00B104F8"/>
    <w:rsid w:val="00B2132C"/>
    <w:rsid w:val="00B65646"/>
    <w:rsid w:val="00B6707A"/>
    <w:rsid w:val="00B76991"/>
    <w:rsid w:val="00B846A4"/>
    <w:rsid w:val="00B85542"/>
    <w:rsid w:val="00B93103"/>
    <w:rsid w:val="00BA79C3"/>
    <w:rsid w:val="00BF1471"/>
    <w:rsid w:val="00BF62F5"/>
    <w:rsid w:val="00BF7627"/>
    <w:rsid w:val="00C1735A"/>
    <w:rsid w:val="00C45204"/>
    <w:rsid w:val="00C76E4F"/>
    <w:rsid w:val="00CF554C"/>
    <w:rsid w:val="00D254C5"/>
    <w:rsid w:val="00D267B1"/>
    <w:rsid w:val="00D67316"/>
    <w:rsid w:val="00D71A67"/>
    <w:rsid w:val="00D7323F"/>
    <w:rsid w:val="00D8536A"/>
    <w:rsid w:val="00DC25F0"/>
    <w:rsid w:val="00DE6D9E"/>
    <w:rsid w:val="00E04398"/>
    <w:rsid w:val="00E06CA0"/>
    <w:rsid w:val="00E105D0"/>
    <w:rsid w:val="00E56173"/>
    <w:rsid w:val="00E66F09"/>
    <w:rsid w:val="00F04ADE"/>
    <w:rsid w:val="00F1194B"/>
    <w:rsid w:val="00F553A5"/>
    <w:rsid w:val="00F63899"/>
    <w:rsid w:val="00F76545"/>
    <w:rsid w:val="00F831E6"/>
    <w:rsid w:val="00F83B09"/>
    <w:rsid w:val="00FE385D"/>
    <w:rsid w:val="00FE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B031"/>
  <w15:chartTrackingRefBased/>
  <w15:docId w15:val="{EBF11875-957D-FB4B-8474-7174CB2D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65373"/>
  </w:style>
  <w:style w:type="paragraph" w:styleId="ListParagraph">
    <w:name w:val="List Paragraph"/>
    <w:basedOn w:val="Normal"/>
    <w:uiPriority w:val="34"/>
    <w:qFormat/>
    <w:rsid w:val="0016537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5DA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5DA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3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5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90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70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0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9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9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40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3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3</cp:revision>
  <dcterms:created xsi:type="dcterms:W3CDTF">2021-03-04T00:25:00Z</dcterms:created>
  <dcterms:modified xsi:type="dcterms:W3CDTF">2021-03-04T00:26:00Z</dcterms:modified>
</cp:coreProperties>
</file>