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60719" w14:textId="56C0701D" w:rsidR="00D6796B" w:rsidRPr="00B317B4" w:rsidRDefault="00D6796B" w:rsidP="008C3596">
      <w:pPr>
        <w:bidi/>
        <w:jc w:val="center"/>
        <w:rPr>
          <w:rFonts w:ascii="Times New Roman" w:hAnsi="Times New Roman" w:cs="B Nazanin"/>
          <w:b/>
          <w:bCs/>
          <w:sz w:val="36"/>
          <w:szCs w:val="36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36"/>
          <w:szCs w:val="36"/>
          <w:rtl/>
          <w:lang w:bidi="fa-IR"/>
        </w:rPr>
        <w:t xml:space="preserve">فصل </w:t>
      </w:r>
      <w:r w:rsidRPr="00B317B4">
        <w:rPr>
          <w:rFonts w:ascii="Times New Roman" w:hAnsi="Times New Roman" w:cs="B Nazanin"/>
          <w:b/>
          <w:bCs/>
          <w:sz w:val="36"/>
          <w:szCs w:val="36"/>
          <w:rtl/>
          <w:lang w:bidi="fa-IR"/>
        </w:rPr>
        <w:t>١١</w:t>
      </w:r>
      <w:r w:rsidR="00C8508F" w:rsidRPr="00B317B4">
        <w:rPr>
          <w:rFonts w:ascii="Times New Roman" w:hAnsi="Times New Roman" w:cs="B Nazanin" w:hint="cs"/>
          <w:b/>
          <w:bCs/>
          <w:sz w:val="36"/>
          <w:szCs w:val="36"/>
          <w:rtl/>
          <w:lang w:bidi="fa-IR"/>
        </w:rPr>
        <w:t xml:space="preserve">. </w:t>
      </w:r>
      <w:r w:rsidRPr="00B317B4">
        <w:rPr>
          <w:rFonts w:ascii="Times New Roman" w:hAnsi="Times New Roman" w:cs="B Nazanin" w:hint="cs"/>
          <w:b/>
          <w:bCs/>
          <w:sz w:val="36"/>
          <w:szCs w:val="36"/>
          <w:rtl/>
          <w:lang w:bidi="fa-IR"/>
        </w:rPr>
        <w:t>ارزیابی مدل</w:t>
      </w:r>
    </w:p>
    <w:p w14:paraId="1F4B135D" w14:textId="155FE5D7" w:rsidR="00D6796B" w:rsidRPr="00B317B4" w:rsidRDefault="00D6796B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٠</w:t>
      </w:r>
      <w:r w:rsidR="00C8508F"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="00F70A52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مقدمه</w:t>
      </w:r>
    </w:p>
    <w:p w14:paraId="1E32A2FD" w14:textId="4FF17235" w:rsidR="00D6796B" w:rsidRPr="00B317B4" w:rsidRDefault="00D6796B" w:rsidP="001C4F49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در 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فصل به بررس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استراتژ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مدل‌ها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شده از طر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ق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الگور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تم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ادگ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725A0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پرداز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شا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عج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به نظر برسد که در مورد ارز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</w:t>
      </w:r>
      <w:r w:rsidR="00E303E2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قبل از بحث در مورد چگونگ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آنها صحبت کن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اما روش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 رفع این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سردرگمی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وجود دارد.</w:t>
      </w:r>
      <w:r w:rsidR="00C5753D"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مدل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 تنها به اندازه</w:t>
      </w:r>
      <w:r w:rsidR="00E303E2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‌ی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پیش‌بینی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شان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مف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هستند و بنابرا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اساسا</w:t>
      </w:r>
      <w:r w:rsidR="00E303E2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ً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هدف ما 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مدل(که آسان است)</w:t>
      </w:r>
      <w:r w:rsidR="00E303E2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ن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ست،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بلکه 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با ک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بالا (که سخت است)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است.</w:t>
      </w:r>
      <w:r w:rsidR="00C5753D"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بنابرا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ن،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قبل از 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نکه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هزاران الگور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تم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ادگ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را بررس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م،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ابتدا نحوه ارز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تول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شده توسط آن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ها را </w:t>
      </w:r>
      <w:r w:rsidR="003B210E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بررسی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8F2FDA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کن</w:t>
      </w:r>
      <w:r w:rsidR="00C5753D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5753D"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م</w:t>
      </w:r>
      <w:r w:rsidR="00C5753D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.</w:t>
      </w:r>
    </w:p>
    <w:p w14:paraId="17A39356" w14:textId="77777777" w:rsidR="008F2FDA" w:rsidRPr="00B317B4" w:rsidRDefault="008F2FDA" w:rsidP="001C4F49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</w:pPr>
    </w:p>
    <w:p w14:paraId="79581265" w14:textId="1B011C5C" w:rsidR="00C5753D" w:rsidRPr="00B317B4" w:rsidRDefault="00C5753D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F70A52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394C3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مدل</w:t>
      </w:r>
      <w:r w:rsidR="00394C3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اعتبار سنج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متقاطع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(متقابل)</w:t>
      </w:r>
    </w:p>
    <w:p w14:paraId="42C6A9D2" w14:textId="77777777" w:rsidR="00C5753D" w:rsidRPr="00B317B4" w:rsidRDefault="00C5753D" w:rsidP="001C4F49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مسئله</w:t>
      </w:r>
    </w:p>
    <w:p w14:paraId="5A6DC450" w14:textId="77777777" w:rsidR="00F776AE" w:rsidRPr="00B317B4" w:rsidRDefault="00F776AE" w:rsidP="001C4F49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color w:val="000000" w:themeColor="text1"/>
          <w:sz w:val="28"/>
          <w:szCs w:val="28"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که مدل شما در دن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واقع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چقدر خوب کار خواهد کرد.</w:t>
      </w:r>
    </w:p>
    <w:p w14:paraId="401127E6" w14:textId="77777777" w:rsidR="00C5753D" w:rsidRPr="00B317B4" w:rsidRDefault="00F776AE" w:rsidP="001C4F49">
      <w:pPr>
        <w:bidi/>
        <w:jc w:val="lowKashida"/>
        <w:rPr>
          <w:rFonts w:ascii="Times New Roman" w:hAnsi="Times New Roman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color w:val="000000" w:themeColor="text1"/>
          <w:sz w:val="28"/>
          <w:szCs w:val="28"/>
          <w:rtl/>
          <w:lang w:bidi="fa-IR"/>
        </w:rPr>
        <w:t>راه حل</w:t>
      </w:r>
    </w:p>
    <w:p w14:paraId="6D347F8A" w14:textId="7D0F6901" w:rsidR="00F776AE" w:rsidRPr="00B317B4" w:rsidRDefault="00F776AE" w:rsidP="001C4F49">
      <w:pPr>
        <w:bidi/>
        <w:jc w:val="lowKashida"/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خط 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ا</w:t>
      </w:r>
      <w:r w:rsidR="00C84A78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تقال داده 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که داده</w:t>
      </w:r>
      <w:r w:rsidR="00394C3F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ها را پ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ش</w:t>
      </w:r>
      <w:r w:rsidR="00D8424B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پردازش 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color w:val="000000" w:themeColor="text1"/>
          <w:sz w:val="28"/>
          <w:szCs w:val="28"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کند</w:t>
      </w:r>
      <w:r w:rsidR="005552AE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مدل را آموزش 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color w:val="000000" w:themeColor="text1"/>
          <w:sz w:val="28"/>
          <w:szCs w:val="28"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دهد</w:t>
      </w:r>
      <w:r w:rsidR="005552AE"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و سپس آن را با استفاده از اعتبارسنج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متقابل ارز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color w:val="000000" w:themeColor="text1"/>
          <w:sz w:val="28"/>
          <w:szCs w:val="28"/>
          <w:rtl/>
          <w:lang w:bidi="fa-IR"/>
        </w:rPr>
        <w:t>ی</w:t>
      </w:r>
      <w:r w:rsidR="008F2FDA"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color w:val="000000" w:themeColor="text1"/>
          <w:sz w:val="28"/>
          <w:szCs w:val="28"/>
          <w:rtl/>
          <w:lang w:bidi="fa-IR"/>
        </w:rPr>
        <w:t>کند:</w:t>
      </w:r>
    </w:p>
    <w:bookmarkStart w:id="0" w:name="_MON_1752754050"/>
    <w:bookmarkEnd w:id="0"/>
    <w:p w14:paraId="120DBAEF" w14:textId="77777777" w:rsidR="00F776AE" w:rsidRPr="00B317B4" w:rsidRDefault="008329E7" w:rsidP="001C4F49">
      <w:pPr>
        <w:bidi/>
        <w:jc w:val="lowKashida"/>
        <w:rPr>
          <w:rFonts w:ascii="Times New Roman" w:hAnsi="Times New Roman" w:cs="B Nazanin"/>
          <w:color w:val="000000" w:themeColor="text1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color w:val="000000" w:themeColor="text1"/>
          <w:sz w:val="24"/>
          <w:szCs w:val="24"/>
          <w:lang w:bidi="fa-IR"/>
        </w:rPr>
        <w:object w:dxaOrig="9360" w:dyaOrig="9966" w14:anchorId="511594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98pt;mso-position-horizontal:absolute" o:ole="" filled="t" fillcolor="#f2f2f2 [3052]">
            <v:imagedata r:id="rId7" o:title=""/>
          </v:shape>
          <o:OLEObject Type="Embed" ProgID="Word.OpenDocumentText.12" ShapeID="_x0000_i1025" DrawAspect="Content" ObjectID="_1772189545" r:id="rId8"/>
        </w:object>
      </w:r>
    </w:p>
    <w:bookmarkStart w:id="1" w:name="_MON_1752754164"/>
    <w:bookmarkEnd w:id="1"/>
    <w:p w14:paraId="33C92895" w14:textId="77777777" w:rsidR="008329E7" w:rsidRPr="00B317B4" w:rsidRDefault="008329E7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28"/>
          <w:szCs w:val="28"/>
          <w:lang w:bidi="fa-IR"/>
        </w:rPr>
        <w:object w:dxaOrig="9360" w:dyaOrig="934" w14:anchorId="43F7855A">
          <v:shape id="_x0000_i1026" type="#_x0000_t75" style="width:468pt;height:48pt" o:ole="" filled="t" fillcolor="#f2f2f2 [3052]">
            <v:imagedata r:id="rId9" o:title=""/>
          </v:shape>
          <o:OLEObject Type="Embed" ProgID="Word.OpenDocumentText.12" ShapeID="_x0000_i1026" DrawAspect="Content" ObjectID="_1772189546" r:id="rId10"/>
        </w:object>
      </w:r>
    </w:p>
    <w:p w14:paraId="4726BA17" w14:textId="77777777" w:rsidR="00CB1F96" w:rsidRPr="00B317B4" w:rsidRDefault="00CB1F96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33BDD5A7" w14:textId="77777777" w:rsidR="00CB1F96" w:rsidRPr="00B317B4" w:rsidRDefault="00CB1F96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14BA4495" w14:textId="77777777" w:rsidR="00CB1F96" w:rsidRPr="00B317B4" w:rsidRDefault="00CB1F96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</w:p>
    <w:p w14:paraId="48E5C499" w14:textId="284E4705" w:rsidR="00C5753D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بحث</w:t>
      </w:r>
    </w:p>
    <w:p w14:paraId="31B3EB76" w14:textId="1EB2C668" w:rsidR="008329E7" w:rsidRPr="00B317B4" w:rsidRDefault="008329E7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در نگاه اول،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تحت نظارت ممکن است ساده به نظر برسد</w:t>
      </w:r>
      <w:r w:rsidR="00E66C1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این صورت که</w:t>
      </w:r>
      <w:r w:rsidR="00CB1F96" w:rsidRPr="00B317B4">
        <w:rPr>
          <w:rFonts w:ascii="Times New Roman" w:hAnsi="Times New Roman" w:cs="B Nazanin" w:hint="cs"/>
          <w:sz w:val="26"/>
          <w:szCs w:val="24"/>
          <w:rtl/>
        </w:rPr>
        <w:t xml:space="preserve">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را آموزش ده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با استفاده از مع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(دقت، مربع خطاها و غ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زان صحت عملکرد آن را بررسی کنید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CB1F96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اساساً ناقص است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CB1F96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مدل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آموزش ده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ارز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چقدر رو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خوب عمل کرده است، به هدف مورد نظر خود نم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F2FDA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رس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CB1F96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هدف ما ارز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مدل تا چه حد بر رو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خوب عمل 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کند، بلکه 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تا چه حد بر رو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 ند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(به عنوان مثال،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مشتر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جرم جد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تصو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جد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C032C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خوب عمل 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F2FDA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هم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ارز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کمک کند تا بفهم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تا چه حد قادر به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تاکنون ند</w:t>
      </w:r>
      <w:r w:rsidR="00CB1F9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B1F9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BC24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="00C032C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ست</w:t>
      </w:r>
      <w:r w:rsidR="00CB1F96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E5CEB73" w14:textId="79459F0F" w:rsidR="008F2FDA" w:rsidRPr="00B317B4" w:rsidRDefault="00241905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استراتژ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است نگه داشتن بخش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آزما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اعتبار سنج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ی(نگه داشتن)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. در اعتبارسنج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6132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861321" w:rsidRPr="00B317B4">
        <w:rPr>
          <w:rFonts w:ascii="Times New Roman" w:hAnsi="Times New Roman" w:cs="B Nazanin"/>
          <w:sz w:val="26"/>
          <w:szCs w:val="28"/>
          <w:lang w:bidi="fa-IR"/>
        </w:rPr>
        <w:t>validation</w:t>
      </w:r>
      <w:r w:rsidR="0086132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="00C14D3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ما (و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اهداف) به دو مجموعه تقس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طور سنت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آموزش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مجموعه آزمون</w:t>
      </w:r>
      <w:r w:rsidR="00CA4CD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(تست)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مجموعه تست را </w:t>
      </w:r>
      <w:r w:rsidR="00DC457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انتخاب می‌کنیم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کنار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گذار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وانمود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قبلاً آن را ند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سپس مدل خود را با استفاده از مجموعه آموزش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خود، با استفاده از و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ها و بردار هدف آموزش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ده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به مدل 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بهتر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انجام دهد.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در نها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ارز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آموزش 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در مجموعه آموزش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چگونه در مجموعه آزما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کند شب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ساز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تا به حال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خارج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ند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B2F1E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رو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="006B2F1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B2F1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دو نقطه ضعف عمده دارد.</w:t>
      </w:r>
      <w:r w:rsidR="003830FB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اول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ین مورد اینکه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، عملکرد مدل م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تواند بس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این 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وابسته باشد که مشاهدات کم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D835D2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تست انتخاب شده است.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مورد دوم اینکه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>، مدل با استفاده از تمام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 آموزش داده نم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شود، و بر رو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 ارز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830FB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شود.</w:t>
      </w:r>
      <w:r w:rsidR="003830F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2DC195F6" w14:textId="26F522F2" w:rsidR="003830FB" w:rsidRPr="00B317B4" w:rsidRDefault="003830FB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استراتژ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بهتر، که بر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نقاط ضعف غلبه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کند،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طع </w:t>
      </w:r>
      <w:r w:rsidR="001F76C8"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>k-fold</w:t>
      </w:r>
      <w:r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 xml:space="preserve"> </w:t>
      </w:r>
      <w:proofErr w:type="spellStart"/>
      <w:r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>cross</w:t>
      </w:r>
      <w:r w:rsidR="004D6C33"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>.</w:t>
      </w:r>
      <w:r w:rsidRPr="00B317B4">
        <w:rPr>
          <w:rStyle w:val="Emphasis"/>
          <w:rFonts w:ascii="Times New Roman" w:hAnsi="Times New Roman" w:cs="B Nazanin"/>
          <w:sz w:val="26"/>
          <w:szCs w:val="28"/>
          <w:bdr w:val="none" w:sz="0" w:space="0" w:color="auto" w:frame="1"/>
        </w:rPr>
        <w:t>validation</w:t>
      </w:r>
      <w:proofErr w:type="spellEnd"/>
      <w:r w:rsidRPr="00B317B4">
        <w:rPr>
          <w:rFonts w:ascii="Times New Roman" w:hAnsi="Times New Roman" w:cs="B Nazanin"/>
          <w:sz w:val="26"/>
          <w:szCs w:val="28"/>
        </w:rPr>
        <w:t> (KFCV)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  <w:r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>،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را به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بخش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نام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"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"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DC2C2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دسته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تقس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BF7F23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سپس مدل با استفاده ا</w:t>
      </w:r>
      <w:r w:rsidR="003B05D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ز </w:t>
      </w:r>
      <w:r w:rsidR="003B05DF" w:rsidRPr="00B317B4">
        <w:rPr>
          <w:rFonts w:ascii="Times New Roman" w:hAnsi="Times New Roman" w:cs="B Nazanin"/>
          <w:sz w:val="26"/>
          <w:szCs w:val="28"/>
          <w:lang w:bidi="fa-IR"/>
        </w:rPr>
        <w:t>k-1</w:t>
      </w:r>
      <w:r w:rsidR="003B05D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دسته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شوند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C8508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آموزش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داده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آخر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دسته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 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تستی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مدل با این دسته تست می‌شود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F4706D" w:rsidRPr="00B317B4">
        <w:rPr>
          <w:rFonts w:ascii="Times New Roman" w:hAnsi="Times New Roman" w:cs="B Nazanin"/>
          <w:sz w:val="26"/>
          <w:szCs w:val="24"/>
          <w:rtl/>
        </w:rPr>
        <w:t xml:space="preserve"> 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>ما ا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کار را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بار با استفاده از 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به عنوان مجموعه 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تست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تکرار م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>. سپس عملکرد مدل برا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تکرار م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گ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تا 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/>
          <w:sz w:val="26"/>
          <w:szCs w:val="28"/>
          <w:rtl/>
          <w:lang w:bidi="fa-IR"/>
        </w:rPr>
        <w:t>اندازه‌گیری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="00F4706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4706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F4706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شود.</w:t>
      </w:r>
    </w:p>
    <w:p w14:paraId="76A2C984" w14:textId="1CA1FFB5" w:rsidR="00F4706D" w:rsidRPr="00B317B4" w:rsidRDefault="00F4706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در راه حل خود،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</w:t>
      </w:r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>k-fold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10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داد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نتایج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cv_results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ارائه کرد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" w:name="_MON_1752826754"/>
    <w:bookmarkEnd w:id="2"/>
    <w:p w14:paraId="5E19D446" w14:textId="77777777" w:rsidR="00F4706D" w:rsidRPr="00B317B4" w:rsidRDefault="00F4706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09C3A91D">
          <v:shape id="_x0000_i1027" type="#_x0000_t75" style="width:468pt;height:48pt" o:ole="" filled="t" fillcolor="#f2f2f2 [3052]">
            <v:imagedata r:id="rId11" o:title=""/>
          </v:shape>
          <o:OLEObject Type="Embed" ProgID="Word.OpenDocumentText.12" ShapeID="_x0000_i1027" DrawAspect="Content" ObjectID="_1772189547" r:id="rId12"/>
        </w:object>
      </w:r>
    </w:p>
    <w:bookmarkStart w:id="3" w:name="_MON_1752826834"/>
    <w:bookmarkEnd w:id="3"/>
    <w:p w14:paraId="1FF15D12" w14:textId="77777777" w:rsidR="00F4706D" w:rsidRPr="00B317B4" w:rsidRDefault="00F4706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79" w14:anchorId="323B61BA">
          <v:shape id="_x0000_i1028" type="#_x0000_t75" style="width:468pt;height:60pt" o:ole="" filled="t" fillcolor="#f2f2f2 [3052]">
            <v:imagedata r:id="rId13" o:title=""/>
          </v:shape>
          <o:OLEObject Type="Embed" ProgID="Word.OpenDocumentText.12" ShapeID="_x0000_i1028" DrawAspect="Content" ObjectID="_1772189548" r:id="rId14"/>
        </w:object>
      </w:r>
    </w:p>
    <w:p w14:paraId="098C34A3" w14:textId="685474FA" w:rsidR="00F4706D" w:rsidRPr="00B317B4" w:rsidRDefault="00F4706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هنگام استفاده از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سه نکته</w:t>
      </w:r>
      <w:r w:rsidR="004B43F2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مهم وجود دارد که با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نظر بگ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اول،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مشاهده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مستقل از 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است(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به طور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شده‌اند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[IID]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اگر داده‌ها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IID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هستند،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هنگام تخص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ص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ها، مشاهدات را </w:t>
      </w:r>
      <w:r w:rsidR="00750E6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جا به جا کنید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 در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>sikit</w:t>
      </w:r>
      <w:proofErr w:type="spellEnd"/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 xml:space="preserve"> learn</w:t>
      </w:r>
      <w:r w:rsidR="001F76C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50E6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shuffle=True</w:t>
      </w:r>
      <w:r w:rsidR="00750E61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750E61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125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</w:t>
      </w:r>
      <w:r w:rsidR="00750E61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جابجایی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تنظ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62CC146C" w14:textId="267477C4" w:rsidR="00750E61" w:rsidRPr="00B317B4" w:rsidRDefault="00750E61" w:rsidP="001C4F49">
      <w:pPr>
        <w:bidi/>
        <w:jc w:val="lowKashida"/>
        <w:rPr>
          <w:rFonts w:ascii="Times New Roman" w:hAnsi="Times New Roman" w:cs="B Nazanin"/>
          <w:color w:val="333333"/>
          <w:sz w:val="26"/>
          <w:szCs w:val="28"/>
          <w:rtl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دوم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BC7AAB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داشتن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حاو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درصد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کسان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از هر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کلاس‌ها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هدف مختلف(به نام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="00BC7AAB" w:rsidRPr="00B317B4">
        <w:rPr>
          <w:rFonts w:ascii="Times New Roman" w:hAnsi="Times New Roman" w:cs="B Nazanin"/>
          <w:sz w:val="26"/>
          <w:szCs w:val="28"/>
          <w:lang w:bidi="fa-IR"/>
        </w:rPr>
        <w:t>-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 مف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به عنوان مثال، اگر بردار هدف ما حاو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جنس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 و 80 درصد مشاهدات مذکر باشد، در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این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صورت هر</w:t>
      </w:r>
      <w:r w:rsidR="00425A0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دسته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شامل 80 درصد مشاهدات مرد و 20 درصد زنان خواهد بود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</w:t>
      </w:r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>k-fold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شده را با جا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 کلاس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KFold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StratifiedKFold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 xml:space="preserve"> </w:t>
      </w:r>
    </w:p>
    <w:p w14:paraId="4A3870D0" w14:textId="7677B147" w:rsidR="00750E61" w:rsidRPr="00B317B4" w:rsidRDefault="00750E61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در نها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مجموعه</w:t>
      </w:r>
      <w:r w:rsidR="0031165E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طع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ش‌پردازش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داده‌ها براساس مجموعه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سپس اعمال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تبد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تست مهم است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C481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هنگام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با هدف </w:t>
      </w:r>
      <w:r w:rsidR="006C4815"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استاندارد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ساز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lang w:bidi="fa-IR"/>
        </w:rPr>
        <w:t>standardizer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برازش 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8615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تنها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وار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انس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محاسبه 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C481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سپس آن تبد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(با استفاده از </w:t>
      </w:r>
      <w:r w:rsidR="006C4815" w:rsidRPr="00B317B4">
        <w:rPr>
          <w:rFonts w:ascii="Times New Roman" w:hAnsi="Times New Roman" w:cs="B Nazanin"/>
          <w:color w:val="333333"/>
          <w:sz w:val="26"/>
          <w:szCs w:val="28"/>
        </w:rPr>
        <w:t>transform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) را برا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مجموعه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68615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تست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اعمال 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4" w:name="_MON_1752828042"/>
    <w:bookmarkEnd w:id="4"/>
    <w:p w14:paraId="724CC5E2" w14:textId="77777777" w:rsidR="006C4815" w:rsidRPr="00B317B4" w:rsidRDefault="006C4815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3622" w14:anchorId="2B20EC25">
          <v:shape id="_x0000_i1029" type="#_x0000_t75" style="width:468pt;height:180pt" o:ole="" filled="t" fillcolor="#f2f2f2 [3052]">
            <v:imagedata r:id="rId15" o:title=""/>
          </v:shape>
          <o:OLEObject Type="Embed" ProgID="Word.OpenDocumentText.12" ShapeID="_x0000_i1029" DrawAspect="Content" ObjectID="_1772189549" r:id="rId16"/>
        </w:object>
      </w:r>
    </w:p>
    <w:p w14:paraId="065065A4" w14:textId="0CAF31D0" w:rsidR="006C4815" w:rsidRPr="00B317B4" w:rsidRDefault="006C4815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ما وانمود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مجموعه</w:t>
      </w:r>
      <w:r w:rsidR="006504A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آزما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504A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</w:t>
      </w:r>
      <w:r w:rsidR="006504A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ناشناخته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ما هر دو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پرداز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خود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را با استفاده از مشاهدات هر دو مجموعه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تست هماهنگ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اطلاعات مجموعه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تست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مجموعه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تراوش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قانون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مرحله</w:t>
      </w:r>
      <w:r w:rsidR="000442D1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ش‌پردازش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انتخاب 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اعمال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55805D7" w14:textId="0314BF5C" w:rsidR="006C4815" w:rsidRPr="00B317B4" w:rsidRDefault="004038F2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روند کاری پکیج </w:t>
      </w:r>
      <w:r>
        <w:rPr>
          <w:rFonts w:ascii="Times New Roman" w:hAnsi="Times New Roman" w:cs="B Nazanin"/>
          <w:sz w:val="26"/>
          <w:szCs w:val="28"/>
          <w:lang w:bidi="fa-IR"/>
        </w:rPr>
        <w:t>pipeline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r w:rsidR="009F3526">
        <w:rPr>
          <w:rFonts w:ascii="Times New Roman" w:hAnsi="Times New Roman" w:cs="B Nazanin"/>
          <w:sz w:val="26"/>
          <w:szCs w:val="28"/>
          <w:lang w:bidi="fa-IR"/>
        </w:rPr>
        <w:t>scikit-learn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انجام 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کار را با استفاده از تکن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اعتبارسنج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متقابل آسان م</w:t>
      </w:r>
      <w:r w:rsidR="006C48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6C4815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  <w:r w:rsidR="00C84A7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ابتدا 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 لوله ا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را از قبل پردازش م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کند(به عنوان مثال، استانداردساز) و سپس 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مدل(رگرس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لو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ج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>ست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لاج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t>) را آموزش م</w:t>
      </w:r>
      <w:r w:rsidR="00C84A7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84A78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دهد:</w:t>
      </w:r>
    </w:p>
    <w:bookmarkStart w:id="5" w:name="_MON_1752828730"/>
    <w:bookmarkEnd w:id="5"/>
    <w:p w14:paraId="2CE4EAF7" w14:textId="77777777" w:rsidR="00C84A78" w:rsidRPr="00B317B4" w:rsidRDefault="00C84A7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29101D89">
          <v:shape id="_x0000_i1030" type="#_x0000_t75" style="width:468pt;height:48pt" o:ole="" filled="t" fillcolor="#f2f2f2 [3052]">
            <v:imagedata r:id="rId17" o:title=""/>
          </v:shape>
          <o:OLEObject Type="Embed" ProgID="Word.OpenDocumentText.12" ShapeID="_x0000_i1030" DrawAspect="Content" ObjectID="_1772189550" r:id="rId18"/>
        </w:object>
      </w:r>
    </w:p>
    <w:p w14:paraId="6516C1BF" w14:textId="2A715474" w:rsidR="00C84A78" w:rsidRPr="00B317B4" w:rsidRDefault="00C84A78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سپس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KFCV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آن</w:t>
      </w:r>
      <w:r w:rsidR="004038F2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روند کاری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اجرا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scikit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همه کارها را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انجام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دهد:</w:t>
      </w:r>
    </w:p>
    <w:bookmarkStart w:id="6" w:name="_MON_1752828863"/>
    <w:bookmarkEnd w:id="6"/>
    <w:p w14:paraId="3513A92F" w14:textId="77777777" w:rsidR="00C84A78" w:rsidRPr="00B317B4" w:rsidRDefault="00C84A7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2158" w14:anchorId="6A49DF4B">
          <v:shape id="_x0000_i1031" type="#_x0000_t75" style="width:468pt;height:108pt" o:ole="" filled="t" fillcolor="#f2f2f2 [3052]">
            <v:imagedata r:id="rId19" o:title=""/>
          </v:shape>
          <o:OLEObject Type="Embed" ProgID="Word.OpenDocumentText.12" ShapeID="_x0000_i1031" DrawAspect="Content" ObjectID="_1772189551" r:id="rId20"/>
        </w:object>
      </w:r>
    </w:p>
    <w:p w14:paraId="4E4E4006" w14:textId="1DC2E068" w:rsidR="00C84A78" w:rsidRPr="00B317B4" w:rsidRDefault="00C84A78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cross_val_score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سه پارامتر شا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ذکر است که ما در مورد آنها صحبت نکرد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.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cv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طع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را تع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6654D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/>
          <w:sz w:val="26"/>
          <w:szCs w:val="28"/>
          <w:lang w:bidi="fa-IR"/>
        </w:rPr>
        <w:t>K-fold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D3FC3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تا کنون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‌ترین </w:t>
      </w:r>
      <w:r w:rsidR="001D3FC3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روش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است، اما موارد 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دارد، مانند 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leave</w:t>
      </w:r>
      <w:r w:rsidR="006654D0">
        <w:rPr>
          <w:rFonts w:ascii="Times New Roman" w:hAnsi="Times New Roman" w:cs="B Nazanin"/>
          <w:color w:val="333333"/>
          <w:sz w:val="26"/>
          <w:szCs w:val="28"/>
        </w:rPr>
        <w:t>-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one</w:t>
      </w:r>
      <w:r w:rsidR="006654D0">
        <w:rPr>
          <w:rFonts w:ascii="Times New Roman" w:hAnsi="Times New Roman" w:cs="B Nazanin"/>
          <w:color w:val="333333"/>
          <w:sz w:val="26"/>
          <w:szCs w:val="28"/>
        </w:rPr>
        <w:t>-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out</w:t>
      </w:r>
      <w:r w:rsidR="006654D0">
        <w:rPr>
          <w:rFonts w:ascii="Times New Roman" w:hAnsi="Times New Roman" w:cs="B Nazanin"/>
          <w:color w:val="333333"/>
          <w:sz w:val="26"/>
          <w:szCs w:val="28"/>
        </w:rPr>
        <w:t>-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cross</w:t>
      </w:r>
      <w:r w:rsidR="006654D0">
        <w:rPr>
          <w:rFonts w:ascii="Times New Roman" w:hAnsi="Times New Roman" w:cs="B Nazanin"/>
          <w:color w:val="333333"/>
          <w:sz w:val="26"/>
          <w:szCs w:val="28"/>
        </w:rPr>
        <w:t>-</w:t>
      </w:r>
      <w:r w:rsidR="001D3FC3" w:rsidRPr="00B317B4">
        <w:rPr>
          <w:rFonts w:ascii="Times New Roman" w:hAnsi="Times New Roman" w:cs="B Nazanin"/>
          <w:color w:val="333333"/>
          <w:sz w:val="26"/>
          <w:szCs w:val="28"/>
        </w:rPr>
        <w:t>validation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آن تعداد</w:t>
      </w:r>
      <w:r w:rsidR="006654D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FA1E24"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FA1E2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های </w:t>
      </w:r>
      <w:r w:rsidR="00FA1E24" w:rsidRPr="00B317B4">
        <w:rPr>
          <w:rFonts w:ascii="Times New Roman" w:hAnsi="Times New Roman" w:cs="B Nazanin"/>
          <w:sz w:val="26"/>
          <w:szCs w:val="28"/>
          <w:lang w:bidi="fa-IR"/>
        </w:rPr>
        <w:t>k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برابر با تعداد مشاهدات است.</w:t>
      </w:r>
      <w:r w:rsidR="00807287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پارامتر </w:t>
      </w:r>
      <w:r w:rsidR="00807287" w:rsidRPr="00B317B4">
        <w:rPr>
          <w:rFonts w:ascii="Times New Roman" w:hAnsi="Times New Roman" w:cs="B Nazanin"/>
          <w:color w:val="333333"/>
          <w:sz w:val="26"/>
          <w:szCs w:val="28"/>
        </w:rPr>
        <w:t>scoring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را برا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موفق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تعداد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آن‌ها در دستور العمل‌ها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فصل مورد بحث قرار م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رند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807287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>در نها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07287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807287" w:rsidRPr="00B317B4">
        <w:rPr>
          <w:rFonts w:ascii="Times New Roman" w:hAnsi="Times New Roman" w:cs="B Nazanin"/>
          <w:color w:val="333333"/>
          <w:sz w:val="26"/>
          <w:szCs w:val="28"/>
        </w:rPr>
        <w:t>n_jobs</w:t>
      </w:r>
      <w:proofErr w:type="spellEnd"/>
      <w:r w:rsidR="00807287" w:rsidRPr="00B317B4">
        <w:rPr>
          <w:rFonts w:ascii="Times New Roman" w:hAnsi="Times New Roman" w:cs="B Nazanin"/>
          <w:color w:val="333333"/>
          <w:sz w:val="26"/>
          <w:szCs w:val="28"/>
        </w:rPr>
        <w:t>=</w:t>
      </w:r>
      <w:r w:rsidR="008255ED">
        <w:rPr>
          <w:rFonts w:ascii="Times New Roman" w:hAnsi="Times New Roman" w:cs="B Nazanin"/>
          <w:color w:val="333333"/>
          <w:sz w:val="26"/>
          <w:szCs w:val="28"/>
        </w:rPr>
        <w:t>-</w:t>
      </w:r>
      <w:r w:rsidR="00807287" w:rsidRPr="00B317B4">
        <w:rPr>
          <w:rFonts w:ascii="Times New Roman" w:hAnsi="Times New Roman" w:cs="B Nazanin"/>
          <w:color w:val="333333"/>
          <w:sz w:val="26"/>
          <w:szCs w:val="28"/>
        </w:rPr>
        <w:t>1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هر 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هسته</w:t>
      </w:r>
      <w:r w:rsidR="008255ED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موجود را </w:t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بیان می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807287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کند</w:t>
      </w:r>
      <w:r w:rsidR="00807287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7D69EE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عنوان مثال، اگر کامپ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وتر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شما چهار هسته دارد(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عدد را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لپ تاپ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ها)، پس </w:t>
      </w:r>
      <w:r w:rsidR="009F3526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8255E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>از هر چهار هسته به صورت هم زمان برا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سرعت بخش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دن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عمل</w:t>
      </w:r>
      <w:r w:rsidR="007D69EE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D69EE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="007D69EE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خواهد کرد.</w:t>
      </w:r>
    </w:p>
    <w:p w14:paraId="2AFAF8C1" w14:textId="77777777" w:rsidR="007D69EE" w:rsidRPr="00B317B4" w:rsidRDefault="007D69EE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برای مطالعه بیشتر </w:t>
      </w:r>
    </w:p>
    <w:p w14:paraId="7925BE08" w14:textId="38F7B43A" w:rsidR="007D69EE" w:rsidRPr="00CE1AD3" w:rsidRDefault="00CE1AD3" w:rsidP="001C4F49">
      <w:pPr>
        <w:pStyle w:val="ListParagraph"/>
        <w:numPr>
          <w:ilvl w:val="0"/>
          <w:numId w:val="4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"https://robjhyndman.com/hyndsight/crossvalidation/"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 xml:space="preserve">Why every statistician should know about </w:t>
      </w:r>
      <w:proofErr w:type="spellStart"/>
      <w:proofErr w:type="gramStart"/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cross</w:t>
      </w:r>
      <w:r w:rsidR="004D6C33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.</w:t>
      </w:r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validation</w:t>
      </w:r>
      <w:proofErr w:type="spellEnd"/>
      <w:proofErr w:type="gramEnd"/>
    </w:p>
    <w:p w14:paraId="37F82268" w14:textId="727DDFB6" w:rsidR="007D69EE" w:rsidRPr="00CE1AD3" w:rsidRDefault="00CE1AD3" w:rsidP="001C4F49">
      <w:pPr>
        <w:pStyle w:val="ListParagraph"/>
        <w:numPr>
          <w:ilvl w:val="0"/>
          <w:numId w:val="4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"https://betatim.github.io/posts/cross-validation-gone-wrong/"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proofErr w:type="spellStart"/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Cross</w:t>
      </w:r>
      <w:r w:rsidR="004D6C33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.</w:t>
      </w:r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>Validation</w:t>
      </w:r>
      <w:proofErr w:type="spellEnd"/>
      <w:r w:rsidR="007D69EE" w:rsidRPr="00CE1AD3">
        <w:rPr>
          <w:rStyle w:val="Hyperlink"/>
          <w:rFonts w:ascii="Times New Roman" w:hAnsi="Times New Roman" w:cs="B Nazanin"/>
          <w:sz w:val="26"/>
          <w:szCs w:val="28"/>
          <w:lang w:bidi="fa-IR"/>
        </w:rPr>
        <w:t xml:space="preserve"> Gone Wrong</w:t>
      </w:r>
    </w:p>
    <w:p w14:paraId="454CC008" w14:textId="00F5A91E" w:rsidR="007D69EE" w:rsidRPr="00B317B4" w:rsidRDefault="00CE1AD3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2C6FBAFD" w14:textId="2BBBE058" w:rsidR="00D778CB" w:rsidRPr="00B317B4" w:rsidRDefault="00D778CB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٢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DC39AF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جاد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مدل رگرس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ون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ه</w:t>
      </w:r>
    </w:p>
    <w:p w14:paraId="55654BB5" w14:textId="77777777" w:rsidR="00D778CB" w:rsidRPr="00B317B4" w:rsidRDefault="00D778CB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2A1649C1" w14:textId="77777777" w:rsidR="00D778CB" w:rsidRPr="00B317B4" w:rsidRDefault="00D778CB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شما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رگرس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با مدل خود مقا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4183347" w14:textId="77777777" w:rsidR="00D778CB" w:rsidRPr="00B317B4" w:rsidRDefault="00D778CB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1F73ED2F" w14:textId="592692EC" w:rsidR="0074379A" w:rsidRPr="00B317B4" w:rsidRDefault="0074379A" w:rsidP="001C4F49">
      <w:pPr>
        <w:tabs>
          <w:tab w:val="right" w:pos="9810"/>
        </w:tabs>
        <w:bidi/>
        <w:ind w:right="-270"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ساده که بتوان از آن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کرد، از دستور</w:t>
      </w:r>
      <w:r w:rsidR="00822AD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="00822ADD"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DummyRegressor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444D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6444DA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="006444DA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7" w:name="_MON_1752862907"/>
    <w:bookmarkEnd w:id="7"/>
    <w:p w14:paraId="3D5ED501" w14:textId="77777777" w:rsidR="0024053D" w:rsidRPr="00B317B4" w:rsidRDefault="00751E96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062" w14:anchorId="2F0827E0">
          <v:shape id="_x0000_i1032" type="#_x0000_t75" style="width:468pt;height:306pt" o:ole="" filled="t" fillcolor="#f2f2f2 [3052]">
            <v:imagedata r:id="rId21" o:title=""/>
          </v:shape>
          <o:OLEObject Type="Embed" ProgID="Word.OpenDocumentText.12" ShapeID="_x0000_i1032" DrawAspect="Content" ObjectID="_1772189552" r:id="rId22"/>
        </w:object>
      </w:r>
    </w:p>
    <w:bookmarkStart w:id="8" w:name="_MON_1752871009"/>
    <w:bookmarkEnd w:id="8"/>
    <w:p w14:paraId="7A1E524A" w14:textId="77777777" w:rsidR="0024053D" w:rsidRPr="00B317B4" w:rsidRDefault="0024053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66EE77DE">
          <v:shape id="_x0000_i1033" type="#_x0000_t75" style="width:468pt;height:36pt" o:ole="" filled="t" fillcolor="#f2f2f2 [3052]">
            <v:imagedata r:id="rId23" o:title=""/>
          </v:shape>
          <o:OLEObject Type="Embed" ProgID="Word.OpenDocumentText.12" ShapeID="_x0000_i1033" DrawAspect="Content" ObjectID="_1772189553" r:id="rId24"/>
        </w:object>
      </w:r>
    </w:p>
    <w:p w14:paraId="7847D34C" w14:textId="06389CA1" w:rsidR="0074379A" w:rsidRPr="00B317B4" w:rsidRDefault="0024053D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سه</w:t>
      </w:r>
      <w:r w:rsidR="0031165E">
        <w:rPr>
          <w:rFonts w:ascii="Times New Roman" w:hAnsi="Times New Roman" w:cs="B Nazanin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مدل خود را آموزش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امتیاز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عملکرد را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9" w:name="_MON_1752871220"/>
    <w:bookmarkEnd w:id="9"/>
    <w:p w14:paraId="7681F288" w14:textId="77777777" w:rsidR="0024053D" w:rsidRPr="00B317B4" w:rsidRDefault="0024053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2646" w14:anchorId="65796207">
          <v:shape id="_x0000_i1034" type="#_x0000_t75" style="width:468pt;height:132pt" o:ole="" filled="t" fillcolor="#f2f2f2 [3052]">
            <v:imagedata r:id="rId25" o:title=""/>
          </v:shape>
          <o:OLEObject Type="Embed" ProgID="Word.OpenDocumentText.12" ShapeID="_x0000_i1034" DrawAspect="Content" ObjectID="_1772189554" r:id="rId26"/>
        </w:object>
      </w:r>
    </w:p>
    <w:bookmarkStart w:id="10" w:name="_MON_1752871469"/>
    <w:bookmarkEnd w:id="10"/>
    <w:p w14:paraId="72424935" w14:textId="77777777" w:rsidR="0024053D" w:rsidRPr="00B317B4" w:rsidRDefault="0024053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7CB29356">
          <v:shape id="_x0000_i1035" type="#_x0000_t75" style="width:468pt;height:36pt" o:ole="" filled="t" fillcolor="#f2f2f2 [3052]">
            <v:imagedata r:id="rId27" o:title=""/>
          </v:shape>
          <o:OLEObject Type="Embed" ProgID="Word.OpenDocumentText.12" ShapeID="_x0000_i1035" DrawAspect="Content" ObjectID="_1772189555" r:id="rId28"/>
        </w:object>
      </w:r>
    </w:p>
    <w:p w14:paraId="73FF758E" w14:textId="5C097A13" w:rsidR="0024053D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  <w:r w:rsidR="0024053D" w:rsidRPr="00B317B4"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 xml:space="preserve"> </w:t>
      </w:r>
    </w:p>
    <w:p w14:paraId="2A4DB9CE" w14:textId="47B5FD9A" w:rsidR="0024053D" w:rsidRPr="00B317B4" w:rsidRDefault="0024053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lastRenderedPageBreak/>
        <w:t>DummyRegressor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اجازه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ساده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آن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(اساس)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مدل واقع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0858F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امر اغلب م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شب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ه‌ساز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فرآ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"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ساده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"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محصول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ستم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0858F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عنوان مثال، ممکن است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محصول در اصل </w:t>
      </w:r>
      <w:r w:rsidR="00E35ED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طوری 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کدگذار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شده باشد تا تصور کن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همه کاربران جد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ماه اول، صرف نظر از و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ها، ۱۰۰ دلار هز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خواهند کرد.</w:t>
      </w:r>
      <w:r w:rsidR="000858F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فرض را در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پا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رمزگذار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مزا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رو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کرد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ماش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طور مشخص ب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0858F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858F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0858FD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02DDD900" w14:textId="6E847B8A" w:rsidR="000858FD" w:rsidRPr="00B317B4" w:rsidRDefault="000858F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DummyRegressor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پارامتر </w:t>
      </w:r>
      <w:r w:rsidRPr="00B317B4">
        <w:rPr>
          <w:rFonts w:ascii="Times New Roman" w:hAnsi="Times New Roman" w:cs="B Nazanin"/>
          <w:color w:val="000000" w:themeColor="text1"/>
          <w:sz w:val="26"/>
          <w:szCs w:val="28"/>
        </w:rPr>
        <w:t>strategy</w:t>
      </w:r>
      <w:r w:rsidRPr="00B317B4"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شامل مقدار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مجموعه</w:t>
      </w:r>
      <w:r w:rsidR="00E35ED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علاوه بر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اگر </w:t>
      </w:r>
      <w:r w:rsidRPr="00B317B4">
        <w:rPr>
          <w:rFonts w:ascii="Times New Roman" w:hAnsi="Times New Roman" w:cs="B Nazanin"/>
          <w:color w:val="000000" w:themeColor="text1"/>
          <w:sz w:val="26"/>
          <w:szCs w:val="28"/>
        </w:rPr>
        <w:t>strategy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ثابت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constant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قرار 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از پارامتر ثابت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constant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رگرس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ساخت</w:t>
      </w:r>
      <w:r w:rsidR="00E35EDF">
        <w:rPr>
          <w:rFonts w:ascii="Times New Roman" w:hAnsi="Times New Roman" w:cs="B Nazanin" w:hint="cs"/>
          <w:sz w:val="26"/>
          <w:szCs w:val="28"/>
          <w:rtl/>
          <w:lang w:bidi="fa-IR"/>
        </w:rPr>
        <w:t>ه‌شده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مقدار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ثابت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مشاهده تنظ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1" w:name="_MON_1752872131"/>
    <w:bookmarkEnd w:id="11"/>
    <w:p w14:paraId="13DA7B37" w14:textId="77777777" w:rsidR="000858FD" w:rsidRPr="00B317B4" w:rsidRDefault="000858F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914" w14:anchorId="69CB408D">
          <v:shape id="_x0000_i1036" type="#_x0000_t75" style="width:468pt;height:96pt" o:ole="" filled="t" fillcolor="#f2f2f2 [3052]">
            <v:imagedata r:id="rId29" o:title=""/>
          </v:shape>
          <o:OLEObject Type="Embed" ProgID="Word.OpenDocumentText.12" ShapeID="_x0000_i1036" DrawAspect="Content" ObjectID="_1772189556" r:id="rId30"/>
        </w:object>
      </w:r>
    </w:p>
    <w:bookmarkStart w:id="12" w:name="_MON_1752872188"/>
    <w:bookmarkEnd w:id="12"/>
    <w:p w14:paraId="3FB5B8E3" w14:textId="77777777" w:rsidR="000858FD" w:rsidRPr="00B317B4" w:rsidRDefault="000858F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88" w14:anchorId="35785A3C">
          <v:shape id="_x0000_i1037" type="#_x0000_t75" style="width:468pt;height:48pt" o:ole="" filled="t" fillcolor="#f2f2f2 [3052]">
            <v:imagedata r:id="rId31" o:title=""/>
          </v:shape>
          <o:OLEObject Type="Embed" ProgID="Word.OpenDocumentText.12" ShapeID="_x0000_i1037" DrawAspect="Content" ObjectID="_1772189557" r:id="rId32"/>
        </w:object>
      </w:r>
    </w:p>
    <w:p w14:paraId="3982A705" w14:textId="453E9C1D" w:rsidR="004927C6" w:rsidRPr="00B317B4" w:rsidRDefault="000858FD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</w:pPr>
      <w:r w:rsidRPr="00B317B4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color w:val="000000" w:themeColor="text1"/>
          <w:sz w:val="26"/>
          <w:szCs w:val="28"/>
          <w:rtl/>
          <w:lang w:bidi="fa-IR"/>
        </w:rPr>
        <w:t>ک</w:t>
      </w:r>
      <w:r w:rsidR="004927C6" w:rsidRPr="00B317B4"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  <w:t xml:space="preserve"> نکته کوچک در مورد 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</w:rPr>
        <w:t>score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. 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به طور </w:t>
      </w:r>
      <w:r w:rsidR="00685C4F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پیش‌فرض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، </w:t>
      </w:r>
      <w:r w:rsidR="00E35EDF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</w:rPr>
        <w:t>score</w:t>
      </w:r>
      <w:r w:rsidR="00E35EDF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E35EDF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مقدار 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امت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927C6" w:rsidRPr="00B317B4">
        <w:rPr>
          <w:rStyle w:val="HTMLCode"/>
          <w:rFonts w:ascii="Times New Roman" w:eastAsiaTheme="minorHAnsi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از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ضر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927C6" w:rsidRPr="00B317B4">
        <w:rPr>
          <w:rStyle w:val="HTMLCode"/>
          <w:rFonts w:ascii="Times New Roman" w:eastAsiaTheme="minorHAnsi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ب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ت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وضیح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(</w:t>
      </w:r>
      <w:proofErr w:type="spellStart"/>
      <w:r w:rsidR="004927C6" w:rsidRPr="00B317B4">
        <w:rPr>
          <w:rFonts w:ascii="Times New Roman" w:hAnsi="Times New Roman" w:cs="B Nazanin"/>
          <w:color w:val="000000" w:themeColor="text1"/>
          <w:sz w:val="26"/>
          <w:szCs w:val="28"/>
        </w:rPr>
        <w:t>R</w:t>
      </w:r>
      <w:r w:rsidR="004D6C33" w:rsidRPr="00B317B4">
        <w:rPr>
          <w:rFonts w:ascii="Times New Roman" w:hAnsi="Times New Roman" w:cs="B Nazanin"/>
          <w:color w:val="000000" w:themeColor="text1"/>
          <w:sz w:val="26"/>
          <w:szCs w:val="28"/>
        </w:rPr>
        <w:t>.</w:t>
      </w:r>
      <w:r w:rsidR="004927C6" w:rsidRPr="00B317B4">
        <w:rPr>
          <w:rFonts w:ascii="Times New Roman" w:hAnsi="Times New Roman" w:cs="B Nazanin"/>
          <w:color w:val="000000" w:themeColor="text1"/>
          <w:sz w:val="26"/>
          <w:szCs w:val="28"/>
        </w:rPr>
        <w:t>squared</w:t>
      </w:r>
      <w:proofErr w:type="spellEnd"/>
      <w:r w:rsidR="0031165E">
        <w:rPr>
          <w:rFonts w:ascii="Times New Roman" w:hAnsi="Times New Roman" w:cs="B Nazanin"/>
          <w:color w:val="000000" w:themeColor="text1"/>
          <w:sz w:val="26"/>
          <w:szCs w:val="28"/>
          <w:rtl/>
        </w:rPr>
        <w:t>،</w:t>
      </w:r>
      <w:r w:rsidR="004927C6" w:rsidRPr="00B317B4">
        <w:rPr>
          <w:rStyle w:val="Emphasis"/>
          <w:rFonts w:ascii="Times New Roman" w:hAnsi="Times New Roman" w:cs="B Nazanin"/>
          <w:color w:val="000000" w:themeColor="text1"/>
          <w:sz w:val="26"/>
          <w:szCs w:val="28"/>
          <w:bdr w:val="none" w:sz="0" w:space="0" w:color="auto" w:frame="1"/>
        </w:rPr>
        <w:t>R</w:t>
      </w:r>
      <w:r w:rsidR="004927C6" w:rsidRPr="00B317B4">
        <w:rPr>
          <w:rStyle w:val="Emphasis"/>
          <w:rFonts w:ascii="Times New Roman" w:hAnsi="Times New Roman" w:cs="B Nazanin"/>
          <w:color w:val="000000" w:themeColor="text1"/>
          <w:sz w:val="26"/>
          <w:szCs w:val="28"/>
          <w:bdr w:val="none" w:sz="0" w:space="0" w:color="auto" w:frame="1"/>
          <w:vertAlign w:val="superscript"/>
        </w:rPr>
        <w:t>2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)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C77EB3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را </w:t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برم</w:t>
      </w:r>
      <w:r w:rsidR="004927C6"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C00CCD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</w:rPr>
        <w:softHyphen/>
      </w:r>
      <w:r w:rsidR="004927C6" w:rsidRPr="00B317B4">
        <w:rPr>
          <w:rStyle w:val="HTMLCode"/>
          <w:rFonts w:ascii="Times New Roman" w:eastAsiaTheme="minorHAnsi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گرداند:</w:t>
      </w:r>
    </w:p>
    <w:p w14:paraId="644E3A63" w14:textId="77777777" w:rsidR="004927C6" w:rsidRPr="00B317B4" w:rsidRDefault="00000000" w:rsidP="001C4F49">
      <w:pPr>
        <w:bidi/>
        <w:jc w:val="lowKashida"/>
        <w:rPr>
          <w:rStyle w:val="HTMLCode"/>
          <w:rFonts w:ascii="Times New Roman" w:eastAsiaTheme="minorEastAsia" w:hAnsi="Times New Roman" w:cs="B Nazanin"/>
          <w:color w:val="000000" w:themeColor="text1"/>
          <w:sz w:val="24"/>
          <w:szCs w:val="24"/>
          <w:bdr w:val="none" w:sz="0" w:space="0" w:color="auto" w:frame="1"/>
        </w:rPr>
      </w:pPr>
      <m:oMathPara>
        <m:oMath>
          <m:sSup>
            <m:sSupPr>
              <m:ctrlPr>
                <w:rPr>
                  <w:rStyle w:val="HTMLCode"/>
                  <w:rFonts w:ascii="Cambria Math" w:eastAsiaTheme="minorHAnsi" w:hAnsi="Cambria Math" w:cs="B Nazanin"/>
                  <w:color w:val="000000" w:themeColor="text1"/>
                  <w:sz w:val="26"/>
                  <w:szCs w:val="26"/>
                  <w:bdr w:val="none" w:sz="0" w:space="0" w:color="auto" w:frame="1"/>
                </w:rPr>
              </m:ctrlPr>
            </m:sSupPr>
            <m:e>
              <m:r>
                <w:rPr>
                  <w:rStyle w:val="HTMLCode"/>
                  <w:rFonts w:ascii="Cambria Math" w:eastAsiaTheme="minorHAnsi" w:hAnsi="Cambria Math" w:cs="B Nazanin"/>
                  <w:color w:val="000000" w:themeColor="text1"/>
                  <w:sz w:val="26"/>
                  <w:szCs w:val="26"/>
                  <w:bdr w:val="none" w:sz="0" w:space="0" w:color="auto" w:frame="1"/>
                </w:rPr>
                <m:t>R</m:t>
              </m:r>
            </m:e>
            <m:sup>
              <m:r>
                <w:rPr>
                  <w:rStyle w:val="HTMLCode"/>
                  <w:rFonts w:ascii="Cambria Math" w:eastAsiaTheme="minorHAnsi" w:hAnsi="Cambria Math" w:cs="B Nazanin"/>
                  <w:color w:val="000000" w:themeColor="text1"/>
                  <w:sz w:val="26"/>
                  <w:szCs w:val="26"/>
                  <w:bdr w:val="none" w:sz="0" w:space="0" w:color="auto" w:frame="1"/>
                </w:rPr>
                <m:t>2</m:t>
              </m:r>
            </m:sup>
          </m:sSup>
          <m:r>
            <w:rPr>
              <w:rStyle w:val="HTMLCode"/>
              <w:rFonts w:ascii="Cambria Math" w:eastAsiaTheme="minorHAnsi" w:hAnsi="Cambria Math" w:cs="B Nazanin"/>
              <w:color w:val="000000" w:themeColor="text1"/>
              <w:sz w:val="26"/>
              <w:szCs w:val="26"/>
              <w:bdr w:val="none" w:sz="0" w:space="0" w:color="auto" w:frame="1"/>
            </w:rPr>
            <m:t>=1-</m:t>
          </m:r>
          <m:f>
            <m:fPr>
              <m:ctrlPr>
                <w:rPr>
                  <w:rStyle w:val="HTMLCode"/>
                  <w:rFonts w:ascii="Cambria Math" w:eastAsiaTheme="minorHAnsi" w:hAnsi="Cambria Math" w:cs="B Nazanin"/>
                  <w:i/>
                  <w:color w:val="000000" w:themeColor="text1"/>
                  <w:sz w:val="26"/>
                  <w:szCs w:val="26"/>
                  <w:bdr w:val="none" w:sz="0" w:space="0" w:color="auto" w:frame="1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Style w:val="HTMLCode"/>
                      <w:rFonts w:ascii="Cambria Math" w:eastAsiaTheme="minorHAnsi" w:hAnsi="Cambria Math" w:cs="B Nazanin"/>
                      <w:i/>
                      <w:color w:val="000000" w:themeColor="text1"/>
                      <w:sz w:val="26"/>
                      <w:szCs w:val="26"/>
                      <w:bdr w:val="none" w:sz="0" w:space="0" w:color="auto" w:frame="1"/>
                    </w:rPr>
                  </m:ctrlPr>
                </m:naryPr>
                <m:sub>
                  <m:r>
                    <w:rPr>
                      <w:rStyle w:val="HTMLCode"/>
                      <w:rFonts w:ascii="Cambria Math" w:eastAsiaTheme="minorHAnsi" w:hAnsi="Cambria Math" w:cs="B Nazanin"/>
                      <w:color w:val="000000" w:themeColor="text1"/>
                      <w:sz w:val="26"/>
                      <w:szCs w:val="26"/>
                      <w:bdr w:val="none" w:sz="0" w:space="0" w:color="auto" w:frame="1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Style w:val="HTMLCode"/>
                          <w:rFonts w:ascii="Cambria Math" w:eastAsiaTheme="minorHAnsi" w:hAnsi="Cambria Math" w:cs="B Nazanin"/>
                          <w:i/>
                          <w:color w:val="000000" w:themeColor="text1"/>
                          <w:sz w:val="26"/>
                          <w:szCs w:val="26"/>
                          <w:bdr w:val="none" w:sz="0" w:space="0" w:color="auto" w:frame="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HTMLCode"/>
                              <w:rFonts w:ascii="Cambria Math" w:eastAsiaTheme="minorHAnsi" w:hAnsi="Cambria Math" w:cs="B Nazanin"/>
                              <w:i/>
                              <w:color w:val="000000" w:themeColor="text1"/>
                              <w:sz w:val="26"/>
                              <w:szCs w:val="26"/>
                              <w:bdr w:val="none" w:sz="0" w:space="0" w:color="auto" w:frame="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i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Style w:val="HTMLCode"/>
                              <w:rFonts w:ascii="Cambria Math" w:eastAsiaTheme="minorHAnsi" w:hAnsi="Cambria Math" w:cs="B Nazanin"/>
                              <w:color w:val="000000" w:themeColor="text1"/>
                              <w:sz w:val="26"/>
                              <w:szCs w:val="26"/>
                              <w:bdr w:val="none" w:sz="0" w:space="0" w:color="auto" w:frame="1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i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Style w:val="HTMLCode"/>
                                      <w:rFonts w:ascii="Cambria Math" w:eastAsiaTheme="minorHAnsi" w:hAnsi="Cambria Math" w:cs="B Nazani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bdr w:val="none" w:sz="0" w:space="0" w:color="auto" w:frame="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Style w:val="HTMLCode"/>
                                      <w:rFonts w:ascii="Cambria Math" w:eastAsiaTheme="minorHAnsi" w:hAnsi="Cambria Math" w:cs="B Nazanin"/>
                                      <w:color w:val="000000" w:themeColor="text1"/>
                                      <w:sz w:val="26"/>
                                      <w:szCs w:val="26"/>
                                      <w:bdr w:val="none" w:sz="0" w:space="0" w:color="auto" w:frame="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Style w:val="HTMLCode"/>
                                      <w:rFonts w:ascii="Cambria Math" w:eastAsiaTheme="minorHAnsi" w:hAnsi="Cambria Math" w:cs="B Nazanin"/>
                                      <w:color w:val="000000" w:themeColor="text1"/>
                                      <w:sz w:val="26"/>
                                      <w:szCs w:val="26"/>
                                      <w:bdr w:val="none" w:sz="0" w:space="0" w:color="auto" w:frame="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Style w:val="HTMLCode"/>
                          <w:rFonts w:ascii="Cambria Math" w:eastAsiaTheme="minorHAnsi" w:hAnsi="Cambria Math" w:cs="B Nazanin"/>
                          <w:color w:val="000000" w:themeColor="text1"/>
                          <w:sz w:val="26"/>
                          <w:szCs w:val="26"/>
                          <w:bdr w:val="none" w:sz="0" w:space="0" w:color="auto" w:frame="1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Style w:val="HTMLCode"/>
                      <w:rFonts w:ascii="Cambria Math" w:eastAsiaTheme="minorHAnsi" w:hAnsi="Cambria Math" w:cs="B Nazanin"/>
                      <w:i/>
                      <w:color w:val="000000" w:themeColor="text1"/>
                      <w:sz w:val="26"/>
                      <w:szCs w:val="26"/>
                      <w:bdr w:val="none" w:sz="0" w:space="0" w:color="auto" w:frame="1"/>
                    </w:rPr>
                  </m:ctrlPr>
                </m:naryPr>
                <m:sub>
                  <m:r>
                    <w:rPr>
                      <w:rStyle w:val="HTMLCode"/>
                      <w:rFonts w:ascii="Cambria Math" w:eastAsiaTheme="minorHAnsi" w:hAnsi="Cambria Math" w:cs="B Nazanin"/>
                      <w:color w:val="000000" w:themeColor="text1"/>
                      <w:sz w:val="26"/>
                      <w:szCs w:val="26"/>
                      <w:bdr w:val="none" w:sz="0" w:space="0" w:color="auto" w:frame="1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Style w:val="HTMLCode"/>
                          <w:rFonts w:ascii="Cambria Math" w:eastAsiaTheme="minorHAnsi" w:hAnsi="Cambria Math" w:cs="B Nazanin"/>
                          <w:i/>
                          <w:color w:val="000000" w:themeColor="text1"/>
                          <w:sz w:val="26"/>
                          <w:szCs w:val="26"/>
                          <w:bdr w:val="none" w:sz="0" w:space="0" w:color="auto" w:frame="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Style w:val="HTMLCode"/>
                              <w:rFonts w:ascii="Cambria Math" w:eastAsiaTheme="minorHAnsi" w:hAnsi="Cambria Math" w:cs="B Nazanin"/>
                              <w:i/>
                              <w:color w:val="000000" w:themeColor="text1"/>
                              <w:sz w:val="26"/>
                              <w:szCs w:val="26"/>
                              <w:bdr w:val="none" w:sz="0" w:space="0" w:color="auto" w:frame="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i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Style w:val="HTMLCode"/>
                              <w:rFonts w:ascii="Cambria Math" w:eastAsiaTheme="minorHAnsi" w:hAnsi="Cambria Math" w:cs="B Nazanin"/>
                              <w:color w:val="000000" w:themeColor="text1"/>
                              <w:sz w:val="26"/>
                              <w:szCs w:val="26"/>
                              <w:bdr w:val="none" w:sz="0" w:space="0" w:color="auto" w:frame="1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i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</m:ctrlPr>
                            </m:accPr>
                            <m:e>
                              <m:r>
                                <w:rPr>
                                  <w:rStyle w:val="HTMLCode"/>
                                  <w:rFonts w:ascii="Cambria Math" w:eastAsiaTheme="minorHAnsi" w:hAnsi="Cambria Math" w:cs="B Nazanin"/>
                                  <w:color w:val="000000" w:themeColor="text1"/>
                                  <w:sz w:val="26"/>
                                  <w:szCs w:val="26"/>
                                  <w:bdr w:val="none" w:sz="0" w:space="0" w:color="auto" w:frame="1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Style w:val="HTMLCode"/>
                          <w:rFonts w:ascii="Cambria Math" w:eastAsiaTheme="minorHAnsi" w:hAnsi="Cambria Math" w:cs="B Nazanin"/>
                          <w:color w:val="000000" w:themeColor="text1"/>
                          <w:sz w:val="26"/>
                          <w:szCs w:val="26"/>
                          <w:bdr w:val="none" w:sz="0" w:space="0" w:color="auto" w:frame="1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2822E46C" w14:textId="75584865" w:rsidR="004927C6" w:rsidRDefault="004927C6" w:rsidP="001C4F49">
      <w:pPr>
        <w:bidi/>
        <w:jc w:val="lowKashida"/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</w:pPr>
      <w:r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که در آن </w:t>
      </w:r>
      <m:oMath>
        <m:sSub>
          <m:sSubPr>
            <m:ctrlP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  <w:lang w:bidi="fa-IR"/>
              </w:rPr>
            </m:ctrlPr>
          </m:sSubPr>
          <m:e>
            <m: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  <w:lang w:bidi="fa-IR"/>
              </w:rPr>
              <m:t>y</m:t>
            </m:r>
          </m:e>
          <m:sub>
            <m: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  <w:lang w:bidi="fa-IR"/>
              </w:rPr>
              <m:t>i</m:t>
            </m:r>
          </m:sub>
        </m:sSub>
      </m:oMath>
      <w:r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،</w:t>
      </w:r>
      <w:r w:rsidRPr="00B317B4">
        <w:rPr>
          <w:rFonts w:ascii="Times New Roman" w:hAnsi="Times New Roman" w:cs="B Nazanin"/>
          <w:color w:val="000000" w:themeColor="text1"/>
          <w:sz w:val="26"/>
          <w:szCs w:val="28"/>
          <w:rtl/>
        </w:rPr>
        <w:t xml:space="preserve"> </w:t>
      </w:r>
      <w:r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ارزش واقع</w:t>
      </w:r>
      <w:r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ی</w:t>
      </w:r>
      <w:r w:rsidR="00394C3F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 مشاهده</w:t>
      </w:r>
      <w:r w:rsidR="00C77EB3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‌ی</w:t>
      </w:r>
      <w:r w:rsidR="00394C3F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 هدف است</w:t>
      </w:r>
      <w:r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،</w:t>
      </w:r>
      <w:r w:rsidR="00394C3F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 xml:space="preserve"> </w:t>
      </w:r>
      <m:oMath>
        <m:acc>
          <m:accPr>
            <m:ctrlPr>
              <w:rPr>
                <w:rStyle w:val="HTMLCode"/>
                <w:rFonts w:ascii="Cambria Math" w:eastAsiaTheme="minorHAnsi" w:hAnsi="Cambria Math" w:cs="B Nazanin"/>
                <w:i/>
                <w:color w:val="000000" w:themeColor="text1"/>
                <w:sz w:val="26"/>
                <w:szCs w:val="28"/>
                <w:bdr w:val="none" w:sz="0" w:space="0" w:color="auto" w:frame="1"/>
              </w:rPr>
            </m:ctrlPr>
          </m:accPr>
          <m:e>
            <m:sSub>
              <m:sSubPr>
                <m:ctrlPr>
                  <w:rPr>
                    <w:rStyle w:val="HTMLCode"/>
                    <w:rFonts w:ascii="Cambria Math" w:eastAsiaTheme="minorHAnsi" w:hAnsi="Cambria Math" w:cs="B Nazanin"/>
                    <w:i/>
                    <w:color w:val="000000" w:themeColor="text1"/>
                    <w:sz w:val="26"/>
                    <w:szCs w:val="28"/>
                    <w:bdr w:val="none" w:sz="0" w:space="0" w:color="auto" w:frame="1"/>
                  </w:rPr>
                </m:ctrlPr>
              </m:sSubPr>
              <m:e>
                <m:r>
                  <w:rPr>
                    <w:rStyle w:val="HTMLCode"/>
                    <w:rFonts w:ascii="Cambria Math" w:eastAsiaTheme="minorHAnsi" w:hAnsi="Cambria Math" w:cs="B Nazanin"/>
                    <w:color w:val="000000" w:themeColor="text1"/>
                    <w:sz w:val="26"/>
                    <w:szCs w:val="28"/>
                    <w:bdr w:val="none" w:sz="0" w:space="0" w:color="auto" w:frame="1"/>
                  </w:rPr>
                  <m:t>y</m:t>
                </m:r>
              </m:e>
              <m:sub>
                <m:r>
                  <w:rPr>
                    <w:rStyle w:val="HTMLCode"/>
                    <w:rFonts w:ascii="Cambria Math" w:eastAsiaTheme="minorHAnsi" w:hAnsi="Cambria Math" w:cs="B Nazanin"/>
                    <w:color w:val="000000" w:themeColor="text1"/>
                    <w:sz w:val="26"/>
                    <w:szCs w:val="28"/>
                    <w:bdr w:val="none" w:sz="0" w:space="0" w:color="auto" w:frame="1"/>
                  </w:rPr>
                  <m:t>i</m:t>
                </m:r>
              </m:sub>
            </m:sSub>
          </m:e>
        </m:acc>
      </m:oMath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،</w:t>
      </w:r>
      <w:r w:rsidR="00C77EB3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مقدار </w:t>
      </w:r>
      <w:r w:rsidR="00614A93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پیش‌بینی‌شده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است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و</w:t>
      </w:r>
      <w:r w:rsidR="00C77EB3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m:oMath>
        <m:acc>
          <m:accPr>
            <m:chr m:val="̅"/>
            <m:ctrlPr>
              <w:rPr>
                <w:rStyle w:val="HTMLCode"/>
                <w:rFonts w:ascii="Cambria Math" w:eastAsiaTheme="minorHAnsi" w:hAnsi="Cambria Math" w:cs="B Nazanin"/>
                <w:i/>
                <w:color w:val="000000" w:themeColor="text1"/>
                <w:sz w:val="26"/>
                <w:szCs w:val="28"/>
                <w:bdr w:val="none" w:sz="0" w:space="0" w:color="auto" w:frame="1"/>
              </w:rPr>
            </m:ctrlPr>
          </m:accPr>
          <m:e>
            <m:r>
              <w:rPr>
                <w:rStyle w:val="HTMLCode"/>
                <w:rFonts w:ascii="Cambria Math" w:eastAsiaTheme="minorHAnsi" w:hAnsi="Cambria Math" w:cs="B Nazanin"/>
                <w:color w:val="000000" w:themeColor="text1"/>
                <w:sz w:val="26"/>
                <w:szCs w:val="28"/>
                <w:bdr w:val="none" w:sz="0" w:space="0" w:color="auto" w:frame="1"/>
              </w:rPr>
              <m:t>y</m:t>
            </m:r>
          </m:e>
        </m:acc>
      </m:oMath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،</w:t>
      </w:r>
      <w:r w:rsidR="00394C3F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مقدار م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AC4309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انگ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AC4309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ن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برا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AC4309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بردار هدف است</w:t>
      </w:r>
      <w:r w:rsidR="00AC4309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.</w:t>
      </w:r>
      <w:r w:rsidR="004C5FD1" w:rsidRPr="00B317B4">
        <w:rPr>
          <w:rFonts w:ascii="Times New Roman" w:hAnsi="Times New Roman" w:cs="B Nazanin"/>
          <w:color w:val="000000" w:themeColor="text1"/>
          <w:sz w:val="26"/>
          <w:szCs w:val="28"/>
          <w:rtl/>
        </w:rPr>
        <w:t xml:space="preserve"> 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هر چه </w:t>
      </w:r>
      <m:oMath>
        <m:sSup>
          <m:sSupPr>
            <m:ctrlP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</w:rPr>
            </m:ctrlPr>
          </m:sSupPr>
          <m:e>
            <m:r>
              <m:rPr>
                <m:sty m:val="p"/>
              </m:rP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</w:rPr>
              <m:t>R</m:t>
            </m:r>
            <m:r>
              <m:rPr>
                <m:sty m:val="p"/>
              </m:rP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  <w:rtl/>
              </w:rPr>
              <m:t xml:space="preserve"> </m:t>
            </m:r>
          </m:e>
          <m:sup>
            <m:r>
              <w:rPr>
                <w:rStyle w:val="HTMLCode"/>
                <w:rFonts w:ascii="Cambria Math" w:eastAsiaTheme="minorEastAsia" w:hAnsi="Cambria Math" w:cs="B Nazanin"/>
                <w:color w:val="000000" w:themeColor="text1"/>
                <w:sz w:val="26"/>
                <w:szCs w:val="28"/>
                <w:bdr w:val="none" w:sz="0" w:space="0" w:color="auto" w:frame="1"/>
              </w:rPr>
              <m:t>2</m:t>
            </m:r>
          </m:sup>
        </m:sSup>
      </m:oMath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 xml:space="preserve"> 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به 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  <w:lang w:bidi="fa-IR"/>
        </w:rPr>
        <w:t>۱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نزد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ک</w:t>
      </w:r>
      <w:r w:rsidR="00015EA7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‌تر 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باشد، وار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انس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در بردار هدف که توسط و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ژگ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394C3F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softHyphen/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ها توض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ح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داده م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C00CCD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</w:rPr>
        <w:softHyphen/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>شود، ب</w:t>
      </w:r>
      <w:r w:rsidR="004C5FD1" w:rsidRPr="00B317B4">
        <w:rPr>
          <w:rStyle w:val="HTMLCode"/>
          <w:rFonts w:ascii="Times New Roman" w:eastAsiaTheme="minorEastAsia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ی</w:t>
      </w:r>
      <w:r w:rsidR="004C5FD1" w:rsidRPr="00B317B4">
        <w:rPr>
          <w:rStyle w:val="HTMLCode"/>
          <w:rFonts w:ascii="Times New Roman" w:eastAsiaTheme="minorEastAsia" w:hAnsi="Times New Roman" w:cs="B Nazanin" w:hint="eastAsia"/>
          <w:color w:val="000000" w:themeColor="text1"/>
          <w:sz w:val="26"/>
          <w:szCs w:val="28"/>
          <w:bdr w:val="none" w:sz="0" w:space="0" w:color="auto" w:frame="1"/>
          <w:rtl/>
        </w:rPr>
        <w:t>شتر</w:t>
      </w:r>
      <w:r w:rsidR="004C5FD1" w:rsidRPr="00B317B4"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  <w:t xml:space="preserve"> است.</w:t>
      </w:r>
    </w:p>
    <w:p w14:paraId="0144B72F" w14:textId="77777777" w:rsidR="00C77EB3" w:rsidRPr="00B317B4" w:rsidRDefault="00C77EB3" w:rsidP="001C4F49">
      <w:pPr>
        <w:bidi/>
        <w:jc w:val="lowKashida"/>
        <w:rPr>
          <w:rStyle w:val="HTMLCode"/>
          <w:rFonts w:ascii="Times New Roman" w:eastAsiaTheme="minorEastAsia" w:hAnsi="Times New Roman" w:cs="B Nazanin"/>
          <w:color w:val="000000" w:themeColor="text1"/>
          <w:sz w:val="26"/>
          <w:szCs w:val="28"/>
          <w:bdr w:val="none" w:sz="0" w:space="0" w:color="auto" w:frame="1"/>
          <w:rtl/>
        </w:rPr>
      </w:pPr>
    </w:p>
    <w:p w14:paraId="5DA1D1C2" w14:textId="4C481B77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١١</w:t>
      </w:r>
      <w:r w:rsidR="00C8508F"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.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٣</w:t>
      </w:r>
      <w:r w:rsidR="00C8508F"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.</w:t>
      </w:r>
      <w:r w:rsidR="00C77EB3">
        <w:rPr>
          <w:rStyle w:val="HTMLCode"/>
          <w:rFonts w:ascii="Times New Roman" w:eastAsiaTheme="minorHAnsi" w:hAnsi="Times New Roman" w:cs="B Nazanin" w:hint="cs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ا</w:t>
      </w:r>
      <w:r w:rsidRPr="00B317B4">
        <w:rPr>
          <w:rStyle w:val="HTMLCode"/>
          <w:rFonts w:ascii="Times New Roman" w:eastAsiaTheme="minorHAnsi" w:hAnsi="Times New Roman" w:cs="B Nazanin" w:hint="cs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جاد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 w:hint="cs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ک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 xml:space="preserve"> مدل</w:t>
      </w:r>
      <w:r w:rsidR="00015EA7"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 xml:space="preserve"> دسته‌بندی </w:t>
      </w:r>
      <w:r w:rsidRPr="00B317B4">
        <w:rPr>
          <w:rStyle w:val="HTMLCode"/>
          <w:rFonts w:ascii="Times New Roman" w:eastAsiaTheme="minorHAnsi" w:hAnsi="Times New Roman" w:cs="B Nazanin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پا</w:t>
      </w:r>
      <w:r w:rsidRPr="00B317B4">
        <w:rPr>
          <w:rStyle w:val="HTMLCode"/>
          <w:rFonts w:ascii="Times New Roman" w:eastAsiaTheme="minorHAnsi" w:hAnsi="Times New Roman" w:cs="B Nazanin" w:hint="cs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b/>
          <w:bCs/>
          <w:color w:val="FF0000"/>
          <w:sz w:val="32"/>
          <w:szCs w:val="32"/>
          <w:bdr w:val="none" w:sz="0" w:space="0" w:color="auto" w:frame="1"/>
          <w:rtl/>
          <w:lang w:bidi="fa-IR"/>
        </w:rPr>
        <w:t>ه</w:t>
      </w:r>
    </w:p>
    <w:p w14:paraId="23F8E71B" w14:textId="77777777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b/>
          <w:bCs/>
          <w:sz w:val="26"/>
          <w:szCs w:val="28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 w:hint="cs"/>
          <w:b/>
          <w:bCs/>
          <w:sz w:val="26"/>
          <w:szCs w:val="28"/>
          <w:bdr w:val="none" w:sz="0" w:space="0" w:color="auto" w:frame="1"/>
          <w:rtl/>
          <w:lang w:bidi="fa-IR"/>
        </w:rPr>
        <w:t>مسئله</w:t>
      </w:r>
    </w:p>
    <w:p w14:paraId="1EC6B24E" w14:textId="4928854C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lastRenderedPageBreak/>
        <w:t xml:space="preserve">شما 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ک</w:t>
      </w:r>
      <w:r w:rsidR="00015EA7"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دسته‌بندی 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پا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ه</w:t>
      </w:r>
      <w:r w:rsidR="00C77EB3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lang w:bidi="fa-IR"/>
        </w:rPr>
        <w:t>‌</w:t>
      </w:r>
      <w:r w:rsidR="00C77EB3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ساده م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خواه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د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تا با مدل خود مقا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سه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 xml:space="preserve"> کن</w:t>
      </w: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>ی</w:t>
      </w:r>
      <w:r w:rsidRPr="00B317B4">
        <w:rPr>
          <w:rStyle w:val="HTMLCode"/>
          <w:rFonts w:ascii="Times New Roman" w:eastAsiaTheme="minorHAnsi" w:hAnsi="Times New Roman" w:cs="B Nazanin" w:hint="eastAsia"/>
          <w:sz w:val="26"/>
          <w:szCs w:val="28"/>
          <w:bdr w:val="none" w:sz="0" w:space="0" w:color="auto" w:frame="1"/>
          <w:rtl/>
          <w:lang w:bidi="fa-IR"/>
        </w:rPr>
        <w:t>د</w:t>
      </w:r>
      <w:r w:rsidRPr="00B317B4"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  <w:t>.</w:t>
      </w:r>
    </w:p>
    <w:p w14:paraId="47B3165A" w14:textId="77777777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sz w:val="26"/>
          <w:szCs w:val="28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 w:hint="cs"/>
          <w:b/>
          <w:bCs/>
          <w:sz w:val="26"/>
          <w:szCs w:val="28"/>
          <w:bdr w:val="none" w:sz="0" w:space="0" w:color="auto" w:frame="1"/>
          <w:rtl/>
          <w:lang w:bidi="fa-IR"/>
        </w:rPr>
        <w:t>راه حل</w:t>
      </w:r>
    </w:p>
    <w:p w14:paraId="3C6D677E" w14:textId="3F4C87CE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  <w:rtl/>
        </w:rPr>
      </w:pPr>
      <w:r w:rsidRPr="00B317B4">
        <w:rPr>
          <w:rStyle w:val="HTMLCode"/>
          <w:rFonts w:ascii="Times New Roman" w:eastAsiaTheme="minorHAnsi" w:hAnsi="Times New Roman" w:cs="B Nazanin" w:hint="cs"/>
          <w:sz w:val="26"/>
          <w:szCs w:val="28"/>
          <w:bdr w:val="none" w:sz="0" w:space="0" w:color="auto" w:frame="1"/>
          <w:rtl/>
          <w:lang w:bidi="fa-IR"/>
        </w:rPr>
        <w:t xml:space="preserve">از </w:t>
      </w: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DummyClassifier</w:t>
      </w:r>
      <w:proofErr w:type="spellEnd"/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 </w:t>
      </w:r>
      <w:r w:rsidR="00C77EB3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در </w:t>
      </w:r>
      <w:r w:rsidR="00C77EB3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="00C77EB3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6"/>
          <w:szCs w:val="28"/>
          <w:bdr w:val="none" w:sz="0" w:space="0" w:color="auto" w:frame="1"/>
          <w:rtl/>
        </w:rPr>
        <w:t>استفاده کنید</w:t>
      </w:r>
      <w:r w:rsidRPr="00B317B4">
        <w:rPr>
          <w:rStyle w:val="HTMLCode"/>
          <w:rFonts w:ascii="Times New Roman" w:eastAsiaTheme="minorHAnsi" w:hAnsi="Times New Roman" w:cs="B Nazanin" w:hint="cs"/>
          <w:color w:val="000000" w:themeColor="text1"/>
          <w:sz w:val="24"/>
          <w:szCs w:val="24"/>
          <w:bdr w:val="none" w:sz="0" w:space="0" w:color="auto" w:frame="1"/>
          <w:rtl/>
        </w:rPr>
        <w:t>.</w:t>
      </w:r>
    </w:p>
    <w:bookmarkStart w:id="13" w:name="_MON_1752873865"/>
    <w:bookmarkEnd w:id="13"/>
    <w:p w14:paraId="4C281CB9" w14:textId="77777777" w:rsidR="004C5FD1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sz w:val="24"/>
          <w:szCs w:val="24"/>
          <w:bdr w:val="none" w:sz="0" w:space="0" w:color="auto" w:frame="1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/>
          <w:sz w:val="24"/>
          <w:szCs w:val="24"/>
          <w:bdr w:val="none" w:sz="0" w:space="0" w:color="auto" w:frame="1"/>
          <w:lang w:bidi="fa-IR"/>
        </w:rPr>
        <w:object w:dxaOrig="9360" w:dyaOrig="6062" w14:anchorId="652A70AF">
          <v:shape id="_x0000_i1038" type="#_x0000_t75" style="width:468pt;height:306pt" o:ole="" filled="t" fillcolor="#f2f2f2 [3052]">
            <v:imagedata r:id="rId33" o:title=""/>
          </v:shape>
          <o:OLEObject Type="Embed" ProgID="Word.OpenDocumentText.12" ShapeID="_x0000_i1038" DrawAspect="Content" ObjectID="_1772189558" r:id="rId34"/>
        </w:object>
      </w:r>
    </w:p>
    <w:bookmarkStart w:id="14" w:name="_MON_1752873945"/>
    <w:bookmarkEnd w:id="14"/>
    <w:p w14:paraId="39E2B7C7" w14:textId="77777777" w:rsidR="004927C6" w:rsidRPr="00B317B4" w:rsidRDefault="004C5FD1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  <w:rtl/>
        </w:rPr>
      </w:pP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</w:rPr>
        <w:object w:dxaOrig="9540" w:dyaOrig="691" w14:anchorId="2831CEF4">
          <v:shape id="_x0000_i1039" type="#_x0000_t75" style="width:468pt;height:36pt" o:ole="" filled="t" fillcolor="#f2f2f2 [3052]">
            <v:imagedata r:id="rId35" o:title=""/>
          </v:shape>
          <o:OLEObject Type="Embed" ProgID="Word.OpenDocumentText.12" ShapeID="_x0000_i1039" DrawAspect="Content" ObjectID="_1772189559" r:id="rId36"/>
        </w:object>
      </w:r>
    </w:p>
    <w:p w14:paraId="49B12D93" w14:textId="59AA6C06" w:rsidR="004C5FD1" w:rsidRPr="00B317B4" w:rsidRDefault="004C5FD1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با مقا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سه</w:t>
      </w:r>
      <w:r w:rsidR="00C77EB3">
        <w:rPr>
          <w:rFonts w:ascii="Times New Roman" w:hAnsi="Times New Roman" w:cs="B Nazanin" w:hint="eastAsia"/>
          <w:sz w:val="28"/>
          <w:szCs w:val="28"/>
          <w:lang w:bidi="fa-IR"/>
        </w:rPr>
        <w:t>‍</w:t>
      </w:r>
      <w:r w:rsidR="00C77EB3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15EA7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پا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="00015EA7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آموزش</w:t>
      </w:r>
      <w:r w:rsidR="00C77EB3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خود،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C00CCD" w:rsidRPr="00B317B4">
        <w:rPr>
          <w:rFonts w:ascii="Times New Roman" w:hAnsi="Times New Roman" w:cs="B Nazanin"/>
          <w:sz w:val="28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بهبود را بب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15" w:name="_MON_1752874104"/>
    <w:bookmarkEnd w:id="15"/>
    <w:p w14:paraId="2D2E49E7" w14:textId="77777777" w:rsidR="004C5FD1" w:rsidRPr="00B317B4" w:rsidRDefault="004C5FD1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2976" w14:anchorId="19DD3744">
          <v:shape id="_x0000_i1040" type="#_x0000_t75" style="width:468pt;height:150pt" o:ole="" filled="t" fillcolor="#f2f2f2 [3052]">
            <v:imagedata r:id="rId37" o:title=""/>
          </v:shape>
          <o:OLEObject Type="Embed" ProgID="Word.OpenDocumentText.12" ShapeID="_x0000_i1040" DrawAspect="Content" ObjectID="_1772189560" r:id="rId38"/>
        </w:object>
      </w:r>
    </w:p>
    <w:bookmarkStart w:id="16" w:name="_MON_1752874177"/>
    <w:bookmarkEnd w:id="16"/>
    <w:p w14:paraId="63D5F32A" w14:textId="77777777" w:rsidR="004C5FD1" w:rsidRPr="00B317B4" w:rsidRDefault="004C5FD1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569DF043">
          <v:shape id="_x0000_i1041" type="#_x0000_t75" style="width:468pt;height:36pt" o:ole="" filled="t" fillcolor="#f2f2f2 [3052]">
            <v:imagedata r:id="rId39" o:title=""/>
          </v:shape>
          <o:OLEObject Type="Embed" ProgID="Word.OpenDocumentText.12" ShapeID="_x0000_i1041" DrawAspect="Content" ObjectID="_1772189561" r:id="rId40"/>
        </w:object>
      </w:r>
    </w:p>
    <w:p w14:paraId="21DE80B4" w14:textId="0D6F9754" w:rsidR="000858FD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6FFC4930" w14:textId="35BFFB81" w:rsidR="00E705EC" w:rsidRPr="00B317B4" w:rsidRDefault="00ED394B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معمول عملکرد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چقدر بهتر از حدس تصادف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Dummy Classifier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r w:rsidR="00C77EB3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آسان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پارامتر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strategy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ما چند گز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مقاد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دو استراتژ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سیار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دارد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ابتدا،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stratified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انجام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متناسب با نسبت‌ها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 بردار هدف مجموعه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است(به عنوان مثال، اگر 20</w:t>
      </w:r>
      <w:r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مشاهدات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داده‌های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زنان باشند،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DummyClassifier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زنان را در 20</w:t>
      </w:r>
      <w:r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موارد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پی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دوم، </w:t>
      </w:r>
      <w:r w:rsidR="00E705EC" w:rsidRPr="00B317B4">
        <w:rPr>
          <w:rFonts w:ascii="Times New Roman" w:hAnsi="Times New Roman" w:cs="B Nazanin"/>
          <w:color w:val="333333"/>
          <w:sz w:val="26"/>
          <w:szCs w:val="28"/>
        </w:rPr>
        <w:t>uniform</w:t>
      </w:r>
      <w:r w:rsidR="00C77EB3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را به طور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کنواخت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تصادف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 تول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کند. به عنوان مثال، اگر ۲۰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مشاهدات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و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۸۰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مرد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باشند،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E705EC" w:rsidRPr="00B317B4">
        <w:rPr>
          <w:rFonts w:ascii="Times New Roman" w:hAnsi="Times New Roman" w:cs="B Nazanin"/>
          <w:color w:val="333333"/>
          <w:sz w:val="26"/>
          <w:szCs w:val="28"/>
        </w:rPr>
        <w:t>uniform</w:t>
      </w:r>
      <w:r w:rsidR="00C77EB3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="00C77EB3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 که ۵۰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و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۵۰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705EC"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مرد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هستند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C90A170" w14:textId="77777777" w:rsidR="004C5FD1" w:rsidRPr="00B317B4" w:rsidRDefault="00E705E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138E07DA" w14:textId="72FB81D0" w:rsidR="00E705EC" w:rsidRPr="00C77EB3" w:rsidRDefault="00C77EB3" w:rsidP="001C4F49">
      <w:pPr>
        <w:pStyle w:val="ListParagraph"/>
        <w:numPr>
          <w:ilvl w:val="0"/>
          <w:numId w:val="5"/>
        </w:numPr>
        <w:bidi/>
        <w:jc w:val="lowKashida"/>
        <w:rPr>
          <w:rStyle w:val="Hyperlink"/>
          <w:rFonts w:ascii="Times New Roman" w:hAnsi="Times New Roman" w:cs="B Nazanin"/>
          <w:sz w:val="24"/>
          <w:szCs w:val="24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"https://scikit-learn.org/stable/modules/generated/sklearn.dummy.DummyClassifier.html"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425A0E" w:rsidRPr="00C77EB3">
        <w:rPr>
          <w:rStyle w:val="Hyperlink"/>
          <w:rFonts w:ascii="Times New Roman" w:hAnsi="Times New Roman" w:cs="B Nazanin"/>
          <w:sz w:val="26"/>
          <w:szCs w:val="28"/>
          <w:lang w:bidi="fa-IR"/>
        </w:rPr>
        <w:t>scikit-learn</w:t>
      </w:r>
      <w:r w:rsidR="00E705EC" w:rsidRPr="00C77EB3">
        <w:rPr>
          <w:rStyle w:val="Hyperlink"/>
          <w:rFonts w:ascii="Times New Roman" w:hAnsi="Times New Roman" w:cs="B Nazanin"/>
          <w:sz w:val="26"/>
          <w:szCs w:val="28"/>
          <w:lang w:bidi="fa-IR"/>
        </w:rPr>
        <w:t xml:space="preserve"> documentation: </w:t>
      </w:r>
      <w:proofErr w:type="spellStart"/>
      <w:r w:rsidR="00E705EC" w:rsidRPr="00C77EB3">
        <w:rPr>
          <w:rStyle w:val="Hyperlink"/>
          <w:rFonts w:ascii="Times New Roman" w:hAnsi="Times New Roman" w:cs="B Nazanin"/>
          <w:sz w:val="26"/>
          <w:szCs w:val="28"/>
          <w:lang w:bidi="fa-IR"/>
        </w:rPr>
        <w:t>DummyClassifier</w:t>
      </w:r>
      <w:proofErr w:type="spellEnd"/>
    </w:p>
    <w:p w14:paraId="4ACFF895" w14:textId="20989F49" w:rsidR="00E705EC" w:rsidRPr="00B317B4" w:rsidRDefault="00C77EB3" w:rsidP="001C4F49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2780436C" w14:textId="54E662B2" w:rsidR="00E705EC" w:rsidRPr="00B317B4" w:rsidRDefault="00E705EC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۱۱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۴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C77EB3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ارز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پیش‌بینی</w:t>
      </w:r>
      <w:r w:rsidR="00394C3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015EA7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دودو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یی</w:t>
      </w:r>
    </w:p>
    <w:p w14:paraId="7EA75129" w14:textId="77777777" w:rsidR="00E705EC" w:rsidRPr="00B317B4" w:rsidRDefault="00E705EC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مسئله </w:t>
      </w:r>
    </w:p>
    <w:p w14:paraId="73E1844F" w14:textId="33396F2F" w:rsidR="00E705EC" w:rsidRPr="00B317B4" w:rsidRDefault="00E705E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با توجه به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آموزش 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را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D9DB2A0" w14:textId="77777777" w:rsidR="00E705EC" w:rsidRPr="00B317B4" w:rsidRDefault="00E705EC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15DA7B92" w14:textId="29C8781A" w:rsidR="00E705EC" w:rsidRPr="00B317B4" w:rsidRDefault="00E705E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از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</w:t>
      </w:r>
      <w:proofErr w:type="spellStart"/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learn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’s</w:t>
      </w:r>
      <w:proofErr w:type="spellEnd"/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B317B4">
        <w:rPr>
          <w:rFonts w:ascii="Times New Roman" w:hAnsi="Times New Roman" w:cs="B Nazanin"/>
          <w:sz w:val="26"/>
          <w:szCs w:val="28"/>
          <w:lang w:bidi="fa-IR"/>
        </w:rPr>
        <w:t>cross_val_score</w:t>
      </w:r>
      <w:proofErr w:type="spellEnd"/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انجام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حال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از پارامتر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 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scoring</w:t>
      </w:r>
      <w:r w:rsidR="00FC5E6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C5E64">
        <w:rPr>
          <w:rFonts w:ascii="Times New Roman" w:hAnsi="Times New Roman" w:cs="B Nazanin" w:hint="cs"/>
          <w:sz w:val="26"/>
          <w:szCs w:val="28"/>
          <w:rtl/>
          <w:lang w:bidi="fa-IR"/>
        </w:rPr>
        <w:t>یک معیار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تعداد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عملکرد، از جمله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، دقت،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فراخوانی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="00FC5E6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امتیاز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6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6"/>
                <w:szCs w:val="28"/>
                <w:lang w:bidi="fa-IR"/>
              </w:rPr>
              <m:t>F</m:t>
            </m:r>
          </m:e>
          <m:sub>
            <m:r>
              <w:rPr>
                <w:rFonts w:ascii="Cambria Math" w:hAnsi="Cambria Math" w:cs="B Nazanin"/>
                <w:sz w:val="26"/>
                <w:szCs w:val="28"/>
                <w:lang w:bidi="fa-IR"/>
              </w:rPr>
              <m:t>1</m:t>
            </m:r>
          </m:sub>
        </m:sSub>
      </m:oMath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79C3428A" w14:textId="297E9E6B" w:rsidR="00E705EC" w:rsidRPr="00B317B4" w:rsidRDefault="00E705E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دقت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به بیان ساده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نسبت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اند:</w:t>
      </w:r>
    </w:p>
    <w:p w14:paraId="52DC924E" w14:textId="77777777" w:rsidR="00B35EA9" w:rsidRPr="00B317B4" w:rsidRDefault="00B35EA9" w:rsidP="001C4F49">
      <w:pPr>
        <w:bidi/>
        <w:jc w:val="lowKashida"/>
        <w:rPr>
          <w:rFonts w:ascii="Times New Roman" w:hAnsi="Times New Roman" w:cs="B Nazanin"/>
          <w:i/>
          <w:iCs/>
          <w:sz w:val="26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</w:rPr>
            <m:t>Accuracy</m:t>
          </m:r>
          <m:d>
            <m:dPr>
              <m:ctrlPr>
                <w:rPr>
                  <w:rFonts w:ascii="Cambria Math" w:hAnsi="Cambria Math" w:cs="B Nazanin"/>
                  <w:i/>
                  <w:iCs/>
                  <w:sz w:val="26"/>
                  <w:szCs w:val="28"/>
                </w:rPr>
              </m:ctrlPr>
            </m:dPr>
            <m:e>
              <m:r>
                <w:rPr>
                  <w:rFonts w:ascii="Cambria Math" w:hAnsi="Cambria Math" w:cs="B Nazanin" w:hint="cs"/>
                  <w:sz w:val="26"/>
                  <w:szCs w:val="28"/>
                  <w:rtl/>
                </w:rPr>
                <m:t>صحت</m:t>
              </m:r>
            </m:e>
          </m:d>
          <m:r>
            <w:rPr>
              <w:rFonts w:ascii="Cambria Math" w:hAnsi="Cambria Math" w:cs="B Nazanin"/>
              <w:sz w:val="26"/>
              <w:szCs w:val="28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iCs/>
                  <w:sz w:val="26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sz w:val="26"/>
                  <w:szCs w:val="28"/>
                </w:rPr>
                <m:t>TP+TN</m:t>
              </m:r>
            </m:num>
            <m:den>
              <m:r>
                <w:rPr>
                  <w:rFonts w:ascii="Cambria Math" w:hAnsi="Cambria Math" w:cs="B Nazanin"/>
                  <w:sz w:val="26"/>
                  <w:szCs w:val="28"/>
                </w:rPr>
                <m:t>TP+TN+FP+FN</m:t>
              </m:r>
            </m:den>
          </m:f>
        </m:oMath>
      </m:oMathPara>
    </w:p>
    <w:p w14:paraId="72E5A302" w14:textId="77777777" w:rsidR="00E705EC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که در آن:</w:t>
      </w:r>
    </w:p>
    <w:p w14:paraId="6EAB7A69" w14:textId="72235ED1" w:rsidR="00B35EA9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lastRenderedPageBreak/>
        <w:t>TP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مثبت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بخش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 مثبت هستند(ب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دارند، محصول را خر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 و غ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FC5E6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و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384038F" w14:textId="6A265FDF" w:rsidR="00B35EA9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t>TN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منفی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های حقیقی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بخش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طبقه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(ب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ندارند، محصول را نخر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 و غ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FC5E6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و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3A8950B4" w14:textId="0E7159D9" w:rsidR="00B35EA9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t>FP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مثبت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کاذب است. همچن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نوع اول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Pr="00B317B4">
        <w:rPr>
          <w:rFonts w:ascii="Times New Roman" w:hAnsi="Times New Roman" w:cs="B Nazanin"/>
          <w:i/>
          <w:iCs/>
          <w:color w:val="333333"/>
          <w:sz w:val="26"/>
          <w:szCs w:val="28"/>
        </w:rPr>
        <w:t>I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) نیز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شود.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مشاهدات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 مثبت هستند که در واقع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اشتباه </w:t>
      </w:r>
      <w:r w:rsidR="00614A93">
        <w:rPr>
          <w:rFonts w:ascii="Times New Roman" w:hAnsi="Times New Roman" w:cs="B Nazanin" w:hint="cs"/>
          <w:sz w:val="26"/>
          <w:szCs w:val="28"/>
          <w:rtl/>
          <w:lang w:bidi="fa-IR"/>
        </w:rPr>
        <w:t>پیش‌بینی‌شده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‌اند و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از کلاس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</w:t>
      </w:r>
    </w:p>
    <w:p w14:paraId="40E9D55E" w14:textId="13A1A93E" w:rsidR="00B35EA9" w:rsidRPr="00B317B4" w:rsidRDefault="00B35E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t>FN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کاذب است. همچن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خطا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نوع دوم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II 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) نیز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نام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شود.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مشاهدات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در واقع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اشتباه </w:t>
      </w:r>
      <w:r w:rsidR="00614A93">
        <w:rPr>
          <w:rFonts w:ascii="Times New Roman" w:hAnsi="Times New Roman" w:cs="B Nazanin" w:hint="cs"/>
          <w:sz w:val="26"/>
          <w:szCs w:val="28"/>
          <w:rtl/>
          <w:lang w:bidi="fa-IR"/>
        </w:rPr>
        <w:t>پیش‌بینی‌شده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‌اند و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از کلاس مثبت هستند.</w:t>
      </w:r>
    </w:p>
    <w:p w14:paraId="65AB5807" w14:textId="7A400D5A" w:rsidR="0047610A" w:rsidRPr="00B317B4" w:rsidRDefault="0047610A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در اعتبارسنج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متقاطع سه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(تعداد </w:t>
      </w:r>
      <w:r w:rsidR="00685C4F">
        <w:rPr>
          <w:rFonts w:ascii="Times New Roman" w:hAnsi="Times New Roman" w:cs="B Nazanin"/>
          <w:sz w:val="26"/>
          <w:szCs w:val="28"/>
          <w:rtl/>
          <w:lang w:bidi="fa-IR"/>
        </w:rPr>
        <w:t>پیش‌فرض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fold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 با تنظ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scoring='accuracy'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/>
          <w:sz w:val="26"/>
          <w:szCs w:val="28"/>
          <w:rtl/>
          <w:lang w:bidi="fa-IR"/>
        </w:rPr>
        <w:t>اندازه‌گیری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17" w:name="_MON_1752903544"/>
    <w:bookmarkEnd w:id="17"/>
    <w:p w14:paraId="795CFF6C" w14:textId="77777777" w:rsidR="0047610A" w:rsidRPr="00B317B4" w:rsidRDefault="0047610A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4842" w14:anchorId="04171BE7">
          <v:shape id="_x0000_i1042" type="#_x0000_t75" style="width:468pt;height:240pt" o:ole="" filled="t" fillcolor="#f2f2f2 [3052]">
            <v:imagedata r:id="rId41" o:title=""/>
          </v:shape>
          <o:OLEObject Type="Embed" ProgID="Word.OpenDocumentText.12" ShapeID="_x0000_i1042" DrawAspect="Content" ObjectID="_1772189562" r:id="rId42"/>
        </w:object>
      </w:r>
    </w:p>
    <w:bookmarkStart w:id="18" w:name="_MON_1752903637"/>
    <w:bookmarkEnd w:id="18"/>
    <w:p w14:paraId="7FBFCE3D" w14:textId="77777777" w:rsidR="0047610A" w:rsidRPr="00B317B4" w:rsidRDefault="0047610A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05960D11">
          <v:shape id="_x0000_i1043" type="#_x0000_t75" style="width:468pt;height:36pt" o:ole="" filled="t" fillcolor="#f2f2f2 [3052]">
            <v:imagedata r:id="rId43" o:title=""/>
          </v:shape>
          <o:OLEObject Type="Embed" ProgID="Word.OpenDocumentText.12" ShapeID="_x0000_i1043" DrawAspect="Content" ObjectID="_1772189563" r:id="rId44"/>
        </w:object>
      </w:r>
    </w:p>
    <w:p w14:paraId="7C57EBAC" w14:textId="1350A791" w:rsidR="00AA6134" w:rsidRPr="00B317B4" w:rsidRDefault="0047610A" w:rsidP="001C4F49">
      <w:pPr>
        <w:bidi/>
        <w:jc w:val="lowKashida"/>
        <w:rPr>
          <w:rFonts w:ascii="Times New Roman" w:hAnsi="Times New Roman" w:cs="B Nazanin"/>
          <w:sz w:val="26"/>
          <w:szCs w:val="28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جذاب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توض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شهود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ساده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دارد: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نسبت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 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>اند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در دن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داده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دارا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نامتعادل هستند(به عنوان مثال، 99.9</w:t>
      </w:r>
      <w:r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مشاهدات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کلاس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1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و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تنها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0.1</w:t>
      </w:r>
      <w:r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کلاس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2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هستند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>در حضور کلاس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نامتعادل،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پارادوکس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رنج 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برد که در آن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EF4A06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اما فاقد قدرت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عنوان مثال، تصور کن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در حال تلاش برا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پیش‌بینی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وجود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سرطان بس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نادر هست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در 0.1</w:t>
      </w:r>
      <w:r w:rsidR="00AA6134" w:rsidRPr="00B317B4">
        <w:rPr>
          <w:rFonts w:ascii="Arial" w:hAnsi="Arial" w:cs="Arial" w:hint="cs"/>
          <w:sz w:val="26"/>
          <w:szCs w:val="28"/>
          <w:rtl/>
          <w:lang w:bidi="fa-IR"/>
        </w:rPr>
        <w:t>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از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جمعی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رخ 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پس از آموزش مدل متوجه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شو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۹۵ درصد است. 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حال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۹۹.۹ درصد افراد به 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سرطان مبتلا 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ستند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ما به سادگ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بساز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"پ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 باشد" که ه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چ‌کس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چن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شکل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سرطان </w:t>
      </w:r>
      <w:r w:rsidR="007B6CDF">
        <w:rPr>
          <w:rFonts w:ascii="Times New Roman" w:hAnsi="Times New Roman" w:cs="B Nazanin" w:hint="cs"/>
          <w:sz w:val="26"/>
          <w:szCs w:val="28"/>
          <w:rtl/>
          <w:lang w:bidi="fa-IR"/>
        </w:rPr>
        <w:t>ندارد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ساده</w:t>
      </w:r>
      <w:r w:rsidR="007B6CD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۴.۹ درصد دق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ق‌تر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خواهد بود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اما به وضوح قادر به پ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ست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هم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اغلب برا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مع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دقت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فراخوانی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امت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sz w:val="26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6"/>
                <w:szCs w:val="28"/>
                <w:lang w:bidi="fa-IR"/>
              </w:rPr>
              <m:t>F</m:t>
            </m:r>
          </m:e>
          <m:sub>
            <m:r>
              <w:rPr>
                <w:rFonts w:ascii="Cambria Math" w:hAnsi="Cambria Math" w:cs="B Nazanin"/>
                <w:sz w:val="26"/>
                <w:szCs w:val="28"/>
                <w:lang w:bidi="fa-IR"/>
              </w:rPr>
              <m:t>1</m:t>
            </m:r>
          </m:sub>
        </m:sSub>
      </m:oMath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تحر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AA613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</w:p>
    <w:p w14:paraId="53F92CE1" w14:textId="18026A0E" w:rsidR="00B35EA9" w:rsidRPr="00B317B4" w:rsidRDefault="00AA6134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دقت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نسبت هر مشاهده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است که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 مثبت باشد که در واقع مثبت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را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hAnsi="Times New Roman" w:cs="B Nazanin"/>
          <w:sz w:val="26"/>
          <w:szCs w:val="28"/>
          <w:rtl/>
          <w:lang w:bidi="fa-IR"/>
        </w:rPr>
        <w:t>اندازه‌گیری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خود در نظر بگ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D6C33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وقت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مثبت است، چقدر احتمال دارد که درست بگو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مدل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دقت بالا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دارند به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بدب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تنها زمان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را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کنند که در مورد آن بس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مطمئن باشند. به طور رسم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دقت عبارت است از:</w:t>
      </w:r>
    </w:p>
    <w:p w14:paraId="193B9646" w14:textId="77777777" w:rsidR="00AA6134" w:rsidRPr="00B317B4" w:rsidRDefault="00AA6134" w:rsidP="001C4F49">
      <w:pPr>
        <w:bidi/>
        <w:jc w:val="lowKashida"/>
        <w:rPr>
          <w:rFonts w:ascii="Times New Roman" w:hAnsi="Times New Roman" w:cs="B Nazanin"/>
          <w:i/>
          <w:iCs/>
          <w:sz w:val="26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333333"/>
              <w:sz w:val="26"/>
              <w:szCs w:val="28"/>
            </w:rPr>
            <m:t>precision(</m:t>
          </m:r>
          <m:r>
            <m:rPr>
              <m:sty m:val="p"/>
            </m:rPr>
            <w:rPr>
              <w:rFonts w:ascii="Cambria Math" w:hAnsi="Cambria Math" w:cs="B Nazanin" w:hint="cs"/>
              <w:color w:val="333333"/>
              <w:sz w:val="26"/>
              <w:szCs w:val="28"/>
              <w:rtl/>
              <w:lang w:bidi="fa-IR"/>
            </w:rPr>
            <m:t>دقت</m:t>
          </m:r>
          <m:r>
            <w:rPr>
              <w:rFonts w:ascii="Cambria Math" w:hAnsi="Cambria Math" w:cs="B Nazanin"/>
              <w:color w:val="333333"/>
              <w:sz w:val="26"/>
              <w:szCs w:val="28"/>
            </w:rPr>
            <m:t>)=</m:t>
          </m:r>
          <m:f>
            <m:fPr>
              <m:ctrlPr>
                <w:rPr>
                  <w:rFonts w:ascii="Cambria Math" w:hAnsi="Cambria Math" w:cs="B Nazanin"/>
                  <w:i/>
                  <w:iCs/>
                  <w:color w:val="333333"/>
                  <w:sz w:val="26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color w:val="333333"/>
                  <w:sz w:val="26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B Nazanin"/>
                  <w:color w:val="333333"/>
                  <w:sz w:val="26"/>
                  <w:szCs w:val="28"/>
                </w:rPr>
                <m:t>TP+FP</m:t>
              </m:r>
            </m:den>
          </m:f>
        </m:oMath>
      </m:oMathPara>
    </w:p>
    <w:bookmarkStart w:id="19" w:name="_MON_1752904769"/>
    <w:bookmarkEnd w:id="19"/>
    <w:p w14:paraId="1E00A970" w14:textId="77777777" w:rsidR="00AA6134" w:rsidRPr="00B317B4" w:rsidRDefault="00AA6134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687FF5BA">
          <v:shape id="_x0000_i1044" type="#_x0000_t75" style="width:468pt;height:48pt" o:ole="" filled="t" fillcolor="#f2f2f2 [3052]">
            <v:imagedata r:id="rId45" o:title=""/>
          </v:shape>
          <o:OLEObject Type="Embed" ProgID="Word.OpenDocumentText.12" ShapeID="_x0000_i1044" DrawAspect="Content" ObjectID="_1772189564" r:id="rId46"/>
        </w:object>
      </w:r>
    </w:p>
    <w:bookmarkStart w:id="20" w:name="_MON_1752904834"/>
    <w:bookmarkEnd w:id="20"/>
    <w:p w14:paraId="1A70F566" w14:textId="77777777" w:rsidR="00AA6134" w:rsidRPr="00B317B4" w:rsidRDefault="00AA6134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1002D563">
          <v:shape id="_x0000_i1045" type="#_x0000_t75" style="width:468pt;height:36pt" o:ole="" filled="t" fillcolor="#f2f2f2 [3052]">
            <v:imagedata r:id="rId47" o:title=""/>
          </v:shape>
          <o:OLEObject Type="Embed" ProgID="Word.OpenDocumentText.12" ShapeID="_x0000_i1045" DrawAspect="Content" ObjectID="_1772189565" r:id="rId48"/>
        </w:object>
      </w:r>
    </w:p>
    <w:p w14:paraId="7A82F702" w14:textId="5484E707" w:rsidR="00AA6134" w:rsidRPr="00B317B4" w:rsidRDefault="005B095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فراخوانی(بازیابی)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نسبت هر مشاهده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مثبت است که واقعا ً مثبت است 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 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برا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شناسا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کلاس مثبت 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اندازه‌گ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AA613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AA613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کند</w:t>
      </w:r>
      <w:r w:rsidR="00AA6134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مدل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 فراخوان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(باز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 بالا خوش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 که بار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در کلاس مثبت است دارند:</w:t>
      </w:r>
    </w:p>
    <w:p w14:paraId="0D4B0755" w14:textId="77777777" w:rsidR="005B095D" w:rsidRPr="00B317B4" w:rsidRDefault="005B095D" w:rsidP="001C4F49">
      <w:pPr>
        <w:bidi/>
        <w:jc w:val="lowKashida"/>
        <w:rPr>
          <w:rFonts w:ascii="Times New Roman" w:hAnsi="Times New Roman" w:cs="B Nazanin"/>
          <w:i/>
          <w:iCs/>
          <w:sz w:val="26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333333"/>
              <w:sz w:val="26"/>
              <w:szCs w:val="28"/>
            </w:rPr>
            <m:t>Recall=</m:t>
          </m:r>
          <m:f>
            <m:fPr>
              <m:ctrlPr>
                <w:rPr>
                  <w:rFonts w:ascii="Cambria Math" w:hAnsi="Cambria Math" w:cs="B Nazanin"/>
                  <w:i/>
                  <w:iCs/>
                  <w:color w:val="333333"/>
                  <w:sz w:val="26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color w:val="333333"/>
                  <w:sz w:val="26"/>
                  <w:szCs w:val="28"/>
                </w:rPr>
                <m:t>TP</m:t>
              </m:r>
            </m:num>
            <m:den>
              <m:r>
                <w:rPr>
                  <w:rFonts w:ascii="Cambria Math" w:hAnsi="Cambria Math" w:cs="B Nazanin"/>
                  <w:color w:val="333333"/>
                  <w:sz w:val="26"/>
                  <w:szCs w:val="28"/>
                </w:rPr>
                <m:t>TP+FN</m:t>
              </m:r>
            </m:den>
          </m:f>
        </m:oMath>
      </m:oMathPara>
    </w:p>
    <w:bookmarkStart w:id="21" w:name="_MON_1752905295"/>
    <w:bookmarkEnd w:id="21"/>
    <w:p w14:paraId="1265083F" w14:textId="77777777" w:rsidR="005B095D" w:rsidRPr="00B317B4" w:rsidRDefault="005B095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57C0F142">
          <v:shape id="_x0000_i1046" type="#_x0000_t75" style="width:468pt;height:48pt" o:ole="" filled="t" fillcolor="#f2f2f2 [3052]">
            <v:imagedata r:id="rId49" o:title=""/>
          </v:shape>
          <o:OLEObject Type="Embed" ProgID="Word.OpenDocumentText.12" ShapeID="_x0000_i1046" DrawAspect="Content" ObjectID="_1772189566" r:id="rId50"/>
        </w:object>
      </w:r>
    </w:p>
    <w:bookmarkStart w:id="22" w:name="_MON_1752905371"/>
    <w:bookmarkEnd w:id="22"/>
    <w:p w14:paraId="48FA0D7C" w14:textId="77777777" w:rsidR="005B095D" w:rsidRPr="00B317B4" w:rsidRDefault="005B095D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1FF456F5">
          <v:shape id="_x0000_i1047" type="#_x0000_t75" style="width:468pt;height:36pt" o:ole="" filled="t" fillcolor="#f2f2f2 [3052]">
            <v:imagedata r:id="rId51" o:title=""/>
          </v:shape>
          <o:OLEObject Type="Embed" ProgID="Word.OpenDocumentText.12" ShapeID="_x0000_i1047" DrawAspect="Content" ObjectID="_1772189567" r:id="rId52"/>
        </w:object>
      </w:r>
    </w:p>
    <w:p w14:paraId="3BE43B85" w14:textId="4839D078" w:rsidR="00F9240B" w:rsidRPr="00B317B4" w:rsidRDefault="005B095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اگر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با دقت و 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یادآوری(</w:t>
      </w:r>
      <w:r w:rsidR="007E5DD6">
        <w:rPr>
          <w:rFonts w:ascii="Times New Roman" w:hAnsi="Times New Roman" w:cs="B Nazanin"/>
          <w:sz w:val="26"/>
          <w:szCs w:val="28"/>
          <w:lang w:bidi="fa-IR"/>
        </w:rPr>
        <w:t>recall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="007E5DD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مواجه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درک است اگر کم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طول بکشد تا آن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را به طور کامل درک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معا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دقت است؛ دقت و </w:t>
      </w:r>
      <w:r w:rsidR="007E5DD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E5DD6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ادآور</w:t>
      </w:r>
      <w:r w:rsidR="007E5DD6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E5DD6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کم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‌تر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شهود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تقر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lastRenderedPageBreak/>
        <w:t>هم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نوع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تعادل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دقت و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ادآور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="007E5DD6">
        <w:rPr>
          <w:rFonts w:ascii="Times New Roman" w:hAnsi="Times New Roman" w:cs="B Nazanin"/>
          <w:sz w:val="26"/>
          <w:szCs w:val="28"/>
          <w:lang w:bidi="fa-IR"/>
        </w:rPr>
        <w:t>recall</w:t>
      </w:r>
      <w:r w:rsidR="007E5DD6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نقش با امت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</w:t>
      </w:r>
      <w:r w:rsidRPr="00B317B4">
        <w:rPr>
          <w:rFonts w:ascii="Times New Roman" w:hAnsi="Times New Roman" w:cs="B Nazanin"/>
          <w:sz w:val="26"/>
          <w:szCs w:val="28"/>
          <w:vertAlign w:val="subscript"/>
          <w:lang w:bidi="fa-IR"/>
        </w:rPr>
        <w:t>1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امت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F1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521BA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یک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هارمون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است(نوع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نسبت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استفاده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شود):</w:t>
      </w:r>
    </w:p>
    <w:p w14:paraId="3DCC1F41" w14:textId="77777777" w:rsidR="005B095D" w:rsidRPr="00B317B4" w:rsidRDefault="00000000" w:rsidP="001C4F49">
      <w:pPr>
        <w:bidi/>
        <w:jc w:val="lowKashida"/>
        <w:rPr>
          <w:rFonts w:ascii="Times New Roman" w:eastAsiaTheme="minorEastAsia" w:hAnsi="Times New Roman" w:cs="B Nazanin"/>
          <w:i/>
          <w:sz w:val="26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sz w:val="26"/>
              <w:szCs w:val="28"/>
              <w:lang w:bidi="fa-IR"/>
            </w:rPr>
            <m:t>=2×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6"/>
                  <w:szCs w:val="28"/>
                </w:rPr>
                <m:t>Precision×Recall</m:t>
              </m:r>
            </m:num>
            <m:den>
              <m:r>
                <w:rPr>
                  <w:rFonts w:ascii="Cambria Math" w:hAnsi="Cambria Math" w:cs="B Nazanin"/>
                  <w:sz w:val="26"/>
                  <w:szCs w:val="28"/>
                </w:rPr>
                <m:t>Precision+Recall</m:t>
              </m:r>
            </m:den>
          </m:f>
        </m:oMath>
      </m:oMathPara>
    </w:p>
    <w:p w14:paraId="5AD7D475" w14:textId="1564E49B" w:rsidR="00F9240B" w:rsidRPr="00B317B4" w:rsidRDefault="00F9240B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در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مثبت به دست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آ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="004D6C33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عنوان مثبت برچسب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‌گذاری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شده اند، چه تعداد واقعا مثبت هستند:</w:t>
      </w:r>
    </w:p>
    <w:bookmarkStart w:id="23" w:name="_MON_1752905847"/>
    <w:bookmarkEnd w:id="23"/>
    <w:p w14:paraId="24FE7029" w14:textId="77777777" w:rsidR="00F9240B" w:rsidRPr="00B317B4" w:rsidRDefault="00F9240B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7BB8B0A5">
          <v:shape id="_x0000_i1048" type="#_x0000_t75" style="width:468pt;height:48pt" o:ole="" filled="t" fillcolor="#f2f2f2 [3052]">
            <v:imagedata r:id="rId53" o:title=""/>
          </v:shape>
          <o:OLEObject Type="Embed" ProgID="Word.OpenDocumentText.12" ShapeID="_x0000_i1048" DrawAspect="Content" ObjectID="_1772189568" r:id="rId54"/>
        </w:object>
      </w:r>
    </w:p>
    <w:bookmarkStart w:id="24" w:name="_MON_1752905908"/>
    <w:bookmarkEnd w:id="24"/>
    <w:p w14:paraId="50219EB3" w14:textId="77777777" w:rsidR="005D6BAB" w:rsidRPr="00B317B4" w:rsidRDefault="00F9240B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775D9A42">
          <v:shape id="_x0000_i1049" type="#_x0000_t75" style="width:468pt;height:36pt" o:ole="" filled="t" fillcolor="#f2f2f2 [3052]">
            <v:imagedata r:id="rId55" o:title=""/>
          </v:shape>
          <o:OLEObject Type="Embed" ProgID="Word.OpenDocumentText.12" ShapeID="_x0000_i1049" DrawAspect="Content" ObjectID="_1772189569" r:id="rId56"/>
        </w:object>
      </w:r>
    </w:p>
    <w:p w14:paraId="34D20FA5" w14:textId="4B8D7EBD" w:rsidR="00F9240B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79AF05E1" w14:textId="6BA65261" w:rsidR="005D6BAB" w:rsidRPr="00B317B4" w:rsidRDefault="005D6BAB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صحت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ژگ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ارزشمند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دارد، به خصوص شهود ساده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بهتر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اغلب شامل 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تعادل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استفاده از دقت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proofErr w:type="spellStart"/>
      <w:r w:rsidR="00FA0EE9">
        <w:rPr>
          <w:rFonts w:ascii="Times New Roman" w:hAnsi="Times New Roman" w:cs="B Nazanin"/>
          <w:sz w:val="26"/>
          <w:szCs w:val="28"/>
          <w:lang w:bidi="fa-IR"/>
        </w:rPr>
        <w:t>percision</w:t>
      </w:r>
      <w:proofErr w:type="spellEnd"/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یادآوری(</w:t>
      </w:r>
      <w:r w:rsidR="00162665">
        <w:rPr>
          <w:rFonts w:ascii="Times New Roman" w:hAnsi="Times New Roman" w:cs="B Nazanin"/>
          <w:sz w:val="26"/>
          <w:szCs w:val="28"/>
          <w:lang w:bidi="fa-IR"/>
        </w:rPr>
        <w:t>recall</w:t>
      </w:r>
      <w:r w:rsidR="00162665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</w:t>
      </w:r>
      <w:r w:rsidR="004D6C33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توازن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خوش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بدب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مدل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</w:t>
      </w:r>
      <w:r w:rsidRPr="00B317B4">
        <w:rPr>
          <w:rFonts w:ascii="Times New Roman" w:hAnsi="Times New Roman" w:cs="B Nazanin"/>
          <w:sz w:val="26"/>
          <w:szCs w:val="28"/>
          <w:vertAlign w:val="subscript"/>
          <w:lang w:bidi="fa-IR"/>
        </w:rPr>
        <w:t>1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نشان دهنده تعادل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بازیابی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دقت است، جا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سهم نسب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دو برابر است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4A8179E1" w14:textId="64555E82" w:rsidR="005D6BAB" w:rsidRPr="00B317B4" w:rsidRDefault="005D6BAB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همچن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</w:t>
      </w:r>
      <w:r w:rsidR="00FA0EE9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hAnsi="Times New Roman" w:cs="B Nazanin"/>
          <w:color w:val="333333"/>
          <w:sz w:val="26"/>
          <w:szCs w:val="28"/>
        </w:rPr>
        <w:t>cross_val_score</w:t>
      </w:r>
      <w:proofErr w:type="spellEnd"/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، اگر مقاد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y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مقاد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y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داشته باش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B40C0B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مانند دقت و </w:t>
      </w:r>
      <w:r w:rsidR="00B40C0B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یادآوری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را مستق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5" w:name="_MON_1752907469"/>
    <w:bookmarkEnd w:id="25"/>
    <w:p w14:paraId="642D915D" w14:textId="77777777" w:rsidR="005D6BAB" w:rsidRPr="00B317B4" w:rsidRDefault="005D6BAB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4110" w14:anchorId="5CF3BA9B">
          <v:shape id="_x0000_i1050" type="#_x0000_t75" style="width:468pt;height:204pt" o:ole="" filled="t" fillcolor="#f2f2f2 [3052]">
            <v:imagedata r:id="rId57" o:title=""/>
          </v:shape>
          <o:OLEObject Type="Embed" ProgID="Word.OpenDocumentText.12" ShapeID="_x0000_i1050" DrawAspect="Content" ObjectID="_1772189570" r:id="rId58"/>
        </w:object>
      </w:r>
    </w:p>
    <w:bookmarkStart w:id="26" w:name="_MON_1752907534"/>
    <w:bookmarkEnd w:id="26"/>
    <w:p w14:paraId="432E9AD1" w14:textId="77777777" w:rsidR="005D6BAB" w:rsidRPr="00B317B4" w:rsidRDefault="005D6BAB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0D4AA40E">
          <v:shape id="_x0000_i1051" type="#_x0000_t75" style="width:468pt;height:36pt" o:ole="" filled="t" fillcolor="#f2f2f2 [3052]">
            <v:imagedata r:id="rId59" o:title=""/>
          </v:shape>
          <o:OLEObject Type="Embed" ProgID="Word.OpenDocumentText.12" ShapeID="_x0000_i1051" DrawAspect="Content" ObjectID="_1772189571" r:id="rId60"/>
        </w:object>
      </w:r>
    </w:p>
    <w:p w14:paraId="6DF60B54" w14:textId="77777777" w:rsidR="005D6BAB" w:rsidRPr="00B317B4" w:rsidRDefault="005D6BAB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برای مطالعه بیشتر </w:t>
      </w:r>
    </w:p>
    <w:p w14:paraId="131D99B1" w14:textId="639CBC28" w:rsidR="005D6BAB" w:rsidRPr="00237934" w:rsidRDefault="00237934" w:rsidP="001C4F49">
      <w:pPr>
        <w:pStyle w:val="ListParagraph"/>
        <w:numPr>
          <w:ilvl w:val="0"/>
          <w:numId w:val="5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"https://en.wikipedia.org/wiki/Accuracy_paradox"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5D6BAB" w:rsidRPr="00237934">
        <w:rPr>
          <w:rStyle w:val="Hyperlink"/>
          <w:rFonts w:ascii="Times New Roman" w:hAnsi="Times New Roman" w:cs="B Nazanin"/>
          <w:sz w:val="26"/>
          <w:szCs w:val="28"/>
          <w:lang w:bidi="fa-IR"/>
        </w:rPr>
        <w:t>Accuracy paradox</w:t>
      </w:r>
    </w:p>
    <w:p w14:paraId="65DE5BBC" w14:textId="5C1D2610" w:rsidR="00B40C0B" w:rsidRPr="00B317B4" w:rsidRDefault="00237934" w:rsidP="001C4F49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719DDEA9" w14:textId="2955D5E4" w:rsidR="00A259E2" w:rsidRPr="00B317B4" w:rsidRDefault="00A259E2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٥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23793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ارز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آستانه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015EA7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دسته‌بندی‌کننده</w:t>
      </w:r>
      <w:r w:rsidR="0023793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‌ی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دودویی</w:t>
      </w:r>
    </w:p>
    <w:p w14:paraId="5073DE8C" w14:textId="77777777" w:rsidR="00A259E2" w:rsidRPr="00B317B4" w:rsidRDefault="00A259E2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082D8318" w14:textId="333605C5" w:rsidR="00A259E2" w:rsidRPr="00B317B4" w:rsidRDefault="00A259E2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آستانه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مختلف را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50AE837" w14:textId="77777777" w:rsidR="00A259E2" w:rsidRPr="00B317B4" w:rsidRDefault="00A259E2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1E7B5E2C" w14:textId="1FF7176F" w:rsidR="00A259E2" w:rsidRPr="00B317B4" w:rsidRDefault="00A259E2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3793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دریافت‌کننده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مشخصه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)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 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ی(دودویی)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حضور مثبت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مثبت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کاذب را در هر آستانه احتمال مقا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</w:t>
      </w:r>
      <w:r w:rsidR="0023793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(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در آن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 باشد).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رسم 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عملکرد مدل را مشاهده 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015EA7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</w:rPr>
        <w:t>دسته‌بندی‌کننده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که هر مشاهده را به درست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کند، مانند خط خاکستر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روشن در نمودار ز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بلافاصله به سمت بالا م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رود.</w:t>
      </w:r>
      <w:r w:rsidR="00EE62A0"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به صورت تصادف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صورت خط مورب ظاهر خواهد شد.</w:t>
      </w:r>
      <w:r w:rsidR="00EE62A0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هر چه مدل بهتر باشد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خط 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ثابت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نزد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ک‌تر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EE62A0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، م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</w:t>
      </w:r>
      <w:proofErr w:type="spellStart"/>
      <w:r w:rsidR="00EE62A0" w:rsidRPr="00B317B4">
        <w:rPr>
          <w:rFonts w:ascii="Times New Roman" w:hAnsi="Times New Roman" w:cs="B Nazanin"/>
          <w:sz w:val="26"/>
          <w:szCs w:val="28"/>
          <w:lang w:bidi="fa-IR"/>
        </w:rPr>
        <w:t>roc_curve</w:t>
      </w:r>
      <w:proofErr w:type="spellEnd"/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مثبت‌ها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درست و نادرست در هر آستانه استفاده کن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سپس آنها را رسم کن</w:t>
      </w:r>
      <w:r w:rsidR="00EE62A0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E62A0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EE62A0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7" w:name="_MON_1752910405"/>
    <w:bookmarkEnd w:id="27"/>
    <w:p w14:paraId="7DD88FCD" w14:textId="77777777" w:rsidR="009E0784" w:rsidRPr="00B317B4" w:rsidRDefault="009E078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0206" w14:anchorId="0384551A">
          <v:shape id="_x0000_i1052" type="#_x0000_t75" style="width:462pt;height:7in" o:ole="" filled="t" fillcolor="#f2f2f2 [3052]">
            <v:imagedata r:id="rId61" o:title=""/>
          </v:shape>
          <o:OLEObject Type="Embed" ProgID="Word.OpenDocumentText.12" ShapeID="_x0000_i1052" DrawAspect="Content" ObjectID="_1772189572" r:id="rId62"/>
        </w:object>
      </w:r>
    </w:p>
    <w:p w14:paraId="7811B929" w14:textId="77777777" w:rsidR="00E10F25" w:rsidRPr="00B317B4" w:rsidRDefault="009E078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noProof/>
        </w:rPr>
        <w:drawing>
          <wp:inline distT="0" distB="0" distL="0" distR="0" wp14:anchorId="06C179C6" wp14:editId="476964AA">
            <wp:extent cx="2070506" cy="1480457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37478" t="26267" r="36626" b="40817"/>
                    <a:stretch/>
                  </pic:blipFill>
                  <pic:spPr bwMode="auto">
                    <a:xfrm>
                      <a:off x="0" y="0"/>
                      <a:ext cx="2075456" cy="148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94651" w14:textId="02CD308B" w:rsidR="009E0784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lastRenderedPageBreak/>
        <w:t>بحث</w:t>
      </w:r>
    </w:p>
    <w:p w14:paraId="280B64F9" w14:textId="6C1038B8" w:rsidR="00E10F25" w:rsidRPr="00B317B4" w:rsidRDefault="00894C7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تا کنون ما فقط مدل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را بر اساس مقاد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کنند بررس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کرده</w:t>
      </w:r>
      <w:r w:rsidR="00D835D2" w:rsidRPr="00B317B4">
        <w:rPr>
          <w:rFonts w:ascii="Times New Roman" w:hAnsi="Times New Roman" w:cs="B Nazanin"/>
          <w:sz w:val="26"/>
          <w:szCs w:val="28"/>
          <w:rtl/>
          <w:lang w:bidi="fa-IR"/>
        </w:rPr>
        <w:t>‌ایم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E10F25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در بس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الگور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ادگ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مقاد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براساس برآورده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‌ای 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احتمال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ات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</w:t>
      </w:r>
      <w:r w:rsidR="00E10F25"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هر مشاهده 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 صر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E10F25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وابسته به</w:t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کلاس داده م</w:t>
      </w:r>
      <w:r w:rsidR="00E10F2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E10F25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  <w:r w:rsidR="00980B5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راه حل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م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</w:t>
      </w:r>
      <w:proofErr w:type="spellStart"/>
      <w:r w:rsidR="00980B5D"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predict_proba</w:t>
      </w:r>
      <w:proofErr w:type="spellEnd"/>
      <w:r w:rsidR="00980B5D" w:rsidRPr="00B317B4">
        <w:rPr>
          <w:rFonts w:ascii="Times New Roman" w:hAnsi="Times New Roman" w:cs="B Nazanin"/>
          <w:color w:val="333333"/>
          <w:sz w:val="26"/>
          <w:szCs w:val="28"/>
        </w:rPr>
        <w:t> </w:t>
      </w:r>
      <w:r w:rsidR="00980B5D"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استفاده کن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تا احتمال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اول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را بب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980B5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980B5D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980B5D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28" w:name="_MON_1752912386"/>
    <w:bookmarkEnd w:id="28"/>
    <w:p w14:paraId="582D6C3D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756" w14:anchorId="3147AF64">
          <v:shape id="_x0000_i1053" type="#_x0000_t75" style="width:468pt;height:36pt" o:ole="" filled="t" fillcolor="#f2f2f2 [3052]">
            <v:imagedata r:id="rId64" o:title=""/>
          </v:shape>
          <o:OLEObject Type="Embed" ProgID="Word.OpenDocumentText.12" ShapeID="_x0000_i1053" DrawAspect="Content" ObjectID="_1772189573" r:id="rId65"/>
        </w:object>
      </w:r>
    </w:p>
    <w:bookmarkStart w:id="29" w:name="_MON_1752912447"/>
    <w:bookmarkEnd w:id="29"/>
    <w:p w14:paraId="619E3A72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88" w14:anchorId="26205CCE">
          <v:shape id="_x0000_i1054" type="#_x0000_t75" style="width:468pt;height:48pt" o:ole="" filled="t" fillcolor="#f2f2f2 [3052]">
            <v:imagedata r:id="rId66" o:title=""/>
          </v:shape>
          <o:OLEObject Type="Embed" ProgID="Word.OpenDocumentText.12" ShapeID="_x0000_i1054" DrawAspect="Content" ObjectID="_1772189574" r:id="rId67"/>
        </w:object>
      </w:r>
    </w:p>
    <w:p w14:paraId="0E3522E6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کلاس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ها را با استفاده از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classes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_ بب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0" w:name="_MON_1752912627"/>
    <w:bookmarkEnd w:id="30"/>
    <w:p w14:paraId="27889238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42951DA2">
          <v:shape id="_x0000_i1055" type="#_x0000_t75" style="width:468pt;height:36pt" o:ole="" filled="t" fillcolor="#f2f2f2 [3052]">
            <v:imagedata r:id="rId68" o:title=""/>
          </v:shape>
          <o:OLEObject Type="Embed" ProgID="Word.OpenDocumentText.12" ShapeID="_x0000_i1055" DrawAspect="Content" ObjectID="_1772189575" r:id="rId69"/>
        </w:object>
      </w:r>
    </w:p>
    <w:bookmarkStart w:id="31" w:name="_MON_1752912684"/>
    <w:bookmarkEnd w:id="31"/>
    <w:p w14:paraId="3D5E3ED1" w14:textId="77777777" w:rsidR="00980B5D" w:rsidRPr="00B317B4" w:rsidRDefault="00980B5D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344" w14:anchorId="6D9E9EAC">
          <v:shape id="_x0000_i1056" type="#_x0000_t75" style="width:468pt;height:18pt" o:ole="" filled="t" fillcolor="#f2f2f2 [3052]">
            <v:imagedata r:id="rId70" o:title=""/>
          </v:shape>
          <o:OLEObject Type="Embed" ProgID="Word.OpenDocumentText.12" ShapeID="_x0000_i1056" DrawAspect="Content" ObjectID="_1772189576" r:id="rId71"/>
        </w:object>
      </w:r>
    </w:p>
    <w:p w14:paraId="639CB4E9" w14:textId="5B47883B" w:rsidR="007F6CBC" w:rsidRPr="00B317B4" w:rsidRDefault="00980B5D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مثال، اول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دارا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87% احتمال قرار گرفتن در کلاس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(0) و 13% احتمال قرار گرفتن در کلاس مثبت (1) است.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طور </w:t>
      </w:r>
      <w:r w:rsidR="00685C4F">
        <w:rPr>
          <w:rFonts w:ascii="Times New Roman" w:hAnsi="Times New Roman" w:cs="B Nazanin"/>
          <w:sz w:val="26"/>
          <w:szCs w:val="28"/>
          <w:rtl/>
          <w:lang w:bidi="fa-IR"/>
        </w:rPr>
        <w:t>پیش‌فرض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، </w:t>
      </w:r>
      <w:r w:rsidR="00425A0E" w:rsidRPr="00B317B4">
        <w:rPr>
          <w:rFonts w:ascii="Times New Roman" w:hAnsi="Times New Roman" w:cs="B Nazanin"/>
          <w:color w:val="000000"/>
          <w:sz w:val="26"/>
          <w:szCs w:val="28"/>
          <w:shd w:val="clear" w:color="auto" w:fill="FFFFFF"/>
        </w:rPr>
        <w:t>scikit-learn</w:t>
      </w:r>
      <w:r w:rsidR="007F6CBC" w:rsidRPr="00B317B4">
        <w:rPr>
          <w:rFonts w:ascii="Times New Roman" w:hAnsi="Times New Roman" w:cs="B Nazanin" w:hint="cs"/>
          <w:color w:val="000000"/>
          <w:sz w:val="26"/>
          <w:szCs w:val="28"/>
          <w:shd w:val="clear" w:color="auto" w:fill="FFFFFF"/>
          <w:rtl/>
        </w:rPr>
        <w:t xml:space="preserve">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کند که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بخش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 مثبت است اگر احتمال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آن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۰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۵ باشد (که آستانه نام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ده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شود).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با این حال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 به جای یک حد وسط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اغلب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خواه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طور صر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خود را برا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از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آستانه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متفاوت به دلا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متعدد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کار ببر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به عنوان مثال، اگر مثبت کاذب برا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کار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بس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پرهز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نه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ممکن است مدل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ترج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آستانه احتمال بالا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دارد.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ما نم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برخ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موارد مثبت را پ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اما وقت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مثبت پ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شود،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بس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مطمئن باش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پ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درست است.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موازنه در نرخ مثبت 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حقیقی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="007F6CBC"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و نرخ مثبت کاذب (</w:t>
      </w:r>
      <w:r w:rsidR="007F6CBC" w:rsidRPr="00B317B4">
        <w:rPr>
          <w:rFonts w:ascii="Times New Roman" w:hAnsi="Times New Roman" w:cs="B Nazanin"/>
          <w:sz w:val="26"/>
          <w:szCs w:val="28"/>
          <w:lang w:bidi="fa-IR"/>
        </w:rPr>
        <w:t>FPR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نشان داده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شود.</w:t>
      </w:r>
      <w:r w:rsidR="007F6CB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نرخ مثبت حق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مشاهدات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به درست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اند و تقس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تمام مشاهدات مثبت حق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ق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شود:</w:t>
      </w:r>
    </w:p>
    <w:p w14:paraId="0DD53872" w14:textId="77777777" w:rsidR="007F6CBC" w:rsidRPr="00B317B4" w:rsidRDefault="007F6CBC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m:t>TPR=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8"/>
                </w:rPr>
                <m:t>TruePositives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8"/>
                </w:rPr>
                <m:t>TruePositives+FalseNegatives</m:t>
              </m:r>
            </m:den>
          </m:f>
        </m:oMath>
      </m:oMathPara>
    </w:p>
    <w:p w14:paraId="47E3332C" w14:textId="7CC7DD75" w:rsidR="007F6CBC" w:rsidRPr="00B317B4" w:rsidRDefault="00894C7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نرخ مثبت کاذب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مثبت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نادرست تقس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 تمام مشاهدات منف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F6CBC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ت</w:t>
      </w:r>
      <w:r w:rsidR="007F6CBC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:</w:t>
      </w:r>
    </w:p>
    <w:p w14:paraId="0FAAA137" w14:textId="4FB6C725" w:rsidR="00472F68" w:rsidRPr="00E97D94" w:rsidRDefault="007F6CBC" w:rsidP="001C4F49">
      <w:pPr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w:lastRenderedPageBreak/>
            <m:t>FPR=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8"/>
                </w:rPr>
                <m:t>FalsePositives</m:t>
              </m:r>
            </m:num>
            <m:den>
              <m:r>
                <m:rPr>
                  <m:sty m:val="p"/>
                </m:rPr>
                <w:rPr>
                  <w:rFonts w:ascii="Cambria Math" w:hAnsi="Cambria Math" w:cs="B Nazanin"/>
                  <w:sz w:val="26"/>
                  <w:szCs w:val="28"/>
                </w:rPr>
                <m:t>FalsePositives+TrueNegatives</m:t>
              </m:r>
            </m:den>
          </m:f>
        </m:oMath>
      </m:oMathPara>
    </w:p>
    <w:p w14:paraId="1FF7719B" w14:textId="48790F1C" w:rsidR="007F6CBC" w:rsidRPr="00B317B4" w:rsidRDefault="007F6CBC" w:rsidP="001C4F49">
      <w:pPr>
        <w:tabs>
          <w:tab w:val="left" w:pos="8906"/>
        </w:tabs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نشان‌دهنده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و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 xml:space="preserve"> FPR 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>مربوطه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آستانه</w:t>
      </w:r>
      <w:r w:rsidR="00E97D94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احتمال است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.</w:t>
      </w:r>
      <w:r w:rsidR="00472F6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به عنوان مثال، در راه حل ما، </w:t>
      </w:r>
      <w:r w:rsidR="00472F6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72F6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آستانه تقر</w:t>
      </w:r>
      <w:r w:rsidR="00472F6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72F68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باً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0.50 دارا</w:t>
      </w:r>
      <w:r w:rsidR="00472F68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="00472F68" w:rsidRPr="00B317B4">
        <w:rPr>
          <w:rFonts w:ascii="Times New Roman" w:hAnsi="Times New Roman" w:cs="B Nazanin"/>
          <w:color w:val="333333"/>
          <w:sz w:val="26"/>
          <w:szCs w:val="28"/>
          <w:bdr w:val="none" w:sz="0" w:space="0" w:color="auto" w:frame="1"/>
          <w:vertAlign w:val="subscript"/>
        </w:rPr>
        <w:t xml:space="preserve"> 0.81 and an FPR of </w:t>
      </w:r>
      <w:r w:rsidR="00472F68" w:rsidRPr="00B317B4">
        <w:rPr>
          <w:rFonts w:ascii="Times New Roman" w:hAnsi="Times New Roman" w:cs="B Nazanin"/>
          <w:color w:val="333333"/>
          <w:sz w:val="26"/>
          <w:szCs w:val="28"/>
        </w:rPr>
        <w:t>\0.15</w:t>
      </w:r>
      <w:r w:rsidR="00472F68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="00472F68" w:rsidRPr="00B317B4">
        <w:rPr>
          <w:rFonts w:ascii="Times New Roman" w:hAnsi="Times New Roman" w:cs="B Nazanin"/>
          <w:sz w:val="26"/>
          <w:szCs w:val="28"/>
          <w:lang w:bidi="fa-IR"/>
        </w:rPr>
        <w:t>:</w:t>
      </w:r>
    </w:p>
    <w:bookmarkStart w:id="32" w:name="_MON_1752913769"/>
    <w:bookmarkEnd w:id="32"/>
    <w:p w14:paraId="72CE0ABE" w14:textId="77777777" w:rsidR="00472F68" w:rsidRPr="00B317B4" w:rsidRDefault="00472F68" w:rsidP="001C4F49">
      <w:pPr>
        <w:tabs>
          <w:tab w:val="left" w:pos="8906"/>
        </w:tabs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82" w14:anchorId="793A2FFB">
          <v:shape id="_x0000_i1057" type="#_x0000_t75" style="width:468pt;height:60pt" o:ole="" filled="t" fillcolor="#f2f2f2 [3052]">
            <v:imagedata r:id="rId72" o:title=""/>
          </v:shape>
          <o:OLEObject Type="Embed" ProgID="Word.OpenDocumentText.12" ShapeID="_x0000_i1057" DrawAspect="Content" ObjectID="_1772189577" r:id="rId73"/>
        </w:object>
      </w:r>
    </w:p>
    <w:bookmarkStart w:id="33" w:name="_MON_1752913829"/>
    <w:bookmarkEnd w:id="33"/>
    <w:p w14:paraId="657F0725" w14:textId="77777777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82" w14:anchorId="484FA7FE">
          <v:shape id="_x0000_i1058" type="#_x0000_t75" style="width:468pt;height:60pt;mso-position-vertical:absolute" o:ole="" filled="t" fillcolor="#f2f2f2 [3052]">
            <v:imagedata r:id="rId74" o:title=""/>
          </v:shape>
          <o:OLEObject Type="Embed" ProgID="Word.OpenDocumentText.12" ShapeID="_x0000_i1058" DrawAspect="Content" ObjectID="_1772189578" r:id="rId75"/>
        </w:object>
      </w:r>
    </w:p>
    <w:p w14:paraId="5541F47A" w14:textId="76460A86" w:rsidR="007F6CBC" w:rsidRPr="00B317B4" w:rsidRDefault="00472F68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اگر آستانه را به ۸۰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%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افزای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اطم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نان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را قبل از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مشاهده را مثبت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کند افزا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طور قابل توجه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کاهش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33F72">
        <w:rPr>
          <w:rFonts w:ascii="Times New Roman" w:hAnsi="Times New Roman" w:cs="B Nazanin" w:hint="cs"/>
          <w:sz w:val="26"/>
          <w:szCs w:val="28"/>
          <w:rtl/>
          <w:lang w:bidi="fa-IR"/>
        </w:rPr>
        <w:t>و به همین صورت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کاهش می</w:t>
      </w:r>
      <w:r w:rsidR="00091B15" w:rsidRPr="00B317B4">
        <w:rPr>
          <w:rFonts w:ascii="Times New Roman" w:hAnsi="Times New Roman" w:cs="B Nazanin"/>
          <w:sz w:val="26"/>
          <w:szCs w:val="28"/>
          <w:lang w:bidi="fa-IR"/>
        </w:rPr>
        <w:softHyphen/>
      </w:r>
      <w:r w:rsidR="00091B15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ابد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4" w:name="_MON_1752914012"/>
    <w:bookmarkEnd w:id="34"/>
    <w:p w14:paraId="5E4CC496" w14:textId="77777777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82" w14:anchorId="32ECA632">
          <v:shape id="_x0000_i1059" type="#_x0000_t75" style="width:468pt;height:60pt" o:ole="" filled="t" fillcolor="#f2f2f2 [3052]">
            <v:imagedata r:id="rId76" o:title=""/>
          </v:shape>
          <o:OLEObject Type="Embed" ProgID="Word.OpenDocumentText.12" ShapeID="_x0000_i1059" DrawAspect="Content" ObjectID="_1772189579" r:id="rId77"/>
        </w:object>
      </w:r>
    </w:p>
    <w:bookmarkStart w:id="35" w:name="_MON_1752914067"/>
    <w:bookmarkEnd w:id="35"/>
    <w:p w14:paraId="421E8748" w14:textId="77777777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1182" w14:anchorId="3BB0ADB9">
          <v:shape id="_x0000_i1060" type="#_x0000_t75" style="width:468pt;height:60pt" o:ole="" filled="t" fillcolor="#f2f2f2 [3052]">
            <v:imagedata r:id="rId78" o:title=""/>
          </v:shape>
          <o:OLEObject Type="Embed" ProgID="Word.OpenDocumentText.12" ShapeID="_x0000_i1060" DrawAspect="Content" ObjectID="_1772189580" r:id="rId79"/>
        </w:object>
      </w:r>
    </w:p>
    <w:p w14:paraId="2838B85D" w14:textId="0ADBF9D3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6"/>
          <w:szCs w:val="28"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کلاس مثبت باعث شده‌است که مدل تعداد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مشاهدات مثبت (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ن‌تر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 را شناسا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نکند</w:t>
      </w:r>
      <w:r w:rsidR="0031165E">
        <w:rPr>
          <w:rFonts w:ascii="Times New Roman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بلکه نو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حاصل از مشاهدات منف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به صورت مثبت (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ن‌تر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>) کاهش 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23058E25" w14:textId="34E9477B" w:rsidR="00472F68" w:rsidRPr="00B317B4" w:rsidRDefault="00472F68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علاوه بر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مبادله</w:t>
      </w:r>
      <w:r w:rsidR="00F33F7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TPR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FPR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تجسم کند،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عنوان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استفاده 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هر چه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بهتر باشد، 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بالاتر و در نت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مساحت 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هم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</w:t>
      </w:r>
      <w:r w:rsidR="00F33F72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مساحت 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منحن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783AA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783AAF" w:rsidRPr="00B317B4">
        <w:rPr>
          <w:rFonts w:ascii="Times New Roman" w:hAnsi="Times New Roman" w:cs="B Nazanin"/>
          <w:sz w:val="26"/>
          <w:szCs w:val="28"/>
          <w:lang w:bidi="fa-IR"/>
        </w:rPr>
        <w:t>ROC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(AUCROC)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مقایسه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مورد برابر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در تمام آستانه‌ها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394C3F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معمول است.</w:t>
      </w:r>
      <w:r w:rsidR="00F54164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هر چه </w:t>
      </w:r>
      <w:r w:rsidR="00F54164" w:rsidRPr="00B317B4">
        <w:rPr>
          <w:rFonts w:ascii="Times New Roman" w:hAnsi="Times New Roman" w:cs="B Nazanin"/>
          <w:sz w:val="26"/>
          <w:szCs w:val="28"/>
          <w:lang w:bidi="fa-IR"/>
        </w:rPr>
        <w:t>AUCROC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1 نزد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5416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کتر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باشد، مدل بهتر است. در </w:t>
      </w:r>
      <w:r w:rsidR="00425A0E" w:rsidRPr="00B317B4">
        <w:rPr>
          <w:rFonts w:ascii="Times New Roman" w:hAnsi="Times New Roman" w:cs="B Nazanin"/>
          <w:sz w:val="26"/>
          <w:szCs w:val="28"/>
          <w:lang w:bidi="fa-IR"/>
        </w:rPr>
        <w:t>scikit-learn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F5416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5416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F54164" w:rsidRPr="00B317B4">
        <w:rPr>
          <w:rFonts w:ascii="Times New Roman" w:hAnsi="Times New Roman" w:cs="B Nazanin"/>
          <w:sz w:val="26"/>
          <w:szCs w:val="28"/>
          <w:lang w:bidi="fa-IR"/>
        </w:rPr>
        <w:t>AUCROC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با استفاده از </w:t>
      </w:r>
      <w:proofErr w:type="spellStart"/>
      <w:r w:rsidR="00F54164" w:rsidRPr="00B317B4">
        <w:rPr>
          <w:rFonts w:ascii="Times New Roman" w:hAnsi="Times New Roman" w:cs="B Nazanin"/>
          <w:sz w:val="26"/>
          <w:szCs w:val="28"/>
          <w:lang w:bidi="fa-IR"/>
        </w:rPr>
        <w:t>roc_auc_score</w:t>
      </w:r>
      <w:proofErr w:type="spellEnd"/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محاسبه کن</w:t>
      </w:r>
      <w:r w:rsidR="00F54164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F54164"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="00F54164" w:rsidRPr="00B317B4">
        <w:rPr>
          <w:rFonts w:ascii="Times New Roman" w:hAnsi="Times New Roman" w:cs="B Nazanin"/>
          <w:sz w:val="26"/>
          <w:szCs w:val="28"/>
          <w:rtl/>
          <w:lang w:bidi="fa-IR"/>
        </w:rPr>
        <w:t>:</w:t>
      </w:r>
    </w:p>
    <w:bookmarkStart w:id="36" w:name="_MON_1752914414"/>
    <w:bookmarkEnd w:id="36"/>
    <w:p w14:paraId="272AEA6C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040558B8">
          <v:shape id="_x0000_i1061" type="#_x0000_t75" style="width:468pt;height:48pt" o:ole="" filled="t" fillcolor="#f2f2f2 [3052]">
            <v:imagedata r:id="rId80" o:title=""/>
          </v:shape>
          <o:OLEObject Type="Embed" ProgID="Word.OpenDocumentText.12" ShapeID="_x0000_i1061" DrawAspect="Content" ObjectID="_1772189581" r:id="rId81"/>
        </w:object>
      </w:r>
    </w:p>
    <w:bookmarkStart w:id="37" w:name="_MON_1752914472"/>
    <w:bookmarkEnd w:id="37"/>
    <w:p w14:paraId="347007ED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5C293B65">
          <v:shape id="_x0000_i1062" type="#_x0000_t75" style="width:468pt;height:36pt" o:ole="" filled="t" fillcolor="#f2f2f2 [3052]">
            <v:imagedata r:id="rId82" o:title=""/>
          </v:shape>
          <o:OLEObject Type="Embed" ProgID="Word.OpenDocumentText.12" ShapeID="_x0000_i1062" DrawAspect="Content" ObjectID="_1772189582" r:id="rId83"/>
        </w:object>
      </w:r>
    </w:p>
    <w:p w14:paraId="589683C8" w14:textId="77777777" w:rsidR="00783AAF" w:rsidRDefault="00783AAF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</w:p>
    <w:p w14:paraId="48ECEF01" w14:textId="74681910" w:rsidR="00F54164" w:rsidRPr="00B317B4" w:rsidRDefault="00F54164" w:rsidP="001C4F49">
      <w:pPr>
        <w:bidi/>
        <w:jc w:val="lowKashida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برای مطالعه بیشتر </w:t>
      </w:r>
    </w:p>
    <w:p w14:paraId="4499E662" w14:textId="467FE4D4" w:rsidR="00F54164" w:rsidRPr="00783AAF" w:rsidRDefault="00783AAF" w:rsidP="001C4F49">
      <w:pPr>
        <w:pStyle w:val="ListParagraph"/>
        <w:numPr>
          <w:ilvl w:val="0"/>
          <w:numId w:val="5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"https://community.alteryx.com/t5/Data-Science/ROC-Curves-in-Python-and-R/ba-p/138430"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F54164" w:rsidRPr="00783AAF">
        <w:rPr>
          <w:rStyle w:val="Hyperlink"/>
          <w:rFonts w:ascii="Times New Roman" w:hAnsi="Times New Roman" w:cs="B Nazanin"/>
          <w:sz w:val="26"/>
          <w:szCs w:val="28"/>
          <w:lang w:bidi="fa-IR"/>
        </w:rPr>
        <w:t>ROC Curves in Python and R</w:t>
      </w:r>
    </w:p>
    <w:p w14:paraId="5F282274" w14:textId="59A6C791" w:rsidR="00F54164" w:rsidRPr="00783AAF" w:rsidRDefault="00783AAF" w:rsidP="001C4F49">
      <w:pPr>
        <w:pStyle w:val="ListParagraph"/>
        <w:numPr>
          <w:ilvl w:val="0"/>
          <w:numId w:val="5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"https://darwin.unmc.edu/dxtests/roc3.htm"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F54164" w:rsidRPr="00783AAF">
        <w:rPr>
          <w:rStyle w:val="Hyperlink"/>
          <w:rFonts w:ascii="Times New Roman" w:hAnsi="Times New Roman" w:cs="B Nazanin"/>
          <w:sz w:val="26"/>
          <w:szCs w:val="28"/>
          <w:lang w:bidi="fa-IR"/>
        </w:rPr>
        <w:t>The Area Under an ROC Curve</w:t>
      </w:r>
    </w:p>
    <w:p w14:paraId="7F52885B" w14:textId="0D2075D9" w:rsidR="00783AAF" w:rsidRPr="00B317B4" w:rsidRDefault="00783AAF" w:rsidP="001C4F49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21BEA8B7" w14:textId="1C461921" w:rsidR="00F54164" w:rsidRPr="00B317B4" w:rsidRDefault="00F54164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٦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783AAF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ارز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EF4A06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پیش‌بینی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015EA7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چند طبقه</w:t>
      </w:r>
    </w:p>
    <w:p w14:paraId="2A5B2F87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073B069E" w14:textId="19B7E63C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مدل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سه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چند کلاس را </w:t>
      </w:r>
      <w:r w:rsidR="00EF4A06">
        <w:rPr>
          <w:rFonts w:ascii="Times New Roman" w:hAnsi="Times New Roman" w:cs="B Nazanin"/>
          <w:sz w:val="28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کند و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عملکرد آن را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7E799431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 xml:space="preserve">راه حل </w:t>
      </w:r>
    </w:p>
    <w:p w14:paraId="19370FDE" w14:textId="14CD9686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از اعتبارسنج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متقاطع با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‌ای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قادر به مد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دو کلاس است استفاده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38" w:name="_MON_1752914886"/>
    <w:bookmarkEnd w:id="38"/>
    <w:p w14:paraId="7068790F" w14:textId="77777777" w:rsidR="00F54164" w:rsidRPr="00B317B4" w:rsidRDefault="00F5416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4842" w14:anchorId="34D88681">
          <v:shape id="_x0000_i1063" type="#_x0000_t75" style="width:468pt;height:240pt" o:ole="" filled="t" fillcolor="#f2f2f2 [3052]">
            <v:imagedata r:id="rId84" o:title=""/>
          </v:shape>
          <o:OLEObject Type="Embed" ProgID="Word.OpenDocumentText.12" ShapeID="_x0000_i1063" DrawAspect="Content" ObjectID="_1772189583" r:id="rId85"/>
        </w:object>
      </w:r>
    </w:p>
    <w:bookmarkStart w:id="39" w:name="_MON_1752914956"/>
    <w:bookmarkEnd w:id="39"/>
    <w:p w14:paraId="72F9243D" w14:textId="77777777" w:rsidR="005C34A9" w:rsidRPr="00B317B4" w:rsidRDefault="00F54164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71ACE385">
          <v:shape id="_x0000_i1064" type="#_x0000_t75" style="width:468pt;height:36pt" o:ole="" filled="t" fillcolor="#f2f2f2 [3052]">
            <v:imagedata r:id="rId86" o:title=""/>
          </v:shape>
          <o:OLEObject Type="Embed" ProgID="Word.OpenDocumentText.12" ShapeID="_x0000_i1064" DrawAspect="Content" ObjectID="_1772189584" r:id="rId87"/>
        </w:object>
      </w:r>
    </w:p>
    <w:p w14:paraId="5AF038A9" w14:textId="77777777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  <w:lang w:bidi="fa-IR"/>
        </w:rPr>
      </w:pPr>
    </w:p>
    <w:p w14:paraId="4CBA9904" w14:textId="6DEC9489" w:rsidR="00F54164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32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>بحث</w:t>
      </w:r>
      <w:r w:rsidR="005C34A9" w:rsidRPr="00B317B4">
        <w:rPr>
          <w:rFonts w:ascii="Times New Roman" w:hAnsi="Times New Roman" w:cs="B Nazanin" w:hint="cs"/>
          <w:b/>
          <w:bCs/>
          <w:sz w:val="32"/>
          <w:szCs w:val="32"/>
          <w:rtl/>
          <w:lang w:bidi="fa-IR"/>
        </w:rPr>
        <w:t xml:space="preserve"> </w:t>
      </w:r>
    </w:p>
    <w:p w14:paraId="2D8CFE54" w14:textId="6AF360DC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وقت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کلاس‌ها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متعادل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(مثلاً تعداد تقر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باً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مساو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مشاهدات در هر کلاس از بردار هدف)،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صحت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(</w:t>
      </w:r>
      <w:r w:rsidR="00783AAF">
        <w:rPr>
          <w:rFonts w:ascii="Times New Roman" w:hAnsi="Times New Roman" w:cs="B Nazanin"/>
          <w:sz w:val="28"/>
          <w:szCs w:val="28"/>
          <w:lang w:bidi="fa-IR"/>
        </w:rPr>
        <w:t>accuracy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)،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درست مانند تنظ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مات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کلاس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انتخاب ساده و قابل تفس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متر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صحت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عبارت است از تعداد </w:t>
      </w:r>
      <w:r w:rsidR="00EF4A06">
        <w:rPr>
          <w:rFonts w:ascii="Times New Roman" w:hAnsi="Times New Roman" w:cs="B Nazanin"/>
          <w:sz w:val="28"/>
          <w:szCs w:val="28"/>
          <w:rtl/>
          <w:lang w:bidi="fa-IR"/>
        </w:rPr>
        <w:t>پیش‌بینی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صح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ح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تقس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بر تعداد مشاهدات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 xml:space="preserve"> که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درست مانند تنظ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مات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عمل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کند.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حال، زمان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کلاس‌ها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نامتعادل دار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(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سنار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و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ج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)،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 استفاده از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تما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ل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داشته باش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1505A81F" w14:textId="022FDD01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داخل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425A0E" w:rsidRPr="00B317B4">
        <w:rPr>
          <w:rFonts w:ascii="Times New Roman" w:hAnsi="Times New Roman" w:cs="B Nazanin"/>
          <w:sz w:val="26"/>
          <w:szCs w:val="26"/>
          <w:lang w:bidi="fa-IR"/>
        </w:rPr>
        <w:t>scikit-learn</w:t>
      </w:r>
      <w:r w:rsidRPr="00B317B4">
        <w:rPr>
          <w:rFonts w:ascii="Times New Roman" w:hAnsi="Times New Roman" w:cs="B Nazanin"/>
          <w:sz w:val="26"/>
          <w:szCs w:val="26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طبقه‌بند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کننده‌ها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هستند.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با 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حال، بس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توان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در زمان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ش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دو کلاس دار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گسترش داد.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دقت،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ادآور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 امت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از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lang w:bidi="fa-IR"/>
        </w:rPr>
        <w:t>F</w:t>
      </w:r>
      <w:r w:rsidRPr="00B317B4">
        <w:rPr>
          <w:rFonts w:ascii="Times New Roman" w:hAnsi="Times New Roman" w:cs="B Nazanin"/>
          <w:sz w:val="28"/>
          <w:szCs w:val="28"/>
          <w:vertAlign w:val="subscript"/>
          <w:lang w:bidi="fa-IR"/>
        </w:rPr>
        <w:t>1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مف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هستند که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قبلا به طور مفصل در دستورالعمل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قبل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پوشش داده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شده اند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در حال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همه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آنها در ابتدا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طبقه‌بند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کننده‌ها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طراح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شده بودند،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توان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 در نظر گرفتن داده‌ها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مان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به‌عنوان مجموعه‌ا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کلاس‌ها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با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آن‌ها را در تنظ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مات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چند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طبق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 اعمال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4"/>
          <w:szCs w:val="24"/>
          <w:rtl/>
        </w:rPr>
        <w:t xml:space="preserve">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انجام 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کار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 را قادر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091B15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سازد تا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هر کلاس به گونه</w:t>
      </w:r>
      <w:r w:rsidR="00015EA7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‌ای 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اعمال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گو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تنها کلاس موجود در داده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 است، و سپس با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آن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 امت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ازات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تمام کلاس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 جمع آور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:</w:t>
      </w:r>
    </w:p>
    <w:bookmarkStart w:id="40" w:name="_MON_1752915600"/>
    <w:bookmarkEnd w:id="40"/>
    <w:p w14:paraId="150F6B4E" w14:textId="77777777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10A14B4C">
          <v:shape id="_x0000_i1065" type="#_x0000_t75" style="width:468pt;height:48pt" o:ole="" filled="t" fillcolor="#f2f2f2 [3052]">
            <v:imagedata r:id="rId88" o:title=""/>
          </v:shape>
          <o:OLEObject Type="Embed" ProgID="Word.OpenDocumentText.12" ShapeID="_x0000_i1065" DrawAspect="Content" ObjectID="_1772189585" r:id="rId89"/>
        </w:object>
      </w:r>
    </w:p>
    <w:bookmarkStart w:id="41" w:name="_MON_1752915662"/>
    <w:bookmarkEnd w:id="41"/>
    <w:p w14:paraId="0B94521A" w14:textId="77777777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1" w14:anchorId="16D25E54">
          <v:shape id="_x0000_i1066" type="#_x0000_t75" style="width:468pt;height:36pt" o:ole="" filled="t" fillcolor="#f2f2f2 [3052]">
            <v:imagedata r:id="rId90" o:title=""/>
          </v:shape>
          <o:OLEObject Type="Embed" ProgID="Word.OpenDocumentText.12" ShapeID="_x0000_i1066" DrawAspect="Content" ObjectID="_1772189586" r:id="rId91"/>
        </w:object>
      </w:r>
    </w:p>
    <w:p w14:paraId="541E5CDA" w14:textId="77777777" w:rsidR="005C34A9" w:rsidRPr="00B317B4" w:rsidRDefault="005C34A9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در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کد، </w:t>
      </w:r>
      <w:r w:rsidRPr="00B317B4">
        <w:rPr>
          <w:rFonts w:ascii="Times New Roman" w:hAnsi="Times New Roman" w:cs="B Nazanin"/>
          <w:color w:val="333333"/>
          <w:sz w:val="26"/>
          <w:szCs w:val="28"/>
        </w:rPr>
        <w:t>_macro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روش استفاده شده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نمرات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کلاس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اشاره دارد:</w:t>
      </w:r>
    </w:p>
    <w:p w14:paraId="2BDCF3E2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color w:val="333333"/>
          <w:sz w:val="26"/>
          <w:szCs w:val="28"/>
        </w:rPr>
        <w:t>macro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امتیازات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کلاس محاسبه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هر کلاس را به طور مساو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وزن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5684F307" w14:textId="495DD1AC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color w:val="333333"/>
          <w:sz w:val="26"/>
          <w:szCs w:val="28"/>
        </w:rPr>
        <w:t>weighted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امتیازات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هر کلاس محاسبه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هر کلاس را متناسب با اندازه</w:t>
      </w:r>
      <w:r w:rsidR="00783AAF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 در داده‌ها وزن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  <w:t>کن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14:paraId="456C29C9" w14:textId="03FEFD05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</w:rPr>
      </w:pPr>
      <w:r w:rsidRPr="00B317B4">
        <w:rPr>
          <w:rFonts w:ascii="Times New Roman" w:hAnsi="Times New Roman" w:cs="B Nazanin"/>
          <w:color w:val="333333"/>
          <w:sz w:val="26"/>
          <w:szCs w:val="28"/>
        </w:rPr>
        <w:t>micro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</w:rPr>
        <w:t>م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امتیاز</w:t>
      </w:r>
      <w:r w:rsidRPr="00B317B4">
        <w:rPr>
          <w:rFonts w:ascii="Times New Roman" w:hAnsi="Times New Roman" w:cs="B Nazanin"/>
          <w:sz w:val="26"/>
          <w:szCs w:val="28"/>
          <w:rtl/>
        </w:rPr>
        <w:t>ات متر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را برا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هر ترک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ب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کلاس مشاهده محاسبه 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>می</w:t>
      </w:r>
      <w:r w:rsidRPr="00B317B4">
        <w:rPr>
          <w:rFonts w:ascii="Times New Roman" w:hAnsi="Times New Roman" w:cs="B Nazanin"/>
          <w:sz w:val="26"/>
          <w:szCs w:val="28"/>
          <w:rtl/>
        </w:rPr>
        <w:softHyphen/>
        <w:t>کن</w:t>
      </w:r>
      <w:r w:rsidRPr="00B317B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B317B4">
        <w:rPr>
          <w:rFonts w:ascii="Times New Roman" w:hAnsi="Times New Roman" w:cs="B Nazanin"/>
          <w:sz w:val="26"/>
          <w:szCs w:val="28"/>
          <w:rtl/>
        </w:rPr>
        <w:t>.</w:t>
      </w:r>
    </w:p>
    <w:p w14:paraId="618BE07B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4"/>
          <w:szCs w:val="24"/>
          <w:rtl/>
        </w:rPr>
      </w:pPr>
    </w:p>
    <w:p w14:paraId="4E2FAE11" w14:textId="683D4882" w:rsidR="00930B01" w:rsidRPr="00B317B4" w:rsidRDefault="00930B01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٧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783AAF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نما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ش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عملکرد 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دسته‌بندی‌کننده</w:t>
      </w:r>
    </w:p>
    <w:p w14:paraId="1635A4C9" w14:textId="77777777" w:rsidR="005C34A9" w:rsidRPr="00B317B4" w:rsidRDefault="00930B01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color w:val="333333"/>
          <w:sz w:val="28"/>
          <w:szCs w:val="28"/>
          <w:rtl/>
          <w:lang w:bidi="fa-IR"/>
        </w:rPr>
        <w:t>مسئله</w:t>
      </w:r>
    </w:p>
    <w:p w14:paraId="22FF67FF" w14:textId="6925ABAC" w:rsidR="00930B01" w:rsidRPr="00B317B4" w:rsidRDefault="00894C79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با توجه به کلاس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8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 کلاس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واقع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داده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آزمون، شما م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ف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ت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مدل را به صورت بصر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مقا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سه</w:t>
      </w:r>
      <w:r w:rsidR="00930B01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="00930B01"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930B01"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930B01" w:rsidRPr="00B317B4">
        <w:rPr>
          <w:rFonts w:ascii="Times New Roman" w:hAnsi="Times New Roman" w:cs="B Nazanin"/>
          <w:sz w:val="28"/>
          <w:szCs w:val="28"/>
          <w:lang w:bidi="fa-IR"/>
        </w:rPr>
        <w:t>.</w:t>
      </w:r>
    </w:p>
    <w:p w14:paraId="3B456539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70490F66" w14:textId="2912298A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از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ماتر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15109E">
        <w:rPr>
          <w:rFonts w:ascii="Times New Roman" w:hAnsi="Times New Roman" w:cs="B Nazanin"/>
          <w:sz w:val="28"/>
          <w:szCs w:val="28"/>
          <w:rtl/>
          <w:lang w:bidi="fa-IR"/>
        </w:rPr>
        <w:t>درهم‌ریختگی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(</w:t>
      </w:r>
      <w:r w:rsidR="00783AAF">
        <w:rPr>
          <w:rFonts w:ascii="Times New Roman" w:hAnsi="Times New Roman" w:cs="B Nazanin"/>
          <w:sz w:val="28"/>
          <w:szCs w:val="28"/>
          <w:lang w:bidi="fa-IR"/>
        </w:rPr>
        <w:t>Confusion Matrix</w:t>
      </w:r>
      <w:r w:rsidR="00783AAF">
        <w:rPr>
          <w:rFonts w:ascii="Times New Roman" w:hAnsi="Times New Roman" w:cs="B Nazanin" w:hint="cs"/>
          <w:sz w:val="28"/>
          <w:szCs w:val="28"/>
          <w:rtl/>
          <w:lang w:bidi="fa-IR"/>
        </w:rPr>
        <w:t>)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استفاده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که کلاس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8"/>
          <w:szCs w:val="28"/>
          <w:rtl/>
          <w:lang w:bidi="fa-IR"/>
        </w:rPr>
        <w:t>پیش‌بینی‌شده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 کلاس</w:t>
      </w:r>
      <w:r w:rsidR="00894C79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واقع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مقا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سه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کند: </w:t>
      </w:r>
    </w:p>
    <w:bookmarkStart w:id="42" w:name="_MON_1752916467"/>
    <w:bookmarkEnd w:id="42"/>
    <w:p w14:paraId="3DE0B823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color w:val="333333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color w:val="333333"/>
          <w:sz w:val="24"/>
          <w:szCs w:val="24"/>
          <w:lang w:bidi="fa-IR"/>
        </w:rPr>
        <w:object w:dxaOrig="9360" w:dyaOrig="10942" w14:anchorId="1F798D71">
          <v:shape id="_x0000_i1067" type="#_x0000_t75" style="width:468pt;height:546pt" o:ole="" filled="t" fillcolor="#f2f2f2 [3052]">
            <v:imagedata r:id="rId92" o:title=""/>
          </v:shape>
          <o:OLEObject Type="Embed" ProgID="Word.OpenDocumentText.12" ShapeID="_x0000_i1067" DrawAspect="Content" ObjectID="_1772189587" r:id="rId93"/>
        </w:object>
      </w:r>
    </w:p>
    <w:p w14:paraId="7104E8C2" w14:textId="77777777" w:rsidR="00930B01" w:rsidRPr="00B317B4" w:rsidRDefault="00930B01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noProof/>
        </w:rPr>
        <w:lastRenderedPageBreak/>
        <w:drawing>
          <wp:inline distT="0" distB="0" distL="0" distR="0" wp14:anchorId="1533E220" wp14:editId="02769057">
            <wp:extent cx="1985365" cy="14001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/>
                    <a:srcRect l="36317" t="29589" r="35024" b="34480"/>
                    <a:stretch/>
                  </pic:blipFill>
                  <pic:spPr bwMode="auto">
                    <a:xfrm>
                      <a:off x="0" y="0"/>
                      <a:ext cx="1993679" cy="140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256B5" w14:textId="6FBFDCB5" w:rsidR="00930B01" w:rsidRPr="00B317B4" w:rsidRDefault="0015109E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2BA53DE3" w14:textId="2B0BEB02" w:rsidR="00930B01" w:rsidRPr="00B317B4" w:rsidRDefault="009726AC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5109E">
        <w:rPr>
          <w:rFonts w:ascii="Times New Roman" w:hAnsi="Times New Roman" w:cs="B Nazanin"/>
          <w:sz w:val="26"/>
          <w:szCs w:val="28"/>
          <w:rtl/>
          <w:lang w:bidi="fa-IR"/>
        </w:rPr>
        <w:t>درهم‌ریختگی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نمایشی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آسان و موثر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از عملکرد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hAnsi="Times New Roman" w:cs="B Nazanin"/>
          <w:sz w:val="26"/>
          <w:szCs w:val="28"/>
          <w:rtl/>
          <w:lang w:bidi="fa-IR"/>
        </w:rPr>
        <w:t>دسته‌بندی‌کننده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هستند.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مزا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عمده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تفس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رپذ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آنهاست.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هر ستون از 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(که اغلب به صورت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نقشه حرارت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تجسم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شود)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>کلاس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نشان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دهد، در حال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هر سطر کلاس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واقع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نشان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نت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نها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هر سلول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ترک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ممکن از کلاس‌ها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پ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و واقع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394C3F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. احتمالا ً بهتر است با استفاده از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مثال توض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داده 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در 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این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راه حل، سلول بالا سمت چپ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تعداد مشاهدات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 که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شود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زنبق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هستند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(با ستون نشان داده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شود) که در واقع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>یت نیز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زنبق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(نشان داده شده توسط رد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)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هستند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به درست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تمام 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زنبق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کردند. با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حال، 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در </w:t>
      </w:r>
      <w:r w:rsidR="00EF4A06">
        <w:rPr>
          <w:rFonts w:ascii="Times New Roman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B80C3D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میخک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به خوب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عمل نم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کند.</w:t>
      </w:r>
      <w:r w:rsidR="00B80C3D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>سلول پا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سمت راست نشان م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دهد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مدل با موفق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ت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ازده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مشاهدات </w:t>
      </w:r>
      <w:r w:rsidR="00253304" w:rsidRPr="00253304">
        <w:rPr>
          <w:rFonts w:ascii="Times New Roman" w:hAnsi="Times New Roman" w:cs="B Nazanin"/>
          <w:sz w:val="26"/>
          <w:szCs w:val="28"/>
          <w:lang w:bidi="fa-IR"/>
        </w:rPr>
        <w:t>Iris virginica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را پ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</w:t>
      </w:r>
      <w:r w:rsidR="00253304">
        <w:rPr>
          <w:rFonts w:ascii="Times New Roman" w:hAnsi="Times New Roman" w:cs="B Nazanin" w:hint="cs"/>
          <w:sz w:val="26"/>
          <w:szCs w:val="28"/>
          <w:rtl/>
          <w:lang w:bidi="fa-IR"/>
        </w:rPr>
        <w:t>ه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، اما (با نگاه کردن به 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سلول بالا) 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گل را پ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ش‌ب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="00253304" w:rsidRPr="0025330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253304" w:rsidRPr="00253304">
        <w:rPr>
          <w:rFonts w:ascii="Times New Roman" w:hAnsi="Times New Roman" w:cs="B Nazanin"/>
          <w:sz w:val="26"/>
          <w:szCs w:val="28"/>
          <w:rtl/>
          <w:lang w:bidi="fa-IR"/>
        </w:rPr>
        <w:t xml:space="preserve"> کرد که در واقع رنگارنگ زنبق بود.</w:t>
      </w:r>
    </w:p>
    <w:p w14:paraId="7D440906" w14:textId="11E05E6F" w:rsidR="00B80C3D" w:rsidRPr="00B317B4" w:rsidRDefault="00B80C3D" w:rsidP="001C4F49">
      <w:pPr>
        <w:bidi/>
        <w:jc w:val="lowKashida"/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</w:pP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سه نکته در مورد 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15109E">
        <w:rPr>
          <w:rFonts w:ascii="Times New Roman" w:hAnsi="Times New Roman" w:cs="B Nazanin" w:hint="cs"/>
          <w:sz w:val="26"/>
          <w:szCs w:val="28"/>
          <w:rtl/>
          <w:lang w:bidi="fa-IR"/>
        </w:rPr>
        <w:t>درهم‌ریختگی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قابل توجه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اول،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کامل مقاد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امتداد قطر و </w:t>
      </w:r>
      <w:r w:rsidR="0025330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همچنین مقدار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صفر در هر جا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خواهد داشت.</w:t>
      </w:r>
      <w:r w:rsidRPr="00B317B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 بد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نشان می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دهد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تعداد مشاهدات به طور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کنواخت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در اطراف سلول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 پخش شد</w:t>
      </w:r>
      <w:r w:rsidR="00253304">
        <w:rPr>
          <w:rFonts w:ascii="Times New Roman" w:hAnsi="Times New Roman" w:cs="B Nazanin" w:hint="cs"/>
          <w:sz w:val="26"/>
          <w:szCs w:val="28"/>
          <w:rtl/>
          <w:lang w:bidi="fa-IR"/>
        </w:rPr>
        <w:t>ه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. دوم،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ماتر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25330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درهم‌ریختگی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به ما اجازه م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دهد تا نه تنها بب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مدل کجا اشتباه بوده است، بلکه بب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که چگونه اشتباه بوده است.</w:t>
      </w:r>
      <w:r w:rsidRPr="00B317B4">
        <w:rPr>
          <w:rStyle w:val="Emphasis"/>
          <w:rFonts w:ascii="Times New Roman" w:hAnsi="Times New Roman" w:cs="B Nazanin"/>
          <w:color w:val="000000"/>
          <w:sz w:val="26"/>
          <w:szCs w:val="28"/>
          <w:rtl/>
        </w:rPr>
        <w:t xml:space="preserve"> 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یعنی</w:t>
      </w:r>
      <w:r w:rsidR="00015EA7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می‌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توانیم به الگوهای</w:t>
      </w:r>
      <w:r w:rsidR="00015EA7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دسته‌بندی 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نادرست نگاه کنیم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به عنوان مثال، مدل ما</w:t>
      </w:r>
      <w:r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 xml:space="preserve"> به آسانی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 xml:space="preserve"> زنبق و میخک را تشخیص داد اما میخک و زنبق رنگین</w:t>
      </w:r>
      <w:r w:rsidR="0025330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‌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کمانی را به دشواری تشخیص می</w:t>
      </w:r>
      <w:r w:rsidR="008412FE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softHyphen/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داد.</w:t>
      </w:r>
      <w:r w:rsidR="00406DF1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3304">
        <w:rPr>
          <w:rFonts w:ascii="Times New Roman" w:hAnsi="Times New Roman" w:cs="B Nazanin" w:hint="cs"/>
          <w:sz w:val="26"/>
          <w:szCs w:val="28"/>
          <w:rtl/>
        </w:rPr>
        <w:t xml:space="preserve">سوم، 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ماتر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س</w:t>
      </w:r>
      <w:r w:rsidR="00894C79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softHyphen/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>ها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</w:t>
      </w:r>
      <w:r w:rsidR="0015109E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درهم‌ریختگی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با هر تعداد کلاس کار م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8412FE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softHyphen/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کنند (اگر چه اگر 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ک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م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ل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ون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کلاس در بردار هدف خود داشته باش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م،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تجسم ماتر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ی</w:t>
      </w:r>
      <w:r w:rsidR="00406DF1" w:rsidRPr="00B317B4">
        <w:rPr>
          <w:rStyle w:val="phrase-token"/>
          <w:rFonts w:ascii="Times New Roman" w:hAnsi="Times New Roman" w:cs="B Nazanin" w:hint="eastAsia"/>
          <w:color w:val="000000"/>
          <w:sz w:val="26"/>
          <w:szCs w:val="28"/>
          <w:rtl/>
        </w:rPr>
        <w:t>س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</w:t>
      </w:r>
      <w:r w:rsidR="00406DF1" w:rsidRPr="00B317B4">
        <w:rPr>
          <w:rStyle w:val="phrase-token"/>
          <w:rFonts w:ascii="Times New Roman" w:hAnsi="Times New Roman" w:cs="B Nazanin" w:hint="cs"/>
          <w:color w:val="000000"/>
          <w:sz w:val="26"/>
          <w:szCs w:val="28"/>
          <w:rtl/>
        </w:rPr>
        <w:t>در هم ریخنگی</w:t>
      </w:r>
      <w:r w:rsidR="00406DF1" w:rsidRPr="00B317B4">
        <w:rPr>
          <w:rStyle w:val="phrase-token"/>
          <w:rFonts w:ascii="Times New Roman" w:hAnsi="Times New Roman" w:cs="B Nazanin"/>
          <w:color w:val="000000"/>
          <w:sz w:val="26"/>
          <w:szCs w:val="28"/>
          <w:rtl/>
        </w:rPr>
        <w:t xml:space="preserve"> ممکن است دشوار باشد).</w:t>
      </w:r>
    </w:p>
    <w:p w14:paraId="361B2A09" w14:textId="77777777" w:rsidR="00406DF1" w:rsidRPr="00B317B4" w:rsidRDefault="00406DF1" w:rsidP="001C4F49">
      <w:pPr>
        <w:bidi/>
        <w:jc w:val="lowKashida"/>
        <w:rPr>
          <w:rStyle w:val="phrase-token"/>
          <w:rFonts w:ascii="Times New Roman" w:hAnsi="Times New Roman" w:cs="B Nazanin"/>
          <w:b/>
          <w:bCs/>
          <w:color w:val="000000"/>
          <w:sz w:val="26"/>
          <w:szCs w:val="28"/>
          <w:rtl/>
        </w:rPr>
      </w:pPr>
      <w:r w:rsidRPr="00B317B4">
        <w:rPr>
          <w:rStyle w:val="phrase-token"/>
          <w:rFonts w:ascii="Times New Roman" w:hAnsi="Times New Roman" w:cs="B Nazanin" w:hint="cs"/>
          <w:b/>
          <w:bCs/>
          <w:color w:val="000000"/>
          <w:sz w:val="26"/>
          <w:szCs w:val="28"/>
          <w:rtl/>
        </w:rPr>
        <w:t>برای مطالعه بیشتر</w:t>
      </w:r>
    </w:p>
    <w:p w14:paraId="0351CB19" w14:textId="2FBB8CE6" w:rsidR="00253304" w:rsidRPr="00253304" w:rsidRDefault="00253304" w:rsidP="001C4F49">
      <w:pPr>
        <w:pStyle w:val="ListParagraph"/>
        <w:numPr>
          <w:ilvl w:val="0"/>
          <w:numId w:val="6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lang w:bidi="fa-IR"/>
        </w:rPr>
      </w:pPr>
      <w:r>
        <w:fldChar w:fldCharType="begin"/>
      </w:r>
      <w:r>
        <w:instrText>HYPERLINK "https://en.wikipedia.org/wiki/Confusion_matrix" \t "_blank"</w:instrText>
      </w:r>
      <w:r>
        <w:fldChar w:fldCharType="separate"/>
      </w:r>
      <w:r w:rsidRPr="00253304">
        <w:rPr>
          <w:rStyle w:val="Hyperlink"/>
        </w:rPr>
        <w:t>Confusion matrix, Wikipedia</w:t>
      </w:r>
      <w:r w:rsidRPr="00253304">
        <w:rPr>
          <w:rStyle w:val="Hyperlink"/>
          <w:rFonts w:ascii="Times New Roman" w:hAnsi="Times New Roman" w:cs="B Nazanin"/>
        </w:rPr>
        <w:t xml:space="preserve"> </w:t>
      </w:r>
    </w:p>
    <w:p w14:paraId="675E64A8" w14:textId="5BFC9AD9" w:rsidR="00406DF1" w:rsidRPr="00253304" w:rsidRDefault="00253304" w:rsidP="001C4F49">
      <w:pPr>
        <w:pStyle w:val="ListParagraph"/>
        <w:numPr>
          <w:ilvl w:val="0"/>
          <w:numId w:val="6"/>
        </w:numPr>
        <w:bidi/>
        <w:jc w:val="lowKashida"/>
        <w:rPr>
          <w:rStyle w:val="Hyperlink"/>
          <w:rFonts w:ascii="Times New Roman" w:hAnsi="Times New Roman" w:cs="B Nazanin"/>
          <w:sz w:val="26"/>
          <w:szCs w:val="28"/>
          <w:rtl/>
          <w:lang w:bidi="fa-IR"/>
        </w:rPr>
      </w:pPr>
      <w:r>
        <w:fldChar w:fldCharType="end"/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hAnsi="Times New Roman" w:cs="B Nazanin"/>
          <w:sz w:val="26"/>
          <w:szCs w:val="28"/>
          <w:lang w:bidi="fa-IR"/>
        </w:rPr>
        <w:instrText>HYPERLINK "https://scikit-learn.org/stable/modules/generated/sklearn.metrics.confusion_matrix.html"</w:instrText>
      </w:r>
      <w:r>
        <w:rPr>
          <w:rFonts w:ascii="Times New Roman" w:hAnsi="Times New Roman" w:cs="B Nazanin"/>
          <w:sz w:val="26"/>
          <w:szCs w:val="28"/>
          <w:lang w:bidi="fa-IR"/>
        </w:rPr>
      </w:r>
      <w:r>
        <w:rPr>
          <w:rFonts w:ascii="Times New Roman" w:hAnsi="Times New Roman" w:cs="B Nazanin"/>
          <w:sz w:val="26"/>
          <w:szCs w:val="28"/>
          <w:lang w:bidi="fa-IR"/>
        </w:rPr>
        <w:fldChar w:fldCharType="separate"/>
      </w:r>
      <w:r w:rsidR="00425A0E" w:rsidRPr="00253304">
        <w:rPr>
          <w:rStyle w:val="Hyperlink"/>
          <w:rFonts w:ascii="Times New Roman" w:hAnsi="Times New Roman" w:cs="B Nazanin"/>
          <w:sz w:val="26"/>
          <w:szCs w:val="28"/>
          <w:lang w:bidi="fa-IR"/>
        </w:rPr>
        <w:t>scikit-learn</w:t>
      </w:r>
      <w:r w:rsidR="00406DF1" w:rsidRPr="00253304">
        <w:rPr>
          <w:rStyle w:val="Hyperlink"/>
          <w:rFonts w:ascii="Times New Roman" w:hAnsi="Times New Roman" w:cs="B Nazanin"/>
          <w:sz w:val="26"/>
          <w:szCs w:val="28"/>
          <w:lang w:bidi="fa-IR"/>
        </w:rPr>
        <w:t xml:space="preserve"> documentation: Confusion Matrix</w:t>
      </w:r>
    </w:p>
    <w:p w14:paraId="49695FA8" w14:textId="296556E4" w:rsidR="00253304" w:rsidRPr="00B317B4" w:rsidRDefault="00253304" w:rsidP="001C4F49">
      <w:pPr>
        <w:bidi/>
        <w:jc w:val="lowKashida"/>
        <w:rPr>
          <w:rFonts w:ascii="Times New Roman" w:hAnsi="Times New Roman" w:cs="B Nazanin"/>
          <w:sz w:val="24"/>
          <w:szCs w:val="24"/>
          <w:u w:val="dotted"/>
          <w:lang w:bidi="fa-IR"/>
        </w:rPr>
      </w:pPr>
      <w:r>
        <w:rPr>
          <w:rFonts w:ascii="Times New Roman" w:hAnsi="Times New Roman" w:cs="B Nazanin"/>
          <w:sz w:val="26"/>
          <w:szCs w:val="28"/>
          <w:lang w:bidi="fa-IR"/>
        </w:rPr>
        <w:fldChar w:fldCharType="end"/>
      </w:r>
    </w:p>
    <w:p w14:paraId="2B486AC2" w14:textId="73156CD7" w:rsidR="00406DF1" w:rsidRPr="00B317B4" w:rsidRDefault="00406DF1" w:rsidP="001C4F49">
      <w:pPr>
        <w:bidi/>
        <w:jc w:val="lowKashida"/>
        <w:rPr>
          <w:rFonts w:ascii="Times New Roman" w:hAnsi="Times New Roman" w:cs="B Nazanin"/>
          <w:b/>
          <w:bCs/>
          <w:color w:val="FF0000"/>
          <w:sz w:val="32"/>
          <w:szCs w:val="32"/>
          <w:lang w:bidi="fa-IR"/>
        </w:rPr>
      </w:pP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lastRenderedPageBreak/>
        <w:t>١١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٨</w:t>
      </w:r>
      <w:r w:rsidR="00C8508F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ارز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مدل</w:t>
      </w:r>
      <w:r w:rsidR="00894C79"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رگرس</w:t>
      </w:r>
      <w:r w:rsidRPr="00B317B4">
        <w:rPr>
          <w:rFonts w:ascii="Times New Roman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ون</w:t>
      </w:r>
    </w:p>
    <w:p w14:paraId="14345345" w14:textId="77777777" w:rsidR="005C34A9" w:rsidRPr="00B317B4" w:rsidRDefault="00406DF1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366B39C9" w14:textId="77777777" w:rsidR="00406DF1" w:rsidRPr="00B317B4" w:rsidRDefault="00406DF1" w:rsidP="001C4F49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شما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خواه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عملکرد 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مدل رگرس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ون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 ارز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کن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.</w:t>
      </w:r>
    </w:p>
    <w:p w14:paraId="4A94A4F1" w14:textId="77777777" w:rsidR="00406DF1" w:rsidRPr="00B317B4" w:rsidRDefault="00406DF1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438891FC" w14:textId="77777777" w:rsidR="00406DF1" w:rsidRPr="00B317B4" w:rsidRDefault="00406DF1" w:rsidP="001C4F49">
      <w:pPr>
        <w:bidi/>
        <w:jc w:val="lowKashida"/>
        <w:rPr>
          <w:rFonts w:ascii="Times New Roman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استفاده از م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انگ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مربعات خطا (</w:t>
      </w:r>
      <w:r w:rsidRPr="00B317B4">
        <w:rPr>
          <w:rFonts w:ascii="Times New Roman" w:hAnsi="Times New Roman" w:cs="B Nazanin"/>
          <w:sz w:val="26"/>
          <w:szCs w:val="26"/>
          <w:lang w:bidi="fa-IR"/>
        </w:rPr>
        <w:t>MSE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>):</w:t>
      </w:r>
    </w:p>
    <w:bookmarkStart w:id="43" w:name="_MON_1752918300"/>
    <w:bookmarkEnd w:id="43"/>
    <w:p w14:paraId="6955419E" w14:textId="77777777" w:rsidR="00406DF1" w:rsidRPr="00B317B4" w:rsidRDefault="00406DF1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5086" w14:anchorId="198BFB40">
          <v:shape id="_x0000_i1068" type="#_x0000_t75" style="width:468pt;height:252pt" o:ole="" filled="t" fillcolor="#f2f2f2 [3052]">
            <v:imagedata r:id="rId95" o:title=""/>
          </v:shape>
          <o:OLEObject Type="Embed" ProgID="Word.OpenDocumentText.12" ShapeID="_x0000_i1068" DrawAspect="Content" ObjectID="_1772189588" r:id="rId96"/>
        </w:object>
      </w:r>
    </w:p>
    <w:bookmarkStart w:id="44" w:name="_MON_1752918360"/>
    <w:bookmarkEnd w:id="44"/>
    <w:p w14:paraId="06C338C6" w14:textId="77777777" w:rsidR="0011524A" w:rsidRPr="00B317B4" w:rsidRDefault="00406DF1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2A328F16">
          <v:shape id="_x0000_i1069" type="#_x0000_t75" style="width:468pt;height:36pt;mso-position-vertical:absolute" o:ole="" filled="t" fillcolor="#f2f2f2 [3052]">
            <v:imagedata r:id="rId97" o:title=""/>
          </v:shape>
          <o:OLEObject Type="Embed" ProgID="Word.OpenDocumentText.12" ShapeID="_x0000_i1069" DrawAspect="Content" ObjectID="_1772189589" r:id="rId98"/>
        </w:object>
      </w:r>
    </w:p>
    <w:p w14:paraId="0A65A666" w14:textId="77777777" w:rsidR="00406DF1" w:rsidRPr="00B317B4" w:rsidRDefault="0011524A" w:rsidP="001C4F49">
      <w:pPr>
        <w:bidi/>
        <w:jc w:val="lowKashida"/>
        <w:rPr>
          <w:rFonts w:ascii="Times New Roman" w:hAnsi="Times New Roman" w:cs="B Nazanin"/>
          <w:sz w:val="28"/>
          <w:szCs w:val="28"/>
          <w:lang w:bidi="fa-IR"/>
        </w:rPr>
      </w:pP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د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گر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از مع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را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ج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رگرس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ون،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ضر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ب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تع</w:t>
      </w:r>
      <w:r w:rsidRPr="00B317B4">
        <w:rPr>
          <w:rFonts w:ascii="Times New Roman" w:hAnsi="Times New Roman" w:cs="B Nazanin" w:hint="cs"/>
          <w:sz w:val="28"/>
          <w:szCs w:val="28"/>
          <w:rtl/>
          <w:lang w:bidi="fa-IR"/>
        </w:rPr>
        <w:t>یی</w:t>
      </w:r>
      <w:r w:rsidRPr="00B317B4">
        <w:rPr>
          <w:rFonts w:ascii="Times New Roman" w:hAnsi="Times New Roman" w:cs="B Nazanin" w:hint="eastAsia"/>
          <w:sz w:val="28"/>
          <w:szCs w:val="28"/>
          <w:rtl/>
          <w:lang w:bidi="fa-IR"/>
        </w:rPr>
        <w:t>ن،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6"/>
          <w:lang w:bidi="fa-IR"/>
        </w:rPr>
        <w:t>R</w:t>
      </w:r>
      <w:r w:rsidRPr="00B317B4">
        <w:rPr>
          <w:rFonts w:ascii="Times New Roman" w:hAnsi="Times New Roman" w:cs="B Nazanin"/>
          <w:sz w:val="26"/>
          <w:szCs w:val="26"/>
          <w:vertAlign w:val="superscript"/>
          <w:lang w:bidi="fa-IR"/>
        </w:rPr>
        <w:t>2</w:t>
      </w:r>
      <w:r w:rsidRPr="00B317B4">
        <w:rPr>
          <w:rFonts w:ascii="Times New Roman" w:hAnsi="Times New Roman" w:cs="B Nazanin"/>
          <w:sz w:val="28"/>
          <w:szCs w:val="28"/>
          <w:rtl/>
          <w:lang w:bidi="fa-IR"/>
        </w:rPr>
        <w:t xml:space="preserve"> است:</w:t>
      </w:r>
    </w:p>
    <w:bookmarkStart w:id="45" w:name="_MON_1752931158"/>
    <w:bookmarkEnd w:id="45"/>
    <w:p w14:paraId="78AD5FCF" w14:textId="77777777" w:rsidR="0011524A" w:rsidRPr="00B317B4" w:rsidRDefault="0011524A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938" w14:anchorId="70A7F862">
          <v:shape id="_x0000_i1070" type="#_x0000_t75" style="width:468pt;height:48pt" o:ole="" filled="t" fillcolor="#f2f2f2 [3052]">
            <v:imagedata r:id="rId99" o:title=""/>
          </v:shape>
          <o:OLEObject Type="Embed" ProgID="Word.OpenDocumentText.12" ShapeID="_x0000_i1070" DrawAspect="Content" ObjectID="_1772189590" r:id="rId100"/>
        </w:object>
      </w:r>
    </w:p>
    <w:bookmarkStart w:id="46" w:name="_MON_1752931238"/>
    <w:bookmarkEnd w:id="46"/>
    <w:p w14:paraId="2E41705A" w14:textId="77777777" w:rsidR="0011524A" w:rsidRPr="00B317B4" w:rsidRDefault="0011524A" w:rsidP="001C4F49">
      <w:pPr>
        <w:bidi/>
        <w:jc w:val="lowKashida"/>
        <w:rPr>
          <w:rFonts w:ascii="Times New Roman" w:hAnsi="Times New Roman" w:cs="B Nazanin"/>
          <w:sz w:val="24"/>
          <w:szCs w:val="24"/>
          <w:lang w:bidi="fa-IR"/>
        </w:rPr>
      </w:pPr>
      <w:r w:rsidRPr="00B317B4">
        <w:rPr>
          <w:rFonts w:ascii="Times New Roman" w:hAnsi="Times New Roman" w:cs="B Nazanin"/>
          <w:sz w:val="24"/>
          <w:szCs w:val="24"/>
          <w:lang w:bidi="fa-IR"/>
        </w:rPr>
        <w:object w:dxaOrig="9360" w:dyaOrig="694" w14:anchorId="76F0CD0C">
          <v:shape id="_x0000_i1071" type="#_x0000_t75" style="width:468pt;height:36pt;mso-position-vertical:absolute" o:ole="" filled="t" fillcolor="#f2f2f2 [3052]">
            <v:imagedata r:id="rId101" o:title=""/>
          </v:shape>
          <o:OLEObject Type="Embed" ProgID="Word.OpenDocumentText.12" ShapeID="_x0000_i1071" DrawAspect="Content" ObjectID="_1772189591" r:id="rId102"/>
        </w:object>
      </w:r>
    </w:p>
    <w:p w14:paraId="1F7FF2C1" w14:textId="549C5F22" w:rsidR="0011524A" w:rsidRPr="00B317B4" w:rsidRDefault="00E97D94" w:rsidP="001C4F49">
      <w:pPr>
        <w:bidi/>
        <w:jc w:val="lowKashida"/>
        <w:rPr>
          <w:rFonts w:ascii="Times New Roman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0A90A996" w14:textId="40A7DD28" w:rsidR="0011524A" w:rsidRPr="00B317B4" w:rsidRDefault="0011524A" w:rsidP="001C4F49">
      <w:pPr>
        <w:bidi/>
        <w:jc w:val="lowKashida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hAnsi="Times New Roman" w:cs="B Nazanin"/>
          <w:sz w:val="26"/>
          <w:szCs w:val="28"/>
          <w:lang w:bidi="fa-IR"/>
        </w:rPr>
        <w:lastRenderedPageBreak/>
        <w:t>MSE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از 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ج</w:t>
      </w:r>
      <w:r w:rsidR="00AF724A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تر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مدل</w:t>
      </w:r>
      <w:r w:rsidR="00894C79" w:rsidRPr="00B317B4">
        <w:rPr>
          <w:rFonts w:ascii="Times New Roman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>رگرس</w:t>
      </w:r>
      <w:r w:rsidRPr="00B317B4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است. </w:t>
      </w:r>
      <w:r w:rsidRPr="00B317B4">
        <w:rPr>
          <w:rFonts w:ascii="Times New Roman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hAnsi="Times New Roman" w:cs="B Nazanin"/>
          <w:sz w:val="26"/>
          <w:szCs w:val="28"/>
          <w:rtl/>
          <w:lang w:bidi="fa-IR"/>
        </w:rPr>
        <w:t xml:space="preserve"> عبارت است از:</w:t>
      </w:r>
    </w:p>
    <w:p w14:paraId="6AC6A04E" w14:textId="77777777" w:rsidR="0011524A" w:rsidRPr="00B317B4" w:rsidRDefault="0011524A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6"/>
              <w:szCs w:val="28"/>
              <w:lang w:bidi="fa-IR"/>
            </w:rPr>
            <m:t>MSE=</m:t>
          </m:r>
          <m:f>
            <m:fPr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i/>
                  <w:sz w:val="26"/>
                  <w:szCs w:val="28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i=1</m:t>
              </m:r>
            </m:sub>
            <m:sup>
              <m:r>
                <w:rPr>
                  <w:rFonts w:ascii="Cambria Math" w:hAnsi="Cambria Math" w:cs="B Nazanin"/>
                  <w:sz w:val="26"/>
                  <w:szCs w:val="28"/>
                  <w:lang w:bidi="fa-IR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B Nazanin"/>
                          <w:sz w:val="26"/>
                          <w:szCs w:val="28"/>
                          <w:lang w:bidi="fa-IR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6"/>
                              <w:szCs w:val="28"/>
                              <w:lang w:bidi="fa-IR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B Nazanin"/>
                      <w:sz w:val="26"/>
                      <w:szCs w:val="28"/>
                      <w:lang w:bidi="fa-IR"/>
                    </w:rPr>
                    <m:t>2</m:t>
                  </m:r>
                </m:sup>
              </m:sSup>
            </m:e>
          </m:nary>
        </m:oMath>
      </m:oMathPara>
    </w:p>
    <w:p w14:paraId="6100AEBE" w14:textId="2DF919FE" w:rsidR="00B904E2" w:rsidRPr="00B317B4" w:rsidRDefault="00B904E2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که در آن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مشاهدات،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y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حق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ق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m:oMath>
        <m:acc>
          <m:accPr>
            <m:ctrlPr>
              <w:rPr>
                <w:rFonts w:ascii="Cambria Math" w:hAnsi="Cambria Math" w:cs="B Nazanin"/>
                <w:i/>
                <w:sz w:val="26"/>
                <w:szCs w:val="28"/>
                <w:lang w:bidi="fa-IR"/>
              </w:rPr>
            </m:ctrlPr>
          </m:accPr>
          <m:e>
            <m:sSub>
              <m:sSubPr>
                <m:ctrlPr>
                  <w:rPr>
                    <w:rFonts w:ascii="Cambria Math" w:hAnsi="Cambria Math" w:cs="B Nazanin"/>
                    <w:i/>
                    <w:sz w:val="26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sz w:val="26"/>
                    <w:szCs w:val="28"/>
                    <w:lang w:bidi="fa-IR"/>
                  </w:rPr>
                  <m:t>y</m:t>
                </m:r>
              </m:e>
              <m:sub>
                <m:r>
                  <w:rPr>
                    <w:rFonts w:ascii="Cambria Math" w:hAnsi="Cambria Math" w:cs="B Nazanin"/>
                    <w:sz w:val="26"/>
                    <w:szCs w:val="28"/>
                    <w:lang w:bidi="fa-IR"/>
                  </w:rPr>
                  <m:t>i</m:t>
                </m:r>
              </m:sub>
            </m:sSub>
          </m:e>
        </m:acc>
      </m:oMath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توسط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y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1F76C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اندازه‌گیری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 مربع تمام فواصل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واقع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هر چه مقدار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باشد،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مجذور کل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در نت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بدتر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تعداد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اض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0B656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مجموع مربع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ات</w:t>
      </w:r>
      <w:r w:rsidR="000B656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خطا وجود دار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؛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جمله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تمام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خطا را مجبور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که مثبت باشند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؛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مفهوم اغلب محقق نشده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مربع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کردن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چند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بزرگ را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بس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خطاها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کوچک جر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(به چشم می‌آورد).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اگر قدر مطلق خطاها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کسان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باشد.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مثال، دو مدل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تصور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هر کدام دارا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دو مشاهده هستند:</w:t>
      </w:r>
    </w:p>
    <w:p w14:paraId="723CAA21" w14:textId="77777777" w:rsidR="00B904E2" w:rsidRPr="00B317B4" w:rsidRDefault="00B904E2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مدل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A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خطاها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0 و 10 است و بنابرا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 100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=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0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rtl/>
          <w:lang w:bidi="fa-IR"/>
        </w:rPr>
        <w:t>2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+ 10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rtl/>
          <w:lang w:bidi="fa-IR"/>
        </w:rPr>
        <w:t>2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 است.</w:t>
      </w:r>
    </w:p>
    <w:p w14:paraId="1C579E8A" w14:textId="77777777" w:rsidR="00B904E2" w:rsidRPr="00B317B4" w:rsidRDefault="00B904E2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مدل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کدام دو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5 دارد و بنابرا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آن 50= 5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rtl/>
          <w:lang w:bidi="fa-IR"/>
        </w:rPr>
        <w:t>2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+ 5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rtl/>
          <w:lang w:bidi="fa-IR"/>
        </w:rPr>
        <w:t>2</w:t>
      </w:r>
      <w:r w:rsidRPr="00B317B4">
        <w:rPr>
          <w:rFonts w:ascii="Times New Roman" w:eastAsiaTheme="minorEastAsia" w:hAnsi="Times New Roman" w:cs="B Nazanin" w:hint="cs"/>
          <w:sz w:val="26"/>
          <w:szCs w:val="28"/>
          <w:vertAlign w:val="superscript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</w:p>
    <w:p w14:paraId="6869D2FF" w14:textId="1A1BCF7F" w:rsidR="00B904E2" w:rsidRPr="00B317B4" w:rsidRDefault="00B904E2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هر دو مدل خطا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کسان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برابر با 10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دارند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؛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(MSE = 100) A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را بدتر از مدل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(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MSE=50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</w:t>
      </w:r>
      <w:r w:rsidR="000B6569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نظر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B32597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عمل ا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مفهوم به ندرت 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مساله است (و در واقع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تواند از لحاظ نظر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سودمند باشد)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و 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عنوان 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کاملا خوب عمل م</w:t>
      </w:r>
      <w:r w:rsidR="00B32597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B3259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</w:p>
    <w:p w14:paraId="3ED069B0" w14:textId="0691E3C3" w:rsidR="00B32597" w:rsidRPr="00B317B4" w:rsidRDefault="00B32597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نکت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مهم: به طور پ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ش‌فرض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آرگومان‌ها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پارامتر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ازده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فرض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 که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بالاتر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بهتر از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AF724A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تر هستند.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مورد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صادق 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ست،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در آن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بالاتر به معنا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بدتر است. به هم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ل،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9F3526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813B1D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با استفاده از آرگومان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proofErr w:type="spellStart"/>
      <w:r w:rsidRPr="00B317B4">
        <w:rPr>
          <w:rFonts w:ascii="Times New Roman" w:hAnsi="Times New Roman" w:cs="B Nazanin"/>
          <w:color w:val="333333"/>
          <w:sz w:val="26"/>
          <w:szCs w:val="28"/>
        </w:rPr>
        <w:t>neg_mean_squared_error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به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MSE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منف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نگاه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</w:p>
    <w:p w14:paraId="5C7351BD" w14:textId="4BA854FD" w:rsidR="00B32597" w:rsidRPr="00B317B4" w:rsidRDefault="00B32597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رگرس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ون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perscript"/>
          <w:lang w:bidi="fa-IR"/>
        </w:rPr>
        <w:t>2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است، که مقدار وار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انس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بردار هدف را </w:t>
      </w:r>
      <w:r w:rsidR="001F76C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اندازه‌گیری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که توسط مدل توض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داده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شود:</w:t>
      </w:r>
    </w:p>
    <w:p w14:paraId="4F13A078" w14:textId="77777777" w:rsidR="003F1FD9" w:rsidRPr="00B317B4" w:rsidRDefault="00000000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sSup>
            <m:sSup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R</m:t>
              </m:r>
            </m:e>
            <m:sup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=1-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B Nazanin"/>
                              <w:sz w:val="26"/>
                              <w:szCs w:val="28"/>
                              <w:lang w:bidi="fa-I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B Nazanin"/>
                                      <w:i/>
                                      <w:sz w:val="26"/>
                                      <w:szCs w:val="28"/>
                                      <w:lang w:bidi="fa-IR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B Nazanin"/>
                                      <w:sz w:val="26"/>
                                      <w:szCs w:val="28"/>
                                      <w:lang w:bidi="fa-IR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B Nazanin"/>
                          <w:i/>
                          <w:sz w:val="26"/>
                          <w:szCs w:val="28"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sz w:val="26"/>
                              <w:szCs w:val="28"/>
                              <w:lang w:bidi="fa-I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B Nazanin"/>
                              <w:sz w:val="26"/>
                              <w:szCs w:val="28"/>
                              <w:lang w:bidi="fa-IR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eastAsiaTheme="minorEastAsia" w:hAnsi="Cambria Math" w:cs="B Nazanin"/>
                                  <w:i/>
                                  <w:sz w:val="26"/>
                                  <w:szCs w:val="28"/>
                                  <w:lang w:bidi="fa-IR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B Nazanin"/>
                                  <w:sz w:val="26"/>
                                  <w:szCs w:val="28"/>
                                  <w:lang w:bidi="fa-IR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B Nazanin"/>
                          <w:sz w:val="26"/>
                          <w:szCs w:val="28"/>
                          <w:lang w:bidi="fa-IR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3EFFE925" w14:textId="325B8CF3" w:rsidR="007E7112" w:rsidRPr="00B317B4" w:rsidRDefault="00F327A6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در این فرمول،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y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هدف واقع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proofErr w:type="spellStart"/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ام 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است،</w:t>
      </w:r>
      <w:r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6"/>
                <w:szCs w:val="28"/>
                <w:lang w:bidi="fa-IR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B Nazanin"/>
                    <w:i/>
                    <w:sz w:val="26"/>
                    <w:szCs w:val="28"/>
                    <w:lang w:bidi="fa-IR"/>
                  </w:rPr>
                </m:ctrlPr>
              </m:accPr>
              <m:e>
                <m:r>
                  <w:rPr>
                    <w:rFonts w:ascii="Cambria Math" w:eastAsiaTheme="minorEastAsia" w:hAnsi="Cambria Math" w:cs="B Nazanin"/>
                    <w:sz w:val="26"/>
                    <w:szCs w:val="28"/>
                    <w:lang w:bidi="fa-IR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i</m:t>
            </m:r>
          </m:sub>
        </m:sSub>
      </m:oMath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مقدار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</w:t>
      </w:r>
      <w:proofErr w:type="spellStart"/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ام است و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m:oMath>
        <m:acc>
          <m:accPr>
            <m:ctrlPr>
              <w:rPr>
                <w:rFonts w:ascii="Cambria Math" w:eastAsiaTheme="minorEastAsia" w:hAnsi="Cambria Math" w:cs="B Nazanin"/>
                <w:i/>
                <w:sz w:val="26"/>
                <w:szCs w:val="28"/>
                <w:lang w:bidi="fa-IR"/>
              </w:rPr>
            </m:ctrlPr>
          </m:accPr>
          <m:e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y</m:t>
            </m:r>
          </m:e>
        </m:acc>
      </m:oMath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مقدار م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بردار هدف است. هرچه به 1.0 نزد</w:t>
      </w:r>
      <w:r w:rsidR="007E7112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E7112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کتر</w:t>
      </w:r>
      <w:r w:rsidR="007E711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باشد، مدل بهتر است.</w:t>
      </w:r>
    </w:p>
    <w:p w14:paraId="7AA00A34" w14:textId="77777777" w:rsidR="00B32597" w:rsidRPr="00B317B4" w:rsidRDefault="001B36FB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u w:val="dotted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lastRenderedPageBreak/>
        <w:t xml:space="preserve">برای مطالعه بیشتر </w:t>
      </w:r>
    </w:p>
    <w:p w14:paraId="3F28B755" w14:textId="0C25D8B6" w:rsidR="00F327A6" w:rsidRPr="00F327A6" w:rsidRDefault="00000000" w:rsidP="001C4F49">
      <w:pPr>
        <w:pStyle w:val="ListParagraph"/>
        <w:numPr>
          <w:ilvl w:val="0"/>
          <w:numId w:val="7"/>
        </w:num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lang w:bidi="fa-IR"/>
        </w:rPr>
      </w:pPr>
      <w:hyperlink r:id="rId103" w:history="1">
        <w:r w:rsidR="00F327A6" w:rsidRPr="00F327A6">
          <w:rPr>
            <w:rStyle w:val="Hyperlink"/>
            <w:rFonts w:ascii="Times New Roman" w:hAnsi="Times New Roman" w:cs="B Nazanin"/>
          </w:rPr>
          <w:t>Mean squared error, Wikipedia</w:t>
        </w:r>
      </w:hyperlink>
    </w:p>
    <w:p w14:paraId="6A855D96" w14:textId="53EC7291" w:rsidR="000B3662" w:rsidRPr="00F327A6" w:rsidRDefault="00F327A6" w:rsidP="001C4F49">
      <w:pPr>
        <w:pStyle w:val="ListParagraph"/>
        <w:numPr>
          <w:ilvl w:val="0"/>
          <w:numId w:val="7"/>
        </w:numPr>
        <w:bidi/>
        <w:jc w:val="lowKashida"/>
        <w:rPr>
          <w:rStyle w:val="Hyperlink"/>
          <w:rFonts w:ascii="Times New Roman" w:eastAsiaTheme="minorEastAsia" w:hAnsi="Times New Roman" w:cs="B Nazanin"/>
          <w:sz w:val="24"/>
          <w:szCs w:val="24"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"https://en.wikipedia.org/wiki/Coefficient_of_determination"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1B36FB" w:rsidRPr="00F327A6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Coefficient of determination</w:t>
      </w:r>
    </w:p>
    <w:p w14:paraId="548F91B5" w14:textId="171060A9" w:rsidR="00F327A6" w:rsidRPr="00F327A6" w:rsidRDefault="00F327A6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19643EAD" w14:textId="11487060" w:rsidR="001B36FB" w:rsidRPr="00B317B4" w:rsidRDefault="000B3662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۱۱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۹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مدل</w:t>
      </w:r>
      <w:r w:rsidR="00894C79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خوشه‌بندی</w:t>
      </w:r>
    </w:p>
    <w:p w14:paraId="35C53E00" w14:textId="77777777" w:rsidR="00EF07B1" w:rsidRPr="00B317B4" w:rsidRDefault="00EF07B1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6AE866F4" w14:textId="71DC008B" w:rsidR="00EF07B1" w:rsidRPr="00B317B4" w:rsidRDefault="00EF07B1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شما از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الگور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تم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بدون نظارت برا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خوشه‌بندی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داده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خود استفاده </w:t>
      </w:r>
      <w:r w:rsidR="00D83362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کرده‌اید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. حالا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بدان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که </w:t>
      </w:r>
      <w:r w:rsidR="00697898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مدل شما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چقدر خوب عمل کر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ده است</w:t>
      </w:r>
      <w:r w:rsidRPr="00B317B4">
        <w:rPr>
          <w:rFonts w:ascii="Times New Roman" w:eastAsiaTheme="minorEastAsia" w:hAnsi="Times New Roman" w:cs="B Nazanin"/>
          <w:sz w:val="28"/>
          <w:szCs w:val="28"/>
          <w:lang w:bidi="fa-IR"/>
        </w:rPr>
        <w:t>.</w:t>
      </w:r>
    </w:p>
    <w:p w14:paraId="70C2A07D" w14:textId="77777777" w:rsidR="00EF07B1" w:rsidRPr="00B317B4" w:rsidRDefault="00EF07B1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7593D35E" w14:textId="77777777" w:rsidR="00315A57" w:rsidRPr="00B317B4" w:rsidRDefault="00EF07B1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پاسخ کوتاه 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است که احتمالا نم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حداقل نه آنطور که م</w:t>
      </w:r>
      <w:r w:rsidR="00315A57"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د نظر دارید</w:t>
      </w:r>
      <w:r w:rsidRPr="00B317B4">
        <w:rPr>
          <w:rFonts w:ascii="Times New Roman" w:eastAsiaTheme="minorEastAsia" w:hAnsi="Times New Roman" w:cs="B Nazanin"/>
          <w:sz w:val="28"/>
          <w:szCs w:val="28"/>
          <w:lang w:bidi="fa-IR"/>
        </w:rPr>
        <w:t>.</w:t>
      </w:r>
    </w:p>
    <w:p w14:paraId="4320B602" w14:textId="3E43B547" w:rsidR="00EF07B1" w:rsidRPr="00B317B4" w:rsidRDefault="00315A57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به 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ترت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ب</w:t>
      </w:r>
      <w:r w:rsidR="0031165E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گز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نه</w:t>
      </w:r>
      <w:r w:rsidR="007621AF">
        <w:rPr>
          <w:rFonts w:ascii="Times New Roman" w:eastAsiaTheme="minorEastAsia" w:hAnsi="Times New Roman" w:cs="B Nazanin" w:hint="eastAsia"/>
          <w:sz w:val="28"/>
          <w:szCs w:val="28"/>
          <w:lang w:bidi="fa-IR"/>
        </w:rPr>
        <w:t>‌</w:t>
      </w:r>
      <w:r w:rsidR="007621AF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خوشه‌بند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با استفاده از ضرا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است که ک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ت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خوشه‌ها را اندازه‌گ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کند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47" w:name="_MON_1752938316"/>
    <w:bookmarkEnd w:id="47"/>
    <w:p w14:paraId="58F3441D" w14:textId="77777777" w:rsidR="00315A57" w:rsidRPr="00B317B4" w:rsidRDefault="00315A57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5818" w14:anchorId="0EF73289">
          <v:shape id="_x0000_i1072" type="#_x0000_t75" style="width:468pt;height:4in" o:ole="" filled="t" fillcolor="#f2f2f2 [3052]">
            <v:imagedata r:id="rId104" o:title=""/>
          </v:shape>
          <o:OLEObject Type="Embed" ProgID="Word.OpenDocumentText.12" ShapeID="_x0000_i1072" DrawAspect="Content" ObjectID="_1772189592" r:id="rId105"/>
        </w:object>
      </w:r>
    </w:p>
    <w:bookmarkStart w:id="48" w:name="_MON_1752938383"/>
    <w:bookmarkEnd w:id="48"/>
    <w:p w14:paraId="07890121" w14:textId="77777777" w:rsidR="00315A57" w:rsidRPr="00B317B4" w:rsidRDefault="00315A57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3C5A57E9">
          <v:shape id="_x0000_i1073" type="#_x0000_t75" style="width:468pt;height:36pt;mso-position-vertical:absolute" o:ole="" filled="t" fillcolor="#f2f2f2 [3052]">
            <v:imagedata r:id="rId106" o:title=""/>
          </v:shape>
          <o:OLEObject Type="Embed" ProgID="Word.OpenDocumentText.12" ShapeID="_x0000_i1073" DrawAspect="Content" ObjectID="_1772189593" r:id="rId107"/>
        </w:object>
      </w:r>
    </w:p>
    <w:p w14:paraId="2DFCF461" w14:textId="5F06AC99" w:rsidR="00315A57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32"/>
          <w:szCs w:val="32"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32"/>
          <w:szCs w:val="32"/>
          <w:rtl/>
          <w:lang w:bidi="fa-IR"/>
        </w:rPr>
        <w:t>بحث</w:t>
      </w:r>
    </w:p>
    <w:p w14:paraId="5C37F937" w14:textId="11741580" w:rsidR="00315A57" w:rsidRPr="00B317B4" w:rsidRDefault="00315A57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نظارت شده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  <w:t>ها (به عنوان مثال، کلاس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ها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را با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واقع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متناظر در بردار هدف مقا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ج‌تر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زه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از روش‌ها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خوشه‌بند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که داده‌ها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شما بردار هدف ندارند.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تعداد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خوشه‌بندی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وجود دارند که 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بردار هدف دا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رند، اما باز هم، استفاده از روش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بدون نظارت مانند </w:t>
      </w:r>
      <w:r w:rsidR="00D83362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خوشه‌بندی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زمان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شما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بردار هدف در دسترس دار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احتمالا به طور غ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رضرور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 را ناتوان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کند.</w:t>
      </w:r>
    </w:p>
    <w:p w14:paraId="6A6093DC" w14:textId="1DE100A0" w:rsidR="00224A49" w:rsidRPr="00B317B4" w:rsidRDefault="00224A4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حال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اگر بردار هدف نداشته باش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EF4A06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را در مقابل مقاد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واقع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و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12F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 را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به طور شهود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"خوب" را تصور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فاصله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مشاهدات در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 (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متراکم)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و فاصله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مختلف (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خوب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جدا شده)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دارند.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ضرا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</w:t>
      </w:r>
      <w:r w:rsidR="00D83362" w:rsidRPr="00D83362">
        <w:rPr>
          <w:rFonts w:ascii="Times New Roman" w:eastAsiaTheme="minorEastAsia" w:hAnsi="Times New Roman" w:cs="B Nazanin"/>
          <w:sz w:val="26"/>
          <w:szCs w:val="28"/>
          <w:lang w:bidi="fa-IR"/>
        </w:rPr>
        <w:t>Silhouette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واحد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اندازه‌گ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هر دو صفت فراهم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 ضر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مشاهده </w:t>
      </w:r>
      <w:proofErr w:type="spellStart"/>
      <w:r w:rsidR="00D8336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D83362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ام </w:t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برابر است با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p w14:paraId="161559CF" w14:textId="4454D0BD" w:rsidR="00224A49" w:rsidRPr="00B317B4" w:rsidRDefault="00000000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s</m:t>
              </m:r>
            </m:e>
            <m:sub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i</m:t>
              </m:r>
            </m:sub>
          </m:sSub>
          <m:r>
            <w:rPr>
              <w:rFonts w:ascii="Cambria Math" w:eastAsiaTheme="minorEastAsia" w:hAnsi="Cambria Math" w:cs="B Nazanin"/>
              <w:sz w:val="26"/>
              <w:szCs w:val="28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 w:cs="B Nazanin"/>
                  <w:i/>
                  <w:sz w:val="26"/>
                  <w:szCs w:val="28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max⁡</m:t>
              </m:r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26"/>
                  <w:szCs w:val="28"/>
                  <w:rtl/>
                  <w:lang w:bidi="fa-IR"/>
                </w:rPr>
                <m:t>،</m:t>
              </m:r>
              <m:sSub>
                <m:sSubPr>
                  <m:ctrlPr>
                    <w:rPr>
                      <w:rFonts w:ascii="Cambria Math" w:eastAsiaTheme="minorEastAsia" w:hAnsi="Cambria Math" w:cs="B Nazanin"/>
                      <w:i/>
                      <w:sz w:val="26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B Nazanin"/>
                      <w:sz w:val="26"/>
                      <w:szCs w:val="28"/>
                      <w:lang w:bidi="fa-IR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B Nazanin"/>
                  <w:sz w:val="26"/>
                  <w:szCs w:val="28"/>
                  <w:lang w:bidi="fa-IR"/>
                </w:rPr>
                <m:t>)</m:t>
              </m:r>
            </m:den>
          </m:f>
        </m:oMath>
      </m:oMathPara>
    </w:p>
    <w:p w14:paraId="4C23097B" w14:textId="47F1FA81" w:rsidR="00224A49" w:rsidRPr="00B317B4" w:rsidRDefault="00224A49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که در آن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ضر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ه‌ی </w:t>
      </w:r>
      <w:proofErr w:type="spellStart"/>
      <w:r w:rsidR="00D83362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ام، </w:t>
      </w:r>
      <m:oMath>
        <m:sSub>
          <m:sSubPr>
            <m:ctrlPr>
              <w:rPr>
                <w:rFonts w:ascii="Cambria Math" w:eastAsiaTheme="minorEastAsia" w:hAnsi="Cambria Math" w:cs="B Nazanin"/>
                <w:i/>
                <w:sz w:val="26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a</m:t>
            </m:r>
          </m:e>
          <m:sub>
            <m:r>
              <w:rPr>
                <w:rFonts w:ascii="Cambria Math" w:eastAsiaTheme="minorEastAsia" w:hAnsi="Cambria Math" w:cs="B Nazanin"/>
                <w:sz w:val="26"/>
                <w:szCs w:val="28"/>
                <w:lang w:bidi="fa-IR"/>
              </w:rPr>
              <m:t>i</m:t>
            </m:r>
          </m:sub>
        </m:sSub>
      </m:oMath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فاصله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تمام مشاهدات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کلاس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و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b</w:t>
      </w:r>
      <w:r w:rsidRPr="00B317B4">
        <w:rPr>
          <w:rFonts w:ascii="Times New Roman" w:eastAsiaTheme="minorEastAsia" w:hAnsi="Times New Roman" w:cs="B Nazanin"/>
          <w:sz w:val="26"/>
          <w:szCs w:val="28"/>
          <w:vertAlign w:val="subscript"/>
          <w:lang w:bidi="fa-IR"/>
        </w:rPr>
        <w:t>i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فاصله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i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تمام مشاهدات از نزد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ک‌تر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خوشه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394C3F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کلاس متفاوت است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مقدار برگردانده شده توسط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silhouette_score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انگ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ضر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همه مشاهدات است.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ضرا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لوئت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1-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1 است که 1 نشان دهنده خوشه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متراکم و به خوب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جدا شده است.</w:t>
      </w:r>
    </w:p>
    <w:p w14:paraId="772F7EC2" w14:textId="77777777" w:rsidR="00224A49" w:rsidRPr="00B317B4" w:rsidRDefault="00224A4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741ED8D3" w14:textId="33F008CE" w:rsidR="00224A49" w:rsidRPr="007621AF" w:rsidRDefault="007621AF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"https://scikit-learn.org/stable/modules/generated/sklearn.metrics.silhouette_score.html"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425A0E" w:rsidRPr="007621AF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224A49" w:rsidRPr="007621AF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documentation: </w:t>
      </w:r>
      <w:proofErr w:type="spellStart"/>
      <w:r w:rsidR="00224A49" w:rsidRPr="007621AF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silhouette_score</w:t>
      </w:r>
      <w:proofErr w:type="spellEnd"/>
    </w:p>
    <w:p w14:paraId="5B13D25E" w14:textId="6D3B633B" w:rsidR="007621AF" w:rsidRPr="00B317B4" w:rsidRDefault="007621AF" w:rsidP="001C4F49">
      <w:pPr>
        <w:jc w:val="lowKashida"/>
        <w:rPr>
          <w:rFonts w:ascii="Times New Roman" w:eastAsiaTheme="minorEastAsia" w:hAnsi="Times New Roman" w:cs="B Nazanin"/>
          <w:sz w:val="26"/>
          <w:szCs w:val="28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5E711CB3" w14:textId="6D9FE07B" w:rsidR="00224A49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١٠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مع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ویژه</w:t>
      </w:r>
    </w:p>
    <w:p w14:paraId="3466D738" w14:textId="77777777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685B512A" w14:textId="2E929629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را با استفاده از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D83362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کرده‌اید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12459F96" w14:textId="77777777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lastRenderedPageBreak/>
        <w:t>راه حل</w:t>
      </w:r>
    </w:p>
    <w:p w14:paraId="1408037A" w14:textId="70AD9F72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اندازه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به عنوان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تابع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آن را با استفاده از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 xml:space="preserve">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make_scorer</w:t>
      </w:r>
      <w:proofErr w:type="spellEnd"/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در </w:t>
      </w:r>
      <w:r w:rsidR="00D83362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به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تابع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دهنده تبد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ل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:</w:t>
      </w:r>
    </w:p>
    <w:bookmarkStart w:id="49" w:name="_MON_1752940030"/>
    <w:bookmarkEnd w:id="49"/>
    <w:p w14:paraId="127A2BD3" w14:textId="77777777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8502" w14:anchorId="70EB4A93">
          <v:shape id="_x0000_i1074" type="#_x0000_t75" style="width:468pt;height:426pt" o:ole="" filled="t" fillcolor="#f2f2f2 [3052]">
            <v:imagedata r:id="rId108" o:title=""/>
          </v:shape>
          <o:OLEObject Type="Embed" ProgID="Word.OpenDocumentText.12" ShapeID="_x0000_i1074" DrawAspect="Content" ObjectID="_1772189594" r:id="rId109"/>
        </w:object>
      </w:r>
    </w:p>
    <w:bookmarkStart w:id="50" w:name="_MON_1752940093"/>
    <w:bookmarkEnd w:id="50"/>
    <w:p w14:paraId="73F00295" w14:textId="77777777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0D98EDCE">
          <v:shape id="_x0000_i1075" type="#_x0000_t75" style="width:468pt;height:36pt" o:ole="" filled="t" fillcolor="#f2f2f2 [3052]">
            <v:imagedata r:id="rId110" o:title=""/>
          </v:shape>
          <o:OLEObject Type="Embed" ProgID="Word.OpenDocumentText.12" ShapeID="_x0000_i1075" DrawAspect="Content" ObjectID="_1772189595" r:id="rId111"/>
        </w:object>
      </w:r>
    </w:p>
    <w:p w14:paraId="59A01287" w14:textId="24DF2C66" w:rsidR="005F0C00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6CF39D62" w14:textId="5F6325F1" w:rsidR="005F0C00" w:rsidRPr="00B317B4" w:rsidRDefault="005F0C00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حال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داخل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عملکرد مدل 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را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دارد، اغلب تعر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خود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نیز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کار را با استفاده از </w:t>
      </w:r>
      <w:proofErr w:type="spellStart"/>
      <w:r w:rsidR="00473A1C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make_scorer</w:t>
      </w:r>
      <w:proofErr w:type="spellEnd"/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آسان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  <w:r w:rsidR="00473A1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ابتدا، تابع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تعر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lastRenderedPageBreak/>
        <w:t>دو آرگومان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رد</w:t>
      </w:r>
      <w:r w:rsidR="004D6C33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بردار هدف اصل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مقاد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ش‌ب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شده</w:t>
      </w:r>
      <w:r w:rsidR="00D83362">
        <w:rPr>
          <w:rFonts w:ascii="Times New Roman" w:eastAsiaTheme="minorEastAsia" w:hAnsi="Times New Roman" w:cs="B Nazanin" w:hint="eastAsia"/>
          <w:sz w:val="26"/>
          <w:szCs w:val="28"/>
          <w:lang w:bidi="fa-IR"/>
        </w:rPr>
        <w:t>‌</w:t>
      </w:r>
      <w:r w:rsidR="00D83362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مقدار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امت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به دست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آورد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(در خروجی به ما میدهد)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473A1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دوم، ما از </w:t>
      </w:r>
      <w:proofErr w:type="spellStart"/>
      <w:r w:rsidR="00473A1C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make_scorer</w:t>
      </w:r>
      <w:proofErr w:type="spellEnd"/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امت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ازدهنده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مطمئن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شو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نمره‌ها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بالاتر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ن‌تر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مطلوب هستند (با استفاده از پارامتر </w:t>
      </w:r>
      <w:proofErr w:type="spellStart"/>
      <w:r w:rsidR="00473A1C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greater_is_better</w:t>
      </w:r>
      <w:proofErr w:type="spellEnd"/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).</w:t>
      </w:r>
      <w:r w:rsidR="00473A1C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مع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سفارش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 (ویژه)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راه حل (</w:t>
      </w:r>
      <w:proofErr w:type="spellStart"/>
      <w:r w:rsidR="00473A1C" w:rsidRPr="00B317B4">
        <w:rPr>
          <w:rFonts w:ascii="Times New Roman" w:hAnsi="Times New Roman" w:cs="B Nazanin"/>
          <w:color w:val="000000"/>
          <w:sz w:val="26"/>
          <w:szCs w:val="28"/>
          <w:shd w:val="clear" w:color="auto" w:fill="FFFFFF"/>
        </w:rPr>
        <w:t>custom_metric</w:t>
      </w:r>
      <w:proofErr w:type="spellEnd"/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مثال اسباب باز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 ز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را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سادگ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مع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داخل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محاسبه امت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73A1C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vertAlign w:val="superscript"/>
          <w:rtl/>
          <w:lang w:bidi="fa-IR"/>
        </w:rPr>
        <w:t>2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</w:t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پوشش م</w:t>
      </w:r>
      <w:r w:rsidR="00473A1C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473A1C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دهد.</w:t>
      </w:r>
      <w:r w:rsidR="00984549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موقع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واقع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تابع </w:t>
      </w:r>
      <w:proofErr w:type="spellStart"/>
      <w:r w:rsidR="00984549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custom_metric</w:t>
      </w:r>
      <w:proofErr w:type="spellEnd"/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هر متر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سفارش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‌ای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م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خواه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جا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گز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984549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مشاهده می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شود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متر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سفارش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‌ای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vertAlign w:val="superscript"/>
          <w:rtl/>
          <w:lang w:bidi="fa-IR"/>
        </w:rPr>
        <w:t>2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R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محاسبه م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کند، با مقا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سه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نتا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984549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با روش ساخته شده</w:t>
      </w:r>
      <w:r w:rsidR="00843861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25A0E" w:rsidRPr="00B317B4">
        <w:rPr>
          <w:rFonts w:ascii="Times New Roman" w:hAnsi="Times New Roman" w:cs="B Nazanin"/>
          <w:color w:val="333333"/>
          <w:sz w:val="26"/>
          <w:szCs w:val="28"/>
        </w:rPr>
        <w:t>scikit-</w:t>
      </w:r>
      <w:proofErr w:type="spellStart"/>
      <w:r w:rsidR="00425A0E" w:rsidRPr="00B317B4">
        <w:rPr>
          <w:rFonts w:ascii="Times New Roman" w:hAnsi="Times New Roman" w:cs="B Nazanin"/>
          <w:color w:val="333333"/>
          <w:sz w:val="26"/>
          <w:szCs w:val="28"/>
        </w:rPr>
        <w:t>learn</w:t>
      </w:r>
      <w:r w:rsidR="00984549" w:rsidRPr="00B317B4">
        <w:rPr>
          <w:rFonts w:ascii="Times New Roman" w:hAnsi="Times New Roman" w:cs="B Nazanin"/>
          <w:color w:val="333333"/>
          <w:sz w:val="26"/>
          <w:szCs w:val="28"/>
        </w:rPr>
        <w:t>’s</w:t>
      </w:r>
      <w:proofErr w:type="spellEnd"/>
      <w:r w:rsidR="00984549" w:rsidRPr="00B317B4">
        <w:rPr>
          <w:rFonts w:ascii="Times New Roman" w:hAnsi="Times New Roman" w:cs="B Nazanin"/>
          <w:color w:val="333333"/>
          <w:sz w:val="26"/>
          <w:szCs w:val="28"/>
        </w:rPr>
        <w:t> </w:t>
      </w:r>
      <w:r w:rsidR="00984549"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r2_score</w:t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کار م</w:t>
      </w:r>
      <w:r w:rsidR="00984549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A4690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98454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کند:</w:t>
      </w:r>
      <w:bookmarkStart w:id="51" w:name="_MON_1752941091"/>
      <w:bookmarkEnd w:id="51"/>
      <w:r w:rsidR="00984549"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670" w14:anchorId="3EE7A9D0">
          <v:shape id="_x0000_i1076" type="#_x0000_t75" style="width:468pt;height:84pt" o:ole="" filled="t" fillcolor="#f2f2f2 [3052]">
            <v:imagedata r:id="rId112" o:title=""/>
          </v:shape>
          <o:OLEObject Type="Embed" ProgID="Word.OpenDocumentText.12" ShapeID="_x0000_i1076" DrawAspect="Content" ObjectID="_1772189596" r:id="rId113"/>
        </w:object>
      </w:r>
    </w:p>
    <w:bookmarkStart w:id="52" w:name="_MON_1752941182"/>
    <w:bookmarkEnd w:id="52"/>
    <w:p w14:paraId="58E9985C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694" w14:anchorId="586A7052">
          <v:shape id="_x0000_i1077" type="#_x0000_t75" style="width:468pt;height:36pt" o:ole="" filled="t" fillcolor="#f2f2f2 [3052]">
            <v:imagedata r:id="rId114" o:title=""/>
          </v:shape>
          <o:OLEObject Type="Embed" ProgID="Word.OpenDocumentText.12" ShapeID="_x0000_i1077" DrawAspect="Content" ObjectID="_1772189597" r:id="rId115"/>
        </w:object>
      </w:r>
    </w:p>
    <w:p w14:paraId="1486E0A9" w14:textId="77777777" w:rsidR="00473A1C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برای مطالعه بیشتر</w:t>
      </w:r>
    </w:p>
    <w:p w14:paraId="156561B4" w14:textId="2800F8E3" w:rsidR="00984549" w:rsidRPr="00843861" w:rsidRDefault="00843861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6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  <w:instrText>HYPERLINK "https://scikit-learn.org/stable/modules/generated/sklearn.metrics.make_scorer.html"</w:instrText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</w: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separate"/>
      </w:r>
      <w:r w:rsidR="00425A0E" w:rsidRPr="00843861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>scikit-learn</w:t>
      </w:r>
      <w:r w:rsidR="00984549" w:rsidRPr="00843861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 xml:space="preserve"> documentation: </w:t>
      </w:r>
      <w:proofErr w:type="spellStart"/>
      <w:r w:rsidR="00984549" w:rsidRPr="00843861">
        <w:rPr>
          <w:rStyle w:val="Hyperlink"/>
          <w:rFonts w:ascii="Times New Roman" w:eastAsiaTheme="minorEastAsia" w:hAnsi="Times New Roman" w:cs="B Nazanin"/>
          <w:sz w:val="26"/>
          <w:szCs w:val="26"/>
          <w:lang w:bidi="fa-IR"/>
        </w:rPr>
        <w:t>make_scorer</w:t>
      </w:r>
      <w:proofErr w:type="spellEnd"/>
    </w:p>
    <w:p w14:paraId="758175ED" w14:textId="56810B3D" w:rsidR="00843861" w:rsidRPr="00B317B4" w:rsidRDefault="00843861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6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6"/>
          <w:lang w:bidi="fa-IR"/>
        </w:rPr>
        <w:fldChar w:fldCharType="end"/>
      </w:r>
    </w:p>
    <w:p w14:paraId="6D61F39B" w14:textId="3A968323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۱۱</w:t>
      </w:r>
      <w:r w:rsidR="004D6C33"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۱۱</w:t>
      </w:r>
      <w:r w:rsidR="004D6C33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نمایش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تاث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اندازه مجموعه آموزش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61CB6A82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000000" w:themeColor="text1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color w:val="000000" w:themeColor="text1"/>
          <w:sz w:val="26"/>
          <w:szCs w:val="28"/>
          <w:rtl/>
          <w:lang w:bidi="fa-IR"/>
        </w:rPr>
        <w:t>مسئله</w:t>
      </w:r>
    </w:p>
    <w:p w14:paraId="53C1D7F7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شما م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تأث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تعداد مشاهدات در مجموعه آموزش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خود را بر رو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برخ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متر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ک</w:t>
      </w:r>
      <w:r w:rsidR="00894C79"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ها (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صحت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، 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lang w:bidi="fa-IR"/>
        </w:rPr>
        <w:t>F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vertAlign w:val="subscript"/>
          <w:lang w:bidi="fa-IR"/>
        </w:rPr>
        <w:t>1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و غ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ره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) ارز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کن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.</w:t>
      </w:r>
    </w:p>
    <w:p w14:paraId="4E86F74C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000000" w:themeColor="text1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color w:val="000000" w:themeColor="text1"/>
          <w:sz w:val="26"/>
          <w:szCs w:val="28"/>
          <w:rtl/>
          <w:lang w:bidi="fa-IR"/>
        </w:rPr>
        <w:t>راه حل</w:t>
      </w:r>
    </w:p>
    <w:p w14:paraId="2AC9ECE9" w14:textId="77777777" w:rsidR="00984549" w:rsidRPr="00B317B4" w:rsidRDefault="00984549" w:rsidP="001C4F49">
      <w:pPr>
        <w:bidi/>
        <w:jc w:val="lowKashida"/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منحن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 xml:space="preserve"> را رسم کن</w:t>
      </w:r>
      <w:r w:rsidRPr="00B317B4">
        <w:rPr>
          <w:rFonts w:ascii="Times New Roman" w:eastAsiaTheme="minorEastAsia" w:hAnsi="Times New Roman" w:cs="B Nazanin" w:hint="cs"/>
          <w:color w:val="000000" w:themeColor="text1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color w:val="000000" w:themeColor="text1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color w:val="000000" w:themeColor="text1"/>
          <w:sz w:val="26"/>
          <w:szCs w:val="28"/>
          <w:rtl/>
          <w:lang w:bidi="fa-IR"/>
        </w:rPr>
        <w:t>:</w:t>
      </w:r>
    </w:p>
    <w:bookmarkStart w:id="53" w:name="_MON_1752941544"/>
    <w:bookmarkEnd w:id="53"/>
    <w:p w14:paraId="1F92795E" w14:textId="77777777" w:rsidR="00984549" w:rsidRPr="00B317B4" w:rsidRDefault="008A56BB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630" w:dyaOrig="12890" w14:anchorId="0663D8E0">
          <v:shape id="_x0000_i1078" type="#_x0000_t75" style="width:480pt;height:642pt" o:ole="" filled="t" fillcolor="#f2f2f2 [3052]">
            <v:imagedata r:id="rId116" o:title=""/>
          </v:shape>
          <o:OLEObject Type="Embed" ProgID="Word.OpenDocumentText.12" ShapeID="_x0000_i1078" DrawAspect="Content" ObjectID="_1772189598" r:id="rId117"/>
        </w:object>
      </w:r>
    </w:p>
    <w:p w14:paraId="5146D301" w14:textId="77777777" w:rsidR="008A56BB" w:rsidRPr="00B317B4" w:rsidRDefault="008A56BB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noProof/>
        </w:rPr>
        <w:lastRenderedPageBreak/>
        <w:drawing>
          <wp:inline distT="0" distB="0" distL="0" distR="0" wp14:anchorId="3F83D01C" wp14:editId="3ED387A1">
            <wp:extent cx="2024191" cy="132607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8"/>
                    <a:srcRect l="36675" t="24526" r="35470" b="43033"/>
                    <a:stretch/>
                  </pic:blipFill>
                  <pic:spPr bwMode="auto">
                    <a:xfrm>
                      <a:off x="0" y="0"/>
                      <a:ext cx="2032943" cy="133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AE9F" w14:textId="28DECEC2" w:rsidR="008A56BB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654CDAC2" w14:textId="53646CEE" w:rsidR="008A56BB" w:rsidRPr="00B317B4" w:rsidRDefault="008A56BB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منحن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عملکرد (به عنوان مثال،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صحت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، 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یادآوری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)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 را در مجموعه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در طول اعتبارسنج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متقابل با افزا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مشاهدات در مجموعه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صویرسازی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کنند.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آن‌ها معمولا ً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نکه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الگور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از جمع‌آور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داده‌ها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اضاف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بهره خواهند برد</w:t>
      </w:r>
      <w:r w:rsidR="0031165E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استفاده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شوند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50712BE0" w14:textId="1BF45FF6" w:rsidR="008A56BB" w:rsidRPr="00B317B4" w:rsidRDefault="008A56BB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راه حل ما، ما دقت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طبقه‌بند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کننده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</w:t>
      </w:r>
      <w:r w:rsidR="007D3E14">
        <w:rPr>
          <w:rFonts w:ascii="Times New Roman" w:eastAsiaTheme="minorEastAsia" w:hAnsi="Times New Roman" w:cs="B Nazanin"/>
          <w:sz w:val="26"/>
          <w:szCs w:val="28"/>
          <w:lang w:bidi="fa-IR"/>
        </w:rPr>
        <w:t>random forest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در 50 انداز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مختلف از 1</w:t>
      </w:r>
      <w:r w:rsidRPr="00B317B4">
        <w:rPr>
          <w:rFonts w:ascii="Arial" w:eastAsiaTheme="minorEastAsia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مشاهدات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تا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100</w:t>
      </w:r>
      <w:r w:rsidRPr="00B317B4">
        <w:rPr>
          <w:rFonts w:ascii="Arial" w:eastAsiaTheme="minorEastAsia" w:hAnsi="Arial" w:cs="Arial" w:hint="cs"/>
          <w:sz w:val="26"/>
          <w:szCs w:val="28"/>
          <w:rtl/>
          <w:lang w:bidi="fa-IR"/>
        </w:rPr>
        <w:t>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ترسی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افزا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4A14C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صحت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مدل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شده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متقاطع به ما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گو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ما احتمالا از مشاهدات اضاف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بهره 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برد (اگرچه </w:t>
      </w:r>
      <w:r w:rsidR="004A14C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</w:t>
      </w:r>
      <w:r w:rsidR="004A14CE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A14CE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4A14CE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7D3E1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مورد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عمل ممکن است عمل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نباشد).</w:t>
      </w:r>
    </w:p>
    <w:p w14:paraId="20AD23B1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برای مطالعه بیشتر</w:t>
      </w:r>
    </w:p>
    <w:p w14:paraId="2D3F05AF" w14:textId="4BE7B29F" w:rsidR="004A14CE" w:rsidRPr="007D3E14" w:rsidRDefault="007D3E14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"https://scikit-learn.org/stable/modules/learning_curve.html" \l "learning-curve"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425A0E" w:rsidRPr="007D3E14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4A14CE" w:rsidRPr="007D3E14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documentation: Learning Curve</w:t>
      </w:r>
    </w:p>
    <w:p w14:paraId="7B072320" w14:textId="246BB70D" w:rsidR="007D3E14" w:rsidRPr="00B317B4" w:rsidRDefault="007D3E14" w:rsidP="001C4F49">
      <w:pPr>
        <w:bidi/>
        <w:jc w:val="lowKashida"/>
        <w:rPr>
          <w:rFonts w:ascii="Times New Roman" w:eastAsiaTheme="minorEastAsia" w:hAnsi="Times New Roman" w:cs="B Nazanin"/>
          <w:color w:val="000000" w:themeColor="text1"/>
          <w:sz w:val="24"/>
          <w:szCs w:val="24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65C9CFE2" w14:textId="5F74DD8E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٢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جاد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گزارش متن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از مع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ارها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</w:p>
    <w:p w14:paraId="0A38EB9E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مسئله</w:t>
      </w:r>
    </w:p>
    <w:p w14:paraId="44B3D00F" w14:textId="1490861E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شما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توص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عملکرد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دسته‌بندی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خواه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</w:p>
    <w:p w14:paraId="4141AA1D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راه حل</w:t>
      </w:r>
    </w:p>
    <w:p w14:paraId="0F27EC23" w14:textId="3FB9D4FF" w:rsidR="004A14CE" w:rsidRPr="00B317B4" w:rsidRDefault="004A14CE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  <w:rtl/>
        </w:rPr>
      </w:pP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از </w:t>
      </w: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classification_report</w:t>
      </w:r>
      <w:proofErr w:type="spellEnd"/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 </w:t>
      </w:r>
      <w:r w:rsidR="007D3E1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 xml:space="preserve">در </w:t>
      </w:r>
      <w:r w:rsidR="007D3E14" w:rsidRPr="00B317B4">
        <w:rPr>
          <w:rFonts w:ascii="Times New Roman" w:hAnsi="Times New Roman" w:cs="B Nazanin"/>
          <w:color w:val="333333"/>
          <w:sz w:val="26"/>
          <w:szCs w:val="28"/>
        </w:rPr>
        <w:t>scikit-learn</w:t>
      </w:r>
      <w:r w:rsidR="007D3E1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Style w:val="HTMLCode"/>
          <w:rFonts w:ascii="Times New Roman" w:eastAsiaTheme="minorHAnsi" w:hAnsi="Times New Roman" w:cs="B Nazanin" w:hint="cs"/>
          <w:color w:val="333333"/>
          <w:sz w:val="26"/>
          <w:szCs w:val="28"/>
          <w:bdr w:val="none" w:sz="0" w:space="0" w:color="auto" w:frame="1"/>
          <w:rtl/>
        </w:rPr>
        <w:t>استفاده کنید:</w:t>
      </w:r>
    </w:p>
    <w:bookmarkStart w:id="54" w:name="_MON_1752943094"/>
    <w:bookmarkEnd w:id="54"/>
    <w:p w14:paraId="099AA6C7" w14:textId="77777777" w:rsidR="004A14CE" w:rsidRPr="00B317B4" w:rsidRDefault="004A14CE" w:rsidP="001C4F49">
      <w:pPr>
        <w:bidi/>
        <w:jc w:val="lowKashida"/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  <w:rtl/>
        </w:rPr>
      </w:pP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6"/>
          <w:bdr w:val="none" w:sz="0" w:space="0" w:color="auto" w:frame="1"/>
        </w:rPr>
        <w:object w:dxaOrig="9360" w:dyaOrig="8502" w14:anchorId="540713F0">
          <v:shape id="_x0000_i1079" type="#_x0000_t75" style="width:468pt;height:426pt" o:ole="" filled="t" fillcolor="#f2f2f2 [3052]">
            <v:imagedata r:id="rId119" o:title=""/>
          </v:shape>
          <o:OLEObject Type="Embed" ProgID="Word.OpenDocumentText.12" ShapeID="_x0000_i1079" DrawAspect="Content" ObjectID="_1772189599" r:id="rId120"/>
        </w:object>
      </w:r>
    </w:p>
    <w:bookmarkStart w:id="55" w:name="_MON_1752943162"/>
    <w:bookmarkEnd w:id="55"/>
    <w:p w14:paraId="0CFCCC48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2158" w14:anchorId="2E94BFF8">
          <v:shape id="_x0000_i1080" type="#_x0000_t75" style="width:468pt;height:108pt" o:ole="" filled="t" fillcolor="#f2f2f2 [3052]">
            <v:imagedata r:id="rId121" o:title=""/>
          </v:shape>
          <o:OLEObject Type="Embed" ProgID="Word.OpenDocumentText.12" ShapeID="_x0000_i1080" DrawAspect="Content" ObjectID="_1772189600" r:id="rId122"/>
        </w:object>
      </w:r>
    </w:p>
    <w:p w14:paraId="303D54A2" w14:textId="764AF2A9" w:rsidR="004A14CE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3BE48BBD" w14:textId="2E25B82B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lastRenderedPageBreak/>
        <w:t>classification_report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256D9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راهکاری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سر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ع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ما فراهم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تا برخ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جمله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دقت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، 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ادآور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امت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F1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(که قبلاً در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فصل توض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ح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داده شد).</w:t>
      </w:r>
      <w:r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پشت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بان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256D9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</w:t>
      </w:r>
      <w:r w:rsidR="00256D9B">
        <w:rPr>
          <w:rFonts w:ascii="Times New Roman" w:eastAsiaTheme="minorEastAsia" w:hAnsi="Times New Roman" w:cs="B Nazanin"/>
          <w:sz w:val="26"/>
          <w:szCs w:val="28"/>
          <w:lang w:bidi="fa-IR"/>
        </w:rPr>
        <w:t>support</w:t>
      </w:r>
      <w:r w:rsidR="00256D9B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به تعداد مشاهدات در هر کلاس اشاره دارد.</w:t>
      </w:r>
    </w:p>
    <w:p w14:paraId="49D1B70A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</w:p>
    <w:p w14:paraId="0D67CB42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61ED6789" w14:textId="22A35A3F" w:rsidR="004A14CE" w:rsidRPr="00256D9B" w:rsidRDefault="00256D9B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"https://en.wikipedia.org/wiki/Precision_and_recall"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4A14CE" w:rsidRPr="00256D9B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Precision and recall</w:t>
      </w:r>
    </w:p>
    <w:p w14:paraId="28FD8B75" w14:textId="0EFEE4CF" w:rsidR="00256D9B" w:rsidRPr="00B317B4" w:rsidRDefault="00256D9B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u w:val="dotted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p w14:paraId="6BA9D453" w14:textId="50DF8245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</w:pP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١١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١٣</w:t>
      </w:r>
      <w:r w:rsidR="00C8508F"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.</w:t>
      </w:r>
      <w:r w:rsidR="00F4487B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>تجسم اثر مقاد</w:t>
      </w:r>
      <w:r w:rsidRPr="00B317B4">
        <w:rPr>
          <w:rFonts w:ascii="Times New Roman" w:eastAsiaTheme="minorEastAsia" w:hAnsi="Times New Roman" w:cs="B Nazanin" w:hint="cs"/>
          <w:b/>
          <w:bCs/>
          <w:color w:val="FF0000"/>
          <w:sz w:val="32"/>
          <w:szCs w:val="32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b/>
          <w:bCs/>
          <w:color w:val="FF0000"/>
          <w:sz w:val="32"/>
          <w:szCs w:val="32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b/>
          <w:bCs/>
          <w:color w:val="FF0000"/>
          <w:sz w:val="32"/>
          <w:szCs w:val="32"/>
          <w:rtl/>
          <w:lang w:bidi="fa-IR"/>
        </w:rPr>
        <w:t xml:space="preserve"> فراپارامتر</w:t>
      </w:r>
    </w:p>
    <w:p w14:paraId="6D436105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مسئله</w:t>
      </w:r>
    </w:p>
    <w:p w14:paraId="4CEDFA2C" w14:textId="29957BD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شما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قصد دارید متوجه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چگون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گی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تغییر 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عملکرد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ک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مدل با تغ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مقدار برخ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="00F4487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 xml:space="preserve"> </w:t>
      </w:r>
      <w:r w:rsidR="00894C79"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softHyphen/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ها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پرپارامترها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شوید.</w:t>
      </w:r>
    </w:p>
    <w:p w14:paraId="60A33F7A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8"/>
          <w:szCs w:val="28"/>
          <w:rtl/>
          <w:lang w:bidi="fa-IR"/>
        </w:rPr>
        <w:t>راه حل</w:t>
      </w:r>
    </w:p>
    <w:p w14:paraId="71C70ED3" w14:textId="71544051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8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منحن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اعتبار</w:t>
      </w:r>
      <w:r w:rsidR="00F4487B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سنج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 xml:space="preserve"> را رسم کن</w:t>
      </w:r>
      <w:r w:rsidRPr="00B317B4">
        <w:rPr>
          <w:rFonts w:ascii="Times New Roman" w:eastAsiaTheme="minorEastAsia" w:hAnsi="Times New Roman" w:cs="B Nazanin" w:hint="cs"/>
          <w:sz w:val="28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8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8"/>
          <w:szCs w:val="28"/>
          <w:rtl/>
          <w:lang w:bidi="fa-IR"/>
        </w:rPr>
        <w:t>:</w:t>
      </w:r>
    </w:p>
    <w:bookmarkStart w:id="56" w:name="_MON_1752943687"/>
    <w:bookmarkEnd w:id="56"/>
    <w:p w14:paraId="7C9096E1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4"/>
          <w:szCs w:val="24"/>
          <w:lang w:bidi="fa-IR"/>
        </w:rPr>
        <w:object w:dxaOrig="9360" w:dyaOrig="12932" w14:anchorId="1B956882">
          <v:shape id="_x0000_i1081" type="#_x0000_t75" style="width:468pt;height:9in" o:ole="" filled="t" fillcolor="#f2f2f2 [3052]">
            <v:imagedata r:id="rId123" o:title=""/>
          </v:shape>
          <o:OLEObject Type="Embed" ProgID="Word.OpenDocumentText.12" ShapeID="_x0000_i1081" DrawAspect="Content" ObjectID="_1772189601" r:id="rId124"/>
        </w:object>
      </w:r>
    </w:p>
    <w:p w14:paraId="51F93B09" w14:textId="77777777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 w:rsidRPr="00B317B4">
        <w:rPr>
          <w:rFonts w:ascii="Times New Roman" w:hAnsi="Times New Roman" w:cs="B Nazanin"/>
          <w:noProof/>
        </w:rPr>
        <w:lastRenderedPageBreak/>
        <w:drawing>
          <wp:inline distT="0" distB="0" distL="0" distR="0" wp14:anchorId="4DD70DC8" wp14:editId="4E38813B">
            <wp:extent cx="2180795" cy="146384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5"/>
                    <a:srcRect l="36146" t="39083" r="35470" b="27046"/>
                    <a:stretch/>
                  </pic:blipFill>
                  <pic:spPr bwMode="auto">
                    <a:xfrm>
                      <a:off x="0" y="0"/>
                      <a:ext cx="2188473" cy="146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A780" w14:textId="692F2792" w:rsidR="004A14CE" w:rsidRPr="00B317B4" w:rsidRDefault="00E97D94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8"/>
          <w:szCs w:val="32"/>
          <w:rtl/>
          <w:lang w:bidi="fa-IR"/>
        </w:rPr>
      </w:pPr>
      <w:r>
        <w:rPr>
          <w:rFonts w:ascii="Times New Roman" w:eastAsiaTheme="minorEastAsia" w:hAnsi="Times New Roman" w:cs="B Nazanin" w:hint="cs"/>
          <w:b/>
          <w:bCs/>
          <w:sz w:val="28"/>
          <w:szCs w:val="32"/>
          <w:rtl/>
          <w:lang w:bidi="fa-IR"/>
        </w:rPr>
        <w:t>بحث</w:t>
      </w:r>
    </w:p>
    <w:p w14:paraId="6DD8D488" w14:textId="5EFE7F92" w:rsidR="004A14CE" w:rsidRPr="00B317B4" w:rsidRDefault="004A14CE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الگور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(از جمله بس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از الگور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تم‌ها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مورد بحث در 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کتاب) حاو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هایپر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پارامترها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هستند که با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قبل از شروع فرآ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ند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انتخاب شوند.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برا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مثال،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(</w:t>
      </w:r>
      <w:r w:rsidR="001C49CA">
        <w:rPr>
          <w:rFonts w:ascii="Times New Roman" w:eastAsiaTheme="minorEastAsia" w:hAnsi="Times New Roman" w:cs="B Nazanin"/>
          <w:sz w:val="26"/>
          <w:szCs w:val="28"/>
          <w:lang w:bidi="fa-IR"/>
        </w:rPr>
        <w:t>random forest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)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"جنگل" از درختان تصم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جاد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کند که هر کدام از آن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ها به 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کلاس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614A93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پیش‌بینی‌شده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مشاهده را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دهند.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894C79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، تعداد درختان در جنگل است.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اغلب مقاد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طول انتخاب مدل انتخاب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شوند (به فصل 12 مراجعه کن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)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حال، گاه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اوقات ت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صویرسازی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نحوه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تغ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عملکرد مدل با تغ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مقدار ها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مف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د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در راه حل ما، ما تغ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رات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 xml:space="preserve">صحت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را برا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</w:t>
      </w:r>
      <w:r w:rsidR="00BC7AAB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دسته‌بندی‌کننده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تصادف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مجموعه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‌ی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 در طول اعتبارسنج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متقابل با افزا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درختان رسم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کن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هنگام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تعداد کم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درخت دار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هم امت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و هم امت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از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اعتبارسنج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متقا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طع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پا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است، که نشان</w:t>
      </w:r>
      <w:r w:rsidR="00015EA7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می‌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دهد مدل ضع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ف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  <w:r w:rsidR="000D0FA8" w:rsidRPr="00B317B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با افزا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ش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تعداد درختان به ۲۵۰ عدد، دقت هر دو سطح کاهش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ابد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نشان م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4648B5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softHyphen/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دهد احتمالا ارزش چندان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در هز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نه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محاسبات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آموزش 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ک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جنگل عظ</w:t>
      </w:r>
      <w:r w:rsidR="000D0FA8"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="000D0FA8"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="000D0FA8"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وجود ندارد.</w:t>
      </w:r>
    </w:p>
    <w:p w14:paraId="325E48FD" w14:textId="4F655FBE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در </w:t>
      </w:r>
      <w:r w:rsidR="00425A0E"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توان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منحن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اعتبارسنج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را با استفاده از </w:t>
      </w:r>
      <w:proofErr w:type="spellStart"/>
      <w:r w:rsidRPr="00B317B4">
        <w:rPr>
          <w:rFonts w:ascii="Times New Roman" w:eastAsiaTheme="minorEastAsia" w:hAnsi="Times New Roman" w:cs="B Nazanin"/>
          <w:sz w:val="26"/>
          <w:szCs w:val="28"/>
          <w:lang w:bidi="fa-IR"/>
        </w:rPr>
        <w:t>validation_curve</w:t>
      </w:r>
      <w:proofErr w:type="spellEnd"/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محاسبه کن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م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که شامل سه پارامتر مهم است:</w:t>
      </w:r>
    </w:p>
    <w:p w14:paraId="6622D4D2" w14:textId="1C62AFCC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aram_name</w:t>
      </w:r>
      <w:proofErr w:type="spellEnd"/>
      <w:r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نام 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تغ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است.</w:t>
      </w:r>
    </w:p>
    <w:p w14:paraId="614B5DFE" w14:textId="3E23F6E6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proofErr w:type="spellStart"/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param_range</w:t>
      </w:r>
      <w:proofErr w:type="spellEnd"/>
      <w:r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مقدار ها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پرپارامتر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مورد استفاده است</w:t>
      </w:r>
      <w:r w:rsidR="001C49CA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.</w:t>
      </w:r>
    </w:p>
    <w:p w14:paraId="2361D415" w14:textId="1BF5C219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sz w:val="26"/>
          <w:szCs w:val="28"/>
          <w:rtl/>
          <w:lang w:bidi="fa-IR"/>
        </w:rPr>
      </w:pPr>
      <w:r w:rsidRPr="00B317B4">
        <w:rPr>
          <w:rStyle w:val="HTMLCode"/>
          <w:rFonts w:ascii="Times New Roman" w:eastAsiaTheme="minorHAnsi" w:hAnsi="Times New Roman" w:cs="B Nazanin"/>
          <w:color w:val="333333"/>
          <w:sz w:val="26"/>
          <w:szCs w:val="28"/>
          <w:bdr w:val="none" w:sz="0" w:space="0" w:color="auto" w:frame="1"/>
        </w:rPr>
        <w:t>scoring</w:t>
      </w:r>
      <w:r w:rsidRPr="00B317B4">
        <w:rPr>
          <w:rFonts w:ascii="Times New Roman" w:hAnsi="Times New Roman" w:cs="B Nazanin" w:hint="cs"/>
          <w:color w:val="333333"/>
          <w:sz w:val="26"/>
          <w:szCs w:val="28"/>
          <w:rtl/>
        </w:rPr>
        <w:t xml:space="preserve"> 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>مع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ار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ارز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 w:hint="eastAsia"/>
          <w:sz w:val="26"/>
          <w:szCs w:val="28"/>
          <w:rtl/>
          <w:lang w:bidi="fa-IR"/>
        </w:rPr>
        <w:t>اب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مورد استفاده برا</w:t>
      </w:r>
      <w:r w:rsidRPr="00B317B4">
        <w:rPr>
          <w:rFonts w:ascii="Times New Roman" w:eastAsiaTheme="minorEastAsia" w:hAnsi="Times New Roman" w:cs="B Nazanin" w:hint="cs"/>
          <w:sz w:val="26"/>
          <w:szCs w:val="28"/>
          <w:rtl/>
          <w:lang w:bidi="fa-IR"/>
        </w:rPr>
        <w:t>ی</w:t>
      </w:r>
      <w:r w:rsidRPr="00B317B4">
        <w:rPr>
          <w:rFonts w:ascii="Times New Roman" w:eastAsiaTheme="minorEastAsia" w:hAnsi="Times New Roman" w:cs="B Nazanin"/>
          <w:sz w:val="26"/>
          <w:szCs w:val="28"/>
          <w:rtl/>
          <w:lang w:bidi="fa-IR"/>
        </w:rPr>
        <w:t xml:space="preserve"> قضاوت در مورد مدل است.</w:t>
      </w:r>
    </w:p>
    <w:p w14:paraId="7B6F9788" w14:textId="77777777" w:rsidR="000D0FA8" w:rsidRPr="00B317B4" w:rsidRDefault="000D0FA8" w:rsidP="001C4F49">
      <w:pPr>
        <w:bidi/>
        <w:jc w:val="lowKashida"/>
        <w:rPr>
          <w:rFonts w:ascii="Times New Roman" w:eastAsiaTheme="minorEastAsia" w:hAnsi="Times New Roman" w:cs="B Nazanin"/>
          <w:b/>
          <w:bCs/>
          <w:sz w:val="26"/>
          <w:szCs w:val="28"/>
          <w:rtl/>
          <w:lang w:bidi="fa-IR"/>
        </w:rPr>
      </w:pPr>
      <w:r w:rsidRPr="00B317B4">
        <w:rPr>
          <w:rFonts w:ascii="Times New Roman" w:eastAsiaTheme="minorEastAsia" w:hAnsi="Times New Roman" w:cs="B Nazanin" w:hint="cs"/>
          <w:b/>
          <w:bCs/>
          <w:sz w:val="26"/>
          <w:szCs w:val="28"/>
          <w:rtl/>
          <w:lang w:bidi="fa-IR"/>
        </w:rPr>
        <w:t>برای مطالعه بیشتر</w:t>
      </w:r>
    </w:p>
    <w:p w14:paraId="03153C76" w14:textId="5C416298" w:rsidR="000D0FA8" w:rsidRPr="00F4487B" w:rsidRDefault="00F4487B" w:rsidP="001C4F49">
      <w:pPr>
        <w:pStyle w:val="ListParagraph"/>
        <w:numPr>
          <w:ilvl w:val="0"/>
          <w:numId w:val="8"/>
        </w:numPr>
        <w:bidi/>
        <w:jc w:val="lowKashida"/>
        <w:rPr>
          <w:rStyle w:val="Hyperlink"/>
          <w:rFonts w:ascii="Times New Roman" w:eastAsiaTheme="minorEastAsia" w:hAnsi="Times New Roman" w:cs="B Nazanin"/>
          <w:sz w:val="24"/>
          <w:szCs w:val="24"/>
          <w:rtl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begin"/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instrText>HYPERLINK "https://scikit-learn.org/stable/modules/learning_curve.html" \l "validation-curve"</w:instrText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</w: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separate"/>
      </w:r>
      <w:r w:rsidR="00425A0E" w:rsidRPr="00F4487B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>scikit-learn</w:t>
      </w:r>
      <w:r w:rsidR="000D0FA8" w:rsidRPr="00F4487B">
        <w:rPr>
          <w:rStyle w:val="Hyperlink"/>
          <w:rFonts w:ascii="Times New Roman" w:eastAsiaTheme="minorEastAsia" w:hAnsi="Times New Roman" w:cs="B Nazanin"/>
          <w:sz w:val="26"/>
          <w:szCs w:val="28"/>
          <w:lang w:bidi="fa-IR"/>
        </w:rPr>
        <w:t xml:space="preserve"> documentation: Validation Curve</w:t>
      </w:r>
    </w:p>
    <w:p w14:paraId="226D2AF4" w14:textId="519BC7BC" w:rsidR="00614545" w:rsidRPr="00B317B4" w:rsidRDefault="00F4487B" w:rsidP="00D265A8">
      <w:pPr>
        <w:bidi/>
        <w:rPr>
          <w:rFonts w:ascii="Times New Roman" w:eastAsiaTheme="minorEastAsia" w:hAnsi="Times New Roman" w:cs="B Nazanin"/>
          <w:sz w:val="26"/>
          <w:szCs w:val="28"/>
          <w:lang w:bidi="fa-IR"/>
        </w:rPr>
      </w:pPr>
      <w:r>
        <w:rPr>
          <w:rFonts w:ascii="Times New Roman" w:eastAsiaTheme="minorEastAsia" w:hAnsi="Times New Roman" w:cs="B Nazanin"/>
          <w:sz w:val="26"/>
          <w:szCs w:val="28"/>
          <w:lang w:bidi="fa-IR"/>
        </w:rPr>
        <w:fldChar w:fldCharType="end"/>
      </w:r>
    </w:p>
    <w:sectPr w:rsidR="00614545" w:rsidRPr="00B317B4" w:rsidSect="00DE6A99">
      <w:pgSz w:w="12240" w:h="15840"/>
      <w:pgMar w:top="1440" w:right="1440" w:bottom="1440" w:left="11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7E831" w14:textId="77777777" w:rsidR="00DE6A99" w:rsidRDefault="00DE6A99" w:rsidP="008A56BB">
      <w:pPr>
        <w:spacing w:after="0" w:line="240" w:lineRule="auto"/>
      </w:pPr>
      <w:r>
        <w:separator/>
      </w:r>
    </w:p>
  </w:endnote>
  <w:endnote w:type="continuationSeparator" w:id="0">
    <w:p w14:paraId="0CB6C3F4" w14:textId="77777777" w:rsidR="00DE6A99" w:rsidRDefault="00DE6A99" w:rsidP="008A5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2F58F" w14:textId="77777777" w:rsidR="00DE6A99" w:rsidRDefault="00DE6A99" w:rsidP="008A56BB">
      <w:pPr>
        <w:spacing w:after="0" w:line="240" w:lineRule="auto"/>
      </w:pPr>
      <w:r>
        <w:separator/>
      </w:r>
    </w:p>
  </w:footnote>
  <w:footnote w:type="continuationSeparator" w:id="0">
    <w:p w14:paraId="2E1B0A3C" w14:textId="77777777" w:rsidR="00DE6A99" w:rsidRDefault="00DE6A99" w:rsidP="008A56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678C3"/>
    <w:multiLevelType w:val="hybridMultilevel"/>
    <w:tmpl w:val="7F5C8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6082C"/>
    <w:multiLevelType w:val="hybridMultilevel"/>
    <w:tmpl w:val="0C627D5A"/>
    <w:lvl w:ilvl="0" w:tplc="8B781E24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372D55"/>
    <w:multiLevelType w:val="hybridMultilevel"/>
    <w:tmpl w:val="FF8093D6"/>
    <w:lvl w:ilvl="0" w:tplc="8B781E24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AD3BA9"/>
    <w:multiLevelType w:val="hybridMultilevel"/>
    <w:tmpl w:val="08480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CE0EAF"/>
    <w:multiLevelType w:val="hybridMultilevel"/>
    <w:tmpl w:val="11EE4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F456E"/>
    <w:multiLevelType w:val="hybridMultilevel"/>
    <w:tmpl w:val="DA1AC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2E5A90"/>
    <w:multiLevelType w:val="hybridMultilevel"/>
    <w:tmpl w:val="066C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E1E99"/>
    <w:multiLevelType w:val="hybridMultilevel"/>
    <w:tmpl w:val="F1283AA6"/>
    <w:lvl w:ilvl="0" w:tplc="C72C96B2">
      <w:start w:val="4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051097">
    <w:abstractNumId w:val="1"/>
  </w:num>
  <w:num w:numId="2" w16cid:durableId="1053775549">
    <w:abstractNumId w:val="2"/>
  </w:num>
  <w:num w:numId="3" w16cid:durableId="733745613">
    <w:abstractNumId w:val="7"/>
  </w:num>
  <w:num w:numId="4" w16cid:durableId="956906621">
    <w:abstractNumId w:val="4"/>
  </w:num>
  <w:num w:numId="5" w16cid:durableId="397630456">
    <w:abstractNumId w:val="0"/>
  </w:num>
  <w:num w:numId="6" w16cid:durableId="1566836647">
    <w:abstractNumId w:val="6"/>
  </w:num>
  <w:num w:numId="7" w16cid:durableId="442385730">
    <w:abstractNumId w:val="3"/>
  </w:num>
  <w:num w:numId="8" w16cid:durableId="5614780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96B"/>
    <w:rsid w:val="00010FDE"/>
    <w:rsid w:val="00015EA7"/>
    <w:rsid w:val="00035A04"/>
    <w:rsid w:val="000442D1"/>
    <w:rsid w:val="00060C70"/>
    <w:rsid w:val="000858FD"/>
    <w:rsid w:val="00091B15"/>
    <w:rsid w:val="000B3662"/>
    <w:rsid w:val="000B6569"/>
    <w:rsid w:val="000C1C5F"/>
    <w:rsid w:val="000D0FA8"/>
    <w:rsid w:val="000F38F7"/>
    <w:rsid w:val="0011524A"/>
    <w:rsid w:val="0013394A"/>
    <w:rsid w:val="0015109E"/>
    <w:rsid w:val="00162665"/>
    <w:rsid w:val="001A1FED"/>
    <w:rsid w:val="001B36FB"/>
    <w:rsid w:val="001C49CA"/>
    <w:rsid w:val="001C4F49"/>
    <w:rsid w:val="001D3FC3"/>
    <w:rsid w:val="001D777C"/>
    <w:rsid w:val="001F76C8"/>
    <w:rsid w:val="0021445B"/>
    <w:rsid w:val="00224A49"/>
    <w:rsid w:val="00237934"/>
    <w:rsid w:val="0024053D"/>
    <w:rsid w:val="00241905"/>
    <w:rsid w:val="00253304"/>
    <w:rsid w:val="002561FB"/>
    <w:rsid w:val="00256D9B"/>
    <w:rsid w:val="002C0937"/>
    <w:rsid w:val="002C4049"/>
    <w:rsid w:val="002E7C16"/>
    <w:rsid w:val="0031165E"/>
    <w:rsid w:val="00315A57"/>
    <w:rsid w:val="00340F98"/>
    <w:rsid w:val="003830FB"/>
    <w:rsid w:val="00394C3F"/>
    <w:rsid w:val="00395F0A"/>
    <w:rsid w:val="003B05DF"/>
    <w:rsid w:val="003B1C76"/>
    <w:rsid w:val="003B210E"/>
    <w:rsid w:val="003F1FD9"/>
    <w:rsid w:val="004038F2"/>
    <w:rsid w:val="0040559F"/>
    <w:rsid w:val="004056E5"/>
    <w:rsid w:val="00406DF1"/>
    <w:rsid w:val="00425A0E"/>
    <w:rsid w:val="004325C0"/>
    <w:rsid w:val="004648B5"/>
    <w:rsid w:val="00470856"/>
    <w:rsid w:val="00472F68"/>
    <w:rsid w:val="00473A1C"/>
    <w:rsid w:val="0047610A"/>
    <w:rsid w:val="004927C6"/>
    <w:rsid w:val="004A14CE"/>
    <w:rsid w:val="004B43F2"/>
    <w:rsid w:val="004C0270"/>
    <w:rsid w:val="004C5A09"/>
    <w:rsid w:val="004C5FD1"/>
    <w:rsid w:val="004D6C33"/>
    <w:rsid w:val="00515909"/>
    <w:rsid w:val="00521BAA"/>
    <w:rsid w:val="005407B5"/>
    <w:rsid w:val="005552AE"/>
    <w:rsid w:val="00555603"/>
    <w:rsid w:val="005B095D"/>
    <w:rsid w:val="005C34A9"/>
    <w:rsid w:val="005D6BAB"/>
    <w:rsid w:val="005E46E9"/>
    <w:rsid w:val="005F0C00"/>
    <w:rsid w:val="00614545"/>
    <w:rsid w:val="00614A93"/>
    <w:rsid w:val="006429A7"/>
    <w:rsid w:val="006444DA"/>
    <w:rsid w:val="00647D97"/>
    <w:rsid w:val="006504A4"/>
    <w:rsid w:val="00653D54"/>
    <w:rsid w:val="006654D0"/>
    <w:rsid w:val="00685C4F"/>
    <w:rsid w:val="00686155"/>
    <w:rsid w:val="00697898"/>
    <w:rsid w:val="006B2F1E"/>
    <w:rsid w:val="006C2DF8"/>
    <w:rsid w:val="006C4815"/>
    <w:rsid w:val="006D3E57"/>
    <w:rsid w:val="006E1DED"/>
    <w:rsid w:val="006E387D"/>
    <w:rsid w:val="00725A0D"/>
    <w:rsid w:val="00731F3D"/>
    <w:rsid w:val="0074379A"/>
    <w:rsid w:val="00750E61"/>
    <w:rsid w:val="00751E96"/>
    <w:rsid w:val="007621AF"/>
    <w:rsid w:val="00783AAF"/>
    <w:rsid w:val="007A037C"/>
    <w:rsid w:val="007B6CDF"/>
    <w:rsid w:val="007D3E14"/>
    <w:rsid w:val="007D69EE"/>
    <w:rsid w:val="007E5DD6"/>
    <w:rsid w:val="007E7112"/>
    <w:rsid w:val="007F0A6A"/>
    <w:rsid w:val="007F6CBC"/>
    <w:rsid w:val="00803909"/>
    <w:rsid w:val="00807287"/>
    <w:rsid w:val="00813B1D"/>
    <w:rsid w:val="00822ADD"/>
    <w:rsid w:val="008255ED"/>
    <w:rsid w:val="008329E7"/>
    <w:rsid w:val="008412FE"/>
    <w:rsid w:val="00843861"/>
    <w:rsid w:val="00845B7E"/>
    <w:rsid w:val="00855C4F"/>
    <w:rsid w:val="00861321"/>
    <w:rsid w:val="0087702D"/>
    <w:rsid w:val="00894C79"/>
    <w:rsid w:val="008A56BB"/>
    <w:rsid w:val="008C3596"/>
    <w:rsid w:val="008C370B"/>
    <w:rsid w:val="008D71ED"/>
    <w:rsid w:val="008F2FDA"/>
    <w:rsid w:val="00930B01"/>
    <w:rsid w:val="0094721C"/>
    <w:rsid w:val="009629BC"/>
    <w:rsid w:val="009726AC"/>
    <w:rsid w:val="0097791F"/>
    <w:rsid w:val="00980B5D"/>
    <w:rsid w:val="00984549"/>
    <w:rsid w:val="009A01C7"/>
    <w:rsid w:val="009E0784"/>
    <w:rsid w:val="009F3526"/>
    <w:rsid w:val="00A259E2"/>
    <w:rsid w:val="00A41CF2"/>
    <w:rsid w:val="00A4690B"/>
    <w:rsid w:val="00A54F06"/>
    <w:rsid w:val="00A553F5"/>
    <w:rsid w:val="00A75843"/>
    <w:rsid w:val="00AA6134"/>
    <w:rsid w:val="00AC4309"/>
    <w:rsid w:val="00AF724A"/>
    <w:rsid w:val="00B317B4"/>
    <w:rsid w:val="00B32597"/>
    <w:rsid w:val="00B35EA9"/>
    <w:rsid w:val="00B40C0B"/>
    <w:rsid w:val="00B75658"/>
    <w:rsid w:val="00B80C3D"/>
    <w:rsid w:val="00B904E2"/>
    <w:rsid w:val="00BA5985"/>
    <w:rsid w:val="00BC2464"/>
    <w:rsid w:val="00BC7AAB"/>
    <w:rsid w:val="00BF7F23"/>
    <w:rsid w:val="00C00CCD"/>
    <w:rsid w:val="00C032CE"/>
    <w:rsid w:val="00C1253F"/>
    <w:rsid w:val="00C14D3B"/>
    <w:rsid w:val="00C301CA"/>
    <w:rsid w:val="00C41F6E"/>
    <w:rsid w:val="00C53C4D"/>
    <w:rsid w:val="00C5753D"/>
    <w:rsid w:val="00C77EB3"/>
    <w:rsid w:val="00C84A78"/>
    <w:rsid w:val="00C8508F"/>
    <w:rsid w:val="00CA4CDF"/>
    <w:rsid w:val="00CB1F96"/>
    <w:rsid w:val="00CD4B7A"/>
    <w:rsid w:val="00CE1AD3"/>
    <w:rsid w:val="00CE1E4A"/>
    <w:rsid w:val="00CE45B9"/>
    <w:rsid w:val="00CE5641"/>
    <w:rsid w:val="00CF150A"/>
    <w:rsid w:val="00D265A8"/>
    <w:rsid w:val="00D6796B"/>
    <w:rsid w:val="00D7686E"/>
    <w:rsid w:val="00D778CB"/>
    <w:rsid w:val="00D80C66"/>
    <w:rsid w:val="00D83362"/>
    <w:rsid w:val="00D835D2"/>
    <w:rsid w:val="00D8424B"/>
    <w:rsid w:val="00DA42EB"/>
    <w:rsid w:val="00DA7E5A"/>
    <w:rsid w:val="00DC2C26"/>
    <w:rsid w:val="00DC39AF"/>
    <w:rsid w:val="00DC457F"/>
    <w:rsid w:val="00DE6A99"/>
    <w:rsid w:val="00E10F25"/>
    <w:rsid w:val="00E303E2"/>
    <w:rsid w:val="00E35EDF"/>
    <w:rsid w:val="00E66C10"/>
    <w:rsid w:val="00E705EC"/>
    <w:rsid w:val="00E97D94"/>
    <w:rsid w:val="00ED394B"/>
    <w:rsid w:val="00EE62A0"/>
    <w:rsid w:val="00EF07B1"/>
    <w:rsid w:val="00EF4A06"/>
    <w:rsid w:val="00F327A6"/>
    <w:rsid w:val="00F33F72"/>
    <w:rsid w:val="00F4487B"/>
    <w:rsid w:val="00F4706D"/>
    <w:rsid w:val="00F54164"/>
    <w:rsid w:val="00F56C89"/>
    <w:rsid w:val="00F70A52"/>
    <w:rsid w:val="00F776AE"/>
    <w:rsid w:val="00F80F55"/>
    <w:rsid w:val="00F9240B"/>
    <w:rsid w:val="00FA0EE9"/>
    <w:rsid w:val="00FA1E24"/>
    <w:rsid w:val="00FB1D14"/>
    <w:rsid w:val="00FC5E64"/>
    <w:rsid w:val="00FD0024"/>
    <w:rsid w:val="00FF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833CB"/>
  <w15:chartTrackingRefBased/>
  <w15:docId w15:val="{810239DB-06AA-404D-91A4-9D28F22C7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3830FB"/>
    <w:rPr>
      <w:i/>
      <w:iCs/>
    </w:rPr>
  </w:style>
  <w:style w:type="character" w:styleId="Hyperlink">
    <w:name w:val="Hyperlink"/>
    <w:basedOn w:val="DefaultParagraphFont"/>
    <w:uiPriority w:val="99"/>
    <w:unhideWhenUsed/>
    <w:rsid w:val="007D69EE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22ADD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927C6"/>
    <w:rPr>
      <w:color w:val="808080"/>
    </w:rPr>
  </w:style>
  <w:style w:type="character" w:customStyle="1" w:styleId="phrase-token">
    <w:name w:val="phrase-token"/>
    <w:basedOn w:val="DefaultParagraphFont"/>
    <w:rsid w:val="00B80C3D"/>
  </w:style>
  <w:style w:type="paragraph" w:styleId="Header">
    <w:name w:val="header"/>
    <w:basedOn w:val="Normal"/>
    <w:link w:val="HeaderChar"/>
    <w:uiPriority w:val="99"/>
    <w:unhideWhenUsed/>
    <w:rsid w:val="008A5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6BB"/>
  </w:style>
  <w:style w:type="paragraph" w:styleId="Footer">
    <w:name w:val="footer"/>
    <w:basedOn w:val="Normal"/>
    <w:link w:val="FooterChar"/>
    <w:uiPriority w:val="99"/>
    <w:unhideWhenUsed/>
    <w:rsid w:val="008A5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6BB"/>
  </w:style>
  <w:style w:type="paragraph" w:styleId="ListParagraph">
    <w:name w:val="List Paragraph"/>
    <w:basedOn w:val="Normal"/>
    <w:uiPriority w:val="34"/>
    <w:qFormat/>
    <w:rsid w:val="00010FD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E1A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33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8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3496">
          <w:marLeft w:val="0"/>
          <w:marRight w:val="0"/>
          <w:marTop w:val="2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87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7932">
              <w:marLeft w:val="1363"/>
              <w:marRight w:val="136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29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82970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6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54.bin"/><Relationship Id="rId21" Type="http://schemas.openxmlformats.org/officeDocument/2006/relationships/image" Target="media/image8.e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emf"/><Relationship Id="rId63" Type="http://schemas.openxmlformats.org/officeDocument/2006/relationships/image" Target="media/image29.png"/><Relationship Id="rId68" Type="http://schemas.openxmlformats.org/officeDocument/2006/relationships/image" Target="media/image32.emf"/><Relationship Id="rId84" Type="http://schemas.openxmlformats.org/officeDocument/2006/relationships/image" Target="media/image40.e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emf"/><Relationship Id="rId16" Type="http://schemas.openxmlformats.org/officeDocument/2006/relationships/oleObject" Target="embeddings/oleObject5.bin"/><Relationship Id="rId107" Type="http://schemas.openxmlformats.org/officeDocument/2006/relationships/oleObject" Target="embeddings/oleObject49.bin"/><Relationship Id="rId11" Type="http://schemas.openxmlformats.org/officeDocument/2006/relationships/image" Target="media/image3.e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oleObject" Target="embeddings/oleObject26.bin"/><Relationship Id="rId74" Type="http://schemas.openxmlformats.org/officeDocument/2006/relationships/image" Target="media/image35.e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7.bin"/><Relationship Id="rId123" Type="http://schemas.openxmlformats.org/officeDocument/2006/relationships/image" Target="media/image60.emf"/><Relationship Id="rId5" Type="http://schemas.openxmlformats.org/officeDocument/2006/relationships/footnotes" Target="footnotes.xml"/><Relationship Id="rId90" Type="http://schemas.openxmlformats.org/officeDocument/2006/relationships/image" Target="media/image43.emf"/><Relationship Id="rId95" Type="http://schemas.openxmlformats.org/officeDocument/2006/relationships/image" Target="media/image46.emf"/><Relationship Id="rId22" Type="http://schemas.openxmlformats.org/officeDocument/2006/relationships/oleObject" Target="embeddings/oleObject8.bin"/><Relationship Id="rId27" Type="http://schemas.openxmlformats.org/officeDocument/2006/relationships/image" Target="media/image11.emf"/><Relationship Id="rId43" Type="http://schemas.openxmlformats.org/officeDocument/2006/relationships/image" Target="media/image19.emf"/><Relationship Id="rId48" Type="http://schemas.openxmlformats.org/officeDocument/2006/relationships/oleObject" Target="embeddings/oleObject21.bin"/><Relationship Id="rId64" Type="http://schemas.openxmlformats.org/officeDocument/2006/relationships/image" Target="media/image30.e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2.bin"/><Relationship Id="rId118" Type="http://schemas.openxmlformats.org/officeDocument/2006/relationships/image" Target="media/image57.png"/><Relationship Id="rId80" Type="http://schemas.openxmlformats.org/officeDocument/2006/relationships/image" Target="media/image38.emf"/><Relationship Id="rId85" Type="http://schemas.openxmlformats.org/officeDocument/2006/relationships/oleObject" Target="embeddings/oleObject39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emf"/><Relationship Id="rId103" Type="http://schemas.openxmlformats.org/officeDocument/2006/relationships/hyperlink" Target="https://en.wikipedia.org/wiki/Mean_squared_error" TargetMode="External"/><Relationship Id="rId108" Type="http://schemas.openxmlformats.org/officeDocument/2006/relationships/image" Target="media/image52.emf"/><Relationship Id="rId124" Type="http://schemas.openxmlformats.org/officeDocument/2006/relationships/oleObject" Target="embeddings/oleObject57.bin"/><Relationship Id="rId54" Type="http://schemas.openxmlformats.org/officeDocument/2006/relationships/oleObject" Target="embeddings/oleObject24.bin"/><Relationship Id="rId70" Type="http://schemas.openxmlformats.org/officeDocument/2006/relationships/image" Target="media/image33.emf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oleObject" Target="embeddings/oleObject4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emf"/><Relationship Id="rId28" Type="http://schemas.openxmlformats.org/officeDocument/2006/relationships/oleObject" Target="embeddings/oleObject11.bin"/><Relationship Id="rId49" Type="http://schemas.openxmlformats.org/officeDocument/2006/relationships/image" Target="media/image22.emf"/><Relationship Id="rId114" Type="http://schemas.openxmlformats.org/officeDocument/2006/relationships/image" Target="media/image55.emf"/><Relationship Id="rId119" Type="http://schemas.openxmlformats.org/officeDocument/2006/relationships/image" Target="media/image58.emf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1.emf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9" Type="http://schemas.openxmlformats.org/officeDocument/2006/relationships/image" Target="media/image17.e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emf"/><Relationship Id="rId76" Type="http://schemas.openxmlformats.org/officeDocument/2006/relationships/image" Target="media/image36.emf"/><Relationship Id="rId97" Type="http://schemas.openxmlformats.org/officeDocument/2006/relationships/image" Target="media/image47.emf"/><Relationship Id="rId104" Type="http://schemas.openxmlformats.org/officeDocument/2006/relationships/image" Target="media/image50.emf"/><Relationship Id="rId120" Type="http://schemas.openxmlformats.org/officeDocument/2006/relationships/oleObject" Target="embeddings/oleObject55.bin"/><Relationship Id="rId125" Type="http://schemas.openxmlformats.org/officeDocument/2006/relationships/image" Target="media/image61.png"/><Relationship Id="rId7" Type="http://schemas.openxmlformats.org/officeDocument/2006/relationships/image" Target="media/image1.emf"/><Relationship Id="rId71" Type="http://schemas.openxmlformats.org/officeDocument/2006/relationships/oleObject" Target="embeddings/oleObject32.bin"/><Relationship Id="rId92" Type="http://schemas.openxmlformats.org/officeDocument/2006/relationships/image" Target="media/image44.emf"/><Relationship Id="rId2" Type="http://schemas.openxmlformats.org/officeDocument/2006/relationships/styles" Target="styles.xml"/><Relationship Id="rId29" Type="http://schemas.openxmlformats.org/officeDocument/2006/relationships/image" Target="media/image12.e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emf"/><Relationship Id="rId66" Type="http://schemas.openxmlformats.org/officeDocument/2006/relationships/image" Target="media/image31.e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emf"/><Relationship Id="rId115" Type="http://schemas.openxmlformats.org/officeDocument/2006/relationships/oleObject" Target="embeddings/oleObject53.bin"/><Relationship Id="rId61" Type="http://schemas.openxmlformats.org/officeDocument/2006/relationships/image" Target="media/image28.emf"/><Relationship Id="rId82" Type="http://schemas.openxmlformats.org/officeDocument/2006/relationships/image" Target="media/image39.emf"/><Relationship Id="rId19" Type="http://schemas.openxmlformats.org/officeDocument/2006/relationships/image" Target="media/image7.e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emf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48.bin"/><Relationship Id="rId126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image" Target="media/image23.emf"/><Relationship Id="rId72" Type="http://schemas.openxmlformats.org/officeDocument/2006/relationships/image" Target="media/image34.emf"/><Relationship Id="rId93" Type="http://schemas.openxmlformats.org/officeDocument/2006/relationships/oleObject" Target="embeddings/oleObject43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9.emf"/><Relationship Id="rId3" Type="http://schemas.openxmlformats.org/officeDocument/2006/relationships/settings" Target="settings.xml"/><Relationship Id="rId25" Type="http://schemas.openxmlformats.org/officeDocument/2006/relationships/image" Target="media/image10.emf"/><Relationship Id="rId46" Type="http://schemas.openxmlformats.org/officeDocument/2006/relationships/oleObject" Target="embeddings/oleObject20.bin"/><Relationship Id="rId67" Type="http://schemas.openxmlformats.org/officeDocument/2006/relationships/oleObject" Target="embeddings/oleObject30.bin"/><Relationship Id="rId116" Type="http://schemas.openxmlformats.org/officeDocument/2006/relationships/image" Target="media/image56.emf"/><Relationship Id="rId20" Type="http://schemas.openxmlformats.org/officeDocument/2006/relationships/oleObject" Target="embeddings/oleObject7.bin"/><Relationship Id="rId41" Type="http://schemas.openxmlformats.org/officeDocument/2006/relationships/image" Target="media/image18.e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2.emf"/><Relationship Id="rId111" Type="http://schemas.openxmlformats.org/officeDocument/2006/relationships/oleObject" Target="embeddings/oleObject51.bin"/><Relationship Id="rId15" Type="http://schemas.openxmlformats.org/officeDocument/2006/relationships/image" Target="media/image5.emf"/><Relationship Id="rId36" Type="http://schemas.openxmlformats.org/officeDocument/2006/relationships/oleObject" Target="embeddings/oleObject15.bin"/><Relationship Id="rId57" Type="http://schemas.openxmlformats.org/officeDocument/2006/relationships/image" Target="media/image26.emf"/><Relationship Id="rId106" Type="http://schemas.openxmlformats.org/officeDocument/2006/relationships/image" Target="media/image51.emf"/><Relationship Id="rId127" Type="http://schemas.openxmlformats.org/officeDocument/2006/relationships/theme" Target="theme/theme1.xml"/><Relationship Id="rId10" Type="http://schemas.openxmlformats.org/officeDocument/2006/relationships/oleObject" Target="embeddings/oleObject2.bin"/><Relationship Id="rId31" Type="http://schemas.openxmlformats.org/officeDocument/2006/relationships/image" Target="media/image13.emf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7.emf"/><Relationship Id="rId94" Type="http://schemas.openxmlformats.org/officeDocument/2006/relationships/image" Target="media/image45.png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6.bin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2176</TotalTime>
  <Pages>34</Pages>
  <Words>4555</Words>
  <Characters>25970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aslesani_1@hotmail.com</cp:lastModifiedBy>
  <cp:revision>98</cp:revision>
  <dcterms:created xsi:type="dcterms:W3CDTF">2023-08-05T10:16:00Z</dcterms:created>
  <dcterms:modified xsi:type="dcterms:W3CDTF">2024-03-17T10:01:00Z</dcterms:modified>
</cp:coreProperties>
</file>