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6939A0" w14:textId="77777777" w:rsidR="000307C8" w:rsidRDefault="000307C8" w:rsidP="008C6082">
      <w:pPr>
        <w:pStyle w:val="Heading2"/>
      </w:pPr>
      <w:r>
        <w:t>Practical Skill 1: Reading Error Messages</w:t>
      </w:r>
    </w:p>
    <w:p w14:paraId="2AEDF2A3" w14:textId="22FD0128" w:rsidR="00FC2A03" w:rsidRPr="00FC2A03" w:rsidRDefault="00D62B4E" w:rsidP="00D62B4E">
      <w:pPr>
        <w:pStyle w:val="Heading3"/>
      </w:pPr>
      <w:r>
        <w:t xml:space="preserve">Broken Code Example: </w:t>
      </w:r>
      <w:proofErr w:type="spellStart"/>
      <w:r>
        <w:t>SyntaxError</w:t>
      </w:r>
      <w:proofErr w:type="spellEnd"/>
    </w:p>
    <w:p w14:paraId="6826BB1F" w14:textId="16A682AF" w:rsidR="00511B20" w:rsidRDefault="00B461DD" w:rsidP="00FC2A03">
      <w:pPr>
        <w:pStyle w:val="Heading4"/>
      </w:pPr>
      <w:r>
        <w:t xml:space="preserve">Broken code – missing closing </w:t>
      </w:r>
      <w:r w:rsidR="00B55624">
        <w:t>brace</w:t>
      </w:r>
    </w:p>
    <w:p w14:paraId="73E051D9" w14:textId="06EED99A" w:rsidR="00B55624" w:rsidRDefault="00236EFF">
      <w:r>
        <w:rPr>
          <w:noProof/>
        </w:rPr>
        <w:drawing>
          <wp:inline distT="0" distB="0" distL="0" distR="0" wp14:anchorId="141E96CE" wp14:editId="7BDC2FA9">
            <wp:extent cx="5381625" cy="1333500"/>
            <wp:effectExtent l="0" t="0" r="9525" b="0"/>
            <wp:docPr id="1193872723" name="Picture 1" descr="The image shows a snippet of JavaScript code with a syntax error, specifically a missing closing bracket, and a console.log statement welcoming users to PM-03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872723" name="Picture 1" descr="The image shows a snippet of JavaScript code with a syntax error, specifically a missing closing bracket, and a console.log statement welcoming users to PM-03.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81625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A6BA3" w14:textId="5C72CDF2" w:rsidR="006A64BE" w:rsidRDefault="006A64BE">
      <w:r>
        <w:rPr>
          <w:noProof/>
        </w:rPr>
        <w:drawing>
          <wp:inline distT="0" distB="0" distL="0" distR="0" wp14:anchorId="3B53B314" wp14:editId="2DD5023A">
            <wp:extent cx="5731510" cy="1329055"/>
            <wp:effectExtent l="0" t="0" r="2540" b="4445"/>
            <wp:docPr id="565394702" name="Picture 1" descr="The image shows a web console interface with an error message indicating unrecognized JavaScript key references, along with an option to enable code suggestion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394702" name="Picture 1" descr="The image shows a web console interface with an error message indicating unrecognized JavaScript key references, along with an option to enable code suggestions.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5C15B" w14:textId="77777777" w:rsidR="00722C5A" w:rsidRDefault="00722C5A" w:rsidP="00722C5A">
      <w:pPr>
        <w:pStyle w:val="Heading3"/>
      </w:pPr>
      <w:r>
        <w:t xml:space="preserve">Broken Code Example: </w:t>
      </w:r>
      <w:proofErr w:type="spellStart"/>
      <w:r>
        <w:t>ReferenceError</w:t>
      </w:r>
      <w:proofErr w:type="spellEnd"/>
    </w:p>
    <w:p w14:paraId="290AFF6D" w14:textId="1A487205" w:rsidR="00722C5A" w:rsidRDefault="007864E9" w:rsidP="007864E9">
      <w:pPr>
        <w:pStyle w:val="Heading4"/>
      </w:pPr>
      <w:r>
        <w:t>Broken code: Wrong variable name</w:t>
      </w:r>
    </w:p>
    <w:p w14:paraId="1E06962B" w14:textId="5C74A9B6" w:rsidR="007864E9" w:rsidRDefault="00603BF1">
      <w:r>
        <w:rPr>
          <w:noProof/>
        </w:rPr>
        <w:drawing>
          <wp:inline distT="0" distB="0" distL="0" distR="0" wp14:anchorId="029FA089" wp14:editId="44BF2A55">
            <wp:extent cx="5731510" cy="826135"/>
            <wp:effectExtent l="0" t="0" r="2540" b="0"/>
            <wp:docPr id="1853711160" name="Picture 1" descr="Helpdesk,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711160" name="Picture 1" descr="Helpdesk,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2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A6274" w14:textId="03B42771" w:rsidR="00603BF1" w:rsidRDefault="009362F6">
      <w:r>
        <w:rPr>
          <w:noProof/>
        </w:rPr>
        <w:drawing>
          <wp:inline distT="0" distB="0" distL="0" distR="0" wp14:anchorId="3159BD0B" wp14:editId="3EDBCD8A">
            <wp:extent cx="5731510" cy="1300480"/>
            <wp:effectExtent l="0" t="0" r="2540" b="0"/>
            <wp:docPr id="158036796" name="Picture 1" descr="The image displays a code snippet with error messages indicating unrecognized keys and a reference error in a scrip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36796" name="Picture 1" descr="The image displays a code snippet with error messages indicating unrecognized keys and a reference error in a script.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03BF1" w:rsidSect="000307C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6FD0"/>
    <w:rsid w:val="000307C8"/>
    <w:rsid w:val="000C0DD0"/>
    <w:rsid w:val="000C5B1B"/>
    <w:rsid w:val="001C061B"/>
    <w:rsid w:val="00236EFF"/>
    <w:rsid w:val="00511B20"/>
    <w:rsid w:val="00603BF1"/>
    <w:rsid w:val="00633D4F"/>
    <w:rsid w:val="006A64BE"/>
    <w:rsid w:val="00722C5A"/>
    <w:rsid w:val="007864E9"/>
    <w:rsid w:val="008B008E"/>
    <w:rsid w:val="008B212F"/>
    <w:rsid w:val="008C6082"/>
    <w:rsid w:val="009362F6"/>
    <w:rsid w:val="00B461DD"/>
    <w:rsid w:val="00B55624"/>
    <w:rsid w:val="00C633A0"/>
    <w:rsid w:val="00D62B4E"/>
    <w:rsid w:val="00E56FD0"/>
    <w:rsid w:val="00EC5E8E"/>
    <w:rsid w:val="00FC2A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3590AE7"/>
  <w15:chartTrackingRefBased/>
  <w15:docId w15:val="{58E27948-EA1B-45A2-A3CB-B8F3B073AF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07C8"/>
  </w:style>
  <w:style w:type="paragraph" w:styleId="Heading1">
    <w:name w:val="heading 1"/>
    <w:basedOn w:val="Normal"/>
    <w:next w:val="Normal"/>
    <w:link w:val="Heading1Char"/>
    <w:uiPriority w:val="9"/>
    <w:qFormat/>
    <w:rsid w:val="00E56F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6F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56F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56F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6F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6F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6F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6F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6F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6F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56F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56F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56F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6F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6F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6F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6F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6F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6F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6F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6F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6F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6F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6F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6F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6F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6F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6F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6FD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</Words>
  <Characters>160</Characters>
  <Application>Microsoft Office Word</Application>
  <DocSecurity>0</DocSecurity>
  <Lines>1</Lines>
  <Paragraphs>1</Paragraphs>
  <ScaleCrop>false</ScaleCrop>
  <Company/>
  <LinksUpToDate>false</LinksUpToDate>
  <CharactersWithSpaces>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Ward</dc:creator>
  <cp:keywords/>
  <dc:description/>
  <cp:lastModifiedBy>Ryan Ward</cp:lastModifiedBy>
  <cp:revision>17</cp:revision>
  <dcterms:created xsi:type="dcterms:W3CDTF">2026-09-23T11:48:00Z</dcterms:created>
  <dcterms:modified xsi:type="dcterms:W3CDTF">2026-09-25T05:31:00Z</dcterms:modified>
</cp:coreProperties>
</file>