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893A" w14:textId="04A4F6D9" w:rsidR="00993F92" w:rsidRDefault="00993F92">
      <w:r>
        <w:rPr>
          <w:rFonts w:ascii="Calibri" w:hAnsi="Calibri" w:cs="Calibri"/>
          <w:color w:val="000000"/>
          <w:shd w:val="clear" w:color="auto" w:fill="FFFFFF"/>
        </w:rPr>
        <w:t>Hello everyone, I don't see a channel for the research blog post, so since this is a research channel, I'll post it here.</w:t>
      </w:r>
    </w:p>
    <w:p w14:paraId="2766E3FD" w14:textId="77777777" w:rsidR="00993F92" w:rsidRDefault="00993F92"/>
    <w:p w14:paraId="316D7B36" w14:textId="479E8526" w:rsidR="00D90126" w:rsidRDefault="00B306E3">
      <w:r>
        <w:t>Research Blog Post – Programming Idioms</w:t>
      </w:r>
    </w:p>
    <w:p w14:paraId="267A9824" w14:textId="54015D35" w:rsidR="00B306E3" w:rsidRDefault="00B306E3">
      <w:r>
        <w:t xml:space="preserve">Most of us know an idiom to be a play with words. IT is not a literal statement. Some examples would be “that was a piece of cake”, meaning something was easy or simple to accomplish. Another one is “it’s raining cats and dogs” which expresses a heavy rainfall. Now when we say these statements or expressions most people understand the meaning behind them. </w:t>
      </w:r>
    </w:p>
    <w:p w14:paraId="5361A720" w14:textId="53EFEB77" w:rsidR="00B306E3" w:rsidRDefault="00B306E3">
      <w:proofErr w:type="gramStart"/>
      <w:r>
        <w:t>So</w:t>
      </w:r>
      <w:proofErr w:type="gramEnd"/>
      <w:r>
        <w:t xml:space="preserve"> what are programming idioms?</w:t>
      </w:r>
    </w:p>
    <w:p w14:paraId="36291065" w14:textId="7D788C13" w:rsidR="00B306E3" w:rsidRDefault="00B306E3">
      <w:r>
        <w:t>Throughout programming there are several languages being applied which could stem from Python, JavaScript, Java, Kotlin, C++</w:t>
      </w:r>
      <w:r w:rsidR="00AF29D5">
        <w:t xml:space="preserve">, among others. The code expressed for certain tasks of these languages create idioms. Programming Idioms are memorized parts of recurrent code used to simplify a task. In each language idioms carry the same fundamentals. Such as in Java the statement to print out “Hello World” would be memorized as </w:t>
      </w:r>
      <w:proofErr w:type="spellStart"/>
      <w:r w:rsidR="00AF29D5">
        <w:t>system.out.println</w:t>
      </w:r>
      <w:proofErr w:type="spellEnd"/>
      <w:r w:rsidR="00AF29D5">
        <w:t>(“Hello World”); or in JavaScript it would be consol.log(“Hello World”</w:t>
      </w:r>
      <w:proofErr w:type="gramStart"/>
      <w:r w:rsidR="004C7478">
        <w:t>);.</w:t>
      </w:r>
      <w:proofErr w:type="gramEnd"/>
      <w:r w:rsidR="004C7478">
        <w:t xml:space="preserve"> A</w:t>
      </w:r>
      <w:r w:rsidR="00AA04E1">
        <w:t>lso, i</w:t>
      </w:r>
      <w:r w:rsidR="004C7478">
        <w:t>n the Kotlin language,</w:t>
      </w:r>
      <w:r w:rsidR="00AA04E1">
        <w:t xml:space="preserve"> it </w:t>
      </w:r>
      <w:r w:rsidR="004C7478">
        <w:t xml:space="preserve">would be </w:t>
      </w:r>
      <w:proofErr w:type="spellStart"/>
      <w:r w:rsidR="004C7478">
        <w:t>println</w:t>
      </w:r>
      <w:proofErr w:type="spellEnd"/>
      <w:r w:rsidR="004C7478">
        <w:t>(“Hello world”).</w:t>
      </w:r>
      <w:r w:rsidR="00AA04E1">
        <w:t xml:space="preserve"> Another example of a programming idiom would be when a programmer wants to insert an element x at a position I in a list </w:t>
      </w:r>
      <w:r w:rsidR="00CC325D">
        <w:t xml:space="preserve">s and moving the elements to its right. In Python it would be </w:t>
      </w:r>
      <w:proofErr w:type="spellStart"/>
      <w:r w:rsidR="00CC325D">
        <w:t>s.insert</w:t>
      </w:r>
      <w:proofErr w:type="spellEnd"/>
      <w:r w:rsidR="00CC325D">
        <w:t>(</w:t>
      </w:r>
      <w:proofErr w:type="spellStart"/>
      <w:r w:rsidR="00CC325D">
        <w:t>i</w:t>
      </w:r>
      <w:proofErr w:type="spellEnd"/>
      <w:r w:rsidR="00CC325D">
        <w:t xml:space="preserve">, x) in JavaScript it would be </w:t>
      </w:r>
      <w:proofErr w:type="spellStart"/>
      <w:r w:rsidR="00CC325D">
        <w:t>s.splice</w:t>
      </w:r>
      <w:proofErr w:type="spellEnd"/>
      <w:r w:rsidR="00CC325D">
        <w:t xml:space="preserve">(I, 0, x); and in Perl it would be splice(@s, $i,0, $x). As you can see, each of these examples express the same outcome but would be memorized differently for each language. </w:t>
      </w:r>
    </w:p>
    <w:p w14:paraId="14A2A380" w14:textId="3E671CDF" w:rsidR="00F349E8" w:rsidRDefault="00F349E8"/>
    <w:p w14:paraId="14CB79C5" w14:textId="6A5A9DD4" w:rsidR="00F349E8" w:rsidRDefault="00F4675A">
      <w:hyperlink r:id="rId4" w:history="1">
        <w:r w:rsidR="00F349E8">
          <w:rPr>
            <w:rStyle w:val="Hyperlink"/>
          </w:rPr>
          <w:t>Programming idiom - Wikipedia</w:t>
        </w:r>
      </w:hyperlink>
    </w:p>
    <w:p w14:paraId="3165CBE5" w14:textId="3072DEB6" w:rsidR="00F349E8" w:rsidRDefault="00F4675A">
      <w:hyperlink r:id="rId5" w:history="1">
        <w:r w:rsidR="00F349E8" w:rsidRPr="004D429B">
          <w:rPr>
            <w:rStyle w:val="Hyperlink"/>
          </w:rPr>
          <w:t>https://programming-idioms.org/all-idioms</w:t>
        </w:r>
      </w:hyperlink>
    </w:p>
    <w:p w14:paraId="4F076F88" w14:textId="619C32E0" w:rsidR="00F349E8" w:rsidRDefault="00F4675A">
      <w:hyperlink r:id="rId6" w:history="1">
        <w:r w:rsidR="00F349E8">
          <w:rPr>
            <w:rStyle w:val="Hyperlink"/>
          </w:rPr>
          <w:t>About: Programming idiom (dbpedia.org)</w:t>
        </w:r>
      </w:hyperlink>
    </w:p>
    <w:p w14:paraId="40589D02" w14:textId="77777777" w:rsidR="00F349E8" w:rsidRDefault="00F349E8"/>
    <w:sectPr w:rsidR="00F34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E3"/>
    <w:rsid w:val="004C7478"/>
    <w:rsid w:val="00993F92"/>
    <w:rsid w:val="00AA04E1"/>
    <w:rsid w:val="00AF29D5"/>
    <w:rsid w:val="00B306E3"/>
    <w:rsid w:val="00CC325D"/>
    <w:rsid w:val="00D90126"/>
    <w:rsid w:val="00F349E8"/>
    <w:rsid w:val="00F4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F161"/>
  <w15:chartTrackingRefBased/>
  <w15:docId w15:val="{818CE0C8-4E1B-43BA-92D6-993E99E3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9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bpedia.org/page/Programming_idiom" TargetMode="External"/><Relationship Id="rId5" Type="http://schemas.openxmlformats.org/officeDocument/2006/relationships/hyperlink" Target="https://programming-idioms.org/all-idioms" TargetMode="External"/><Relationship Id="rId4" Type="http://schemas.openxmlformats.org/officeDocument/2006/relationships/hyperlink" Target="https://en.wikipedia.org/wiki/Programming_idi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Heid</dc:creator>
  <cp:keywords/>
  <dc:description/>
  <cp:lastModifiedBy>Ryan Heid</cp:lastModifiedBy>
  <cp:revision>3</cp:revision>
  <dcterms:created xsi:type="dcterms:W3CDTF">2022-03-03T20:31:00Z</dcterms:created>
  <dcterms:modified xsi:type="dcterms:W3CDTF">2022-03-03T22:29:00Z</dcterms:modified>
</cp:coreProperties>
</file>