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DF" w:rsidRPr="007968DF" w:rsidRDefault="007968DF">
      <w:pPr>
        <w:rPr>
          <w:b/>
          <w:sz w:val="40"/>
          <w:szCs w:val="40"/>
        </w:rPr>
      </w:pPr>
      <w:r w:rsidRPr="007968DF">
        <w:rPr>
          <w:b/>
          <w:sz w:val="40"/>
          <w:szCs w:val="40"/>
        </w:rPr>
        <w:t>EAD CA2 Project – Price Compare</w:t>
      </w:r>
    </w:p>
    <w:p w:rsidR="007968DF" w:rsidRDefault="007968DF"/>
    <w:p w:rsidR="007968DF" w:rsidRPr="007968DF" w:rsidRDefault="007968DF">
      <w:pPr>
        <w:rPr>
          <w:b/>
          <w:sz w:val="36"/>
          <w:szCs w:val="36"/>
        </w:rPr>
      </w:pPr>
      <w:r w:rsidRPr="007968DF">
        <w:rPr>
          <w:b/>
          <w:sz w:val="36"/>
          <w:szCs w:val="36"/>
        </w:rPr>
        <w:t>APP Overview</w:t>
      </w:r>
    </w:p>
    <w:p w:rsidR="007968DF" w:rsidRDefault="007968DF">
      <w:r>
        <w:t>This application is used t</w:t>
      </w:r>
      <w:r w:rsidR="00890842">
        <w:t>o</w:t>
      </w:r>
      <w:r>
        <w:t xml:space="preserve"> compare the value of products using their price and brand value to compare which is the better deal for your money.</w:t>
      </w:r>
    </w:p>
    <w:p w:rsidR="007968DF" w:rsidRDefault="007968DF"/>
    <w:p w:rsidR="007968DF" w:rsidRPr="007968DF" w:rsidRDefault="007968DF">
      <w:pPr>
        <w:rPr>
          <w:b/>
          <w:sz w:val="36"/>
          <w:szCs w:val="36"/>
        </w:rPr>
      </w:pPr>
      <w:r w:rsidRPr="007968DF">
        <w:rPr>
          <w:b/>
          <w:sz w:val="36"/>
          <w:szCs w:val="36"/>
        </w:rPr>
        <w:t>DB schema</w:t>
      </w:r>
    </w:p>
    <w:p w:rsidR="007968DF" w:rsidRDefault="008908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37.5pt;height:120.75pt">
            <v:imagedata r:id="rId4" o:title="Capture"/>
          </v:shape>
        </w:pict>
      </w:r>
    </w:p>
    <w:p w:rsidR="007968DF" w:rsidRDefault="007968DF"/>
    <w:p w:rsidR="007968DF" w:rsidRPr="007968DF" w:rsidRDefault="007968DF">
      <w:pPr>
        <w:rPr>
          <w:b/>
          <w:sz w:val="36"/>
          <w:szCs w:val="36"/>
        </w:rPr>
      </w:pPr>
      <w:r w:rsidRPr="007968DF">
        <w:rPr>
          <w:b/>
          <w:sz w:val="36"/>
          <w:szCs w:val="36"/>
        </w:rPr>
        <w:t>UML Class Diagram</w:t>
      </w:r>
    </w:p>
    <w:p w:rsidR="007968DF" w:rsidRDefault="007968DF">
      <w:r>
        <w:pict>
          <v:shape id="_x0000_i1025" type="#_x0000_t75" style="width:450.75pt;height:309pt">
            <v:imagedata r:id="rId5" o:title="UMLClassDiagram"/>
          </v:shape>
        </w:pict>
      </w:r>
    </w:p>
    <w:p w:rsidR="007968DF" w:rsidRDefault="007968DF"/>
    <w:p w:rsidR="00890842" w:rsidRDefault="007968DF">
      <w:pPr>
        <w:rPr>
          <w:b/>
          <w:sz w:val="36"/>
          <w:szCs w:val="36"/>
        </w:rPr>
      </w:pPr>
      <w:r w:rsidRPr="00890842">
        <w:rPr>
          <w:b/>
          <w:sz w:val="36"/>
          <w:szCs w:val="36"/>
        </w:rPr>
        <w:lastRenderedPageBreak/>
        <w:t>Azure specs</w:t>
      </w:r>
    </w:p>
    <w:p w:rsidR="007968DF" w:rsidRPr="00890842" w:rsidRDefault="0089084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E"/>
        </w:rPr>
        <w:drawing>
          <wp:inline distT="0" distB="0" distL="0" distR="0">
            <wp:extent cx="4914900" cy="3630975"/>
            <wp:effectExtent l="0" t="0" r="0" b="7620"/>
            <wp:docPr id="1" name="Picture 1" descr="C:\Users\X00128490\AppData\Local\Microsoft\Windows\INetCache\Content.Word\setting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00128490\AppData\Local\Microsoft\Windows\INetCache\Content.Word\setting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411" cy="373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42" w:rsidRDefault="00890842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6" type="#_x0000_t75" style="width:390pt;height:302.25pt">
            <v:imagedata r:id="rId7" o:title="settings"/>
          </v:shape>
        </w:pict>
      </w:r>
    </w:p>
    <w:p w:rsidR="00890842" w:rsidRDefault="0089084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pict>
          <v:shape id="_x0000_i1043" type="#_x0000_t75" style="width:275.25pt;height:300.75pt">
            <v:imagedata r:id="rId8" o:title="settings2"/>
          </v:shape>
        </w:pict>
      </w:r>
    </w:p>
    <w:p w:rsidR="00890842" w:rsidRDefault="00890842">
      <w:pPr>
        <w:rPr>
          <w:b/>
          <w:sz w:val="36"/>
          <w:szCs w:val="36"/>
        </w:rPr>
      </w:pPr>
    </w:p>
    <w:p w:rsidR="00890842" w:rsidRDefault="00890842">
      <w:pPr>
        <w:rPr>
          <w:b/>
          <w:sz w:val="36"/>
          <w:szCs w:val="36"/>
        </w:rPr>
      </w:pPr>
    </w:p>
    <w:p w:rsidR="007968DF" w:rsidRPr="00890842" w:rsidRDefault="007968DF">
      <w:pPr>
        <w:rPr>
          <w:b/>
          <w:sz w:val="36"/>
          <w:szCs w:val="36"/>
        </w:rPr>
      </w:pPr>
      <w:r w:rsidRPr="00890842">
        <w:rPr>
          <w:b/>
          <w:sz w:val="36"/>
          <w:szCs w:val="36"/>
        </w:rPr>
        <w:t>Test report</w:t>
      </w:r>
    </w:p>
    <w:p w:rsidR="007968DF" w:rsidRDefault="007968DF">
      <w:r>
        <w:t>Tests not working.</w:t>
      </w:r>
      <w:bookmarkStart w:id="0" w:name="_GoBack"/>
      <w:bookmarkEnd w:id="0"/>
    </w:p>
    <w:sectPr w:rsidR="0079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DF"/>
    <w:rsid w:val="007968DF"/>
    <w:rsid w:val="0089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7590"/>
  <w15:chartTrackingRefBased/>
  <w15:docId w15:val="{582779D6-02FA-40FF-ABA1-6E3151B0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X00128490</dc:creator>
  <cp:keywords/>
  <dc:description/>
  <cp:lastModifiedBy>X00128490</cp:lastModifiedBy>
  <cp:revision>1</cp:revision>
  <dcterms:created xsi:type="dcterms:W3CDTF">2019-04-01T13:56:00Z</dcterms:created>
  <dcterms:modified xsi:type="dcterms:W3CDTF">2019-04-01T14:20:00Z</dcterms:modified>
</cp:coreProperties>
</file>