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8A5BE7">
        <w:rPr>
          <w:b/>
        </w:rPr>
        <w:t xml:space="preserve"> 6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8A5BE7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8A5BE7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Pr="008A5BE7" w:rsidRDefault="008A5BE7">
            <w:r>
              <w:rPr>
                <w:b/>
              </w:rPr>
              <w:t xml:space="preserve">EX1: </w:t>
            </w:r>
            <w:r>
              <w:t xml:space="preserve">Create a method that takes a map and prints it in the format “Name:” </w:t>
            </w:r>
            <w:r>
              <w:rPr>
                <w:i/>
              </w:rPr>
              <w:t>new line</w:t>
            </w:r>
            <w:r>
              <w:t xml:space="preserve"> “Mark:”. Add this method to the main method.</w:t>
            </w:r>
          </w:p>
          <w:p w:rsidR="0056782F" w:rsidRDefault="0056782F"/>
          <w:p w:rsidR="0056782F" w:rsidRPr="008A5BE7" w:rsidRDefault="008A5BE7">
            <w:r>
              <w:rPr>
                <w:b/>
              </w:rPr>
              <w:t xml:space="preserve">EX2: </w:t>
            </w:r>
            <w:r>
              <w:t>Create a method that calculates the average mark of students in a map.</w:t>
            </w:r>
          </w:p>
          <w:p w:rsidR="0056782F" w:rsidRDefault="0056782F"/>
          <w:p w:rsidR="0056782F" w:rsidRPr="008A5BE7" w:rsidRDefault="008A5BE7">
            <w:r>
              <w:rPr>
                <w:b/>
              </w:rPr>
              <w:t xml:space="preserve">EX3: </w:t>
            </w:r>
            <w:r>
              <w:t>Throw an ‘</w:t>
            </w:r>
            <w:proofErr w:type="spellStart"/>
            <w:r>
              <w:t>InvalidNumberException</w:t>
            </w:r>
            <w:proofErr w:type="spellEnd"/>
            <w:r>
              <w:t>’ if the user enters a negative mark.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E6411B" w:rsidRDefault="008A5BE7">
            <w:r>
              <w:rPr>
                <w:b/>
              </w:rPr>
              <w:t>EX1:</w:t>
            </w:r>
            <w:r w:rsidR="00E6411B">
              <w:rPr>
                <w:b/>
              </w:rPr>
              <w:t xml:space="preserve"> </w:t>
            </w:r>
            <w:r w:rsidR="00E6411B">
              <w:t>‘</w:t>
            </w:r>
            <w:proofErr w:type="spellStart"/>
            <w:r w:rsidR="00E6411B">
              <w:t>printMap</w:t>
            </w:r>
            <w:proofErr w:type="spellEnd"/>
            <w:r w:rsidR="00E6411B">
              <w:t xml:space="preserve">’ </w:t>
            </w:r>
            <w:r w:rsidR="007920FC">
              <w:t>creates a map entry for the current iteration and outputs the key followed by the value. I have also commented out another way of doing this using a foreach loop instead of a while loop.</w:t>
            </w:r>
          </w:p>
          <w:p w:rsidR="0056782F" w:rsidRDefault="0056782F"/>
          <w:p w:rsidR="0056782F" w:rsidRPr="008A5BE7" w:rsidRDefault="008A5BE7">
            <w:pPr>
              <w:rPr>
                <w:b/>
              </w:rPr>
            </w:pPr>
            <w:r>
              <w:rPr>
                <w:b/>
              </w:rPr>
              <w:t>EX2:</w:t>
            </w:r>
            <w:r w:rsidR="007920FC">
              <w:rPr>
                <w:b/>
              </w:rPr>
              <w:t xml:space="preserve"> </w:t>
            </w:r>
            <w:r w:rsidR="007920FC" w:rsidRPr="007920FC">
              <w:t>‘</w:t>
            </w:r>
            <w:proofErr w:type="spellStart"/>
            <w:r w:rsidR="007920FC" w:rsidRPr="007920FC">
              <w:t>mapAvg</w:t>
            </w:r>
            <w:proofErr w:type="spellEnd"/>
            <w:r w:rsidR="007920FC" w:rsidRPr="007920FC">
              <w:t>’</w:t>
            </w:r>
            <w:r w:rsidR="007920FC">
              <w:rPr>
                <w:b/>
              </w:rPr>
              <w:t xml:space="preserve"> </w:t>
            </w:r>
            <w:r w:rsidR="007920FC" w:rsidRPr="007920FC">
              <w:t xml:space="preserve">uses a </w:t>
            </w:r>
            <w:proofErr w:type="spellStart"/>
            <w:r w:rsidR="007920FC" w:rsidRPr="007920FC">
              <w:t>foreach</w:t>
            </w:r>
            <w:proofErr w:type="spellEnd"/>
            <w:r w:rsidR="007920FC" w:rsidRPr="007920FC">
              <w:t xml:space="preserve"> loop</w:t>
            </w:r>
            <w:r w:rsidR="007920FC">
              <w:t xml:space="preserve"> to iterate through the map and calculate the total sum, which is then divided by the size of the map.</w:t>
            </w:r>
          </w:p>
          <w:p w:rsidR="0056782F" w:rsidRDefault="0056782F"/>
          <w:p w:rsidR="0056782F" w:rsidRDefault="008A5BE7">
            <w:r>
              <w:rPr>
                <w:b/>
              </w:rPr>
              <w:t>EX3:</w:t>
            </w:r>
            <w:r w:rsidR="007920FC">
              <w:rPr>
                <w:b/>
              </w:rPr>
              <w:t xml:space="preserve"> </w:t>
            </w:r>
            <w:r w:rsidR="007920FC">
              <w:t>An ‘</w:t>
            </w:r>
            <w:proofErr w:type="spellStart"/>
            <w:r w:rsidR="007920FC">
              <w:t>InvalidNumberException</w:t>
            </w:r>
            <w:proofErr w:type="spellEnd"/>
            <w:r w:rsidR="007920FC">
              <w:t>’ is created an then thrown by the ‘</w:t>
            </w:r>
            <w:proofErr w:type="spellStart"/>
            <w:r w:rsidR="007920FC">
              <w:t>checkNegException</w:t>
            </w:r>
            <w:proofErr w:type="spellEnd"/>
            <w:r w:rsidR="007920FC">
              <w:t>’ method if the mark is below 0. The ‘</w:t>
            </w:r>
            <w:proofErr w:type="spellStart"/>
            <w:r w:rsidR="007920FC">
              <w:t>checkNegException</w:t>
            </w:r>
            <w:proofErr w:type="spellEnd"/>
            <w:r w:rsidR="007920FC">
              <w:t>’ is used in the ‘</w:t>
            </w:r>
            <w:proofErr w:type="spellStart"/>
            <w:r w:rsidR="007920FC">
              <w:t>mapAvg</w:t>
            </w:r>
            <w:proofErr w:type="spellEnd"/>
            <w:r w:rsidR="007920FC">
              <w:t>’ and ‘</w:t>
            </w:r>
            <w:proofErr w:type="spellStart"/>
            <w:r w:rsidR="007920FC">
              <w:t>highestMark</w:t>
            </w:r>
            <w:proofErr w:type="spellEnd"/>
            <w:r w:rsidR="007920FC">
              <w:t>’ method.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7920FC">
            <w:r>
              <w:t>Entered negative and positive marks, an exception is thrown when a negative number is entered and the message “</w:t>
            </w:r>
            <w:r w:rsidRPr="007920FC">
              <w:t>Negative marks are prohibited.</w:t>
            </w:r>
            <w:r>
              <w:t>” Is printed in the console.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8A5BE7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6466FD" w:rsidRDefault="006466FD">
            <w:r>
              <w:t>Prompt the user to enter the mark again if it is negative.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6466FD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6466FD" w:rsidRDefault="006466FD">
            <w:r>
              <w:t>I learnt how to use map entries and iterate through maps.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6466FD" w:rsidRDefault="006466FD">
            <w:r>
              <w:t>Added a prompt for the user to enter the mark again if it’s negative.</w:t>
            </w:r>
            <w:r w:rsidR="00A172D0">
              <w:t xml:space="preserve"> Although this now makes the ‘</w:t>
            </w:r>
            <w:proofErr w:type="spellStart"/>
            <w:r w:rsidR="00A172D0">
              <w:t>InvalidNumberException</w:t>
            </w:r>
            <w:proofErr w:type="spellEnd"/>
            <w:r w:rsidR="00A172D0">
              <w:t xml:space="preserve">’ redundant, </w:t>
            </w:r>
            <w:r w:rsidR="00BA7BE9">
              <w:t>however</w:t>
            </w:r>
            <w:bookmarkStart w:id="0" w:name="_GoBack"/>
            <w:bookmarkEnd w:id="0"/>
            <w:r w:rsidR="00A172D0">
              <w:t>, it is not necessary to use an exception in this case.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8A5BE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223523"/>
    <w:rsid w:val="00236EF5"/>
    <w:rsid w:val="00381807"/>
    <w:rsid w:val="0056782F"/>
    <w:rsid w:val="00630059"/>
    <w:rsid w:val="006466FD"/>
    <w:rsid w:val="007920FC"/>
    <w:rsid w:val="008A5BE7"/>
    <w:rsid w:val="008B037D"/>
    <w:rsid w:val="00A172D0"/>
    <w:rsid w:val="00B52736"/>
    <w:rsid w:val="00BA7BE9"/>
    <w:rsid w:val="00E6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32B6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Shaw, Ryan J</cp:lastModifiedBy>
  <cp:revision>6</cp:revision>
  <dcterms:created xsi:type="dcterms:W3CDTF">2017-07-26T08:49:00Z</dcterms:created>
  <dcterms:modified xsi:type="dcterms:W3CDTF">2018-12-12T13:39:00Z</dcterms:modified>
</cp:coreProperties>
</file>