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FF9F9" w14:textId="5137E7F6" w:rsidR="00773756" w:rsidRDefault="008C78BE">
      <w:r>
        <w:rPr>
          <w:noProof/>
        </w:rPr>
        <w:drawing>
          <wp:inline distT="0" distB="0" distL="0" distR="0" wp14:anchorId="5F85D63E" wp14:editId="07D35386">
            <wp:extent cx="7924800" cy="5943600"/>
            <wp:effectExtent l="0" t="0" r="0" b="0"/>
            <wp:docPr id="1" name="Picture 1" descr="A picture containing table, desk, computer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39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AF9E" w14:textId="2915F9A8" w:rsidR="008C78BE" w:rsidRDefault="008C78BE">
      <w:r>
        <w:rPr>
          <w:noProof/>
        </w:rPr>
        <w:lastRenderedPageBreak/>
        <w:drawing>
          <wp:inline distT="0" distB="0" distL="0" distR="0" wp14:anchorId="2CE6E2EF" wp14:editId="26B92D92">
            <wp:extent cx="7924800" cy="5943600"/>
            <wp:effectExtent l="0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9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5DAC" w14:textId="58066CBE" w:rsidR="008C78BE" w:rsidRDefault="008C78BE">
      <w:r>
        <w:rPr>
          <w:noProof/>
        </w:rPr>
        <w:drawing>
          <wp:inline distT="0" distB="0" distL="0" distR="0" wp14:anchorId="62F3E9C7" wp14:editId="43DB883D">
            <wp:extent cx="7924800" cy="5943600"/>
            <wp:effectExtent l="0" t="0" r="0" b="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9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9409" w14:textId="3A9E8C26" w:rsidR="008C78BE" w:rsidRDefault="008C78BE">
      <w:r>
        <w:rPr>
          <w:noProof/>
        </w:rPr>
        <w:drawing>
          <wp:inline distT="0" distB="0" distL="0" distR="0" wp14:anchorId="6F73567C" wp14:editId="62488B62">
            <wp:extent cx="7924800" cy="5943600"/>
            <wp:effectExtent l="0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9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7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8BE"/>
    <w:rsid w:val="006A434A"/>
    <w:rsid w:val="00773756"/>
    <w:rsid w:val="008C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07BC9"/>
  <w15:chartTrackingRefBased/>
  <w15:docId w15:val="{62607EE8-9255-4008-87A7-EA9AE3585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Woodward</dc:creator>
  <cp:keywords/>
  <dc:description/>
  <cp:lastModifiedBy>Ryan Woodward</cp:lastModifiedBy>
  <cp:revision>1</cp:revision>
  <cp:lastPrinted>2020-05-21T17:39:00Z</cp:lastPrinted>
  <dcterms:created xsi:type="dcterms:W3CDTF">2020-05-21T16:58:00Z</dcterms:created>
  <dcterms:modified xsi:type="dcterms:W3CDTF">2020-05-21T20:33:00Z</dcterms:modified>
</cp:coreProperties>
</file>