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F3287" w14:textId="77777777" w:rsidR="00791AC5" w:rsidRPr="00791AC5" w:rsidRDefault="00791AC5" w:rsidP="00791AC5">
      <w:pPr>
        <w:bidi w:val="0"/>
        <w:rPr>
          <w:b/>
          <w:bCs/>
        </w:rPr>
      </w:pPr>
      <w:r w:rsidRPr="00791AC5">
        <w:rPr>
          <w:b/>
          <w:bCs/>
        </w:rPr>
        <w:t>Methodology</w:t>
      </w:r>
    </w:p>
    <w:p w14:paraId="056244F5" w14:textId="77777777" w:rsidR="00791AC5" w:rsidRPr="00791AC5" w:rsidRDefault="00791AC5" w:rsidP="00791AC5">
      <w:pPr>
        <w:bidi w:val="0"/>
        <w:rPr>
          <w:b/>
          <w:bCs/>
        </w:rPr>
      </w:pPr>
      <w:r w:rsidRPr="00791AC5">
        <w:rPr>
          <w:b/>
          <w:bCs/>
        </w:rPr>
        <w:t>1. Data Collection and Description</w:t>
      </w:r>
    </w:p>
    <w:p w14:paraId="25FC0B4D" w14:textId="4EC4CEB8" w:rsidR="00791AC5" w:rsidRPr="00791AC5" w:rsidRDefault="00791AC5" w:rsidP="00791AC5">
      <w:pPr>
        <w:bidi w:val="0"/>
      </w:pPr>
      <w:r w:rsidRPr="00791AC5">
        <w:t xml:space="preserve">The dataset used in this project was provided in an Excel file, which contains multiple sheets with information related to patient hospitalization events. </w:t>
      </w:r>
    </w:p>
    <w:p w14:paraId="22FAB819" w14:textId="77777777" w:rsidR="00791AC5" w:rsidRPr="00791AC5" w:rsidRDefault="00791AC5" w:rsidP="00791AC5">
      <w:pPr>
        <w:bidi w:val="0"/>
      </w:pPr>
      <w:r w:rsidRPr="00791AC5">
        <w:t>The dataset includes various attributes relevant to analyzing patient re-hospitalization, ER visit patterns, and other demographic factors.</w:t>
      </w:r>
    </w:p>
    <w:p w14:paraId="07754FA8" w14:textId="77777777" w:rsidR="00791AC5" w:rsidRPr="00791AC5" w:rsidRDefault="00791AC5" w:rsidP="00791AC5">
      <w:pPr>
        <w:bidi w:val="0"/>
        <w:rPr>
          <w:b/>
          <w:bCs/>
        </w:rPr>
      </w:pPr>
      <w:r w:rsidRPr="00791AC5">
        <w:rPr>
          <w:b/>
          <w:bCs/>
        </w:rPr>
        <w:t>2. Data Cleaning and Preparation</w:t>
      </w:r>
    </w:p>
    <w:p w14:paraId="3A7D98D4" w14:textId="77777777" w:rsidR="00791AC5" w:rsidRPr="00791AC5" w:rsidRDefault="00791AC5" w:rsidP="00791AC5">
      <w:pPr>
        <w:bidi w:val="0"/>
      </w:pPr>
      <w:r w:rsidRPr="00791AC5">
        <w:t>Data cleaning was performed to handle missing values, outliers, and inconsistencies. For the general data table, specific tasks included:</w:t>
      </w:r>
    </w:p>
    <w:p w14:paraId="7F5CCAB6" w14:textId="77777777" w:rsidR="00791AC5" w:rsidRPr="00791AC5" w:rsidRDefault="00791AC5" w:rsidP="00791AC5">
      <w:pPr>
        <w:numPr>
          <w:ilvl w:val="0"/>
          <w:numId w:val="2"/>
        </w:numPr>
        <w:bidi w:val="0"/>
      </w:pPr>
      <w:r w:rsidRPr="00791AC5">
        <w:rPr>
          <w:b/>
          <w:bCs/>
        </w:rPr>
        <w:t>Handling Missing Values:</w:t>
      </w:r>
      <w:r w:rsidRPr="00791AC5">
        <w:t xml:space="preserve"> Missing entries were identified and handled using suitable methods such as filling with mean/median values for continuous variables and mode for categorical variables.</w:t>
      </w:r>
    </w:p>
    <w:p w14:paraId="25D9B62F" w14:textId="77777777" w:rsidR="00791AC5" w:rsidRPr="00791AC5" w:rsidRDefault="00791AC5" w:rsidP="00791AC5">
      <w:pPr>
        <w:numPr>
          <w:ilvl w:val="0"/>
          <w:numId w:val="2"/>
        </w:numPr>
        <w:bidi w:val="0"/>
      </w:pPr>
      <w:r w:rsidRPr="00791AC5">
        <w:rPr>
          <w:b/>
          <w:bCs/>
        </w:rPr>
        <w:t>Date-Time Conversion:</w:t>
      </w:r>
      <w:r w:rsidRPr="00791AC5">
        <w:t xml:space="preserve"> Ensured that all date-related columns were correctly formatted as datetime objects for proper computation and time series analysis.</w:t>
      </w:r>
    </w:p>
    <w:p w14:paraId="2C2EEB8A" w14:textId="77777777" w:rsidR="00791AC5" w:rsidRPr="00791AC5" w:rsidRDefault="00791AC5" w:rsidP="00791AC5">
      <w:pPr>
        <w:numPr>
          <w:ilvl w:val="0"/>
          <w:numId w:val="2"/>
        </w:numPr>
        <w:bidi w:val="0"/>
      </w:pPr>
      <w:r w:rsidRPr="00791AC5">
        <w:rPr>
          <w:b/>
          <w:bCs/>
        </w:rPr>
        <w:t>Feature Engineering:</w:t>
      </w:r>
      <w:r w:rsidRPr="00791AC5">
        <w:t xml:space="preserve"> New columns, such as the number of days between hospitalizations and categorized time periods, were created to aid in further analysis.</w:t>
      </w:r>
    </w:p>
    <w:p w14:paraId="1F0EC508" w14:textId="77777777" w:rsidR="00791AC5" w:rsidRPr="00791AC5" w:rsidRDefault="00791AC5" w:rsidP="00791AC5">
      <w:pPr>
        <w:bidi w:val="0"/>
        <w:rPr>
          <w:b/>
          <w:bCs/>
        </w:rPr>
      </w:pPr>
      <w:r w:rsidRPr="00791AC5">
        <w:rPr>
          <w:b/>
          <w:bCs/>
        </w:rPr>
        <w:t>3. Exploratory Data Analysis (EDA)</w:t>
      </w:r>
    </w:p>
    <w:p w14:paraId="14A98AB7" w14:textId="3ED3C640" w:rsidR="00791AC5" w:rsidRPr="00791AC5" w:rsidRDefault="00791AC5" w:rsidP="00791AC5">
      <w:pPr>
        <w:bidi w:val="0"/>
      </w:pPr>
      <w:r w:rsidRPr="00791AC5">
        <w:t xml:space="preserve">EDA </w:t>
      </w:r>
      <w:r w:rsidR="005D3EB3">
        <w:t xml:space="preserve">of the data </w:t>
      </w:r>
      <w:r w:rsidRPr="00791AC5">
        <w:t>was conducted to understand the distributions and relationships of various parameters. The steps included:</w:t>
      </w:r>
    </w:p>
    <w:p w14:paraId="473B5AE8" w14:textId="77777777" w:rsidR="00791AC5" w:rsidRPr="00791AC5" w:rsidRDefault="00791AC5" w:rsidP="00791AC5">
      <w:pPr>
        <w:numPr>
          <w:ilvl w:val="0"/>
          <w:numId w:val="3"/>
        </w:numPr>
        <w:bidi w:val="0"/>
      </w:pPr>
      <w:r w:rsidRPr="00791AC5">
        <w:rPr>
          <w:b/>
          <w:bCs/>
        </w:rPr>
        <w:t>Histogram Plots:</w:t>
      </w:r>
      <w:r w:rsidRPr="00791AC5">
        <w:t xml:space="preserve"> Created histograms for continuous variables, such as the time between admissions and ER visit duration, to visualize their distributions.</w:t>
      </w:r>
    </w:p>
    <w:p w14:paraId="4B1B5A9C" w14:textId="77777777" w:rsidR="00791AC5" w:rsidRPr="00791AC5" w:rsidRDefault="00791AC5" w:rsidP="00791AC5">
      <w:pPr>
        <w:numPr>
          <w:ilvl w:val="0"/>
          <w:numId w:val="3"/>
        </w:numPr>
        <w:bidi w:val="0"/>
      </w:pPr>
      <w:r w:rsidRPr="00791AC5">
        <w:rPr>
          <w:b/>
          <w:bCs/>
        </w:rPr>
        <w:t>Category Analysis:</w:t>
      </w:r>
      <w:r w:rsidRPr="00791AC5">
        <w:t xml:space="preserve"> Plots were generated for categorical variables like the admitting department, ER arrival method, and type of ER visit to understand their frequency distributions.</w:t>
      </w:r>
    </w:p>
    <w:p w14:paraId="736FF4D3" w14:textId="77777777" w:rsidR="00791AC5" w:rsidRPr="00791AC5" w:rsidRDefault="00791AC5" w:rsidP="00791AC5">
      <w:pPr>
        <w:numPr>
          <w:ilvl w:val="0"/>
          <w:numId w:val="3"/>
        </w:numPr>
        <w:bidi w:val="0"/>
      </w:pPr>
      <w:r w:rsidRPr="00791AC5">
        <w:rPr>
          <w:b/>
          <w:bCs/>
        </w:rPr>
        <w:t>Unique Patient Analysis:</w:t>
      </w:r>
      <w:r w:rsidRPr="00791AC5">
        <w:t xml:space="preserve"> The number of unique patients was calculated to determine the dataset's breadth.</w:t>
      </w:r>
    </w:p>
    <w:p w14:paraId="0A9AB98E" w14:textId="2C0E1039" w:rsidR="00791AC5" w:rsidRPr="00791AC5" w:rsidRDefault="00C85595" w:rsidP="00791AC5">
      <w:pPr>
        <w:bidi w:val="0"/>
        <w:rPr>
          <w:b/>
          <w:bCs/>
        </w:rPr>
      </w:pPr>
      <w:r>
        <w:rPr>
          <w:b/>
          <w:bCs/>
        </w:rPr>
        <w:t>4</w:t>
      </w:r>
      <w:r w:rsidR="00791AC5" w:rsidRPr="00791AC5">
        <w:rPr>
          <w:b/>
          <w:bCs/>
        </w:rPr>
        <w:t xml:space="preserve">. Relationship Analysis Between </w:t>
      </w:r>
      <w:r w:rsidR="001E798D">
        <w:rPr>
          <w:b/>
          <w:bCs/>
        </w:rPr>
        <w:t>Hospital</w:t>
      </w:r>
      <w:r w:rsidR="00791AC5" w:rsidRPr="00791AC5">
        <w:rPr>
          <w:b/>
          <w:bCs/>
        </w:rPr>
        <w:t xml:space="preserve"> Factors and Re-Hospitalization</w:t>
      </w:r>
    </w:p>
    <w:p w14:paraId="094FC4D3" w14:textId="6CCAE0D2" w:rsidR="005D3EB3" w:rsidRDefault="005D3EB3" w:rsidP="001E798D">
      <w:pPr>
        <w:bidi w:val="0"/>
      </w:pPr>
      <w:r w:rsidRPr="005D3EB3">
        <w:t xml:space="preserve">The relationship between re-hospitalization and various </w:t>
      </w:r>
      <w:r w:rsidR="001E798D">
        <w:t xml:space="preserve">hospital </w:t>
      </w:r>
      <w:r w:rsidRPr="005D3EB3">
        <w:t>factors was analyzed to understand which factors affect re-hospitalization and which</w:t>
      </w:r>
      <w:r>
        <w:t xml:space="preserve"> of them</w:t>
      </w:r>
      <w:r w:rsidRPr="005D3EB3">
        <w:t xml:space="preserve"> has the strongest impact.</w:t>
      </w:r>
    </w:p>
    <w:p w14:paraId="18E46E87" w14:textId="1B7B6D1F" w:rsidR="00791AC5" w:rsidRPr="00791AC5" w:rsidRDefault="00791AC5" w:rsidP="005D3EB3">
      <w:pPr>
        <w:pStyle w:val="ListParagraph"/>
        <w:numPr>
          <w:ilvl w:val="0"/>
          <w:numId w:val="8"/>
        </w:numPr>
        <w:bidi w:val="0"/>
      </w:pPr>
      <w:r w:rsidRPr="005D3EB3">
        <w:rPr>
          <w:b/>
          <w:bCs/>
        </w:rPr>
        <w:lastRenderedPageBreak/>
        <w:t>Variable Selection:</w:t>
      </w:r>
      <w:r w:rsidRPr="00791AC5">
        <w:t xml:space="preserve"> </w:t>
      </w:r>
      <w:r w:rsidR="001E798D">
        <w:t xml:space="preserve">Focused on factors that we thought can lead to re-hospitalizations and that are related to the hospital such as: </w:t>
      </w:r>
      <w:r w:rsidR="005D3EB3">
        <w:t>department, doctor, number of patients in department</w:t>
      </w:r>
      <w:r w:rsidR="001E798D">
        <w:t xml:space="preserve">, </w:t>
      </w:r>
      <w:r w:rsidR="001E798D">
        <w:t xml:space="preserve">number of patients </w:t>
      </w:r>
      <w:r w:rsidR="001E798D">
        <w:t xml:space="preserve">per </w:t>
      </w:r>
      <w:r w:rsidR="005D3EB3">
        <w:t>doctor</w:t>
      </w:r>
      <w:r w:rsidR="001E798D">
        <w:t xml:space="preserve">, </w:t>
      </w:r>
      <w:proofErr w:type="spellStart"/>
      <w:r w:rsidR="001E798D">
        <w:t>etc</w:t>
      </w:r>
      <w:proofErr w:type="spellEnd"/>
      <w:r w:rsidR="001E798D">
        <w:t>…</w:t>
      </w:r>
    </w:p>
    <w:p w14:paraId="0E70EE6A" w14:textId="77777777" w:rsidR="00791AC5" w:rsidRPr="00791AC5" w:rsidRDefault="00791AC5" w:rsidP="00791AC5">
      <w:pPr>
        <w:numPr>
          <w:ilvl w:val="0"/>
          <w:numId w:val="5"/>
        </w:numPr>
        <w:bidi w:val="0"/>
      </w:pPr>
      <w:r w:rsidRPr="00791AC5">
        <w:rPr>
          <w:b/>
          <w:bCs/>
        </w:rPr>
        <w:t>Visualization:</w:t>
      </w:r>
      <w:r w:rsidRPr="00791AC5">
        <w:t xml:space="preserve"> Generated histograms to visually inspect the relationship between these factors and the likelihood of re-hospitalization.</w:t>
      </w:r>
    </w:p>
    <w:p w14:paraId="1D7702EB" w14:textId="7CE54DE6" w:rsidR="00791AC5" w:rsidRDefault="00791AC5" w:rsidP="00791AC5">
      <w:pPr>
        <w:numPr>
          <w:ilvl w:val="0"/>
          <w:numId w:val="5"/>
        </w:numPr>
        <w:bidi w:val="0"/>
      </w:pPr>
      <w:r w:rsidRPr="00791AC5">
        <w:rPr>
          <w:b/>
          <w:bCs/>
        </w:rPr>
        <w:t>Statistical Analysis:</w:t>
      </w:r>
      <w:r w:rsidRPr="00791AC5">
        <w:t xml:space="preserve"> Conducted </w:t>
      </w:r>
      <w:r w:rsidR="001E798D">
        <w:t>various statistical</w:t>
      </w:r>
      <w:r w:rsidRPr="00791AC5">
        <w:t xml:space="preserve"> </w:t>
      </w:r>
      <w:r w:rsidR="001E798D">
        <w:t>analysis and test</w:t>
      </w:r>
      <w:r w:rsidRPr="00791AC5">
        <w:t xml:space="preserve"> to determine if there were significant associations between </w:t>
      </w:r>
      <w:r w:rsidR="001E798D">
        <w:t>those factors</w:t>
      </w:r>
      <w:r w:rsidRPr="00791AC5">
        <w:t xml:space="preserve"> and re-hospitalization rates.</w:t>
      </w:r>
    </w:p>
    <w:p w14:paraId="52A8349B" w14:textId="03E7FB15" w:rsidR="001E798D" w:rsidRPr="00791AC5" w:rsidRDefault="00C85595" w:rsidP="001E798D">
      <w:pPr>
        <w:bidi w:val="0"/>
        <w:rPr>
          <w:b/>
          <w:bCs/>
        </w:rPr>
      </w:pPr>
      <w:r>
        <w:rPr>
          <w:b/>
          <w:bCs/>
        </w:rPr>
        <w:t>5</w:t>
      </w:r>
      <w:r w:rsidR="001E798D">
        <w:rPr>
          <w:b/>
          <w:bCs/>
        </w:rPr>
        <w:t>.</w:t>
      </w:r>
      <w:r w:rsidR="001E798D">
        <w:t xml:space="preserve"> </w:t>
      </w:r>
      <w:r w:rsidR="001E798D" w:rsidRPr="00791AC5">
        <w:rPr>
          <w:b/>
          <w:bCs/>
        </w:rPr>
        <w:t xml:space="preserve">Relationship Analysis Between </w:t>
      </w:r>
      <w:r w:rsidR="001E798D">
        <w:rPr>
          <w:b/>
          <w:bCs/>
        </w:rPr>
        <w:t>Demographic</w:t>
      </w:r>
      <w:r w:rsidR="001E798D" w:rsidRPr="00791AC5">
        <w:rPr>
          <w:b/>
          <w:bCs/>
        </w:rPr>
        <w:t xml:space="preserve"> Factors and Re-Hospitalization</w:t>
      </w:r>
      <w:r w:rsidR="001E798D">
        <w:rPr>
          <w:b/>
          <w:bCs/>
        </w:rPr>
        <w:t>, Clustering</w:t>
      </w:r>
    </w:p>
    <w:p w14:paraId="19F6EF16" w14:textId="41088301" w:rsidR="001E798D" w:rsidRDefault="001E798D" w:rsidP="00C85595">
      <w:pPr>
        <w:bidi w:val="0"/>
      </w:pPr>
      <w:r w:rsidRPr="005D3EB3">
        <w:t xml:space="preserve">The relationship between re-hospitalization and various </w:t>
      </w:r>
      <w:r>
        <w:t>demographic</w:t>
      </w:r>
      <w:r>
        <w:t xml:space="preserve"> </w:t>
      </w:r>
      <w:r w:rsidRPr="005D3EB3">
        <w:t xml:space="preserve">factors was </w:t>
      </w:r>
      <w:r>
        <w:t xml:space="preserve">then </w:t>
      </w:r>
      <w:r w:rsidRPr="005D3EB3">
        <w:t>analyzed.</w:t>
      </w:r>
      <w:r w:rsidR="00C85595" w:rsidRPr="00C85595">
        <w:t xml:space="preserve"> </w:t>
      </w:r>
      <w:r w:rsidR="00C85595">
        <w:t>And then clustering re-</w:t>
      </w:r>
      <w:r w:rsidR="00C85595" w:rsidRPr="005D3EB3">
        <w:t>hospitalization</w:t>
      </w:r>
      <w:r w:rsidR="00C85595">
        <w:t>.</w:t>
      </w:r>
    </w:p>
    <w:p w14:paraId="50CD16FA" w14:textId="77777777" w:rsidR="00C85595" w:rsidRDefault="001E798D" w:rsidP="007E37F6">
      <w:pPr>
        <w:pStyle w:val="ListParagraph"/>
        <w:numPr>
          <w:ilvl w:val="0"/>
          <w:numId w:val="5"/>
        </w:numPr>
        <w:bidi w:val="0"/>
      </w:pPr>
      <w:r w:rsidRPr="00C85595">
        <w:rPr>
          <w:b/>
          <w:bCs/>
        </w:rPr>
        <w:t>Variable Selection:</w:t>
      </w:r>
      <w:r w:rsidRPr="00791AC5">
        <w:t xml:space="preserve"> </w:t>
      </w:r>
      <w:r>
        <w:t xml:space="preserve">Focused on factors </w:t>
      </w:r>
      <w:r>
        <w:t xml:space="preserve">that are related to the patient’s demographic such as: age, gender, BMI, weight, height, education, number of children, </w:t>
      </w:r>
      <w:proofErr w:type="spellStart"/>
      <w:r>
        <w:t>etc</w:t>
      </w:r>
      <w:proofErr w:type="spellEnd"/>
      <w:r>
        <w:t>…</w:t>
      </w:r>
    </w:p>
    <w:p w14:paraId="52BB3027" w14:textId="682AE62C" w:rsidR="001E798D" w:rsidRPr="00791AC5" w:rsidRDefault="001E798D" w:rsidP="00C85595">
      <w:pPr>
        <w:pStyle w:val="ListParagraph"/>
        <w:numPr>
          <w:ilvl w:val="0"/>
          <w:numId w:val="5"/>
        </w:numPr>
        <w:bidi w:val="0"/>
      </w:pPr>
      <w:r>
        <w:t xml:space="preserve"> </w:t>
      </w:r>
      <w:r w:rsidRPr="00C85595">
        <w:rPr>
          <w:b/>
          <w:bCs/>
        </w:rPr>
        <w:t>Visualization:</w:t>
      </w:r>
      <w:r w:rsidRPr="00791AC5">
        <w:t xml:space="preserve"> Generated histograms to visually inspect the relationship between these factors and the likelihood of re-hospitalization.</w:t>
      </w:r>
    </w:p>
    <w:p w14:paraId="72332514" w14:textId="77777777" w:rsidR="001E798D" w:rsidRDefault="001E798D" w:rsidP="001E798D">
      <w:pPr>
        <w:numPr>
          <w:ilvl w:val="0"/>
          <w:numId w:val="5"/>
        </w:numPr>
        <w:bidi w:val="0"/>
      </w:pPr>
      <w:r w:rsidRPr="00791AC5">
        <w:rPr>
          <w:b/>
          <w:bCs/>
        </w:rPr>
        <w:t>Statistical Analysis:</w:t>
      </w:r>
      <w:r w:rsidRPr="00791AC5">
        <w:t xml:space="preserve"> Conducted </w:t>
      </w:r>
      <w:r>
        <w:t>various statistical</w:t>
      </w:r>
      <w:r w:rsidRPr="00791AC5">
        <w:t xml:space="preserve"> </w:t>
      </w:r>
      <w:r>
        <w:t>analysis and test</w:t>
      </w:r>
      <w:r w:rsidRPr="00791AC5">
        <w:t xml:space="preserve"> to determine if there were significant associations between </w:t>
      </w:r>
      <w:r>
        <w:t>those factors</w:t>
      </w:r>
      <w:r w:rsidRPr="00791AC5">
        <w:t xml:space="preserve"> and re-hospitalization rates.</w:t>
      </w:r>
    </w:p>
    <w:p w14:paraId="381300C2" w14:textId="410B5DEE" w:rsidR="00C85595" w:rsidRPr="00791AC5" w:rsidRDefault="00C85595" w:rsidP="00C85595">
      <w:pPr>
        <w:numPr>
          <w:ilvl w:val="0"/>
          <w:numId w:val="5"/>
        </w:numPr>
        <w:bidi w:val="0"/>
      </w:pPr>
      <w:r>
        <w:rPr>
          <w:b/>
          <w:bCs/>
        </w:rPr>
        <w:t>Clustering:</w:t>
      </w:r>
      <w:r>
        <w:t xml:space="preserve"> </w:t>
      </w:r>
      <w:r>
        <w:t>clustering re-</w:t>
      </w:r>
      <w:r w:rsidRPr="005D3EB3">
        <w:t>hospitalization</w:t>
      </w:r>
      <w:r>
        <w:t xml:space="preserve"> by various factors.</w:t>
      </w:r>
    </w:p>
    <w:p w14:paraId="32FC90CF" w14:textId="2F225319" w:rsidR="001E798D" w:rsidRPr="00791AC5" w:rsidRDefault="001E798D" w:rsidP="001E798D">
      <w:pPr>
        <w:bidi w:val="0"/>
      </w:pPr>
    </w:p>
    <w:p w14:paraId="79B7C3DD" w14:textId="66618F9F" w:rsidR="00791AC5" w:rsidRPr="00C85595" w:rsidRDefault="00C85595" w:rsidP="00791AC5">
      <w:pPr>
        <w:bidi w:val="0"/>
        <w:rPr>
          <w:b/>
          <w:bCs/>
        </w:rPr>
      </w:pPr>
      <w:r>
        <w:rPr>
          <w:b/>
          <w:bCs/>
        </w:rPr>
        <w:t>6</w:t>
      </w:r>
      <w:r w:rsidR="00791AC5" w:rsidRPr="00C85595">
        <w:rPr>
          <w:b/>
          <w:bCs/>
        </w:rPr>
        <w:t>. Time Series Analysis of Department</w:t>
      </w:r>
      <w:r>
        <w:rPr>
          <w:b/>
          <w:bCs/>
        </w:rPr>
        <w:t>s</w:t>
      </w:r>
    </w:p>
    <w:p w14:paraId="19E1F4F7" w14:textId="6EECE9DA" w:rsidR="00791AC5" w:rsidRPr="00C85595" w:rsidRDefault="00791AC5" w:rsidP="00791AC5">
      <w:pPr>
        <w:bidi w:val="0"/>
      </w:pPr>
      <w:r w:rsidRPr="00C85595">
        <w:t xml:space="preserve">Time series analysis was conducted for </w:t>
      </w:r>
      <w:r w:rsidR="00C85595">
        <w:t xml:space="preserve">various </w:t>
      </w:r>
      <w:r w:rsidRPr="00C85595">
        <w:t>departments to understand patterns</w:t>
      </w:r>
      <w:r w:rsidR="00C85595">
        <w:t xml:space="preserve"> over time</w:t>
      </w:r>
      <w:r w:rsidRPr="00C85595">
        <w:t>:</w:t>
      </w:r>
      <w:r w:rsidR="00C85595">
        <w:t xml:space="preserve"> admissions and releases in first and second hospitalizations.</w:t>
      </w:r>
    </w:p>
    <w:p w14:paraId="0C7F6EFE" w14:textId="77777777" w:rsidR="00791AC5" w:rsidRPr="00C85595" w:rsidRDefault="00791AC5" w:rsidP="00791AC5">
      <w:pPr>
        <w:numPr>
          <w:ilvl w:val="0"/>
          <w:numId w:val="6"/>
        </w:numPr>
        <w:bidi w:val="0"/>
      </w:pPr>
      <w:r w:rsidRPr="00C85595">
        <w:rPr>
          <w:b/>
          <w:bCs/>
        </w:rPr>
        <w:t>Grouping and Aggregation:</w:t>
      </w:r>
      <w:r w:rsidRPr="00C85595">
        <w:t xml:space="preserve"> Data was grouped by department and resampled monthly to observe trends in admissions and discharges.</w:t>
      </w:r>
    </w:p>
    <w:p w14:paraId="0FD1AFC9" w14:textId="0B4DCDB9" w:rsidR="00791AC5" w:rsidRPr="00C85595" w:rsidRDefault="00791AC5" w:rsidP="00791AC5">
      <w:pPr>
        <w:numPr>
          <w:ilvl w:val="0"/>
          <w:numId w:val="6"/>
        </w:numPr>
        <w:bidi w:val="0"/>
      </w:pPr>
      <w:r w:rsidRPr="00C85595">
        <w:rPr>
          <w:b/>
          <w:bCs/>
        </w:rPr>
        <w:t>Visualization:</w:t>
      </w:r>
      <w:r w:rsidRPr="00C85595">
        <w:t xml:space="preserve"> </w:t>
      </w:r>
      <w:r w:rsidR="00C85595">
        <w:t>P</w:t>
      </w:r>
      <w:r w:rsidRPr="00C85595">
        <w:t>lots were created to visualize trends over time.</w:t>
      </w:r>
    </w:p>
    <w:p w14:paraId="7A517D9E" w14:textId="4443B7D7" w:rsidR="00791AC5" w:rsidRDefault="00C85595" w:rsidP="00791AC5">
      <w:pPr>
        <w:numPr>
          <w:ilvl w:val="0"/>
          <w:numId w:val="6"/>
        </w:numPr>
        <w:bidi w:val="0"/>
      </w:pPr>
      <w:r w:rsidRPr="00C85595">
        <w:rPr>
          <w:b/>
          <w:bCs/>
        </w:rPr>
        <w:t>I</w:t>
      </w:r>
      <w:r w:rsidRPr="00C85595">
        <w:rPr>
          <w:b/>
          <w:bCs/>
        </w:rPr>
        <w:t xml:space="preserve">dentify </w:t>
      </w:r>
      <w:r w:rsidRPr="00C85595">
        <w:rPr>
          <w:b/>
          <w:bCs/>
        </w:rPr>
        <w:t>T</w:t>
      </w:r>
      <w:r w:rsidRPr="00C85595">
        <w:rPr>
          <w:b/>
          <w:bCs/>
        </w:rPr>
        <w:t>rends</w:t>
      </w:r>
      <w:r w:rsidR="00791AC5" w:rsidRPr="00C85595">
        <w:rPr>
          <w:b/>
          <w:bCs/>
        </w:rPr>
        <w:t>:</w:t>
      </w:r>
      <w:r w:rsidR="00791AC5" w:rsidRPr="00C85595">
        <w:t xml:space="preserve"> </w:t>
      </w:r>
      <w:r>
        <w:t xml:space="preserve">Understand the trend in each department in the </w:t>
      </w:r>
      <w:r>
        <w:t>first and second hospitalizations</w:t>
      </w:r>
      <w:r>
        <w:t>.</w:t>
      </w:r>
    </w:p>
    <w:p w14:paraId="78F7FE5B" w14:textId="081F4E45" w:rsidR="00C85595" w:rsidRPr="00C85595" w:rsidRDefault="00C85595" w:rsidP="00C85595">
      <w:pPr>
        <w:bidi w:val="0"/>
        <w:rPr>
          <w:b/>
          <w:bCs/>
        </w:rPr>
      </w:pPr>
      <w:r>
        <w:rPr>
          <w:b/>
          <w:bCs/>
        </w:rPr>
        <w:t>7</w:t>
      </w:r>
      <w:r w:rsidRPr="00C85595">
        <w:rPr>
          <w:b/>
          <w:bCs/>
        </w:rPr>
        <w:t xml:space="preserve">. </w:t>
      </w:r>
      <w:r>
        <w:rPr>
          <w:b/>
          <w:bCs/>
        </w:rPr>
        <w:t>Dimension Reduction</w:t>
      </w:r>
    </w:p>
    <w:p w14:paraId="2AE6F2A9" w14:textId="1847351D" w:rsidR="00C85595" w:rsidRPr="00C85595" w:rsidRDefault="00C85595" w:rsidP="00C85595">
      <w:pPr>
        <w:bidi w:val="0"/>
      </w:pPr>
      <w:r>
        <w:t xml:space="preserve">For better understanding of the data and reduce noise in the data dimension reduction was </w:t>
      </w:r>
      <w:proofErr w:type="spellStart"/>
      <w:r>
        <w:t>preformed</w:t>
      </w:r>
      <w:proofErr w:type="spellEnd"/>
      <w:r>
        <w:t xml:space="preserve"> for tables.</w:t>
      </w:r>
    </w:p>
    <w:p w14:paraId="234D212B" w14:textId="0D37C565" w:rsidR="00791AC5" w:rsidRPr="00791AC5" w:rsidRDefault="00C85595" w:rsidP="00791AC5">
      <w:pPr>
        <w:bidi w:val="0"/>
        <w:rPr>
          <w:b/>
          <w:bCs/>
        </w:rPr>
      </w:pPr>
      <w:r>
        <w:rPr>
          <w:b/>
          <w:bCs/>
        </w:rPr>
        <w:lastRenderedPageBreak/>
        <w:t>8</w:t>
      </w:r>
      <w:r w:rsidR="00791AC5" w:rsidRPr="00791AC5">
        <w:rPr>
          <w:b/>
          <w:bCs/>
        </w:rPr>
        <w:t>. Tools and Libraries Used</w:t>
      </w:r>
    </w:p>
    <w:p w14:paraId="60FE3161" w14:textId="77777777" w:rsidR="00791AC5" w:rsidRPr="00791AC5" w:rsidRDefault="00791AC5" w:rsidP="00791AC5">
      <w:pPr>
        <w:numPr>
          <w:ilvl w:val="0"/>
          <w:numId w:val="7"/>
        </w:numPr>
        <w:bidi w:val="0"/>
      </w:pPr>
      <w:r w:rsidRPr="00791AC5">
        <w:rPr>
          <w:b/>
          <w:bCs/>
        </w:rPr>
        <w:t>Python Libraries:</w:t>
      </w:r>
      <w:r w:rsidRPr="00791AC5">
        <w:t xml:space="preserve"> The analysis and implementation were performed using Python, with key libraries including:</w:t>
      </w:r>
    </w:p>
    <w:p w14:paraId="12B95060" w14:textId="77777777" w:rsidR="00791AC5" w:rsidRPr="00791AC5" w:rsidRDefault="00791AC5" w:rsidP="00791AC5">
      <w:pPr>
        <w:numPr>
          <w:ilvl w:val="1"/>
          <w:numId w:val="7"/>
        </w:numPr>
        <w:bidi w:val="0"/>
      </w:pPr>
      <w:r w:rsidRPr="00791AC5">
        <w:t>Pandas for data manipulation and cleaning.</w:t>
      </w:r>
    </w:p>
    <w:p w14:paraId="6A4D2932" w14:textId="77777777" w:rsidR="00791AC5" w:rsidRDefault="00791AC5" w:rsidP="00791AC5">
      <w:pPr>
        <w:numPr>
          <w:ilvl w:val="1"/>
          <w:numId w:val="7"/>
        </w:numPr>
        <w:bidi w:val="0"/>
      </w:pPr>
      <w:proofErr w:type="spellStart"/>
      <w:r w:rsidRPr="00791AC5">
        <w:t>Plotly</w:t>
      </w:r>
      <w:proofErr w:type="spellEnd"/>
      <w:r w:rsidRPr="00791AC5">
        <w:t xml:space="preserve"> for dynamic visualizations.</w:t>
      </w:r>
    </w:p>
    <w:p w14:paraId="26B9AAA0" w14:textId="52A38E58" w:rsidR="00C85595" w:rsidRPr="00791AC5" w:rsidRDefault="00C85595" w:rsidP="00C85595">
      <w:pPr>
        <w:numPr>
          <w:ilvl w:val="1"/>
          <w:numId w:val="7"/>
        </w:numPr>
        <w:bidi w:val="0"/>
      </w:pPr>
      <w:r>
        <w:t>Matplotlib for static visualizations.</w:t>
      </w:r>
    </w:p>
    <w:p w14:paraId="2D325774" w14:textId="77777777" w:rsidR="00791AC5" w:rsidRPr="00791AC5" w:rsidRDefault="00791AC5" w:rsidP="00791AC5">
      <w:pPr>
        <w:numPr>
          <w:ilvl w:val="1"/>
          <w:numId w:val="7"/>
        </w:numPr>
        <w:bidi w:val="0"/>
      </w:pPr>
      <w:r w:rsidRPr="00791AC5">
        <w:t>Statsmodels for time series analysis and seasonal decomposition.</w:t>
      </w:r>
    </w:p>
    <w:p w14:paraId="7F51D361" w14:textId="77777777" w:rsidR="00791AC5" w:rsidRPr="00791AC5" w:rsidRDefault="00791AC5" w:rsidP="00791AC5">
      <w:pPr>
        <w:numPr>
          <w:ilvl w:val="1"/>
          <w:numId w:val="7"/>
        </w:numPr>
        <w:bidi w:val="0"/>
      </w:pPr>
      <w:r w:rsidRPr="00791AC5">
        <w:t>SciPy for statistical tests such as Chi-Square.</w:t>
      </w:r>
    </w:p>
    <w:p w14:paraId="01273311" w14:textId="235C887F" w:rsidR="00791AC5" w:rsidRDefault="00791AC5" w:rsidP="00791AC5">
      <w:pPr>
        <w:numPr>
          <w:ilvl w:val="0"/>
          <w:numId w:val="7"/>
        </w:numPr>
        <w:bidi w:val="0"/>
      </w:pPr>
      <w:r w:rsidRPr="00791AC5">
        <w:rPr>
          <w:b/>
          <w:bCs/>
        </w:rPr>
        <w:t>Software Environment:</w:t>
      </w:r>
      <w:r w:rsidRPr="00791AC5">
        <w:t xml:space="preserve"> All coding and analysis were done in a </w:t>
      </w:r>
      <w:r w:rsidR="00C85595">
        <w:t>python</w:t>
      </w:r>
      <w:r w:rsidRPr="00791AC5">
        <w:t xml:space="preserve"> environment, allowing for interactive data exploration and visualization.</w:t>
      </w:r>
    </w:p>
    <w:p w14:paraId="3A16F1B4" w14:textId="05A8B4EC" w:rsidR="00C85595" w:rsidRPr="00791AC5" w:rsidRDefault="00C85595" w:rsidP="00C85595">
      <w:pPr>
        <w:numPr>
          <w:ilvl w:val="0"/>
          <w:numId w:val="7"/>
        </w:numPr>
        <w:bidi w:val="0"/>
      </w:pPr>
      <w:r>
        <w:rPr>
          <w:b/>
          <w:bCs/>
        </w:rPr>
        <w:t>Architecture:</w:t>
      </w:r>
      <w:r>
        <w:t xml:space="preserve"> All code was managed using Git and GitHub.</w:t>
      </w:r>
    </w:p>
    <w:p w14:paraId="57DECC58" w14:textId="77777777" w:rsidR="00791AC5" w:rsidRPr="00791AC5" w:rsidRDefault="00791AC5" w:rsidP="00791AC5">
      <w:pPr>
        <w:bidi w:val="0"/>
        <w:rPr>
          <w:b/>
          <w:bCs/>
        </w:rPr>
      </w:pPr>
      <w:r w:rsidRPr="00791AC5">
        <w:rPr>
          <w:b/>
          <w:bCs/>
        </w:rPr>
        <w:t>Conclusion</w:t>
      </w:r>
    </w:p>
    <w:p w14:paraId="19523C84" w14:textId="38A4FAB4" w:rsidR="00791AC5" w:rsidRPr="00791AC5" w:rsidRDefault="00791AC5" w:rsidP="00791AC5">
      <w:pPr>
        <w:bidi w:val="0"/>
      </w:pPr>
      <w:r w:rsidRPr="00791AC5">
        <w:t xml:space="preserve">The methodology described above combines data cleaning, exploratory data analysis, statistical testing, and time series analysis to provide a comprehensive understanding of factors influencing patient re-hospitalization and patterns in hospital admissions. This approach enables insights into potential areas for improving patient care </w:t>
      </w:r>
      <w:r w:rsidR="00C85595">
        <w:t>and reducing re-hospitalization</w:t>
      </w:r>
      <w:r w:rsidRPr="00791AC5">
        <w:t>.</w:t>
      </w:r>
    </w:p>
    <w:p w14:paraId="6E7B7499" w14:textId="77777777" w:rsidR="00791AC5" w:rsidRPr="00791AC5" w:rsidRDefault="00791AC5" w:rsidP="00791AC5">
      <w:pPr>
        <w:bidi w:val="0"/>
      </w:pPr>
    </w:p>
    <w:sectPr w:rsidR="00791AC5" w:rsidRPr="00791AC5" w:rsidSect="007E55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367BB"/>
    <w:multiLevelType w:val="multilevel"/>
    <w:tmpl w:val="6870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4203E"/>
    <w:multiLevelType w:val="multilevel"/>
    <w:tmpl w:val="565A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D0BDB"/>
    <w:multiLevelType w:val="hybridMultilevel"/>
    <w:tmpl w:val="FD9843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A239F"/>
    <w:multiLevelType w:val="multilevel"/>
    <w:tmpl w:val="6E0C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566E9"/>
    <w:multiLevelType w:val="multilevel"/>
    <w:tmpl w:val="85F4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E102F1"/>
    <w:multiLevelType w:val="multilevel"/>
    <w:tmpl w:val="0CD4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586E83"/>
    <w:multiLevelType w:val="multilevel"/>
    <w:tmpl w:val="A788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5D3A7E"/>
    <w:multiLevelType w:val="multilevel"/>
    <w:tmpl w:val="6F6C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8364309">
    <w:abstractNumId w:val="7"/>
  </w:num>
  <w:num w:numId="2" w16cid:durableId="255141906">
    <w:abstractNumId w:val="4"/>
  </w:num>
  <w:num w:numId="3" w16cid:durableId="61875665">
    <w:abstractNumId w:val="5"/>
  </w:num>
  <w:num w:numId="4" w16cid:durableId="794368061">
    <w:abstractNumId w:val="0"/>
  </w:num>
  <w:num w:numId="5" w16cid:durableId="926311013">
    <w:abstractNumId w:val="3"/>
  </w:num>
  <w:num w:numId="6" w16cid:durableId="223570737">
    <w:abstractNumId w:val="1"/>
  </w:num>
  <w:num w:numId="7" w16cid:durableId="1572813718">
    <w:abstractNumId w:val="6"/>
  </w:num>
  <w:num w:numId="8" w16cid:durableId="47997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C5"/>
    <w:rsid w:val="001E798D"/>
    <w:rsid w:val="005D3EB3"/>
    <w:rsid w:val="00791AC5"/>
    <w:rsid w:val="007E5526"/>
    <w:rsid w:val="00B54AFE"/>
    <w:rsid w:val="00C85595"/>
    <w:rsid w:val="00CA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6D19"/>
  <w15:chartTrackingRefBased/>
  <w15:docId w15:val="{B7F65E00-CCFC-4FE3-9A3B-7712BFCB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91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A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A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A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A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A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A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A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A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A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A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A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A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A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A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A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A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A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A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A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A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A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8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707</Words>
  <Characters>4031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 Shagan damti</dc:creator>
  <cp:keywords/>
  <dc:description/>
  <cp:lastModifiedBy>Amit Tzahar</cp:lastModifiedBy>
  <cp:revision>2</cp:revision>
  <dcterms:created xsi:type="dcterms:W3CDTF">2024-09-08T13:20:00Z</dcterms:created>
  <dcterms:modified xsi:type="dcterms:W3CDTF">2024-09-08T13:20:00Z</dcterms:modified>
</cp:coreProperties>
</file>