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ove Mech development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