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351B1DA1" w:rsidR="000A4DE2" w:rsidRPr="00BA0EB4" w:rsidRDefault="00D42BA2" w:rsidP="00BA0EB4">
      <w:pPr>
        <w:jc w:val="center"/>
        <w:rPr>
          <w:b/>
        </w:rPr>
      </w:pPr>
      <w:r>
        <w:rPr>
          <w:b/>
        </w:rPr>
        <w:t xml:space="preserve">List of Packages Used in </w:t>
      </w:r>
      <w:r w:rsidRPr="00D42BA2">
        <w:rPr>
          <w:b/>
        </w:rPr>
        <w:t>Descriptive Health Analytics in R</w:t>
      </w:r>
      <w:r>
        <w:rPr>
          <w:b/>
        </w:rPr>
        <w:t xml:space="preserve"> Course</w:t>
      </w:r>
    </w:p>
    <w:p w14:paraId="5278032F" w14:textId="77777777" w:rsidR="00BA0EB4" w:rsidRDefault="00BA0EB4" w:rsidP="00BA0EB4">
      <w:pPr>
        <w:jc w:val="center"/>
      </w:pPr>
    </w:p>
    <w:p w14:paraId="73553E07" w14:textId="426AB9C7" w:rsidR="00BA0EB4" w:rsidRDefault="00D42BA2" w:rsidP="00BA0EB4">
      <w:r>
        <w:t xml:space="preserve">foreign: </w:t>
      </w:r>
      <w:hyperlink r:id="rId4" w:history="1">
        <w:r w:rsidRPr="00FA5191">
          <w:rPr>
            <w:rStyle w:val="Hyperlink"/>
          </w:rPr>
          <w:t>https://cran.r-project.org/web/packages/foreign/index.html</w:t>
        </w:r>
      </w:hyperlink>
      <w:r>
        <w:t xml:space="preserve"> </w:t>
      </w:r>
    </w:p>
    <w:p w14:paraId="6B014E7D" w14:textId="7C2D1A61" w:rsidR="00D42BA2" w:rsidRDefault="00D42BA2" w:rsidP="00BA0EB4">
      <w:r>
        <w:t xml:space="preserve">gtools: </w:t>
      </w:r>
      <w:hyperlink r:id="rId5" w:history="1">
        <w:r w:rsidRPr="00FA5191">
          <w:rPr>
            <w:rStyle w:val="Hyperlink"/>
          </w:rPr>
          <w:t>https://cran.r-project.org/web/packages/gtools/index.html</w:t>
        </w:r>
      </w:hyperlink>
      <w:r>
        <w:t xml:space="preserve"> </w:t>
      </w:r>
    </w:p>
    <w:p w14:paraId="45FC1763" w14:textId="66448221" w:rsidR="00D42BA2" w:rsidRDefault="00D42BA2" w:rsidP="00BA0EB4">
      <w:r>
        <w:t xml:space="preserve">dplyr: </w:t>
      </w:r>
      <w:hyperlink r:id="rId6" w:history="1">
        <w:r w:rsidRPr="00FA5191">
          <w:rPr>
            <w:rStyle w:val="Hyperlink"/>
          </w:rPr>
          <w:t>https://cran.r-project.org/web/packages/dplyr/index.html</w:t>
        </w:r>
      </w:hyperlink>
      <w:r>
        <w:t xml:space="preserve"> </w:t>
      </w:r>
    </w:p>
    <w:p w14:paraId="35FE0DB1" w14:textId="574AEE5E" w:rsidR="00D42BA2" w:rsidRDefault="00D42BA2" w:rsidP="00BA0EB4">
      <w:r>
        <w:t xml:space="preserve">questionr: </w:t>
      </w:r>
      <w:hyperlink r:id="rId7" w:history="1">
        <w:r w:rsidRPr="00FA5191">
          <w:rPr>
            <w:rStyle w:val="Hyperlink"/>
          </w:rPr>
          <w:t>https://cran.r-project.org/web/packages/questionr/index.html</w:t>
        </w:r>
      </w:hyperlink>
      <w:r>
        <w:t xml:space="preserve"> </w:t>
      </w:r>
    </w:p>
    <w:p w14:paraId="2839809D" w14:textId="49E11618" w:rsidR="00BA0EB4" w:rsidRDefault="00D42BA2" w:rsidP="00BA0EB4">
      <w:r>
        <w:t xml:space="preserve">MASS: </w:t>
      </w:r>
      <w:hyperlink r:id="rId8" w:history="1">
        <w:r w:rsidRPr="00FA5191">
          <w:rPr>
            <w:rStyle w:val="Hyperlink"/>
          </w:rPr>
          <w:t>https://cran.r-project.org/web/packages/MASS/index.html</w:t>
        </w:r>
      </w:hyperlink>
      <w:r>
        <w:t xml:space="preserve"> </w:t>
      </w:r>
      <w:bookmarkStart w:id="0" w:name="_GoBack"/>
      <w:bookmarkEnd w:id="0"/>
    </w:p>
    <w:sectPr w:rsidR="00BA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770129"/>
    <w:rsid w:val="009F493D"/>
    <w:rsid w:val="00B22DAC"/>
    <w:rsid w:val="00BA0EB4"/>
    <w:rsid w:val="00D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MAS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question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dplyr/index.html" TargetMode="External"/><Relationship Id="rId5" Type="http://schemas.openxmlformats.org/officeDocument/2006/relationships/hyperlink" Target="https://cran.r-project.org/web/packages/gtools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web/packages/foreign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3</cp:revision>
  <dcterms:created xsi:type="dcterms:W3CDTF">2016-10-07T17:40:00Z</dcterms:created>
  <dcterms:modified xsi:type="dcterms:W3CDTF">2016-10-07T17:43:00Z</dcterms:modified>
</cp:coreProperties>
</file>