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BADD4ED" wp14:textId="3466E6C7">
      <w:bookmarkStart w:name="_GoBack" w:id="0"/>
      <w:bookmarkEnd w:id="0"/>
      <w:r w:rsidR="702042F9">
        <w:rPr/>
        <w:t>1)</w:t>
      </w:r>
    </w:p>
    <w:p w:rsidR="7032CC01" w:rsidP="71EF1D13" w:rsidRDefault="7032CC01" w14:paraId="65EB7DDC" w14:textId="2D9E3D86">
      <w:pPr>
        <w:pStyle w:val="Normal"/>
      </w:pPr>
      <w:r w:rsidR="7032CC01">
        <w:rPr/>
        <w:t>I more or less know about how to read some formal writings.</w:t>
      </w:r>
    </w:p>
    <w:p w:rsidR="71EF1D13" w:rsidP="71EF1D13" w:rsidRDefault="71EF1D13" w14:paraId="4E7EB214" w14:textId="1C3F311A">
      <w:pPr>
        <w:pStyle w:val="Normal"/>
      </w:pPr>
    </w:p>
    <w:p w:rsidR="021C4CD2" w:rsidP="71EF1D13" w:rsidRDefault="021C4CD2" w14:paraId="463F032F" w14:textId="046342C9">
      <w:pPr>
        <w:pStyle w:val="Normal"/>
      </w:pPr>
      <w:r w:rsidR="021C4CD2">
        <w:rPr/>
        <w:t>2)</w:t>
      </w:r>
    </w:p>
    <w:p w:rsidR="021C4CD2" w:rsidP="71EF1D13" w:rsidRDefault="021C4CD2" w14:paraId="2C0A5032" w14:textId="77C8939C">
      <w:pPr>
        <w:pStyle w:val="Normal"/>
      </w:pPr>
      <w:r w:rsidR="021C4CD2">
        <w:rPr/>
        <w:t>How to output (speaking, writing) my opinion formally.</w:t>
      </w: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4:docId w14:val="2D64376C"/>
  <w15:docId w15:val="{74a5ad45-a2a3-4bf8-b983-a9820734613b}"/>
  <w:rsids>
    <w:rsidRoot w:val="2D64376C"/>
    <w:rsid w:val="021C4CD2"/>
    <w:rsid w:val="13FE45D5"/>
    <w:rsid w:val="21C269F9"/>
    <w:rsid w:val="2D64376C"/>
    <w:rsid w:val="3A1CB21A"/>
    <w:rsid w:val="4C09859A"/>
    <w:rsid w:val="59844345"/>
    <w:rsid w:val="702042F9"/>
    <w:rsid w:val="7032CC01"/>
    <w:rsid w:val="71EF1D1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jc w:val="both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2020-05-06T03:04:54.2150221Z</dcterms:created>
  <dcterms:modified xsi:type="dcterms:W3CDTF">2020-05-06T03:11:05.2499424Z</dcterms:modified>
  <dc:creator>佐々木 良輔</dc:creator>
  <lastModifiedBy>佐々木 良輔</lastModifiedBy>
</coreProperties>
</file>