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 xml:space="preserve">観、「測観、「測観、「測観、「測観、「測観、「測観、「測観、「測観、「測観、「測</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style w:type="paragraph" w:default="1" w:styleId="Normal">
    <w:name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