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714CE" w14:textId="550A16A1" w:rsidR="0085791F" w:rsidRDefault="0003659F">
      <w:proofErr w:type="spellStart"/>
      <w:r>
        <w:t>Outpuit</w:t>
      </w:r>
      <w:proofErr w:type="spellEnd"/>
    </w:p>
    <w:p w14:paraId="7F12EEA8" w14:textId="7919FEE9" w:rsidR="0003659F" w:rsidRDefault="0003659F">
      <w:r>
        <w:t>Enrolment2.ipynb</w:t>
      </w:r>
    </w:p>
    <w:p w14:paraId="755536EA" w14:textId="758B89B0" w:rsidR="0003659F" w:rsidRDefault="0003659F">
      <w:r>
        <w:t>First graph</w:t>
      </w:r>
    </w:p>
    <w:p w14:paraId="052E0992" w14:textId="48E8C455" w:rsidR="0003659F" w:rsidRDefault="0003659F">
      <w:r w:rsidRPr="0003659F">
        <w:drawing>
          <wp:inline distT="0" distB="0" distL="0" distR="0" wp14:anchorId="24275126" wp14:editId="61E5D351">
            <wp:extent cx="5731510" cy="37490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DF07" w14:textId="6E15ABB6" w:rsidR="0003659F" w:rsidRDefault="0003659F">
      <w:r>
        <w:t xml:space="preserve">--After pressing the button </w:t>
      </w:r>
      <w:r>
        <w:t>(marker turns green)</w:t>
      </w:r>
    </w:p>
    <w:p w14:paraId="50E82795" w14:textId="6AE16112" w:rsidR="0003659F" w:rsidRDefault="0003659F">
      <w:r w:rsidRPr="0003659F">
        <w:drawing>
          <wp:inline distT="0" distB="0" distL="0" distR="0" wp14:anchorId="30E3DEE8" wp14:editId="45911BB9">
            <wp:extent cx="5731510" cy="383222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D9B6" w14:textId="57251C03" w:rsidR="0003659F" w:rsidRDefault="0003659F">
      <w:r>
        <w:lastRenderedPageBreak/>
        <w:t>Second graph</w:t>
      </w:r>
    </w:p>
    <w:p w14:paraId="45B0951A" w14:textId="4C51B4CE" w:rsidR="0003659F" w:rsidRDefault="0003659F">
      <w:r w:rsidRPr="0003659F">
        <w:drawing>
          <wp:inline distT="0" distB="0" distL="0" distR="0" wp14:anchorId="7AD5D8F6" wp14:editId="33638A0D">
            <wp:extent cx="5731510" cy="4381500"/>
            <wp:effectExtent l="0" t="0" r="0" b="0"/>
            <wp:docPr id="3" name="Picture 3" descr="Graphical user interface, chart, application, Exce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, Excel, pi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0E9" w14:textId="05283352" w:rsidR="0003659F" w:rsidRDefault="0003659F">
      <w:r>
        <w:t xml:space="preserve">-After pressing </w:t>
      </w:r>
      <w:proofErr w:type="gramStart"/>
      <w:r>
        <w:t>both of the buttons</w:t>
      </w:r>
      <w:proofErr w:type="gramEnd"/>
      <w:r>
        <w:t xml:space="preserve"> </w:t>
      </w:r>
      <w:r>
        <w:t>(marker turns green)</w:t>
      </w:r>
      <w:r w:rsidRPr="0003659F">
        <w:drawing>
          <wp:inline distT="0" distB="0" distL="0" distR="0" wp14:anchorId="02687B8A" wp14:editId="077ACEC0">
            <wp:extent cx="4307111" cy="3629025"/>
            <wp:effectExtent l="0" t="0" r="0" b="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2516" cy="36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4DD7" w14:textId="67D4749F" w:rsidR="0003659F" w:rsidRDefault="0003659F">
      <w:r>
        <w:lastRenderedPageBreak/>
        <w:t>Third graph</w:t>
      </w:r>
    </w:p>
    <w:p w14:paraId="5C8AEE5F" w14:textId="0D5A536D" w:rsidR="0003659F" w:rsidRDefault="0003659F">
      <w:r w:rsidRPr="0003659F">
        <w:drawing>
          <wp:inline distT="0" distB="0" distL="0" distR="0" wp14:anchorId="6CFDF35B" wp14:editId="6BA263CB">
            <wp:extent cx="4618518" cy="3914944"/>
            <wp:effectExtent l="0" t="0" r="0" b="0"/>
            <wp:docPr id="4" name="Picture 4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, pi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665" cy="39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2E80" w14:textId="4FDB5011" w:rsidR="0003659F" w:rsidRDefault="0003659F">
      <w:pPr>
        <w:rPr>
          <w:noProof/>
        </w:rPr>
      </w:pPr>
      <w:r>
        <w:t xml:space="preserve">--After pressing </w:t>
      </w:r>
      <w:proofErr w:type="gramStart"/>
      <w:r>
        <w:t>both of the buttons</w:t>
      </w:r>
      <w:proofErr w:type="gramEnd"/>
      <w:r>
        <w:t xml:space="preserve"> (marker turns green)</w:t>
      </w:r>
      <w:r w:rsidR="00BA6CF4" w:rsidRPr="00BA6CF4">
        <w:rPr>
          <w:noProof/>
        </w:rPr>
        <w:t xml:space="preserve"> </w:t>
      </w:r>
      <w:r w:rsidR="00BA6CF4" w:rsidRPr="00BA6CF4">
        <w:drawing>
          <wp:inline distT="0" distB="0" distL="0" distR="0" wp14:anchorId="57BE3A06" wp14:editId="60AEB419">
            <wp:extent cx="4678828" cy="4106545"/>
            <wp:effectExtent l="0" t="0" r="0" b="0"/>
            <wp:docPr id="6" name="Picture 6" descr="Graphical user interface, chart, application, Exce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, Excel, pi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943" cy="41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769E" w14:textId="1CAC26EB" w:rsidR="00BA6CF4" w:rsidRDefault="00BA6CF4">
      <w:pPr>
        <w:rPr>
          <w:noProof/>
        </w:rPr>
      </w:pPr>
      <w:r>
        <w:rPr>
          <w:noProof/>
        </w:rPr>
        <w:lastRenderedPageBreak/>
        <w:t>Fourth graph</w:t>
      </w:r>
    </w:p>
    <w:p w14:paraId="135DC43D" w14:textId="66550888" w:rsidR="00BA6CF4" w:rsidRDefault="00BA6CF4">
      <w:pPr>
        <w:rPr>
          <w:b/>
          <w:bCs/>
        </w:rPr>
      </w:pPr>
      <w:r w:rsidRPr="00BA6CF4">
        <w:rPr>
          <w:b/>
          <w:bCs/>
        </w:rPr>
        <w:drawing>
          <wp:inline distT="0" distB="0" distL="0" distR="0" wp14:anchorId="39E60A0D" wp14:editId="1FD26AB9">
            <wp:extent cx="5731510" cy="3916680"/>
            <wp:effectExtent l="0" t="0" r="0" b="0"/>
            <wp:docPr id="7" name="Picture 7" descr="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application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34A0" w14:textId="7F30DB8D" w:rsidR="00BA6CF4" w:rsidRDefault="00BA6CF4">
      <w:pPr>
        <w:rPr>
          <w:b/>
          <w:bCs/>
        </w:rPr>
      </w:pPr>
    </w:p>
    <w:p w14:paraId="1063B2FA" w14:textId="78C8BE58" w:rsidR="00BA6CF4" w:rsidRDefault="00BA6CF4">
      <w:pPr>
        <w:rPr>
          <w:b/>
          <w:bCs/>
        </w:rPr>
      </w:pPr>
      <w:r>
        <w:rPr>
          <w:b/>
          <w:bCs/>
        </w:rPr>
        <w:t>Expenditure file</w:t>
      </w:r>
    </w:p>
    <w:p w14:paraId="483B3B7E" w14:textId="627CB6F1" w:rsidR="00BA6CF4" w:rsidRDefault="00BA6CF4">
      <w:pPr>
        <w:rPr>
          <w:b/>
          <w:bCs/>
        </w:rPr>
      </w:pPr>
      <w:r>
        <w:rPr>
          <w:b/>
          <w:bCs/>
        </w:rPr>
        <w:t>After pressing primary school on the pie chart</w:t>
      </w:r>
    </w:p>
    <w:p w14:paraId="07E56EEB" w14:textId="3C54E2F4" w:rsidR="00BA6CF4" w:rsidRDefault="00BA6CF4">
      <w:pPr>
        <w:rPr>
          <w:b/>
          <w:bCs/>
        </w:rPr>
      </w:pPr>
      <w:r w:rsidRPr="00BA6CF4">
        <w:rPr>
          <w:b/>
          <w:bCs/>
        </w:rPr>
        <w:drawing>
          <wp:inline distT="0" distB="0" distL="0" distR="0" wp14:anchorId="46FE33E6" wp14:editId="3114CCAD">
            <wp:extent cx="3408340" cy="3242945"/>
            <wp:effectExtent l="0" t="0" r="0" b="0"/>
            <wp:docPr id="8" name="Picture 8" descr="Graphical user interface, application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618" cy="3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93E" w14:textId="779F07C0" w:rsidR="00BA6CF4" w:rsidRDefault="00BA6CF4">
      <w:pPr>
        <w:rPr>
          <w:b/>
          <w:bCs/>
        </w:rPr>
      </w:pPr>
    </w:p>
    <w:p w14:paraId="3A38EBAA" w14:textId="77F25D2A" w:rsidR="00BA6CF4" w:rsidRDefault="00BA6CF4" w:rsidP="00BA6CF4">
      <w:pPr>
        <w:rPr>
          <w:b/>
          <w:bCs/>
        </w:rPr>
      </w:pPr>
      <w:r>
        <w:rPr>
          <w:b/>
          <w:bCs/>
        </w:rPr>
        <w:lastRenderedPageBreak/>
        <w:t xml:space="preserve">After pressing </w:t>
      </w:r>
      <w:r>
        <w:rPr>
          <w:b/>
          <w:bCs/>
        </w:rPr>
        <w:t>tertiary</w:t>
      </w:r>
      <w:r>
        <w:rPr>
          <w:b/>
          <w:bCs/>
        </w:rPr>
        <w:t xml:space="preserve"> on the pie chart</w:t>
      </w:r>
    </w:p>
    <w:p w14:paraId="2AF954DA" w14:textId="77777777" w:rsidR="00BA6CF4" w:rsidRDefault="00BA6CF4">
      <w:pPr>
        <w:rPr>
          <w:b/>
          <w:bCs/>
        </w:rPr>
      </w:pPr>
    </w:p>
    <w:p w14:paraId="506A9023" w14:textId="50AD5096" w:rsidR="00BA6CF4" w:rsidRDefault="00BA6CF4">
      <w:pPr>
        <w:rPr>
          <w:b/>
          <w:bCs/>
        </w:rPr>
      </w:pPr>
      <w:r w:rsidRPr="00BA6CF4">
        <w:rPr>
          <w:b/>
          <w:bCs/>
        </w:rPr>
        <w:drawing>
          <wp:inline distT="0" distB="0" distL="0" distR="0" wp14:anchorId="3695E57D" wp14:editId="1275A08E">
            <wp:extent cx="3720146" cy="3364865"/>
            <wp:effectExtent l="0" t="0" r="0" b="0"/>
            <wp:docPr id="9" name="Picture 9" descr="Graphical user interface, application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023" cy="33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0D15" w14:textId="7E17ED72" w:rsidR="00BA6CF4" w:rsidRDefault="00BA6CF4" w:rsidP="00BA6CF4">
      <w:pPr>
        <w:rPr>
          <w:b/>
          <w:bCs/>
        </w:rPr>
      </w:pPr>
      <w:r>
        <w:rPr>
          <w:b/>
          <w:bCs/>
        </w:rPr>
        <w:t xml:space="preserve">After pressing </w:t>
      </w:r>
      <w:r>
        <w:rPr>
          <w:b/>
          <w:bCs/>
        </w:rPr>
        <w:t>secondary</w:t>
      </w:r>
      <w:r>
        <w:rPr>
          <w:b/>
          <w:bCs/>
        </w:rPr>
        <w:t xml:space="preserve"> on the pie chart</w:t>
      </w:r>
    </w:p>
    <w:p w14:paraId="23F970C5" w14:textId="77777777" w:rsidR="00BA6CF4" w:rsidRDefault="00BA6CF4">
      <w:pPr>
        <w:rPr>
          <w:b/>
          <w:bCs/>
        </w:rPr>
      </w:pPr>
    </w:p>
    <w:p w14:paraId="4BD254A6" w14:textId="76FD2F36" w:rsidR="00BA6CF4" w:rsidRDefault="00BA6CF4">
      <w:pPr>
        <w:rPr>
          <w:b/>
          <w:bCs/>
        </w:rPr>
      </w:pPr>
      <w:r w:rsidRPr="00BA6CF4">
        <w:rPr>
          <w:b/>
          <w:bCs/>
        </w:rPr>
        <w:drawing>
          <wp:inline distT="0" distB="0" distL="0" distR="0" wp14:anchorId="6E596105" wp14:editId="2FE736DE">
            <wp:extent cx="4017700" cy="3662045"/>
            <wp:effectExtent l="0" t="0" r="0" b="0"/>
            <wp:docPr id="10" name="Picture 10" descr="Graphical user interface, application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292" cy="36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341C" w14:textId="7E20FBFF" w:rsidR="00BA6CF4" w:rsidRDefault="00BA6CF4">
      <w:pPr>
        <w:rPr>
          <w:b/>
          <w:bCs/>
        </w:rPr>
      </w:pPr>
    </w:p>
    <w:p w14:paraId="52706012" w14:textId="3C2264E3" w:rsidR="00BA6CF4" w:rsidRDefault="00BA6CF4">
      <w:pPr>
        <w:rPr>
          <w:b/>
          <w:bCs/>
        </w:rPr>
      </w:pPr>
    </w:p>
    <w:p w14:paraId="0E8523D9" w14:textId="7E932150" w:rsidR="00BA6CF4" w:rsidRDefault="00BA6CF4">
      <w:pPr>
        <w:rPr>
          <w:b/>
          <w:bCs/>
        </w:rPr>
      </w:pPr>
      <w:proofErr w:type="spellStart"/>
      <w:r>
        <w:rPr>
          <w:b/>
          <w:bCs/>
        </w:rPr>
        <w:lastRenderedPageBreak/>
        <w:t>PISA.ipynb</w:t>
      </w:r>
      <w:proofErr w:type="spellEnd"/>
    </w:p>
    <w:p w14:paraId="6D71E6C8" w14:textId="7A647E40" w:rsidR="00BA6CF4" w:rsidRDefault="00BA6CF4">
      <w:pPr>
        <w:rPr>
          <w:b/>
          <w:bCs/>
        </w:rPr>
      </w:pPr>
      <w:r w:rsidRPr="00BA6CF4">
        <w:rPr>
          <w:b/>
          <w:bCs/>
        </w:rPr>
        <w:drawing>
          <wp:inline distT="0" distB="0" distL="0" distR="0" wp14:anchorId="6C4754CE" wp14:editId="46CB2558">
            <wp:extent cx="5731510" cy="205359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2EB" w14:textId="4E2BED8B" w:rsidR="00BA6CF4" w:rsidRDefault="00BA6CF4">
      <w:pPr>
        <w:rPr>
          <w:b/>
          <w:bCs/>
        </w:rPr>
      </w:pPr>
      <w:r>
        <w:rPr>
          <w:b/>
          <w:bCs/>
        </w:rPr>
        <w:t>-After pressing the button (marker turns green)</w:t>
      </w:r>
    </w:p>
    <w:p w14:paraId="0644B9DA" w14:textId="5117225D" w:rsidR="00BA6CF4" w:rsidRDefault="00BA6CF4">
      <w:pPr>
        <w:rPr>
          <w:b/>
          <w:bCs/>
        </w:rPr>
      </w:pPr>
      <w:r w:rsidRPr="00BA6CF4">
        <w:rPr>
          <w:b/>
          <w:bCs/>
        </w:rPr>
        <w:drawing>
          <wp:inline distT="0" distB="0" distL="0" distR="0" wp14:anchorId="7D051A27" wp14:editId="159A074F">
            <wp:extent cx="5731510" cy="2196465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1A41" w14:textId="0E542D2B" w:rsidR="00BA6CF4" w:rsidRDefault="00BA6CF4">
      <w:pPr>
        <w:rPr>
          <w:b/>
          <w:bCs/>
        </w:rPr>
      </w:pPr>
      <w:r>
        <w:rPr>
          <w:b/>
          <w:bCs/>
        </w:rPr>
        <w:t>Graduate Salary file</w:t>
      </w:r>
    </w:p>
    <w:p w14:paraId="4E558EE1" w14:textId="50FF6738" w:rsidR="00BA6CF4" w:rsidRDefault="00BA6CF4">
      <w:pPr>
        <w:rPr>
          <w:b/>
          <w:bCs/>
        </w:rPr>
      </w:pPr>
      <w:r w:rsidRPr="00BA6CF4">
        <w:rPr>
          <w:b/>
          <w:bCs/>
        </w:rPr>
        <w:lastRenderedPageBreak/>
        <w:drawing>
          <wp:inline distT="0" distB="0" distL="0" distR="0" wp14:anchorId="3C6D4E34" wp14:editId="7127BAF0">
            <wp:extent cx="5731510" cy="412242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57F8" w14:textId="02848C0B" w:rsidR="00C965B2" w:rsidRDefault="00C965B2">
      <w:pPr>
        <w:rPr>
          <w:b/>
          <w:bCs/>
        </w:rPr>
      </w:pPr>
      <w:r>
        <w:rPr>
          <w:b/>
          <w:bCs/>
        </w:rPr>
        <w:t>-After pressing 75</w:t>
      </w:r>
      <w:r w:rsidRPr="00C965B2">
        <w:rPr>
          <w:b/>
          <w:bCs/>
          <w:vertAlign w:val="superscript"/>
        </w:rPr>
        <w:t>th</w:t>
      </w:r>
      <w:r>
        <w:rPr>
          <w:b/>
          <w:bCs/>
        </w:rPr>
        <w:t xml:space="preserve"> percentile</w:t>
      </w:r>
    </w:p>
    <w:p w14:paraId="31FD333A" w14:textId="42333D7C" w:rsidR="00C965B2" w:rsidRDefault="00C965B2">
      <w:pPr>
        <w:rPr>
          <w:b/>
          <w:bCs/>
        </w:rPr>
      </w:pPr>
      <w:r w:rsidRPr="00C965B2">
        <w:rPr>
          <w:b/>
          <w:bCs/>
        </w:rPr>
        <w:drawing>
          <wp:inline distT="0" distB="0" distL="0" distR="0" wp14:anchorId="125D65B8" wp14:editId="42CA9A0F">
            <wp:extent cx="5731510" cy="4077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BBD" w14:textId="185F63F0" w:rsidR="00C965B2" w:rsidRDefault="00C965B2">
      <w:pPr>
        <w:rPr>
          <w:b/>
          <w:bCs/>
        </w:rPr>
      </w:pPr>
      <w:r>
        <w:rPr>
          <w:b/>
          <w:bCs/>
        </w:rPr>
        <w:lastRenderedPageBreak/>
        <w:t>-After pressing 25</w:t>
      </w:r>
      <w:r w:rsidRPr="00C965B2">
        <w:rPr>
          <w:b/>
          <w:bCs/>
          <w:vertAlign w:val="superscript"/>
        </w:rPr>
        <w:t>th</w:t>
      </w:r>
      <w:r>
        <w:rPr>
          <w:b/>
          <w:bCs/>
        </w:rPr>
        <w:t xml:space="preserve"> percentile</w:t>
      </w:r>
    </w:p>
    <w:p w14:paraId="1E89A111" w14:textId="58B90F9F" w:rsidR="00C965B2" w:rsidRDefault="00C965B2">
      <w:pPr>
        <w:rPr>
          <w:b/>
          <w:bCs/>
        </w:rPr>
      </w:pPr>
      <w:r w:rsidRPr="00C965B2">
        <w:rPr>
          <w:b/>
          <w:bCs/>
        </w:rPr>
        <w:drawing>
          <wp:inline distT="0" distB="0" distL="0" distR="0" wp14:anchorId="4A2C7BC0" wp14:editId="1FD20FE9">
            <wp:extent cx="5731510" cy="4142105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685" w14:textId="0493F13A" w:rsidR="00C965B2" w:rsidRDefault="00C965B2">
      <w:pPr>
        <w:rPr>
          <w:b/>
          <w:bCs/>
        </w:rPr>
      </w:pPr>
      <w:r>
        <w:rPr>
          <w:b/>
          <w:bCs/>
        </w:rPr>
        <w:t>Second graph</w:t>
      </w:r>
    </w:p>
    <w:p w14:paraId="3A99F571" w14:textId="0260D7E8" w:rsidR="00C965B2" w:rsidRDefault="00C965B2">
      <w:pPr>
        <w:rPr>
          <w:b/>
          <w:bCs/>
        </w:rPr>
      </w:pPr>
      <w:r w:rsidRPr="00C965B2">
        <w:rPr>
          <w:b/>
          <w:bCs/>
        </w:rPr>
        <w:lastRenderedPageBreak/>
        <w:drawing>
          <wp:inline distT="0" distB="0" distL="0" distR="0" wp14:anchorId="7B9D5593" wp14:editId="326907E6">
            <wp:extent cx="5731510" cy="5262880"/>
            <wp:effectExtent l="0" t="0" r="0" b="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7F20" w14:textId="34FE8DF6" w:rsidR="00C965B2" w:rsidRDefault="00C965B2">
      <w:pPr>
        <w:rPr>
          <w:b/>
          <w:bCs/>
        </w:rPr>
      </w:pPr>
      <w:r>
        <w:rPr>
          <w:b/>
          <w:bCs/>
        </w:rPr>
        <w:t xml:space="preserve">--After pressing the button </w:t>
      </w:r>
    </w:p>
    <w:p w14:paraId="2498F754" w14:textId="686F80C1" w:rsidR="00C965B2" w:rsidRDefault="00C965B2">
      <w:pPr>
        <w:rPr>
          <w:b/>
          <w:bCs/>
        </w:rPr>
      </w:pPr>
      <w:r w:rsidRPr="00C965B2">
        <w:rPr>
          <w:b/>
          <w:bCs/>
        </w:rPr>
        <w:lastRenderedPageBreak/>
        <w:drawing>
          <wp:inline distT="0" distB="0" distL="0" distR="0" wp14:anchorId="19EBE6FA" wp14:editId="4800F979">
            <wp:extent cx="5731510" cy="5262880"/>
            <wp:effectExtent l="0" t="0" r="0" b="0"/>
            <wp:docPr id="19" name="Picture 1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83D" w14:textId="0F7E9374" w:rsidR="00C965B2" w:rsidRDefault="00C965B2">
      <w:pPr>
        <w:rPr>
          <w:b/>
          <w:bCs/>
        </w:rPr>
      </w:pPr>
      <w:r>
        <w:rPr>
          <w:b/>
          <w:bCs/>
        </w:rPr>
        <w:t>Third graph</w:t>
      </w:r>
    </w:p>
    <w:p w14:paraId="05EB7654" w14:textId="25E3BD43" w:rsidR="00C965B2" w:rsidRPr="00BA6CF4" w:rsidRDefault="00C965B2">
      <w:pPr>
        <w:rPr>
          <w:b/>
          <w:bCs/>
        </w:rPr>
      </w:pPr>
      <w:r w:rsidRPr="00C965B2">
        <w:rPr>
          <w:b/>
          <w:bCs/>
        </w:rPr>
        <w:lastRenderedPageBreak/>
        <w:drawing>
          <wp:inline distT="0" distB="0" distL="0" distR="0" wp14:anchorId="2CE07009" wp14:editId="70CCC5FC">
            <wp:extent cx="5731510" cy="534543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5B2" w:rsidRPr="00BA6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9F"/>
    <w:rsid w:val="0003659F"/>
    <w:rsid w:val="0085791F"/>
    <w:rsid w:val="00BA6CF4"/>
    <w:rsid w:val="00C9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63D11"/>
  <w15:chartTrackingRefBased/>
  <w15:docId w15:val="{DD05AA5B-46FA-4708-84AB-1D20C6E01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 RUI ZHUO</dc:creator>
  <cp:keywords/>
  <dc:description/>
  <cp:lastModifiedBy>GOH RUI ZHUO</cp:lastModifiedBy>
  <cp:revision>1</cp:revision>
  <dcterms:created xsi:type="dcterms:W3CDTF">2022-12-10T16:45:00Z</dcterms:created>
  <dcterms:modified xsi:type="dcterms:W3CDTF">2022-12-10T16:59:00Z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0b335208-7d25-4a54-9d61-5bd6b988ca1e</vt:lpwstr>
  </property>
</Properties>
</file>