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77777777"/>
    <w:p w:rsidR="223EACAA" w:rsidP="7AEBAD7E" w:rsidRDefault="223EACAA" w14:paraId="4CB5F572" w14:textId="5792D35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AEBAD7E" w:rsidR="03F59A6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Git Hub Link</w:t>
      </w:r>
      <w:r w:rsidRPr="7AEBAD7E" w:rsidR="03F59A6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</w:t>
      </w:r>
      <w:hyperlink r:id="Rbadae27878464be9">
        <w:r w:rsidRPr="7AEBAD7E" w:rsidR="03F59A6A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https://github.com/S-Spencer-Bellevue/HackBrightCapstone</w:t>
        </w:r>
      </w:hyperlink>
    </w:p>
    <w:p w:rsidR="7AEBAD7E" w:rsidRDefault="7AEBAD7E" w14:paraId="62E5CEA3" w14:textId="2AADE4D6"/>
    <w:p w:rsidR="01FD7926" w:rsidP="7AEBAD7E" w:rsidRDefault="01FD7926" w14:paraId="03685DF0" w14:textId="0931F9FC">
      <w:pPr>
        <w:jc w:val="center"/>
        <w:rPr>
          <w:b w:val="1"/>
          <w:bCs w:val="1"/>
          <w:sz w:val="32"/>
          <w:szCs w:val="32"/>
        </w:rPr>
      </w:pPr>
      <w:r w:rsidRPr="7AEBAD7E" w:rsidR="464F789E">
        <w:rPr>
          <w:b w:val="1"/>
          <w:bCs w:val="1"/>
          <w:sz w:val="32"/>
          <w:szCs w:val="32"/>
        </w:rPr>
        <w:t>CAPSTONE PROJECT</w:t>
      </w:r>
      <w:r w:rsidRPr="7AEBAD7E" w:rsidR="607BB45E">
        <w:rPr>
          <w:b w:val="1"/>
          <w:bCs w:val="1"/>
          <w:sz w:val="32"/>
          <w:szCs w:val="32"/>
        </w:rPr>
        <w:t xml:space="preserve"> – </w:t>
      </w:r>
      <w:r w:rsidRPr="7AEBAD7E" w:rsidR="607BB45E">
        <w:rPr>
          <w:b w:val="1"/>
          <w:bCs w:val="1"/>
          <w:sz w:val="32"/>
          <w:szCs w:val="32"/>
        </w:rPr>
        <w:t>HackBright</w:t>
      </w:r>
      <w:r w:rsidRPr="7AEBAD7E" w:rsidR="607BB45E">
        <w:rPr>
          <w:b w:val="1"/>
          <w:bCs w:val="1"/>
          <w:sz w:val="32"/>
          <w:szCs w:val="32"/>
        </w:rPr>
        <w:t xml:space="preserve"> Academy</w:t>
      </w:r>
    </w:p>
    <w:p w:rsidR="01FD7926" w:rsidP="7AEBAD7E" w:rsidRDefault="01FD7926" w14:paraId="7CD0855C" w14:textId="554C646D">
      <w:pPr>
        <w:rPr>
          <w:b w:val="1"/>
          <w:bCs w:val="1"/>
        </w:rPr>
      </w:pPr>
      <w:r w:rsidRPr="7AEBAD7E" w:rsidR="607BB45E">
        <w:rPr>
          <w:b w:val="1"/>
          <w:bCs w:val="1"/>
        </w:rPr>
        <w:t>Goal:</w:t>
      </w:r>
    </w:p>
    <w:p w:rsidR="01FD7926" w:rsidRDefault="01FD7926" w14:paraId="5A36D8DB" w14:textId="643916E6">
      <w:r w:rsidR="71306F27">
        <w:rPr/>
        <w:t>Implement and u</w:t>
      </w:r>
      <w:r w:rsidR="01FD7926">
        <w:rPr/>
        <w:t xml:space="preserve">tilize </w:t>
      </w:r>
      <w:r w:rsidR="01FD7926">
        <w:rPr/>
        <w:t>Wazuh</w:t>
      </w:r>
      <w:r w:rsidR="01FD7926">
        <w:rPr/>
        <w:t xml:space="preserve"> (SIEM/XDR) in a </w:t>
      </w:r>
      <w:r w:rsidR="272753C3">
        <w:rPr/>
        <w:t xml:space="preserve">home lab </w:t>
      </w:r>
      <w:r w:rsidR="01FD7926">
        <w:rPr/>
        <w:t xml:space="preserve">environment to </w:t>
      </w:r>
      <w:r w:rsidR="01FD7926">
        <w:rPr/>
        <w:t>monitor</w:t>
      </w:r>
      <w:r w:rsidR="01FD7926">
        <w:rPr/>
        <w:t>, manage, alert upon, and scan agent systems</w:t>
      </w:r>
      <w:r w:rsidR="4CECB63D">
        <w:rPr/>
        <w:t xml:space="preserve"> with threat intelligence integrations.</w:t>
      </w:r>
    </w:p>
    <w:p w:rsidR="223EACAA" w:rsidRDefault="223EACAA" w14:paraId="70028E68" w14:textId="0C14B86F"/>
    <w:p w:rsidR="464F789E" w:rsidRDefault="464F789E" w14:paraId="0B3825D6" w14:textId="0802A976">
      <w:r w:rsidRPr="7AEBAD7E" w:rsidR="464F789E">
        <w:rPr>
          <w:b w:val="1"/>
          <w:bCs w:val="1"/>
        </w:rPr>
        <w:t>INVESTIGATION</w:t>
      </w:r>
      <w:r w:rsidR="464F789E">
        <w:rPr/>
        <w:t>:</w:t>
      </w:r>
    </w:p>
    <w:p w:rsidR="223EACAA" w:rsidP="7AEBAD7E" w:rsidRDefault="223EACAA" w14:paraId="5B7995B2" w14:textId="2C7FDD2A">
      <w:pPr>
        <w:pStyle w:val="ListParagraph"/>
        <w:numPr>
          <w:ilvl w:val="0"/>
          <w:numId w:val="2"/>
        </w:numPr>
        <w:rPr>
          <w:u w:val="single"/>
        </w:rPr>
      </w:pPr>
      <w:r w:rsidRPr="7AEBAD7E" w:rsidR="6146C7AA">
        <w:rPr>
          <w:u w:val="single"/>
        </w:rPr>
        <w:t xml:space="preserve">Research </w:t>
      </w:r>
      <w:r w:rsidRPr="7AEBAD7E" w:rsidR="6146C7AA">
        <w:rPr>
          <w:u w:val="single"/>
        </w:rPr>
        <w:t>Wazuh</w:t>
      </w:r>
      <w:r w:rsidRPr="7AEBAD7E" w:rsidR="6146C7AA">
        <w:rPr>
          <w:u w:val="single"/>
        </w:rPr>
        <w:t xml:space="preserve"> software</w:t>
      </w:r>
      <w:r w:rsidRPr="7AEBAD7E" w:rsidR="3BB007EA">
        <w:rPr>
          <w:u w:val="single"/>
        </w:rPr>
        <w:t xml:space="preserve"> (Use, Setup, Documentation, Network Setup, Persistence)</w:t>
      </w:r>
    </w:p>
    <w:p w:rsidR="7AEBAD7E" w:rsidP="7AEBAD7E" w:rsidRDefault="7AEBAD7E" w14:paraId="4AE24506" w14:textId="77D1B61E">
      <w:pPr>
        <w:pStyle w:val="ListParagraph"/>
        <w:ind w:left="720"/>
        <w:rPr>
          <w:u w:val="single"/>
        </w:rPr>
      </w:pPr>
    </w:p>
    <w:p w:rsidR="7CB54856" w:rsidP="5833CCB9" w:rsidRDefault="7CB54856" w14:paraId="31BC65EA" w14:textId="322815D4">
      <w:pPr>
        <w:pStyle w:val="ListParagraph"/>
        <w:ind w:left="720" w:firstLine="720"/>
      </w:pPr>
      <w:r w:rsidR="7CB54856">
        <w:rPr/>
        <w:t xml:space="preserve">The </w:t>
      </w:r>
      <w:r w:rsidR="295FD691">
        <w:rPr/>
        <w:t>W</w:t>
      </w:r>
      <w:r w:rsidR="7CB54856">
        <w:rPr/>
        <w:t>azuh</w:t>
      </w:r>
      <w:r w:rsidR="7CB54856">
        <w:rPr/>
        <w:t xml:space="preserve"> software is available at </w:t>
      </w:r>
      <w:hyperlink r:id="Rc7afa22f4ce7400c">
        <w:r w:rsidRPr="5833CCB9" w:rsidR="7CB54856">
          <w:rPr>
            <w:rStyle w:val="Hyperlink"/>
          </w:rPr>
          <w:t>https://wazuh.com</w:t>
        </w:r>
      </w:hyperlink>
      <w:r w:rsidR="7CB54856">
        <w:rPr/>
        <w:t xml:space="preserve"> for Windows, Linux, </w:t>
      </w:r>
      <w:r>
        <w:tab/>
      </w:r>
      <w:r w:rsidR="7CB54856">
        <w:rPr/>
        <w:t>MacOS, Unix, and several other vari</w:t>
      </w:r>
      <w:r w:rsidR="6672F74D">
        <w:rPr/>
        <w:t xml:space="preserve">ants of each kind. </w:t>
      </w:r>
      <w:r w:rsidR="2412494E">
        <w:rPr/>
        <w:t xml:space="preserve">It is an opensource </w:t>
      </w:r>
      <w:r>
        <w:tab/>
      </w:r>
      <w:r w:rsidR="2412494E">
        <w:rPr/>
        <w:t>SIEM/XDR solution that can be used with local environments, or cloud-</w:t>
      </w:r>
      <w:r>
        <w:tab/>
      </w:r>
      <w:r w:rsidR="2412494E">
        <w:rPr/>
        <w:t xml:space="preserve">based environments through an API interface. </w:t>
      </w:r>
      <w:r w:rsidR="6672F74D">
        <w:rPr/>
        <w:t xml:space="preserve">The address </w:t>
      </w:r>
      <w:r>
        <w:tab/>
      </w:r>
      <w:r>
        <w:tab/>
      </w:r>
      <w:r>
        <w:tab/>
      </w:r>
      <w:hyperlink r:id="R293a34060f6e47cb">
        <w:r w:rsidRPr="5833CCB9" w:rsidR="6672F74D">
          <w:rPr>
            <w:rStyle w:val="Hyperlink"/>
          </w:rPr>
          <w:t>https://documentation.wazuh.com</w:t>
        </w:r>
      </w:hyperlink>
      <w:r w:rsidR="6672F74D">
        <w:rPr/>
        <w:t xml:space="preserve"> was used</w:t>
      </w:r>
      <w:r w:rsidR="2D07EAC8">
        <w:rPr/>
        <w:t xml:space="preserve"> for</w:t>
      </w:r>
      <w:r w:rsidR="6672F74D">
        <w:rPr/>
        <w:t xml:space="preserve"> in depth to first read</w:t>
      </w:r>
      <w:r w:rsidR="15914175">
        <w:rPr/>
        <w:t xml:space="preserve"> about </w:t>
      </w:r>
      <w:r>
        <w:tab/>
      </w:r>
      <w:r w:rsidR="15914175">
        <w:rPr/>
        <w:t xml:space="preserve">the </w:t>
      </w:r>
      <w:r w:rsidR="15914175">
        <w:rPr/>
        <w:t>software and its usage.</w:t>
      </w:r>
    </w:p>
    <w:p w:rsidR="4A757F48" w:rsidP="7AEBAD7E" w:rsidRDefault="4A757F48" w14:paraId="0EA07D7F" w14:textId="0BD6BA6D">
      <w:pPr>
        <w:pStyle w:val="ListParagraph"/>
        <w:ind w:left="720"/>
        <w:rPr>
          <w:noProof w:val="0"/>
          <w:lang w:val="en-US"/>
        </w:rPr>
      </w:pPr>
      <w:r w:rsidR="4A757F48">
        <w:drawing>
          <wp:inline wp14:editId="10F5149B" wp14:anchorId="4D95A002">
            <wp:extent cx="5943600" cy="2686050"/>
            <wp:effectExtent l="0" t="0" r="0" b="0"/>
            <wp:docPr id="117353034" name="" descr="Wazuh components and data flow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65e4f7535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17252A" w:rsidP="7AEBAD7E" w:rsidRDefault="2E17252A" w14:paraId="38A00834" w14:textId="2E1CD278">
      <w:pPr>
        <w:pStyle w:val="ListParagraph"/>
        <w:ind w:left="720"/>
        <w:rPr>
          <w:noProof w:val="0"/>
          <w:lang w:val="en-US"/>
        </w:rPr>
      </w:pPr>
      <w:r w:rsidRPr="7AEBAD7E" w:rsidR="2E17252A">
        <w:rPr>
          <w:u w:val="single"/>
        </w:rPr>
        <w:t>Research Integrations</w:t>
      </w:r>
    </w:p>
    <w:p w:rsidR="7AEBAD7E" w:rsidP="7AEBAD7E" w:rsidRDefault="7AEBAD7E" w14:paraId="481AE2DC" w14:textId="2BD03606">
      <w:pPr>
        <w:pStyle w:val="ListParagraph"/>
        <w:ind w:left="720"/>
        <w:rPr>
          <w:u w:val="single"/>
        </w:rPr>
      </w:pPr>
    </w:p>
    <w:p w:rsidR="61FAAC2D" w:rsidP="7AEBAD7E" w:rsidRDefault="61FAAC2D" w14:paraId="0FDE5BB1" w14:textId="0FC67361">
      <w:pPr>
        <w:pStyle w:val="ListParagraph"/>
        <w:ind w:left="720" w:firstLine="720"/>
        <w:rPr>
          <w:noProof w:val="0"/>
          <w:lang w:val="en-US"/>
        </w:rPr>
      </w:pPr>
      <w:r w:rsidR="61FAAC2D">
        <w:rPr/>
        <w:t xml:space="preserve">By default, </w:t>
      </w:r>
      <w:r w:rsidR="61FAAC2D">
        <w:rPr/>
        <w:t>Wazuh</w:t>
      </w:r>
      <w:r w:rsidR="61FAAC2D">
        <w:rPr/>
        <w:t xml:space="preserve"> utilizes the OSSEC system for management and </w:t>
      </w:r>
      <w:r>
        <w:tab/>
      </w:r>
      <w:r>
        <w:tab/>
      </w:r>
      <w:r w:rsidR="61FAAC2D">
        <w:rPr/>
        <w:t>underlying infrastructure</w:t>
      </w:r>
      <w:r w:rsidR="19331C0F">
        <w:rPr/>
        <w:t>.</w:t>
      </w:r>
      <w:r w:rsidR="4EBEF1BD">
        <w:rPr/>
        <w:t xml:space="preserve"> It follows the ELK stack for integrations and allows </w:t>
      </w:r>
      <w:r>
        <w:tab/>
      </w:r>
      <w:r w:rsidR="4EBEF1BD">
        <w:rPr/>
        <w:t xml:space="preserve">for </w:t>
      </w:r>
      <w:r w:rsidR="4EBEF1BD">
        <w:rPr/>
        <w:t>additional</w:t>
      </w:r>
      <w:r w:rsidR="4EBEF1BD">
        <w:rPr/>
        <w:t xml:space="preserve"> third-party integrations including </w:t>
      </w:r>
      <w:r w:rsidR="4EBEF1BD">
        <w:rPr/>
        <w:t>VirusTotal</w:t>
      </w:r>
      <w:r w:rsidR="4EBEF1BD">
        <w:rPr/>
        <w:t xml:space="preserve"> and </w:t>
      </w:r>
      <w:r w:rsidR="4EBEF1BD">
        <w:rPr/>
        <w:t>Maltiverse</w:t>
      </w:r>
      <w:r w:rsidR="4EBEF1BD">
        <w:rPr/>
        <w:t xml:space="preserve"> </w:t>
      </w:r>
      <w:r>
        <w:tab/>
      </w:r>
      <w:r w:rsidR="4EBEF1BD">
        <w:rPr/>
        <w:t xml:space="preserve">along with </w:t>
      </w:r>
      <w:r w:rsidR="0E2F127B">
        <w:rPr/>
        <w:t>the ability to add custom integrations via the</w:t>
      </w:r>
      <w:r w:rsidR="3038E5DB">
        <w:rPr/>
        <w:t xml:space="preserve"> open-source RESTful</w:t>
      </w:r>
      <w:r w:rsidR="0E2F127B">
        <w:rPr/>
        <w:t xml:space="preserve"> </w:t>
      </w:r>
      <w:r>
        <w:tab/>
      </w:r>
      <w:r>
        <w:br/>
      </w:r>
      <w:r>
        <w:tab/>
      </w:r>
      <w:r w:rsidR="306B50ED">
        <w:rPr/>
        <w:t>API endpoint and the JSON interpreter. Documentation on some</w:t>
      </w:r>
      <w:r w:rsidR="7AEBAD7E">
        <w:rPr/>
        <w:t xml:space="preserve"> </w:t>
      </w:r>
      <w:r w:rsidR="0E2F127B">
        <w:rPr/>
        <w:t>com</w:t>
      </w:r>
      <w:r w:rsidR="4FAC2494">
        <w:rPr/>
        <w:t>m</w:t>
      </w:r>
      <w:r w:rsidR="0E2F127B">
        <w:rPr/>
        <w:t>on</w:t>
      </w:r>
      <w:r w:rsidR="0E2F127B">
        <w:rPr/>
        <w:t xml:space="preserve"> </w:t>
      </w:r>
      <w:r>
        <w:tab/>
      </w:r>
      <w:r>
        <w:tab/>
      </w:r>
      <w:r>
        <w:br/>
      </w:r>
      <w:r>
        <w:tab/>
      </w:r>
      <w:r w:rsidR="39A41C4A">
        <w:rPr/>
        <w:t>types of integrations can be found at</w:t>
      </w:r>
      <w:r>
        <w:tab/>
      </w:r>
      <w:hyperlink r:id="R70b1d50f702149e9">
        <w:r w:rsidRPr="5833CCB9" w:rsidR="5991EDD3">
          <w:rPr>
            <w:rStyle w:val="Hyperlink"/>
            <w:noProof w:val="0"/>
            <w:lang w:val="en-US"/>
          </w:rPr>
          <w:t>h</w:t>
        </w:r>
        <w:r w:rsidRPr="5833CCB9" w:rsidR="5FD9F907">
          <w:rPr>
            <w:rStyle w:val="Hyperlink"/>
            <w:noProof w:val="0"/>
            <w:lang w:val="en-US"/>
          </w:rPr>
          <w:t>t</w:t>
        </w:r>
        <w:r w:rsidRPr="5833CCB9" w:rsidR="218E81FA">
          <w:rPr>
            <w:rStyle w:val="Hyperlink"/>
            <w:noProof w:val="0"/>
            <w:lang w:val="en-US"/>
          </w:rPr>
          <w:t>tps://documentation.wazuh.com/current/user-manual/api/index.html</w:t>
        </w:r>
      </w:hyperlink>
      <w:r w:rsidRPr="5833CCB9" w:rsidR="218E81FA">
        <w:rPr>
          <w:noProof w:val="0"/>
          <w:lang w:val="en-US"/>
        </w:rPr>
        <w:t xml:space="preserve"> . </w:t>
      </w:r>
      <w:r>
        <w:tab/>
      </w:r>
      <w:r>
        <w:br/>
      </w:r>
      <w:r>
        <w:tab/>
      </w:r>
      <w:r w:rsidRPr="5833CCB9" w:rsidR="44DC1C9C">
        <w:rPr>
          <w:noProof w:val="0"/>
          <w:lang w:val="en-US"/>
        </w:rPr>
        <w:t>A</w:t>
      </w:r>
      <w:r w:rsidRPr="5833CCB9" w:rsidR="7AEBAD7E">
        <w:rPr>
          <w:noProof w:val="0"/>
          <w:lang w:val="en-US"/>
        </w:rPr>
        <w:t>d</w:t>
      </w:r>
      <w:r w:rsidRPr="5833CCB9" w:rsidR="218E81FA">
        <w:rPr>
          <w:noProof w:val="0"/>
          <w:lang w:val="en-US"/>
        </w:rPr>
        <w:t>itionally</w:t>
      </w:r>
      <w:r w:rsidRPr="5833CCB9" w:rsidR="218E81FA">
        <w:rPr>
          <w:noProof w:val="0"/>
          <w:lang w:val="en-US"/>
        </w:rPr>
        <w:t xml:space="preserve">, further community support can be found via the forums, </w:t>
      </w:r>
      <w:r w:rsidRPr="5833CCB9" w:rsidR="218E81FA">
        <w:rPr>
          <w:noProof w:val="0"/>
          <w:lang w:val="en-US"/>
        </w:rPr>
        <w:t>Wazuh</w:t>
      </w:r>
      <w:r w:rsidRPr="5833CCB9" w:rsidR="211B8395">
        <w:rPr>
          <w:noProof w:val="0"/>
          <w:lang w:val="en-US"/>
        </w:rPr>
        <w:t xml:space="preserve"> </w:t>
      </w:r>
      <w:r>
        <w:br/>
      </w:r>
      <w:r>
        <w:tab/>
      </w:r>
      <w:r w:rsidRPr="5833CCB9" w:rsidR="375DFD4F">
        <w:rPr>
          <w:noProof w:val="0"/>
          <w:lang w:val="en-US"/>
        </w:rPr>
        <w:t>email group, or the r/</w:t>
      </w:r>
      <w:r w:rsidRPr="5833CCB9" w:rsidR="7AEBAD7E">
        <w:rPr>
          <w:noProof w:val="0"/>
          <w:lang w:val="en-US"/>
        </w:rPr>
        <w:t>a</w:t>
      </w:r>
      <w:r w:rsidRPr="5833CCB9" w:rsidR="218E81FA">
        <w:rPr>
          <w:noProof w:val="0"/>
          <w:lang w:val="en-US"/>
        </w:rPr>
        <w:t>zuh</w:t>
      </w:r>
      <w:r w:rsidRPr="5833CCB9" w:rsidR="218E81FA">
        <w:rPr>
          <w:noProof w:val="0"/>
          <w:lang w:val="en-US"/>
        </w:rPr>
        <w:t xml:space="preserve"> subreddit. For this </w:t>
      </w:r>
      <w:r w:rsidRPr="5833CCB9" w:rsidR="23774662">
        <w:rPr>
          <w:noProof w:val="0"/>
          <w:lang w:val="en-US"/>
        </w:rPr>
        <w:t xml:space="preserve">home lab </w:t>
      </w:r>
      <w:r w:rsidRPr="5833CCB9" w:rsidR="23774662">
        <w:rPr>
          <w:noProof w:val="0"/>
          <w:lang w:val="en-US"/>
        </w:rPr>
        <w:t>initial</w:t>
      </w:r>
      <w:r w:rsidRPr="5833CCB9" w:rsidR="23774662">
        <w:rPr>
          <w:noProof w:val="0"/>
          <w:lang w:val="en-US"/>
        </w:rPr>
        <w:t xml:space="preserve"> set up, I </w:t>
      </w:r>
      <w:r>
        <w:tab/>
      </w:r>
      <w:r>
        <w:br/>
      </w:r>
      <w:r>
        <w:tab/>
      </w:r>
      <w:r w:rsidRPr="5833CCB9" w:rsidR="76126F9A">
        <w:rPr>
          <w:noProof w:val="0"/>
          <w:lang w:val="en-US"/>
        </w:rPr>
        <w:t>elected</w:t>
      </w:r>
      <w:r w:rsidRPr="5833CCB9" w:rsidR="76126F9A">
        <w:rPr>
          <w:noProof w:val="0"/>
          <w:lang w:val="en-US"/>
        </w:rPr>
        <w:t xml:space="preserve"> to implement the </w:t>
      </w:r>
      <w:r w:rsidRPr="5833CCB9" w:rsidR="76126F9A">
        <w:rPr>
          <w:noProof w:val="0"/>
          <w:lang w:val="en-US"/>
        </w:rPr>
        <w:t>v</w:t>
      </w:r>
      <w:r w:rsidRPr="5833CCB9" w:rsidR="7AEBAD7E">
        <w:rPr>
          <w:noProof w:val="0"/>
          <w:lang w:val="en-US"/>
        </w:rPr>
        <w:t>i</w:t>
      </w:r>
      <w:r w:rsidRPr="5833CCB9" w:rsidR="23774662">
        <w:rPr>
          <w:noProof w:val="0"/>
          <w:lang w:val="en-US"/>
        </w:rPr>
        <w:t>rusTotal</w:t>
      </w:r>
      <w:r w:rsidRPr="5833CCB9" w:rsidR="23774662">
        <w:rPr>
          <w:noProof w:val="0"/>
          <w:lang w:val="en-US"/>
        </w:rPr>
        <w:t xml:space="preserve"> and </w:t>
      </w:r>
      <w:r w:rsidRPr="5833CCB9" w:rsidR="23774662">
        <w:rPr>
          <w:noProof w:val="0"/>
          <w:lang w:val="en-US"/>
        </w:rPr>
        <w:t>Maltiverse</w:t>
      </w:r>
      <w:r w:rsidRPr="5833CCB9" w:rsidR="23774662">
        <w:rPr>
          <w:noProof w:val="0"/>
          <w:lang w:val="en-US"/>
        </w:rPr>
        <w:t xml:space="preserve"> API integrations.</w:t>
      </w:r>
    </w:p>
    <w:p w:rsidR="7AEBAD7E" w:rsidP="7AEBAD7E" w:rsidRDefault="7AEBAD7E" w14:paraId="107429F5" w14:textId="3059BD3D">
      <w:pPr>
        <w:pStyle w:val="ListParagraph"/>
        <w:ind w:left="720" w:firstLine="720"/>
        <w:rPr>
          <w:noProof w:val="0"/>
          <w:lang w:val="en-US"/>
        </w:rPr>
      </w:pPr>
    </w:p>
    <w:p w:rsidR="6146C7AA" w:rsidP="7AEBAD7E" w:rsidRDefault="6146C7AA" w14:paraId="0D182606" w14:textId="5DF0F780">
      <w:pPr>
        <w:pStyle w:val="ListParagraph"/>
        <w:numPr>
          <w:ilvl w:val="0"/>
          <w:numId w:val="2"/>
        </w:numPr>
        <w:rPr>
          <w:u w:val="single"/>
        </w:rPr>
      </w:pPr>
      <w:r w:rsidRPr="7AEBAD7E" w:rsidR="6146C7AA">
        <w:rPr>
          <w:u w:val="single"/>
        </w:rPr>
        <w:t>Research Rulesets/usage</w:t>
      </w:r>
    </w:p>
    <w:p w:rsidR="7AEBAD7E" w:rsidP="7AEBAD7E" w:rsidRDefault="7AEBAD7E" w14:paraId="4ED759DE" w14:textId="4058C2DE">
      <w:pPr>
        <w:pStyle w:val="ListParagraph"/>
        <w:ind w:left="720"/>
        <w:rPr>
          <w:u w:val="single"/>
        </w:rPr>
      </w:pPr>
    </w:p>
    <w:p w:rsidR="31C59F26" w:rsidP="5833CCB9" w:rsidRDefault="31C59F26" w14:paraId="353E8C60" w14:textId="253B3381">
      <w:pPr>
        <w:pStyle w:val="ListParagraph"/>
        <w:ind w:left="720" w:firstLine="720"/>
      </w:pPr>
      <w:r w:rsidR="31C59F26">
        <w:rPr/>
        <w:t>Wazuh</w:t>
      </w:r>
      <w:r w:rsidR="31C59F26">
        <w:rPr/>
        <w:t xml:space="preserve"> allows for a default number of rulesets pre-configured and based on </w:t>
      </w:r>
      <w:r>
        <w:tab/>
      </w:r>
      <w:r w:rsidR="31C59F26">
        <w:rPr/>
        <w:t xml:space="preserve">the OSSEC framework along with the requirements for PCI-DSS, GDPR, </w:t>
      </w:r>
      <w:r>
        <w:tab/>
      </w:r>
      <w:r w:rsidR="31C59F26">
        <w:rPr/>
        <w:t xml:space="preserve">HIPAA, NIST 800-53, and </w:t>
      </w:r>
      <w:r w:rsidR="576DB09D">
        <w:rPr/>
        <w:t xml:space="preserve">MITRE ATT&amp;CK. These rule sets can be customized </w:t>
      </w:r>
      <w:r>
        <w:tab/>
      </w:r>
      <w:r w:rsidR="576DB09D">
        <w:rPr/>
        <w:t xml:space="preserve">via the </w:t>
      </w:r>
      <w:r w:rsidR="576DB09D">
        <w:rPr/>
        <w:t>ossec.conf</w:t>
      </w:r>
      <w:r w:rsidR="576DB09D">
        <w:rPr/>
        <w:t xml:space="preserve"> file on either the </w:t>
      </w:r>
      <w:r w:rsidR="576DB09D">
        <w:rPr/>
        <w:t>Wazuh</w:t>
      </w:r>
      <w:r w:rsidR="576DB09D">
        <w:rPr/>
        <w:t xml:space="preserve"> Server or each individual user-</w:t>
      </w:r>
      <w:r>
        <w:tab/>
      </w:r>
      <w:r w:rsidR="576DB09D">
        <w:rPr/>
        <w:t xml:space="preserve">agent. Several key rules that are pre-configured include specific </w:t>
      </w:r>
      <w:r w:rsidR="3D7AAA95">
        <w:rPr/>
        <w:t xml:space="preserve">registry key </w:t>
      </w:r>
      <w:r>
        <w:tab/>
      </w:r>
      <w:r w:rsidR="3D7AAA95">
        <w:rPr/>
        <w:t xml:space="preserve">modifications, application and security files, and the ability to include more </w:t>
      </w:r>
      <w:r>
        <w:tab/>
      </w:r>
      <w:r w:rsidR="3D7AAA95">
        <w:rPr/>
        <w:t xml:space="preserve">that are included, but disabled by default to prevent </w:t>
      </w:r>
      <w:r w:rsidR="611F15DB">
        <w:rPr/>
        <w:t>overloads in logging. It is</w:t>
      </w:r>
      <w:r w:rsidR="4BC60501">
        <w:rPr/>
        <w:t xml:space="preserve"> </w:t>
      </w:r>
      <w:r>
        <w:tab/>
      </w:r>
      <w:r w:rsidR="611F15DB">
        <w:rPr/>
        <w:t xml:space="preserve">key to note that the log files that </w:t>
      </w:r>
      <w:r w:rsidR="611F15DB">
        <w:rPr/>
        <w:t>Wazuh</w:t>
      </w:r>
      <w:r w:rsidR="611F15DB">
        <w:rPr/>
        <w:t xml:space="preserve"> can access are hindered by any </w:t>
      </w:r>
      <w:r>
        <w:tab/>
      </w:r>
      <w:r w:rsidR="611F15DB">
        <w:rPr/>
        <w:t>security policies or lack thereof, such as not logging activities on the user-</w:t>
      </w:r>
      <w:r>
        <w:tab/>
      </w:r>
      <w:r w:rsidR="611F15DB">
        <w:rPr/>
        <w:t xml:space="preserve">agent. If there </w:t>
      </w:r>
      <w:r w:rsidR="22EA1B94">
        <w:rPr/>
        <w:t xml:space="preserve">are </w:t>
      </w:r>
      <w:r w:rsidR="611F15DB">
        <w:rPr/>
        <w:t>no captured logs, there is nothing to report.</w:t>
      </w:r>
      <w:r w:rsidR="490D97CD">
        <w:rPr/>
        <w:t xml:space="preserve"> Within the </w:t>
      </w:r>
      <w:r>
        <w:tab/>
      </w:r>
      <w:r w:rsidR="490D97CD">
        <w:rPr/>
        <w:t>ossec.conf</w:t>
      </w:r>
      <w:r w:rsidR="490D97CD">
        <w:rPr/>
        <w:t xml:space="preserve"> file, the pre-configured rule sets can be enabled or disabled via </w:t>
      </w:r>
      <w:r>
        <w:tab/>
      </w:r>
      <w:r w:rsidR="490D97CD">
        <w:rPr/>
        <w:t xml:space="preserve">setting the </w:t>
      </w:r>
      <w:r w:rsidR="32925AE8">
        <w:rPr/>
        <w:t xml:space="preserve">&lt;enable&gt;yes/no&lt;/enable&gt; or &lt;disable&gt;yes/no&lt;/disable&gt; options. </w:t>
      </w:r>
      <w:r>
        <w:tab/>
      </w:r>
      <w:r w:rsidR="32925AE8">
        <w:rPr/>
        <w:t xml:space="preserve">Through documentation and further </w:t>
      </w:r>
      <w:bookmarkStart w:name="_Int_4qY7Q1uj" w:id="1231432897"/>
      <w:r w:rsidR="32925AE8">
        <w:rPr/>
        <w:t>implementation</w:t>
      </w:r>
      <w:bookmarkEnd w:id="1231432897"/>
      <w:r w:rsidR="32925AE8">
        <w:rPr/>
        <w:t xml:space="preserve"> types for custom </w:t>
      </w:r>
      <w:r>
        <w:tab/>
      </w:r>
      <w:r>
        <w:tab/>
      </w:r>
      <w:r w:rsidR="32925AE8">
        <w:rPr/>
        <w:t>rulesets and detections are</w:t>
      </w:r>
      <w:r w:rsidR="45AF9CDF">
        <w:rPr/>
        <w:t xml:space="preserve"> available via a quick internet search or via the </w:t>
      </w:r>
      <w:r>
        <w:tab/>
      </w:r>
      <w:hyperlink r:id="R02ecb61d3fd649aa">
        <w:r w:rsidRPr="5833CCB9" w:rsidR="45AF9CDF">
          <w:rPr>
            <w:rStyle w:val="Hyperlink"/>
          </w:rPr>
          <w:t>https://documentation.wazuh.com</w:t>
        </w:r>
      </w:hyperlink>
      <w:r w:rsidR="45AF9CDF">
        <w:rPr/>
        <w:t xml:space="preserve"> website.</w:t>
      </w:r>
    </w:p>
    <w:p w:rsidR="7AEBAD7E" w:rsidP="7AEBAD7E" w:rsidRDefault="7AEBAD7E" w14:paraId="4A96E545" w14:textId="420E957E">
      <w:pPr>
        <w:pStyle w:val="ListParagraph"/>
        <w:ind w:left="720"/>
      </w:pPr>
    </w:p>
    <w:p w:rsidR="6146C7AA" w:rsidP="7AEBAD7E" w:rsidRDefault="6146C7AA" w14:paraId="216CD46E" w14:textId="09310E94">
      <w:pPr>
        <w:pStyle w:val="ListParagraph"/>
        <w:numPr>
          <w:ilvl w:val="0"/>
          <w:numId w:val="2"/>
        </w:numPr>
        <w:rPr>
          <w:u w:val="single"/>
        </w:rPr>
      </w:pPr>
      <w:r w:rsidRPr="7AEBAD7E" w:rsidR="6146C7AA">
        <w:rPr>
          <w:u w:val="single"/>
        </w:rPr>
        <w:t>Research Raspberry Pi setup, and manager/agent setup</w:t>
      </w:r>
    </w:p>
    <w:p w:rsidR="7AEBAD7E" w:rsidP="7AEBAD7E" w:rsidRDefault="7AEBAD7E" w14:paraId="21C050AD" w14:textId="3252BE2A">
      <w:pPr>
        <w:pStyle w:val="ListParagraph"/>
        <w:ind w:left="720"/>
        <w:rPr>
          <w:u w:val="single"/>
        </w:rPr>
      </w:pPr>
    </w:p>
    <w:p w:rsidR="7FC527D3" w:rsidP="7AEBAD7E" w:rsidRDefault="7FC527D3" w14:paraId="535A0646" w14:textId="2F493BB9">
      <w:pPr>
        <w:pStyle w:val="ListParagraph"/>
        <w:ind w:left="1440"/>
      </w:pPr>
      <w:r w:rsidR="7FC527D3">
        <w:rPr/>
        <w:t xml:space="preserve">To gain further experience with different systems and integrations, I </w:t>
      </w:r>
      <w:r w:rsidR="7FC527D3">
        <w:rPr/>
        <w:t>elected</w:t>
      </w:r>
      <w:r w:rsidR="7FC527D3">
        <w:rPr/>
        <w:t xml:space="preserve"> to </w:t>
      </w:r>
      <w:r w:rsidR="7FC527D3">
        <w:rPr/>
        <w:t>purchase</w:t>
      </w:r>
      <w:r w:rsidR="7FC527D3">
        <w:rPr/>
        <w:t xml:space="preserve">, build, configure, and install a Raspberry Pi to satisfy my curiosity </w:t>
      </w:r>
      <w:r w:rsidR="7FC527D3">
        <w:rPr/>
        <w:t>regarding</w:t>
      </w:r>
      <w:r w:rsidR="7FC527D3">
        <w:rPr/>
        <w:t xml:space="preserve"> the </w:t>
      </w:r>
      <w:r w:rsidR="7FC527D3">
        <w:rPr/>
        <w:t>RaspO</w:t>
      </w:r>
      <w:r w:rsidR="5630715F">
        <w:rPr/>
        <w:t>S</w:t>
      </w:r>
      <w:r w:rsidR="5630715F">
        <w:rPr/>
        <w:t xml:space="preserve"> and its default security mechanisms as well as challenge myself with </w:t>
      </w:r>
      <w:r w:rsidR="5630715F">
        <w:rPr/>
        <w:t>utilizing</w:t>
      </w:r>
      <w:r w:rsidR="5630715F">
        <w:rPr/>
        <w:t xml:space="preserve"> unknown systems and software for evaluation and future integration. </w:t>
      </w:r>
    </w:p>
    <w:p w:rsidR="7AEBAD7E" w:rsidP="7AEBAD7E" w:rsidRDefault="7AEBAD7E" w14:paraId="582715D4" w14:textId="0A03366B">
      <w:pPr>
        <w:pStyle w:val="ListParagraph"/>
        <w:ind w:left="1440"/>
      </w:pPr>
    </w:p>
    <w:p w:rsidR="6146C7AA" w:rsidP="7AEBAD7E" w:rsidRDefault="6146C7AA" w14:paraId="4C5110C1" w14:textId="732A90B0">
      <w:pPr>
        <w:pStyle w:val="ListParagraph"/>
        <w:numPr>
          <w:ilvl w:val="0"/>
          <w:numId w:val="2"/>
        </w:numPr>
        <w:rPr>
          <w:u w:val="single"/>
        </w:rPr>
      </w:pPr>
      <w:r w:rsidRPr="7AEBAD7E" w:rsidR="6146C7AA">
        <w:rPr>
          <w:u w:val="single"/>
        </w:rPr>
        <w:t xml:space="preserve">Set up VM for Kali, Windows- Install </w:t>
      </w:r>
      <w:r w:rsidRPr="7AEBAD7E" w:rsidR="6146C7AA">
        <w:rPr>
          <w:u w:val="single"/>
        </w:rPr>
        <w:t>Wazuh</w:t>
      </w:r>
      <w:r w:rsidRPr="7AEBAD7E" w:rsidR="6146C7AA">
        <w:rPr>
          <w:u w:val="single"/>
        </w:rPr>
        <w:t xml:space="preserve"> manager/agent</w:t>
      </w:r>
    </w:p>
    <w:p w:rsidR="7AEBAD7E" w:rsidP="7AEBAD7E" w:rsidRDefault="7AEBAD7E" w14:paraId="5BD5ACBC" w14:textId="7437D5AD">
      <w:pPr>
        <w:pStyle w:val="ListParagraph"/>
        <w:ind w:left="720"/>
        <w:rPr>
          <w:u w:val="single"/>
        </w:rPr>
      </w:pPr>
    </w:p>
    <w:p w:rsidR="6D3DC5EF" w:rsidP="5833CCB9" w:rsidRDefault="6D3DC5EF" w14:paraId="3ACC5BF2" w14:textId="5BAF5142">
      <w:pPr>
        <w:pStyle w:val="ListParagraph"/>
        <w:ind w:left="720" w:firstLine="720"/>
        <w:rPr>
          <w:u w:val="none"/>
        </w:rPr>
      </w:pPr>
      <w:r w:rsidR="6D3DC5EF">
        <w:rPr>
          <w:u w:val="none"/>
        </w:rPr>
        <w:t xml:space="preserve">For this home lab, I </w:t>
      </w:r>
      <w:r w:rsidR="6D3DC5EF">
        <w:rPr>
          <w:u w:val="none"/>
        </w:rPr>
        <w:t>elected</w:t>
      </w:r>
      <w:r w:rsidR="6D3DC5EF">
        <w:rPr>
          <w:u w:val="none"/>
        </w:rPr>
        <w:t xml:space="preserve"> to </w:t>
      </w:r>
      <w:r w:rsidR="6D3DC5EF">
        <w:rPr>
          <w:u w:val="none"/>
        </w:rPr>
        <w:t>utilize</w:t>
      </w:r>
      <w:r w:rsidR="6D3DC5EF">
        <w:rPr>
          <w:u w:val="none"/>
        </w:rPr>
        <w:t xml:space="preserve"> a segmented network consisting of a </w:t>
      </w:r>
      <w:r>
        <w:tab/>
      </w:r>
      <w:r w:rsidR="6D3DC5EF">
        <w:rPr>
          <w:u w:val="none"/>
        </w:rPr>
        <w:t>VM for Kali, Windows 10</w:t>
      </w:r>
      <w:r w:rsidR="084980A6">
        <w:rPr>
          <w:u w:val="none"/>
        </w:rPr>
        <w:t xml:space="preserve"> client</w:t>
      </w:r>
      <w:r w:rsidR="6D3DC5EF">
        <w:rPr>
          <w:u w:val="none"/>
        </w:rPr>
        <w:t xml:space="preserve">, </w:t>
      </w:r>
      <w:r w:rsidR="6D3DC5EF">
        <w:rPr>
          <w:u w:val="none"/>
        </w:rPr>
        <w:t>Windows 11</w:t>
      </w:r>
      <w:r w:rsidR="4089D6D7">
        <w:rPr>
          <w:u w:val="none"/>
        </w:rPr>
        <w:t xml:space="preserve"> client</w:t>
      </w:r>
      <w:r w:rsidR="6D3DC5EF">
        <w:rPr>
          <w:u w:val="none"/>
        </w:rPr>
        <w:t xml:space="preserve">, and </w:t>
      </w:r>
      <w:r w:rsidR="70BB8D36">
        <w:rPr>
          <w:u w:val="none"/>
        </w:rPr>
        <w:t xml:space="preserve">the </w:t>
      </w:r>
      <w:r w:rsidR="70BB8D36">
        <w:rPr>
          <w:u w:val="none"/>
        </w:rPr>
        <w:t>RaspOS</w:t>
      </w:r>
      <w:r w:rsidR="70BB8D36">
        <w:rPr>
          <w:u w:val="none"/>
        </w:rPr>
        <w:t xml:space="preserve"> system </w:t>
      </w:r>
      <w:r>
        <w:tab/>
      </w:r>
      <w:r w:rsidR="70BB8D36">
        <w:rPr>
          <w:u w:val="none"/>
        </w:rPr>
        <w:t xml:space="preserve">with the </w:t>
      </w:r>
      <w:r w:rsidR="70BB8D36">
        <w:rPr>
          <w:u w:val="none"/>
        </w:rPr>
        <w:t xml:space="preserve">Kali VM machine hosting the </w:t>
      </w:r>
      <w:r w:rsidR="70BB8D36">
        <w:rPr>
          <w:u w:val="none"/>
        </w:rPr>
        <w:t>Wazuh</w:t>
      </w:r>
      <w:r w:rsidR="70BB8D36">
        <w:rPr>
          <w:u w:val="none"/>
        </w:rPr>
        <w:t xml:space="preserve"> Server, Indexer, and </w:t>
      </w:r>
      <w:r>
        <w:tab/>
      </w:r>
      <w:r>
        <w:tab/>
      </w:r>
      <w:r w:rsidR="70BB8D36">
        <w:rPr>
          <w:u w:val="none"/>
        </w:rPr>
        <w:t xml:space="preserve">Dashboard. Other </w:t>
      </w:r>
      <w:r w:rsidR="70BB8D36">
        <w:rPr>
          <w:u w:val="none"/>
        </w:rPr>
        <w:t xml:space="preserve">selections could have been made for </w:t>
      </w:r>
      <w:r w:rsidR="2669798C">
        <w:rPr>
          <w:u w:val="none"/>
        </w:rPr>
        <w:t xml:space="preserve">the </w:t>
      </w:r>
      <w:r w:rsidR="2669798C">
        <w:rPr>
          <w:u w:val="none"/>
        </w:rPr>
        <w:t>Wazuh</w:t>
      </w:r>
      <w:r w:rsidR="2669798C">
        <w:rPr>
          <w:u w:val="none"/>
        </w:rPr>
        <w:t xml:space="preserve"> </w:t>
      </w:r>
      <w:r>
        <w:tab/>
      </w:r>
      <w:r>
        <w:tab/>
      </w:r>
      <w:r w:rsidR="2669798C">
        <w:rPr>
          <w:u w:val="none"/>
        </w:rPr>
        <w:t xml:space="preserve">installation OS, but I chose </w:t>
      </w:r>
      <w:r w:rsidR="2669798C">
        <w:rPr>
          <w:u w:val="none"/>
        </w:rPr>
        <w:t xml:space="preserve">to use a system that I could quickly make </w:t>
      </w:r>
      <w:r>
        <w:tab/>
      </w:r>
      <w:r>
        <w:tab/>
      </w:r>
      <w:r w:rsidR="2669798C">
        <w:rPr>
          <w:u w:val="none"/>
        </w:rPr>
        <w:t xml:space="preserve">portable with a reliable OS that </w:t>
      </w:r>
      <w:r w:rsidR="2669798C">
        <w:rPr>
          <w:u w:val="none"/>
        </w:rPr>
        <w:t>contained</w:t>
      </w:r>
      <w:r w:rsidR="2669798C">
        <w:rPr>
          <w:u w:val="none"/>
        </w:rPr>
        <w:t xml:space="preserve"> built in tools for potential future </w:t>
      </w:r>
      <w:r>
        <w:tab/>
      </w:r>
      <w:r w:rsidR="2669798C">
        <w:rPr>
          <w:u w:val="none"/>
        </w:rPr>
        <w:t>alerting use.</w:t>
      </w:r>
    </w:p>
    <w:p w:rsidR="464F789E" w:rsidRDefault="464F789E" w14:paraId="169AE16E" w14:textId="218A5952">
      <w:r w:rsidRPr="7AEBAD7E" w:rsidR="464F789E">
        <w:rPr>
          <w:b w:val="1"/>
          <w:bCs w:val="1"/>
        </w:rPr>
        <w:t>PLANNING</w:t>
      </w:r>
      <w:r w:rsidR="464F789E">
        <w:rPr/>
        <w:t>:</w:t>
      </w:r>
    </w:p>
    <w:p w:rsidR="223EACAA" w:rsidP="7AEBAD7E" w:rsidRDefault="223EACAA" w14:paraId="25956460" w14:textId="1F6BEA6F">
      <w:pPr>
        <w:pStyle w:val="ListParagraph"/>
        <w:numPr>
          <w:ilvl w:val="0"/>
          <w:numId w:val="1"/>
        </w:numPr>
        <w:rPr>
          <w:u w:val="single"/>
        </w:rPr>
      </w:pPr>
      <w:r w:rsidRPr="7AEBAD7E" w:rsidR="37AE2CF8">
        <w:rPr>
          <w:u w:val="single"/>
        </w:rPr>
        <w:t xml:space="preserve">Gather Documentation on </w:t>
      </w:r>
      <w:r w:rsidRPr="7AEBAD7E" w:rsidR="37AE2CF8">
        <w:rPr>
          <w:u w:val="single"/>
        </w:rPr>
        <w:t>Wazuh</w:t>
      </w:r>
      <w:r w:rsidRPr="7AEBAD7E" w:rsidR="37AE2CF8">
        <w:rPr>
          <w:u w:val="single"/>
        </w:rPr>
        <w:t xml:space="preserve"> Installations</w:t>
      </w:r>
    </w:p>
    <w:p w:rsidR="7AEBAD7E" w:rsidP="7AEBAD7E" w:rsidRDefault="7AEBAD7E" w14:paraId="79435B79" w14:textId="4DE4F237">
      <w:pPr>
        <w:pStyle w:val="ListParagraph"/>
        <w:ind w:left="720"/>
        <w:rPr>
          <w:u w:val="single"/>
        </w:rPr>
      </w:pPr>
    </w:p>
    <w:p w:rsidR="4041882F" w:rsidP="5833CCB9" w:rsidRDefault="4041882F" w14:paraId="03578A1B" w14:textId="1EEF8460">
      <w:pPr>
        <w:pStyle w:val="ListParagraph"/>
        <w:ind w:left="720" w:firstLine="720"/>
      </w:pPr>
      <w:r w:rsidR="4041882F">
        <w:rPr/>
        <w:t xml:space="preserve">Utilizing the </w:t>
      </w:r>
      <w:r w:rsidR="1E017673">
        <w:rPr/>
        <w:t>well-organized</w:t>
      </w:r>
      <w:r w:rsidR="4041882F">
        <w:rPr/>
        <w:t xml:space="preserve"> documentation available via the </w:t>
      </w:r>
      <w:r w:rsidR="4041882F">
        <w:rPr/>
        <w:t>Wazuh</w:t>
      </w:r>
      <w:r w:rsidR="4041882F">
        <w:rPr/>
        <w:t xml:space="preserve"> site as </w:t>
      </w:r>
      <w:r>
        <w:tab/>
      </w:r>
      <w:r w:rsidR="4041882F">
        <w:rPr/>
        <w:t xml:space="preserve">noted above, I discovered information relating to the installation methods </w:t>
      </w:r>
      <w:r>
        <w:tab/>
      </w:r>
      <w:r w:rsidR="4041882F">
        <w:rPr/>
        <w:t xml:space="preserve">based on the </w:t>
      </w:r>
      <w:r w:rsidR="38B53A8A">
        <w:rPr/>
        <w:t xml:space="preserve">known supported operating systems, as well as manual </w:t>
      </w:r>
      <w:r>
        <w:tab/>
      </w:r>
      <w:r>
        <w:tab/>
      </w:r>
      <w:r w:rsidR="38B53A8A">
        <w:rPr/>
        <w:t xml:space="preserve">methods for </w:t>
      </w:r>
      <w:r w:rsidR="33BF064B">
        <w:rPr/>
        <w:t xml:space="preserve">issues with direct package installation. The documentation </w:t>
      </w:r>
      <w:r>
        <w:tab/>
      </w:r>
      <w:r w:rsidR="33BF064B">
        <w:rPr/>
        <w:t xml:space="preserve">serves as an excellent starting point for server, indexer, dashboard, </w:t>
      </w:r>
      <w:r w:rsidR="1D637B65">
        <w:rPr/>
        <w:t xml:space="preserve">and </w:t>
      </w:r>
      <w:r>
        <w:tab/>
      </w:r>
      <w:r w:rsidR="1D637B65">
        <w:rPr/>
        <w:t xml:space="preserve">user-agent installation. </w:t>
      </w:r>
      <w:r w:rsidR="1D637B65">
        <w:rPr/>
        <w:t>Additional</w:t>
      </w:r>
      <w:r w:rsidR="1D637B65">
        <w:rPr/>
        <w:t xml:space="preserve"> information is provided on integrations, </w:t>
      </w:r>
      <w:r>
        <w:tab/>
      </w:r>
      <w:r w:rsidR="1D637B65">
        <w:rPr/>
        <w:t xml:space="preserve">setting rules, and understanding how the system works. </w:t>
      </w:r>
      <w:r w:rsidR="647C89DB">
        <w:rPr/>
        <w:t xml:space="preserve">I </w:t>
      </w:r>
      <w:r w:rsidR="647C89DB">
        <w:rPr/>
        <w:t>utilized</w:t>
      </w:r>
      <w:r w:rsidR="647C89DB">
        <w:rPr/>
        <w:t xml:space="preserve"> this </w:t>
      </w:r>
      <w:r>
        <w:tab/>
      </w:r>
      <w:r>
        <w:tab/>
      </w:r>
      <w:r w:rsidR="647C89DB">
        <w:rPr/>
        <w:t xml:space="preserve">information in addition to the community support section to gather methods </w:t>
      </w:r>
      <w:r>
        <w:tab/>
      </w:r>
      <w:r w:rsidR="647C89DB">
        <w:rPr/>
        <w:t>and actions to take for the</w:t>
      </w:r>
      <w:r w:rsidR="647C89DB">
        <w:rPr/>
        <w:t xml:space="preserve"> </w:t>
      </w:r>
      <w:r w:rsidR="647C89DB">
        <w:rPr/>
        <w:t xml:space="preserve">various </w:t>
      </w:r>
      <w:r w:rsidR="4D08D2FC">
        <w:rPr/>
        <w:t>type</w:t>
      </w:r>
      <w:r w:rsidR="4D08D2FC">
        <w:rPr/>
        <w:t>s</w:t>
      </w:r>
      <w:r w:rsidR="4D08D2FC">
        <w:rPr/>
        <w:t xml:space="preserve"> of installations included within this </w:t>
      </w:r>
      <w:r>
        <w:tab/>
      </w:r>
      <w:r w:rsidR="4D08D2FC">
        <w:rPr/>
        <w:t>home lab environment.</w:t>
      </w:r>
    </w:p>
    <w:p w:rsidR="7AEBAD7E" w:rsidP="7AEBAD7E" w:rsidRDefault="7AEBAD7E" w14:paraId="60D20A77" w14:textId="3792B480">
      <w:pPr>
        <w:pStyle w:val="ListParagraph"/>
        <w:ind w:left="720"/>
      </w:pPr>
    </w:p>
    <w:p w:rsidR="37AE2CF8" w:rsidP="7AEBAD7E" w:rsidRDefault="37AE2CF8" w14:paraId="46F3D384" w14:textId="78462930">
      <w:pPr>
        <w:pStyle w:val="ListParagraph"/>
        <w:numPr>
          <w:ilvl w:val="0"/>
          <w:numId w:val="1"/>
        </w:numPr>
        <w:rPr>
          <w:u w:val="single"/>
        </w:rPr>
      </w:pPr>
      <w:r w:rsidRPr="7AEBAD7E" w:rsidR="37AE2CF8">
        <w:rPr>
          <w:u w:val="single"/>
        </w:rPr>
        <w:t>Gather Raspberry Pi Documentation on Set up</w:t>
      </w:r>
    </w:p>
    <w:p w:rsidR="7AEBAD7E" w:rsidP="7AEBAD7E" w:rsidRDefault="7AEBAD7E" w14:paraId="7B86F5D3" w14:textId="742F7FA8">
      <w:pPr>
        <w:pStyle w:val="ListParagraph"/>
        <w:ind w:left="720"/>
        <w:rPr>
          <w:u w:val="single"/>
        </w:rPr>
      </w:pPr>
    </w:p>
    <w:p w:rsidR="05E03345" w:rsidP="5833CCB9" w:rsidRDefault="05E03345" w14:paraId="1F4C0C13" w14:textId="3D6167FD">
      <w:pPr>
        <w:pStyle w:val="ListParagraph"/>
        <w:ind w:left="720" w:firstLine="720"/>
      </w:pPr>
      <w:r w:rsidR="05E03345">
        <w:rPr/>
        <w:t xml:space="preserve">The Raspberry Pi 5, if </w:t>
      </w:r>
      <w:r w:rsidR="05E03345">
        <w:rPr/>
        <w:t>purchased</w:t>
      </w:r>
      <w:r w:rsidR="05E03345">
        <w:rPr/>
        <w:t xml:space="preserve"> as a kit, does include a quick start guide for </w:t>
      </w:r>
      <w:r>
        <w:tab/>
      </w:r>
      <w:r w:rsidR="05E03345">
        <w:rPr/>
        <w:t xml:space="preserve">setting up the OS with power requirements and </w:t>
      </w:r>
      <w:r w:rsidR="56274DC9">
        <w:rPr/>
        <w:t xml:space="preserve">an overview of the </w:t>
      </w:r>
      <w:r w:rsidR="56274DC9">
        <w:rPr/>
        <w:t>RaspOS</w:t>
      </w:r>
      <w:r w:rsidR="56274DC9">
        <w:rPr/>
        <w:t xml:space="preserve"> </w:t>
      </w:r>
      <w:r>
        <w:tab/>
      </w:r>
      <w:r w:rsidR="56274DC9">
        <w:rPr/>
        <w:t xml:space="preserve">system. I opted to </w:t>
      </w:r>
      <w:r w:rsidR="56274DC9">
        <w:rPr/>
        <w:t>purchase</w:t>
      </w:r>
      <w:r w:rsidR="56274DC9">
        <w:rPr/>
        <w:t xml:space="preserve"> </w:t>
      </w:r>
      <w:r w:rsidR="592EA7D5">
        <w:rPr/>
        <w:t>housing</w:t>
      </w:r>
      <w:r w:rsidR="56274DC9">
        <w:rPr/>
        <w:t xml:space="preserve">, a cooling fan and heat sinks for active </w:t>
      </w:r>
      <w:r>
        <w:tab/>
      </w:r>
      <w:r w:rsidR="56274DC9">
        <w:rPr/>
        <w:t xml:space="preserve">cooling, and a preinstalled </w:t>
      </w:r>
      <w:r w:rsidR="53B9FD16">
        <w:rPr/>
        <w:t>micro-SD</w:t>
      </w:r>
      <w:r w:rsidR="56274DC9">
        <w:rPr/>
        <w:t xml:space="preserve"> card </w:t>
      </w:r>
      <w:r w:rsidR="06328FAB">
        <w:rPr/>
        <w:t xml:space="preserve">for running the operating system. </w:t>
      </w:r>
      <w:r>
        <w:tab/>
      </w:r>
      <w:r w:rsidR="06328FAB">
        <w:rPr/>
        <w:t xml:space="preserve">Additional documentation was collected during the implementation phase </w:t>
      </w:r>
      <w:r>
        <w:tab/>
      </w:r>
      <w:r w:rsidR="06328FAB">
        <w:rPr/>
        <w:t xml:space="preserve">to address issues as they arose and research solutions as </w:t>
      </w:r>
      <w:r w:rsidR="0529FA3E">
        <w:rPr/>
        <w:t xml:space="preserve">is often necessary </w:t>
      </w:r>
      <w:r>
        <w:tab/>
      </w:r>
      <w:r w:rsidR="0529FA3E">
        <w:rPr/>
        <w:t xml:space="preserve">when </w:t>
      </w:r>
      <w:r w:rsidR="0529FA3E">
        <w:rPr/>
        <w:t>attempting</w:t>
      </w:r>
      <w:r w:rsidR="0529FA3E">
        <w:rPr/>
        <w:t xml:space="preserve"> to connect and set up distinctly different </w:t>
      </w:r>
      <w:r w:rsidR="2D22C710">
        <w:rPr/>
        <w:t>open-source</w:t>
      </w:r>
      <w:r w:rsidR="0529FA3E">
        <w:rPr/>
        <w:t xml:space="preserve"> </w:t>
      </w:r>
      <w:r>
        <w:tab/>
      </w:r>
      <w:r w:rsidR="0529FA3E">
        <w:rPr/>
        <w:t xml:space="preserve">systems. </w:t>
      </w:r>
      <w:r w:rsidR="33A71540">
        <w:rPr/>
        <w:t xml:space="preserve">I found information about issue resolution via common community </w:t>
      </w:r>
      <w:r>
        <w:tab/>
      </w:r>
      <w:r w:rsidR="33A71540">
        <w:rPr/>
        <w:t>locations as mentioned above and internet searches for known issues.</w:t>
      </w:r>
    </w:p>
    <w:p w:rsidR="7AEBAD7E" w:rsidP="7AEBAD7E" w:rsidRDefault="7AEBAD7E" w14:paraId="08E08456" w14:textId="20707358">
      <w:pPr>
        <w:pStyle w:val="ListParagraph"/>
        <w:ind w:left="720"/>
      </w:pPr>
    </w:p>
    <w:p w:rsidR="37AE2CF8" w:rsidP="7AEBAD7E" w:rsidRDefault="37AE2CF8" w14:paraId="476224F7" w14:textId="334828D1">
      <w:pPr>
        <w:pStyle w:val="ListParagraph"/>
        <w:numPr>
          <w:ilvl w:val="0"/>
          <w:numId w:val="1"/>
        </w:numPr>
        <w:rPr>
          <w:u w:val="single"/>
        </w:rPr>
      </w:pPr>
      <w:r w:rsidRPr="7AEBAD7E" w:rsidR="37AE2CF8">
        <w:rPr>
          <w:u w:val="single"/>
        </w:rPr>
        <w:t>Gather/Create rule sets for detection</w:t>
      </w:r>
    </w:p>
    <w:p w:rsidR="7AEBAD7E" w:rsidP="7AEBAD7E" w:rsidRDefault="7AEBAD7E" w14:paraId="1D5C95BC" w14:textId="3D14BDA2">
      <w:pPr>
        <w:pStyle w:val="ListParagraph"/>
        <w:ind w:left="720"/>
        <w:rPr>
          <w:u w:val="single"/>
        </w:rPr>
      </w:pPr>
    </w:p>
    <w:p w:rsidR="3399540E" w:rsidP="5833CCB9" w:rsidRDefault="3399540E" w14:paraId="0B764A49" w14:textId="466D2331">
      <w:pPr>
        <w:pStyle w:val="ListParagraph"/>
        <w:ind w:left="720" w:firstLine="720"/>
      </w:pPr>
      <w:r w:rsidR="3399540E">
        <w:rPr/>
        <w:t xml:space="preserve">By default, </w:t>
      </w:r>
      <w:r w:rsidR="3399540E">
        <w:rPr/>
        <w:t>Wazuh</w:t>
      </w:r>
      <w:r w:rsidR="3399540E">
        <w:rPr/>
        <w:t xml:space="preserve"> does include some rulesets as part of the configuration </w:t>
      </w:r>
      <w:r>
        <w:tab/>
      </w:r>
      <w:r w:rsidR="3399540E">
        <w:rPr/>
        <w:t xml:space="preserve">file in both the server and user-agent locations. These </w:t>
      </w:r>
      <w:r w:rsidR="2CBAD146">
        <w:rPr/>
        <w:t xml:space="preserve">rules are primarily </w:t>
      </w:r>
      <w:r>
        <w:tab/>
      </w:r>
      <w:r w:rsidR="2CBAD146">
        <w:rPr/>
        <w:t xml:space="preserve">based around the implementation of security settings, the speed and limiting </w:t>
      </w:r>
      <w:r>
        <w:tab/>
      </w:r>
      <w:r w:rsidR="2CBAD146">
        <w:rPr/>
        <w:t xml:space="preserve">of network activity, log transfers, and size, and known locations of </w:t>
      </w:r>
      <w:r w:rsidR="7884DF9C">
        <w:rPr/>
        <w:t xml:space="preserve">interest to </w:t>
      </w:r>
      <w:r>
        <w:tab/>
      </w:r>
      <w:r w:rsidR="7884DF9C">
        <w:rPr/>
        <w:t xml:space="preserve">malicious threats or users. The </w:t>
      </w:r>
      <w:r w:rsidR="7884DF9C">
        <w:rPr/>
        <w:t>Wazuh</w:t>
      </w:r>
      <w:r w:rsidR="7884DF9C">
        <w:rPr/>
        <w:t xml:space="preserve"> community also provides </w:t>
      </w:r>
      <w:r w:rsidR="7884DF9C">
        <w:rPr/>
        <w:t>additional</w:t>
      </w:r>
      <w:r w:rsidR="7884DF9C">
        <w:rPr/>
        <w:t xml:space="preserve"> </w:t>
      </w:r>
      <w:r>
        <w:tab/>
      </w:r>
      <w:r w:rsidR="7884DF9C">
        <w:rPr/>
        <w:t>rules that could be us</w:t>
      </w:r>
      <w:r w:rsidR="177BC58F">
        <w:rPr/>
        <w:t xml:space="preserve">eful such as the monitoring of specific public files and </w:t>
      </w:r>
      <w:r>
        <w:tab/>
      </w:r>
      <w:r w:rsidR="177BC58F">
        <w:rPr/>
        <w:t>other cr</w:t>
      </w:r>
      <w:r w:rsidR="6FB9DCD5">
        <w:rPr/>
        <w:t xml:space="preserve">itical changes. These rulesets can be configured to simply alert the </w:t>
      </w:r>
      <w:r>
        <w:tab/>
      </w:r>
      <w:r w:rsidR="6FB9DCD5">
        <w:rPr/>
        <w:t xml:space="preserve">user, either via the dashboard or through set up email </w:t>
      </w:r>
      <w:bookmarkStart w:name="_Int_7z0sMSFH" w:id="162927893"/>
      <w:r w:rsidR="546F33DA">
        <w:rPr/>
        <w:t>alerting</w:t>
      </w:r>
      <w:r w:rsidR="31FBEB19">
        <w:rPr/>
        <w:t>,</w:t>
      </w:r>
      <w:r w:rsidR="546F33DA">
        <w:rPr/>
        <w:t xml:space="preserve"> or</w:t>
      </w:r>
      <w:bookmarkEnd w:id="162927893"/>
      <w:r w:rsidR="6FB9DCD5">
        <w:rPr/>
        <w:t xml:space="preserve"> may take </w:t>
      </w:r>
      <w:r>
        <w:tab/>
      </w:r>
      <w:r w:rsidR="6FB9DCD5">
        <w:rPr/>
        <w:t xml:space="preserve">action as an IDS/IPS to </w:t>
      </w:r>
      <w:r w:rsidR="6CD578FB">
        <w:rPr/>
        <w:t>delete</w:t>
      </w:r>
      <w:r w:rsidR="6CD578FB">
        <w:rPr/>
        <w:t xml:space="preserve"> or record changes to potentially harmful files. </w:t>
      </w:r>
      <w:r>
        <w:tab/>
      </w:r>
      <w:r w:rsidR="6CD578FB">
        <w:rPr/>
        <w:t xml:space="preserve">The who-data ability, for example, allows for the </w:t>
      </w:r>
      <w:r w:rsidR="6CD578FB">
        <w:rPr/>
        <w:t>Wazuh</w:t>
      </w:r>
      <w:r w:rsidR="6CD578FB">
        <w:rPr/>
        <w:t xml:space="preserve"> administrator to </w:t>
      </w:r>
      <w:r>
        <w:tab/>
      </w:r>
      <w:r w:rsidR="6CD578FB">
        <w:rPr/>
        <w:t>identify</w:t>
      </w:r>
      <w:r w:rsidR="6CD578FB">
        <w:rPr/>
        <w:t xml:space="preserve"> the process and user under which an event occu</w:t>
      </w:r>
      <w:r w:rsidR="53BD6FD4">
        <w:rPr/>
        <w:t xml:space="preserve">rred; this is not a </w:t>
      </w:r>
      <w:r>
        <w:tab/>
      </w:r>
      <w:r w:rsidR="53BD6FD4">
        <w:rPr/>
        <w:t xml:space="preserve">default setting. Additionally, changes can be configured within the event logs </w:t>
      </w:r>
      <w:r>
        <w:tab/>
      </w:r>
      <w:r w:rsidR="53BD6FD4">
        <w:rPr/>
        <w:t xml:space="preserve">that will show precisely the information changed in </w:t>
      </w:r>
      <w:r w:rsidR="4B2E4502">
        <w:rPr/>
        <w:t>critical</w:t>
      </w:r>
      <w:r w:rsidR="53BD6FD4">
        <w:rPr/>
        <w:t xml:space="preserve"> files, such as a </w:t>
      </w:r>
      <w:r>
        <w:tab/>
      </w:r>
      <w:r w:rsidR="53BD6FD4">
        <w:rPr/>
        <w:t>static f</w:t>
      </w:r>
      <w:r w:rsidR="6D657AF3">
        <w:rPr/>
        <w:t xml:space="preserve">ile that should not be changed often. Monitoring many files or entire </w:t>
      </w:r>
      <w:r>
        <w:tab/>
      </w:r>
      <w:r w:rsidR="6D657AF3">
        <w:rPr/>
        <w:t xml:space="preserve">directories in this nature, especially in an active network will lead to </w:t>
      </w:r>
      <w:r>
        <w:tab/>
      </w:r>
      <w:r>
        <w:tab/>
      </w:r>
      <w:r w:rsidR="6D657AF3">
        <w:rPr/>
        <w:t xml:space="preserve">degradation of the network available as well as quickly </w:t>
      </w:r>
      <w:r w:rsidR="62128A44">
        <w:rPr/>
        <w:t xml:space="preserve">fill storage space. It is </w:t>
      </w:r>
      <w:r>
        <w:tab/>
      </w:r>
      <w:r w:rsidR="62128A44">
        <w:rPr/>
        <w:t xml:space="preserve">recommended that this type of rule be limited to </w:t>
      </w:r>
      <w:r w:rsidR="62128A44">
        <w:rPr/>
        <w:t>very specific</w:t>
      </w:r>
      <w:r w:rsidR="62128A44">
        <w:rPr/>
        <w:t xml:space="preserve"> files.</w:t>
      </w:r>
    </w:p>
    <w:p w:rsidR="7AEBAD7E" w:rsidP="7AEBAD7E" w:rsidRDefault="7AEBAD7E" w14:paraId="65F165C8" w14:textId="7ACBA385">
      <w:pPr>
        <w:pStyle w:val="ListParagraph"/>
        <w:ind w:left="720"/>
      </w:pPr>
    </w:p>
    <w:p w:rsidR="37AE2CF8" w:rsidP="7AEBAD7E" w:rsidRDefault="37AE2CF8" w14:paraId="1DB4EB5A" w14:textId="086B440F">
      <w:pPr>
        <w:pStyle w:val="ListParagraph"/>
        <w:numPr>
          <w:ilvl w:val="0"/>
          <w:numId w:val="1"/>
        </w:numPr>
        <w:rPr>
          <w:u w:val="single"/>
        </w:rPr>
      </w:pPr>
      <w:r w:rsidRPr="7AEBAD7E" w:rsidR="37AE2CF8">
        <w:rPr>
          <w:u w:val="single"/>
        </w:rPr>
        <w:t>Implement detection rulesets</w:t>
      </w:r>
      <w:r w:rsidRPr="7AEBAD7E" w:rsidR="7849AF08">
        <w:rPr>
          <w:u w:val="single"/>
        </w:rPr>
        <w:t xml:space="preserve"> – </w:t>
      </w:r>
      <w:r w:rsidRPr="7AEBAD7E" w:rsidR="56C3CAF4">
        <w:rPr>
          <w:u w:val="single"/>
        </w:rPr>
        <w:t>Plan</w:t>
      </w:r>
    </w:p>
    <w:p w:rsidR="7AEBAD7E" w:rsidP="7AEBAD7E" w:rsidRDefault="7AEBAD7E" w14:paraId="25DC16FE" w14:textId="6EEAADD0">
      <w:pPr>
        <w:pStyle w:val="ListParagraph"/>
        <w:ind w:left="720"/>
        <w:rPr>
          <w:u w:val="single"/>
        </w:rPr>
      </w:pPr>
    </w:p>
    <w:p w:rsidR="04797EE5" w:rsidP="5833CCB9" w:rsidRDefault="04797EE5" w14:paraId="479B08ED" w14:textId="2C6EDEE3">
      <w:pPr>
        <w:pStyle w:val="ListParagraph"/>
        <w:ind w:left="720" w:firstLine="720"/>
      </w:pPr>
      <w:r w:rsidR="04797EE5">
        <w:rPr/>
        <w:t>I chose to explore the current default rulesets in planning including the non-</w:t>
      </w:r>
      <w:r>
        <w:tab/>
      </w:r>
      <w:r w:rsidR="04797EE5">
        <w:rPr/>
        <w:t xml:space="preserve">standard file integrity </w:t>
      </w:r>
      <w:r w:rsidR="5BAFA51E">
        <w:rPr/>
        <w:t xml:space="preserve">monitoring and threat hunting rulesets that were </w:t>
      </w:r>
      <w:r>
        <w:tab/>
      </w:r>
      <w:r w:rsidR="5BAFA51E">
        <w:rPr/>
        <w:t xml:space="preserve">disabled by default. Additionally, I researched adding </w:t>
      </w:r>
      <w:r w:rsidR="5BAFA51E">
        <w:rPr/>
        <w:t>additional</w:t>
      </w:r>
      <w:r w:rsidR="5BAFA51E">
        <w:rPr/>
        <w:t xml:space="preserve"> rulesets to </w:t>
      </w:r>
      <w:r>
        <w:tab/>
      </w:r>
      <w:r w:rsidR="5BAFA51E">
        <w:rPr/>
        <w:t xml:space="preserve">integrate with </w:t>
      </w:r>
      <w:r w:rsidR="5BAFA51E">
        <w:rPr/>
        <w:t>VirusTotal</w:t>
      </w:r>
      <w:r w:rsidR="5BAFA51E">
        <w:rPr/>
        <w:t xml:space="preserve"> or </w:t>
      </w:r>
      <w:r w:rsidR="5BAFA51E">
        <w:rPr/>
        <w:t>Maltiverse</w:t>
      </w:r>
      <w:r w:rsidR="5BAFA51E">
        <w:rPr/>
        <w:t xml:space="preserve">. I found that the community support </w:t>
      </w:r>
      <w:r>
        <w:tab/>
      </w:r>
      <w:r w:rsidR="5BAFA51E">
        <w:rPr/>
        <w:t xml:space="preserve">forums and </w:t>
      </w:r>
      <w:r w:rsidR="3FED030A">
        <w:rPr/>
        <w:t xml:space="preserve">the subreddit </w:t>
      </w:r>
      <w:r w:rsidR="3FED030A">
        <w:rPr/>
        <w:t>contained</w:t>
      </w:r>
      <w:r w:rsidR="3FED030A">
        <w:rPr/>
        <w:t xml:space="preserve"> vast amounts of information to </w:t>
      </w:r>
      <w:r w:rsidR="3FED030A">
        <w:rPr/>
        <w:t>assist</w:t>
      </w:r>
      <w:r w:rsidR="3FED030A">
        <w:rPr/>
        <w:t xml:space="preserve"> </w:t>
      </w:r>
      <w:r>
        <w:tab/>
      </w:r>
      <w:r w:rsidR="3FED030A">
        <w:rPr/>
        <w:t xml:space="preserve">with configuring and adding custom rulesets. Many of these rulesets were </w:t>
      </w:r>
      <w:r>
        <w:tab/>
      </w:r>
      <w:r w:rsidR="3FED030A">
        <w:rPr/>
        <w:t>geared towards an enterprise environment and did not fit the current use-</w:t>
      </w:r>
      <w:r>
        <w:tab/>
      </w:r>
      <w:r w:rsidR="3FED030A">
        <w:rPr/>
        <w:t xml:space="preserve">case for my home lab, though </w:t>
      </w:r>
      <w:r w:rsidR="76290509">
        <w:rPr/>
        <w:t xml:space="preserve">I have bookmarked many of these for creating </w:t>
      </w:r>
      <w:r>
        <w:tab/>
      </w:r>
      <w:r w:rsidR="76290509">
        <w:rPr/>
        <w:t xml:space="preserve">an enterprise version of my home lab to further my experience with large </w:t>
      </w:r>
      <w:r>
        <w:tab/>
      </w:r>
      <w:r w:rsidR="76290509">
        <w:rPr/>
        <w:t>scale environments.</w:t>
      </w:r>
    </w:p>
    <w:p w:rsidR="7AEBAD7E" w:rsidP="7AEBAD7E" w:rsidRDefault="7AEBAD7E" w14:paraId="2357E979" w14:textId="2813D514">
      <w:pPr>
        <w:pStyle w:val="ListParagraph"/>
        <w:ind w:left="720"/>
      </w:pPr>
    </w:p>
    <w:p w:rsidR="2B5515D0" w:rsidP="7AEBAD7E" w:rsidRDefault="2B5515D0" w14:paraId="62CB995A" w14:textId="08D09ACB">
      <w:pPr>
        <w:pStyle w:val="ListParagraph"/>
        <w:numPr>
          <w:ilvl w:val="0"/>
          <w:numId w:val="1"/>
        </w:numPr>
        <w:rPr>
          <w:u w:val="single"/>
        </w:rPr>
      </w:pPr>
      <w:r w:rsidRPr="7AEBAD7E" w:rsidR="2B5515D0">
        <w:rPr>
          <w:u w:val="single"/>
        </w:rPr>
        <w:t>Integrate Virus Total</w:t>
      </w:r>
      <w:r w:rsidRPr="7AEBAD7E" w:rsidR="44F0C9D9">
        <w:rPr>
          <w:u w:val="single"/>
        </w:rPr>
        <w:t xml:space="preserve"> – </w:t>
      </w:r>
      <w:r w:rsidRPr="7AEBAD7E" w:rsidR="390B864D">
        <w:rPr>
          <w:u w:val="single"/>
        </w:rPr>
        <w:t>Plan</w:t>
      </w:r>
    </w:p>
    <w:p w:rsidR="7AEBAD7E" w:rsidP="7AEBAD7E" w:rsidRDefault="7AEBAD7E" w14:paraId="2723E11B" w14:textId="677E9BC4">
      <w:pPr>
        <w:pStyle w:val="ListParagraph"/>
        <w:ind w:left="720"/>
        <w:rPr>
          <w:u w:val="single"/>
        </w:rPr>
      </w:pPr>
    </w:p>
    <w:p w:rsidR="44F0C9D9" w:rsidP="7AEBAD7E" w:rsidRDefault="44F0C9D9" w14:paraId="7C2D801F" w14:textId="5645B2EA">
      <w:pPr>
        <w:pStyle w:val="ListParagraph"/>
        <w:ind w:left="720" w:firstLine="720"/>
      </w:pPr>
      <w:r w:rsidR="44F0C9D9">
        <w:rPr/>
        <w:t xml:space="preserve">I chose to utilize </w:t>
      </w:r>
      <w:r w:rsidR="44F0C9D9">
        <w:rPr/>
        <w:t>VirusTotal</w:t>
      </w:r>
      <w:r w:rsidR="44F0C9D9">
        <w:rPr/>
        <w:t xml:space="preserve"> as a method of integration to expand the current </w:t>
      </w:r>
      <w:r>
        <w:tab/>
      </w:r>
      <w:r w:rsidR="44F0C9D9">
        <w:rPr/>
        <w:t xml:space="preserve">default environment and add </w:t>
      </w:r>
      <w:r w:rsidR="44F0C9D9">
        <w:rPr/>
        <w:t>additional</w:t>
      </w:r>
      <w:r w:rsidR="44F0C9D9">
        <w:rPr/>
        <w:t xml:space="preserve"> community support in </w:t>
      </w:r>
      <w:r w:rsidR="44F0C9D9">
        <w:rPr/>
        <w:t>identifying</w:t>
      </w:r>
      <w:r w:rsidR="44F0C9D9">
        <w:rPr/>
        <w:t xml:space="preserve"> </w:t>
      </w:r>
      <w:r>
        <w:tab/>
      </w:r>
      <w:r w:rsidR="44F0C9D9">
        <w:rPr/>
        <w:t>malicious files</w:t>
      </w:r>
      <w:r w:rsidR="5913383C">
        <w:rPr/>
        <w:t xml:space="preserve"> or known trust issues with websites, IP addresses, and other </w:t>
      </w:r>
      <w:r>
        <w:tab/>
      </w:r>
      <w:r w:rsidR="5913383C">
        <w:rPr/>
        <w:t>common indicators.</w:t>
      </w:r>
      <w:r w:rsidR="349B9907">
        <w:rPr/>
        <w:t xml:space="preserve"> This plan as a free level is rate limited but provides </w:t>
      </w:r>
      <w:r>
        <w:tab/>
      </w:r>
      <w:r w:rsidR="349B9907">
        <w:rPr/>
        <w:t xml:space="preserve">enough checking for this environment daily to complete this lab as well as for </w:t>
      </w:r>
      <w:r>
        <w:tab/>
      </w:r>
      <w:r w:rsidR="349B9907">
        <w:rPr/>
        <w:t>future use as I intended.</w:t>
      </w:r>
    </w:p>
    <w:p w:rsidR="7AEBAD7E" w:rsidP="7AEBAD7E" w:rsidRDefault="7AEBAD7E" w14:paraId="48AF04F0" w14:textId="7A7FA7D9">
      <w:pPr>
        <w:pStyle w:val="ListParagraph"/>
        <w:ind w:left="720" w:firstLine="720"/>
      </w:pPr>
    </w:p>
    <w:p w:rsidR="0CD69543" w:rsidP="7AEBAD7E" w:rsidRDefault="0CD69543" w14:paraId="15F2E84B" w14:textId="6FAB7042">
      <w:pPr>
        <w:pStyle w:val="ListParagraph"/>
        <w:numPr>
          <w:ilvl w:val="0"/>
          <w:numId w:val="1"/>
        </w:numPr>
        <w:rPr/>
      </w:pPr>
      <w:r w:rsidRPr="7AEBAD7E" w:rsidR="0CD69543">
        <w:rPr>
          <w:u w:val="single"/>
        </w:rPr>
        <w:t>I</w:t>
      </w:r>
      <w:r w:rsidRPr="7AEBAD7E" w:rsidR="349B9907">
        <w:rPr>
          <w:u w:val="single"/>
        </w:rPr>
        <w:t>ntegrate Maltiverse – Plan</w:t>
      </w:r>
    </w:p>
    <w:p w:rsidR="7AEBAD7E" w:rsidP="7AEBAD7E" w:rsidRDefault="7AEBAD7E" w14:paraId="1BB81956" w14:textId="5C0E9C45">
      <w:pPr>
        <w:pStyle w:val="ListParagraph"/>
        <w:ind w:left="720"/>
      </w:pPr>
    </w:p>
    <w:p w:rsidR="6782710A" w:rsidP="5833CCB9" w:rsidRDefault="6782710A" w14:paraId="6BC0BF81" w14:textId="241FB71B">
      <w:pPr>
        <w:pStyle w:val="ListParagraph"/>
        <w:ind w:left="720" w:firstLine="720"/>
      </w:pPr>
      <w:r w:rsidR="6782710A">
        <w:rPr/>
        <w:t xml:space="preserve">I chose to utilize </w:t>
      </w:r>
      <w:r w:rsidR="6782710A">
        <w:rPr/>
        <w:t>Maltiverse</w:t>
      </w:r>
      <w:r w:rsidR="6782710A">
        <w:rPr/>
        <w:t xml:space="preserve"> to further expand and </w:t>
      </w:r>
      <w:r w:rsidR="6782710A">
        <w:rPr/>
        <w:t>demonstrate</w:t>
      </w:r>
      <w:r w:rsidR="6782710A">
        <w:rPr/>
        <w:t xml:space="preserve"> the </w:t>
      </w:r>
      <w:r>
        <w:tab/>
      </w:r>
      <w:r>
        <w:tab/>
      </w:r>
      <w:r w:rsidR="29D98705">
        <w:rPr/>
        <w:t>i</w:t>
      </w:r>
      <w:r w:rsidR="6782710A">
        <w:rPr/>
        <w:t xml:space="preserve">ntegrations of outside systems for threat intelligence as </w:t>
      </w:r>
      <w:r w:rsidR="6782710A">
        <w:rPr/>
        <w:t>Maltiverse</w:t>
      </w:r>
      <w:r w:rsidR="6782710A">
        <w:rPr/>
        <w:t xml:space="preserve"> provides </w:t>
      </w:r>
      <w:r>
        <w:tab/>
      </w:r>
      <w:r w:rsidR="6782710A">
        <w:rPr/>
        <w:t>a growing list of known IoC’s and the API allows for com</w:t>
      </w:r>
      <w:r w:rsidR="1E261F8C">
        <w:rPr/>
        <w:t xml:space="preserve">parison between file </w:t>
      </w:r>
      <w:r>
        <w:tab/>
      </w:r>
      <w:r w:rsidR="1E261F8C">
        <w:rPr/>
        <w:t xml:space="preserve">changes and these IoC’s. This is rate limited at the current community level, </w:t>
      </w:r>
      <w:r>
        <w:tab/>
      </w:r>
      <w:r w:rsidR="1E261F8C">
        <w:rPr/>
        <w:t xml:space="preserve">and I chose to </w:t>
      </w:r>
      <w:r w:rsidR="1E261F8C">
        <w:rPr/>
        <w:t>utilize</w:t>
      </w:r>
      <w:r w:rsidR="1E261F8C">
        <w:rPr/>
        <w:t xml:space="preserve"> this as the next level up is an enterprise version that </w:t>
      </w:r>
      <w:r>
        <w:tab/>
      </w:r>
      <w:r w:rsidR="1E261F8C">
        <w:rPr/>
        <w:t xml:space="preserve">costs </w:t>
      </w:r>
      <w:r w:rsidR="1E261F8C">
        <w:rPr/>
        <w:t>nearly a</w:t>
      </w:r>
      <w:r w:rsidR="1E261F8C">
        <w:rPr/>
        <w:t xml:space="preserve"> thousa</w:t>
      </w:r>
      <w:r w:rsidR="44BDC8A4">
        <w:rPr/>
        <w:t xml:space="preserve">nd dollars to deploy and was beyond the scope of this </w:t>
      </w:r>
      <w:r>
        <w:tab/>
      </w:r>
      <w:r w:rsidR="44BDC8A4">
        <w:rPr/>
        <w:t>project.</w:t>
      </w:r>
    </w:p>
    <w:p w:rsidR="7AEBAD7E" w:rsidP="7AEBAD7E" w:rsidRDefault="7AEBAD7E" w14:paraId="55041D77" w14:textId="233E1FEE">
      <w:pPr>
        <w:pStyle w:val="ListParagraph"/>
        <w:ind w:left="720"/>
      </w:pPr>
    </w:p>
    <w:p w:rsidR="37AE2CF8" w:rsidP="7AEBAD7E" w:rsidRDefault="37AE2CF8" w14:paraId="0AB794D7" w14:textId="3643A49A">
      <w:pPr>
        <w:pStyle w:val="ListParagraph"/>
        <w:numPr>
          <w:ilvl w:val="0"/>
          <w:numId w:val="1"/>
        </w:numPr>
        <w:rPr>
          <w:u w:val="single"/>
        </w:rPr>
      </w:pPr>
      <w:r w:rsidRPr="7AEBAD7E" w:rsidR="37AE2CF8">
        <w:rPr>
          <w:u w:val="single"/>
        </w:rPr>
        <w:t>Scan/set baseline for agents (PI, Kali, Windows</w:t>
      </w:r>
      <w:r w:rsidRPr="7AEBAD7E" w:rsidR="4071536F">
        <w:rPr>
          <w:u w:val="single"/>
        </w:rPr>
        <w:t xml:space="preserve">, </w:t>
      </w:r>
      <w:r w:rsidRPr="7AEBAD7E" w:rsidR="37AE2CF8">
        <w:rPr>
          <w:u w:val="single"/>
        </w:rPr>
        <w:t>network)</w:t>
      </w:r>
      <w:r w:rsidRPr="7AEBAD7E" w:rsidR="05D9496E">
        <w:rPr>
          <w:u w:val="single"/>
        </w:rPr>
        <w:t xml:space="preserve"> - Plan</w:t>
      </w:r>
    </w:p>
    <w:p w:rsidR="7AEBAD7E" w:rsidP="7AEBAD7E" w:rsidRDefault="7AEBAD7E" w14:paraId="0BE51EE0" w14:textId="1C5272E4">
      <w:pPr>
        <w:pStyle w:val="ListParagraph"/>
        <w:ind w:left="720"/>
        <w:rPr>
          <w:u w:val="single"/>
        </w:rPr>
      </w:pPr>
    </w:p>
    <w:p w:rsidR="4AAFDDDD" w:rsidP="5833CCB9" w:rsidRDefault="4AAFDDDD" w14:paraId="32A42A85" w14:textId="47717567">
      <w:pPr>
        <w:pStyle w:val="ListParagraph"/>
        <w:ind w:left="720" w:firstLine="720"/>
      </w:pPr>
      <w:r w:rsidR="4AAFDDDD">
        <w:rPr/>
        <w:t xml:space="preserve">I plan to </w:t>
      </w:r>
      <w:r w:rsidR="4AAFDDDD">
        <w:rPr/>
        <w:t>utilize</w:t>
      </w:r>
      <w:r w:rsidR="4AAFDDDD">
        <w:rPr/>
        <w:t xml:space="preserve"> the PCI DSS, NIST 800-53, and GDPR reporting metrics to </w:t>
      </w:r>
      <w:r>
        <w:tab/>
      </w:r>
      <w:r w:rsidR="4AAFDDDD">
        <w:rPr/>
        <w:t xml:space="preserve">analyze my current lab environment for baselines. </w:t>
      </w:r>
      <w:r w:rsidR="3867C266">
        <w:rPr/>
        <w:t xml:space="preserve">This lets me see how a </w:t>
      </w:r>
      <w:r>
        <w:tab/>
      </w:r>
      <w:r w:rsidR="3867C266">
        <w:rPr/>
        <w:t xml:space="preserve">default home setup compares to what is considered compliant for common </w:t>
      </w:r>
      <w:r>
        <w:tab/>
      </w:r>
      <w:r w:rsidR="3867C266">
        <w:rPr/>
        <w:t>enterprise use.</w:t>
      </w:r>
      <w:r w:rsidR="0B2AD67C">
        <w:rPr/>
        <w:t xml:space="preserve"> I fully expect that it will be far from </w:t>
      </w:r>
      <w:r w:rsidR="23D34A11">
        <w:rPr/>
        <w:t>adequate,</w:t>
      </w:r>
      <w:r w:rsidR="0B2AD67C">
        <w:rPr/>
        <w:t xml:space="preserve"> but it allows me </w:t>
      </w:r>
      <w:r>
        <w:tab/>
      </w:r>
      <w:r w:rsidR="0B2AD67C">
        <w:rPr/>
        <w:t>to further my lab in my future free time to address issues</w:t>
      </w:r>
      <w:r w:rsidR="0731CB07">
        <w:rPr/>
        <w:t xml:space="preserve"> on specific </w:t>
      </w:r>
      <w:r>
        <w:tab/>
      </w:r>
      <w:r>
        <w:tab/>
      </w:r>
      <w:r w:rsidR="0731CB07">
        <w:rPr/>
        <w:t>systems. My end goal in the future, outside of this lab setup, is to use a well-</w:t>
      </w:r>
      <w:r>
        <w:tab/>
      </w:r>
      <w:r w:rsidR="0731CB07">
        <w:rPr/>
        <w:t xml:space="preserve">ranked system to </w:t>
      </w:r>
      <w:r w:rsidR="0731CB07">
        <w:rPr/>
        <w:t>attempt</w:t>
      </w:r>
      <w:r w:rsidR="0731CB07">
        <w:rPr/>
        <w:t xml:space="preserve"> penetration testing and vulnerability analysis t</w:t>
      </w:r>
      <w:r w:rsidR="4AAE06A4">
        <w:rPr/>
        <w:t xml:space="preserve">o </w:t>
      </w:r>
      <w:r>
        <w:tab/>
      </w:r>
      <w:r w:rsidR="4AAE06A4">
        <w:rPr/>
        <w:t>identify</w:t>
      </w:r>
      <w:r w:rsidR="4AAE06A4">
        <w:rPr/>
        <w:t xml:space="preserve"> further issues that can correlate to an enterprise environment.</w:t>
      </w:r>
    </w:p>
    <w:p w:rsidR="7AEBAD7E" w:rsidP="7AEBAD7E" w:rsidRDefault="7AEBAD7E" w14:paraId="603A8FD6" w14:textId="2DF6C668">
      <w:pPr>
        <w:pStyle w:val="ListParagraph"/>
        <w:ind w:left="720"/>
      </w:pPr>
    </w:p>
    <w:p w:rsidR="5FC375E7" w:rsidP="7AEBAD7E" w:rsidRDefault="5FC375E7" w14:paraId="7F56FF25" w14:textId="2C169AD5">
      <w:pPr>
        <w:pStyle w:val="ListParagraph"/>
        <w:numPr>
          <w:ilvl w:val="0"/>
          <w:numId w:val="1"/>
        </w:numPr>
        <w:rPr>
          <w:u w:val="single"/>
        </w:rPr>
      </w:pPr>
      <w:r w:rsidRPr="7AEBAD7E" w:rsidR="5FC375E7">
        <w:rPr>
          <w:u w:val="single"/>
        </w:rPr>
        <w:t>Generate data (</w:t>
      </w:r>
      <w:r w:rsidRPr="7AEBAD7E" w:rsidR="5FC375E7">
        <w:rPr>
          <w:u w:val="single"/>
        </w:rPr>
        <w:t>attempt</w:t>
      </w:r>
      <w:r w:rsidRPr="7AEBAD7E" w:rsidR="5FC375E7">
        <w:rPr>
          <w:u w:val="single"/>
        </w:rPr>
        <w:t xml:space="preserve"> login, generate reports, </w:t>
      </w:r>
      <w:r w:rsidRPr="7AEBAD7E" w:rsidR="39C8A333">
        <w:rPr>
          <w:u w:val="single"/>
        </w:rPr>
        <w:t>address/remediate/accept risk on</w:t>
      </w:r>
      <w:r w:rsidRPr="7AEBAD7E" w:rsidR="5FC375E7">
        <w:rPr>
          <w:u w:val="single"/>
        </w:rPr>
        <w:t xml:space="preserve"> vulnerabilities)</w:t>
      </w:r>
      <w:r w:rsidRPr="7AEBAD7E" w:rsidR="07FDCC82">
        <w:rPr>
          <w:u w:val="single"/>
        </w:rPr>
        <w:t xml:space="preserve"> - Plan</w:t>
      </w:r>
    </w:p>
    <w:p w:rsidR="7AEBAD7E" w:rsidP="7AEBAD7E" w:rsidRDefault="7AEBAD7E" w14:paraId="50C09CDF" w14:textId="08AB12E6">
      <w:pPr>
        <w:pStyle w:val="ListParagraph"/>
        <w:ind w:left="720"/>
        <w:rPr>
          <w:u w:val="single"/>
        </w:rPr>
      </w:pPr>
    </w:p>
    <w:p w:rsidR="072CAE17" w:rsidP="5833CCB9" w:rsidRDefault="072CAE17" w14:paraId="3525E384" w14:textId="146B20FD">
      <w:pPr>
        <w:pStyle w:val="ListParagraph"/>
        <w:ind w:left="720" w:firstLine="720"/>
      </w:pPr>
      <w:r w:rsidR="072CAE17">
        <w:rPr/>
        <w:t xml:space="preserve">In this </w:t>
      </w:r>
      <w:r w:rsidR="072CAE17">
        <w:rPr/>
        <w:t>portion</w:t>
      </w:r>
      <w:r w:rsidR="072CAE17">
        <w:rPr/>
        <w:t xml:space="preserve">, I intend to generate reports based on the events that </w:t>
      </w:r>
      <w:r>
        <w:tab/>
      </w:r>
      <w:r>
        <w:tab/>
      </w:r>
      <w:r w:rsidR="072CAE17">
        <w:rPr/>
        <w:t xml:space="preserve">commonly occur on the network via normal usage. I will be browsing the </w:t>
      </w:r>
      <w:r>
        <w:tab/>
      </w:r>
      <w:r w:rsidR="072CAE17">
        <w:rPr/>
        <w:t xml:space="preserve">internet, downloading files or programs, and updating systems to generate </w:t>
      </w:r>
      <w:r>
        <w:tab/>
      </w:r>
      <w:r w:rsidR="072CAE17">
        <w:rPr/>
        <w:t>data th</w:t>
      </w:r>
      <w:r w:rsidR="3DDCA906">
        <w:rPr/>
        <w:t xml:space="preserve">at can be compiled into reports. Further, I will look at what the system </w:t>
      </w:r>
      <w:r>
        <w:tab/>
      </w:r>
      <w:r w:rsidR="3DDCA906">
        <w:rPr/>
        <w:t xml:space="preserve">currently reports as risk, including any CVE issues to either mitigate or </w:t>
      </w:r>
      <w:r>
        <w:tab/>
      </w:r>
      <w:r w:rsidR="3DDCA906">
        <w:rPr/>
        <w:t>accept the risk associated with continued</w:t>
      </w:r>
      <w:r w:rsidR="72D74143">
        <w:rPr/>
        <w:t xml:space="preserve"> usage. If available and within the </w:t>
      </w:r>
      <w:r>
        <w:tab/>
      </w:r>
      <w:r w:rsidR="72D74143">
        <w:rPr/>
        <w:t xml:space="preserve">scope of the </w:t>
      </w:r>
      <w:r w:rsidR="72D74143">
        <w:rPr/>
        <w:t>initial</w:t>
      </w:r>
      <w:r w:rsidR="72D74143">
        <w:rPr/>
        <w:t xml:space="preserve"> lab setup, I will work to remediate high and critical level </w:t>
      </w:r>
      <w:r>
        <w:tab/>
      </w:r>
      <w:r w:rsidR="72D74143">
        <w:rPr/>
        <w:t xml:space="preserve">issues, provided it does not hinder my </w:t>
      </w:r>
      <w:bookmarkStart w:name="_Int_Mr8ln453" w:id="1408060846"/>
      <w:r w:rsidR="72D74143">
        <w:rPr/>
        <w:t>future plans</w:t>
      </w:r>
      <w:bookmarkEnd w:id="1408060846"/>
      <w:r w:rsidR="72D74143">
        <w:rPr/>
        <w:t xml:space="preserve"> of deliberatel</w:t>
      </w:r>
      <w:r w:rsidR="3E3080B2">
        <w:rPr/>
        <w:t xml:space="preserve">y pen testing </w:t>
      </w:r>
      <w:r>
        <w:tab/>
      </w:r>
      <w:r w:rsidR="3E3080B2">
        <w:rPr/>
        <w:t>active vulnerabilities within these systems.</w:t>
      </w:r>
    </w:p>
    <w:p w:rsidR="7AEBAD7E" w:rsidP="7AEBAD7E" w:rsidRDefault="7AEBAD7E" w14:paraId="27E01537" w14:textId="6FCA59C6">
      <w:pPr>
        <w:pStyle w:val="ListParagraph"/>
        <w:ind w:left="720"/>
      </w:pPr>
    </w:p>
    <w:p w:rsidR="464F789E" w:rsidP="7AEBAD7E" w:rsidRDefault="464F789E" w14:paraId="6B312073" w14:textId="4B365FE6">
      <w:pPr>
        <w:rPr>
          <w:b w:val="1"/>
          <w:bCs w:val="1"/>
          <w:color w:val="auto"/>
        </w:rPr>
      </w:pPr>
      <w:r w:rsidRPr="7AEBAD7E" w:rsidR="464F789E">
        <w:rPr>
          <w:b w:val="1"/>
          <w:bCs w:val="1"/>
          <w:color w:val="auto"/>
        </w:rPr>
        <w:t>IMPLEMENTATION:</w:t>
      </w:r>
    </w:p>
    <w:p w:rsidR="104E7A05" w:rsidP="7AEBAD7E" w:rsidRDefault="104E7A05" w14:paraId="35A3E6F1" w14:textId="241D6968">
      <w:pPr>
        <w:pStyle w:val="ListParagraph"/>
        <w:numPr>
          <w:ilvl w:val="0"/>
          <w:numId w:val="3"/>
        </w:numPr>
        <w:rPr>
          <w:u w:val="single"/>
        </w:rPr>
      </w:pPr>
      <w:r w:rsidRPr="7AEBAD7E" w:rsidR="104E7A05">
        <w:rPr>
          <w:u w:val="single"/>
        </w:rPr>
        <w:t xml:space="preserve">Built Raspberry Pi 5, Installed </w:t>
      </w:r>
      <w:r w:rsidRPr="7AEBAD7E" w:rsidR="104E7A05">
        <w:rPr>
          <w:u w:val="single"/>
        </w:rPr>
        <w:t>RaspOS</w:t>
      </w:r>
      <w:r w:rsidRPr="7AEBAD7E" w:rsidR="104E7A05">
        <w:rPr>
          <w:u w:val="single"/>
        </w:rPr>
        <w:t xml:space="preserve"> on MicroSD. Configured to connect to the </w:t>
      </w:r>
      <w:r w:rsidRPr="7AEBAD7E" w:rsidR="56D13B8C">
        <w:rPr>
          <w:u w:val="single"/>
        </w:rPr>
        <w:t>local network (Debian)</w:t>
      </w:r>
    </w:p>
    <w:p w:rsidR="7AEBAD7E" w:rsidP="7AEBAD7E" w:rsidRDefault="7AEBAD7E" w14:paraId="0489AF1F" w14:textId="4E1E8CA0">
      <w:pPr>
        <w:pStyle w:val="ListParagraph"/>
        <w:ind w:left="720"/>
        <w:rPr>
          <w:u w:val="single"/>
        </w:rPr>
      </w:pPr>
    </w:p>
    <w:p w:rsidR="634E9178" w:rsidP="5833CCB9" w:rsidRDefault="634E9178" w14:paraId="4F1ED7B9" w14:textId="42E038D2">
      <w:pPr>
        <w:pStyle w:val="ListParagraph"/>
        <w:ind w:left="720" w:firstLine="720"/>
      </w:pPr>
      <w:r w:rsidR="634E9178">
        <w:rPr/>
        <w:t xml:space="preserve">To achieve this goal, I </w:t>
      </w:r>
      <w:r w:rsidR="634E9178">
        <w:rPr/>
        <w:t>purchased</w:t>
      </w:r>
      <w:r w:rsidR="634E9178">
        <w:rPr/>
        <w:t xml:space="preserve"> a Raspberry Pi 5 with 8GBs of RAM from the </w:t>
      </w:r>
      <w:r>
        <w:tab/>
      </w:r>
      <w:r w:rsidR="634E9178">
        <w:rPr/>
        <w:t>Vilross</w:t>
      </w:r>
      <w:r w:rsidR="634E9178">
        <w:rPr/>
        <w:t xml:space="preserve"> website, an official retailer of Raspberry Pi device</w:t>
      </w:r>
      <w:r w:rsidR="4AACAA23">
        <w:rPr/>
        <w:t xml:space="preserve">s and accessories. </w:t>
      </w:r>
      <w:r>
        <w:tab/>
      </w:r>
      <w:r w:rsidR="4AACAA23">
        <w:rPr/>
        <w:t xml:space="preserve">As this is primarily a one board system, it included common connectors for </w:t>
      </w:r>
      <w:r>
        <w:tab/>
      </w:r>
      <w:r w:rsidR="4AACAA23">
        <w:rPr/>
        <w:t xml:space="preserve">modern system control. </w:t>
      </w:r>
      <w:r w:rsidR="35A63582">
        <w:rPr/>
        <w:t xml:space="preserve">To address heating issues, I </w:t>
      </w:r>
      <w:r w:rsidR="35A63582">
        <w:rPr/>
        <w:t>purchased</w:t>
      </w:r>
      <w:r w:rsidR="35A63582">
        <w:rPr/>
        <w:t xml:space="preserve"> an active </w:t>
      </w:r>
      <w:r>
        <w:tab/>
      </w:r>
      <w:r w:rsidR="35A63582">
        <w:rPr/>
        <w:t xml:space="preserve">and passive cooling solution. This included six heatsinks for each of the main </w:t>
      </w:r>
      <w:r>
        <w:tab/>
      </w:r>
      <w:r w:rsidR="35A63582">
        <w:rPr/>
        <w:t xml:space="preserve">chips on the board, easily installed by size and with the included heat </w:t>
      </w:r>
      <w:r>
        <w:tab/>
      </w:r>
      <w:r>
        <w:tab/>
      </w:r>
      <w:r>
        <w:tab/>
      </w:r>
      <w:r w:rsidR="35A63582">
        <w:rPr/>
        <w:t>transfer adhesive. For active cooling, I attached a</w:t>
      </w:r>
      <w:r w:rsidR="71A81140">
        <w:rPr/>
        <w:t xml:space="preserve">n RGB fan, powered by the </w:t>
      </w:r>
      <w:r>
        <w:tab/>
      </w:r>
      <w:r>
        <w:tab/>
      </w:r>
      <w:r w:rsidR="71A81140">
        <w:rPr/>
        <w:t xml:space="preserve">board, to further control the heat generated by active use. This solution has </w:t>
      </w:r>
      <w:r>
        <w:tab/>
      </w:r>
      <w:r>
        <w:tab/>
      </w:r>
      <w:r w:rsidR="71A81140">
        <w:rPr/>
        <w:t>kept the board cool and stable without large temperature flu</w:t>
      </w:r>
      <w:r w:rsidR="42BF5878">
        <w:rPr/>
        <w:t xml:space="preserve">ctuations or the </w:t>
      </w:r>
      <w:r>
        <w:tab/>
      </w:r>
      <w:r w:rsidR="4A591881">
        <w:rPr/>
        <w:t xml:space="preserve">          </w:t>
      </w:r>
      <w:r w:rsidR="42BF5878">
        <w:rPr/>
        <w:t xml:space="preserve">activation of the built-in temperature throttling system designed to prevent </w:t>
      </w:r>
      <w:r>
        <w:tab/>
      </w:r>
      <w:r>
        <w:tab/>
      </w:r>
      <w:r w:rsidR="42BF5878">
        <w:rPr/>
        <w:t>damage to the board.</w:t>
      </w:r>
    </w:p>
    <w:p w:rsidR="7AEBAD7E" w:rsidP="7AEBAD7E" w:rsidRDefault="7AEBAD7E" w14:paraId="3B00DA99" w14:textId="3625DB26">
      <w:pPr>
        <w:pStyle w:val="ListParagraph"/>
        <w:ind w:left="720"/>
      </w:pPr>
    </w:p>
    <w:p w:rsidR="42BF5878" w:rsidP="5833CCB9" w:rsidRDefault="42BF5878" w14:paraId="6899DE98" w14:textId="5B3447D3">
      <w:pPr>
        <w:pStyle w:val="ListParagraph"/>
        <w:ind w:left="720" w:firstLine="720"/>
      </w:pPr>
      <w:r w:rsidR="42BF5878">
        <w:rPr/>
        <w:t xml:space="preserve">I </w:t>
      </w:r>
      <w:r w:rsidR="42BF5878">
        <w:rPr/>
        <w:t>purchased</w:t>
      </w:r>
      <w:r w:rsidR="42BF5878">
        <w:rPr/>
        <w:t xml:space="preserve"> a 128GB microSD card</w:t>
      </w:r>
      <w:r w:rsidR="493A59EB">
        <w:rPr/>
        <w:t xml:space="preserve">, as I wanted </w:t>
      </w:r>
      <w:r w:rsidR="493A59EB">
        <w:rPr/>
        <w:t>additional</w:t>
      </w:r>
      <w:r w:rsidR="493A59EB">
        <w:rPr/>
        <w:t xml:space="preserve"> space beyond the </w:t>
      </w:r>
      <w:r>
        <w:tab/>
      </w:r>
      <w:r w:rsidR="493A59EB">
        <w:rPr/>
        <w:t>required</w:t>
      </w:r>
      <w:r w:rsidR="493A59EB">
        <w:rPr/>
        <w:t xml:space="preserve"> 8GBs,</w:t>
      </w:r>
      <w:r w:rsidR="42BF5878">
        <w:rPr/>
        <w:t xml:space="preserve"> for usage as a storage device and operating system bootable. </w:t>
      </w:r>
      <w:r>
        <w:tab/>
      </w:r>
      <w:r w:rsidR="42BF5878">
        <w:rPr/>
        <w:t xml:space="preserve">The Raspberry Pi organization provides an </w:t>
      </w:r>
      <w:r w:rsidR="64203A56">
        <w:rPr/>
        <w:t xml:space="preserve">imager that I </w:t>
      </w:r>
      <w:r w:rsidR="64203A56">
        <w:rPr/>
        <w:t>utilized</w:t>
      </w:r>
      <w:r w:rsidR="64203A56">
        <w:rPr/>
        <w:t xml:space="preserve"> to install the </w:t>
      </w:r>
      <w:r>
        <w:tab/>
      </w:r>
      <w:r w:rsidR="64203A56">
        <w:rPr/>
        <w:t xml:space="preserve">Raspberry Pi OS onto the microSD. This imager can be downloaded at the </w:t>
      </w:r>
      <w:r>
        <w:tab/>
      </w:r>
      <w:r w:rsidR="64203A56">
        <w:rPr/>
        <w:t>Raspberry Pi website</w:t>
      </w:r>
      <w:r w:rsidR="7DC03217">
        <w:rPr/>
        <w:t xml:space="preserve"> at </w:t>
      </w:r>
      <w:hyperlink r:id="R6e30ff1b1633434e">
        <w:r w:rsidRPr="5833CCB9" w:rsidR="7DC03217">
          <w:rPr>
            <w:rStyle w:val="Hyperlink"/>
          </w:rPr>
          <w:t>https://raspberrypi.com/software/</w:t>
        </w:r>
      </w:hyperlink>
      <w:r w:rsidR="7DC03217">
        <w:rPr/>
        <w:t xml:space="preserve"> . The installation </w:t>
      </w:r>
      <w:r>
        <w:tab/>
      </w:r>
      <w:r w:rsidR="7DC03217">
        <w:rPr/>
        <w:t xml:space="preserve">took considerable time and forced erasing the entire microSD to complete. </w:t>
      </w:r>
      <w:r>
        <w:tab/>
      </w:r>
      <w:r w:rsidR="7DC03217">
        <w:rPr/>
        <w:t>Whe</w:t>
      </w:r>
      <w:r w:rsidR="6043DFAF">
        <w:rPr/>
        <w:t xml:space="preserve">n this was complete, I installed the microSD into the slot at the bottom </w:t>
      </w:r>
      <w:r>
        <w:tab/>
      </w:r>
      <w:r w:rsidR="6043DFAF">
        <w:rPr/>
        <w:t xml:space="preserve">of the Raspberry Pi and booted the system. Installation of the </w:t>
      </w:r>
      <w:r w:rsidR="6043DFAF">
        <w:rPr/>
        <w:t>RaspOS</w:t>
      </w:r>
      <w:r w:rsidR="6043DFAF">
        <w:rPr/>
        <w:t xml:space="preserve"> was </w:t>
      </w:r>
      <w:r>
        <w:tab/>
      </w:r>
      <w:r w:rsidR="6043DFAF">
        <w:rPr/>
        <w:t xml:space="preserve">quick as it is built upon a version of Debian Linux. </w:t>
      </w:r>
      <w:r w:rsidR="44D38F48">
        <w:rPr/>
        <w:t xml:space="preserve">It is important to note that </w:t>
      </w:r>
      <w:r>
        <w:tab/>
      </w:r>
      <w:r w:rsidR="44D38F48">
        <w:rPr/>
        <w:t xml:space="preserve">the Raspberry Pi </w:t>
      </w:r>
      <w:r w:rsidR="44D38F48">
        <w:rPr/>
        <w:t>utilizes</w:t>
      </w:r>
      <w:r w:rsidR="44D38F48">
        <w:rPr/>
        <w:t xml:space="preserve"> an </w:t>
      </w:r>
      <w:r w:rsidR="7D64EC3C">
        <w:rPr/>
        <w:t xml:space="preserve">ARM architecture which is different than most </w:t>
      </w:r>
      <w:r>
        <w:tab/>
      </w:r>
      <w:r w:rsidR="7D64EC3C">
        <w:rPr/>
        <w:t xml:space="preserve">other common types of architecture and thus requires different installation </w:t>
      </w:r>
      <w:r>
        <w:tab/>
      </w:r>
      <w:r w:rsidR="7D64EC3C">
        <w:rPr/>
        <w:t xml:space="preserve">methods or installers than what is </w:t>
      </w:r>
      <w:r w:rsidR="7D64EC3C">
        <w:rPr/>
        <w:t>generally used</w:t>
      </w:r>
      <w:r w:rsidR="7D64EC3C">
        <w:rPr/>
        <w:t>.</w:t>
      </w:r>
    </w:p>
    <w:p w:rsidR="7AEBAD7E" w:rsidP="7AEBAD7E" w:rsidRDefault="7AEBAD7E" w14:paraId="2CD75F56" w14:textId="2AED577E">
      <w:pPr>
        <w:pStyle w:val="ListParagraph"/>
        <w:ind w:left="720"/>
      </w:pPr>
    </w:p>
    <w:p w:rsidR="236C9A5A" w:rsidP="5833CCB9" w:rsidRDefault="236C9A5A" w14:paraId="3D56DE3A" w14:textId="771C89F7">
      <w:pPr>
        <w:pStyle w:val="ListParagraph"/>
        <w:ind w:left="720" w:firstLine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36C9A5A">
        <w:rPr/>
        <w:t xml:space="preserve">The setup of the </w:t>
      </w:r>
      <w:r w:rsidR="236C9A5A">
        <w:rPr/>
        <w:t>RaspOS</w:t>
      </w:r>
      <w:r w:rsidR="236C9A5A">
        <w:rPr/>
        <w:t xml:space="preserve"> is </w:t>
      </w:r>
      <w:r w:rsidR="236C9A5A">
        <w:rPr/>
        <w:t>similar to</w:t>
      </w:r>
      <w:r w:rsidR="236C9A5A">
        <w:rPr/>
        <w:t xml:space="preserve"> most other operating systems as it </w:t>
      </w:r>
      <w:bookmarkStart w:name="_Int_VALL6hcf" w:id="443442627"/>
      <w:r>
        <w:tab/>
      </w:r>
      <w:r w:rsidR="236C9A5A">
        <w:rPr/>
        <w:t>prompts for</w:t>
      </w:r>
      <w:bookmarkEnd w:id="443442627"/>
      <w:r w:rsidR="236C9A5A">
        <w:rPr/>
        <w:t xml:space="preserve"> internet connectivity, time zone setup, and account setup.</w:t>
      </w:r>
      <w:r w:rsidR="5486A134">
        <w:rPr/>
        <w:t xml:space="preserve"> The </w:t>
      </w:r>
      <w:r>
        <w:tab/>
      </w:r>
      <w:r w:rsidR="5486A134">
        <w:rPr/>
        <w:t xml:space="preserve">software does require immediate updating as it does </w:t>
      </w:r>
      <w:r w:rsidR="5486A134">
        <w:rPr/>
        <w:t>contain</w:t>
      </w:r>
      <w:r w:rsidR="5486A134">
        <w:rPr/>
        <w:t xml:space="preserve"> vulnerabilities </w:t>
      </w:r>
      <w:r>
        <w:tab/>
      </w:r>
      <w:r w:rsidR="5486A134">
        <w:rPr/>
        <w:t xml:space="preserve">right </w:t>
      </w:r>
      <w:r w:rsidR="5486A134">
        <w:rPr/>
        <w:t>out</w:t>
      </w:r>
      <w:r w:rsidR="5486A134">
        <w:rPr/>
        <w:t xml:space="preserve"> of the box, some of which are quite severe. </w:t>
      </w:r>
      <w:r w:rsidR="4C89DEF4">
        <w:rPr/>
        <w:t xml:space="preserve">As the goal of this </w:t>
      </w:r>
      <w:r>
        <w:tab/>
      </w:r>
      <w:r>
        <w:tab/>
      </w:r>
      <w:r w:rsidR="4C89DEF4">
        <w:rPr/>
        <w:t xml:space="preserve">project was to create my own home lab, </w:t>
      </w:r>
      <w:r w:rsidR="55961025">
        <w:rPr/>
        <w:t xml:space="preserve">I found that the </w:t>
      </w:r>
      <w:r w:rsidR="55961025">
        <w:rPr/>
        <w:t>Wazuh</w:t>
      </w:r>
      <w:r w:rsidR="55961025">
        <w:rPr/>
        <w:t xml:space="preserve"> user-agent </w:t>
      </w:r>
      <w:r>
        <w:tab/>
      </w:r>
      <w:r w:rsidR="55961025">
        <w:rPr/>
        <w:t xml:space="preserve">was not easy to install, and after several fresh wipes of the microSD, I was </w:t>
      </w:r>
      <w:r>
        <w:tab/>
      </w:r>
      <w:r w:rsidR="55961025">
        <w:rPr/>
        <w:t>able to get the user-agent to install correctly.</w:t>
      </w:r>
      <w:r w:rsidR="4A226A2A">
        <w:rPr/>
        <w:t xml:space="preserve"> The </w:t>
      </w:r>
      <w:r w:rsidR="4A226A2A">
        <w:rPr/>
        <w:t>Wazuh</w:t>
      </w:r>
      <w:r w:rsidR="4A226A2A">
        <w:rPr/>
        <w:t xml:space="preserve"> documentation at </w:t>
      </w:r>
      <w:r>
        <w:tab/>
      </w:r>
      <w:hyperlink r:id="R791855ca0b6a45fc">
        <w:r w:rsidRPr="5833CCB9" w:rsidR="4A226A2A">
          <w:rPr>
            <w:rStyle w:val="Hyperlink"/>
          </w:rPr>
          <w:t>https://documentation.wazuh.com/current/installation-guide/wazuh-</w:t>
        </w:r>
      </w:hyperlink>
      <w:r>
        <w:tab/>
      </w:r>
      <w:r>
        <w:tab/>
      </w:r>
      <w:r w:rsidRPr="5833CCB9" w:rsidR="4A226A2A">
        <w:rPr>
          <w:rStyle w:val="Hyperlink"/>
        </w:rPr>
        <w:t>agent/wazuh-agent-package-linux.html</w:t>
      </w:r>
      <w:r w:rsidR="4A226A2A">
        <w:rPr/>
        <w:t xml:space="preserve"> provides a method of installation</w:t>
      </w:r>
      <w:r w:rsidR="5AA5311D">
        <w:rPr/>
        <w:t xml:space="preserve"> via </w:t>
      </w:r>
      <w:r>
        <w:tab/>
      </w:r>
      <w:r w:rsidR="5AA5311D">
        <w:rPr/>
        <w:t>the command “</w:t>
      </w:r>
      <w:r w:rsidRPr="5833CCB9" w:rsidR="5AA5311D">
        <w:rPr>
          <w:i w:val="1"/>
          <w:iCs w:val="1"/>
        </w:rPr>
        <w:t>c</w:t>
      </w:r>
      <w:r w:rsidRPr="5833CCB9" w:rsidR="5AA5311D">
        <w:rPr>
          <w:b w:val="1"/>
          <w:bCs w:val="1"/>
          <w:i w:val="1"/>
          <w:iCs w:val="1"/>
        </w:rPr>
        <w:t>url -s https://packages.wazuh.com/key/GPG-KEY-</w:t>
      </w:r>
      <w:r>
        <w:tab/>
      </w:r>
      <w:r>
        <w:tab/>
      </w:r>
      <w:r w:rsidRPr="5833CCB9" w:rsidR="5AA5311D">
        <w:rPr>
          <w:b w:val="1"/>
          <w:bCs w:val="1"/>
          <w:i w:val="1"/>
          <w:iCs w:val="1"/>
        </w:rPr>
        <w:t xml:space="preserve">WAZUH | </w:t>
      </w:r>
      <w:r w:rsidRPr="5833CCB9" w:rsidR="5AA5311D">
        <w:rPr>
          <w:b w:val="1"/>
          <w:bCs w:val="1"/>
          <w:i w:val="1"/>
          <w:iCs w:val="1"/>
        </w:rPr>
        <w:t>gpg</w:t>
      </w:r>
      <w:r w:rsidRPr="5833CCB9" w:rsidR="5AA5311D">
        <w:rPr>
          <w:b w:val="1"/>
          <w:bCs w:val="1"/>
          <w:i w:val="1"/>
          <w:iCs w:val="1"/>
        </w:rPr>
        <w:t xml:space="preserve"> --no-default-keyring --keyring </w:t>
      </w:r>
      <w:r w:rsidRPr="5833CCB9" w:rsidR="5AA5311D">
        <w:rPr>
          <w:b w:val="1"/>
          <w:bCs w:val="1"/>
          <w:i w:val="1"/>
          <w:iCs w:val="1"/>
        </w:rPr>
        <w:t>gnupg</w:t>
      </w:r>
      <w:r w:rsidRPr="5833CCB9" w:rsidR="5AA5311D">
        <w:rPr>
          <w:b w:val="1"/>
          <w:bCs w:val="1"/>
          <w:i w:val="1"/>
          <w:iCs w:val="1"/>
        </w:rPr>
        <w:t>-</w:t>
      </w:r>
      <w:r>
        <w:tab/>
      </w:r>
      <w:r>
        <w:tab/>
      </w:r>
      <w:r>
        <w:tab/>
      </w:r>
      <w:r>
        <w:tab/>
      </w:r>
      <w:r w:rsidRPr="5833CCB9" w:rsidR="5AA5311D">
        <w:rPr>
          <w:b w:val="1"/>
          <w:bCs w:val="1"/>
          <w:i w:val="1"/>
          <w:iCs w:val="1"/>
        </w:rPr>
        <w:t>ring:/</w:t>
      </w:r>
      <w:r w:rsidRPr="5833CCB9" w:rsidR="5AA5311D">
        <w:rPr>
          <w:b w:val="1"/>
          <w:bCs w:val="1"/>
          <w:i w:val="1"/>
          <w:iCs w:val="1"/>
        </w:rPr>
        <w:t>usr</w:t>
      </w:r>
      <w:r w:rsidRPr="5833CCB9" w:rsidR="5AA5311D">
        <w:rPr>
          <w:b w:val="1"/>
          <w:bCs w:val="1"/>
          <w:i w:val="1"/>
          <w:iCs w:val="1"/>
        </w:rPr>
        <w:t>/share/keyrings/</w:t>
      </w:r>
      <w:r w:rsidRPr="5833CCB9" w:rsidR="5AA5311D">
        <w:rPr>
          <w:b w:val="1"/>
          <w:bCs w:val="1"/>
          <w:i w:val="1"/>
          <w:iCs w:val="1"/>
        </w:rPr>
        <w:t>wazuh.gpg</w:t>
      </w:r>
      <w:r w:rsidRPr="5833CCB9" w:rsidR="5AA5311D">
        <w:rPr>
          <w:b w:val="1"/>
          <w:bCs w:val="1"/>
          <w:i w:val="1"/>
          <w:iCs w:val="1"/>
        </w:rPr>
        <w:t xml:space="preserve"> --import &amp;&amp; </w:t>
      </w:r>
      <w:r w:rsidRPr="5833CCB9" w:rsidR="5AA5311D">
        <w:rPr>
          <w:b w:val="1"/>
          <w:bCs w:val="1"/>
          <w:i w:val="1"/>
          <w:iCs w:val="1"/>
        </w:rPr>
        <w:t>chmod</w:t>
      </w:r>
      <w:r w:rsidRPr="5833CCB9" w:rsidR="5AA5311D">
        <w:rPr>
          <w:b w:val="1"/>
          <w:bCs w:val="1"/>
          <w:i w:val="1"/>
          <w:iCs w:val="1"/>
        </w:rPr>
        <w:t xml:space="preserve"> 644 </w:t>
      </w:r>
      <w:r>
        <w:tab/>
      </w:r>
      <w:r>
        <w:tab/>
      </w:r>
      <w:r w:rsidRPr="5833CCB9" w:rsidR="5AA5311D">
        <w:rPr>
          <w:b w:val="1"/>
          <w:bCs w:val="1"/>
          <w:i w:val="1"/>
          <w:iCs w:val="1"/>
        </w:rPr>
        <w:t>/</w:t>
      </w:r>
      <w:r w:rsidRPr="5833CCB9" w:rsidR="5AA5311D">
        <w:rPr>
          <w:b w:val="1"/>
          <w:bCs w:val="1"/>
          <w:i w:val="1"/>
          <w:iCs w:val="1"/>
        </w:rPr>
        <w:t>usr</w:t>
      </w:r>
      <w:r w:rsidRPr="5833CCB9" w:rsidR="5AA5311D">
        <w:rPr>
          <w:b w:val="1"/>
          <w:bCs w:val="1"/>
          <w:i w:val="1"/>
          <w:iCs w:val="1"/>
        </w:rPr>
        <w:t>/share/keyrings/</w:t>
      </w:r>
      <w:r w:rsidRPr="5833CCB9" w:rsidR="5AA5311D">
        <w:rPr>
          <w:b w:val="1"/>
          <w:bCs w:val="1"/>
          <w:i w:val="1"/>
          <w:iCs w:val="1"/>
        </w:rPr>
        <w:t>wazuh.gpg</w:t>
      </w:r>
      <w:r w:rsidRPr="5833CCB9" w:rsidR="5AA5311D">
        <w:rPr>
          <w:i w:val="1"/>
          <w:iCs w:val="1"/>
        </w:rPr>
        <w:t xml:space="preserve">” </w:t>
      </w:r>
      <w:r w:rsidR="4A226A2A">
        <w:rPr/>
        <w:t xml:space="preserve"> but I needed to alter the </w:t>
      </w:r>
      <w:r w:rsidR="4A226A2A">
        <w:rPr/>
        <w:t xml:space="preserve">basic </w:t>
      </w:r>
      <w:r>
        <w:tab/>
      </w:r>
      <w:r>
        <w:tab/>
      </w:r>
      <w:r w:rsidR="4A226A2A">
        <w:rPr/>
        <w:t xml:space="preserve">instructions using the </w:t>
      </w:r>
      <w:r w:rsidR="22FE9F76">
        <w:rPr/>
        <w:t xml:space="preserve">apt installation method to include the </w:t>
      </w:r>
      <w:r w:rsidR="22FE9F76">
        <w:rPr/>
        <w:t>wazuh</w:t>
      </w:r>
      <w:r w:rsidR="22FE9F76">
        <w:rPr/>
        <w:t xml:space="preserve"> IP </w:t>
      </w:r>
      <w:r>
        <w:tab/>
      </w:r>
      <w:r>
        <w:tab/>
      </w:r>
      <w:r w:rsidR="22FE9F76">
        <w:rPr/>
        <w:t>address and reinstall/force remove the keyring multiple times to take effect.</w:t>
      </w:r>
    </w:p>
    <w:p w:rsidR="7AEBAD7E" w:rsidP="7AEBAD7E" w:rsidRDefault="7AEBAD7E" w14:paraId="6D7E51F1" w14:textId="656F6CA5">
      <w:pPr>
        <w:pStyle w:val="ListParagraph"/>
        <w:ind w:left="720"/>
      </w:pPr>
    </w:p>
    <w:p w:rsidR="22FE9F76" w:rsidP="5833CCB9" w:rsidRDefault="22FE9F76" w14:paraId="6F76FD3E" w14:textId="40147C8A">
      <w:pPr>
        <w:pStyle w:val="ListParagraph"/>
        <w:ind w:left="720" w:firstLine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2FE9F76">
        <w:rPr/>
        <w:t xml:space="preserve"> The </w:t>
      </w:r>
      <w:r w:rsidR="22FE9F76">
        <w:rPr/>
        <w:t>Rasp</w:t>
      </w:r>
      <w:r w:rsidR="18184CD1">
        <w:rPr/>
        <w:t>OS</w:t>
      </w:r>
      <w:r w:rsidR="18184CD1">
        <w:rPr/>
        <w:t xml:space="preserve"> did not like the installation of the keyring for the SSL certificates </w:t>
      </w:r>
      <w:r>
        <w:tab/>
      </w:r>
      <w:r w:rsidR="18184CD1">
        <w:rPr/>
        <w:t xml:space="preserve">and generated </w:t>
      </w:r>
      <w:r w:rsidR="18184CD1">
        <w:rPr/>
        <w:t>a number of</w:t>
      </w:r>
      <w:r w:rsidR="18184CD1">
        <w:rPr/>
        <w:t xml:space="preserve"> errors as it viewed this method as insecure. </w:t>
      </w:r>
      <w:r>
        <w:tab/>
      </w:r>
      <w:r w:rsidR="18184CD1">
        <w:rPr/>
        <w:t xml:space="preserve">However, it can be forced to accept the keyring with fully switching into the </w:t>
      </w:r>
      <w:r>
        <w:tab/>
      </w:r>
      <w:r w:rsidR="18184CD1">
        <w:rPr/>
        <w:t xml:space="preserve">root </w:t>
      </w:r>
      <w:r w:rsidR="2BCCDCA3">
        <w:rPr/>
        <w:t xml:space="preserve">user as </w:t>
      </w:r>
      <w:r w:rsidR="2BCCDCA3">
        <w:rPr/>
        <w:t>sudo</w:t>
      </w:r>
      <w:r w:rsidR="2BCCDCA3">
        <w:rPr/>
        <w:t xml:space="preserve"> would not work correctly for this part. Next, I</w:t>
      </w:r>
      <w:r w:rsidR="507DBE2B">
        <w:rPr/>
        <w:t xml:space="preserve"> added the </w:t>
      </w:r>
      <w:r>
        <w:tab/>
      </w:r>
      <w:r w:rsidR="507DBE2B">
        <w:rPr/>
        <w:t>repository with</w:t>
      </w:r>
      <w:r w:rsidR="507DBE2B">
        <w:rPr/>
        <w:t xml:space="preserve"> the command </w:t>
      </w:r>
      <w:r w:rsidRPr="5833CCB9" w:rsidR="507DBE2B">
        <w:rPr>
          <w:i w:val="1"/>
          <w:iCs w:val="1"/>
        </w:rPr>
        <w:t>“</w:t>
      </w:r>
      <w:r w:rsidRPr="5833CCB9" w:rsidR="507DBE2B">
        <w:rPr>
          <w:b w:val="1"/>
          <w:bCs w:val="1"/>
          <w:i w:val="1"/>
          <w:iCs w:val="1"/>
        </w:rPr>
        <w:t>echo "deb [signed-</w:t>
      </w:r>
      <w:r>
        <w:tab/>
      </w:r>
      <w:r>
        <w:tab/>
      </w:r>
      <w:r>
        <w:tab/>
      </w:r>
      <w:r>
        <w:tab/>
      </w:r>
      <w:r w:rsidRPr="5833CCB9" w:rsidR="507DBE2B">
        <w:rPr>
          <w:b w:val="1"/>
          <w:bCs w:val="1"/>
          <w:i w:val="1"/>
          <w:iCs w:val="1"/>
        </w:rPr>
        <w:t>by=/</w:t>
      </w:r>
      <w:r w:rsidRPr="5833CCB9" w:rsidR="507DBE2B">
        <w:rPr>
          <w:b w:val="1"/>
          <w:bCs w:val="1"/>
          <w:i w:val="1"/>
          <w:iCs w:val="1"/>
        </w:rPr>
        <w:t>usr</w:t>
      </w:r>
      <w:r w:rsidRPr="5833CCB9" w:rsidR="507DBE2B">
        <w:rPr>
          <w:b w:val="1"/>
          <w:bCs w:val="1"/>
          <w:i w:val="1"/>
          <w:iCs w:val="1"/>
        </w:rPr>
        <w:t>/share/keyrings/</w:t>
      </w:r>
      <w:r w:rsidRPr="5833CCB9" w:rsidR="507DBE2B">
        <w:rPr>
          <w:b w:val="1"/>
          <w:bCs w:val="1"/>
          <w:i w:val="1"/>
          <w:iCs w:val="1"/>
        </w:rPr>
        <w:t>wazuh.gpg</w:t>
      </w:r>
      <w:r w:rsidRPr="5833CCB9" w:rsidR="507DBE2B">
        <w:rPr>
          <w:b w:val="1"/>
          <w:bCs w:val="1"/>
          <w:i w:val="1"/>
          <w:iCs w:val="1"/>
        </w:rPr>
        <w:t xml:space="preserve">]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833CCB9" w:rsidR="507DBE2B">
        <w:rPr>
          <w:b w:val="1"/>
          <w:bCs w:val="1"/>
          <w:i w:val="1"/>
          <w:iCs w:val="1"/>
        </w:rPr>
        <w:t xml:space="preserve">https://packages.wazuh.com/4.x/apt/ stable main" | tee -a </w:t>
      </w:r>
      <w:r>
        <w:tab/>
      </w:r>
      <w:r>
        <w:tab/>
      </w:r>
      <w:r>
        <w:tab/>
      </w:r>
      <w:r w:rsidRPr="5833CCB9" w:rsidR="507DBE2B">
        <w:rPr>
          <w:b w:val="1"/>
          <w:bCs w:val="1"/>
          <w:i w:val="1"/>
          <w:iCs w:val="1"/>
        </w:rPr>
        <w:t>/</w:t>
      </w:r>
      <w:r w:rsidRPr="5833CCB9" w:rsidR="507DBE2B">
        <w:rPr>
          <w:b w:val="1"/>
          <w:bCs w:val="1"/>
          <w:i w:val="1"/>
          <w:iCs w:val="1"/>
        </w:rPr>
        <w:t>etc</w:t>
      </w:r>
      <w:r w:rsidRPr="5833CCB9" w:rsidR="507DBE2B">
        <w:rPr>
          <w:b w:val="1"/>
          <w:bCs w:val="1"/>
          <w:i w:val="1"/>
          <w:iCs w:val="1"/>
        </w:rPr>
        <w:t>/apt/</w:t>
      </w:r>
      <w:r w:rsidRPr="5833CCB9" w:rsidR="507DBE2B">
        <w:rPr>
          <w:b w:val="1"/>
          <w:bCs w:val="1"/>
          <w:i w:val="1"/>
          <w:iCs w:val="1"/>
        </w:rPr>
        <w:t>sources.list.d</w:t>
      </w:r>
      <w:r w:rsidRPr="5833CCB9" w:rsidR="507DBE2B">
        <w:rPr>
          <w:b w:val="1"/>
          <w:bCs w:val="1"/>
          <w:i w:val="1"/>
          <w:iCs w:val="1"/>
        </w:rPr>
        <w:t>/</w:t>
      </w:r>
      <w:r w:rsidRPr="5833CCB9" w:rsidR="507DBE2B">
        <w:rPr>
          <w:b w:val="1"/>
          <w:bCs w:val="1"/>
          <w:i w:val="1"/>
          <w:iCs w:val="1"/>
        </w:rPr>
        <w:t>wazuh.list</w:t>
      </w:r>
      <w:r w:rsidRPr="5833CCB9" w:rsidR="7EAB81AF">
        <w:rPr>
          <w:i w:val="1"/>
          <w:iCs w:val="1"/>
        </w:rPr>
        <w:t>”.</w:t>
      </w:r>
      <w:r w:rsidRPr="5833CCB9" w:rsidR="507DBE2B">
        <w:rPr>
          <w:i w:val="0"/>
          <w:iCs w:val="0"/>
        </w:rPr>
        <w:t xml:space="preserve"> </w:t>
      </w:r>
      <w:r w:rsidRPr="5833CCB9" w:rsidR="7DFDCD2D">
        <w:rPr>
          <w:i w:val="0"/>
          <w:iCs w:val="0"/>
        </w:rPr>
        <w:t xml:space="preserve"> Finally, I updated the system via the </w:t>
      </w:r>
      <w:r>
        <w:tab/>
      </w:r>
      <w:r w:rsidRPr="5833CCB9" w:rsidR="7DFDCD2D">
        <w:rPr>
          <w:i w:val="0"/>
          <w:iCs w:val="0"/>
        </w:rPr>
        <w:t>“</w:t>
      </w:r>
      <w:r w:rsidRPr="5833CCB9" w:rsidR="48C659F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sz w:val="24"/>
          <w:szCs w:val="24"/>
        </w:rPr>
        <w:t>ap</w:t>
      </w:r>
      <w:r w:rsidRPr="5833CCB9" w:rsidR="48C659F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t-get update</w:t>
      </w:r>
      <w:r w:rsidRPr="5833CCB9" w:rsidR="48C659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” command and installed the </w:t>
      </w:r>
      <w:r w:rsidRPr="5833CCB9" w:rsidR="48C659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Wazuh</w:t>
      </w:r>
      <w:r w:rsidRPr="5833CCB9" w:rsidR="48C659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user-agent using </w:t>
      </w:r>
      <w:r>
        <w:tab/>
      </w:r>
      <w:r w:rsidRPr="5833CCB9" w:rsidR="48C659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“</w:t>
      </w:r>
      <w:r w:rsidRPr="5833CCB9" w:rsidR="48C659F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WAZUH_MANAGER="</w:t>
      </w:r>
      <w:r w:rsidRPr="5833CCB9" w:rsidR="2A23381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IP ADDRESS OF MANAGER</w:t>
      </w:r>
      <w:r w:rsidRPr="5833CCB9" w:rsidR="48C659F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" apt-get install </w:t>
      </w:r>
      <w:r w:rsidRPr="5833CCB9" w:rsidR="48C659F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wazuh</w:t>
      </w:r>
      <w:r w:rsidRPr="5833CCB9" w:rsidR="48C659F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</w:t>
      </w:r>
      <w:r>
        <w:tab/>
      </w:r>
      <w:r w:rsidRPr="5833CCB9" w:rsidR="48C659F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agent</w:t>
      </w:r>
      <w:r w:rsidRPr="5833CCB9" w:rsidR="5F7A5D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"</w:t>
      </w:r>
      <w:r w:rsidRPr="5833CCB9" w:rsidR="1C38BE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.</w:t>
      </w:r>
      <w:r w:rsidRPr="5833CCB9" w:rsidR="1C38BE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It is important to note that the service daemon will need to be </w:t>
      </w:r>
      <w:r>
        <w:tab/>
      </w:r>
      <w:r w:rsidRPr="5833CCB9" w:rsidR="1C38BE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started and restarted anytime that the configuration file has </w:t>
      </w:r>
      <w:r w:rsidRPr="5833CCB9" w:rsidR="503C8F0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changed,</w:t>
      </w:r>
      <w:r w:rsidRPr="5833CCB9" w:rsidR="1C38BE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 the </w:t>
      </w:r>
      <w:r>
        <w:tab/>
      </w:r>
      <w:r w:rsidRPr="5833CCB9" w:rsidR="1C38BE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user-agent is installed for the first time</w:t>
      </w:r>
      <w:r w:rsidRPr="5833CCB9" w:rsidR="1C38BE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5833CCB9" w:rsidR="30463D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833CCB9" w:rsidR="30463D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This can be</w:t>
      </w:r>
      <w:r w:rsidRPr="5833CCB9" w:rsidR="30463D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833CCB9" w:rsidR="30463D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accomplishe</w:t>
      </w:r>
      <w:r w:rsidRPr="5833CCB9" w:rsidR="30463D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5833CCB9" w:rsidR="30463D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the </w:t>
      </w:r>
      <w:bookmarkStart w:name="_Int_0VFomhfw" w:id="2048352190"/>
      <w:r>
        <w:tab/>
      </w:r>
      <w:r w:rsidRPr="5833CCB9" w:rsidR="30463D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“</w:t>
      </w:r>
      <w:bookmarkEnd w:id="2048352190"/>
      <w:r w:rsidRPr="5833CCB9" w:rsidR="30463D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5833CCB9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ystemct</w:t>
      </w:r>
      <w:r w:rsidRPr="5833CCB9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</w:t>
      </w:r>
      <w:r w:rsidRPr="5833CCB9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daemon-reload</w:t>
      </w:r>
    </w:p>
    <w:p w:rsidR="30463DCF" w:rsidP="7AEBAD7E" w:rsidRDefault="30463DCF" w14:paraId="48BAA97C" w14:textId="5B8E6EC4">
      <w:pPr>
        <w:pStyle w:val="ListParagraph"/>
        <w:ind w:left="720" w:firstLine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EBAD7E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systemctl</w:t>
      </w:r>
      <w:r w:rsidRPr="7AEBAD7E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enable </w:t>
      </w:r>
      <w:r w:rsidRPr="7AEBAD7E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wazuh</w:t>
      </w:r>
      <w:r w:rsidRPr="7AEBAD7E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-agent</w:t>
      </w:r>
    </w:p>
    <w:p w:rsidR="30463DCF" w:rsidP="7AEBAD7E" w:rsidRDefault="30463DCF" w14:paraId="54A914AA" w14:textId="4DFD333F">
      <w:pPr>
        <w:pStyle w:val="ListParagraph"/>
        <w:ind w:left="720" w:firstLine="720"/>
      </w:pPr>
      <w:r w:rsidRPr="7AEBAD7E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systemctl</w:t>
      </w:r>
      <w:r w:rsidRPr="7AEBAD7E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start </w:t>
      </w:r>
      <w:r w:rsidRPr="7AEBAD7E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wazuh</w:t>
      </w:r>
      <w:r w:rsidRPr="7AEBAD7E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-agent</w:t>
      </w:r>
      <w:r w:rsidRPr="7AEBAD7E" w:rsidR="30463DCF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AEBAD7E" w:rsidR="4285625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“commands</w:t>
      </w:r>
      <w:r w:rsidRPr="7AEBAD7E" w:rsidR="30463D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7AEBAD7E" w:rsidR="1C38BE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Once installed, the user-agent </w:t>
      </w:r>
      <w:r>
        <w:tab/>
      </w:r>
      <w:r w:rsidRPr="7AEBAD7E" w:rsidR="1C38BE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</w:t>
      </w:r>
      <w:r w:rsidRPr="7AEBAD7E" w:rsidR="112B90C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intains persistence by adding the startup to the startup tasks when the </w:t>
      </w:r>
      <w:r>
        <w:tab/>
      </w:r>
      <w:r w:rsidRPr="7AEBAD7E" w:rsidR="112B90C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system is rebooted. </w:t>
      </w:r>
    </w:p>
    <w:p w:rsidR="7AEBAD7E" w:rsidP="7AEBAD7E" w:rsidRDefault="7AEBAD7E" w14:paraId="5A3EB59F" w14:textId="6A3CFCC8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C61B48F" w:rsidP="5833CCB9" w:rsidRDefault="7C61B48F" w14:paraId="36CD989A" w14:textId="62DEF9B9">
      <w:pPr>
        <w:pStyle w:val="ListParagraph"/>
        <w:ind w:left="720" w:firstLine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833CCB9" w:rsidR="7C61B4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configure the network, I had to first get the </w:t>
      </w:r>
      <w:r w:rsidRPr="5833CCB9" w:rsidR="7C61B4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Wazuh</w:t>
      </w:r>
      <w:r w:rsidRPr="5833CCB9" w:rsidR="7C61B4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server, indexer, and </w:t>
      </w:r>
      <w:r>
        <w:tab/>
      </w:r>
      <w:r w:rsidRPr="5833CCB9" w:rsidR="7C61B4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dashboard working properly, which is detailed</w:t>
      </w:r>
      <w:r w:rsidRPr="5833CCB9" w:rsidR="51C2720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section three</w:t>
      </w:r>
      <w:r w:rsidRPr="5833CCB9" w:rsidR="7C61B4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below, and </w:t>
      </w:r>
      <w:r>
        <w:tab/>
      </w:r>
      <w:r w:rsidRPr="5833CCB9" w:rsidR="7C61B4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then alter the configuration file </w:t>
      </w:r>
      <w:r w:rsidRPr="5833CCB9" w:rsidR="7C61B4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located</w:t>
      </w:r>
      <w:r w:rsidRPr="5833CCB9" w:rsidR="7C61B48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at /</w:t>
      </w:r>
      <w:r w:rsidRPr="5833CCB9" w:rsidR="04FF8B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var/</w:t>
      </w:r>
      <w:r w:rsidRPr="5833CCB9" w:rsidR="04FF8B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ossec</w:t>
      </w:r>
      <w:r w:rsidRPr="5833CCB9" w:rsidR="04FF8B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5833CCB9" w:rsidR="04FF8B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etc</w:t>
      </w:r>
      <w:r w:rsidRPr="5833CCB9" w:rsidR="04FF8B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</w:t>
      </w:r>
      <w:r w:rsidRPr="5833CCB9" w:rsidR="04FF8BF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ossec.conf</w:t>
      </w:r>
      <w:r w:rsidRPr="5833CCB9" w:rsidR="055CCD0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This is </w:t>
      </w:r>
      <w:r>
        <w:tab/>
      </w:r>
      <w:r w:rsidRPr="5833CCB9" w:rsidR="055CCD0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where it is possible to control what information and logs are sent to the </w:t>
      </w:r>
      <w:r>
        <w:tab/>
      </w:r>
      <w:r w:rsidRPr="5833CCB9" w:rsidR="055CCD0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indexer for processing via the server and the RESTful API.</w:t>
      </w:r>
      <w:r w:rsidRPr="5833CCB9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this lab, I added </w:t>
      </w:r>
      <w:r>
        <w:tab/>
      </w:r>
      <w:r w:rsidRPr="5833CCB9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</w:t>
      </w:r>
      <w:r w:rsidRPr="5833CCB9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VirusTotal</w:t>
      </w:r>
      <w:r w:rsidRPr="5833CCB9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5833CCB9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Maltiverse</w:t>
      </w:r>
      <w:r w:rsidRPr="5833CCB9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API integrations </w:t>
      </w:r>
      <w:r w:rsidRPr="5833CCB9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utilizing</w:t>
      </w:r>
      <w:r w:rsidRPr="5833CCB9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code: "</w:t>
      </w:r>
      <w:r w:rsidRPr="5833CCB9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D68BD07" w:rsidP="7AEBAD7E" w:rsidRDefault="3D68BD07" w14:paraId="216CD1D4" w14:textId="226D0D91">
      <w:pPr>
        <w:pStyle w:val="ListParagraph"/>
        <w:ind w:left="1440" w:firstLine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&lt;integration&gt;</w:t>
      </w:r>
    </w:p>
    <w:p w:rsidR="3D68BD07" w:rsidP="7AEBAD7E" w:rsidRDefault="3D68BD07" w14:paraId="463124B1" w14:textId="708F8C51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tab/>
      </w:r>
      <w:r>
        <w:tab/>
      </w:r>
      <w:r>
        <w:tab/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&lt;name&gt;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virustotal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&lt;/name&gt;</w:t>
      </w:r>
    </w:p>
    <w:p w:rsidR="3D68BD07" w:rsidP="7AEBAD7E" w:rsidRDefault="3D68BD07" w14:paraId="4F0C00CE" w14:textId="02487DEC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tab/>
      </w:r>
      <w:r>
        <w:tab/>
      </w:r>
      <w:r>
        <w:tab/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&lt;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api_key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&gt;API_KEY&lt;/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api_key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&gt; 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&lt;!--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Replace with your </w:t>
      </w:r>
      <w:r>
        <w:tab/>
      </w:r>
      <w:r>
        <w:tab/>
      </w:r>
      <w:r>
        <w:tab/>
      </w:r>
      <w:r>
        <w:tab/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VirusTotal API key --&gt;</w:t>
      </w:r>
    </w:p>
    <w:p w:rsidR="3D68BD07" w:rsidP="7AEBAD7E" w:rsidRDefault="3D68BD07" w14:paraId="2F79267B" w14:textId="14968C33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tab/>
      </w:r>
      <w:r>
        <w:tab/>
      </w:r>
      <w:r>
        <w:tab/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&lt;group&gt;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syscheck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&lt;/group&gt;</w:t>
      </w:r>
    </w:p>
    <w:p w:rsidR="3D68BD07" w:rsidP="7AEBAD7E" w:rsidRDefault="3D68BD07" w14:paraId="6DDF5EDD" w14:textId="1BC80539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>
        <w:tab/>
      </w:r>
      <w:r>
        <w:tab/>
      </w:r>
      <w:r>
        <w:tab/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&lt;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alert_format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&gt;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json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&lt;/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alert_format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&gt;</w:t>
      </w:r>
    </w:p>
    <w:p w:rsidR="3D68BD07" w:rsidP="7AEBAD7E" w:rsidRDefault="3D68BD07" w14:paraId="0D2465DA" w14:textId="2CD4D6EA">
      <w:pPr>
        <w:pStyle w:val="ListParagraph"/>
        <w:ind w:left="1440" w:firstLine="720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&lt;/integration&gt;</w:t>
      </w:r>
    </w:p>
    <w:p w:rsidR="3D68BD07" w:rsidP="7AEBAD7E" w:rsidRDefault="3D68BD07" w14:paraId="0BB55A16" w14:textId="01614058">
      <w:pPr>
        <w:pStyle w:val="Normal"/>
        <w:ind w:left="720" w:firstLine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integration of 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Maltiverse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the same except replacing with the </w:t>
      </w:r>
      <w:r>
        <w:tab/>
      </w:r>
      <w:r>
        <w:tab/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appropriate API key. I 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utilized</w:t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my current API keys for these integrations, </w:t>
      </w:r>
      <w:r>
        <w:tab/>
      </w:r>
      <w:r w:rsidRPr="7AEBAD7E" w:rsidR="3D68BD0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though anyone can sign up at the </w:t>
      </w:r>
      <w:r w:rsidRPr="7AEBAD7E" w:rsidR="29427B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websites </w:t>
      </w:r>
      <w:hyperlink r:id="R532483801bfd4c03">
        <w:r w:rsidRPr="7AEBAD7E" w:rsidR="29427B4C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https://virustotal.com</w:t>
        </w:r>
      </w:hyperlink>
      <w:r w:rsidRPr="7AEBAD7E" w:rsidR="29427B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>
        <w:tab/>
      </w:r>
      <w:r>
        <w:tab/>
      </w:r>
      <w:hyperlink r:id="Ra56f19af32474331">
        <w:r w:rsidRPr="7AEBAD7E" w:rsidR="29427B4C">
          <w:rPr>
            <w:rStyle w:val="Hyperlink"/>
            <w:rFonts w:ascii="Aptos" w:hAnsi="Aptos" w:eastAsia="Aptos" w:cs="Aptos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https://whatis.maltiverse.com</w:t>
        </w:r>
      </w:hyperlink>
      <w:r w:rsidRPr="7AEBAD7E" w:rsidR="29427B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. Once signed up, an API key will be generated </w:t>
      </w:r>
      <w:r>
        <w:tab/>
      </w:r>
      <w:r w:rsidRPr="7AEBAD7E" w:rsidR="29427B4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and should be secured from external </w:t>
      </w:r>
      <w:r w:rsidRPr="7AEBAD7E" w:rsidR="4114C3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users. Even though the API key is being </w:t>
      </w:r>
      <w:r>
        <w:tab/>
      </w:r>
      <w:r w:rsidRPr="7AEBAD7E" w:rsidR="4114C3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hardcoded into the configuration file, the entire directory is owned by the </w:t>
      </w:r>
      <w:r>
        <w:tab/>
      </w:r>
      <w:r w:rsidRPr="7AEBAD7E" w:rsidR="4114C3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root user so regular users without root permissions </w:t>
      </w:r>
      <w:r w:rsidRPr="7AEBAD7E" w:rsidR="701648B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cannot</w:t>
      </w:r>
      <w:r w:rsidRPr="7AEBAD7E" w:rsidR="4114C3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access these </w:t>
      </w:r>
      <w:r>
        <w:tab/>
      </w:r>
      <w:r w:rsidRPr="7AEBAD7E" w:rsidR="4114C3D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files or directories.</w:t>
      </w:r>
    </w:p>
    <w:p w:rsidR="4174BECF" w:rsidP="5833CCB9" w:rsidRDefault="4174BECF" w14:paraId="3CE04489" w14:textId="213C7FEB">
      <w:pPr>
        <w:pStyle w:val="Normal"/>
        <w:ind w:left="720" w:firstLine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5833CCB9" w:rsidR="4174BE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To configure the network, I had </w:t>
      </w:r>
      <w:r w:rsidRPr="5833CCB9" w:rsidR="4174BE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utilized</w:t>
      </w:r>
      <w:r w:rsidRPr="5833CCB9" w:rsidR="4174BE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my router/gateway portal to </w:t>
      </w:r>
      <w:r>
        <w:tab/>
      </w:r>
      <w:r>
        <w:tab/>
      </w:r>
      <w:r w:rsidRPr="5833CCB9" w:rsidR="4174BE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implement a segmented network,</w:t>
      </w:r>
      <w:r w:rsidRPr="5833CCB9" w:rsidR="71EA1B4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a /26</w:t>
      </w:r>
      <w:r w:rsidRPr="5833CCB9" w:rsidR="4174BE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VLAN, to place this home lab within. </w:t>
      </w:r>
      <w:r>
        <w:tab/>
      </w:r>
      <w:r w:rsidRPr="5833CCB9" w:rsidR="4174BEC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This</w:t>
      </w:r>
      <w:r w:rsidRPr="5833CCB9" w:rsidR="2F79E7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process is different for every user</w:t>
      </w:r>
      <w:r w:rsidRPr="5833CCB9" w:rsidR="281D426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,</w:t>
      </w:r>
      <w:r w:rsidRPr="5833CCB9" w:rsidR="2F79E7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typically only involves a few clicks or </w:t>
      </w:r>
      <w:r>
        <w:tab/>
      </w:r>
      <w:r w:rsidRPr="5833CCB9" w:rsidR="2F79E7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selections to create</w:t>
      </w:r>
      <w:r w:rsidRPr="5833CCB9" w:rsidR="48C8AB3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and the subnet mask is often auto generated based on </w:t>
      </w:r>
      <w:r>
        <w:tab/>
      </w:r>
      <w:r w:rsidRPr="5833CCB9" w:rsidR="48C8AB3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the selections.</w:t>
      </w:r>
    </w:p>
    <w:p w:rsidR="56D13B8C" w:rsidP="7AEBAD7E" w:rsidRDefault="56D13B8C" w14:paraId="5471FEB0" w14:textId="23A4DE41">
      <w:pPr>
        <w:pStyle w:val="ListParagraph"/>
        <w:numPr>
          <w:ilvl w:val="0"/>
          <w:numId w:val="3"/>
        </w:numPr>
        <w:rPr>
          <w:u w:val="single"/>
        </w:rPr>
      </w:pPr>
      <w:r w:rsidRPr="7AEBAD7E" w:rsidR="56D13B8C">
        <w:rPr>
          <w:u w:val="single"/>
        </w:rPr>
        <w:t>Utilized fresh install of Windows 10</w:t>
      </w:r>
      <w:r w:rsidRPr="7AEBAD7E" w:rsidR="132EE165">
        <w:rPr>
          <w:u w:val="single"/>
        </w:rPr>
        <w:t>, updated Windows 11 system.</w:t>
      </w:r>
      <w:r w:rsidRPr="7AEBAD7E" w:rsidR="56D13B8C">
        <w:rPr>
          <w:u w:val="single"/>
        </w:rPr>
        <w:t xml:space="preserve"> </w:t>
      </w:r>
    </w:p>
    <w:p w:rsidR="7AEBAD7E" w:rsidP="7AEBAD7E" w:rsidRDefault="7AEBAD7E" w14:paraId="7D3E46FD" w14:textId="7319993C">
      <w:pPr>
        <w:pStyle w:val="ListParagraph"/>
        <w:ind w:left="720"/>
        <w:rPr>
          <w:u w:val="single"/>
        </w:rPr>
      </w:pPr>
    </w:p>
    <w:p w:rsidR="781B9FB3" w:rsidP="5833CCB9" w:rsidRDefault="781B9FB3" w14:paraId="10B192D0" w14:textId="1756BCB7">
      <w:pPr>
        <w:pStyle w:val="Normal"/>
        <w:ind w:left="720" w:firstLine="720"/>
      </w:pPr>
      <w:r w:rsidR="781B9FB3">
        <w:rPr/>
        <w:t>To</w:t>
      </w:r>
      <w:r w:rsidR="71EA637E">
        <w:rPr/>
        <w:t xml:space="preserve"> expand my home lab with the use of several different systems, I </w:t>
      </w:r>
      <w:r w:rsidR="71EA637E">
        <w:rPr/>
        <w:t>utilized</w:t>
      </w:r>
      <w:r w:rsidR="71EA637E">
        <w:rPr/>
        <w:t xml:space="preserve"> a </w:t>
      </w:r>
      <w:r>
        <w:tab/>
      </w:r>
      <w:r w:rsidR="71EA637E">
        <w:rPr/>
        <w:t xml:space="preserve">fresh installation of Windows 10. The system </w:t>
      </w:r>
      <w:r w:rsidR="71EA637E">
        <w:rPr/>
        <w:t>contained</w:t>
      </w:r>
      <w:r w:rsidR="71EA637E">
        <w:rPr/>
        <w:t xml:space="preserve"> no </w:t>
      </w:r>
      <w:r w:rsidR="71EA637E">
        <w:rPr/>
        <w:t>additional</w:t>
      </w:r>
      <w:r w:rsidR="71EA637E">
        <w:rPr/>
        <w:t xml:space="preserve"> </w:t>
      </w:r>
      <w:r>
        <w:tab/>
      </w:r>
      <w:r>
        <w:tab/>
      </w:r>
      <w:r w:rsidR="71EA637E">
        <w:rPr/>
        <w:t xml:space="preserve">software other than what is </w:t>
      </w:r>
      <w:r w:rsidR="26E6BB56">
        <w:rPr/>
        <w:t xml:space="preserve">included as the default. I </w:t>
      </w:r>
      <w:r w:rsidR="26E6BB56">
        <w:rPr/>
        <w:t>utilized</w:t>
      </w:r>
      <w:r w:rsidR="26E6BB56">
        <w:rPr/>
        <w:t xml:space="preserve"> the Windows </w:t>
      </w:r>
      <w:r>
        <w:tab/>
      </w:r>
      <w:r w:rsidR="26E6BB56">
        <w:rPr/>
        <w:t xml:space="preserve">Updater to Update the system to be as current as possible. </w:t>
      </w:r>
      <w:r w:rsidR="286FB909">
        <w:rPr/>
        <w:t xml:space="preserve">This effort took </w:t>
      </w:r>
      <w:r>
        <w:tab/>
      </w:r>
      <w:r w:rsidR="286FB909">
        <w:rPr/>
        <w:t>several hours and several restarts to take effect.</w:t>
      </w:r>
      <w:r w:rsidR="26E6BB56">
        <w:rPr/>
        <w:t xml:space="preserve"> Additionally, I </w:t>
      </w:r>
      <w:r w:rsidR="45E75D10">
        <w:rPr/>
        <w:t xml:space="preserve">updated the </w:t>
      </w:r>
      <w:r>
        <w:tab/>
      </w:r>
      <w:r w:rsidR="45E75D10">
        <w:rPr/>
        <w:t xml:space="preserve">Windows 11 machine that was hosting the Kali VM </w:t>
      </w:r>
      <w:r w:rsidR="60F1C1E2">
        <w:rPr/>
        <w:t>machine,</w:t>
      </w:r>
      <w:r w:rsidR="45E75D10">
        <w:rPr/>
        <w:t xml:space="preserve"> which is running </w:t>
      </w:r>
      <w:r>
        <w:tab/>
      </w:r>
      <w:r w:rsidR="45E75D10">
        <w:rPr/>
        <w:t xml:space="preserve">the </w:t>
      </w:r>
      <w:r w:rsidR="45E75D10">
        <w:rPr/>
        <w:t>Wazuh</w:t>
      </w:r>
      <w:r w:rsidR="45E75D10">
        <w:rPr/>
        <w:t xml:space="preserve"> Server, Indexer, and Dashboard. </w:t>
      </w:r>
      <w:r w:rsidR="1F099825">
        <w:rPr/>
        <w:t xml:space="preserve">This part of the lab took nearly </w:t>
      </w:r>
      <w:r>
        <w:tab/>
      </w:r>
      <w:r w:rsidR="1F099825">
        <w:rPr/>
        <w:t xml:space="preserve">five hours, though the time is relevant to the current update level of the </w:t>
      </w:r>
      <w:r>
        <w:tab/>
      </w:r>
      <w:r w:rsidR="1F099825">
        <w:rPr/>
        <w:t>systems being used.</w:t>
      </w:r>
      <w:r w:rsidR="2BEC12DC">
        <w:rPr/>
        <w:t xml:space="preserve"> While it was not necessary to fully update the systems </w:t>
      </w:r>
      <w:r>
        <w:tab/>
      </w:r>
      <w:r w:rsidR="2BEC12DC">
        <w:rPr/>
        <w:t xml:space="preserve">to utilize </w:t>
      </w:r>
      <w:r w:rsidR="2BEC12DC">
        <w:rPr/>
        <w:t>Wazuh</w:t>
      </w:r>
      <w:r w:rsidR="2BEC12DC">
        <w:rPr/>
        <w:t>, I did want to have the latest updates as</w:t>
      </w:r>
      <w:r w:rsidR="3180823B">
        <w:rPr/>
        <w:t xml:space="preserve"> mentioned above to </w:t>
      </w:r>
      <w:r>
        <w:tab/>
      </w:r>
      <w:r w:rsidR="3180823B">
        <w:rPr/>
        <w:t xml:space="preserve">set a baseline of how Windows and other OS’s are configured which gives an </w:t>
      </w:r>
      <w:r>
        <w:tab/>
      </w:r>
      <w:r w:rsidR="3180823B">
        <w:rPr/>
        <w:t>indication of the base level of compliance that I could expe</w:t>
      </w:r>
      <w:r w:rsidR="76CB7F8D">
        <w:rPr/>
        <w:t xml:space="preserve">ct from a fresh </w:t>
      </w:r>
      <w:r>
        <w:tab/>
      </w:r>
      <w:r w:rsidR="76CB7F8D">
        <w:rPr/>
        <w:t xml:space="preserve">installation in a larger or enterprise environment that does not already have a </w:t>
      </w:r>
      <w:r>
        <w:tab/>
      </w:r>
      <w:r w:rsidR="76CB7F8D">
        <w:rPr/>
        <w:t>golden image in place.</w:t>
      </w:r>
      <w:r w:rsidR="1651513D">
        <w:rPr/>
        <w:t xml:space="preserve"> Updates on Windows systems are easily </w:t>
      </w:r>
      <w:r>
        <w:tab/>
      </w:r>
      <w:r>
        <w:tab/>
      </w:r>
      <w:r w:rsidR="1651513D">
        <w:rPr/>
        <w:t xml:space="preserve">accomplished by simply clicking on the update button under the Windows </w:t>
      </w:r>
      <w:r>
        <w:tab/>
      </w:r>
      <w:r w:rsidR="1651513D">
        <w:rPr/>
        <w:t xml:space="preserve">Update setting if not already set to auto download. For the Kali system, </w:t>
      </w:r>
      <w:r w:rsidRPr="5833CCB9" w:rsidR="1651513D">
        <w:rPr>
          <w:b w:val="1"/>
          <w:bCs w:val="1"/>
          <w:i w:val="1"/>
          <w:iCs w:val="1"/>
        </w:rPr>
        <w:t>sudo</w:t>
      </w:r>
      <w:r w:rsidRPr="5833CCB9" w:rsidR="1651513D">
        <w:rPr>
          <w:b w:val="1"/>
          <w:bCs w:val="1"/>
          <w:i w:val="1"/>
          <w:iCs w:val="1"/>
        </w:rPr>
        <w:t xml:space="preserve"> </w:t>
      </w:r>
      <w:r>
        <w:tab/>
      </w:r>
      <w:r w:rsidRPr="5833CCB9" w:rsidR="1651513D">
        <w:rPr>
          <w:b w:val="1"/>
          <w:bCs w:val="1"/>
          <w:i w:val="1"/>
          <w:iCs w:val="1"/>
        </w:rPr>
        <w:t>ap</w:t>
      </w:r>
      <w:r w:rsidRPr="5833CCB9" w:rsidR="508C9DE5">
        <w:rPr>
          <w:b w:val="1"/>
          <w:bCs w:val="1"/>
          <w:i w:val="1"/>
          <w:iCs w:val="1"/>
        </w:rPr>
        <w:t>t update</w:t>
      </w:r>
      <w:r w:rsidR="508C9DE5">
        <w:rPr/>
        <w:t xml:space="preserve"> and</w:t>
      </w:r>
      <w:r w:rsidR="508C9DE5">
        <w:rPr/>
        <w:t xml:space="preserve"> </w:t>
      </w:r>
      <w:r w:rsidRPr="5833CCB9" w:rsidR="508C9DE5">
        <w:rPr>
          <w:b w:val="1"/>
          <w:bCs w:val="1"/>
          <w:i w:val="1"/>
          <w:iCs w:val="1"/>
        </w:rPr>
        <w:t>sud</w:t>
      </w:r>
      <w:r w:rsidRPr="5833CCB9" w:rsidR="508C9DE5">
        <w:rPr>
          <w:b w:val="1"/>
          <w:bCs w:val="1"/>
          <w:i w:val="1"/>
          <w:iCs w:val="1"/>
        </w:rPr>
        <w:t>o</w:t>
      </w:r>
      <w:r w:rsidRPr="5833CCB9" w:rsidR="508C9DE5">
        <w:rPr>
          <w:b w:val="1"/>
          <w:bCs w:val="1"/>
          <w:i w:val="1"/>
          <w:iCs w:val="1"/>
        </w:rPr>
        <w:t xml:space="preserve"> apt upgrade</w:t>
      </w:r>
      <w:r w:rsidR="508C9DE5">
        <w:rPr/>
        <w:t xml:space="preserve"> were sufficient to update the current </w:t>
      </w:r>
      <w:r>
        <w:tab/>
      </w:r>
      <w:r w:rsidR="508C9DE5">
        <w:rPr/>
        <w:t>packages and systems to the most recent 2024 version.</w:t>
      </w:r>
    </w:p>
    <w:p w:rsidR="7AEBAD7E" w:rsidP="7AEBAD7E" w:rsidRDefault="7AEBAD7E" w14:paraId="32FECF12" w14:textId="6E1043D5">
      <w:pPr>
        <w:pStyle w:val="ListParagraph"/>
        <w:ind w:left="720" w:firstLine="720"/>
      </w:pPr>
    </w:p>
    <w:p w:rsidR="56D13B8C" w:rsidP="7AEBAD7E" w:rsidRDefault="56D13B8C" w14:paraId="390536AD" w14:textId="709A0ED4">
      <w:pPr>
        <w:pStyle w:val="ListParagraph"/>
        <w:numPr>
          <w:ilvl w:val="0"/>
          <w:numId w:val="3"/>
        </w:numPr>
        <w:rPr>
          <w:u w:val="single"/>
        </w:rPr>
      </w:pPr>
      <w:r w:rsidRPr="7AEBAD7E" w:rsidR="56D13B8C">
        <w:rPr>
          <w:u w:val="single"/>
        </w:rPr>
        <w:t>Reviewed Wazuh requirements, verified that Server system (Linux) had enough resources as a VM to run. Mitigated multiple space issues, ins</w:t>
      </w:r>
      <w:r w:rsidRPr="7AEBAD7E" w:rsidR="1B3120A3">
        <w:rPr>
          <w:u w:val="single"/>
        </w:rPr>
        <w:t xml:space="preserve">talled dependencies of C++ 2019 Redistributable, and Python3. Updated and upgraded all packages. Installed </w:t>
      </w:r>
      <w:r w:rsidRPr="7AEBAD7E" w:rsidR="1B3120A3">
        <w:rPr>
          <w:u w:val="single"/>
        </w:rPr>
        <w:t>Wazuh</w:t>
      </w:r>
      <w:r w:rsidRPr="7AEBAD7E" w:rsidR="1B3120A3">
        <w:rPr>
          <w:u w:val="single"/>
        </w:rPr>
        <w:t xml:space="preserve"> Indexer (Database), </w:t>
      </w:r>
      <w:r w:rsidRPr="7AEBAD7E" w:rsidR="1B3120A3">
        <w:rPr>
          <w:u w:val="single"/>
        </w:rPr>
        <w:t>Wazuh</w:t>
      </w:r>
      <w:r w:rsidRPr="7AEBAD7E" w:rsidR="1B3120A3">
        <w:rPr>
          <w:u w:val="single"/>
        </w:rPr>
        <w:t xml:space="preserve"> Server</w:t>
      </w:r>
      <w:r w:rsidRPr="7AEBAD7E" w:rsidR="35288216">
        <w:rPr>
          <w:u w:val="single"/>
        </w:rPr>
        <w:t xml:space="preserve"> (Opened ports 1515, 1514, 50500</w:t>
      </w:r>
      <w:r w:rsidRPr="7AEBAD7E" w:rsidR="14BF8AE9">
        <w:rPr>
          <w:u w:val="single"/>
        </w:rPr>
        <w:t xml:space="preserve"> (for registration with SSL certificate generation</w:t>
      </w:r>
      <w:r w:rsidRPr="7AEBAD7E" w:rsidR="35288216">
        <w:rPr>
          <w:u w:val="single"/>
        </w:rPr>
        <w:t xml:space="preserve">), </w:t>
      </w:r>
      <w:r w:rsidRPr="7AEBAD7E" w:rsidR="35288216">
        <w:rPr>
          <w:u w:val="single"/>
        </w:rPr>
        <w:t>Wazuh</w:t>
      </w:r>
      <w:r w:rsidRPr="7AEBAD7E" w:rsidR="35288216">
        <w:rPr>
          <w:u w:val="single"/>
        </w:rPr>
        <w:t xml:space="preserve"> Manager (Dashboard). </w:t>
      </w:r>
      <w:r w:rsidRPr="7AEBAD7E" w:rsidR="3B7BE829">
        <w:rPr>
          <w:u w:val="single"/>
        </w:rPr>
        <w:t xml:space="preserve">Configured </w:t>
      </w:r>
      <w:r w:rsidRPr="7AEBAD7E" w:rsidR="3B7BE829">
        <w:rPr>
          <w:u w:val="single"/>
        </w:rPr>
        <w:t>firewall</w:t>
      </w:r>
      <w:r w:rsidRPr="7AEBAD7E" w:rsidR="3B7BE829">
        <w:rPr>
          <w:u w:val="single"/>
        </w:rPr>
        <w:t xml:space="preserve"> and gateway settings to allow for port access and network segmentation at system and gateway router levels.</w:t>
      </w:r>
    </w:p>
    <w:p w:rsidR="7AEBAD7E" w:rsidP="7AEBAD7E" w:rsidRDefault="7AEBAD7E" w14:paraId="50E95AD7" w14:textId="4931C53D">
      <w:pPr>
        <w:pStyle w:val="ListParagraph"/>
        <w:ind w:left="720"/>
      </w:pPr>
    </w:p>
    <w:p w:rsidR="3A1AC274" w:rsidP="5833CCB9" w:rsidRDefault="3A1AC274" w14:paraId="04AF15E9" w14:textId="08C11361">
      <w:pPr>
        <w:pStyle w:val="ListParagraph"/>
        <w:ind w:left="720" w:firstLine="720"/>
      </w:pPr>
      <w:r w:rsidR="3A1AC274">
        <w:rPr/>
        <w:t xml:space="preserve">Per the documentation that I had gathered in earlier stages, I reviewed the </w:t>
      </w:r>
      <w:r>
        <w:tab/>
      </w:r>
      <w:r w:rsidR="3A1AC274">
        <w:rPr/>
        <w:t>Wazuh</w:t>
      </w:r>
      <w:r w:rsidR="3A1AC274">
        <w:rPr/>
        <w:t xml:space="preserve"> requirements for my home lab build, which increase with the number </w:t>
      </w:r>
      <w:r>
        <w:tab/>
      </w:r>
      <w:r w:rsidR="3A1AC274">
        <w:rPr/>
        <w:t>of user-agents or shards that are implemented</w:t>
      </w:r>
      <w:r w:rsidR="5A8306D5">
        <w:rPr/>
        <w:t xml:space="preserve">. </w:t>
      </w:r>
      <w:r w:rsidR="27E99637">
        <w:rPr/>
        <w:t xml:space="preserve">With this setup, at least </w:t>
      </w:r>
      <w:r>
        <w:tab/>
      </w:r>
      <w:r w:rsidR="27E99637">
        <w:rPr/>
        <w:t xml:space="preserve">4GBs of RAM, 4 CPUs, and 80GBs of storage space </w:t>
      </w:r>
      <w:bookmarkStart w:name="_Int_TGajIy7M" w:id="1004018865"/>
      <w:r w:rsidR="27E99637">
        <w:rPr/>
        <w:t>is</w:t>
      </w:r>
      <w:bookmarkEnd w:id="1004018865"/>
      <w:r w:rsidR="27E99637">
        <w:rPr/>
        <w:t xml:space="preserve"> </w:t>
      </w:r>
      <w:r w:rsidR="27E99637">
        <w:rPr/>
        <w:t>required</w:t>
      </w:r>
      <w:r w:rsidR="27E99637">
        <w:rPr/>
        <w:t xml:space="preserve"> to run the </w:t>
      </w:r>
      <w:r>
        <w:tab/>
      </w:r>
      <w:r w:rsidR="27E99637">
        <w:rPr/>
        <w:t>system.</w:t>
      </w:r>
      <w:r w:rsidR="5A8306D5">
        <w:rPr/>
        <w:t xml:space="preserve"> While the minimum does work, it </w:t>
      </w:r>
      <w:r w:rsidR="4CE3B19D">
        <w:rPr/>
        <w:t>can be a bit slow in respo</w:t>
      </w:r>
      <w:r w:rsidR="458603BF">
        <w:rPr/>
        <w:t xml:space="preserve">nse to </w:t>
      </w:r>
      <w:r>
        <w:tab/>
      </w:r>
      <w:r w:rsidR="458603BF">
        <w:rPr/>
        <w:t>compute heavy tasks such as</w:t>
      </w:r>
      <w:r w:rsidR="102444C8">
        <w:rPr/>
        <w:t xml:space="preserve"> the </w:t>
      </w:r>
      <w:r w:rsidR="102444C8">
        <w:rPr/>
        <w:t>Wazuh</w:t>
      </w:r>
      <w:r w:rsidR="458603BF">
        <w:rPr/>
        <w:t xml:space="preserve"> </w:t>
      </w:r>
      <w:r w:rsidR="04C04BC8">
        <w:rPr/>
        <w:t>I</w:t>
      </w:r>
      <w:r w:rsidR="458603BF">
        <w:rPr/>
        <w:t xml:space="preserve">ndexer </w:t>
      </w:r>
      <w:r w:rsidR="0104F2B6">
        <w:rPr/>
        <w:t>retrieval</w:t>
      </w:r>
      <w:r w:rsidR="458603BF">
        <w:rPr/>
        <w:t xml:space="preserve"> of all logged </w:t>
      </w:r>
      <w:r>
        <w:tab/>
      </w:r>
      <w:r w:rsidR="458603BF">
        <w:rPr/>
        <w:t>events or other similar actions.</w:t>
      </w:r>
      <w:r w:rsidR="5CEBB295">
        <w:rPr/>
        <w:t xml:space="preserve"> My </w:t>
      </w:r>
      <w:r w:rsidR="5CEBB295">
        <w:rPr/>
        <w:t>initial</w:t>
      </w:r>
      <w:r w:rsidR="5CEBB295">
        <w:rPr/>
        <w:t xml:space="preserve"> setup did not provide enough </w:t>
      </w:r>
      <w:r>
        <w:tab/>
      </w:r>
      <w:r w:rsidR="5CEBB295">
        <w:rPr/>
        <w:t xml:space="preserve">resources to effectively run the system, </w:t>
      </w:r>
      <w:r w:rsidR="5CEBB295">
        <w:rPr/>
        <w:t>likely due</w:t>
      </w:r>
      <w:r w:rsidR="5CEBB295">
        <w:rPr/>
        <w:t xml:space="preserve"> to it being in a </w:t>
      </w:r>
      <w:r w:rsidR="303C82AF">
        <w:rPr/>
        <w:t xml:space="preserve">VM itself, so </w:t>
      </w:r>
      <w:r>
        <w:tab/>
      </w:r>
      <w:r w:rsidR="303C82AF">
        <w:rPr/>
        <w:t xml:space="preserve">I altered the resources to find a balance point that worked effectively. The </w:t>
      </w:r>
      <w:r>
        <w:tab/>
      </w:r>
      <w:r w:rsidR="303C82AF">
        <w:rPr/>
        <w:t>Linux systems required dependencies such as C++ 2019 Redistribut</w:t>
      </w:r>
      <w:r w:rsidR="62527C59">
        <w:rPr/>
        <w:t xml:space="preserve">able and </w:t>
      </w:r>
      <w:r>
        <w:tab/>
      </w:r>
      <w:r w:rsidR="62527C59">
        <w:rPr/>
        <w:t xml:space="preserve">Python3 to effectively log the required files and be able to communicate as </w:t>
      </w:r>
      <w:r>
        <w:tab/>
      </w:r>
      <w:r w:rsidR="62527C59">
        <w:rPr/>
        <w:t>intend</w:t>
      </w:r>
      <w:r w:rsidR="1AC961C5">
        <w:rPr/>
        <w:t xml:space="preserve">ed. This </w:t>
      </w:r>
      <w:r w:rsidR="42FD99E8">
        <w:rPr/>
        <w:t>command “</w:t>
      </w:r>
      <w:r w:rsidRPr="5833CCB9" w:rsidR="42FD99E8">
        <w:rPr>
          <w:b w:val="1"/>
          <w:bCs w:val="1"/>
          <w:i w:val="1"/>
          <w:iCs w:val="1"/>
        </w:rPr>
        <w:t xml:space="preserve">apt-get </w:t>
      </w:r>
      <w:r w:rsidRPr="5833CCB9" w:rsidR="42FD99E8">
        <w:rPr>
          <w:b w:val="1"/>
          <w:bCs w:val="1"/>
          <w:i w:val="1"/>
          <w:iCs w:val="1"/>
        </w:rPr>
        <w:t>update &amp;&amp;</w:t>
      </w:r>
      <w:r w:rsidRPr="5833CCB9" w:rsidR="42FD99E8">
        <w:rPr>
          <w:b w:val="1"/>
          <w:bCs w:val="1"/>
          <w:i w:val="1"/>
          <w:iCs w:val="1"/>
        </w:rPr>
        <w:t xml:space="preserve"> apt-get install python3</w:t>
      </w:r>
      <w:r w:rsidR="42FD99E8">
        <w:rPr/>
        <w:t xml:space="preserve">” </w:t>
      </w:r>
      <w:r>
        <w:tab/>
      </w:r>
      <w:r w:rsidR="1651A0ED">
        <w:rPr/>
        <w:t xml:space="preserve">allows for the installation of python and a simple search engine </w:t>
      </w:r>
      <w:r w:rsidR="1651A0ED">
        <w:rPr/>
        <w:t>assisted</w:t>
      </w:r>
      <w:r w:rsidR="1651A0ED">
        <w:rPr/>
        <w:t xml:space="preserve"> with </w:t>
      </w:r>
      <w:r>
        <w:tab/>
      </w:r>
      <w:r w:rsidR="1651A0ED">
        <w:rPr/>
        <w:t>determining</w:t>
      </w:r>
      <w:r w:rsidR="1651A0ED">
        <w:rPr/>
        <w:t xml:space="preserve"> how to get the </w:t>
      </w:r>
      <w:r w:rsidR="1651A0ED">
        <w:rPr/>
        <w:t>c++</w:t>
      </w:r>
      <w:r w:rsidR="1651A0ED">
        <w:rPr/>
        <w:t xml:space="preserve"> dependency included.</w:t>
      </w:r>
      <w:r w:rsidR="234AF085">
        <w:rPr/>
        <w:t xml:space="preserve"> The </w:t>
      </w:r>
      <w:r w:rsidR="234AF085">
        <w:rPr/>
        <w:t>Wazuh</w:t>
      </w:r>
      <w:r w:rsidR="234AF085">
        <w:rPr/>
        <w:t xml:space="preserve"> server </w:t>
      </w:r>
      <w:r>
        <w:tab/>
      </w:r>
      <w:r w:rsidR="234AF085">
        <w:rPr/>
        <w:t xml:space="preserve">installation included these </w:t>
      </w:r>
      <w:r w:rsidR="234AF085">
        <w:rPr/>
        <w:t>packages</w:t>
      </w:r>
      <w:r w:rsidR="234AF085">
        <w:rPr/>
        <w:t xml:space="preserve"> so it is not necessary to perform this </w:t>
      </w:r>
      <w:r>
        <w:tab/>
      </w:r>
      <w:r w:rsidR="234AF085">
        <w:rPr/>
        <w:t xml:space="preserve">step on the system that is running the server. </w:t>
      </w:r>
    </w:p>
    <w:p w:rsidR="7AEBAD7E" w:rsidP="7AEBAD7E" w:rsidRDefault="7AEBAD7E" w14:paraId="399D5252" w14:textId="3EE7B486">
      <w:pPr>
        <w:pStyle w:val="ListParagraph"/>
        <w:ind w:left="720"/>
      </w:pPr>
    </w:p>
    <w:p w:rsidR="234AF085" w:rsidP="5833CCB9" w:rsidRDefault="234AF085" w14:paraId="4C4B5BA0" w14:textId="20A3D272">
      <w:pPr>
        <w:pStyle w:val="ListParagraph"/>
        <w:ind w:left="720" w:firstLine="720"/>
      </w:pPr>
      <w:r w:rsidR="234AF085">
        <w:rPr/>
        <w:t xml:space="preserve">As mentioned in the prior </w:t>
      </w:r>
      <w:r w:rsidR="234AF085">
        <w:rPr/>
        <w:t>portion</w:t>
      </w:r>
      <w:r w:rsidR="234AF085">
        <w:rPr/>
        <w:t xml:space="preserve">, I had updated and upgraded all packages </w:t>
      </w:r>
      <w:r>
        <w:tab/>
      </w:r>
      <w:r w:rsidR="234AF085">
        <w:rPr/>
        <w:t xml:space="preserve">on the Kali system that was hosting my </w:t>
      </w:r>
      <w:r w:rsidR="234AF085">
        <w:rPr/>
        <w:t>Wazuh</w:t>
      </w:r>
      <w:r w:rsidR="234AF085">
        <w:rPr/>
        <w:t xml:space="preserve"> Server, Ind</w:t>
      </w:r>
      <w:r w:rsidR="2128CED9">
        <w:rPr/>
        <w:t xml:space="preserve">exer, and </w:t>
      </w:r>
      <w:r>
        <w:tab/>
      </w:r>
      <w:r>
        <w:tab/>
      </w:r>
      <w:r w:rsidR="2128CED9">
        <w:rPr/>
        <w:t xml:space="preserve">Dashboard. The </w:t>
      </w:r>
      <w:r w:rsidR="2128CED9">
        <w:rPr/>
        <w:t>Wazuh</w:t>
      </w:r>
      <w:r w:rsidR="2128CED9">
        <w:rPr/>
        <w:t xml:space="preserve"> system utilizes </w:t>
      </w:r>
      <w:r w:rsidR="2128CED9">
        <w:rPr/>
        <w:t>FileBeat</w:t>
      </w:r>
      <w:r w:rsidR="2128CED9">
        <w:rPr/>
        <w:t xml:space="preserve"> as a method of </w:t>
      </w:r>
      <w:r w:rsidR="019B4504">
        <w:rPr/>
        <w:t xml:space="preserve">forwarding </w:t>
      </w:r>
      <w:r>
        <w:tab/>
      </w:r>
      <w:r w:rsidR="019B4504">
        <w:rPr/>
        <w:t xml:space="preserve">and centralizing the logs which are pushed to the Indexer for processing and </w:t>
      </w:r>
      <w:r>
        <w:tab/>
      </w:r>
      <w:r w:rsidR="019B4504">
        <w:rPr/>
        <w:t xml:space="preserve">storage. The </w:t>
      </w:r>
      <w:r w:rsidR="019B4504">
        <w:rPr/>
        <w:t>Wazuh</w:t>
      </w:r>
      <w:r w:rsidR="019B4504">
        <w:rPr/>
        <w:t xml:space="preserve"> server provides the middle functionality of </w:t>
      </w:r>
      <w:r w:rsidR="7B766100">
        <w:rPr/>
        <w:t xml:space="preserve">pushing </w:t>
      </w:r>
      <w:r>
        <w:tab/>
      </w:r>
      <w:r w:rsidR="7B766100">
        <w:rPr/>
        <w:t xml:space="preserve">requests between the Indexer and the Dashboard as well as controlling the </w:t>
      </w:r>
      <w:r>
        <w:tab/>
      </w:r>
      <w:r w:rsidR="7B766100">
        <w:rPr/>
        <w:t xml:space="preserve">SSL certificates that are generated for identification of the user-agent during </w:t>
      </w:r>
      <w:r>
        <w:tab/>
      </w:r>
      <w:r w:rsidR="7B766100">
        <w:rPr/>
        <w:t xml:space="preserve">registration. This effort prevents unknown systems from </w:t>
      </w:r>
      <w:r w:rsidR="7B766100">
        <w:rPr/>
        <w:t>a</w:t>
      </w:r>
      <w:r w:rsidR="0DCCB5ED">
        <w:rPr/>
        <w:t>ttempting</w:t>
      </w:r>
      <w:r w:rsidR="0DCCB5ED">
        <w:rPr/>
        <w:t xml:space="preserve"> to join </w:t>
      </w:r>
      <w:r>
        <w:tab/>
      </w:r>
      <w:r w:rsidR="0DCCB5ED">
        <w:rPr/>
        <w:t xml:space="preserve">the </w:t>
      </w:r>
      <w:r w:rsidR="0DCCB5ED">
        <w:rPr/>
        <w:t>Wazuh</w:t>
      </w:r>
      <w:r w:rsidR="0DCCB5ED">
        <w:rPr/>
        <w:t xml:space="preserve"> </w:t>
      </w:r>
      <w:r w:rsidR="1456F00F">
        <w:rPr/>
        <w:t>system or</w:t>
      </w:r>
      <w:r w:rsidR="0DCCB5ED">
        <w:rPr/>
        <w:t xml:space="preserve"> manipulate the integrity of the log files due to forcing a </w:t>
      </w:r>
      <w:r>
        <w:tab/>
      </w:r>
      <w:r w:rsidR="0DCCB5ED">
        <w:rPr/>
        <w:t xml:space="preserve">DoS </w:t>
      </w:r>
      <w:r w:rsidR="5A1AADAE">
        <w:rPr/>
        <w:t xml:space="preserve">on memory or space constrained systems. </w:t>
      </w:r>
    </w:p>
    <w:p w:rsidR="7AEBAD7E" w:rsidP="7AEBAD7E" w:rsidRDefault="7AEBAD7E" w14:paraId="65B6CDA3" w14:textId="791AD7CA">
      <w:pPr>
        <w:pStyle w:val="ListParagraph"/>
        <w:ind w:left="720"/>
      </w:pPr>
    </w:p>
    <w:p w:rsidR="779CD27E" w:rsidP="7AEBAD7E" w:rsidRDefault="779CD27E" w14:paraId="23E9CE01" w14:textId="7E488B8C">
      <w:pPr>
        <w:pStyle w:val="ListParagraph"/>
        <w:ind w:left="720" w:firstLine="720"/>
      </w:pPr>
      <w:r w:rsidR="779CD27E">
        <w:rPr/>
        <w:t xml:space="preserve">To </w:t>
      </w:r>
      <w:r w:rsidR="779CD27E">
        <w:rPr/>
        <w:t>facilitate</w:t>
      </w:r>
      <w:r w:rsidR="779CD27E">
        <w:rPr/>
        <w:t xml:space="preserve"> the </w:t>
      </w:r>
      <w:r w:rsidR="779CD27E">
        <w:rPr/>
        <w:t>Wazuh</w:t>
      </w:r>
      <w:r w:rsidR="779CD27E">
        <w:rPr/>
        <w:t xml:space="preserve"> system’s effectiveness, I </w:t>
      </w:r>
      <w:r w:rsidR="779CD27E">
        <w:rPr/>
        <w:t>utilized</w:t>
      </w:r>
      <w:r w:rsidR="779CD27E">
        <w:rPr/>
        <w:t xml:space="preserve"> the system controls </w:t>
      </w:r>
      <w:r>
        <w:tab/>
      </w:r>
      <w:r w:rsidR="779CD27E">
        <w:rPr/>
        <w:t xml:space="preserve">to open ports 1515, 1514 (for communication) and 55000 (for </w:t>
      </w:r>
      <w:r w:rsidR="5BA04232">
        <w:rPr/>
        <w:t xml:space="preserve">user-agent </w:t>
      </w:r>
      <w:r>
        <w:tab/>
      </w:r>
      <w:r w:rsidR="5BA04232">
        <w:rPr/>
        <w:t>registration) on the VLAN network.</w:t>
      </w:r>
    </w:p>
    <w:p w:rsidR="7AEBAD7E" w:rsidP="7AEBAD7E" w:rsidRDefault="7AEBAD7E" w14:paraId="4E96B779" w14:textId="34DC603F">
      <w:pPr>
        <w:pStyle w:val="ListParagraph"/>
        <w:ind w:left="720" w:firstLine="720"/>
      </w:pPr>
    </w:p>
    <w:p w:rsidR="5BA04232" w:rsidP="5833CCB9" w:rsidRDefault="5BA04232" w14:paraId="59E06F56" w14:textId="61F419E8">
      <w:pPr>
        <w:pStyle w:val="ListParagraph"/>
        <w:ind w:left="720" w:firstLine="720"/>
        <w:rPr>
          <w:b w:val="1"/>
          <w:bCs w:val="1"/>
          <w:i w:val="1"/>
          <w:iCs w:val="1"/>
        </w:rPr>
      </w:pPr>
      <w:r w:rsidR="5BA04232">
        <w:rPr/>
        <w:t xml:space="preserve">The documentation provided at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hyperlink r:id="R363ceab49b3d42e2">
        <w:r w:rsidRPr="5833CCB9" w:rsidR="5BA04232">
          <w:rPr>
            <w:rStyle w:val="Hyperlink"/>
          </w:rPr>
          <w:t>https://documentation.wazuh.com/current/installation-guide/</w:t>
        </w:r>
      </w:hyperlink>
      <w:r w:rsidR="5BA04232">
        <w:rPr/>
        <w:t xml:space="preserve"> </w:t>
      </w:r>
      <w:r w:rsidR="5BA04232">
        <w:rPr/>
        <w:t>assisted</w:t>
      </w:r>
      <w:r w:rsidR="5BA04232">
        <w:rPr/>
        <w:t xml:space="preserve"> with </w:t>
      </w:r>
      <w:r>
        <w:tab/>
      </w:r>
      <w:r w:rsidR="5BA04232">
        <w:rPr/>
        <w:t xml:space="preserve">installing the indexer, server, and dashboard in concurrent order. </w:t>
      </w:r>
      <w:r w:rsidR="49AF96EA">
        <w:rPr/>
        <w:t xml:space="preserve">As </w:t>
      </w:r>
      <w:r>
        <w:tab/>
      </w:r>
      <w:r>
        <w:tab/>
      </w:r>
      <w:r w:rsidR="49AF96EA">
        <w:rPr/>
        <w:t xml:space="preserve">expected, this installation requires root </w:t>
      </w:r>
      <w:r w:rsidR="49AF96EA">
        <w:rPr/>
        <w:t>access</w:t>
      </w:r>
      <w:r w:rsidR="49AF96EA">
        <w:rPr/>
        <w:t xml:space="preserve"> and the indexer should be </w:t>
      </w:r>
      <w:r>
        <w:tab/>
      </w:r>
      <w:r w:rsidR="49AF96EA">
        <w:rPr/>
        <w:t xml:space="preserve">deployed first as it is the means of communication and password generation </w:t>
      </w:r>
      <w:r>
        <w:tab/>
      </w:r>
      <w:r w:rsidR="49AF96EA">
        <w:rPr/>
        <w:t>to secure the server and dashboard. Downloading the insta</w:t>
      </w:r>
      <w:r w:rsidR="607A2866">
        <w:rPr/>
        <w:t xml:space="preserve">llation and </w:t>
      </w:r>
      <w:r>
        <w:tab/>
      </w:r>
      <w:r w:rsidR="607A2866">
        <w:rPr/>
        <w:t xml:space="preserve">configuration file was </w:t>
      </w:r>
      <w:r w:rsidR="607A2866">
        <w:rPr/>
        <w:t>accomplished</w:t>
      </w:r>
      <w:r w:rsidR="607A2866">
        <w:rPr/>
        <w:t xml:space="preserve"> with the commands “</w:t>
      </w:r>
      <w:r w:rsidRPr="5833CCB9" w:rsidR="607A2866">
        <w:rPr>
          <w:b w:val="1"/>
          <w:bCs w:val="1"/>
          <w:i w:val="1"/>
          <w:iCs w:val="1"/>
        </w:rPr>
        <w:t>curl -</w:t>
      </w:r>
      <w:r w:rsidRPr="5833CCB9" w:rsidR="607A2866">
        <w:rPr>
          <w:b w:val="1"/>
          <w:bCs w:val="1"/>
          <w:i w:val="1"/>
          <w:iCs w:val="1"/>
        </w:rPr>
        <w:t>sO</w:t>
      </w:r>
      <w:r w:rsidRPr="5833CCB9" w:rsidR="607A2866">
        <w:rPr>
          <w:b w:val="1"/>
          <w:bCs w:val="1"/>
          <w:i w:val="1"/>
          <w:iCs w:val="1"/>
        </w:rPr>
        <w:t xml:space="preserve"> </w:t>
      </w:r>
      <w:r>
        <w:tab/>
      </w:r>
      <w:r>
        <w:tab/>
      </w:r>
      <w:r w:rsidRPr="5833CCB9" w:rsidR="607A2866">
        <w:rPr>
          <w:b w:val="1"/>
          <w:bCs w:val="1"/>
          <w:i w:val="1"/>
          <w:iCs w:val="1"/>
        </w:rPr>
        <w:t>https://packages.wazuh.com/4.8/wazuh-install.sh</w:t>
      </w:r>
    </w:p>
    <w:p w:rsidR="607A2866" w:rsidP="7AEBAD7E" w:rsidRDefault="607A2866" w14:paraId="712CFE26" w14:textId="27652814">
      <w:pPr>
        <w:pStyle w:val="ListParagraph"/>
        <w:ind w:left="720" w:firstLine="720"/>
      </w:pPr>
      <w:r w:rsidRPr="7AEBAD7E" w:rsidR="607A2866">
        <w:rPr>
          <w:b w:val="1"/>
          <w:bCs w:val="1"/>
          <w:i w:val="1"/>
          <w:iCs w:val="1"/>
        </w:rPr>
        <w:t>curl -</w:t>
      </w:r>
      <w:r w:rsidRPr="7AEBAD7E" w:rsidR="607A2866">
        <w:rPr>
          <w:b w:val="1"/>
          <w:bCs w:val="1"/>
          <w:i w:val="1"/>
          <w:iCs w:val="1"/>
        </w:rPr>
        <w:t>sO</w:t>
      </w:r>
      <w:r w:rsidRPr="7AEBAD7E" w:rsidR="607A2866">
        <w:rPr>
          <w:b w:val="1"/>
          <w:bCs w:val="1"/>
          <w:i w:val="1"/>
          <w:iCs w:val="1"/>
        </w:rPr>
        <w:t xml:space="preserve"> </w:t>
      </w:r>
      <w:hyperlink r:id="R77241c3e29414541">
        <w:r w:rsidRPr="7AEBAD7E" w:rsidR="607A2866">
          <w:rPr>
            <w:rStyle w:val="Hyperlink"/>
            <w:b w:val="1"/>
            <w:bCs w:val="1"/>
            <w:i w:val="1"/>
            <w:iCs w:val="1"/>
          </w:rPr>
          <w:t>https://packages.wazuh.com/4.8/config.yml</w:t>
        </w:r>
      </w:hyperlink>
      <w:r w:rsidR="607A2866">
        <w:rPr/>
        <w:t xml:space="preserve">” . Once this occurs, </w:t>
      </w:r>
      <w:r>
        <w:tab/>
      </w:r>
      <w:r w:rsidR="607A2866">
        <w:rPr/>
        <w:t xml:space="preserve">the configuration YAML file must be updated to reflect the node names and </w:t>
      </w:r>
      <w:r>
        <w:tab/>
      </w:r>
      <w:r w:rsidR="7D5245A2">
        <w:rPr/>
        <w:t xml:space="preserve">IP values of each node. In this lab, I only had one node which was running the </w:t>
      </w:r>
      <w:r>
        <w:tab/>
      </w:r>
      <w:r w:rsidR="7D5245A2">
        <w:rPr/>
        <w:t xml:space="preserve">entirety of the environment so only the first option had to be altered under </w:t>
      </w:r>
      <w:r>
        <w:tab/>
      </w:r>
      <w:r w:rsidR="7D5245A2">
        <w:rPr/>
        <w:t xml:space="preserve">nodes -&gt; </w:t>
      </w:r>
      <w:r w:rsidR="7D5245A2">
        <w:rPr/>
        <w:t>ip</w:t>
      </w:r>
      <w:r w:rsidR="7D5245A2">
        <w:rPr/>
        <w:t xml:space="preserve"> in which the IP address of </w:t>
      </w:r>
      <w:r w:rsidR="31D8C166">
        <w:rPr/>
        <w:t xml:space="preserve">the system to be running the server </w:t>
      </w:r>
      <w:r>
        <w:tab/>
      </w:r>
      <w:r w:rsidR="31D8C166">
        <w:rPr/>
        <w:t xml:space="preserve">and indexer was altered. For more diverse systems, such as distributed </w:t>
      </w:r>
      <w:r>
        <w:tab/>
      </w:r>
      <w:r w:rsidR="31D8C166">
        <w:rPr/>
        <w:t>systems using the</w:t>
      </w:r>
      <w:r w:rsidR="113F61DC">
        <w:rPr/>
        <w:t xml:space="preserve"> cloud, a secondary (or more) node may be altered to input </w:t>
      </w:r>
      <w:r>
        <w:tab/>
      </w:r>
      <w:r w:rsidR="113F61DC">
        <w:rPr/>
        <w:t xml:space="preserve">the gateway address for connection. This file update MUST be completed on </w:t>
      </w:r>
      <w:r>
        <w:tab/>
      </w:r>
      <w:r w:rsidR="113F61DC">
        <w:rPr/>
        <w:t xml:space="preserve">the </w:t>
      </w:r>
      <w:r w:rsidR="113F61DC">
        <w:rPr/>
        <w:t>Wazuh</w:t>
      </w:r>
      <w:r w:rsidR="113F61DC">
        <w:rPr/>
        <w:t xml:space="preserve"> Server, Indexer, and Dashboard in order to properly reflect the </w:t>
      </w:r>
      <w:r>
        <w:tab/>
      </w:r>
      <w:r w:rsidR="113F61DC">
        <w:rPr/>
        <w:t>available syste</w:t>
      </w:r>
      <w:r w:rsidR="542CAE62">
        <w:rPr/>
        <w:t xml:space="preserve">ms and ensure connectivity between each user-agent and the </w:t>
      </w:r>
      <w:r>
        <w:tab/>
      </w:r>
      <w:r w:rsidR="542CAE62">
        <w:rPr/>
        <w:t>server.</w:t>
      </w:r>
      <w:r w:rsidR="2D72DB3C">
        <w:rPr/>
        <w:t xml:space="preserve"> </w:t>
      </w:r>
    </w:p>
    <w:p w:rsidR="7AEBAD7E" w:rsidP="7AEBAD7E" w:rsidRDefault="7AEBAD7E" w14:paraId="669727B7" w14:textId="60D9EE22">
      <w:pPr>
        <w:pStyle w:val="ListParagraph"/>
        <w:ind w:left="720"/>
      </w:pPr>
    </w:p>
    <w:p w:rsidR="2D72DB3C" w:rsidP="7AEBAD7E" w:rsidRDefault="2D72DB3C" w14:paraId="74D993EE" w14:textId="4710D1D5">
      <w:pPr>
        <w:pStyle w:val="ListParagraph"/>
        <w:ind w:left="720" w:firstLine="720"/>
      </w:pPr>
      <w:r w:rsidR="2D72DB3C">
        <w:rPr/>
        <w:t xml:space="preserve">Once this YAML file has been updated, the </w:t>
      </w:r>
      <w:r w:rsidR="2D72DB3C">
        <w:rPr/>
        <w:t>Wazuh</w:t>
      </w:r>
      <w:r w:rsidR="2D72DB3C">
        <w:rPr/>
        <w:t xml:space="preserve"> server can be installed. Of </w:t>
      </w:r>
      <w:r>
        <w:tab/>
      </w:r>
      <w:r w:rsidR="2D72DB3C">
        <w:rPr/>
        <w:t xml:space="preserve">note when setting up the </w:t>
      </w:r>
      <w:r w:rsidR="2D72DB3C">
        <w:rPr/>
        <w:t>Wazuh</w:t>
      </w:r>
      <w:r w:rsidR="2D72DB3C">
        <w:rPr/>
        <w:t xml:space="preserve"> server, the storage must be adequate t</w:t>
      </w:r>
      <w:r w:rsidR="14539D3A">
        <w:rPr/>
        <w:t xml:space="preserve">o </w:t>
      </w:r>
      <w:r>
        <w:tab/>
      </w:r>
      <w:r w:rsidR="14539D3A">
        <w:rPr/>
        <w:t xml:space="preserve">address most log file transmissions and may require significantly more with </w:t>
      </w:r>
      <w:r>
        <w:tab/>
      </w:r>
      <w:r w:rsidR="14539D3A">
        <w:rPr/>
        <w:t xml:space="preserve">custom integrations, </w:t>
      </w:r>
      <w:r w:rsidR="14539D3A">
        <w:rPr/>
        <w:t>additional</w:t>
      </w:r>
      <w:r w:rsidR="14539D3A">
        <w:rPr/>
        <w:t xml:space="preserve"> file monitoring beyond the default, and API </w:t>
      </w:r>
      <w:r>
        <w:tab/>
      </w:r>
      <w:r w:rsidR="14539D3A">
        <w:rPr/>
        <w:t xml:space="preserve">integrations. With the default </w:t>
      </w:r>
      <w:r w:rsidR="14539D3A">
        <w:rPr/>
        <w:t>selection</w:t>
      </w:r>
      <w:r w:rsidR="14539D3A">
        <w:rPr/>
        <w:t xml:space="preserve"> of file checking every 24 hours, </w:t>
      </w:r>
      <w:r w:rsidR="57E05499">
        <w:rPr/>
        <w:t xml:space="preserve">a </w:t>
      </w:r>
      <w:r>
        <w:tab/>
      </w:r>
      <w:r w:rsidR="57E05499">
        <w:rPr/>
        <w:t>system such as this lab, with three user-agents, plus the default fourth user-</w:t>
      </w:r>
      <w:r>
        <w:tab/>
      </w:r>
      <w:r w:rsidR="57E05499">
        <w:rPr/>
        <w:t xml:space="preserve">agent on the server system can </w:t>
      </w:r>
      <w:r w:rsidR="57E05499">
        <w:rPr/>
        <w:t>utilize</w:t>
      </w:r>
      <w:r w:rsidR="57E05499">
        <w:rPr/>
        <w:t xml:space="preserve"> </w:t>
      </w:r>
      <w:r w:rsidR="57E05499">
        <w:rPr/>
        <w:t xml:space="preserve">nearly </w:t>
      </w:r>
      <w:r w:rsidR="3822940C">
        <w:rPr/>
        <w:t>10GBs</w:t>
      </w:r>
      <w:r w:rsidR="3822940C">
        <w:rPr/>
        <w:t xml:space="preserve"> every </w:t>
      </w:r>
      <w:r w:rsidR="3822940C">
        <w:rPr/>
        <w:t>90 days</w:t>
      </w:r>
      <w:r w:rsidR="3822940C">
        <w:rPr/>
        <w:t xml:space="preserve">. Additional </w:t>
      </w:r>
      <w:r>
        <w:tab/>
      </w:r>
      <w:r w:rsidR="3822940C">
        <w:rPr/>
        <w:t xml:space="preserve">resource requirements can be </w:t>
      </w:r>
      <w:r w:rsidR="3822940C">
        <w:rPr/>
        <w:t>ascertained</w:t>
      </w:r>
      <w:r w:rsidR="3822940C">
        <w:rPr/>
        <w:t xml:space="preserve"> by monitoring the </w:t>
      </w:r>
      <w:r>
        <w:tab/>
      </w:r>
      <w:r>
        <w:tab/>
      </w:r>
      <w:r>
        <w:tab/>
      </w:r>
      <w:r>
        <w:tab/>
      </w:r>
      <w:r w:rsidR="3822940C">
        <w:rPr/>
        <w:t>/var/</w:t>
      </w:r>
      <w:r w:rsidR="3822940C">
        <w:rPr/>
        <w:t>ossec</w:t>
      </w:r>
      <w:r w:rsidR="3822940C">
        <w:rPr/>
        <w:t>/var/run/</w:t>
      </w:r>
      <w:r w:rsidR="3822940C">
        <w:rPr/>
        <w:t>wazuh-analysisd.state</w:t>
      </w:r>
      <w:r w:rsidR="3822940C">
        <w:rPr/>
        <w:t xml:space="preserve"> and the </w:t>
      </w:r>
      <w:r w:rsidR="3822940C">
        <w:rPr/>
        <w:t>events_d</w:t>
      </w:r>
      <w:r w:rsidR="23A2D4E8">
        <w:rPr/>
        <w:t>ropped</w:t>
      </w:r>
      <w:r w:rsidR="23A2D4E8">
        <w:rPr/>
        <w:t xml:space="preserve"> </w:t>
      </w:r>
      <w:r w:rsidR="23A2D4E8">
        <w:rPr/>
        <w:t>option</w:t>
      </w:r>
      <w:r w:rsidR="23A2D4E8">
        <w:rPr/>
        <w:t xml:space="preserve"> to </w:t>
      </w:r>
      <w:r>
        <w:tab/>
      </w:r>
      <w:r w:rsidR="06A92964">
        <w:rPr/>
        <w:t xml:space="preserve">   </w:t>
      </w:r>
      <w:r w:rsidR="134C1F1F">
        <w:rPr/>
        <w:t xml:space="preserve"> </w:t>
      </w:r>
      <w:r w:rsidR="23A2D4E8">
        <w:rPr/>
        <w:t>determine</w:t>
      </w:r>
      <w:r w:rsidR="23A2D4E8">
        <w:rPr/>
        <w:t xml:space="preserve"> if events (logs) are being dropped due to lack of resources. The </w:t>
      </w:r>
      <w:r>
        <w:tab/>
      </w:r>
      <w:r w:rsidR="3E243383">
        <w:rPr/>
        <w:t xml:space="preserve"> </w:t>
      </w:r>
      <w:r w:rsidR="23A2D4E8">
        <w:rPr/>
        <w:t>command “</w:t>
      </w:r>
      <w:r w:rsidRPr="7AEBAD7E" w:rsidR="23A2D4E8">
        <w:rPr>
          <w:b w:val="1"/>
          <w:bCs w:val="1"/>
          <w:i w:val="1"/>
          <w:iCs w:val="1"/>
        </w:rPr>
        <w:t>curl -</w:t>
      </w:r>
      <w:r w:rsidRPr="7AEBAD7E" w:rsidR="23A2D4E8">
        <w:rPr>
          <w:b w:val="1"/>
          <w:bCs w:val="1"/>
          <w:i w:val="1"/>
          <w:iCs w:val="1"/>
        </w:rPr>
        <w:t>sO</w:t>
      </w:r>
      <w:r w:rsidRPr="7AEBAD7E" w:rsidR="23A2D4E8">
        <w:rPr>
          <w:b w:val="1"/>
          <w:bCs w:val="1"/>
          <w:i w:val="1"/>
          <w:iCs w:val="1"/>
        </w:rPr>
        <w:t xml:space="preserve"> </w:t>
      </w:r>
      <w:hyperlink r:id="Rb8b8cf14aa734168">
        <w:r w:rsidRPr="7AEBAD7E" w:rsidR="23A2D4E8">
          <w:rPr>
            <w:rStyle w:val="Hyperlink"/>
            <w:b w:val="1"/>
            <w:bCs w:val="1"/>
            <w:i w:val="1"/>
            <w:iCs w:val="1"/>
          </w:rPr>
          <w:t>https://packages.wazuh.com/4.8/wazuh-install.sh</w:t>
        </w:r>
      </w:hyperlink>
      <w:r w:rsidR="23A2D4E8">
        <w:rPr/>
        <w:t>”</w:t>
      </w:r>
      <w:r w:rsidR="4AE67D79">
        <w:rPr/>
        <w:t xml:space="preserve"> is </w:t>
      </w:r>
      <w:r>
        <w:tab/>
      </w:r>
      <w:r w:rsidR="3E243383">
        <w:rPr/>
        <w:t xml:space="preserve"> </w:t>
      </w:r>
      <w:r w:rsidR="4AE67D79">
        <w:rPr/>
        <w:t>used to start the download and “</w:t>
      </w:r>
      <w:r w:rsidRPr="7AEBAD7E" w:rsidR="4AE67D79">
        <w:rPr>
          <w:b w:val="1"/>
          <w:bCs w:val="1"/>
          <w:i w:val="1"/>
          <w:iCs w:val="1"/>
        </w:rPr>
        <w:t>bash wazuh-install.sh --</w:t>
      </w:r>
      <w:r w:rsidRPr="7AEBAD7E" w:rsidR="4AE67D79">
        <w:rPr>
          <w:b w:val="1"/>
          <w:bCs w:val="1"/>
          <w:i w:val="1"/>
          <w:iCs w:val="1"/>
        </w:rPr>
        <w:t>wazuh</w:t>
      </w:r>
      <w:r w:rsidRPr="7AEBAD7E" w:rsidR="4AE67D79">
        <w:rPr>
          <w:b w:val="1"/>
          <w:bCs w:val="1"/>
          <w:i w:val="1"/>
          <w:iCs w:val="1"/>
        </w:rPr>
        <w:t xml:space="preserve">-server </w:t>
      </w:r>
      <w:r>
        <w:tab/>
      </w:r>
      <w:r>
        <w:tab/>
      </w:r>
      <w:r w:rsidRPr="7AEBAD7E" w:rsidR="4AE67D79">
        <w:rPr>
          <w:b w:val="1"/>
          <w:bCs w:val="1"/>
          <w:i w:val="1"/>
          <w:iCs w:val="1"/>
        </w:rPr>
        <w:t>wazuh-1</w:t>
      </w:r>
      <w:r w:rsidR="4AE67D79">
        <w:rPr/>
        <w:t xml:space="preserve">" installs the server. As before, the YAML file must be edited with the </w:t>
      </w:r>
      <w:r>
        <w:tab/>
      </w:r>
      <w:r w:rsidR="71F36E8D">
        <w:rPr/>
        <w:t xml:space="preserve"> </w:t>
      </w:r>
      <w:r w:rsidR="1E7B55E1">
        <w:rPr/>
        <w:t xml:space="preserve"> </w:t>
      </w:r>
      <w:r w:rsidR="71F36E8D">
        <w:rPr/>
        <w:t xml:space="preserve">  </w:t>
      </w:r>
      <w:r w:rsidR="4AE67D79">
        <w:rPr/>
        <w:t>node and IP address as described above.</w:t>
      </w:r>
    </w:p>
    <w:p w:rsidR="7AEBAD7E" w:rsidP="7AEBAD7E" w:rsidRDefault="7AEBAD7E" w14:paraId="479C847C" w14:textId="1FCB97A0">
      <w:pPr>
        <w:pStyle w:val="ListParagraph"/>
        <w:ind w:left="720"/>
      </w:pPr>
    </w:p>
    <w:p w:rsidR="03A5FE77" w:rsidP="7AEBAD7E" w:rsidRDefault="03A5FE77" w14:paraId="7DAE377C" w14:textId="2C9BE1DD">
      <w:pPr>
        <w:pStyle w:val="Normal"/>
        <w:ind w:left="720" w:firstLine="720"/>
      </w:pPr>
      <w:r w:rsidR="03A5FE77">
        <w:rPr/>
        <w:t xml:space="preserve">Finally, the </w:t>
      </w:r>
      <w:r w:rsidR="03A5FE77">
        <w:rPr/>
        <w:t>Wazuh</w:t>
      </w:r>
      <w:r w:rsidR="03A5FE77">
        <w:rPr/>
        <w:t xml:space="preserve"> Dashboard can be installed </w:t>
      </w:r>
      <w:r w:rsidR="03A5FE77">
        <w:rPr/>
        <w:t>similar to</w:t>
      </w:r>
      <w:r w:rsidR="03A5FE77">
        <w:rPr/>
        <w:t xml:space="preserve"> above with the </w:t>
      </w:r>
      <w:r>
        <w:tab/>
      </w:r>
      <w:r w:rsidR="03A5FE77">
        <w:rPr/>
        <w:t>commands “</w:t>
      </w:r>
      <w:r w:rsidRPr="7AEBAD7E" w:rsidR="03A5FE77">
        <w:rPr>
          <w:b w:val="1"/>
          <w:bCs w:val="1"/>
          <w:i w:val="1"/>
          <w:iCs w:val="1"/>
        </w:rPr>
        <w:t>curl -</w:t>
      </w:r>
      <w:r w:rsidRPr="7AEBAD7E" w:rsidR="03A5FE77">
        <w:rPr>
          <w:b w:val="1"/>
          <w:bCs w:val="1"/>
          <w:i w:val="1"/>
          <w:iCs w:val="1"/>
        </w:rPr>
        <w:t>sO</w:t>
      </w:r>
      <w:r w:rsidRPr="7AEBAD7E" w:rsidR="03A5FE77">
        <w:rPr>
          <w:b w:val="1"/>
          <w:bCs w:val="1"/>
          <w:i w:val="1"/>
          <w:iCs w:val="1"/>
        </w:rPr>
        <w:t xml:space="preserve"> </w:t>
      </w:r>
      <w:hyperlink r:id="Ra53c3ab7a60c4650">
        <w:r w:rsidRPr="7AEBAD7E" w:rsidR="03A5FE77">
          <w:rPr>
            <w:rStyle w:val="Hyperlink"/>
            <w:b w:val="1"/>
            <w:bCs w:val="1"/>
            <w:i w:val="1"/>
            <w:iCs w:val="1"/>
          </w:rPr>
          <w:t>https://packages.wazuh.com/4.8/wazuh-install.sh</w:t>
        </w:r>
      </w:hyperlink>
      <w:r w:rsidR="03A5FE77">
        <w:rPr/>
        <w:t xml:space="preserve">” </w:t>
      </w:r>
      <w:r>
        <w:tab/>
      </w:r>
      <w:r w:rsidR="03A5FE77">
        <w:rPr/>
        <w:t>and “</w:t>
      </w:r>
      <w:r w:rsidRPr="7AEBAD7E" w:rsidR="03A5FE77">
        <w:rPr>
          <w:b w:val="1"/>
          <w:bCs w:val="1"/>
          <w:i w:val="1"/>
          <w:iCs w:val="1"/>
        </w:rPr>
        <w:t>bash wazuh-install.sh --</w:t>
      </w:r>
      <w:r w:rsidRPr="7AEBAD7E" w:rsidR="03A5FE77">
        <w:rPr>
          <w:b w:val="1"/>
          <w:bCs w:val="1"/>
          <w:i w:val="1"/>
          <w:iCs w:val="1"/>
        </w:rPr>
        <w:t>wazuh</w:t>
      </w:r>
      <w:r w:rsidRPr="7AEBAD7E" w:rsidR="03A5FE77">
        <w:rPr>
          <w:b w:val="1"/>
          <w:bCs w:val="1"/>
          <w:i w:val="1"/>
          <w:iCs w:val="1"/>
        </w:rPr>
        <w:t xml:space="preserve">-dashboard </w:t>
      </w:r>
      <w:r w:rsidRPr="7AEBAD7E" w:rsidR="03A5FE77">
        <w:rPr>
          <w:b w:val="1"/>
          <w:bCs w:val="1"/>
          <w:i w:val="1"/>
          <w:iCs w:val="1"/>
        </w:rPr>
        <w:t>dashboard</w:t>
      </w:r>
      <w:r w:rsidR="03A5FE77">
        <w:rPr/>
        <w:t>”.</w:t>
      </w:r>
      <w:r w:rsidR="03A5FE77">
        <w:rPr/>
        <w:t xml:space="preserve"> </w:t>
      </w:r>
      <w:r w:rsidR="03A5FE77">
        <w:rPr/>
        <w:t>Wazuh</w:t>
      </w:r>
      <w:r w:rsidR="03A5FE77">
        <w:rPr/>
        <w:t xml:space="preserve"> </w:t>
      </w:r>
      <w:r>
        <w:tab/>
      </w:r>
      <w:r w:rsidR="03A5FE77">
        <w:rPr/>
        <w:t xml:space="preserve">Dashboard </w:t>
      </w:r>
      <w:r w:rsidR="03A5FE77">
        <w:rPr/>
        <w:t>utilizes</w:t>
      </w:r>
      <w:r w:rsidR="03A5FE77">
        <w:rPr/>
        <w:t xml:space="preserve"> the port 443 on the local system </w:t>
      </w:r>
      <w:r w:rsidR="6DB9A761">
        <w:rPr/>
        <w:t>for access and once</w:t>
      </w:r>
      <w:r>
        <w:br/>
      </w:r>
      <w:r>
        <w:tab/>
      </w:r>
      <w:r w:rsidR="2A76FE56">
        <w:rPr/>
        <w:t>installed, the information summary will direct the administrator to the</w:t>
      </w:r>
      <w:r w:rsidR="7AEBAD7E">
        <w:rPr/>
        <w:t xml:space="preserve"> </w:t>
      </w:r>
      <w:r>
        <w:tab/>
      </w:r>
      <w:r>
        <w:tab/>
      </w:r>
      <w:r w:rsidR="6DB9A761">
        <w:rPr/>
        <w:t>appropriate port as it may also choose 8443, 8444, 8080, 8888, or 9000.</w:t>
      </w:r>
      <w:r w:rsidR="0F89B986">
        <w:rPr/>
        <w:t xml:space="preserve"> It is </w:t>
      </w:r>
      <w:r>
        <w:tab/>
      </w:r>
      <w:r w:rsidRPr="7AEBAD7E" w:rsidR="0F89B986">
        <w:rPr>
          <w:b w:val="1"/>
          <w:bCs w:val="1"/>
        </w:rPr>
        <w:t>CRITICAL</w:t>
      </w:r>
      <w:r w:rsidR="0F89B986">
        <w:rPr/>
        <w:t xml:space="preserve"> that the administrator record the username and password that th</w:t>
      </w:r>
      <w:r w:rsidR="36F837F2">
        <w:rPr/>
        <w:t xml:space="preserve">e </w:t>
      </w:r>
      <w:r>
        <w:tab/>
      </w:r>
      <w:r>
        <w:tab/>
      </w:r>
      <w:r w:rsidR="321213AA">
        <w:rPr/>
        <w:t>server generates as it is not possible to gain entry or edit the password if it</w:t>
      </w:r>
      <w:r w:rsidR="7AEBAD7E">
        <w:rPr/>
        <w:t xml:space="preserve"> </w:t>
      </w:r>
      <w:r>
        <w:tab/>
      </w:r>
      <w:r w:rsidR="1F50F74D">
        <w:rPr/>
        <w:t>g</w:t>
      </w:r>
      <w:r w:rsidR="0F89B986">
        <w:rPr/>
        <w:t xml:space="preserve">ets lost or forgotten, as I discovered when I was forced to complete this </w:t>
      </w:r>
      <w:r>
        <w:tab/>
      </w:r>
      <w:r w:rsidR="0F89B986">
        <w:rPr/>
        <w:t>e</w:t>
      </w:r>
      <w:r w:rsidR="6E48964D">
        <w:rPr/>
        <w:t xml:space="preserve">ntire installation process a second time as the system no longer accepted </w:t>
      </w:r>
      <w:r>
        <w:tab/>
      </w:r>
      <w:r w:rsidR="6E48964D">
        <w:rPr/>
        <w:t xml:space="preserve">the password that I had previously saved. Additionally, if the system sits idle </w:t>
      </w:r>
      <w:r>
        <w:tab/>
      </w:r>
      <w:r w:rsidR="6E48964D">
        <w:rPr/>
        <w:t xml:space="preserve">for </w:t>
      </w:r>
      <w:r w:rsidR="6E48964D">
        <w:rPr/>
        <w:t>a long period</w:t>
      </w:r>
      <w:r w:rsidR="0F6FA41C">
        <w:rPr/>
        <w:t xml:space="preserve"> of time, particularly on a VM system, it will require a reboot </w:t>
      </w:r>
      <w:r>
        <w:tab/>
      </w:r>
      <w:r w:rsidR="0F6FA41C">
        <w:rPr/>
        <w:t xml:space="preserve">to accept the correct password. Some of these issues may be remediated by </w:t>
      </w:r>
      <w:r>
        <w:tab/>
      </w:r>
      <w:r w:rsidR="0F6FA41C">
        <w:rPr/>
        <w:t>installing the indexer and server systems using Docker or</w:t>
      </w:r>
      <w:r w:rsidR="6CBA45F0">
        <w:rPr/>
        <w:t xml:space="preserve"> Deployment on </w:t>
      </w:r>
      <w:r>
        <w:tab/>
      </w:r>
      <w:r w:rsidR="6CBA45F0">
        <w:rPr/>
        <w:t xml:space="preserve">Kubernetes. Additionally, pre-built VMs for Amazon Machine Images are </w:t>
      </w:r>
      <w:r>
        <w:tab/>
      </w:r>
      <w:r w:rsidR="6CBA45F0">
        <w:rPr/>
        <w:t xml:space="preserve">available, but I chose to perform all actions personally to gain the experience </w:t>
      </w:r>
      <w:r>
        <w:tab/>
      </w:r>
      <w:r w:rsidR="6CBA45F0">
        <w:rPr/>
        <w:t xml:space="preserve">and understand both what was being installed </w:t>
      </w:r>
      <w:r w:rsidR="394859A2">
        <w:rPr/>
        <w:t xml:space="preserve">and how these systems </w:t>
      </w:r>
      <w:r>
        <w:tab/>
      </w:r>
      <w:r w:rsidR="394859A2">
        <w:rPr/>
        <w:t>interoperate leading to a much better personal learning environment.</w:t>
      </w:r>
      <w:r w:rsidR="66330543">
        <w:rPr/>
        <w:t xml:space="preserve"> Many </w:t>
      </w:r>
      <w:r>
        <w:tab/>
      </w:r>
      <w:r w:rsidR="66330543">
        <w:rPr/>
        <w:t xml:space="preserve">common errors that may be generated during this installation and setup </w:t>
      </w:r>
      <w:r>
        <w:tab/>
      </w:r>
      <w:r w:rsidR="66330543">
        <w:rPr/>
        <w:t xml:space="preserve">process can be resolved via the community forums and the reddit page </w:t>
      </w:r>
      <w:r>
        <w:tab/>
      </w:r>
      <w:r w:rsidR="66330543">
        <w:rPr/>
        <w:t xml:space="preserve">including missing dependencies or </w:t>
      </w:r>
      <w:r w:rsidR="66330543">
        <w:rPr/>
        <w:t>component</w:t>
      </w:r>
      <w:r w:rsidR="66330543">
        <w:rPr/>
        <w:t xml:space="preserve"> failures.</w:t>
      </w:r>
    </w:p>
    <w:p w:rsidR="7AEBAD7E" w:rsidP="7AEBAD7E" w:rsidRDefault="7AEBAD7E" w14:paraId="22F5A728" w14:textId="249C19E6">
      <w:pPr>
        <w:pStyle w:val="ListParagraph"/>
        <w:ind w:left="720"/>
      </w:pPr>
    </w:p>
    <w:p w:rsidR="3B7BE829" w:rsidP="7AEBAD7E" w:rsidRDefault="3B7BE829" w14:paraId="1ADA4A61" w14:textId="54D538AB">
      <w:pPr>
        <w:pStyle w:val="ListParagraph"/>
        <w:numPr>
          <w:ilvl w:val="0"/>
          <w:numId w:val="3"/>
        </w:numPr>
        <w:rPr>
          <w:u w:val="single"/>
        </w:rPr>
      </w:pPr>
      <w:r w:rsidRPr="7AEBAD7E" w:rsidR="3B7BE829">
        <w:rPr>
          <w:u w:val="single"/>
        </w:rPr>
        <w:t xml:space="preserve">Utilized documentation and community support to </w:t>
      </w:r>
      <w:r w:rsidRPr="7AEBAD7E" w:rsidR="45AA64DA">
        <w:rPr>
          <w:u w:val="single"/>
        </w:rPr>
        <w:t xml:space="preserve">install user agents on Windows 10, Windows 11, Kali, Debian systems. Utilized agent management to enroll devices. Updated </w:t>
      </w:r>
      <w:r w:rsidRPr="7AEBAD7E" w:rsidR="783E2C83">
        <w:rPr>
          <w:u w:val="single"/>
        </w:rPr>
        <w:t xml:space="preserve">configuration files to allow for file integrity monitoring, threat hunting, and integration with </w:t>
      </w:r>
      <w:r w:rsidRPr="7AEBAD7E" w:rsidR="783E2C83">
        <w:rPr>
          <w:u w:val="single"/>
        </w:rPr>
        <w:t>VirusTotal</w:t>
      </w:r>
      <w:r w:rsidRPr="7AEBAD7E" w:rsidR="783E2C83">
        <w:rPr>
          <w:u w:val="single"/>
        </w:rPr>
        <w:t xml:space="preserve"> and </w:t>
      </w:r>
      <w:r w:rsidRPr="7AEBAD7E" w:rsidR="783E2C83">
        <w:rPr>
          <w:u w:val="single"/>
        </w:rPr>
        <w:t>Maltiverse</w:t>
      </w:r>
      <w:r w:rsidRPr="7AEBAD7E" w:rsidR="783E2C83">
        <w:rPr>
          <w:u w:val="single"/>
        </w:rPr>
        <w:t xml:space="preserve">. </w:t>
      </w:r>
    </w:p>
    <w:p w:rsidR="7AEBAD7E" w:rsidP="7AEBAD7E" w:rsidRDefault="7AEBAD7E" w14:paraId="1B259089" w14:textId="7BDEDEEF">
      <w:pPr>
        <w:pStyle w:val="ListParagraph"/>
        <w:ind w:left="720"/>
      </w:pPr>
    </w:p>
    <w:p w:rsidR="613E15DA" w:rsidP="5833CCB9" w:rsidRDefault="613E15DA" w14:paraId="6B7B3FCA" w14:textId="6473C6C7">
      <w:pPr>
        <w:pStyle w:val="ListParagraph"/>
        <w:ind w:left="720" w:firstLine="720"/>
      </w:pPr>
      <w:r w:rsidR="613E15DA">
        <w:rPr/>
        <w:t xml:space="preserve">The Windows user-agents are easy to set up via the </w:t>
      </w:r>
      <w:r w:rsidR="613E15DA">
        <w:rPr/>
        <w:t>Wazuh</w:t>
      </w:r>
      <w:r w:rsidR="613E15DA">
        <w:rPr/>
        <w:t xml:space="preserve"> Windows Installer </w:t>
      </w:r>
      <w:r>
        <w:tab/>
      </w:r>
      <w:r w:rsidR="613E15DA">
        <w:rPr/>
        <w:t xml:space="preserve">available at </w:t>
      </w:r>
      <w:hyperlink r:id="Rc39a50ced7cd4228">
        <w:r w:rsidRPr="5833CCB9" w:rsidR="613E15DA">
          <w:rPr>
            <w:rStyle w:val="Hyperlink"/>
          </w:rPr>
          <w:t>https://documentation.wazuh.com/current/installation-</w:t>
        </w:r>
      </w:hyperlink>
      <w:r>
        <w:tab/>
      </w:r>
      <w:r>
        <w:tab/>
      </w:r>
      <w:r w:rsidRPr="5833CCB9" w:rsidR="613E15DA">
        <w:rPr>
          <w:rStyle w:val="Hyperlink"/>
        </w:rPr>
        <w:t>guide</w:t>
      </w:r>
      <w:r w:rsidRPr="5833CCB9" w:rsidR="7DDD326F">
        <w:rPr>
          <w:rStyle w:val="Hyperlink"/>
        </w:rPr>
        <w:t>/</w:t>
      </w:r>
      <w:r w:rsidRPr="5833CCB9" w:rsidR="7DDD326F">
        <w:rPr>
          <w:rStyle w:val="Hyperlink"/>
        </w:rPr>
        <w:t>wazuh</w:t>
      </w:r>
      <w:r w:rsidRPr="5833CCB9" w:rsidR="7DDD326F">
        <w:rPr>
          <w:rStyle w:val="Hyperlink"/>
        </w:rPr>
        <w:t>-agent</w:t>
      </w:r>
      <w:r w:rsidRPr="5833CCB9" w:rsidR="7DDD326F">
        <w:rPr>
          <w:rStyle w:val="Hyperlink"/>
        </w:rPr>
        <w:t>/</w:t>
      </w:r>
      <w:r w:rsidR="7DDD326F">
        <w:rPr/>
        <w:t xml:space="preserve"> .</w:t>
      </w:r>
      <w:r w:rsidR="7DDD326F">
        <w:rPr/>
        <w:t xml:space="preserve"> As expected with a windows system tool, once </w:t>
      </w:r>
      <w:r>
        <w:tab/>
      </w:r>
      <w:r>
        <w:tab/>
      </w:r>
      <w:r w:rsidR="7DDD326F">
        <w:rPr/>
        <w:t xml:space="preserve">installed, a GUI system is available to set the IP address, start and stop the </w:t>
      </w:r>
      <w:r>
        <w:tab/>
      </w:r>
      <w:r w:rsidR="7DDD326F">
        <w:rPr/>
        <w:t xml:space="preserve">services, and </w:t>
      </w:r>
      <w:r w:rsidR="74EA877A">
        <w:rPr/>
        <w:t xml:space="preserve">update the configuration file. If the </w:t>
      </w:r>
      <w:r w:rsidR="74EA877A">
        <w:rPr/>
        <w:t>Wazuh</w:t>
      </w:r>
      <w:r w:rsidR="74EA877A">
        <w:rPr/>
        <w:t xml:space="preserve"> server service is </w:t>
      </w:r>
      <w:r>
        <w:tab/>
      </w:r>
      <w:r w:rsidR="74EA877A">
        <w:rPr/>
        <w:t xml:space="preserve">currently up, a few clicks on the configuration file and service button will </w:t>
      </w:r>
      <w:r>
        <w:tab/>
      </w:r>
      <w:r w:rsidR="74EA877A">
        <w:rPr/>
        <w:t>result in the generation of an SSL certi</w:t>
      </w:r>
      <w:r w:rsidR="08073448">
        <w:rPr/>
        <w:t xml:space="preserve">ficate and registration on the </w:t>
      </w:r>
      <w:r w:rsidR="08073448">
        <w:rPr/>
        <w:t>Wazuh</w:t>
      </w:r>
      <w:r w:rsidR="08073448">
        <w:rPr/>
        <w:t xml:space="preserve"> </w:t>
      </w:r>
      <w:r>
        <w:tab/>
      </w:r>
      <w:r w:rsidR="08073448">
        <w:rPr/>
        <w:t xml:space="preserve">Dashboard. Additionally, if this method is not available to a client system </w:t>
      </w:r>
      <w:r>
        <w:tab/>
      </w:r>
      <w:r w:rsidR="08073448">
        <w:rPr/>
        <w:t xml:space="preserve">due to restrictions, the </w:t>
      </w:r>
      <w:r w:rsidR="08073448">
        <w:rPr/>
        <w:t>Wazuh</w:t>
      </w:r>
      <w:r w:rsidR="08073448">
        <w:rPr/>
        <w:t xml:space="preserve"> Dashboard allows for a CLI registration via a </w:t>
      </w:r>
      <w:r>
        <w:tab/>
      </w:r>
      <w:r w:rsidR="08073448">
        <w:rPr/>
        <w:t>configurab</w:t>
      </w:r>
      <w:r w:rsidR="1758250A">
        <w:rPr/>
        <w:t xml:space="preserve">le installation with the add agent button. This button will generate </w:t>
      </w:r>
      <w:r>
        <w:tab/>
      </w:r>
      <w:r w:rsidR="1758250A">
        <w:rPr/>
        <w:t xml:space="preserve">results to add the specified client and can select Windows, Linux, Unix and </w:t>
      </w:r>
      <w:r>
        <w:tab/>
      </w:r>
      <w:r w:rsidR="1758250A">
        <w:rPr/>
        <w:t xml:space="preserve">more. I found this </w:t>
      </w:r>
      <w:r w:rsidR="1758250A">
        <w:rPr/>
        <w:t>portion</w:t>
      </w:r>
      <w:r w:rsidR="1758250A">
        <w:rPr/>
        <w:t xml:space="preserve"> of the system to not fully work as inten</w:t>
      </w:r>
      <w:r w:rsidR="4F71B60E">
        <w:rPr/>
        <w:t xml:space="preserve">ded and </w:t>
      </w:r>
      <w:r>
        <w:tab/>
      </w:r>
      <w:r w:rsidR="4F71B60E">
        <w:rPr/>
        <w:t>instead manually installed all user-agents on each machine</w:t>
      </w:r>
      <w:r w:rsidR="4F71B60E">
        <w:rPr/>
        <w:t xml:space="preserve">.  </w:t>
      </w:r>
      <w:r w:rsidR="4F71B60E">
        <w:rPr/>
        <w:t>The Linux user-</w:t>
      </w:r>
      <w:r>
        <w:tab/>
      </w:r>
      <w:r w:rsidR="4F71B60E">
        <w:rPr/>
        <w:t xml:space="preserve">agent does not have a GUI version and I </w:t>
      </w:r>
      <w:r w:rsidR="4F71B60E">
        <w:rPr/>
        <w:t>utilized</w:t>
      </w:r>
      <w:r w:rsidR="4F71B60E">
        <w:rPr/>
        <w:t xml:space="preserve"> the steps mentioned in a </w:t>
      </w:r>
      <w:r>
        <w:tab/>
      </w:r>
      <w:r w:rsidR="4F71B60E">
        <w:rPr/>
        <w:t xml:space="preserve">prior section above to install the </w:t>
      </w:r>
      <w:r w:rsidR="5EB8CBB2">
        <w:rPr/>
        <w:t xml:space="preserve">keyring for the SSL certificates and to install </w:t>
      </w:r>
      <w:r>
        <w:tab/>
      </w:r>
      <w:r w:rsidR="5EB8CBB2">
        <w:rPr/>
        <w:t xml:space="preserve">the </w:t>
      </w:r>
      <w:r w:rsidR="5EB8CBB2">
        <w:rPr/>
        <w:t>wazuh</w:t>
      </w:r>
      <w:r w:rsidR="5EB8CBB2">
        <w:rPr/>
        <w:t xml:space="preserve"> agent. Once operational, several minutes are needed as the </w:t>
      </w:r>
      <w:r>
        <w:tab/>
      </w:r>
      <w:r w:rsidR="5EB8CBB2">
        <w:rPr/>
        <w:t xml:space="preserve">system works to pull current logs and generate an analysis of the </w:t>
      </w:r>
      <w:r>
        <w:tab/>
      </w:r>
      <w:r>
        <w:tab/>
      </w:r>
      <w:r w:rsidR="5EB8CBB2">
        <w:rPr/>
        <w:t xml:space="preserve">environment. </w:t>
      </w:r>
      <w:r w:rsidR="706A28FD">
        <w:rPr/>
        <w:t xml:space="preserve">I then updated each user agent’s configuration file to match </w:t>
      </w:r>
      <w:r>
        <w:tab/>
      </w:r>
      <w:r w:rsidR="706A28FD">
        <w:rPr/>
        <w:t xml:space="preserve">the configuration set by the server including the enablement of file integrity </w:t>
      </w:r>
      <w:r>
        <w:tab/>
      </w:r>
      <w:r w:rsidR="706A28FD">
        <w:rPr/>
        <w:t xml:space="preserve">monitoring and the </w:t>
      </w:r>
      <w:r w:rsidR="706A28FD">
        <w:rPr/>
        <w:t>subsequent</w:t>
      </w:r>
      <w:r w:rsidR="706A28FD">
        <w:rPr/>
        <w:t xml:space="preserve"> integration with </w:t>
      </w:r>
      <w:r w:rsidR="706A28FD">
        <w:rPr/>
        <w:t>VirusTotal</w:t>
      </w:r>
      <w:r w:rsidR="706A28FD">
        <w:rPr/>
        <w:t xml:space="preserve"> and </w:t>
      </w:r>
      <w:r w:rsidR="706A28FD">
        <w:rPr/>
        <w:t>Maltiverse</w:t>
      </w:r>
      <w:r w:rsidR="706A28FD">
        <w:rPr/>
        <w:t xml:space="preserve"> as </w:t>
      </w:r>
      <w:r>
        <w:tab/>
      </w:r>
      <w:r w:rsidR="706A28FD">
        <w:rPr/>
        <w:t>detail</w:t>
      </w:r>
      <w:r w:rsidR="5AF0FAE1">
        <w:rPr/>
        <w:t xml:space="preserve">ed in a prior section. </w:t>
      </w:r>
    </w:p>
    <w:p w:rsidR="7AEBAD7E" w:rsidP="7AEBAD7E" w:rsidRDefault="7AEBAD7E" w14:paraId="29966967" w14:textId="0FB226D8">
      <w:pPr>
        <w:pStyle w:val="ListParagraph"/>
        <w:ind w:left="720"/>
      </w:pPr>
    </w:p>
    <w:p w:rsidR="1B82658C" w:rsidP="7AEBAD7E" w:rsidRDefault="1B82658C" w14:paraId="604126AC" w14:textId="21F5B8BB">
      <w:pPr>
        <w:pStyle w:val="ListParagraph"/>
        <w:numPr>
          <w:ilvl w:val="0"/>
          <w:numId w:val="3"/>
        </w:numPr>
        <w:rPr>
          <w:u w:val="single"/>
        </w:rPr>
      </w:pPr>
      <w:r w:rsidRPr="7AEBAD7E" w:rsidR="1B82658C">
        <w:rPr>
          <w:u w:val="single"/>
        </w:rPr>
        <w:t>Scanned systems to generate current environment reports to be used compared overtime to analyze changes.</w:t>
      </w:r>
    </w:p>
    <w:p w:rsidR="7AEBAD7E" w:rsidP="7AEBAD7E" w:rsidRDefault="7AEBAD7E" w14:paraId="6F12C81F" w14:textId="27CBE156">
      <w:pPr>
        <w:pStyle w:val="ListParagraph"/>
        <w:ind w:left="720"/>
      </w:pPr>
    </w:p>
    <w:p w:rsidR="3476010B" w:rsidP="5833CCB9" w:rsidRDefault="3476010B" w14:paraId="002D7213" w14:textId="18B430AF">
      <w:pPr>
        <w:pStyle w:val="ListParagraph"/>
        <w:ind w:left="720" w:firstLine="720"/>
      </w:pPr>
      <w:r w:rsidR="3476010B">
        <w:rPr/>
        <w:t xml:space="preserve">Finally, with the user-agents in place, the server, dashboard, and indexer all </w:t>
      </w:r>
      <w:r>
        <w:tab/>
      </w:r>
      <w:r w:rsidR="3476010B">
        <w:rPr/>
        <w:t xml:space="preserve">running, I began to scan each system to generate reports on the current </w:t>
      </w:r>
      <w:r>
        <w:tab/>
      </w:r>
      <w:r w:rsidR="3476010B">
        <w:rPr/>
        <w:t>environment as detailed below.</w:t>
      </w:r>
    </w:p>
    <w:p w:rsidR="223EACAA" w:rsidRDefault="223EACAA" w14:paraId="154C91D6" w14:textId="7C2459BD"/>
    <w:p w:rsidR="464F789E" w:rsidRDefault="464F789E" w14:paraId="04B0E50F" w14:textId="60C54BD1">
      <w:r w:rsidRPr="7AEBAD7E" w:rsidR="464F789E">
        <w:rPr>
          <w:b w:val="1"/>
          <w:bCs w:val="1"/>
        </w:rPr>
        <w:t>TESTING AND DOCUMENTATION</w:t>
      </w:r>
      <w:r w:rsidR="464F789E">
        <w:rPr/>
        <w:t>:</w:t>
      </w:r>
    </w:p>
    <w:p w:rsidR="7060D420" w:rsidP="7AEBAD7E" w:rsidRDefault="7060D420" w14:paraId="6CAA4F39" w14:textId="3827484A">
      <w:pPr>
        <w:pStyle w:val="ListParagraph"/>
        <w:numPr>
          <w:ilvl w:val="0"/>
          <w:numId w:val="4"/>
        </w:numPr>
        <w:rPr>
          <w:u w:val="single"/>
        </w:rPr>
      </w:pPr>
      <w:r w:rsidRPr="7AEBAD7E" w:rsidR="7060D420">
        <w:rPr>
          <w:u w:val="single"/>
        </w:rPr>
        <w:t>Verified system operability through placement on the seg</w:t>
      </w:r>
      <w:r w:rsidRPr="7AEBAD7E" w:rsidR="555477D8">
        <w:rPr>
          <w:u w:val="single"/>
        </w:rPr>
        <w:t>men</w:t>
      </w:r>
      <w:r w:rsidRPr="7AEBAD7E" w:rsidR="7060D420">
        <w:rPr>
          <w:u w:val="single"/>
        </w:rPr>
        <w:t>ted network and dashboard alerting/</w:t>
      </w:r>
      <w:r w:rsidRPr="7AEBAD7E" w:rsidR="6F03E2A4">
        <w:rPr>
          <w:u w:val="single"/>
        </w:rPr>
        <w:t>enrollment</w:t>
      </w:r>
      <w:r w:rsidRPr="7AEBAD7E" w:rsidR="7060D420">
        <w:rPr>
          <w:u w:val="single"/>
        </w:rPr>
        <w:t>.</w:t>
      </w:r>
    </w:p>
    <w:p w:rsidR="13E9C001" w:rsidP="7AEBAD7E" w:rsidRDefault="13E9C001" w14:paraId="48DE186D" w14:textId="23647ADB">
      <w:pPr>
        <w:pStyle w:val="ListParagraph"/>
        <w:ind w:left="720"/>
      </w:pPr>
    </w:p>
    <w:p w:rsidR="43F05968" w:rsidP="7AEBAD7E" w:rsidRDefault="43F05968" w14:paraId="3238A1FC" w14:textId="539278C5">
      <w:pPr>
        <w:pStyle w:val="ListParagraph"/>
        <w:ind w:left="720" w:firstLine="720"/>
      </w:pPr>
      <w:r w:rsidR="43F05968">
        <w:rPr/>
        <w:t xml:space="preserve">After configuring each user-agent to </w:t>
      </w:r>
      <w:r w:rsidR="43F05968">
        <w:rPr/>
        <w:t>utilize</w:t>
      </w:r>
      <w:r w:rsidR="43F05968">
        <w:rPr/>
        <w:t xml:space="preserve"> the intended target server, I </w:t>
      </w:r>
      <w:r>
        <w:tab/>
      </w:r>
      <w:r w:rsidR="43F05968">
        <w:rPr/>
        <w:t>placed each user-agent system within the VLAN segmented</w:t>
      </w:r>
      <w:r w:rsidR="5A528167">
        <w:rPr/>
        <w:t xml:space="preserve"> via MAC address </w:t>
      </w:r>
      <w:r>
        <w:tab/>
      </w:r>
      <w:r w:rsidR="5A528167">
        <w:rPr/>
        <w:t xml:space="preserve">allow listing. While outside users may be able to change their MAC address to </w:t>
      </w:r>
      <w:r>
        <w:tab/>
      </w:r>
      <w:r w:rsidR="1F5DA306">
        <w:rPr/>
        <w:t xml:space="preserve">    </w:t>
      </w:r>
      <w:r w:rsidR="5A528167">
        <w:rPr/>
        <w:t>meet the requirements of the white-listed</w:t>
      </w:r>
      <w:r w:rsidR="48394334">
        <w:rPr/>
        <w:t xml:space="preserve"> MAC addresses on the segmented </w:t>
      </w:r>
      <w:r>
        <w:tab/>
      </w:r>
      <w:r w:rsidR="7FBAC3F6">
        <w:rPr/>
        <w:t xml:space="preserve">         </w:t>
      </w:r>
      <w:r w:rsidR="48394334">
        <w:rPr/>
        <w:t xml:space="preserve">network, they would first need to be able to read the network packets on the </w:t>
      </w:r>
      <w:r>
        <w:tab/>
      </w:r>
      <w:r w:rsidR="48394334">
        <w:rPr/>
        <w:t xml:space="preserve">segmented network which may be possible, </w:t>
      </w:r>
      <w:r w:rsidR="7746BCE0">
        <w:rPr/>
        <w:t xml:space="preserve">but improbable in the current </w:t>
      </w:r>
      <w:r>
        <w:tab/>
      </w:r>
      <w:r>
        <w:tab/>
      </w:r>
      <w:r w:rsidR="7746BCE0">
        <w:rPr/>
        <w:t xml:space="preserve">situation. I verified the connectivity with the server by alternating the starting </w:t>
      </w:r>
      <w:r>
        <w:tab/>
      </w:r>
      <w:r w:rsidR="7746BCE0">
        <w:rPr/>
        <w:t>and stopping of services to detect when a user-agent become</w:t>
      </w:r>
      <w:r w:rsidR="777C15EF">
        <w:rPr/>
        <w:t xml:space="preserve">s disconnected. </w:t>
      </w:r>
      <w:r>
        <w:tab/>
      </w:r>
      <w:r w:rsidR="596ED04C">
        <w:rPr/>
        <w:t xml:space="preserve">    </w:t>
      </w:r>
      <w:r w:rsidR="777C15EF">
        <w:rPr/>
        <w:t xml:space="preserve">This effect is very noticeable on the Overview page of the </w:t>
      </w:r>
      <w:r w:rsidR="777C15EF">
        <w:rPr/>
        <w:t>Wazuh</w:t>
      </w:r>
      <w:r w:rsidR="777C15EF">
        <w:rPr/>
        <w:t xml:space="preserve"> Dashboard </w:t>
      </w:r>
      <w:r>
        <w:tab/>
      </w:r>
      <w:r w:rsidR="777C15EF">
        <w:rPr/>
        <w:t xml:space="preserve">which lists every user-agent registered and the </w:t>
      </w:r>
      <w:r w:rsidR="59C96C76">
        <w:rPr/>
        <w:t>status</w:t>
      </w:r>
      <w:r w:rsidR="777C15EF">
        <w:rPr/>
        <w:t xml:space="preserve"> whether active, </w:t>
      </w:r>
      <w:r>
        <w:tab/>
      </w:r>
      <w:r>
        <w:tab/>
      </w:r>
      <w:r w:rsidR="777C15EF">
        <w:rPr/>
        <w:t xml:space="preserve">disconnected, or never </w:t>
      </w:r>
      <w:r w:rsidR="51D7990B">
        <w:rPr/>
        <w:t>seen.</w:t>
      </w:r>
    </w:p>
    <w:p w:rsidR="7AEBAD7E" w:rsidP="7AEBAD7E" w:rsidRDefault="7AEBAD7E" w14:paraId="102746D8" w14:textId="658B3A8B">
      <w:pPr>
        <w:pStyle w:val="ListParagraph"/>
        <w:ind w:left="720" w:firstLine="720"/>
      </w:pPr>
    </w:p>
    <w:p w:rsidR="7060D420" w:rsidP="7AEBAD7E" w:rsidRDefault="7060D420" w14:paraId="0C8EA5FB" w14:textId="321321D5">
      <w:pPr>
        <w:pStyle w:val="ListParagraph"/>
        <w:numPr>
          <w:ilvl w:val="0"/>
          <w:numId w:val="4"/>
        </w:numPr>
        <w:rPr>
          <w:u w:val="single"/>
        </w:rPr>
      </w:pPr>
      <w:r w:rsidRPr="7AEBAD7E" w:rsidR="7060D420">
        <w:rPr>
          <w:u w:val="single"/>
        </w:rPr>
        <w:t xml:space="preserve">Explored the functionality and adaptability of reporting and dashboards for individual agents or </w:t>
      </w:r>
      <w:r w:rsidRPr="7AEBAD7E" w:rsidR="7060D420">
        <w:rPr>
          <w:u w:val="single"/>
        </w:rPr>
        <w:t>overall</w:t>
      </w:r>
      <w:r w:rsidRPr="7AEBAD7E" w:rsidR="7060D420">
        <w:rPr>
          <w:u w:val="single"/>
        </w:rPr>
        <w:t xml:space="preserve"> with all agents.</w:t>
      </w:r>
    </w:p>
    <w:p w:rsidR="76DE0613" w:rsidP="7AEBAD7E" w:rsidRDefault="76DE0613" w14:paraId="28479059" w14:textId="4B900828">
      <w:pPr>
        <w:pStyle w:val="ListParagraph"/>
        <w:ind w:left="720"/>
      </w:pPr>
    </w:p>
    <w:p w:rsidR="76DE0613" w:rsidP="5833CCB9" w:rsidRDefault="76DE0613" w14:paraId="6C5E6A28" w14:textId="6C4E159E">
      <w:pPr>
        <w:pStyle w:val="ListParagraph"/>
        <w:ind w:left="720" w:firstLine="720"/>
      </w:pPr>
      <w:r w:rsidR="76DE0613">
        <w:rPr/>
        <w:t xml:space="preserve">Using the documentation available via the </w:t>
      </w:r>
      <w:r w:rsidR="76DE0613">
        <w:rPr/>
        <w:t>Wazuh</w:t>
      </w:r>
      <w:r w:rsidR="76DE0613">
        <w:rPr/>
        <w:t xml:space="preserve"> website and through </w:t>
      </w:r>
      <w:r>
        <w:tab/>
      </w:r>
      <w:r w:rsidR="76DE0613">
        <w:rPr/>
        <w:t xml:space="preserve">personal exploration of the Dashboard functionality, I was able to quickly </w:t>
      </w:r>
      <w:r>
        <w:tab/>
      </w:r>
      <w:r w:rsidR="76DE0613">
        <w:rPr/>
        <w:t>determine</w:t>
      </w:r>
      <w:r w:rsidR="76DE0613">
        <w:rPr/>
        <w:t xml:space="preserve"> how to use the reporting functions at an environment and </w:t>
      </w:r>
      <w:r>
        <w:tab/>
      </w:r>
      <w:r>
        <w:tab/>
      </w:r>
      <w:r w:rsidR="76DE0613">
        <w:rPr/>
        <w:t>individual us</w:t>
      </w:r>
      <w:r w:rsidR="7C35B098">
        <w:rPr/>
        <w:t xml:space="preserve">er-agent level. It is possible to generate custom reports that are </w:t>
      </w:r>
      <w:r>
        <w:tab/>
      </w:r>
      <w:r w:rsidR="7C35B098">
        <w:rPr/>
        <w:t xml:space="preserve">exported as PDF files and </w:t>
      </w:r>
      <w:bookmarkStart w:name="_Int_1yKr3PZL" w:id="34636867"/>
      <w:r w:rsidR="7C35B098">
        <w:rPr/>
        <w:t>includes</w:t>
      </w:r>
      <w:bookmarkEnd w:id="34636867"/>
      <w:r w:rsidR="7C35B098">
        <w:rPr/>
        <w:t xml:space="preserve"> nicely formatted graphs and charts to </w:t>
      </w:r>
      <w:r>
        <w:tab/>
      </w:r>
      <w:r w:rsidR="7C35B098">
        <w:rPr/>
        <w:t>identify</w:t>
      </w:r>
      <w:r w:rsidR="7C35B098">
        <w:rPr/>
        <w:t xml:space="preserve"> trends and notable events that have occurred. Additionally, each </w:t>
      </w:r>
      <w:r>
        <w:tab/>
      </w:r>
      <w:r w:rsidR="7C35B098">
        <w:rPr/>
        <w:t>user</w:t>
      </w:r>
      <w:r w:rsidR="21AC36AC">
        <w:rPr/>
        <w:t>-agent can also have a baseline set with the PCI DSS, HIPAA, NIST 800-</w:t>
      </w:r>
      <w:r>
        <w:tab/>
      </w:r>
      <w:r w:rsidR="21AC36AC">
        <w:rPr/>
        <w:t>53, or GDPR requirements with only a few clicks of selecting t</w:t>
      </w:r>
      <w:r w:rsidR="17AA2D0F">
        <w:rPr/>
        <w:t xml:space="preserve">he user-agent </w:t>
      </w:r>
      <w:r>
        <w:tab/>
      </w:r>
      <w:r w:rsidR="17AA2D0F">
        <w:rPr/>
        <w:t xml:space="preserve">from the Overview page, or selecting one of the reporting criteria, then </w:t>
      </w:r>
      <w:r>
        <w:tab/>
      </w:r>
      <w:r w:rsidR="17AA2D0F">
        <w:rPr/>
        <w:t xml:space="preserve">selecting the user-agent button in the top right of the page to select specific </w:t>
      </w:r>
      <w:r>
        <w:tab/>
      </w:r>
      <w:r w:rsidR="17AA2D0F">
        <w:rPr/>
        <w:t>user-agents. This reporting</w:t>
      </w:r>
      <w:r w:rsidR="6B0D45E6">
        <w:rPr/>
        <w:t xml:space="preserve"> functionality</w:t>
      </w:r>
      <w:r w:rsidR="17AA2D0F">
        <w:rPr/>
        <w:t xml:space="preserve"> shows the current percentage in </w:t>
      </w:r>
      <w:r>
        <w:tab/>
      </w:r>
      <w:r w:rsidR="17AA2D0F">
        <w:rPr/>
        <w:t>relation to meeting al</w:t>
      </w:r>
      <w:r w:rsidR="25507387">
        <w:rPr/>
        <w:t xml:space="preserve">l criteria and highlights those areas where criteria are </w:t>
      </w:r>
      <w:r>
        <w:tab/>
      </w:r>
      <w:r w:rsidR="25507387">
        <w:rPr/>
        <w:t xml:space="preserve">missing. It allows for </w:t>
      </w:r>
      <w:r w:rsidR="37F3BBDB">
        <w:rPr/>
        <w:t>Indepth</w:t>
      </w:r>
      <w:r w:rsidR="25507387">
        <w:rPr/>
        <w:t xml:space="preserve"> understanding by outside links with information </w:t>
      </w:r>
      <w:r>
        <w:tab/>
      </w:r>
      <w:r w:rsidR="25507387">
        <w:rPr/>
        <w:t xml:space="preserve">relating to each requirement and steps to take to improve the environment. </w:t>
      </w:r>
    </w:p>
    <w:p w:rsidR="7AEBAD7E" w:rsidP="7AEBAD7E" w:rsidRDefault="7AEBAD7E" w14:paraId="17D15A1F" w14:textId="654F363D">
      <w:pPr>
        <w:pStyle w:val="ListParagraph"/>
        <w:ind w:left="720"/>
      </w:pPr>
    </w:p>
    <w:p w:rsidR="24572A9C" w:rsidP="7AEBAD7E" w:rsidRDefault="24572A9C" w14:paraId="427D83A6" w14:textId="47A99FFE">
      <w:pPr>
        <w:pStyle w:val="ListParagraph"/>
        <w:ind w:left="720" w:firstLine="720"/>
      </w:pPr>
      <w:r w:rsidR="24572A9C">
        <w:rPr/>
        <w:t xml:space="preserve">Further drilldown can be </w:t>
      </w:r>
      <w:r w:rsidR="24572A9C">
        <w:rPr/>
        <w:t>commenced</w:t>
      </w:r>
      <w:r w:rsidR="24572A9C">
        <w:rPr/>
        <w:t xml:space="preserve"> with the selection of either the </w:t>
      </w:r>
      <w:r>
        <w:tab/>
      </w:r>
      <w:r>
        <w:tab/>
      </w:r>
      <w:r w:rsidR="24572A9C">
        <w:rPr/>
        <w:t xml:space="preserve">Vulnerability Analysis or Threat Intelligence buttons on the lower right of the </w:t>
      </w:r>
      <w:r>
        <w:tab/>
      </w:r>
      <w:r w:rsidR="24572A9C">
        <w:rPr/>
        <w:t xml:space="preserve">Overview screen. This also allows for </w:t>
      </w:r>
      <w:r w:rsidR="4D0DEE4C">
        <w:rPr/>
        <w:t xml:space="preserve">individual user-agent selection and can </w:t>
      </w:r>
      <w:r>
        <w:tab/>
      </w:r>
      <w:r w:rsidR="4D0DEE4C">
        <w:rPr/>
        <w:t xml:space="preserve">be sorted by current CVE issues, including the exact issues as </w:t>
      </w:r>
      <w:r w:rsidR="4D0DEE4C">
        <w:rPr/>
        <w:t>identified</w:t>
      </w:r>
      <w:r w:rsidR="4D0DEE4C">
        <w:rPr/>
        <w:t xml:space="preserve"> via </w:t>
      </w:r>
      <w:r>
        <w:tab/>
      </w:r>
      <w:r w:rsidR="4D0DEE4C">
        <w:rPr/>
        <w:t xml:space="preserve">the system log analysis that the Indexer </w:t>
      </w:r>
      <w:r w:rsidR="4D0DEE4C">
        <w:rPr/>
        <w:t>utilizes</w:t>
      </w:r>
      <w:r w:rsidR="4D0DEE4C">
        <w:rPr/>
        <w:t xml:space="preserve"> or tracked </w:t>
      </w:r>
      <w:r w:rsidR="4D716844">
        <w:rPr/>
        <w:t xml:space="preserve">via event ids </w:t>
      </w:r>
      <w:r>
        <w:tab/>
      </w:r>
      <w:r w:rsidR="4D716844">
        <w:rPr/>
        <w:t xml:space="preserve">which match common ids within systems such as Windows Login or service </w:t>
      </w:r>
      <w:r>
        <w:tab/>
      </w:r>
      <w:r w:rsidR="4D716844">
        <w:rPr/>
        <w:t xml:space="preserve">restarts. </w:t>
      </w:r>
      <w:r w:rsidR="72537698">
        <w:rPr/>
        <w:t xml:space="preserve">Further customization can be achieved with custom dashboard </w:t>
      </w:r>
      <w:r>
        <w:tab/>
      </w:r>
      <w:r w:rsidR="72537698">
        <w:rPr/>
        <w:t xml:space="preserve">options to create views required by an administrator or business leader </w:t>
      </w:r>
      <w:r>
        <w:tab/>
      </w:r>
      <w:r w:rsidR="72537698">
        <w:rPr/>
        <w:t xml:space="preserve">looking to track the system and its integrity. System views can be configured </w:t>
      </w:r>
      <w:r>
        <w:tab/>
      </w:r>
      <w:r w:rsidR="72537698">
        <w:rPr/>
        <w:t>with the option dropdown in the center of the screen to select intervals of 15</w:t>
      </w:r>
      <w:r w:rsidR="3E833B52">
        <w:rPr/>
        <w:t xml:space="preserve"> </w:t>
      </w:r>
      <w:r>
        <w:tab/>
      </w:r>
      <w:r w:rsidR="3E833B52">
        <w:rPr/>
        <w:t>minutes</w:t>
      </w:r>
      <w:r w:rsidR="72537698">
        <w:rPr/>
        <w:t>, 30</w:t>
      </w:r>
      <w:r w:rsidR="0A7BDF24">
        <w:rPr/>
        <w:t xml:space="preserve"> minutes</w:t>
      </w:r>
      <w:r w:rsidR="72537698">
        <w:rPr/>
        <w:t>, 1hr, 24hr, 7 da</w:t>
      </w:r>
      <w:r w:rsidR="7BDB1F3C">
        <w:rPr/>
        <w:t>ys,</w:t>
      </w:r>
      <w:r w:rsidR="7B5D1E12">
        <w:rPr/>
        <w:t xml:space="preserve"> </w:t>
      </w:r>
      <w:r w:rsidR="7B5D1E12">
        <w:rPr/>
        <w:t>30 days</w:t>
      </w:r>
      <w:r w:rsidR="7B5D1E12">
        <w:rPr/>
        <w:t xml:space="preserve">, and all time. Caution should </w:t>
      </w:r>
      <w:r>
        <w:tab/>
      </w:r>
      <w:r w:rsidR="7B5D1E12">
        <w:rPr/>
        <w:t xml:space="preserve">be used with lower resourced systems when selecting more than 7 days and </w:t>
      </w:r>
      <w:r>
        <w:tab/>
      </w:r>
      <w:r w:rsidR="7B5D1E12">
        <w:rPr/>
        <w:t xml:space="preserve">attempting to view all events on all user-agents. This action may take </w:t>
      </w:r>
      <w:r>
        <w:tab/>
      </w:r>
      <w:r>
        <w:tab/>
      </w:r>
      <w:r w:rsidR="7B5D1E12">
        <w:rPr/>
        <w:t>significant time to process or cause the system to hang indef</w:t>
      </w:r>
      <w:r w:rsidR="5486646D">
        <w:rPr/>
        <w:t xml:space="preserve">initely. Of </w:t>
      </w:r>
      <w:r>
        <w:tab/>
      </w:r>
      <w:r w:rsidR="50F44626">
        <w:rPr/>
        <w:t>keynote</w:t>
      </w:r>
      <w:r w:rsidR="5486646D">
        <w:rPr/>
        <w:t xml:space="preserve"> is the ability to filter the events and logs based on Critical, High, </w:t>
      </w:r>
      <w:r>
        <w:tab/>
      </w:r>
      <w:r w:rsidR="5486646D">
        <w:rPr/>
        <w:t>Medium, and Low rule alerting. Th</w:t>
      </w:r>
      <w:r w:rsidR="1C1434EE">
        <w:rPr/>
        <w:t>ese</w:t>
      </w:r>
      <w:r w:rsidR="5486646D">
        <w:rPr/>
        <w:t xml:space="preserve"> alerti</w:t>
      </w:r>
      <w:r w:rsidR="3B6FF848">
        <w:rPr/>
        <w:t xml:space="preserve">ng levels can be further </w:t>
      </w:r>
      <w:r>
        <w:tab/>
      </w:r>
      <w:r>
        <w:tab/>
      </w:r>
      <w:r w:rsidR="3B6FF848">
        <w:rPr/>
        <w:t>controlled within the configuration file if the current rules are</w:t>
      </w:r>
      <w:r w:rsidR="3B6FF848">
        <w:rPr/>
        <w:t xml:space="preserve"> </w:t>
      </w:r>
      <w:r w:rsidR="3B6FF848">
        <w:rPr/>
        <w:t>deeme</w:t>
      </w:r>
      <w:r w:rsidR="3B6FF848">
        <w:rPr/>
        <w:t>d</w:t>
      </w:r>
      <w:r w:rsidR="3B6FF848">
        <w:rPr/>
        <w:t xml:space="preserve"> too lax </w:t>
      </w:r>
      <w:r>
        <w:tab/>
      </w:r>
      <w:r w:rsidR="3B6FF848">
        <w:rPr/>
        <w:t>or restrictive.</w:t>
      </w:r>
    </w:p>
    <w:p w:rsidR="7AEBAD7E" w:rsidP="7AEBAD7E" w:rsidRDefault="7AEBAD7E" w14:paraId="47B0BE58" w14:textId="3C5C7A5B">
      <w:pPr>
        <w:pStyle w:val="ListParagraph"/>
        <w:ind w:left="720"/>
      </w:pPr>
    </w:p>
    <w:p w:rsidR="7060D420" w:rsidP="7AEBAD7E" w:rsidRDefault="7060D420" w14:paraId="214F9AEA" w14:textId="45D8E2AF">
      <w:pPr>
        <w:pStyle w:val="ListParagraph"/>
        <w:numPr>
          <w:ilvl w:val="0"/>
          <w:numId w:val="4"/>
        </w:numPr>
        <w:rPr/>
      </w:pPr>
      <w:r w:rsidRPr="7AEBAD7E" w:rsidR="7060D420">
        <w:rPr>
          <w:u w:val="single"/>
        </w:rPr>
        <w:t xml:space="preserve">Utilized monitoring to track changes in alert severity and analyze logs for all critical and high severity alerts. Alerts are generated based on MITRE attack framework and integrated into the </w:t>
      </w:r>
      <w:r w:rsidRPr="7AEBAD7E" w:rsidR="7060D420">
        <w:rPr>
          <w:u w:val="single"/>
        </w:rPr>
        <w:t>Wazuh</w:t>
      </w:r>
      <w:r w:rsidRPr="7AEBAD7E" w:rsidR="7060D420">
        <w:rPr>
          <w:u w:val="single"/>
        </w:rPr>
        <w:t xml:space="preserve"> (</w:t>
      </w:r>
      <w:r w:rsidRPr="7AEBAD7E" w:rsidR="7060D420">
        <w:rPr>
          <w:u w:val="single"/>
        </w:rPr>
        <w:t>Elasti</w:t>
      </w:r>
      <w:r w:rsidRPr="7AEBAD7E" w:rsidR="47FCA4B9">
        <w:rPr>
          <w:u w:val="single"/>
        </w:rPr>
        <w:t>c</w:t>
      </w:r>
      <w:r w:rsidRPr="7AEBAD7E" w:rsidR="7060D420">
        <w:rPr>
          <w:u w:val="single"/>
        </w:rPr>
        <w:t>stack</w:t>
      </w:r>
      <w:r w:rsidRPr="7AEBAD7E" w:rsidR="7060D420">
        <w:rPr>
          <w:u w:val="single"/>
        </w:rPr>
        <w:t>) framework</w:t>
      </w:r>
      <w:r w:rsidR="7060D420">
        <w:rPr/>
        <w:t>.</w:t>
      </w:r>
      <w:r w:rsidR="689BBC66">
        <w:rPr/>
        <w:t xml:space="preserve"> </w:t>
      </w:r>
    </w:p>
    <w:p w:rsidR="5C69F4BE" w:rsidP="7AEBAD7E" w:rsidRDefault="5C69F4BE" w14:paraId="759E8B89" w14:textId="5A0B0DF2">
      <w:pPr>
        <w:pStyle w:val="ListParagraph"/>
        <w:ind w:left="720"/>
      </w:pPr>
    </w:p>
    <w:p w:rsidR="5C69F4BE" w:rsidP="5833CCB9" w:rsidRDefault="5C69F4BE" w14:paraId="0655812C" w14:textId="14C0E72E">
      <w:pPr>
        <w:pStyle w:val="ListParagraph"/>
        <w:ind w:left="720" w:firstLine="720"/>
      </w:pPr>
      <w:r w:rsidR="5C69F4BE">
        <w:rPr/>
        <w:t xml:space="preserve">I ran several tests throughout this lab completion period after the baseline </w:t>
      </w:r>
      <w:r>
        <w:tab/>
      </w:r>
      <w:r w:rsidR="5C69F4BE">
        <w:rPr/>
        <w:t xml:space="preserve">was conducted to check changes over time from normal use. I noted that the </w:t>
      </w:r>
      <w:r>
        <w:tab/>
      </w:r>
      <w:r w:rsidR="5C69F4BE">
        <w:rPr/>
        <w:t>RaspOS</w:t>
      </w:r>
      <w:r w:rsidR="5C69F4BE">
        <w:rPr/>
        <w:t xml:space="preserve"> had the worst base configuration </w:t>
      </w:r>
      <w:r w:rsidR="14BBFAEF">
        <w:rPr/>
        <w:t xml:space="preserve">with significantly low scores in the </w:t>
      </w:r>
      <w:r>
        <w:tab/>
      </w:r>
      <w:r w:rsidR="14BBFAEF">
        <w:rPr/>
        <w:t xml:space="preserve">30% range along with </w:t>
      </w:r>
      <w:r w:rsidR="14BBFAEF">
        <w:rPr/>
        <w:t>numerous</w:t>
      </w:r>
      <w:r w:rsidR="14BBFAEF">
        <w:rPr/>
        <w:t xml:space="preserve"> alerts for potentially vulnerable files on the </w:t>
      </w:r>
      <w:r>
        <w:tab/>
      </w:r>
      <w:r w:rsidR="14BBFAEF">
        <w:rPr/>
        <w:t xml:space="preserve">system. These files were included with the default installation and research </w:t>
      </w:r>
      <w:r>
        <w:tab/>
      </w:r>
      <w:r w:rsidR="14BBFAEF">
        <w:rPr/>
        <w:t xml:space="preserve">did not </w:t>
      </w:r>
      <w:r w:rsidR="60DB4DFB">
        <w:rPr/>
        <w:t xml:space="preserve">prove that these files were of </w:t>
      </w:r>
      <w:bookmarkStart w:name="_Int_QcUhj1lR" w:id="1113687889"/>
      <w:r w:rsidR="60DB4DFB">
        <w:rPr/>
        <w:t>particular issue</w:t>
      </w:r>
      <w:bookmarkEnd w:id="1113687889"/>
      <w:r w:rsidR="60DB4DFB">
        <w:rPr/>
        <w:t xml:space="preserve">. </w:t>
      </w:r>
      <w:r w:rsidR="0BA7BE60">
        <w:rPr/>
        <w:t xml:space="preserve">This could be a false </w:t>
      </w:r>
      <w:r>
        <w:tab/>
      </w:r>
      <w:r w:rsidR="0BA7BE60">
        <w:rPr/>
        <w:t xml:space="preserve">positive from the interactions between differing open-source systems. </w:t>
      </w:r>
      <w:r>
        <w:tab/>
      </w:r>
      <w:r w:rsidR="0BA7BE60">
        <w:rPr/>
        <w:t xml:space="preserve">MITRE ATT&amp;CK noted that the key-gen files may be </w:t>
      </w:r>
      <w:r w:rsidR="0BA7BE60">
        <w:rPr/>
        <w:t>trojanized</w:t>
      </w:r>
      <w:r w:rsidR="0BA7BE60">
        <w:rPr/>
        <w:t xml:space="preserve"> which was </w:t>
      </w:r>
      <w:r>
        <w:tab/>
      </w:r>
      <w:r w:rsidR="0BA7BE60">
        <w:rPr/>
        <w:t>likely due</w:t>
      </w:r>
      <w:r w:rsidR="0BA7BE60">
        <w:rPr/>
        <w:t xml:space="preserve"> to them being packed and obscured from analysis. </w:t>
      </w:r>
      <w:r w:rsidR="4E2BD6A7">
        <w:rPr/>
        <w:t xml:space="preserve">The MITRE </w:t>
      </w:r>
      <w:r>
        <w:tab/>
      </w:r>
      <w:r w:rsidR="4E2BD6A7">
        <w:rPr/>
        <w:t xml:space="preserve">ATT&amp;CK framework provides excellent intelligence on potential abuse and </w:t>
      </w:r>
      <w:r>
        <w:tab/>
      </w:r>
      <w:r w:rsidR="4E2BD6A7">
        <w:rPr/>
        <w:t xml:space="preserve">TTPs as </w:t>
      </w:r>
      <w:r w:rsidR="4E2BD6A7">
        <w:rPr/>
        <w:t>evidenced</w:t>
      </w:r>
      <w:r w:rsidR="4E2BD6A7">
        <w:rPr/>
        <w:t xml:space="preserve"> in the Presentation screenshot section below. Integration </w:t>
      </w:r>
      <w:r>
        <w:tab/>
      </w:r>
      <w:r w:rsidR="6D1189E3">
        <w:rPr/>
        <w:t xml:space="preserve">was trivial as the </w:t>
      </w:r>
      <w:r w:rsidR="6D1189E3">
        <w:rPr/>
        <w:t>option</w:t>
      </w:r>
      <w:r w:rsidR="6D1189E3">
        <w:rPr/>
        <w:t xml:space="preserve"> to </w:t>
      </w:r>
      <w:r w:rsidR="6D1189E3">
        <w:rPr/>
        <w:t>utilize</w:t>
      </w:r>
      <w:r w:rsidR="6D1189E3">
        <w:rPr/>
        <w:t xml:space="preserve"> this framework is a simple configuration file </w:t>
      </w:r>
      <w:r>
        <w:tab/>
      </w:r>
      <w:r w:rsidR="6D1189E3">
        <w:rPr/>
        <w:t>change and is turned on by default.</w:t>
      </w:r>
      <w:r w:rsidR="79C26CA2">
        <w:rPr/>
        <w:t xml:space="preserve"> The default setups, fully patched, of the </w:t>
      </w:r>
      <w:r>
        <w:tab/>
      </w:r>
      <w:r w:rsidR="79C26CA2">
        <w:rPr/>
        <w:t xml:space="preserve">Windows systems faired only slightly better with scores in the 50% though </w:t>
      </w:r>
      <w:r>
        <w:tab/>
      </w:r>
      <w:r w:rsidR="79C26CA2">
        <w:rPr/>
        <w:t xml:space="preserve">many issues can be alleviated with changes in the local group administration </w:t>
      </w:r>
      <w:r>
        <w:tab/>
      </w:r>
      <w:r w:rsidR="79C26CA2">
        <w:rPr/>
        <w:t xml:space="preserve">or </w:t>
      </w:r>
      <w:r w:rsidR="089114B3">
        <w:rPr/>
        <w:t xml:space="preserve">via </w:t>
      </w:r>
      <w:r w:rsidR="089114B3">
        <w:rPr/>
        <w:t>g</w:t>
      </w:r>
      <w:r w:rsidR="5F1F1B5D">
        <w:rPr/>
        <w:t>p</w:t>
      </w:r>
      <w:r w:rsidR="089114B3">
        <w:rPr/>
        <w:t>edit.msc</w:t>
      </w:r>
      <w:r w:rsidR="0D4CB042">
        <w:rPr/>
        <w:t xml:space="preserve"> or </w:t>
      </w:r>
      <w:r w:rsidR="0D4CB042">
        <w:rPr/>
        <w:t>secpol.msc</w:t>
      </w:r>
      <w:r w:rsidR="0D4CB042">
        <w:rPr/>
        <w:t xml:space="preserve">. These will be further configured as the </w:t>
      </w:r>
      <w:r>
        <w:tab/>
      </w:r>
      <w:r w:rsidR="0D4CB042">
        <w:rPr/>
        <w:t>project is intended to be ongoing for a home lab environment.</w:t>
      </w:r>
    </w:p>
    <w:p w:rsidR="7AEBAD7E" w:rsidP="7AEBAD7E" w:rsidRDefault="7AEBAD7E" w14:paraId="4B05BA7E" w14:textId="0E48D4A7">
      <w:pPr>
        <w:pStyle w:val="ListParagraph"/>
        <w:ind w:left="720"/>
      </w:pPr>
    </w:p>
    <w:p w:rsidR="689BBC66" w:rsidP="7AEBAD7E" w:rsidRDefault="689BBC66" w14:paraId="7E7D91D8" w14:textId="4667ACAF">
      <w:pPr>
        <w:pStyle w:val="ListParagraph"/>
        <w:numPr>
          <w:ilvl w:val="0"/>
          <w:numId w:val="4"/>
        </w:numPr>
        <w:rPr>
          <w:u w:val="single"/>
        </w:rPr>
      </w:pPr>
      <w:r w:rsidRPr="7AEBAD7E" w:rsidR="689BBC66">
        <w:rPr>
          <w:u w:val="single"/>
        </w:rPr>
        <w:t xml:space="preserve">Ran system configuration for </w:t>
      </w:r>
      <w:r w:rsidRPr="7AEBAD7E" w:rsidR="6213771E">
        <w:rPr>
          <w:u w:val="single"/>
        </w:rPr>
        <w:t xml:space="preserve">agents </w:t>
      </w:r>
      <w:r w:rsidRPr="7AEBAD7E" w:rsidR="689BBC66">
        <w:rPr>
          <w:u w:val="single"/>
        </w:rPr>
        <w:t>against current PCIDSS, GDPR, NIST 800-53</w:t>
      </w:r>
      <w:r w:rsidRPr="7AEBAD7E" w:rsidR="29B2F655">
        <w:rPr>
          <w:u w:val="single"/>
        </w:rPr>
        <w:t>.</w:t>
      </w:r>
    </w:p>
    <w:p w:rsidR="6FB1343E" w:rsidP="7AEBAD7E" w:rsidRDefault="6FB1343E" w14:paraId="47809746" w14:textId="16AC0704">
      <w:pPr>
        <w:pStyle w:val="ListParagraph"/>
        <w:ind w:left="720"/>
      </w:pPr>
    </w:p>
    <w:p w:rsidR="6FB1343E" w:rsidP="5833CCB9" w:rsidRDefault="6FB1343E" w14:paraId="74CEEDB4" w14:textId="7F2E1A82">
      <w:pPr>
        <w:pStyle w:val="ListParagraph"/>
        <w:ind w:left="720" w:firstLine="720"/>
      </w:pPr>
      <w:r w:rsidR="6FB1343E">
        <w:rPr/>
        <w:t xml:space="preserve">As noted above, I </w:t>
      </w:r>
      <w:r w:rsidR="6FB1343E">
        <w:rPr/>
        <w:t>utilized</w:t>
      </w:r>
      <w:r w:rsidR="6FB1343E">
        <w:rPr/>
        <w:t xml:space="preserve"> the requirements analyzers for each of the </w:t>
      </w:r>
      <w:r>
        <w:tab/>
      </w:r>
      <w:r>
        <w:tab/>
      </w:r>
      <w:r w:rsidR="6FB1343E">
        <w:rPr/>
        <w:t xml:space="preserve">included frameworks, standards, and legislation to address and discover </w:t>
      </w:r>
      <w:r>
        <w:tab/>
      </w:r>
      <w:r w:rsidR="6FB1343E">
        <w:rPr/>
        <w:t>in</w:t>
      </w:r>
      <w:r w:rsidR="6AE017D9">
        <w:rPr/>
        <w:t xml:space="preserve">secure options and perform vulnerability analysis. I opted to remove only </w:t>
      </w:r>
      <w:r>
        <w:tab/>
      </w:r>
      <w:r w:rsidR="6AE017D9">
        <w:rPr/>
        <w:t xml:space="preserve">high and critical issues that were </w:t>
      </w:r>
      <w:r w:rsidR="6AA6D238">
        <w:rPr/>
        <w:t>occurring</w:t>
      </w:r>
      <w:r w:rsidR="6AE017D9">
        <w:rPr/>
        <w:t xml:space="preserve"> which will be different for each </w:t>
      </w:r>
      <w:r>
        <w:tab/>
      </w:r>
      <w:r w:rsidR="6AE017D9">
        <w:rPr/>
        <w:t>individual’s setup, but in this case were remediated wit</w:t>
      </w:r>
      <w:r w:rsidR="14B2988F">
        <w:rPr/>
        <w:t xml:space="preserve">h clicking the link on </w:t>
      </w:r>
      <w:r>
        <w:tab/>
      </w:r>
      <w:r w:rsidR="14B2988F">
        <w:rPr/>
        <w:t xml:space="preserve">each to learn what was the requirement and how to implement them such as </w:t>
      </w:r>
      <w:r>
        <w:tab/>
      </w:r>
      <w:r>
        <w:tab/>
      </w:r>
      <w:r w:rsidR="14B2988F">
        <w:rPr/>
        <w:t xml:space="preserve">not running in root user or flagging high for running out of resources. </w:t>
      </w:r>
      <w:r>
        <w:tab/>
      </w:r>
      <w:r w:rsidR="14B2988F">
        <w:rPr/>
        <w:t xml:space="preserve">These </w:t>
      </w:r>
      <w:r>
        <w:tab/>
      </w:r>
      <w:r w:rsidR="14B2988F">
        <w:rPr/>
        <w:t xml:space="preserve">were easily remedied. </w:t>
      </w:r>
    </w:p>
    <w:p w:rsidR="7AEBAD7E" w:rsidP="7AEBAD7E" w:rsidRDefault="7AEBAD7E" w14:paraId="72BA4FCE" w14:textId="7C61AFE8">
      <w:pPr>
        <w:pStyle w:val="ListParagraph"/>
        <w:ind w:left="720"/>
      </w:pPr>
    </w:p>
    <w:p w:rsidR="29B2F655" w:rsidP="7AEBAD7E" w:rsidRDefault="29B2F655" w14:paraId="472040A5" w14:textId="44025F82">
      <w:pPr>
        <w:pStyle w:val="ListParagraph"/>
        <w:numPr>
          <w:ilvl w:val="1"/>
          <w:numId w:val="4"/>
        </w:numPr>
        <w:rPr/>
      </w:pPr>
      <w:r w:rsidR="29B2F655">
        <w:rPr/>
        <w:t xml:space="preserve">The noted agents were mostly silent, </w:t>
      </w:r>
      <w:r w:rsidR="29B2F655">
        <w:rPr/>
        <w:t>with the exception of</w:t>
      </w:r>
      <w:r w:rsidR="29B2F655">
        <w:rPr/>
        <w:t xml:space="preserve"> software changes as implemented by </w:t>
      </w:r>
      <w:r w:rsidR="29B2F655">
        <w:rPr/>
        <w:t>myself</w:t>
      </w:r>
      <w:r w:rsidR="29B2F655">
        <w:rPr/>
        <w:t>, such as installation of VirtualBox on the DESKTOP agent and file changes on the Kali system</w:t>
      </w:r>
      <w:r w:rsidR="637317F4">
        <w:rPr/>
        <w:t xml:space="preserve"> which can all be further tuned as required.</w:t>
      </w:r>
    </w:p>
    <w:p w:rsidR="7AEBAD7E" w:rsidP="7AEBAD7E" w:rsidRDefault="7AEBAD7E" w14:paraId="27F47F74" w14:textId="70D7AD40">
      <w:pPr>
        <w:pStyle w:val="ListParagraph"/>
        <w:ind w:left="1440"/>
      </w:pPr>
    </w:p>
    <w:p w:rsidR="44A5327B" w:rsidP="7AEBAD7E" w:rsidRDefault="44A5327B" w14:paraId="30E30B9D" w14:textId="209F442D">
      <w:pPr>
        <w:pStyle w:val="ListParagraph"/>
        <w:numPr>
          <w:ilvl w:val="1"/>
          <w:numId w:val="4"/>
        </w:numPr>
        <w:rPr>
          <w:u w:val="single"/>
        </w:rPr>
      </w:pPr>
      <w:r w:rsidRPr="7AEBAD7E" w:rsidR="44A5327B">
        <w:rPr>
          <w:u w:val="single"/>
        </w:rPr>
        <w:t xml:space="preserve">Utilized </w:t>
      </w:r>
      <w:r w:rsidRPr="7AEBAD7E" w:rsidR="37868A3C">
        <w:rPr>
          <w:u w:val="single"/>
        </w:rPr>
        <w:t>changes</w:t>
      </w:r>
      <w:r w:rsidRPr="7AEBAD7E" w:rsidR="44A5327B">
        <w:rPr>
          <w:u w:val="single"/>
        </w:rPr>
        <w:t xml:space="preserve"> to generate alerts via the DESKTOP system agent</w:t>
      </w:r>
      <w:r w:rsidRPr="7AEBAD7E" w:rsidR="66B56224">
        <w:rPr>
          <w:u w:val="single"/>
        </w:rPr>
        <w:t xml:space="preserve"> (Login attempts, file changes)</w:t>
      </w:r>
      <w:r w:rsidRPr="7AEBAD7E" w:rsidR="44A5327B">
        <w:rPr>
          <w:u w:val="single"/>
        </w:rPr>
        <w:t>.</w:t>
      </w:r>
    </w:p>
    <w:p w:rsidR="5529A3D2" w:rsidP="7AEBAD7E" w:rsidRDefault="5529A3D2" w14:paraId="56344FED" w14:textId="7E80050A">
      <w:pPr>
        <w:pStyle w:val="ListParagraph"/>
        <w:ind w:left="1440"/>
      </w:pPr>
    </w:p>
    <w:p w:rsidR="5902F6F0" w:rsidP="7AEBAD7E" w:rsidRDefault="5902F6F0" w14:paraId="7F6E28FE" w14:textId="77CD221D">
      <w:pPr>
        <w:pStyle w:val="ListParagraph"/>
        <w:numPr>
          <w:ilvl w:val="2"/>
          <w:numId w:val="4"/>
        </w:numPr>
        <w:rPr/>
      </w:pPr>
      <w:r w:rsidR="5902F6F0">
        <w:rPr/>
        <w:t xml:space="preserve">These changes included setting up an email alert via the </w:t>
      </w:r>
      <w:r w:rsidR="5902F6F0">
        <w:rPr/>
        <w:t>Wazuh</w:t>
      </w:r>
      <w:r w:rsidR="5902F6F0">
        <w:rPr/>
        <w:t xml:space="preserve"> Dashboard to generate an alert when a critical or high event was discovered. As I control this environment and it is segmented with little traffic going in or out, I can quickly deduce </w:t>
      </w:r>
      <w:r w:rsidR="695AA283">
        <w:rPr/>
        <w:t xml:space="preserve">if a change occurred due to my interaction, automation such as updates, or attempts by an outside threat (perhaps even myself when testing tools such as Atomic Red Team, </w:t>
      </w:r>
      <w:r w:rsidR="695AA283">
        <w:rPr/>
        <w:t>nmap</w:t>
      </w:r>
      <w:r w:rsidR="695AA283">
        <w:rPr/>
        <w:t xml:space="preserve"> scans, and other tools available via Kali).</w:t>
      </w:r>
    </w:p>
    <w:p w:rsidR="223EACAA" w:rsidRDefault="223EACAA" w14:paraId="68A88A4B" w14:textId="150CAF45"/>
    <w:p w:rsidR="464F789E" w:rsidP="7AEBAD7E" w:rsidRDefault="464F789E" w14:paraId="06759F06" w14:textId="278DA1AA">
      <w:pPr>
        <w:rPr>
          <w:b w:val="1"/>
          <w:bCs w:val="1"/>
        </w:rPr>
      </w:pPr>
      <w:r w:rsidRPr="7AEBAD7E" w:rsidR="464F789E">
        <w:rPr>
          <w:b w:val="1"/>
          <w:bCs w:val="1"/>
        </w:rPr>
        <w:t>PRESENTATION:</w:t>
      </w:r>
    </w:p>
    <w:p w:rsidR="4C51370C" w:rsidP="5833CCB9" w:rsidRDefault="4C51370C" w14:paraId="271EB421" w14:textId="3333ACAF">
      <w:pPr>
        <w:ind w:firstLine="720"/>
      </w:pPr>
      <w:r w:rsidR="4C51370C">
        <w:rPr/>
        <w:t xml:space="preserve">Included below are screenshots to </w:t>
      </w:r>
      <w:r w:rsidR="4C51370C">
        <w:rPr/>
        <w:t>demonstrate</w:t>
      </w:r>
      <w:r w:rsidR="4C51370C">
        <w:rPr/>
        <w:t xml:space="preserve"> some of the activity that I </w:t>
      </w:r>
      <w:r>
        <w:tab/>
      </w:r>
      <w:r>
        <w:tab/>
      </w:r>
      <w:r w:rsidR="4C51370C">
        <w:rPr/>
        <w:t>encountered</w:t>
      </w:r>
      <w:r w:rsidR="4C51370C">
        <w:rPr/>
        <w:t xml:space="preserve"> including user-agent scans against PCI DSS and how the MITRE </w:t>
      </w:r>
      <w:r>
        <w:tab/>
      </w:r>
      <w:r>
        <w:tab/>
      </w:r>
      <w:r w:rsidR="4C51370C">
        <w:rPr/>
        <w:t xml:space="preserve">ATT&amp;CK system will map event ID’s to TTPs. This </w:t>
      </w:r>
      <w:r w:rsidR="5DCF4209">
        <w:rPr/>
        <w:t xml:space="preserve">still requires evaluation as </w:t>
      </w:r>
      <w:r>
        <w:tab/>
      </w:r>
      <w:r>
        <w:tab/>
      </w:r>
      <w:r w:rsidR="5DCF4209">
        <w:rPr/>
        <w:t xml:space="preserve">events </w:t>
      </w:r>
      <w:r w:rsidR="5DCF4209">
        <w:rPr/>
        <w:t xml:space="preserve">that occur may be deliberate or manual as seen in my service restarts </w:t>
      </w:r>
      <w:r>
        <w:tab/>
      </w:r>
      <w:r>
        <w:tab/>
      </w:r>
      <w:r w:rsidR="5DCF4209">
        <w:rPr/>
        <w:t xml:space="preserve">and system </w:t>
      </w:r>
      <w:r w:rsidR="5DCF4209">
        <w:rPr/>
        <w:t>logons below.</w:t>
      </w:r>
    </w:p>
    <w:p w:rsidR="223EACAA" w:rsidRDefault="223EACAA" w14:paraId="655C0A46" w14:textId="49575280"/>
    <w:p w:rsidR="223EACAA" w:rsidP="7AEBAD7E" w:rsidRDefault="223EACAA" w14:paraId="28E7E6B6" w14:textId="7DE2FE78">
      <w:pPr>
        <w:pStyle w:val="Normal"/>
      </w:pPr>
      <w:r w:rsidR="23CA3773">
        <w:drawing>
          <wp:inline wp14:editId="30689A8C" wp14:anchorId="6AD4608D">
            <wp:extent cx="5943600" cy="3152775"/>
            <wp:effectExtent l="0" t="0" r="0" b="0"/>
            <wp:docPr id="1997461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b97a98012e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77622F" w:rsidP="7AEBAD7E" w:rsidRDefault="0677622F" w14:paraId="3E22E707" w14:textId="2B1F2389">
      <w:pPr>
        <w:pStyle w:val="Normal"/>
      </w:pPr>
      <w:r w:rsidR="0677622F">
        <w:drawing>
          <wp:inline wp14:editId="474D3761" wp14:anchorId="0D2FA0DC">
            <wp:extent cx="5943600" cy="2667000"/>
            <wp:effectExtent l="0" t="0" r="0" b="0"/>
            <wp:docPr id="1117369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ec793f01342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CD226" w:rsidP="7AEBAD7E" w:rsidRDefault="4E9CD226" w14:paraId="242EDAAF" w14:textId="3BC273BA">
      <w:pPr>
        <w:pStyle w:val="Normal"/>
      </w:pPr>
      <w:r w:rsidR="4E9CD226">
        <w:drawing>
          <wp:inline wp14:editId="5D630FC6" wp14:anchorId="40490861">
            <wp:extent cx="3619500" cy="5943600"/>
            <wp:effectExtent l="0" t="0" r="0" b="0"/>
            <wp:docPr id="1703173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7cf955030644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EBAD7E" w:rsidP="7AEBAD7E" w:rsidRDefault="7AEBAD7E" w14:paraId="5B6D3887" w14:textId="63B8508E">
      <w:pPr>
        <w:pStyle w:val="Normal"/>
      </w:pPr>
    </w:p>
    <w:p w:rsidR="4E9CD226" w:rsidP="7AEBAD7E" w:rsidRDefault="4E9CD226" w14:paraId="5A912AD9" w14:textId="2D74789E">
      <w:pPr>
        <w:pStyle w:val="Normal"/>
      </w:pPr>
      <w:r w:rsidR="4E9CD226">
        <w:drawing>
          <wp:inline wp14:editId="5A23B18F" wp14:anchorId="1194C0A3">
            <wp:extent cx="5943600" cy="3676650"/>
            <wp:effectExtent l="0" t="0" r="0" b="0"/>
            <wp:docPr id="1310118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46ba12029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98DD6" w:rsidP="7AEBAD7E" w:rsidRDefault="5DF98DD6" w14:paraId="21CAFF96" w14:textId="14D7F110">
      <w:pPr>
        <w:pStyle w:val="Normal"/>
      </w:pPr>
      <w:r w:rsidR="5DF98DD6">
        <w:drawing>
          <wp:inline wp14:editId="623CDC6F" wp14:anchorId="36B59FB3">
            <wp:extent cx="5943600" cy="4610098"/>
            <wp:effectExtent l="0" t="0" r="0" b="0"/>
            <wp:docPr id="581088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b9db7b38149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98DD6" w:rsidP="7AEBAD7E" w:rsidRDefault="5DF98DD6" w14:paraId="1909EAAC" w14:textId="762E9962">
      <w:pPr>
        <w:pStyle w:val="Normal"/>
      </w:pPr>
      <w:r w:rsidR="5DF98DD6">
        <w:rPr/>
        <w:t>PCI DSS</w:t>
      </w:r>
    </w:p>
    <w:p w:rsidR="5DF98DD6" w:rsidP="7AEBAD7E" w:rsidRDefault="5DF98DD6" w14:paraId="6D223E52" w14:textId="74DCFB4E">
      <w:pPr>
        <w:pStyle w:val="Normal"/>
      </w:pPr>
      <w:r w:rsidR="5DF98DD6">
        <w:drawing>
          <wp:inline wp14:editId="626BA8A3" wp14:anchorId="5CB0C6A9">
            <wp:extent cx="5286375" cy="5943600"/>
            <wp:effectExtent l="0" t="0" r="0" b="0"/>
            <wp:docPr id="345115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478138b306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0F1CE" w:rsidP="7AEBAD7E" w:rsidRDefault="7550F1CE" w14:paraId="26510D0B" w14:textId="06FA674A">
      <w:pPr>
        <w:pStyle w:val="Normal"/>
      </w:pPr>
      <w:r w:rsidR="7550F1CE">
        <w:rPr/>
        <w:t>Wazuh</w:t>
      </w:r>
      <w:r w:rsidR="7550F1CE">
        <w:rPr/>
        <w:t xml:space="preserve"> System Diagram – documentation.wazuh.com</w:t>
      </w:r>
    </w:p>
    <w:p w:rsidR="7550F1CE" w:rsidP="7AEBAD7E" w:rsidRDefault="7550F1CE" w14:paraId="4FC56B4B" w14:textId="61DF6027">
      <w:pPr>
        <w:pStyle w:val="Normal"/>
      </w:pPr>
      <w:r w:rsidR="7550F1CE">
        <w:drawing>
          <wp:inline wp14:editId="3785C454" wp14:anchorId="62320EEF">
            <wp:extent cx="5943600" cy="2686050"/>
            <wp:effectExtent l="0" t="0" r="0" b="0"/>
            <wp:docPr id="936922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44b73eba83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QzkH3tD9J7Aj8" int2:id="52X8OWG3">
      <int2:state int2:type="AugLoop_Text_Critique" int2:value="Rejected"/>
    </int2:textHash>
    <int2:textHash int2:hashCode="g2xibVLz+y6lQ6" int2:id="bWMAup8C">
      <int2:state int2:type="AugLoop_Text_Critique" int2:value="Rejected"/>
    </int2:textHash>
    <int2:textHash int2:hashCode="nutzwm3HJgbQl2" int2:id="idjEZxeH">
      <int2:state int2:type="AugLoop_Text_Critique" int2:value="Rejected"/>
    </int2:textHash>
    <int2:textHash int2:hashCode="8jLSiBXwCyONaU" int2:id="YPSklOwQ">
      <int2:state int2:type="AugLoop_Text_Critique" int2:value="Rejected"/>
    </int2:textHash>
    <int2:bookmark int2:bookmarkName="_Int_QcUhj1lR" int2:invalidationBookmarkName="" int2:hashCode="oju3fPCXtC78mk" int2:id="Vo4DjyIY">
      <int2:state int2:type="AugLoop_Text_Critique" int2:value="Rejected"/>
    </int2:bookmark>
    <int2:bookmark int2:bookmarkName="_Int_1yKr3PZL" int2:invalidationBookmarkName="" int2:hashCode="AcftaPVZcGJEgu" int2:id="bhxtG1F9">
      <int2:state int2:type="AugLoop_Text_Critique" int2:value="Rejected"/>
    </int2:bookmark>
    <int2:bookmark int2:bookmarkName="_Int_0VFomhfw" int2:invalidationBookmarkName="" int2:hashCode="VusV7gG7XynDB8" int2:id="3FjyrvSv">
      <int2:state int2:type="AugLoop_Text_Critique" int2:value="Rejected"/>
    </int2:bookmark>
    <int2:bookmark int2:bookmarkName="_Int_TGajIy7M" int2:invalidationBookmarkName="" int2:hashCode="tH82PitDDAZH8U" int2:id="L8Ksoni4">
      <int2:state int2:type="AugLoop_Text_Critique" int2:value="Rejected"/>
    </int2:bookmark>
    <int2:bookmark int2:bookmarkName="_Int_7z0sMSFH" int2:invalidationBookmarkName="" int2:hashCode="xG9IzSklMWSiox" int2:id="i5A6OPjx">
      <int2:state int2:type="AugLoop_Text_Critique" int2:value="Rejected"/>
    </int2:bookmark>
    <int2:bookmark int2:bookmarkName="_Int_VALL6hcf" int2:invalidationBookmarkName="" int2:hashCode="jiH2Qxlfn75O8l" int2:id="UvMDKR1H">
      <int2:state int2:type="AugLoop_Text_Critique" int2:value="Rejected"/>
    </int2:bookmark>
    <int2:bookmark int2:bookmarkName="_Int_Mr8ln453" int2:invalidationBookmarkName="" int2:hashCode="j6G1tVQBn1VYUE" int2:id="WjTnBlxk">
      <int2:state int2:type="AugLoop_Text_Critique" int2:value="Rejected"/>
    </int2:bookmark>
    <int2:bookmark int2:bookmarkName="_Int_4qY7Q1uj" int2:invalidationBookmarkName="" int2:hashCode="eX79g/jBXe739N" int2:id="ITL2nw0d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193f64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c00ef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b4c6d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c87897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B3AF85"/>
    <w:rsid w:val="000E7069"/>
    <w:rsid w:val="0104B10F"/>
    <w:rsid w:val="0104F2B6"/>
    <w:rsid w:val="0145517F"/>
    <w:rsid w:val="0150DA71"/>
    <w:rsid w:val="0177EB92"/>
    <w:rsid w:val="017BBF08"/>
    <w:rsid w:val="01900348"/>
    <w:rsid w:val="0190C42F"/>
    <w:rsid w:val="019B4504"/>
    <w:rsid w:val="01B8B31B"/>
    <w:rsid w:val="01E6A7D4"/>
    <w:rsid w:val="01FD7926"/>
    <w:rsid w:val="0237514E"/>
    <w:rsid w:val="02428815"/>
    <w:rsid w:val="024A1125"/>
    <w:rsid w:val="0258C321"/>
    <w:rsid w:val="025DA483"/>
    <w:rsid w:val="0268ABD5"/>
    <w:rsid w:val="02840236"/>
    <w:rsid w:val="02AA1EEE"/>
    <w:rsid w:val="02E8FE78"/>
    <w:rsid w:val="02EDC923"/>
    <w:rsid w:val="0333ECE5"/>
    <w:rsid w:val="039C61E8"/>
    <w:rsid w:val="03A5FE77"/>
    <w:rsid w:val="03D710BE"/>
    <w:rsid w:val="03E25872"/>
    <w:rsid w:val="03E4732F"/>
    <w:rsid w:val="03F59A6A"/>
    <w:rsid w:val="040BDCA2"/>
    <w:rsid w:val="04109CA7"/>
    <w:rsid w:val="04256F82"/>
    <w:rsid w:val="0476D309"/>
    <w:rsid w:val="04797EE5"/>
    <w:rsid w:val="048F9331"/>
    <w:rsid w:val="04A04AC9"/>
    <w:rsid w:val="04B309A1"/>
    <w:rsid w:val="04B6E17A"/>
    <w:rsid w:val="04BF3113"/>
    <w:rsid w:val="04C04BC8"/>
    <w:rsid w:val="04D3E6CF"/>
    <w:rsid w:val="04FF8BF0"/>
    <w:rsid w:val="05176F0C"/>
    <w:rsid w:val="0529FA3E"/>
    <w:rsid w:val="052E05CE"/>
    <w:rsid w:val="054A595B"/>
    <w:rsid w:val="054AB429"/>
    <w:rsid w:val="0558AC0D"/>
    <w:rsid w:val="055CCD06"/>
    <w:rsid w:val="0573DEFE"/>
    <w:rsid w:val="058CB5DE"/>
    <w:rsid w:val="0594B57A"/>
    <w:rsid w:val="05991BAC"/>
    <w:rsid w:val="05D9496E"/>
    <w:rsid w:val="05DFA711"/>
    <w:rsid w:val="05E03345"/>
    <w:rsid w:val="05EBF326"/>
    <w:rsid w:val="06328FAB"/>
    <w:rsid w:val="0677622F"/>
    <w:rsid w:val="067BD593"/>
    <w:rsid w:val="068C029D"/>
    <w:rsid w:val="06A2A09C"/>
    <w:rsid w:val="06A92964"/>
    <w:rsid w:val="06B497CD"/>
    <w:rsid w:val="06BC8747"/>
    <w:rsid w:val="06EA9E3C"/>
    <w:rsid w:val="072CAE17"/>
    <w:rsid w:val="0731CB07"/>
    <w:rsid w:val="0781B7CD"/>
    <w:rsid w:val="07928BAE"/>
    <w:rsid w:val="07CE94A9"/>
    <w:rsid w:val="07DCC28B"/>
    <w:rsid w:val="07FDCC82"/>
    <w:rsid w:val="0801155C"/>
    <w:rsid w:val="08073448"/>
    <w:rsid w:val="0817C6C0"/>
    <w:rsid w:val="0829FBA8"/>
    <w:rsid w:val="084980A6"/>
    <w:rsid w:val="086C0D10"/>
    <w:rsid w:val="086E49DD"/>
    <w:rsid w:val="087B4DAE"/>
    <w:rsid w:val="089114B3"/>
    <w:rsid w:val="08A6EE16"/>
    <w:rsid w:val="08E37DED"/>
    <w:rsid w:val="099144FC"/>
    <w:rsid w:val="0A065E30"/>
    <w:rsid w:val="0A3062CA"/>
    <w:rsid w:val="0A33BA1A"/>
    <w:rsid w:val="0A38CF50"/>
    <w:rsid w:val="0A70A1BE"/>
    <w:rsid w:val="0A7BDF24"/>
    <w:rsid w:val="0AA946CA"/>
    <w:rsid w:val="0AC74FFB"/>
    <w:rsid w:val="0B1A61CE"/>
    <w:rsid w:val="0B2AD67C"/>
    <w:rsid w:val="0B2C0BAA"/>
    <w:rsid w:val="0B44B001"/>
    <w:rsid w:val="0B6EDD4D"/>
    <w:rsid w:val="0B952479"/>
    <w:rsid w:val="0BA53139"/>
    <w:rsid w:val="0BA7BE60"/>
    <w:rsid w:val="0C39706E"/>
    <w:rsid w:val="0CA8FEFE"/>
    <w:rsid w:val="0CB96962"/>
    <w:rsid w:val="0CD69543"/>
    <w:rsid w:val="0CE3EA18"/>
    <w:rsid w:val="0D0027F6"/>
    <w:rsid w:val="0D168395"/>
    <w:rsid w:val="0D4CB042"/>
    <w:rsid w:val="0D565F55"/>
    <w:rsid w:val="0D97948F"/>
    <w:rsid w:val="0D9EFB59"/>
    <w:rsid w:val="0DB0C7E9"/>
    <w:rsid w:val="0DCCB5ED"/>
    <w:rsid w:val="0E2F127B"/>
    <w:rsid w:val="0E320319"/>
    <w:rsid w:val="0E349CBA"/>
    <w:rsid w:val="0E66A2F7"/>
    <w:rsid w:val="0E89900E"/>
    <w:rsid w:val="0E8E34FC"/>
    <w:rsid w:val="0EC104D5"/>
    <w:rsid w:val="0EE9CBEA"/>
    <w:rsid w:val="0F1AF48C"/>
    <w:rsid w:val="0F1B3547"/>
    <w:rsid w:val="0F563970"/>
    <w:rsid w:val="0F69863C"/>
    <w:rsid w:val="0F6FA41C"/>
    <w:rsid w:val="0F89B986"/>
    <w:rsid w:val="0FDBF493"/>
    <w:rsid w:val="0FE84B90"/>
    <w:rsid w:val="0FFA5955"/>
    <w:rsid w:val="1009AE45"/>
    <w:rsid w:val="100B3CAF"/>
    <w:rsid w:val="102444C8"/>
    <w:rsid w:val="103EA8C9"/>
    <w:rsid w:val="104E7A05"/>
    <w:rsid w:val="10A4BA74"/>
    <w:rsid w:val="10C3E8EA"/>
    <w:rsid w:val="10D49A93"/>
    <w:rsid w:val="1126686F"/>
    <w:rsid w:val="112B90CD"/>
    <w:rsid w:val="1132A505"/>
    <w:rsid w:val="1137A48D"/>
    <w:rsid w:val="113F61DC"/>
    <w:rsid w:val="11758AEE"/>
    <w:rsid w:val="118DEA6D"/>
    <w:rsid w:val="11A8049A"/>
    <w:rsid w:val="11C7DBCC"/>
    <w:rsid w:val="125D1F9D"/>
    <w:rsid w:val="12BEE01B"/>
    <w:rsid w:val="12EDF698"/>
    <w:rsid w:val="13182670"/>
    <w:rsid w:val="132EE165"/>
    <w:rsid w:val="1341D0B6"/>
    <w:rsid w:val="134C1F1F"/>
    <w:rsid w:val="13E9C001"/>
    <w:rsid w:val="13FDD71F"/>
    <w:rsid w:val="141F17BD"/>
    <w:rsid w:val="14539D3A"/>
    <w:rsid w:val="1456F00F"/>
    <w:rsid w:val="14677DA0"/>
    <w:rsid w:val="148AF646"/>
    <w:rsid w:val="1495B277"/>
    <w:rsid w:val="14B2988F"/>
    <w:rsid w:val="14BBFAEF"/>
    <w:rsid w:val="14BF8AE9"/>
    <w:rsid w:val="14BFAA10"/>
    <w:rsid w:val="14ECB032"/>
    <w:rsid w:val="14EEC9DA"/>
    <w:rsid w:val="153E338D"/>
    <w:rsid w:val="15768466"/>
    <w:rsid w:val="15914175"/>
    <w:rsid w:val="15FD0D3A"/>
    <w:rsid w:val="1651513D"/>
    <w:rsid w:val="1651A0ED"/>
    <w:rsid w:val="1651B229"/>
    <w:rsid w:val="16CEFACF"/>
    <w:rsid w:val="16E06BD0"/>
    <w:rsid w:val="172F85D3"/>
    <w:rsid w:val="17533766"/>
    <w:rsid w:val="1758250A"/>
    <w:rsid w:val="177BC58F"/>
    <w:rsid w:val="17933E2B"/>
    <w:rsid w:val="17AA2D0F"/>
    <w:rsid w:val="17BAA218"/>
    <w:rsid w:val="17F7AD26"/>
    <w:rsid w:val="18184CD1"/>
    <w:rsid w:val="183D5261"/>
    <w:rsid w:val="1852A8ED"/>
    <w:rsid w:val="18969B41"/>
    <w:rsid w:val="190C4964"/>
    <w:rsid w:val="190EA4E2"/>
    <w:rsid w:val="19170C79"/>
    <w:rsid w:val="19331C0F"/>
    <w:rsid w:val="1938C59C"/>
    <w:rsid w:val="19874788"/>
    <w:rsid w:val="198C2660"/>
    <w:rsid w:val="199CDE9B"/>
    <w:rsid w:val="1A33225E"/>
    <w:rsid w:val="1A989CC4"/>
    <w:rsid w:val="1A9E6B73"/>
    <w:rsid w:val="1AB02A41"/>
    <w:rsid w:val="1AC961C5"/>
    <w:rsid w:val="1AD032A6"/>
    <w:rsid w:val="1AF4C305"/>
    <w:rsid w:val="1B1F94FD"/>
    <w:rsid w:val="1B3120A3"/>
    <w:rsid w:val="1B82658C"/>
    <w:rsid w:val="1B9F82D9"/>
    <w:rsid w:val="1BDE7DBC"/>
    <w:rsid w:val="1C1434EE"/>
    <w:rsid w:val="1C1E4BB9"/>
    <w:rsid w:val="1C22E80B"/>
    <w:rsid w:val="1C241551"/>
    <w:rsid w:val="1C310DAE"/>
    <w:rsid w:val="1C38BE93"/>
    <w:rsid w:val="1C716F4E"/>
    <w:rsid w:val="1C91ADE6"/>
    <w:rsid w:val="1C9DA796"/>
    <w:rsid w:val="1CAD653B"/>
    <w:rsid w:val="1CEFCA35"/>
    <w:rsid w:val="1D22B90D"/>
    <w:rsid w:val="1D360550"/>
    <w:rsid w:val="1D637B65"/>
    <w:rsid w:val="1DE1CBFA"/>
    <w:rsid w:val="1E017673"/>
    <w:rsid w:val="1E261F8C"/>
    <w:rsid w:val="1E4A52A1"/>
    <w:rsid w:val="1E4CAC87"/>
    <w:rsid w:val="1E7B55E1"/>
    <w:rsid w:val="1E7E96F6"/>
    <w:rsid w:val="1EFE9CE9"/>
    <w:rsid w:val="1F099825"/>
    <w:rsid w:val="1F239A5A"/>
    <w:rsid w:val="1F25D6CC"/>
    <w:rsid w:val="1F452394"/>
    <w:rsid w:val="1F50F74D"/>
    <w:rsid w:val="1F5DA306"/>
    <w:rsid w:val="1F7F0312"/>
    <w:rsid w:val="1F8C3FE9"/>
    <w:rsid w:val="1FFCC397"/>
    <w:rsid w:val="200C8209"/>
    <w:rsid w:val="20235F1D"/>
    <w:rsid w:val="202EF96E"/>
    <w:rsid w:val="2086119E"/>
    <w:rsid w:val="211B8395"/>
    <w:rsid w:val="2128CED9"/>
    <w:rsid w:val="21687125"/>
    <w:rsid w:val="218E81FA"/>
    <w:rsid w:val="219CFD9E"/>
    <w:rsid w:val="21A24939"/>
    <w:rsid w:val="21AC36AC"/>
    <w:rsid w:val="21F0EE8E"/>
    <w:rsid w:val="2225B599"/>
    <w:rsid w:val="223EACAA"/>
    <w:rsid w:val="227C623E"/>
    <w:rsid w:val="22D55191"/>
    <w:rsid w:val="22D60D6C"/>
    <w:rsid w:val="22EA1B94"/>
    <w:rsid w:val="22FB2CC5"/>
    <w:rsid w:val="22FE9F76"/>
    <w:rsid w:val="23000EE7"/>
    <w:rsid w:val="234AF085"/>
    <w:rsid w:val="236C9A5A"/>
    <w:rsid w:val="236E4031"/>
    <w:rsid w:val="23774662"/>
    <w:rsid w:val="237D83F3"/>
    <w:rsid w:val="23A2D4E8"/>
    <w:rsid w:val="23CA3773"/>
    <w:rsid w:val="23D34A11"/>
    <w:rsid w:val="2412494E"/>
    <w:rsid w:val="243F45B0"/>
    <w:rsid w:val="24572A9C"/>
    <w:rsid w:val="2472FA00"/>
    <w:rsid w:val="2484ABFD"/>
    <w:rsid w:val="24A9AA98"/>
    <w:rsid w:val="24B3AF85"/>
    <w:rsid w:val="24CE486A"/>
    <w:rsid w:val="24DD54F5"/>
    <w:rsid w:val="2526BB43"/>
    <w:rsid w:val="25507387"/>
    <w:rsid w:val="25519FA6"/>
    <w:rsid w:val="25AE039D"/>
    <w:rsid w:val="25D32E9B"/>
    <w:rsid w:val="262FDE17"/>
    <w:rsid w:val="26370B48"/>
    <w:rsid w:val="2642ACEB"/>
    <w:rsid w:val="2669798C"/>
    <w:rsid w:val="26A41132"/>
    <w:rsid w:val="26BB71E2"/>
    <w:rsid w:val="26DC278C"/>
    <w:rsid w:val="26E6BB56"/>
    <w:rsid w:val="27099395"/>
    <w:rsid w:val="271CECD1"/>
    <w:rsid w:val="272753C3"/>
    <w:rsid w:val="2779DE86"/>
    <w:rsid w:val="27B7AEFF"/>
    <w:rsid w:val="27D3BC71"/>
    <w:rsid w:val="27E99637"/>
    <w:rsid w:val="27F73A76"/>
    <w:rsid w:val="27FB68A1"/>
    <w:rsid w:val="281D426B"/>
    <w:rsid w:val="28594A1E"/>
    <w:rsid w:val="286FB909"/>
    <w:rsid w:val="28A80368"/>
    <w:rsid w:val="290D3469"/>
    <w:rsid w:val="2918216A"/>
    <w:rsid w:val="29427B4C"/>
    <w:rsid w:val="2950957D"/>
    <w:rsid w:val="295FD691"/>
    <w:rsid w:val="296EA908"/>
    <w:rsid w:val="29761385"/>
    <w:rsid w:val="298A0238"/>
    <w:rsid w:val="29B2F655"/>
    <w:rsid w:val="29D98705"/>
    <w:rsid w:val="29FD7935"/>
    <w:rsid w:val="2A098B62"/>
    <w:rsid w:val="2A233815"/>
    <w:rsid w:val="2A2FF9BE"/>
    <w:rsid w:val="2A43E74E"/>
    <w:rsid w:val="2A76FE56"/>
    <w:rsid w:val="2A7C573C"/>
    <w:rsid w:val="2AC58453"/>
    <w:rsid w:val="2AD5D9E2"/>
    <w:rsid w:val="2AE44317"/>
    <w:rsid w:val="2B0D134E"/>
    <w:rsid w:val="2B1B8AC9"/>
    <w:rsid w:val="2B5515D0"/>
    <w:rsid w:val="2B5731C7"/>
    <w:rsid w:val="2B7FBC88"/>
    <w:rsid w:val="2B8EA777"/>
    <w:rsid w:val="2BB95F83"/>
    <w:rsid w:val="2BCCDCA3"/>
    <w:rsid w:val="2BE95979"/>
    <w:rsid w:val="2BEC12DC"/>
    <w:rsid w:val="2BECA83D"/>
    <w:rsid w:val="2BFAF914"/>
    <w:rsid w:val="2C2E4E89"/>
    <w:rsid w:val="2C7B6D2C"/>
    <w:rsid w:val="2CA1B140"/>
    <w:rsid w:val="2CA7FC30"/>
    <w:rsid w:val="2CBAD146"/>
    <w:rsid w:val="2CBB1416"/>
    <w:rsid w:val="2CEB4534"/>
    <w:rsid w:val="2CF0575D"/>
    <w:rsid w:val="2D002656"/>
    <w:rsid w:val="2D07EAC8"/>
    <w:rsid w:val="2D0FC54E"/>
    <w:rsid w:val="2D22C710"/>
    <w:rsid w:val="2D23855D"/>
    <w:rsid w:val="2D56868B"/>
    <w:rsid w:val="2D72DB3C"/>
    <w:rsid w:val="2D830559"/>
    <w:rsid w:val="2DCD10BB"/>
    <w:rsid w:val="2DDC22DF"/>
    <w:rsid w:val="2DF0CF44"/>
    <w:rsid w:val="2E17252A"/>
    <w:rsid w:val="2EFAD434"/>
    <w:rsid w:val="2F22FDA7"/>
    <w:rsid w:val="2F3FE6BD"/>
    <w:rsid w:val="2F4AEEBA"/>
    <w:rsid w:val="2F5E835F"/>
    <w:rsid w:val="2F79E7B8"/>
    <w:rsid w:val="2FA6C477"/>
    <w:rsid w:val="2FA939F6"/>
    <w:rsid w:val="30145DBA"/>
    <w:rsid w:val="3038E5DB"/>
    <w:rsid w:val="303C82AF"/>
    <w:rsid w:val="30463DCF"/>
    <w:rsid w:val="3054D81C"/>
    <w:rsid w:val="306B50ED"/>
    <w:rsid w:val="3073EE92"/>
    <w:rsid w:val="3115FF1E"/>
    <w:rsid w:val="31203CD6"/>
    <w:rsid w:val="316CE5B3"/>
    <w:rsid w:val="3180823B"/>
    <w:rsid w:val="31A4309B"/>
    <w:rsid w:val="31C59F26"/>
    <w:rsid w:val="31D1889D"/>
    <w:rsid w:val="31D8C166"/>
    <w:rsid w:val="31DFA907"/>
    <w:rsid w:val="31F1B8DF"/>
    <w:rsid w:val="31FBEB19"/>
    <w:rsid w:val="321213AA"/>
    <w:rsid w:val="32182CF8"/>
    <w:rsid w:val="324784B0"/>
    <w:rsid w:val="32925AE8"/>
    <w:rsid w:val="3399540E"/>
    <w:rsid w:val="339F5CBA"/>
    <w:rsid w:val="33A71540"/>
    <w:rsid w:val="33BF064B"/>
    <w:rsid w:val="33CFCFB8"/>
    <w:rsid w:val="34104128"/>
    <w:rsid w:val="3411F27D"/>
    <w:rsid w:val="34552996"/>
    <w:rsid w:val="3476010B"/>
    <w:rsid w:val="349B9907"/>
    <w:rsid w:val="350491BA"/>
    <w:rsid w:val="35288216"/>
    <w:rsid w:val="353BDECF"/>
    <w:rsid w:val="3565D75F"/>
    <w:rsid w:val="3583F9B5"/>
    <w:rsid w:val="35982BC3"/>
    <w:rsid w:val="35A63582"/>
    <w:rsid w:val="35AC67DE"/>
    <w:rsid w:val="35C055F9"/>
    <w:rsid w:val="35D6EDAA"/>
    <w:rsid w:val="35E6036D"/>
    <w:rsid w:val="35F68FBE"/>
    <w:rsid w:val="35FC9D31"/>
    <w:rsid w:val="368BAB03"/>
    <w:rsid w:val="36A5D045"/>
    <w:rsid w:val="36A7C398"/>
    <w:rsid w:val="36B7B204"/>
    <w:rsid w:val="36C225EA"/>
    <w:rsid w:val="36D04DAA"/>
    <w:rsid w:val="36EA10B0"/>
    <w:rsid w:val="36F837F2"/>
    <w:rsid w:val="37192E41"/>
    <w:rsid w:val="37402FD2"/>
    <w:rsid w:val="37443706"/>
    <w:rsid w:val="375DFD4F"/>
    <w:rsid w:val="3778BA64"/>
    <w:rsid w:val="37868A3C"/>
    <w:rsid w:val="37AE2CF8"/>
    <w:rsid w:val="37B2E001"/>
    <w:rsid w:val="37D2279A"/>
    <w:rsid w:val="37E4B771"/>
    <w:rsid w:val="37F3BBDB"/>
    <w:rsid w:val="37F885DA"/>
    <w:rsid w:val="3820640B"/>
    <w:rsid w:val="3822940C"/>
    <w:rsid w:val="3867C266"/>
    <w:rsid w:val="387AB3D3"/>
    <w:rsid w:val="38B3AC13"/>
    <w:rsid w:val="38B53A8A"/>
    <w:rsid w:val="390B864D"/>
    <w:rsid w:val="394859A2"/>
    <w:rsid w:val="396815E4"/>
    <w:rsid w:val="398CC02C"/>
    <w:rsid w:val="39A41C4A"/>
    <w:rsid w:val="39BE3E3F"/>
    <w:rsid w:val="39C8A333"/>
    <w:rsid w:val="39DA1BF6"/>
    <w:rsid w:val="3A1AC274"/>
    <w:rsid w:val="3A21343F"/>
    <w:rsid w:val="3A6A62CE"/>
    <w:rsid w:val="3A9BBA72"/>
    <w:rsid w:val="3AA1F8B2"/>
    <w:rsid w:val="3B202DD3"/>
    <w:rsid w:val="3B213DA3"/>
    <w:rsid w:val="3B2A9D46"/>
    <w:rsid w:val="3B2B4C58"/>
    <w:rsid w:val="3B6FF848"/>
    <w:rsid w:val="3B7BE829"/>
    <w:rsid w:val="3B7EB4B5"/>
    <w:rsid w:val="3BB007EA"/>
    <w:rsid w:val="3BB3937B"/>
    <w:rsid w:val="3C51FADC"/>
    <w:rsid w:val="3C562FF0"/>
    <w:rsid w:val="3C809548"/>
    <w:rsid w:val="3C849076"/>
    <w:rsid w:val="3CDE00AC"/>
    <w:rsid w:val="3CEDF1E5"/>
    <w:rsid w:val="3D68BD07"/>
    <w:rsid w:val="3D7AAA95"/>
    <w:rsid w:val="3D7CDCCC"/>
    <w:rsid w:val="3D7FCDE5"/>
    <w:rsid w:val="3DDCA906"/>
    <w:rsid w:val="3DEF199E"/>
    <w:rsid w:val="3E243383"/>
    <w:rsid w:val="3E2C1FBA"/>
    <w:rsid w:val="3E3080B2"/>
    <w:rsid w:val="3E3461D3"/>
    <w:rsid w:val="3E48CB1E"/>
    <w:rsid w:val="3E833B52"/>
    <w:rsid w:val="3E8E0F08"/>
    <w:rsid w:val="3EAE1624"/>
    <w:rsid w:val="3F575A73"/>
    <w:rsid w:val="3F8603FF"/>
    <w:rsid w:val="3FB337BE"/>
    <w:rsid w:val="3FC08FE3"/>
    <w:rsid w:val="3FE609C1"/>
    <w:rsid w:val="3FED030A"/>
    <w:rsid w:val="4025C639"/>
    <w:rsid w:val="4041882F"/>
    <w:rsid w:val="406AA637"/>
    <w:rsid w:val="4071536F"/>
    <w:rsid w:val="4089D6D7"/>
    <w:rsid w:val="40A56E6D"/>
    <w:rsid w:val="40AE3AB5"/>
    <w:rsid w:val="4114C3D3"/>
    <w:rsid w:val="4174BECF"/>
    <w:rsid w:val="41A4437F"/>
    <w:rsid w:val="41BCCC6C"/>
    <w:rsid w:val="41DB8032"/>
    <w:rsid w:val="42101327"/>
    <w:rsid w:val="4213A221"/>
    <w:rsid w:val="4239467C"/>
    <w:rsid w:val="423FD79B"/>
    <w:rsid w:val="42856251"/>
    <w:rsid w:val="4296A127"/>
    <w:rsid w:val="42BF5878"/>
    <w:rsid w:val="42C7B5E5"/>
    <w:rsid w:val="42FD99E8"/>
    <w:rsid w:val="4335D7AA"/>
    <w:rsid w:val="434A15A0"/>
    <w:rsid w:val="434C8DE3"/>
    <w:rsid w:val="43AA1BAF"/>
    <w:rsid w:val="43F05968"/>
    <w:rsid w:val="44064740"/>
    <w:rsid w:val="443F5B42"/>
    <w:rsid w:val="44627BE6"/>
    <w:rsid w:val="448A0E1A"/>
    <w:rsid w:val="449D0F2D"/>
    <w:rsid w:val="44A5327B"/>
    <w:rsid w:val="44B6D13A"/>
    <w:rsid w:val="44BDC8A4"/>
    <w:rsid w:val="44D38F48"/>
    <w:rsid w:val="44DC1C9C"/>
    <w:rsid w:val="44F0C9D9"/>
    <w:rsid w:val="45744A1A"/>
    <w:rsid w:val="458603BF"/>
    <w:rsid w:val="4595E8DC"/>
    <w:rsid w:val="4599AE03"/>
    <w:rsid w:val="45AA64DA"/>
    <w:rsid w:val="45AF9CDF"/>
    <w:rsid w:val="45E75D10"/>
    <w:rsid w:val="45F7AAA6"/>
    <w:rsid w:val="462AF257"/>
    <w:rsid w:val="464F789E"/>
    <w:rsid w:val="470EB1C3"/>
    <w:rsid w:val="4749E726"/>
    <w:rsid w:val="47682AB4"/>
    <w:rsid w:val="47781610"/>
    <w:rsid w:val="47D6E9DC"/>
    <w:rsid w:val="47FCA4B9"/>
    <w:rsid w:val="480B18F9"/>
    <w:rsid w:val="480EF20C"/>
    <w:rsid w:val="48261AA0"/>
    <w:rsid w:val="48394334"/>
    <w:rsid w:val="4866E1FA"/>
    <w:rsid w:val="487BBA1B"/>
    <w:rsid w:val="4882E801"/>
    <w:rsid w:val="48896296"/>
    <w:rsid w:val="488DEB4E"/>
    <w:rsid w:val="4896E4F6"/>
    <w:rsid w:val="489AC398"/>
    <w:rsid w:val="489EAAF0"/>
    <w:rsid w:val="48C659F8"/>
    <w:rsid w:val="48C8AB33"/>
    <w:rsid w:val="48E133B3"/>
    <w:rsid w:val="490D97CD"/>
    <w:rsid w:val="493A59EB"/>
    <w:rsid w:val="4946C3EE"/>
    <w:rsid w:val="49AF96EA"/>
    <w:rsid w:val="49B0AF80"/>
    <w:rsid w:val="49C3E08C"/>
    <w:rsid w:val="49D205C7"/>
    <w:rsid w:val="49E549E4"/>
    <w:rsid w:val="49EBD526"/>
    <w:rsid w:val="49F10DAD"/>
    <w:rsid w:val="49F99310"/>
    <w:rsid w:val="4A004A8B"/>
    <w:rsid w:val="4A0BD1A6"/>
    <w:rsid w:val="4A226A2A"/>
    <w:rsid w:val="4A395F71"/>
    <w:rsid w:val="4A408D11"/>
    <w:rsid w:val="4A591881"/>
    <w:rsid w:val="4A757F48"/>
    <w:rsid w:val="4AACAA23"/>
    <w:rsid w:val="4AAE06A4"/>
    <w:rsid w:val="4AAFDDDD"/>
    <w:rsid w:val="4AD18C43"/>
    <w:rsid w:val="4ADEEAF7"/>
    <w:rsid w:val="4AE67D79"/>
    <w:rsid w:val="4B0D8DDD"/>
    <w:rsid w:val="4B10EC6D"/>
    <w:rsid w:val="4B2E4502"/>
    <w:rsid w:val="4B8B1A7D"/>
    <w:rsid w:val="4B8DB5B8"/>
    <w:rsid w:val="4BC60501"/>
    <w:rsid w:val="4BC71808"/>
    <w:rsid w:val="4BCECCD9"/>
    <w:rsid w:val="4C51370C"/>
    <w:rsid w:val="4C89DEF4"/>
    <w:rsid w:val="4CA60403"/>
    <w:rsid w:val="4CE3B19D"/>
    <w:rsid w:val="4CECB63D"/>
    <w:rsid w:val="4D08D2FC"/>
    <w:rsid w:val="4D0DEE4C"/>
    <w:rsid w:val="4D494D3D"/>
    <w:rsid w:val="4D5A1CCA"/>
    <w:rsid w:val="4D716844"/>
    <w:rsid w:val="4DA5C4E5"/>
    <w:rsid w:val="4DE46C03"/>
    <w:rsid w:val="4E2BD6A7"/>
    <w:rsid w:val="4E90881F"/>
    <w:rsid w:val="4E97F324"/>
    <w:rsid w:val="4E9CD226"/>
    <w:rsid w:val="4EAD1B1B"/>
    <w:rsid w:val="4EBEF1BD"/>
    <w:rsid w:val="4EE0A89C"/>
    <w:rsid w:val="4EE0B6A8"/>
    <w:rsid w:val="4F71B60E"/>
    <w:rsid w:val="4F73FB85"/>
    <w:rsid w:val="4FAC2494"/>
    <w:rsid w:val="4FC2E2D7"/>
    <w:rsid w:val="4FC62377"/>
    <w:rsid w:val="4FCDACE8"/>
    <w:rsid w:val="50107B6F"/>
    <w:rsid w:val="503C8F0D"/>
    <w:rsid w:val="505092E4"/>
    <w:rsid w:val="5064DCA6"/>
    <w:rsid w:val="507DBE2B"/>
    <w:rsid w:val="508C9DE5"/>
    <w:rsid w:val="50B36065"/>
    <w:rsid w:val="50C004A7"/>
    <w:rsid w:val="50CA87C9"/>
    <w:rsid w:val="50F44626"/>
    <w:rsid w:val="50FC9393"/>
    <w:rsid w:val="5105C82D"/>
    <w:rsid w:val="517C4CF5"/>
    <w:rsid w:val="51A86FAE"/>
    <w:rsid w:val="51B785B7"/>
    <w:rsid w:val="51C27208"/>
    <w:rsid w:val="51D7990B"/>
    <w:rsid w:val="52051294"/>
    <w:rsid w:val="522CA950"/>
    <w:rsid w:val="5234A21B"/>
    <w:rsid w:val="527366C8"/>
    <w:rsid w:val="5280DF0E"/>
    <w:rsid w:val="52BAED44"/>
    <w:rsid w:val="5320C9DB"/>
    <w:rsid w:val="532212A2"/>
    <w:rsid w:val="5364B9E8"/>
    <w:rsid w:val="537B02BD"/>
    <w:rsid w:val="53B9FD16"/>
    <w:rsid w:val="53BD6FD4"/>
    <w:rsid w:val="540BEDBD"/>
    <w:rsid w:val="5416CD20"/>
    <w:rsid w:val="542CAE62"/>
    <w:rsid w:val="5469EE24"/>
    <w:rsid w:val="546F33DA"/>
    <w:rsid w:val="5476A6A9"/>
    <w:rsid w:val="5486646D"/>
    <w:rsid w:val="5486A134"/>
    <w:rsid w:val="54BBC740"/>
    <w:rsid w:val="54D96218"/>
    <w:rsid w:val="5529A3D2"/>
    <w:rsid w:val="5537AB1C"/>
    <w:rsid w:val="555477D8"/>
    <w:rsid w:val="5568C823"/>
    <w:rsid w:val="556A4AF1"/>
    <w:rsid w:val="55961025"/>
    <w:rsid w:val="55A5C62C"/>
    <w:rsid w:val="55E221A3"/>
    <w:rsid w:val="55F5F41B"/>
    <w:rsid w:val="5612F2D0"/>
    <w:rsid w:val="561D22DC"/>
    <w:rsid w:val="56274DC9"/>
    <w:rsid w:val="562A114A"/>
    <w:rsid w:val="5630715F"/>
    <w:rsid w:val="5635C2AD"/>
    <w:rsid w:val="564BE4A8"/>
    <w:rsid w:val="565444DB"/>
    <w:rsid w:val="5688D04D"/>
    <w:rsid w:val="568C3613"/>
    <w:rsid w:val="56C3CAF4"/>
    <w:rsid w:val="56D13B8C"/>
    <w:rsid w:val="573CEAE5"/>
    <w:rsid w:val="5754AD02"/>
    <w:rsid w:val="576DB09D"/>
    <w:rsid w:val="57D161FB"/>
    <w:rsid w:val="57E05499"/>
    <w:rsid w:val="57ED3354"/>
    <w:rsid w:val="5809368B"/>
    <w:rsid w:val="581A5BDD"/>
    <w:rsid w:val="5833CCB9"/>
    <w:rsid w:val="584ECCB6"/>
    <w:rsid w:val="5895C264"/>
    <w:rsid w:val="58DDED86"/>
    <w:rsid w:val="5900FEBF"/>
    <w:rsid w:val="5902F6F0"/>
    <w:rsid w:val="59122562"/>
    <w:rsid w:val="59128399"/>
    <w:rsid w:val="5913383C"/>
    <w:rsid w:val="5920FC32"/>
    <w:rsid w:val="592EA7D5"/>
    <w:rsid w:val="596ED04C"/>
    <w:rsid w:val="59816FF1"/>
    <w:rsid w:val="5991EDD3"/>
    <w:rsid w:val="59BE4AED"/>
    <w:rsid w:val="59C382C4"/>
    <w:rsid w:val="59C3DCC4"/>
    <w:rsid w:val="59C96C76"/>
    <w:rsid w:val="59F75341"/>
    <w:rsid w:val="59FA80AE"/>
    <w:rsid w:val="5A03940E"/>
    <w:rsid w:val="5A0C212C"/>
    <w:rsid w:val="5A1AADAE"/>
    <w:rsid w:val="5A21DC34"/>
    <w:rsid w:val="5A2D0244"/>
    <w:rsid w:val="5A528167"/>
    <w:rsid w:val="5A8306D5"/>
    <w:rsid w:val="5AA5311D"/>
    <w:rsid w:val="5AF0FAE1"/>
    <w:rsid w:val="5AFFC1D8"/>
    <w:rsid w:val="5B14326E"/>
    <w:rsid w:val="5B4BBC80"/>
    <w:rsid w:val="5B71AB4A"/>
    <w:rsid w:val="5BA04232"/>
    <w:rsid w:val="5BAFA51E"/>
    <w:rsid w:val="5BF86155"/>
    <w:rsid w:val="5BFF502B"/>
    <w:rsid w:val="5C11FC09"/>
    <w:rsid w:val="5C69F4BE"/>
    <w:rsid w:val="5CB73367"/>
    <w:rsid w:val="5CBDE9E3"/>
    <w:rsid w:val="5CEBB295"/>
    <w:rsid w:val="5D05B80A"/>
    <w:rsid w:val="5D1375DE"/>
    <w:rsid w:val="5D302754"/>
    <w:rsid w:val="5D7623A8"/>
    <w:rsid w:val="5D7796C9"/>
    <w:rsid w:val="5D8C29C0"/>
    <w:rsid w:val="5DC66F46"/>
    <w:rsid w:val="5DCF4209"/>
    <w:rsid w:val="5DF4EB2B"/>
    <w:rsid w:val="5DF98DD6"/>
    <w:rsid w:val="5E03AE6E"/>
    <w:rsid w:val="5E179ADC"/>
    <w:rsid w:val="5E210795"/>
    <w:rsid w:val="5E3EF4B3"/>
    <w:rsid w:val="5E671447"/>
    <w:rsid w:val="5E6DA47D"/>
    <w:rsid w:val="5E7F2462"/>
    <w:rsid w:val="5E8EC03E"/>
    <w:rsid w:val="5EABEB53"/>
    <w:rsid w:val="5EB8CBB2"/>
    <w:rsid w:val="5EB97D1E"/>
    <w:rsid w:val="5EFBF092"/>
    <w:rsid w:val="5F1F1B5D"/>
    <w:rsid w:val="5F3002F1"/>
    <w:rsid w:val="5F47AEA0"/>
    <w:rsid w:val="5F7A5D96"/>
    <w:rsid w:val="5F7ACBC9"/>
    <w:rsid w:val="5FAB6D63"/>
    <w:rsid w:val="5FC375E7"/>
    <w:rsid w:val="5FCF88B5"/>
    <w:rsid w:val="5FD9F907"/>
    <w:rsid w:val="5FE2E227"/>
    <w:rsid w:val="5FEFB302"/>
    <w:rsid w:val="600D0C97"/>
    <w:rsid w:val="601F3BD9"/>
    <w:rsid w:val="6043DFAF"/>
    <w:rsid w:val="604688E4"/>
    <w:rsid w:val="607A2866"/>
    <w:rsid w:val="607BB45E"/>
    <w:rsid w:val="60A40518"/>
    <w:rsid w:val="60DB4DFB"/>
    <w:rsid w:val="60E9040F"/>
    <w:rsid w:val="60F14EB7"/>
    <w:rsid w:val="60F1C1E2"/>
    <w:rsid w:val="60F3FABA"/>
    <w:rsid w:val="611F15DB"/>
    <w:rsid w:val="6131A2E8"/>
    <w:rsid w:val="613E15DA"/>
    <w:rsid w:val="6146C7AA"/>
    <w:rsid w:val="617A0686"/>
    <w:rsid w:val="617D770E"/>
    <w:rsid w:val="619F7581"/>
    <w:rsid w:val="61FAAC2D"/>
    <w:rsid w:val="61FD649F"/>
    <w:rsid w:val="62128A44"/>
    <w:rsid w:val="6213771E"/>
    <w:rsid w:val="62527C59"/>
    <w:rsid w:val="62618408"/>
    <w:rsid w:val="62B1D63B"/>
    <w:rsid w:val="62C34B0B"/>
    <w:rsid w:val="6317F9FE"/>
    <w:rsid w:val="634E9178"/>
    <w:rsid w:val="635807EC"/>
    <w:rsid w:val="637317F4"/>
    <w:rsid w:val="63D2B1EA"/>
    <w:rsid w:val="63D5715D"/>
    <w:rsid w:val="63DD163E"/>
    <w:rsid w:val="64203A56"/>
    <w:rsid w:val="6445270B"/>
    <w:rsid w:val="644B685C"/>
    <w:rsid w:val="645AD55D"/>
    <w:rsid w:val="645E9FCF"/>
    <w:rsid w:val="647C89DB"/>
    <w:rsid w:val="648570DD"/>
    <w:rsid w:val="64DA05EF"/>
    <w:rsid w:val="64E1912C"/>
    <w:rsid w:val="64FB14E7"/>
    <w:rsid w:val="6530C045"/>
    <w:rsid w:val="6579A1BC"/>
    <w:rsid w:val="657FAF6E"/>
    <w:rsid w:val="65928FF5"/>
    <w:rsid w:val="659E7E18"/>
    <w:rsid w:val="65AD6D9A"/>
    <w:rsid w:val="65C8FE80"/>
    <w:rsid w:val="65E784FB"/>
    <w:rsid w:val="66330543"/>
    <w:rsid w:val="665BD503"/>
    <w:rsid w:val="6672F74D"/>
    <w:rsid w:val="66965C15"/>
    <w:rsid w:val="66B56224"/>
    <w:rsid w:val="66C45878"/>
    <w:rsid w:val="66CAB6FD"/>
    <w:rsid w:val="66D066F2"/>
    <w:rsid w:val="66DB3800"/>
    <w:rsid w:val="66F49F9E"/>
    <w:rsid w:val="6721BFCB"/>
    <w:rsid w:val="6721E495"/>
    <w:rsid w:val="6782710A"/>
    <w:rsid w:val="6786A4CC"/>
    <w:rsid w:val="67AF7148"/>
    <w:rsid w:val="67BE2FCB"/>
    <w:rsid w:val="67E531B8"/>
    <w:rsid w:val="6886EA52"/>
    <w:rsid w:val="688E8A76"/>
    <w:rsid w:val="689BBC66"/>
    <w:rsid w:val="68A400BE"/>
    <w:rsid w:val="68F1E7D8"/>
    <w:rsid w:val="68F9CB93"/>
    <w:rsid w:val="690476CE"/>
    <w:rsid w:val="69226E70"/>
    <w:rsid w:val="695AA283"/>
    <w:rsid w:val="697C5740"/>
    <w:rsid w:val="699AFCC9"/>
    <w:rsid w:val="6A68F300"/>
    <w:rsid w:val="6AA6D238"/>
    <w:rsid w:val="6AADF3E0"/>
    <w:rsid w:val="6AAE5CF0"/>
    <w:rsid w:val="6AC6F755"/>
    <w:rsid w:val="6AD39C7A"/>
    <w:rsid w:val="6AE017D9"/>
    <w:rsid w:val="6B0D45E6"/>
    <w:rsid w:val="6B3EDAB7"/>
    <w:rsid w:val="6B5AC1EA"/>
    <w:rsid w:val="6B94DE1B"/>
    <w:rsid w:val="6B9F7E39"/>
    <w:rsid w:val="6BA5D641"/>
    <w:rsid w:val="6BCC6075"/>
    <w:rsid w:val="6BE85556"/>
    <w:rsid w:val="6C5DCD02"/>
    <w:rsid w:val="6C7D9CA7"/>
    <w:rsid w:val="6C7E662E"/>
    <w:rsid w:val="6C91DDEB"/>
    <w:rsid w:val="6C9DBD7E"/>
    <w:rsid w:val="6CBA45F0"/>
    <w:rsid w:val="6CC47773"/>
    <w:rsid w:val="6CD578FB"/>
    <w:rsid w:val="6CDED1F6"/>
    <w:rsid w:val="6D0594B2"/>
    <w:rsid w:val="6D1189E3"/>
    <w:rsid w:val="6D165392"/>
    <w:rsid w:val="6D2CEE11"/>
    <w:rsid w:val="6D3DC5EF"/>
    <w:rsid w:val="6D657AF3"/>
    <w:rsid w:val="6D6C33AB"/>
    <w:rsid w:val="6D99CBCA"/>
    <w:rsid w:val="6D9B3C00"/>
    <w:rsid w:val="6DA13802"/>
    <w:rsid w:val="6DB11F72"/>
    <w:rsid w:val="6DB9A761"/>
    <w:rsid w:val="6DBFC47B"/>
    <w:rsid w:val="6DEA3942"/>
    <w:rsid w:val="6DF68515"/>
    <w:rsid w:val="6E0916BC"/>
    <w:rsid w:val="6E3F1C5B"/>
    <w:rsid w:val="6E48964D"/>
    <w:rsid w:val="6E684CFB"/>
    <w:rsid w:val="6EB442CF"/>
    <w:rsid w:val="6EC1C5F2"/>
    <w:rsid w:val="6ED398CA"/>
    <w:rsid w:val="6EDB1D8B"/>
    <w:rsid w:val="6EEC42D1"/>
    <w:rsid w:val="6F03E2A4"/>
    <w:rsid w:val="6F295FD0"/>
    <w:rsid w:val="6F344B42"/>
    <w:rsid w:val="6F37D6B5"/>
    <w:rsid w:val="6FB1343E"/>
    <w:rsid w:val="6FB9DCD5"/>
    <w:rsid w:val="6FC4A39B"/>
    <w:rsid w:val="6FD5EAA9"/>
    <w:rsid w:val="700FD954"/>
    <w:rsid w:val="701648B6"/>
    <w:rsid w:val="70305659"/>
    <w:rsid w:val="704CC051"/>
    <w:rsid w:val="70545FC6"/>
    <w:rsid w:val="7055228A"/>
    <w:rsid w:val="7060D420"/>
    <w:rsid w:val="706A28FD"/>
    <w:rsid w:val="7073E6E0"/>
    <w:rsid w:val="70BB8D36"/>
    <w:rsid w:val="7113E165"/>
    <w:rsid w:val="71306F27"/>
    <w:rsid w:val="713A7111"/>
    <w:rsid w:val="71947D9D"/>
    <w:rsid w:val="71A81140"/>
    <w:rsid w:val="71AE56A0"/>
    <w:rsid w:val="71BBA165"/>
    <w:rsid w:val="71DE22B4"/>
    <w:rsid w:val="71EA1B44"/>
    <w:rsid w:val="71EA637E"/>
    <w:rsid w:val="71F36E8D"/>
    <w:rsid w:val="71F971AE"/>
    <w:rsid w:val="720BC758"/>
    <w:rsid w:val="72117731"/>
    <w:rsid w:val="72537698"/>
    <w:rsid w:val="72B98CF5"/>
    <w:rsid w:val="72C83A2F"/>
    <w:rsid w:val="72D70413"/>
    <w:rsid w:val="72D74143"/>
    <w:rsid w:val="72D82D0D"/>
    <w:rsid w:val="73362847"/>
    <w:rsid w:val="735EA37C"/>
    <w:rsid w:val="73D82F9E"/>
    <w:rsid w:val="74343783"/>
    <w:rsid w:val="745146EC"/>
    <w:rsid w:val="746186F5"/>
    <w:rsid w:val="746A15F8"/>
    <w:rsid w:val="749ED76C"/>
    <w:rsid w:val="74BFF20D"/>
    <w:rsid w:val="74D27119"/>
    <w:rsid w:val="74EA877A"/>
    <w:rsid w:val="7503251B"/>
    <w:rsid w:val="75140FC0"/>
    <w:rsid w:val="752812B5"/>
    <w:rsid w:val="7543F9AC"/>
    <w:rsid w:val="7550F1CE"/>
    <w:rsid w:val="758D8941"/>
    <w:rsid w:val="75BD4996"/>
    <w:rsid w:val="75EBB92B"/>
    <w:rsid w:val="76126F9A"/>
    <w:rsid w:val="76290509"/>
    <w:rsid w:val="7676650B"/>
    <w:rsid w:val="76CB7F8D"/>
    <w:rsid w:val="76DE0613"/>
    <w:rsid w:val="76F7E8F0"/>
    <w:rsid w:val="770996BF"/>
    <w:rsid w:val="771B72C8"/>
    <w:rsid w:val="77338A81"/>
    <w:rsid w:val="7746BCE0"/>
    <w:rsid w:val="774CB28F"/>
    <w:rsid w:val="7772EB50"/>
    <w:rsid w:val="777C15EF"/>
    <w:rsid w:val="779CD27E"/>
    <w:rsid w:val="77D04576"/>
    <w:rsid w:val="77F2A4F3"/>
    <w:rsid w:val="77F44E89"/>
    <w:rsid w:val="781B9FB3"/>
    <w:rsid w:val="781FF758"/>
    <w:rsid w:val="78304880"/>
    <w:rsid w:val="783E2C83"/>
    <w:rsid w:val="7849AF08"/>
    <w:rsid w:val="787D7785"/>
    <w:rsid w:val="7884DF9C"/>
    <w:rsid w:val="78A757C1"/>
    <w:rsid w:val="78D3C00B"/>
    <w:rsid w:val="799B0F8D"/>
    <w:rsid w:val="79A1FB21"/>
    <w:rsid w:val="79C26CA2"/>
    <w:rsid w:val="79E32BB8"/>
    <w:rsid w:val="79F54795"/>
    <w:rsid w:val="7A6AC935"/>
    <w:rsid w:val="7A88B6AD"/>
    <w:rsid w:val="7ACA52C2"/>
    <w:rsid w:val="7AD3E0AD"/>
    <w:rsid w:val="7AE4CD9F"/>
    <w:rsid w:val="7AEBAD7E"/>
    <w:rsid w:val="7B354CFE"/>
    <w:rsid w:val="7B5D1E12"/>
    <w:rsid w:val="7B766100"/>
    <w:rsid w:val="7B7D2D01"/>
    <w:rsid w:val="7B9F3130"/>
    <w:rsid w:val="7BCCDC87"/>
    <w:rsid w:val="7BDB1F3C"/>
    <w:rsid w:val="7C005229"/>
    <w:rsid w:val="7C07EADD"/>
    <w:rsid w:val="7C0ACC27"/>
    <w:rsid w:val="7C317558"/>
    <w:rsid w:val="7C35B098"/>
    <w:rsid w:val="7C3EA473"/>
    <w:rsid w:val="7C61B48F"/>
    <w:rsid w:val="7CB54856"/>
    <w:rsid w:val="7CC1463C"/>
    <w:rsid w:val="7CC5AB53"/>
    <w:rsid w:val="7CCB018A"/>
    <w:rsid w:val="7CDE9E1F"/>
    <w:rsid w:val="7CF8A427"/>
    <w:rsid w:val="7D0E5F74"/>
    <w:rsid w:val="7D2DD58F"/>
    <w:rsid w:val="7D5245A2"/>
    <w:rsid w:val="7D5D3C29"/>
    <w:rsid w:val="7D64EC3C"/>
    <w:rsid w:val="7DC03217"/>
    <w:rsid w:val="7DDD326F"/>
    <w:rsid w:val="7DFDCD2D"/>
    <w:rsid w:val="7E46798D"/>
    <w:rsid w:val="7E47695F"/>
    <w:rsid w:val="7E48BEBA"/>
    <w:rsid w:val="7E752787"/>
    <w:rsid w:val="7EAB81AF"/>
    <w:rsid w:val="7EB213CE"/>
    <w:rsid w:val="7EB979C3"/>
    <w:rsid w:val="7F77B77F"/>
    <w:rsid w:val="7F8796D1"/>
    <w:rsid w:val="7FAE6888"/>
    <w:rsid w:val="7FBAC3F6"/>
    <w:rsid w:val="7FC32740"/>
    <w:rsid w:val="7FC527D3"/>
    <w:rsid w:val="7FFCA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3AF85"/>
  <w15:chartTrackingRefBased/>
  <w15:docId w15:val="{59505F19-223D-4DC7-A8F4-E2CAF7529E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b2d5729e22294f1a" /><Relationship Type="http://schemas.openxmlformats.org/officeDocument/2006/relationships/hyperlink" Target="https://github.com/S-Spencer-Bellevue/HackBrightCapstone" TargetMode="External" Id="Rbadae27878464be9" /><Relationship Type="http://schemas.openxmlformats.org/officeDocument/2006/relationships/image" Target="/media/image.jpg" Id="Ra9f65e4f75354d81" /><Relationship Type="http://schemas.openxmlformats.org/officeDocument/2006/relationships/hyperlink" Target="https://virustotal.com" TargetMode="External" Id="R532483801bfd4c03" /><Relationship Type="http://schemas.openxmlformats.org/officeDocument/2006/relationships/hyperlink" Target="https://whatis.maltiverse.com" TargetMode="External" Id="Ra56f19af32474331" /><Relationship Type="http://schemas.openxmlformats.org/officeDocument/2006/relationships/hyperlink" Target="https://packages.wazuh.com/4.8/config.yml" TargetMode="External" Id="R77241c3e29414541" /><Relationship Type="http://schemas.openxmlformats.org/officeDocument/2006/relationships/hyperlink" Target="https://packages.wazuh.com/4.8/wazuh-install.sh" TargetMode="External" Id="Rb8b8cf14aa734168" /><Relationship Type="http://schemas.openxmlformats.org/officeDocument/2006/relationships/hyperlink" Target="https://packages.wazuh.com/4.8/wazuh-install.sh" TargetMode="External" Id="Ra53c3ab7a60c4650" /><Relationship Type="http://schemas.openxmlformats.org/officeDocument/2006/relationships/image" Target="/media/image.png" Id="Reab97a98012e48be" /><Relationship Type="http://schemas.openxmlformats.org/officeDocument/2006/relationships/image" Target="/media/image2.png" Id="R96dec793f01342c1" /><Relationship Type="http://schemas.openxmlformats.org/officeDocument/2006/relationships/image" Target="/media/image3.png" Id="R3f7cf955030644e2" /><Relationship Type="http://schemas.openxmlformats.org/officeDocument/2006/relationships/image" Target="/media/image4.png" Id="Rb8446ba1202944ef" /><Relationship Type="http://schemas.openxmlformats.org/officeDocument/2006/relationships/image" Target="/media/image5.png" Id="R5b7b9db7b38149ea" /><Relationship Type="http://schemas.openxmlformats.org/officeDocument/2006/relationships/image" Target="/media/image6.png" Id="Re4478138b30640c3" /><Relationship Type="http://schemas.openxmlformats.org/officeDocument/2006/relationships/image" Target="/media/image7.png" Id="Raa44b73eba83438d" /><Relationship Type="http://schemas.microsoft.com/office/2020/10/relationships/intelligence" Target="intelligence2.xml" Id="R7ef62233a89f4171" /><Relationship Type="http://schemas.openxmlformats.org/officeDocument/2006/relationships/hyperlink" Target="https://wazuh.com" TargetMode="External" Id="Rc7afa22f4ce7400c" /><Relationship Type="http://schemas.openxmlformats.org/officeDocument/2006/relationships/hyperlink" Target="https://documentation.wazuh.com" TargetMode="External" Id="R293a34060f6e47cb" /><Relationship Type="http://schemas.openxmlformats.org/officeDocument/2006/relationships/hyperlink" Target="https://documentation.wazuh.com/current/user-manual/api/index.html" TargetMode="External" Id="R70b1d50f702149e9" /><Relationship Type="http://schemas.openxmlformats.org/officeDocument/2006/relationships/hyperlink" Target="https://documentation.wazuh.com" TargetMode="External" Id="R02ecb61d3fd649aa" /><Relationship Type="http://schemas.openxmlformats.org/officeDocument/2006/relationships/hyperlink" Target="https://raspberrypi.com/software/" TargetMode="External" Id="R6e30ff1b1633434e" /><Relationship Type="http://schemas.openxmlformats.org/officeDocument/2006/relationships/hyperlink" Target="https://documentation.wazuh.com/current/installation-guide/wazuh-agent/wazuh-agent-package-linux.html" TargetMode="External" Id="R791855ca0b6a45fc" /><Relationship Type="http://schemas.openxmlformats.org/officeDocument/2006/relationships/hyperlink" Target="https://documentation.wazuh.com/current/installation-guide/" TargetMode="External" Id="R363ceab49b3d42e2" /><Relationship Type="http://schemas.openxmlformats.org/officeDocument/2006/relationships/hyperlink" Target="https://documentation.wazuh.com/current/installation-guide/wazuh-agent/" TargetMode="External" Id="Rc39a50ced7cd422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2024-07-11T16:37:28.6435455Z</dcterms:created>
  <dcterms:modified xsi:type="dcterms:W3CDTF">2024-08-03T06:47:40.9791506Z</dcterms:modified>
  <dc:creator>Steven Spencer</dc:creator>
  <lastModifiedBy>Steven Spencer</lastModifiedBy>
</coreProperties>
</file>