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25E4EA" wp14:paraId="5990001D" wp14:textId="460AD47D">
      <w:pPr>
        <w:spacing w:before="210" w:beforeAutospacing="off" w:after="200" w:afterAutospacing="off" w:line="274" w:lineRule="auto"/>
        <w:jc w:val="center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NORTHSTAR SUPPORT DEFLECTION CHATBOT</w:t>
      </w:r>
    </w:p>
    <w:p xmlns:wp14="http://schemas.microsoft.com/office/word/2010/wordml" w:rsidP="2825E4EA" wp14:paraId="3AFEF1F6" wp14:textId="2F07565B">
      <w:pPr>
        <w:spacing w:before="210" w:beforeAutospacing="off" w:after="200" w:afterAutospacing="off" w:line="274" w:lineRule="auto"/>
        <w:jc w:val="center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6"/>
          <w:szCs w:val="26"/>
          <w:lang w:val="en-US"/>
        </w:rPr>
        <w:t>MVP Requirements</w:t>
      </w:r>
    </w:p>
    <w:p xmlns:wp14="http://schemas.microsoft.com/office/word/2010/wordml" w:rsidP="2825E4EA" wp14:paraId="0F74680F" wp14:textId="0E7806FB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825E4EA" wp14:paraId="7BF9F2AA" wp14:textId="014FE4AA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Project Objective</w:t>
      </w:r>
    </w:p>
    <w:p xmlns:wp14="http://schemas.microsoft.com/office/word/2010/wordml" w:rsidP="2825E4EA" wp14:paraId="7A2F376B" wp14:textId="22B011DA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The Northstar Support Deflection Chatbot is an MVP designed to reduce manual handling of repetitive </w:t>
      </w: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customer support</w:t>
      </w: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 questions. The chatbot will focus on two support categories: Order Status and Stock Availability.</w:t>
      </w:r>
    </w:p>
    <w:p xmlns:wp14="http://schemas.microsoft.com/office/word/2010/wordml" w:rsidP="2825E4EA" wp14:paraId="09680C37" wp14:textId="6ED6D83B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1. Order Status Requirements</w:t>
      </w:r>
    </w:p>
    <w:p xmlns:wp14="http://schemas.microsoft.com/office/word/2010/wordml" w:rsidP="2825E4EA" wp14:paraId="47C7B666" wp14:textId="2A0F8777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chatbot should understand questions such as:</w:t>
      </w:r>
    </w:p>
    <w:p xmlns:wp14="http://schemas.microsoft.com/office/word/2010/wordml" w:rsidP="2825E4EA" wp14:paraId="2A82DA38" wp14:textId="121310CA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"Where's my order?"</w:t>
      </w:r>
    </w:p>
    <w:p xmlns:wp14="http://schemas.microsoft.com/office/word/2010/wordml" w:rsidP="2825E4EA" wp14:paraId="7E13483A" wp14:textId="4BA704B1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"Where is my order?"</w:t>
      </w:r>
    </w:p>
    <w:p xmlns:wp14="http://schemas.microsoft.com/office/word/2010/wordml" w:rsidP="2825E4EA" wp14:paraId="4CDE24C4" wp14:textId="7487A302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"Has my order shipped?"</w:t>
      </w:r>
    </w:p>
    <w:p xmlns:wp14="http://schemas.microsoft.com/office/word/2010/wordml" w:rsidP="2825E4EA" wp14:paraId="3E0B629C" wp14:textId="6E7C2D43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"What's the status of my order?"</w:t>
      </w:r>
    </w:p>
    <w:p xmlns:wp14="http://schemas.microsoft.com/office/word/2010/wordml" w:rsidP="2825E4EA" wp14:paraId="11542BFE" wp14:textId="14DD9CA9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"Can you track my order?"</w:t>
      </w:r>
    </w:p>
    <w:p xmlns:wp14="http://schemas.microsoft.com/office/word/2010/wordml" w:rsidP="2825E4EA" wp14:paraId="2335D5C1" wp14:textId="00595F09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"When will my order arrive?"</w:t>
      </w:r>
    </w:p>
    <w:p xmlns:wp14="http://schemas.microsoft.com/office/word/2010/wordml" w:rsidP="2825E4EA" wp14:paraId="3FB29F5F" wp14:textId="0078477A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"Where is order NS-1001?"</w:t>
      </w:r>
    </w:p>
    <w:p xmlns:wp14="http://schemas.microsoft.com/office/word/2010/wordml" w:rsidP="2825E4EA" wp14:paraId="1BEB6ADD" wp14:textId="307A0AA4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 xml:space="preserve">Expected </w:t>
      </w: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behavior</w:t>
      </w: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:</w:t>
      </w:r>
    </w:p>
    <w:p xmlns:wp14="http://schemas.microsoft.com/office/word/2010/wordml" w:rsidP="2825E4EA" wp14:paraId="7AF65F70" wp14:textId="57517842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customer provides an order ID, the chatbot should look up the order and return its current status and relevant delivery information.</w:t>
      </w:r>
    </w:p>
    <w:p xmlns:wp14="http://schemas.microsoft.com/office/word/2010/wordml" w:rsidP="2825E4EA" wp14:paraId="3981B86B" wp14:textId="68A8591B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customer does not provide an order ID, the chatbot should ask for the order number.</w:t>
      </w:r>
    </w:p>
    <w:p xmlns:wp14="http://schemas.microsoft.com/office/word/2010/wordml" w:rsidP="2825E4EA" wp14:paraId="15291315" wp14:textId="4DDA9B9D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order ID does not exist, the chatbot should inform the customer that the order could not be found and request that they check the ID.</w:t>
      </w:r>
    </w:p>
    <w:p xmlns:wp14="http://schemas.microsoft.com/office/word/2010/wordml" w:rsidP="2825E4EA" wp14:paraId="48F4863E" wp14:textId="0759DD9C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MVP must therefore be able to:</w:t>
      </w:r>
    </w:p>
    <w:p xmlns:wp14="http://schemas.microsoft.com/office/word/2010/wordml" w:rsidP="2825E4EA" wp14:paraId="77E6AD8E" wp14:textId="3D81F526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Recognize an order-status request.</w:t>
      </w:r>
    </w:p>
    <w:p xmlns:wp14="http://schemas.microsoft.com/office/word/2010/wordml" w:rsidP="2825E4EA" wp14:paraId="43C6ACE9" wp14:textId="67540413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Obtain the customer's order ID.</w:t>
      </w:r>
    </w:p>
    <w:p xmlns:wp14="http://schemas.microsoft.com/office/word/2010/wordml" w:rsidP="2825E4EA" wp14:paraId="58764670" wp14:textId="3125EFD7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Look up the order.</w:t>
      </w:r>
    </w:p>
    <w:p xmlns:wp14="http://schemas.microsoft.com/office/word/2010/wordml" w:rsidP="2825E4EA" wp14:paraId="682F1219" wp14:textId="1CA60D6F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Return the current order status.</w:t>
      </w:r>
    </w:p>
    <w:p xmlns:wp14="http://schemas.microsoft.com/office/word/2010/wordml" w:rsidP="2825E4EA" wp14:paraId="1670FA31" wp14:textId="70738E0F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Return relevant delivery information.</w:t>
      </w:r>
    </w:p>
    <w:p xmlns:wp14="http://schemas.microsoft.com/office/word/2010/wordml" w:rsidP="2825E4EA" wp14:paraId="42697256" wp14:textId="5773AC40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Handle invalid or non-existent order IDs.</w:t>
      </w:r>
    </w:p>
    <w:p xmlns:wp14="http://schemas.microsoft.com/office/word/2010/wordml" w:rsidP="2825E4EA" wp14:paraId="0E8AA7FF" wp14:textId="1985C059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 Stock Availability Requirements</w:t>
      </w:r>
    </w:p>
    <w:p xmlns:wp14="http://schemas.microsoft.com/office/word/2010/wordml" w:rsidP="2825E4EA" wp14:paraId="66251CFF" wp14:textId="0A9C58C5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chatbot should understand questions such as:</w:t>
      </w:r>
    </w:p>
    <w:p xmlns:wp14="http://schemas.microsoft.com/office/word/2010/wordml" w:rsidP="2825E4EA" wp14:paraId="1D0C655A" wp14:textId="6C77C96B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"Is this product in stock?"</w:t>
      </w:r>
    </w:p>
    <w:p xmlns:wp14="http://schemas.microsoft.com/office/word/2010/wordml" w:rsidP="2825E4EA" wp14:paraId="49190A5C" wp14:textId="6331CCA7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"Do you have Nike Air Force 1?"</w:t>
      </w:r>
    </w:p>
    <w:p xmlns:wp14="http://schemas.microsoft.com/office/word/2010/wordml" w:rsidP="2825E4EA" wp14:paraId="1561EFEB" wp14:textId="47F1FFE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"Is Nike Air Force 1 available in size 42?"</w:t>
      </w:r>
    </w:p>
    <w:p xmlns:wp14="http://schemas.microsoft.com/office/word/2010/wordml" w:rsidP="2825E4EA" wp14:paraId="2E6D46ED" wp14:textId="33F47BC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"Do you have size 42?"</w:t>
      </w:r>
    </w:p>
    <w:p xmlns:wp14="http://schemas.microsoft.com/office/word/2010/wordml" w:rsidP="2825E4EA" wp14:paraId="17C13FD3" wp14:textId="41594BE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"How many are left?"</w:t>
      </w:r>
    </w:p>
    <w:p xmlns:wp14="http://schemas.microsoft.com/office/word/2010/wordml" w:rsidP="2825E4EA" wp14:paraId="69C5EA3A" wp14:textId="4D1B0067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"Is this available in another size?"</w:t>
      </w:r>
    </w:p>
    <w:p xmlns:wp14="http://schemas.microsoft.com/office/word/2010/wordml" w:rsidP="2825E4EA" wp14:paraId="281039F2" wp14:textId="458CE164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Expected behaviour:</w:t>
      </w:r>
    </w:p>
    <w:p xmlns:wp14="http://schemas.microsoft.com/office/word/2010/wordml" w:rsidP="2825E4EA" wp14:paraId="710AC742" wp14:textId="40DB3E80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chatbot should identify the requested product and, where applicable, the size.</w:t>
      </w:r>
    </w:p>
    <w:p xmlns:wp14="http://schemas.microsoft.com/office/word/2010/wordml" w:rsidP="2825E4EA" wp14:paraId="2619F837" wp14:textId="353E356F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chatbot should check the inventory data.</w:t>
      </w:r>
    </w:p>
    <w:p xmlns:wp14="http://schemas.microsoft.com/office/word/2010/wordml" w:rsidP="2825E4EA" wp14:paraId="6DE5B25D" wp14:textId="2C30E7EA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product and requested size are available, it should report availability and quantity where appropriate.</w:t>
      </w:r>
    </w:p>
    <w:p xmlns:wp14="http://schemas.microsoft.com/office/word/2010/wordml" w:rsidP="2825E4EA" wp14:paraId="54871C94" wp14:textId="3EB9D468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product or size is out of stock, it should clearly state that it is unavailable.</w:t>
      </w:r>
    </w:p>
    <w:p xmlns:wp14="http://schemas.microsoft.com/office/word/2010/wordml" w:rsidP="2825E4EA" wp14:paraId="6FF24255" wp14:textId="3C3CA0C2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If the product cannot be found, it should inform the customer and ask them to check the product name.</w:t>
      </w:r>
    </w:p>
    <w:p xmlns:wp14="http://schemas.microsoft.com/office/word/2010/wordml" w:rsidP="2825E4EA" wp14:paraId="527F78E5" wp14:textId="280E0CBA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MVP must therefore be able to:</w:t>
      </w:r>
    </w:p>
    <w:p xmlns:wp14="http://schemas.microsoft.com/office/word/2010/wordml" w:rsidP="2825E4EA" wp14:paraId="0B61C7AA" wp14:textId="64AEF595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Recognize a stock-availability request.</w:t>
      </w:r>
    </w:p>
    <w:p xmlns:wp14="http://schemas.microsoft.com/office/word/2010/wordml" w:rsidP="2825E4EA" wp14:paraId="46965C5F" wp14:textId="3F6EAB10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Identify the product.</w:t>
      </w:r>
    </w:p>
    <w:p xmlns:wp14="http://schemas.microsoft.com/office/word/2010/wordml" w:rsidP="2825E4EA" wp14:paraId="1DBDB75C" wp14:textId="430AD4E4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Identify or request the size where applicable.</w:t>
      </w:r>
    </w:p>
    <w:p xmlns:wp14="http://schemas.microsoft.com/office/word/2010/wordml" w:rsidP="2825E4EA" wp14:paraId="73D16BFD" wp14:textId="6E2A99BD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Check the inventory.</w:t>
      </w:r>
    </w:p>
    <w:p xmlns:wp14="http://schemas.microsoft.com/office/word/2010/wordml" w:rsidP="2825E4EA" wp14:paraId="1D07CE36" wp14:textId="3AD838F4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Report whether the product is available.</w:t>
      </w:r>
    </w:p>
    <w:p xmlns:wp14="http://schemas.microsoft.com/office/word/2010/wordml" w:rsidP="2825E4EA" wp14:paraId="132E83CD" wp14:textId="59F2D73F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Report available quantity where appropriate.</w:t>
      </w:r>
    </w:p>
    <w:p xmlns:wp14="http://schemas.microsoft.com/office/word/2010/wordml" w:rsidP="2825E4EA" wp14:paraId="07D56E74" wp14:textId="7FE6D978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Handle unavailable products or sizes.</w:t>
      </w:r>
    </w:p>
    <w:p xmlns:wp14="http://schemas.microsoft.com/office/word/2010/wordml" w:rsidP="2825E4EA" wp14:paraId="4036646E" wp14:textId="71011B97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 General Chatbot Behaviour</w:t>
      </w:r>
    </w:p>
    <w:p xmlns:wp14="http://schemas.microsoft.com/office/word/2010/wordml" w:rsidP="2825E4EA" wp14:paraId="6EEC4244" wp14:textId="09AF8EAF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chatbot should provide basic conversational behaviour, including:</w:t>
      </w:r>
    </w:p>
    <w:p xmlns:wp14="http://schemas.microsoft.com/office/word/2010/wordml" w:rsidP="2825E4EA" wp14:paraId="3AC79FFF" wp14:textId="12BE5B49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Greeting the customer and explaining the two areas it can assist with.</w:t>
      </w:r>
    </w:p>
    <w:p xmlns:wp14="http://schemas.microsoft.com/office/word/2010/wordml" w:rsidP="2825E4EA" wp14:paraId="3E9E921C" wp14:textId="2DF896DC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Handling unclear requests by asking the customer to clarify what they need.</w:t>
      </w:r>
    </w:p>
    <w:p xmlns:wp14="http://schemas.microsoft.com/office/word/2010/wordml" w:rsidP="2825E4EA" wp14:paraId="464678FF" wp14:textId="162FF69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Handling questions outside the MVP scope with an appropriate fallback response.</w:t>
      </w:r>
    </w:p>
    <w:p xmlns:wp14="http://schemas.microsoft.com/office/word/2010/wordml" w:rsidP="2825E4EA" wp14:paraId="166CFBDD" wp14:textId="5FE4637F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Preventing invalid input from causing the chatbot to fail.</w:t>
      </w:r>
    </w:p>
    <w:p xmlns:wp14="http://schemas.microsoft.com/office/word/2010/wordml" w:rsidP="2825E4EA" wp14:paraId="6F06D0F4" wp14:textId="6FE4F708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4. MVP Scope Exclusions</w:t>
      </w:r>
    </w:p>
    <w:p xmlns:wp14="http://schemas.microsoft.com/office/word/2010/wordml" w:rsidP="2825E4EA" wp14:paraId="05E69204" wp14:textId="5EB6FDAC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To keep the MVP focused and achievable within the project sprint, the following are outside the initial scope:</w:t>
      </w:r>
    </w:p>
    <w:p xmlns:wp14="http://schemas.microsoft.com/office/word/2010/wordml" w:rsidP="2825E4EA" wp14:paraId="398B152E" wp14:textId="1393826D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Returns and refunds</w:t>
      </w:r>
    </w:p>
    <w:p xmlns:wp14="http://schemas.microsoft.com/office/word/2010/wordml" w:rsidP="2825E4EA" wp14:paraId="6A177492" wp14:textId="269A36C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Payment processing</w:t>
      </w:r>
    </w:p>
    <w:p xmlns:wp14="http://schemas.microsoft.com/office/word/2010/wordml" w:rsidP="2825E4EA" wp14:paraId="6E7F279E" wp14:textId="3C6B8524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Order cancellation</w:t>
      </w:r>
    </w:p>
    <w:p xmlns:wp14="http://schemas.microsoft.com/office/word/2010/wordml" w:rsidP="2825E4EA" wp14:paraId="6B219984" wp14:textId="02208718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Order modification</w:t>
      </w:r>
    </w:p>
    <w:p xmlns:wp14="http://schemas.microsoft.com/office/word/2010/wordml" w:rsidP="2825E4EA" wp14:paraId="52364A6B" wp14:textId="12D7F236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Placing new orders</w:t>
      </w:r>
    </w:p>
    <w:p xmlns:wp14="http://schemas.microsoft.com/office/word/2010/wordml" w:rsidP="2825E4EA" wp14:paraId="2D87C102" wp14:textId="1E982921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Customer account management</w:t>
      </w:r>
    </w:p>
    <w:p xmlns:wp14="http://schemas.microsoft.com/office/word/2010/wordml" w:rsidP="2825E4EA" wp14:paraId="53B2BC35" wp14:textId="4F9F289E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Voice interaction</w:t>
      </w:r>
    </w:p>
    <w:p xmlns:wp14="http://schemas.microsoft.com/office/word/2010/wordml" w:rsidP="2825E4EA" wp14:paraId="35353C2F" wp14:textId="54FDC2F2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Advanced product recommendations</w:t>
      </w:r>
    </w:p>
    <w:p xmlns:wp14="http://schemas.microsoft.com/office/word/2010/wordml" w:rsidP="2825E4EA" wp14:paraId="145A4ECE" wp14:textId="71D5E2F9">
      <w:pPr>
        <w:pStyle w:val="ListParagraph"/>
        <w:numPr>
          <w:ilvl w:val="0"/>
          <w:numId w:val="1"/>
        </w:numPr>
        <w:spacing w:before="0" w:beforeAutospacing="off" w:after="0" w:afterAutospacing="off" w:line="274" w:lineRule="auto"/>
        <w:ind w:left="360" w:right="0" w:hanging="360"/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Real-time courier tracking</w:t>
      </w:r>
    </w:p>
    <w:p xmlns:wp14="http://schemas.microsoft.com/office/word/2010/wordml" w:rsidP="2825E4EA" wp14:paraId="66B66FD2" wp14:textId="04347C63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5. MVP Success Criteria</w:t>
      </w:r>
    </w:p>
    <w:p xmlns:wp14="http://schemas.microsoft.com/office/word/2010/wordml" w:rsidP="2825E4EA" wp14:paraId="6063FE36" wp14:textId="6ACED512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The MVP will be considered successful when a customer can use the chatbot end-to-end to obtain an order status or check product availability, including appropriate handling of missing, invalid, unavailable, or out-of-scope requests.</w:t>
      </w:r>
    </w:p>
    <w:p xmlns:wp14="http://schemas.microsoft.com/office/word/2010/wordml" w:rsidP="2825E4EA" wp14:paraId="33DDB935" wp14:textId="51C4D3A5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Project Board Definition of Done</w:t>
      </w:r>
    </w:p>
    <w:p xmlns:wp14="http://schemas.microsoft.com/office/word/2010/wordml" w:rsidP="2825E4EA" wp14:paraId="789B5212" wp14:textId="1544EFFE">
      <w:pPr>
        <w:spacing w:before="210" w:beforeAutospacing="off" w:after="200" w:afterAutospacing="off" w:line="274" w:lineRule="auto"/>
      </w:pPr>
      <w:r w:rsidRPr="2825E4EA" w:rsidR="6A43197D">
        <w:rPr>
          <w:rFonts w:ascii="Arial" w:hAnsi="Arial" w:eastAsia="Arial" w:cs="Arial"/>
          <w:noProof w:val="0"/>
          <w:sz w:val="21"/>
          <w:szCs w:val="21"/>
          <w:lang w:val="en-US"/>
        </w:rPr>
        <w:t>A team-approved requirements document clearly defines the supported order-status and stock-availability questions, expected chatbot behaviour, required customer information, error/fallback cases, and MVP exclusions.</w:t>
      </w:r>
    </w:p>
    <w:p xmlns:wp14="http://schemas.microsoft.com/office/word/2010/wordml" wp14:paraId="2C078E63" wp14:textId="54F8473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7d7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B79B9"/>
    <w:rsid w:val="0F5B79B9"/>
    <w:rsid w:val="2825E4EA"/>
    <w:rsid w:val="6A43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BD4E"/>
  <w15:chartTrackingRefBased/>
  <w15:docId w15:val="{D587E667-8040-4603-8243-2870799ACC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825E4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e40ce022a046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2026-08-14T20:59:14.5591139Z</dcterms:created>
  <dcterms:modified xsi:type="dcterms:W3CDTF">2026-08-14T21:04:22.1125780Z</dcterms:modified>
  <dc:creator>VICTOR OTIENO</dc:creator>
  <lastModifiedBy>VICTOR OTIENO</lastModifiedBy>
</coreProperties>
</file>