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20E5" w14:textId="15A90FDA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1839FB2A" w:rsidR="00A24352" w:rsidRPr="00481E2B" w:rsidRDefault="00B415A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B36959" w:rsidRPr="00481E2B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B5A50B4" w:rsidR="00D72D2D" w:rsidRDefault="00B415A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DB82434" w:rsidR="0011330E" w:rsidRPr="007E5675" w:rsidRDefault="00B415A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586649B" w:rsidR="00C84874" w:rsidRPr="007E5675" w:rsidRDefault="00B415A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04A5BD12" w:rsidR="00A664B1" w:rsidRPr="00A664B1" w:rsidRDefault="00B415A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7777777" w:rsidR="006C3540" w:rsidRDefault="00B415A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3540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7777777" w:rsidR="00C84874" w:rsidRPr="00A664B1" w:rsidRDefault="00B415A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664B1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581F152" w:rsidR="00C84874" w:rsidRPr="007E5675" w:rsidRDefault="00B415A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191FCBEA" w:rsidR="00C84874" w:rsidRPr="007E5675" w:rsidRDefault="00B415A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B415A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7777777" w:rsidR="00C84874" w:rsidRPr="007E5675" w:rsidRDefault="00B415A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530AC84" w:rsidR="00C84874" w:rsidRPr="007E5675" w:rsidRDefault="00B415A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689FC88" w:rsidR="009D1D90" w:rsidRDefault="00B415A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article </w:t>
            </w:r>
            <w:r w:rsidR="00481E2B">
              <w:rPr>
                <w:b/>
                <w:sz w:val="28"/>
              </w:rPr>
              <w:t>,</w:t>
            </w:r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B415A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B415A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B415A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B415A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 display values entered on form will be appended to url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0F391DF7" w:rsidR="00C84874" w:rsidRPr="007E5675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3F8894F9" w:rsidR="00854787" w:rsidRDefault="00B415A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4787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>using  css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240CDACE" w:rsidR="00C84874" w:rsidRPr="00AE7ED4" w:rsidRDefault="00B415A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E7ED4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77DE09BC" w:rsidR="00C84874" w:rsidRPr="007E5675" w:rsidRDefault="00B415A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7075120A" w:rsidR="00481E2B" w:rsidRDefault="00B415A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1F133CFB" w:rsidR="00481E2B" w:rsidRDefault="00B415A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481E2B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7777777" w:rsidR="00C84874" w:rsidRPr="007E5675" w:rsidRDefault="00B415A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6806D0C5" w:rsidR="00EC5DAE" w:rsidRDefault="00B415A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&lt;br</w:t>
            </w:r>
            <w:r w:rsidR="0027152F" w:rsidRPr="0027152F">
              <w:rPr>
                <w:sz w:val="24"/>
              </w:rPr>
              <w:t>&gt; only used to split text on separate line eg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635C7B" w:rsidRPr="00C60FD2" w:rsidRDefault="00B415A0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</w:t>
            </w:r>
            <w:r w:rsidR="000322F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B415A0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7160BF1E" w:rsidR="00C84874" w:rsidRPr="007E5675" w:rsidRDefault="00B415A0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work </w:t>
            </w:r>
            <w:r w:rsidR="00CB5798">
              <w:rPr>
                <w:b/>
                <w:sz w:val="28"/>
              </w:rPr>
              <w:t xml:space="preserve">, URL to Github,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77777777" w:rsidR="008B26FD" w:rsidRDefault="00B415A0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Website appearance, design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B415A0" w:rsidP="00101942">
            <w:pPr>
              <w:rPr>
                <w:b/>
              </w:rPr>
            </w:pPr>
            <w:hyperlink r:id="rId9" w:history="1">
              <w:r w:rsidR="008B26FD"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453B" w14:textId="77777777" w:rsidR="00B415A0" w:rsidRDefault="00B415A0" w:rsidP="00284BF8">
      <w:pPr>
        <w:spacing w:after="0" w:line="240" w:lineRule="auto"/>
      </w:pPr>
      <w:r>
        <w:separator/>
      </w:r>
    </w:p>
  </w:endnote>
  <w:endnote w:type="continuationSeparator" w:id="0">
    <w:p w14:paraId="1FCCAA11" w14:textId="77777777" w:rsidR="00B415A0" w:rsidRDefault="00B415A0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F744" w14:textId="77777777" w:rsidR="00B415A0" w:rsidRDefault="00B415A0" w:rsidP="00284BF8">
      <w:pPr>
        <w:spacing w:after="0" w:line="240" w:lineRule="auto"/>
      </w:pPr>
      <w:r>
        <w:separator/>
      </w:r>
    </w:p>
  </w:footnote>
  <w:footnote w:type="continuationSeparator" w:id="0">
    <w:p w14:paraId="27B8BEFC" w14:textId="77777777" w:rsidR="00B415A0" w:rsidRDefault="00B415A0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3C47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A00"/>
    <w:rsid w:val="00B36959"/>
    <w:rsid w:val="00B415A0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Joshua Stewart</cp:lastModifiedBy>
  <cp:revision>2</cp:revision>
  <cp:lastPrinted>2015-01-09T11:52:00Z</cp:lastPrinted>
  <dcterms:created xsi:type="dcterms:W3CDTF">2022-04-23T22:51:00Z</dcterms:created>
  <dcterms:modified xsi:type="dcterms:W3CDTF">2022-04-23T22:51:00Z</dcterms:modified>
</cp:coreProperties>
</file>