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567E7" w14:textId="6E5C86C2" w:rsidR="00DC68A0" w:rsidRDefault="00945E4C">
      <w:pPr>
        <w:rPr>
          <w:lang w:val="en-US"/>
        </w:rPr>
      </w:pPr>
      <w:r>
        <w:rPr>
          <w:lang w:val="en-US"/>
        </w:rPr>
        <w:t>LAB 8</w:t>
      </w:r>
    </w:p>
    <w:p w14:paraId="6EAABE0E" w14:textId="2C3DCB34" w:rsidR="00945E4C" w:rsidRDefault="00945E4C">
      <w:pPr>
        <w:rPr>
          <w:lang w:val="en-US"/>
        </w:rPr>
      </w:pPr>
      <w:r>
        <w:rPr>
          <w:lang w:val="en-US"/>
        </w:rPr>
        <w:t>TASK1</w:t>
      </w:r>
    </w:p>
    <w:p w14:paraId="59A94C5A" w14:textId="587B4791" w:rsidR="00945E4C" w:rsidRDefault="00945E4C">
      <w:pPr>
        <w:rPr>
          <w:lang w:val="en-US"/>
        </w:rPr>
      </w:pPr>
      <w:r>
        <w:rPr>
          <w:noProof/>
        </w:rPr>
        <w:drawing>
          <wp:inline distT="0" distB="0" distL="0" distR="0" wp14:anchorId="1D1E5365" wp14:editId="6E83FC84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6A02" w14:textId="38A5020E" w:rsidR="00945E4C" w:rsidRDefault="00945E4C">
      <w:pPr>
        <w:rPr>
          <w:lang w:val="en-US"/>
        </w:rPr>
      </w:pPr>
      <w:r>
        <w:rPr>
          <w:lang w:val="en-US"/>
        </w:rPr>
        <w:t>TASK2</w:t>
      </w:r>
    </w:p>
    <w:p w14:paraId="2D4CB3BF" w14:textId="3C6F01C3" w:rsidR="00945E4C" w:rsidRDefault="00945E4C">
      <w:pPr>
        <w:rPr>
          <w:lang w:val="en-US"/>
        </w:rPr>
      </w:pPr>
      <w:r>
        <w:rPr>
          <w:noProof/>
        </w:rPr>
        <w:drawing>
          <wp:inline distT="0" distB="0" distL="0" distR="0" wp14:anchorId="5100586A" wp14:editId="22694B00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699D" w14:textId="2A8D3597" w:rsidR="00945E4C" w:rsidRDefault="00945E4C">
      <w:pPr>
        <w:rPr>
          <w:lang w:val="en-US"/>
        </w:rPr>
      </w:pPr>
      <w:r>
        <w:rPr>
          <w:lang w:val="en-US"/>
        </w:rPr>
        <w:t>TASK3</w:t>
      </w:r>
    </w:p>
    <w:p w14:paraId="064DAF7C" w14:textId="454FDD19" w:rsidR="00945E4C" w:rsidRDefault="00945E4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6E48AB8" wp14:editId="0674AE50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DE1A" w14:textId="274E4B93" w:rsidR="00945E4C" w:rsidRDefault="00945E4C">
      <w:pPr>
        <w:rPr>
          <w:lang w:val="en-US"/>
        </w:rPr>
      </w:pPr>
      <w:r>
        <w:rPr>
          <w:lang w:val="en-US"/>
        </w:rPr>
        <w:t>TASK4</w:t>
      </w:r>
    </w:p>
    <w:p w14:paraId="01B5FD7B" w14:textId="416BDB62" w:rsidR="00945E4C" w:rsidRDefault="00945E4C">
      <w:pPr>
        <w:rPr>
          <w:lang w:val="en-US"/>
        </w:rPr>
      </w:pPr>
      <w:r>
        <w:rPr>
          <w:noProof/>
        </w:rPr>
        <w:drawing>
          <wp:inline distT="0" distB="0" distL="0" distR="0" wp14:anchorId="5E7C6ACF" wp14:editId="6B980104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0BDA" w14:textId="1E2D0880" w:rsidR="00945E4C" w:rsidRDefault="00945E4C">
      <w:pPr>
        <w:rPr>
          <w:lang w:val="en-US"/>
        </w:rPr>
      </w:pPr>
      <w:r>
        <w:rPr>
          <w:lang w:val="en-US"/>
        </w:rPr>
        <w:t>TASK5</w:t>
      </w:r>
    </w:p>
    <w:p w14:paraId="40ABD331" w14:textId="5F9927F7" w:rsidR="00945E4C" w:rsidRDefault="00945E4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7A577D" wp14:editId="5C63113D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7813" w14:textId="0C8E77ED" w:rsidR="00945E4C" w:rsidRDefault="00945E4C">
      <w:pPr>
        <w:rPr>
          <w:lang w:val="en-US"/>
        </w:rPr>
      </w:pPr>
      <w:r>
        <w:rPr>
          <w:lang w:val="en-US"/>
        </w:rPr>
        <w:t>TASK6</w:t>
      </w:r>
    </w:p>
    <w:p w14:paraId="2B43D9E9" w14:textId="509B7EDC" w:rsidR="00945E4C" w:rsidRDefault="00945E4C">
      <w:pPr>
        <w:rPr>
          <w:lang w:val="en-US"/>
        </w:rPr>
      </w:pPr>
      <w:r>
        <w:rPr>
          <w:noProof/>
        </w:rPr>
        <w:drawing>
          <wp:inline distT="0" distB="0" distL="0" distR="0" wp14:anchorId="7C355397" wp14:editId="726F0B31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ADDD" w14:textId="5FB24CAD" w:rsidR="00945E4C" w:rsidRDefault="00945E4C">
      <w:pPr>
        <w:rPr>
          <w:lang w:val="en-US"/>
        </w:rPr>
      </w:pPr>
      <w:r>
        <w:rPr>
          <w:lang w:val="en-US"/>
        </w:rPr>
        <w:t>TASK7</w:t>
      </w:r>
    </w:p>
    <w:p w14:paraId="56348022" w14:textId="2AAB13FC" w:rsidR="00945E4C" w:rsidRDefault="00945E4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EC14FCF" wp14:editId="6EE6E34E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6CB6" w14:textId="56B77B80" w:rsidR="00945E4C" w:rsidRDefault="00945E4C">
      <w:pPr>
        <w:rPr>
          <w:lang w:val="en-US"/>
        </w:rPr>
      </w:pPr>
      <w:r>
        <w:rPr>
          <w:lang w:val="en-US"/>
        </w:rPr>
        <w:t>TASK8</w:t>
      </w:r>
    </w:p>
    <w:p w14:paraId="5809D0D0" w14:textId="58C1BBE8" w:rsidR="00945E4C" w:rsidRDefault="00945E4C">
      <w:pPr>
        <w:rPr>
          <w:lang w:val="en-US"/>
        </w:rPr>
      </w:pPr>
      <w:r>
        <w:rPr>
          <w:noProof/>
        </w:rPr>
        <w:drawing>
          <wp:inline distT="0" distB="0" distL="0" distR="0" wp14:anchorId="5BC2F758" wp14:editId="7E2E7EC1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8E9F" w14:textId="133739F1" w:rsidR="00945E4C" w:rsidRDefault="00945E4C">
      <w:pPr>
        <w:rPr>
          <w:lang w:val="en-US"/>
        </w:rPr>
      </w:pPr>
      <w:r>
        <w:rPr>
          <w:lang w:val="en-US"/>
        </w:rPr>
        <w:t>TASKK 9</w:t>
      </w:r>
    </w:p>
    <w:p w14:paraId="48B6899F" w14:textId="7A58FD32" w:rsidR="00945E4C" w:rsidRDefault="00945E4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819900" wp14:editId="5AAEAE13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4F64" w14:textId="7E828EE6" w:rsidR="00945E4C" w:rsidRDefault="00945E4C">
      <w:pPr>
        <w:rPr>
          <w:lang w:val="en-US"/>
        </w:rPr>
      </w:pPr>
      <w:r>
        <w:rPr>
          <w:lang w:val="en-US"/>
        </w:rPr>
        <w:t>TASK10</w:t>
      </w:r>
    </w:p>
    <w:p w14:paraId="71B109EF" w14:textId="12D92D15" w:rsidR="00945E4C" w:rsidRDefault="00945E4C">
      <w:pPr>
        <w:rPr>
          <w:lang w:val="en-US"/>
        </w:rPr>
      </w:pPr>
      <w:r>
        <w:rPr>
          <w:noProof/>
        </w:rPr>
        <w:drawing>
          <wp:inline distT="0" distB="0" distL="0" distR="0" wp14:anchorId="30A33FE5" wp14:editId="1B33F6A4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196D" w14:textId="77777777" w:rsidR="00945E4C" w:rsidRPr="00945E4C" w:rsidRDefault="00945E4C">
      <w:pPr>
        <w:rPr>
          <w:lang w:val="en-US"/>
        </w:rPr>
      </w:pPr>
    </w:p>
    <w:sectPr w:rsidR="00945E4C" w:rsidRPr="00945E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D46"/>
    <w:rsid w:val="006212DD"/>
    <w:rsid w:val="007F6D46"/>
    <w:rsid w:val="00945E4C"/>
    <w:rsid w:val="00BE451C"/>
    <w:rsid w:val="00DC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F3C51"/>
  <w15:chartTrackingRefBased/>
  <w15:docId w15:val="{BC6F3108-0155-4E95-BCF6-ED9FC5E23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Niyazkhan</dc:creator>
  <cp:keywords/>
  <dc:description/>
  <cp:lastModifiedBy>Saniya Niyazkhan</cp:lastModifiedBy>
  <cp:revision>2</cp:revision>
  <dcterms:created xsi:type="dcterms:W3CDTF">2025-11-18T21:29:00Z</dcterms:created>
  <dcterms:modified xsi:type="dcterms:W3CDTF">2025-11-18T21:32:00Z</dcterms:modified>
</cp:coreProperties>
</file>