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EA306" w14:textId="77777777"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14:paraId="0AF0DDB2" w14:textId="77777777"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14:paraId="202861C2" w14:textId="77777777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5575B833" w14:textId="77777777"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14:paraId="0739FA43" w14:textId="77777777" w:rsidTr="00782A7D">
        <w:tc>
          <w:tcPr>
            <w:tcW w:w="833" w:type="pct"/>
            <w:tcBorders>
              <w:top w:val="single" w:sz="6" w:space="0" w:color="C0C0C0"/>
            </w:tcBorders>
          </w:tcPr>
          <w:p w14:paraId="483B122A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14:paraId="1D34A210" w14:textId="4078BB07" w:rsidR="007662FB" w:rsidRPr="00D14694" w:rsidRDefault="00704B8D" w:rsidP="00782A7D">
            <w:pPr>
              <w:rPr>
                <w:color w:val="333333"/>
              </w:rPr>
            </w:pPr>
            <w:r>
              <w:rPr>
                <w:color w:val="333333"/>
              </w:rPr>
              <w:t>Meeting</w:t>
            </w:r>
          </w:p>
        </w:tc>
      </w:tr>
      <w:tr w:rsidR="007662FB" w14:paraId="1776CA54" w14:textId="77777777" w:rsidTr="00782A7D">
        <w:tc>
          <w:tcPr>
            <w:tcW w:w="833" w:type="pct"/>
          </w:tcPr>
          <w:p w14:paraId="56428387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14:paraId="50BCABCE" w14:textId="4116F76D" w:rsidR="007662FB" w:rsidRPr="00D14694" w:rsidRDefault="00704B8D" w:rsidP="00782A7D">
            <w:pPr>
              <w:rPr>
                <w:color w:val="333333"/>
              </w:rPr>
            </w:pPr>
            <w:r>
              <w:rPr>
                <w:color w:val="333333"/>
              </w:rPr>
              <w:t>26. Jun 2024</w:t>
            </w:r>
          </w:p>
        </w:tc>
        <w:tc>
          <w:tcPr>
            <w:tcW w:w="834" w:type="pct"/>
          </w:tcPr>
          <w:p w14:paraId="7117EEE6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14:paraId="3E34F16E" w14:textId="55C73134" w:rsidR="007662FB" w:rsidRPr="00D14694" w:rsidRDefault="00704B8D" w:rsidP="00782A7D">
            <w:pPr>
              <w:rPr>
                <w:color w:val="333333"/>
              </w:rPr>
            </w:pPr>
            <w:r>
              <w:rPr>
                <w:color w:val="333333"/>
              </w:rPr>
              <w:t>13:30</w:t>
            </w:r>
            <w:r w:rsidR="007662FB" w:rsidRPr="00D14694">
              <w:rPr>
                <w:color w:val="333333"/>
              </w:rPr>
              <w:t xml:space="preserve"> AM </w:t>
            </w:r>
            <w:r w:rsidR="007662FB" w:rsidRPr="00D14694">
              <w:rPr>
                <w:color w:val="333333"/>
              </w:rPr>
              <w:tab/>
            </w:r>
          </w:p>
        </w:tc>
        <w:tc>
          <w:tcPr>
            <w:tcW w:w="833" w:type="pct"/>
          </w:tcPr>
          <w:p w14:paraId="101ED6D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14:paraId="0A23B8D7" w14:textId="7C3A8C06" w:rsidR="007662FB" w:rsidRPr="00D14694" w:rsidRDefault="00704B8D" w:rsidP="00782A7D">
            <w:pPr>
              <w:rPr>
                <w:color w:val="333333"/>
              </w:rPr>
            </w:pPr>
            <w:r>
              <w:rPr>
                <w:color w:val="333333"/>
              </w:rPr>
              <w:t>14:30</w:t>
            </w:r>
            <w:r w:rsidR="007662FB" w:rsidRPr="00D14694">
              <w:rPr>
                <w:color w:val="333333"/>
              </w:rPr>
              <w:t xml:space="preserve"> PM</w:t>
            </w:r>
          </w:p>
        </w:tc>
      </w:tr>
      <w:tr w:rsidR="007662FB" w14:paraId="66526899" w14:textId="77777777" w:rsidTr="00782A7D">
        <w:tc>
          <w:tcPr>
            <w:tcW w:w="833" w:type="pct"/>
          </w:tcPr>
          <w:p w14:paraId="433CB129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14:paraId="0A655806" w14:textId="3245DF7D" w:rsidR="007662FB" w:rsidRPr="00D14694" w:rsidRDefault="00704B8D" w:rsidP="00782A7D">
            <w:pPr>
              <w:rPr>
                <w:color w:val="333333"/>
              </w:rPr>
            </w:pPr>
            <w:r>
              <w:rPr>
                <w:color w:val="333333"/>
              </w:rPr>
              <w:t>Büro Kurz</w:t>
            </w:r>
          </w:p>
        </w:tc>
        <w:tc>
          <w:tcPr>
            <w:tcW w:w="834" w:type="pct"/>
          </w:tcPr>
          <w:p w14:paraId="6CEEA7C2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14:paraId="1AA6A58E" w14:textId="229789BD" w:rsidR="007662FB" w:rsidRPr="00D14694" w:rsidRDefault="00704B8D" w:rsidP="00782A7D">
            <w:pPr>
              <w:rPr>
                <w:color w:val="333333"/>
              </w:rPr>
            </w:pPr>
            <w:r>
              <w:rPr>
                <w:color w:val="333333"/>
              </w:rPr>
              <w:t>Hartlauer Sandra</w:t>
            </w:r>
          </w:p>
        </w:tc>
        <w:tc>
          <w:tcPr>
            <w:tcW w:w="833" w:type="pct"/>
          </w:tcPr>
          <w:p w14:paraId="0629F79B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14:paraId="130C9F92" w14:textId="348393AA" w:rsidR="007662FB" w:rsidRPr="00D14694" w:rsidRDefault="00704B8D" w:rsidP="00782A7D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7662FB" w:rsidRPr="00D14694">
              <w:rPr>
                <w:color w:val="333333"/>
              </w:rPr>
              <w:t xml:space="preserve"> hrs</w:t>
            </w:r>
          </w:p>
        </w:tc>
      </w:tr>
    </w:tbl>
    <w:p w14:paraId="02839725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14:paraId="6BEB7F69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0D4A0697" w14:textId="77777777"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14:paraId="07B4D258" w14:textId="77777777" w:rsidTr="00782A7D">
        <w:tc>
          <w:tcPr>
            <w:tcW w:w="855" w:type="pct"/>
            <w:tcBorders>
              <w:top w:val="single" w:sz="6" w:space="0" w:color="C0C0C0"/>
            </w:tcBorders>
          </w:tcPr>
          <w:p w14:paraId="4483C497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14:paraId="0E199D5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14:paraId="43BFB9D9" w14:textId="77777777" w:rsidTr="00782A7D">
        <w:tc>
          <w:tcPr>
            <w:tcW w:w="855" w:type="pct"/>
          </w:tcPr>
          <w:p w14:paraId="19BCC581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35 mins</w:t>
            </w:r>
          </w:p>
        </w:tc>
        <w:tc>
          <w:tcPr>
            <w:tcW w:w="4145" w:type="pct"/>
          </w:tcPr>
          <w:p w14:paraId="79F193CB" w14:textId="03E49E7A" w:rsidR="007662FB" w:rsidRPr="00D14694" w:rsidRDefault="00C85516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>EazyBooks</w:t>
            </w:r>
          </w:p>
        </w:tc>
      </w:tr>
      <w:tr w:rsidR="007662FB" w14:paraId="77263E6B" w14:textId="77777777" w:rsidTr="00782A7D">
        <w:tc>
          <w:tcPr>
            <w:tcW w:w="855" w:type="pct"/>
          </w:tcPr>
          <w:p w14:paraId="2D499146" w14:textId="109C9820" w:rsidR="007662FB" w:rsidRPr="00D14694" w:rsidRDefault="00C85516" w:rsidP="00782A7D">
            <w:pPr>
              <w:rPr>
                <w:color w:val="333333"/>
              </w:rPr>
            </w:pPr>
            <w:r>
              <w:rPr>
                <w:color w:val="333333"/>
              </w:rPr>
              <w:t>25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14:paraId="7A57034B" w14:textId="74A06098" w:rsidR="007662FB" w:rsidRPr="00D14694" w:rsidRDefault="00C85516" w:rsidP="00782A7D">
            <w:pPr>
              <w:rPr>
                <w:rFonts w:cs="Arial"/>
                <w:color w:val="333333"/>
              </w:rPr>
            </w:pPr>
            <w:r>
              <w:rPr>
                <w:color w:val="333333"/>
              </w:rPr>
              <w:t>BA</w:t>
            </w:r>
          </w:p>
        </w:tc>
      </w:tr>
    </w:tbl>
    <w:p w14:paraId="1135778D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4926E5" w14:paraId="3F54E7FF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4B380642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14:paraId="48D66D44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3754E932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14:paraId="4F82E88C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14:paraId="6C202457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14:paraId="281F0382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04B8D" w:rsidRPr="004926E5" w14:paraId="0E2CAB40" w14:textId="77777777" w:rsidTr="00782A7D">
        <w:tc>
          <w:tcPr>
            <w:tcW w:w="239" w:type="pct"/>
          </w:tcPr>
          <w:p w14:paraId="652A97C7" w14:textId="77777777" w:rsidR="00704B8D" w:rsidRPr="00D14694" w:rsidRDefault="00704B8D" w:rsidP="00704B8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14:paraId="2E0D9179" w14:textId="52F9BF1C" w:rsidR="00704B8D" w:rsidRPr="00D14694" w:rsidRDefault="00704B8D" w:rsidP="00704B8D">
            <w:pPr>
              <w:rPr>
                <w:color w:val="333333"/>
              </w:rPr>
            </w:pPr>
            <w:r>
              <w:rPr>
                <w:color w:val="333333"/>
              </w:rPr>
              <w:t>Sandra Hartlauer</w:t>
            </w:r>
          </w:p>
        </w:tc>
        <w:tc>
          <w:tcPr>
            <w:tcW w:w="617" w:type="pct"/>
          </w:tcPr>
          <w:p w14:paraId="5992A32D" w14:textId="77777777" w:rsidR="00704B8D" w:rsidRPr="00D14694" w:rsidRDefault="00704B8D" w:rsidP="00704B8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698AD57A" w14:textId="77777777" w:rsidR="00704B8D" w:rsidRPr="00D14694" w:rsidRDefault="00704B8D" w:rsidP="00704B8D">
            <w:pPr>
              <w:rPr>
                <w:b/>
                <w:color w:val="333333"/>
              </w:rPr>
            </w:pPr>
          </w:p>
        </w:tc>
      </w:tr>
      <w:tr w:rsidR="00704B8D" w:rsidRPr="00344D89" w14:paraId="097A30C8" w14:textId="77777777" w:rsidTr="00782A7D">
        <w:tc>
          <w:tcPr>
            <w:tcW w:w="239" w:type="pct"/>
          </w:tcPr>
          <w:p w14:paraId="62B26860" w14:textId="77777777" w:rsidR="00704B8D" w:rsidRPr="00D14694" w:rsidRDefault="00704B8D" w:rsidP="00704B8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14:paraId="715B1891" w14:textId="051FE9BA" w:rsidR="00704B8D" w:rsidRPr="00D14694" w:rsidRDefault="00704B8D" w:rsidP="00704B8D">
            <w:pPr>
              <w:rPr>
                <w:color w:val="333333"/>
              </w:rPr>
            </w:pPr>
            <w:r>
              <w:rPr>
                <w:color w:val="333333"/>
              </w:rPr>
              <w:t>Marc Kurz</w:t>
            </w:r>
          </w:p>
        </w:tc>
        <w:tc>
          <w:tcPr>
            <w:tcW w:w="617" w:type="pct"/>
          </w:tcPr>
          <w:p w14:paraId="4ECA6FE1" w14:textId="77777777" w:rsidR="00704B8D" w:rsidRPr="00D14694" w:rsidRDefault="00704B8D" w:rsidP="00704B8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4732F8A8" w14:textId="77777777" w:rsidR="00704B8D" w:rsidRPr="00D14694" w:rsidRDefault="00704B8D" w:rsidP="00704B8D">
            <w:pPr>
              <w:rPr>
                <w:color w:val="333333"/>
              </w:rPr>
            </w:pPr>
          </w:p>
        </w:tc>
      </w:tr>
    </w:tbl>
    <w:p w14:paraId="780FA0EF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14:paraId="6925E06D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0A9DF753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:rsidRPr="00C85516" w14:paraId="1088E7F2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6D1F950E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14:paraId="53B2E1AF" w14:textId="5DB6660C" w:rsidR="007662FB" w:rsidRPr="00C85516" w:rsidRDefault="00C85516" w:rsidP="00C85516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C85516">
              <w:rPr>
                <w:color w:val="333333"/>
                <w:lang w:val="de-AT"/>
              </w:rPr>
              <w:t>Projektziele finalisieren und klären,</w:t>
            </w:r>
            <w:r>
              <w:rPr>
                <w:color w:val="333333"/>
                <w:lang w:val="de-AT"/>
              </w:rPr>
              <w:t xml:space="preserve"> was bis zur Präsentation fertig sein soll</w:t>
            </w:r>
          </w:p>
        </w:tc>
      </w:tr>
      <w:tr w:rsidR="007662FB" w:rsidRPr="00C85516" w14:paraId="7F6C24F8" w14:textId="77777777" w:rsidTr="00782A7D">
        <w:tc>
          <w:tcPr>
            <w:tcW w:w="239" w:type="pct"/>
          </w:tcPr>
          <w:p w14:paraId="6F36DB92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4761" w:type="pct"/>
          </w:tcPr>
          <w:p w14:paraId="269253C5" w14:textId="1E295777" w:rsidR="007662FB" w:rsidRPr="00C85516" w:rsidRDefault="00C85516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C85516">
              <w:rPr>
                <w:color w:val="333333"/>
                <w:lang w:val="de-AT"/>
              </w:rPr>
              <w:t>Forschungsfrage und Inhaltsverzeichnis der B</w:t>
            </w:r>
            <w:r>
              <w:rPr>
                <w:color w:val="333333"/>
                <w:lang w:val="de-AT"/>
              </w:rPr>
              <w:t>achelorarbeit klären</w:t>
            </w:r>
          </w:p>
          <w:p w14:paraId="56A47D6A" w14:textId="77777777" w:rsidR="007662FB" w:rsidRPr="00C85516" w:rsidRDefault="007662FB" w:rsidP="00782A7D">
            <w:pPr>
              <w:rPr>
                <w:color w:val="333333"/>
                <w:lang w:val="de-AT"/>
              </w:rPr>
            </w:pPr>
          </w:p>
        </w:tc>
      </w:tr>
    </w:tbl>
    <w:p w14:paraId="42F94FF6" w14:textId="77777777" w:rsidR="007662FB" w:rsidRPr="00C85516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361"/>
        <w:gridCol w:w="5345"/>
        <w:gridCol w:w="1923"/>
        <w:gridCol w:w="1127"/>
      </w:tblGrid>
      <w:tr w:rsidR="007662FB" w14:paraId="728E6E5D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717D64BC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14:paraId="01E8D3B9" w14:textId="77777777" w:rsidTr="00C85516">
        <w:tc>
          <w:tcPr>
            <w:tcW w:w="207" w:type="pct"/>
            <w:tcBorders>
              <w:top w:val="single" w:sz="6" w:space="0" w:color="C0C0C0"/>
            </w:tcBorders>
          </w:tcPr>
          <w:p w14:paraId="5D2CDF8B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52" w:type="pct"/>
            <w:tcBorders>
              <w:top w:val="single" w:sz="6" w:space="0" w:color="C0C0C0"/>
            </w:tcBorders>
          </w:tcPr>
          <w:p w14:paraId="1D88B7C8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098" w:type="pct"/>
            <w:tcBorders>
              <w:top w:val="single" w:sz="6" w:space="0" w:color="C0C0C0"/>
            </w:tcBorders>
          </w:tcPr>
          <w:p w14:paraId="20FF36CB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644" w:type="pct"/>
            <w:tcBorders>
              <w:top w:val="single" w:sz="6" w:space="0" w:color="C0C0C0"/>
            </w:tcBorders>
          </w:tcPr>
          <w:p w14:paraId="79E5D9FE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7662FB" w14:paraId="6270B95E" w14:textId="77777777" w:rsidTr="00C85516">
        <w:tc>
          <w:tcPr>
            <w:tcW w:w="207" w:type="pct"/>
          </w:tcPr>
          <w:p w14:paraId="5C0F09CA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52" w:type="pct"/>
          </w:tcPr>
          <w:p w14:paraId="47F78352" w14:textId="6F1375CE" w:rsidR="007662FB" w:rsidRPr="00D14694" w:rsidRDefault="00C85516" w:rsidP="00782A7D">
            <w:pPr>
              <w:rPr>
                <w:color w:val="333333"/>
              </w:rPr>
            </w:pPr>
            <w:r>
              <w:rPr>
                <w:color w:val="333333"/>
              </w:rPr>
              <w:t>EazyBooks fertigstellen bis Präsentation</w:t>
            </w:r>
          </w:p>
        </w:tc>
        <w:tc>
          <w:tcPr>
            <w:tcW w:w="1098" w:type="pct"/>
          </w:tcPr>
          <w:p w14:paraId="7D75B1B5" w14:textId="0788E7AC" w:rsidR="007662FB" w:rsidRPr="00D14694" w:rsidRDefault="00C85516" w:rsidP="00782A7D">
            <w:pPr>
              <w:rPr>
                <w:color w:val="333333"/>
              </w:rPr>
            </w:pPr>
            <w:r>
              <w:rPr>
                <w:color w:val="333333"/>
              </w:rPr>
              <w:t>Sandra Hartlauer</w:t>
            </w:r>
          </w:p>
        </w:tc>
        <w:tc>
          <w:tcPr>
            <w:tcW w:w="644" w:type="pct"/>
          </w:tcPr>
          <w:p w14:paraId="272F738D" w14:textId="470D3147" w:rsidR="007662FB" w:rsidRPr="00D14694" w:rsidRDefault="00C85516" w:rsidP="00782A7D">
            <w:pPr>
              <w:rPr>
                <w:color w:val="333333"/>
              </w:rPr>
            </w:pPr>
            <w:r>
              <w:rPr>
                <w:color w:val="333333"/>
              </w:rPr>
              <w:t>Presentation</w:t>
            </w:r>
          </w:p>
        </w:tc>
      </w:tr>
      <w:tr w:rsidR="007662FB" w14:paraId="76CD23AC" w14:textId="77777777" w:rsidTr="00C85516">
        <w:tc>
          <w:tcPr>
            <w:tcW w:w="207" w:type="pct"/>
          </w:tcPr>
          <w:p w14:paraId="1984407D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52" w:type="pct"/>
          </w:tcPr>
          <w:p w14:paraId="01AAC020" w14:textId="32637378" w:rsidR="007662FB" w:rsidRPr="00D14694" w:rsidRDefault="00C85516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>Recherche für Bachelorarbeit machen</w:t>
            </w:r>
          </w:p>
        </w:tc>
        <w:tc>
          <w:tcPr>
            <w:tcW w:w="1098" w:type="pct"/>
          </w:tcPr>
          <w:p w14:paraId="0E992E65" w14:textId="061E2C8A" w:rsidR="007662FB" w:rsidRPr="00D14694" w:rsidRDefault="00C85516" w:rsidP="00782A7D">
            <w:pPr>
              <w:rPr>
                <w:color w:val="333333"/>
              </w:rPr>
            </w:pPr>
            <w:r>
              <w:rPr>
                <w:color w:val="333333"/>
              </w:rPr>
              <w:t>Sandra Hartlauer</w:t>
            </w:r>
          </w:p>
        </w:tc>
        <w:tc>
          <w:tcPr>
            <w:tcW w:w="644" w:type="pct"/>
          </w:tcPr>
          <w:p w14:paraId="259596F6" w14:textId="1FF14E8D" w:rsidR="007662FB" w:rsidRPr="00D14694" w:rsidRDefault="00C85516" w:rsidP="00782A7D">
            <w:pPr>
              <w:rPr>
                <w:color w:val="333333"/>
              </w:rPr>
            </w:pPr>
            <w:r>
              <w:rPr>
                <w:color w:val="333333"/>
              </w:rPr>
              <w:t>01.10.2024</w:t>
            </w:r>
          </w:p>
        </w:tc>
      </w:tr>
    </w:tbl>
    <w:p w14:paraId="60A9A647" w14:textId="77777777"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2FB"/>
    <w:rsid w:val="00183A86"/>
    <w:rsid w:val="00704B8D"/>
    <w:rsid w:val="007662FB"/>
    <w:rsid w:val="00C85516"/>
    <w:rsid w:val="00CC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D4A33"/>
  <w15:docId w15:val="{545B965F-0320-4FAE-BE42-46617F7C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578</Characters>
  <Application>Microsoft Office Word</Application>
  <DocSecurity>0</DocSecurity>
  <Lines>4</Lines>
  <Paragraphs>1</Paragraphs>
  <ScaleCrop>false</ScaleCrop>
  <Company>FH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Hartlauer Sandra - s2210237030</cp:lastModifiedBy>
  <cp:revision>4</cp:revision>
  <dcterms:created xsi:type="dcterms:W3CDTF">2009-12-09T15:49:00Z</dcterms:created>
  <dcterms:modified xsi:type="dcterms:W3CDTF">2024-09-20T10:40:00Z</dcterms:modified>
</cp:coreProperties>
</file>