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A391" w14:textId="77777777" w:rsidR="00431652" w:rsidRDefault="00431652" w:rsidP="00431652">
      <w:pPr>
        <w:pStyle w:val="ListParagraph"/>
        <w:spacing w:line="252" w:lineRule="auto"/>
        <w:ind w:left="360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Risk mitigation strategies:</w:t>
      </w:r>
    </w:p>
    <w:p w14:paraId="78BEDF25" w14:textId="33C84964" w:rsidR="00431652" w:rsidRDefault="00431652" w:rsidP="00431652">
      <w:r w:rsidRPr="00565D24">
        <w:rPr>
          <w:b/>
        </w:rPr>
        <w:t>Project Name</w:t>
      </w:r>
      <w:r>
        <w:t>: Application for Vaccine registration</w:t>
      </w:r>
    </w:p>
    <w:p w14:paraId="25B460B7" w14:textId="330F4B73" w:rsidR="00725F95" w:rsidRDefault="00725F95" w:rsidP="00431652">
      <w:r>
        <w:t>Date : 05/29/2021</w:t>
      </w:r>
    </w:p>
    <w:p w14:paraId="6CCE525E" w14:textId="580C72A0" w:rsidR="00130612" w:rsidRDefault="00130612" w:rsidP="00431652">
      <w:r>
        <w:t>Prepared By: Swarupa Pedapalli</w:t>
      </w:r>
    </w:p>
    <w:p w14:paraId="6A1B96A9" w14:textId="0BE08522" w:rsidR="00456D71" w:rsidRDefault="00456D71"/>
    <w:p w14:paraId="3F600F6A" w14:textId="633C39D6" w:rsidR="00431652" w:rsidRDefault="00431652"/>
    <w:p w14:paraId="1883A8E7" w14:textId="0DF35773" w:rsidR="00431652" w:rsidRDefault="00431652"/>
    <w:tbl>
      <w:tblPr>
        <w:tblW w:w="865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05"/>
        <w:gridCol w:w="3840"/>
        <w:gridCol w:w="2055"/>
      </w:tblGrid>
      <w:tr w:rsidR="00431652" w14:paraId="0B2322E1" w14:textId="77777777" w:rsidTr="00F21F49">
        <w:trPr>
          <w:trHeight w:val="74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8D04" w14:textId="77777777" w:rsidR="00431652" w:rsidRDefault="00431652" w:rsidP="00F21F49">
            <w:pPr>
              <w:ind w:left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Rank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BD4D" w14:textId="77777777" w:rsidR="00431652" w:rsidRDefault="00431652" w:rsidP="00F21F49">
            <w:pPr>
              <w:ind w:left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Major Risks</w:t>
            </w:r>
          </w:p>
        </w:tc>
        <w:tc>
          <w:tcPr>
            <w:tcW w:w="3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0DB7" w14:textId="77777777" w:rsidR="00431652" w:rsidRDefault="00431652" w:rsidP="00F21F49">
            <w:pPr>
              <w:ind w:left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Strategies to mitigate risks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D7B0" w14:textId="77777777" w:rsidR="00431652" w:rsidRDefault="00431652" w:rsidP="00F21F49">
            <w:pPr>
              <w:ind w:left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431652" w14:paraId="26B7AC05" w14:textId="77777777" w:rsidTr="00F21F49">
        <w:trPr>
          <w:trHeight w:val="150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BE18" w14:textId="77777777" w:rsidR="00431652" w:rsidRDefault="00431652" w:rsidP="00F21F49">
            <w:pPr>
              <w:jc w:val="both"/>
            </w:pPr>
            <w:r>
              <w:t xml:space="preserve">    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8CF0" w14:textId="77777777" w:rsidR="00431652" w:rsidRDefault="00431652" w:rsidP="00F21F49">
            <w:pPr>
              <w:ind w:left="200"/>
              <w:jc w:val="both"/>
            </w:pPr>
            <w:r>
              <w:t>Market Risk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472" w14:textId="77777777" w:rsidR="00431652" w:rsidRDefault="00431652" w:rsidP="00431652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The customer should wish for the product.</w:t>
            </w:r>
          </w:p>
          <w:p w14:paraId="55384A69" w14:textId="77777777" w:rsidR="00431652" w:rsidRPr="002B1243" w:rsidRDefault="00431652" w:rsidP="00431652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Market performance / quality monitoring of the comparable products.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858B" w14:textId="77777777" w:rsidR="00431652" w:rsidRDefault="00431652" w:rsidP="00F21F49">
            <w:pPr>
              <w:ind w:left="200"/>
              <w:jc w:val="both"/>
            </w:pPr>
            <w:r>
              <w:t>Project manager</w:t>
            </w:r>
          </w:p>
          <w:p w14:paraId="628F18CF" w14:textId="77777777" w:rsidR="00431652" w:rsidRDefault="00431652" w:rsidP="00F21F49">
            <w:pPr>
              <w:ind w:left="200"/>
              <w:jc w:val="both"/>
            </w:pPr>
            <w:r>
              <w:t>Project Lead</w:t>
            </w:r>
          </w:p>
        </w:tc>
      </w:tr>
      <w:tr w:rsidR="00431652" w14:paraId="556CCC03" w14:textId="77777777" w:rsidTr="00F21F49">
        <w:trPr>
          <w:trHeight w:val="150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0817" w14:textId="77777777" w:rsidR="00431652" w:rsidRDefault="00431652" w:rsidP="00F21F49">
            <w:pPr>
              <w:jc w:val="both"/>
            </w:pPr>
            <w:r>
              <w:t xml:space="preserve">    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571C" w14:textId="77777777" w:rsidR="00431652" w:rsidRDefault="00431652" w:rsidP="00F21F49">
            <w:pPr>
              <w:ind w:left="200"/>
              <w:jc w:val="both"/>
            </w:pPr>
            <w:r>
              <w:t>Financial Risk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B7A6" w14:textId="77777777" w:rsidR="00431652" w:rsidRPr="002B1243" w:rsidRDefault="00431652" w:rsidP="00431652">
            <w:pPr>
              <w:numPr>
                <w:ilvl w:val="0"/>
                <w:numId w:val="1"/>
              </w:numPr>
              <w:spacing w:line="276" w:lineRule="auto"/>
              <w:contextualSpacing/>
            </w:pPr>
            <w:r w:rsidRPr="002B1243">
              <w:t>We need to allocate the project an abundance of cash for future financial issues.</w:t>
            </w:r>
          </w:p>
          <w:p w14:paraId="302A130D" w14:textId="77777777" w:rsidR="00431652" w:rsidRDefault="00431652" w:rsidP="00431652">
            <w:pPr>
              <w:numPr>
                <w:ilvl w:val="0"/>
                <w:numId w:val="1"/>
              </w:numPr>
              <w:spacing w:line="276" w:lineRule="auto"/>
              <w:contextualSpacing/>
            </w:pPr>
            <w:r w:rsidRPr="002B1243">
              <w:t>At each stage, the cash inflow and cash outflow are to be calculated towards the end.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B8F5" w14:textId="77777777" w:rsidR="00431652" w:rsidRDefault="00431652" w:rsidP="00F21F49">
            <w:pPr>
              <w:ind w:left="200"/>
              <w:jc w:val="both"/>
            </w:pPr>
            <w:r>
              <w:t>Project Manager</w:t>
            </w:r>
          </w:p>
          <w:p w14:paraId="30A963AD" w14:textId="77777777" w:rsidR="00431652" w:rsidRDefault="00431652" w:rsidP="00F21F49">
            <w:pPr>
              <w:ind w:left="200"/>
              <w:jc w:val="both"/>
            </w:pPr>
            <w:r>
              <w:t>Project Lead</w:t>
            </w:r>
          </w:p>
          <w:p w14:paraId="6D61A110" w14:textId="77777777" w:rsidR="00431652" w:rsidRDefault="00431652" w:rsidP="00F21F49">
            <w:pPr>
              <w:ind w:left="200"/>
              <w:jc w:val="both"/>
            </w:pPr>
          </w:p>
        </w:tc>
      </w:tr>
      <w:tr w:rsidR="00431652" w14:paraId="0035F29E" w14:textId="77777777" w:rsidTr="00F21F49">
        <w:trPr>
          <w:trHeight w:val="192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69D4" w14:textId="77777777" w:rsidR="00431652" w:rsidRDefault="00431652" w:rsidP="00F21F49">
            <w:pPr>
              <w:ind w:left="200"/>
              <w:jc w:val="both"/>
            </w:pPr>
            <w: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7C296" w14:textId="77777777" w:rsidR="00431652" w:rsidRDefault="00431652" w:rsidP="00F21F49">
            <w:pPr>
              <w:ind w:left="200"/>
              <w:jc w:val="both"/>
            </w:pPr>
            <w:r>
              <w:t>Technical Risk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09C6D" w14:textId="77777777" w:rsidR="00431652" w:rsidRPr="002B1243" w:rsidRDefault="00431652" w:rsidP="00431652">
            <w:pPr>
              <w:numPr>
                <w:ilvl w:val="0"/>
                <w:numId w:val="2"/>
              </w:numPr>
              <w:spacing w:line="276" w:lineRule="auto"/>
              <w:contextualSpacing/>
            </w:pPr>
            <w:r w:rsidRPr="002B1243">
              <w:t>We should improve the skills-care issue.</w:t>
            </w:r>
          </w:p>
          <w:p w14:paraId="7D2DFAAE" w14:textId="77777777" w:rsidR="00431652" w:rsidRPr="002B1243" w:rsidRDefault="00431652" w:rsidP="00431652">
            <w:pPr>
              <w:numPr>
                <w:ilvl w:val="0"/>
                <w:numId w:val="2"/>
              </w:numPr>
              <w:spacing w:line="276" w:lineRule="auto"/>
              <w:contextualSpacing/>
            </w:pPr>
            <w:r w:rsidRPr="002B1243">
              <w:t>Recurrence monitoring of the projects should be expanded.</w:t>
            </w:r>
          </w:p>
          <w:p w14:paraId="67F6DEE4" w14:textId="77777777" w:rsidR="00431652" w:rsidRDefault="00431652" w:rsidP="00431652">
            <w:pPr>
              <w:numPr>
                <w:ilvl w:val="0"/>
                <w:numId w:val="2"/>
              </w:numPr>
              <w:spacing w:line="276" w:lineRule="auto"/>
              <w:contextualSpacing/>
            </w:pPr>
            <w:r w:rsidRPr="002B1243">
              <w:t>Insist on team support</w:t>
            </w:r>
            <w:r>
              <w:t>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D06F" w14:textId="77777777" w:rsidR="00431652" w:rsidRDefault="00431652" w:rsidP="00F21F49">
            <w:pPr>
              <w:ind w:left="200"/>
              <w:jc w:val="both"/>
            </w:pPr>
            <w:r>
              <w:t>Project Design Engineer</w:t>
            </w:r>
          </w:p>
        </w:tc>
      </w:tr>
      <w:tr w:rsidR="00431652" w14:paraId="73785BCC" w14:textId="77777777" w:rsidTr="00F21F49">
        <w:trPr>
          <w:trHeight w:val="98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94508" w14:textId="77777777" w:rsidR="00431652" w:rsidRDefault="00431652" w:rsidP="00F21F49">
            <w:pPr>
              <w:ind w:left="200"/>
              <w:jc w:val="both"/>
            </w:pPr>
            <w: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0F22" w14:textId="77777777" w:rsidR="00431652" w:rsidRDefault="00431652" w:rsidP="00F21F49">
            <w:pPr>
              <w:ind w:left="200"/>
              <w:jc w:val="both"/>
            </w:pPr>
            <w:r>
              <w:t>People Risk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381AA" w14:textId="77777777" w:rsidR="00431652" w:rsidRDefault="00431652" w:rsidP="00431652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1243">
              <w:rPr>
                <w:rFonts w:ascii="Times New Roman" w:eastAsia="Times New Roman" w:hAnsi="Times New Roman"/>
                <w:sz w:val="24"/>
                <w:szCs w:val="24"/>
              </w:rPr>
              <w:t>Recruitment of individuals / employees from different regions;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22954" w14:textId="77777777" w:rsidR="00431652" w:rsidRDefault="00431652" w:rsidP="00F21F49">
            <w:pPr>
              <w:ind w:left="200"/>
              <w:jc w:val="both"/>
            </w:pPr>
            <w:r>
              <w:t>Project Developer</w:t>
            </w:r>
          </w:p>
        </w:tc>
      </w:tr>
      <w:tr w:rsidR="00431652" w14:paraId="738E117F" w14:textId="77777777" w:rsidTr="00F21F49">
        <w:trPr>
          <w:trHeight w:val="162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8A9B" w14:textId="77777777" w:rsidR="00431652" w:rsidRDefault="00431652" w:rsidP="00F21F49">
            <w:pPr>
              <w:ind w:left="200"/>
              <w:jc w:val="both"/>
            </w:pPr>
            <w: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52EB" w14:textId="77777777" w:rsidR="00431652" w:rsidRDefault="00431652" w:rsidP="00F21F49">
            <w:pPr>
              <w:ind w:left="200"/>
              <w:jc w:val="both"/>
            </w:pPr>
            <w:r>
              <w:t>Structure/ process risk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EFE4" w14:textId="77777777" w:rsidR="00431652" w:rsidRPr="002B1243" w:rsidRDefault="00431652" w:rsidP="00431652">
            <w:pPr>
              <w:numPr>
                <w:ilvl w:val="0"/>
                <w:numId w:val="4"/>
              </w:numPr>
              <w:spacing w:line="276" w:lineRule="auto"/>
              <w:contextualSpacing/>
            </w:pPr>
            <w:r w:rsidRPr="002B1243">
              <w:t>Obviously defining all project objectives.</w:t>
            </w:r>
          </w:p>
          <w:p w14:paraId="6AD4D498" w14:textId="77777777" w:rsidR="00431652" w:rsidRPr="002B1243" w:rsidRDefault="00431652" w:rsidP="00431652">
            <w:pPr>
              <w:numPr>
                <w:ilvl w:val="0"/>
                <w:numId w:val="4"/>
              </w:numPr>
              <w:spacing w:line="276" w:lineRule="auto"/>
              <w:contextualSpacing/>
            </w:pPr>
            <w:r w:rsidRPr="002B1243">
              <w:t>Increasing repeat monitoring.</w:t>
            </w:r>
          </w:p>
          <w:p w14:paraId="01ECB219" w14:textId="77777777" w:rsidR="00431652" w:rsidRDefault="00431652" w:rsidP="00431652">
            <w:pPr>
              <w:numPr>
                <w:ilvl w:val="0"/>
                <w:numId w:val="4"/>
              </w:numPr>
              <w:spacing w:line="276" w:lineRule="auto"/>
              <w:contextualSpacing/>
            </w:pPr>
            <w:r w:rsidRPr="002B1243">
              <w:t>Choosing the most experienced personnel / project manager / worker.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2BB1" w14:textId="77777777" w:rsidR="00431652" w:rsidRDefault="00431652" w:rsidP="00F21F49">
            <w:pPr>
              <w:ind w:left="200"/>
              <w:jc w:val="both"/>
            </w:pPr>
            <w:r>
              <w:t>Project Developer, Project Design Engineer</w:t>
            </w:r>
          </w:p>
        </w:tc>
      </w:tr>
    </w:tbl>
    <w:p w14:paraId="4B6E8CBA" w14:textId="77777777" w:rsidR="00431652" w:rsidRDefault="00431652"/>
    <w:sectPr w:rsidR="0043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77D"/>
    <w:multiLevelType w:val="multilevel"/>
    <w:tmpl w:val="86F83D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5A9292B"/>
    <w:multiLevelType w:val="hybridMultilevel"/>
    <w:tmpl w:val="3FB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4436"/>
    <w:multiLevelType w:val="multilevel"/>
    <w:tmpl w:val="0A6E9E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6E86CEC"/>
    <w:multiLevelType w:val="multilevel"/>
    <w:tmpl w:val="C1CAD7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2"/>
    <w:rsid w:val="00130612"/>
    <w:rsid w:val="00431652"/>
    <w:rsid w:val="00456D71"/>
    <w:rsid w:val="00725F95"/>
    <w:rsid w:val="0073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AB2A"/>
  <w15:chartTrackingRefBased/>
  <w15:docId w15:val="{CFE6EA21-A484-4E22-BF5D-5AA159A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52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Pedapalli,Swarupa</dc:creator>
  <cp:keywords/>
  <dc:description/>
  <cp:lastModifiedBy>Pedapalli,Swarupa</cp:lastModifiedBy>
  <cp:revision>4</cp:revision>
  <dcterms:created xsi:type="dcterms:W3CDTF">2021-05-29T23:09:00Z</dcterms:created>
  <dcterms:modified xsi:type="dcterms:W3CDTF">2021-05-29T23:15:00Z</dcterms:modified>
</cp:coreProperties>
</file>