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CCD22" w14:textId="7AB4A46A" w:rsidR="00AE0CC2" w:rsidRDefault="0098263B" w:rsidP="0098263B">
      <w:pPr>
        <w:pStyle w:val="Title"/>
        <w:jc w:val="center"/>
      </w:pPr>
      <w:r>
        <w:t>Research Plan</w:t>
      </w:r>
    </w:p>
    <w:p w14:paraId="4F93B06F" w14:textId="77777777" w:rsidR="0098263B" w:rsidRDefault="0098263B" w:rsidP="0098263B"/>
    <w:p w14:paraId="27222F6F" w14:textId="41DBCA89" w:rsidR="0098263B" w:rsidRDefault="0098263B" w:rsidP="0098263B">
      <w:r>
        <w:t>Name: Tony Jiang</w:t>
      </w:r>
    </w:p>
    <w:p w14:paraId="17530C65" w14:textId="40BA6B26" w:rsidR="0098263B" w:rsidRDefault="0098263B" w:rsidP="0098263B">
      <w:r>
        <w:t>Semester: 6</w:t>
      </w:r>
    </w:p>
    <w:p w14:paraId="7879BDC7" w14:textId="0C48DC26" w:rsidR="0098263B" w:rsidRDefault="0098263B" w:rsidP="0098263B">
      <w:r>
        <w:t>Class: RB04</w:t>
      </w:r>
    </w:p>
    <w:p w14:paraId="429E03B6" w14:textId="77777777" w:rsidR="0098263B" w:rsidRDefault="0098263B" w:rsidP="0098263B"/>
    <w:p w14:paraId="218EFC34" w14:textId="154EEEB8" w:rsidR="0098263B" w:rsidRDefault="0098263B" w:rsidP="0098263B">
      <w:pPr>
        <w:pStyle w:val="Heading1"/>
      </w:pPr>
      <w:r>
        <w:t>Problems and opportunity</w:t>
      </w:r>
    </w:p>
    <w:p w14:paraId="3CE06C9A" w14:textId="6C8ED7EB" w:rsidR="003341BB" w:rsidRDefault="003341BB" w:rsidP="003341BB">
      <w:pPr>
        <w:pStyle w:val="NoSpacing"/>
      </w:pPr>
      <w:r w:rsidRPr="003341BB">
        <w:t>The problem is that I currently have no experience developing in Go, and I am unsure how to design my scalable web-based music guessing game. However, this will give me an opportunity to learn about the language and focus on developing a scalable solution</w:t>
      </w:r>
      <w:r>
        <w:t>.</w:t>
      </w:r>
    </w:p>
    <w:p w14:paraId="0F7C290A" w14:textId="01B5F764" w:rsidR="0098263B" w:rsidRDefault="0098263B" w:rsidP="0098263B">
      <w:pPr>
        <w:pStyle w:val="Heading1"/>
      </w:pPr>
      <w:r>
        <w:t>Research questions and methodology</w:t>
      </w:r>
    </w:p>
    <w:p w14:paraId="058D7B4F" w14:textId="77777777" w:rsidR="004B7486" w:rsidRPr="004B7486" w:rsidRDefault="004B7486" w:rsidP="004B7486">
      <w:pPr>
        <w:rPr>
          <w:b/>
          <w:bCs/>
        </w:rPr>
      </w:pPr>
      <w:r w:rsidRPr="004B7486">
        <w:rPr>
          <w:b/>
          <w:bCs/>
        </w:rPr>
        <w:t>Main question:</w:t>
      </w:r>
    </w:p>
    <w:p w14:paraId="2FCBAEDD" w14:textId="0D95F731" w:rsidR="00BD04F2" w:rsidRPr="004B7486" w:rsidRDefault="00CB31C5" w:rsidP="004B6326">
      <w:pPr>
        <w:rPr>
          <w:sz w:val="28"/>
          <w:szCs w:val="28"/>
        </w:rPr>
      </w:pPr>
      <w:r w:rsidRPr="00CB31C5">
        <w:rPr>
          <w:sz w:val="28"/>
          <w:szCs w:val="28"/>
        </w:rPr>
        <w:t xml:space="preserve">How can </w:t>
      </w:r>
      <w:r>
        <w:rPr>
          <w:sz w:val="28"/>
          <w:szCs w:val="28"/>
        </w:rPr>
        <w:t>I</w:t>
      </w:r>
      <w:r w:rsidRPr="00CB31C5">
        <w:rPr>
          <w:sz w:val="28"/>
          <w:szCs w:val="28"/>
        </w:rPr>
        <w:t xml:space="preserve"> design a scalable web-based music guessing game using Golang within a microservice architecture?</w:t>
      </w:r>
    </w:p>
    <w:p w14:paraId="26B6E44F" w14:textId="2B363257" w:rsidR="0098263B" w:rsidRPr="004B7486" w:rsidRDefault="004B7486" w:rsidP="004B7486">
      <w:pPr>
        <w:rPr>
          <w:b/>
          <w:bCs/>
        </w:rPr>
      </w:pPr>
      <w:r w:rsidRPr="004B7486">
        <w:rPr>
          <w:b/>
          <w:bCs/>
        </w:rPr>
        <w:t>Sub-questions:</w:t>
      </w:r>
    </w:p>
    <w:p w14:paraId="26B33063" w14:textId="293200CA" w:rsidR="004E3AF4" w:rsidRDefault="00DA701C" w:rsidP="004E3AF4">
      <w:pPr>
        <w:pStyle w:val="ListParagraph"/>
        <w:numPr>
          <w:ilvl w:val="0"/>
          <w:numId w:val="1"/>
        </w:numPr>
      </w:pPr>
      <w:r w:rsidRPr="00DA701C">
        <w:t>How should microservices be structured in Golang for optimal scalability and maintainability</w:t>
      </w:r>
      <w:r w:rsidR="00CB31C5">
        <w:t xml:space="preserve"> as the user demand increase</w:t>
      </w:r>
      <w:r w:rsidRPr="00DA701C">
        <w:t>?</w:t>
      </w:r>
    </w:p>
    <w:p w14:paraId="45C49460" w14:textId="1FF732A6" w:rsidR="004E3AF4" w:rsidRDefault="004E3AF4" w:rsidP="004E3AF4">
      <w:pPr>
        <w:pStyle w:val="ListParagraph"/>
        <w:numPr>
          <w:ilvl w:val="0"/>
          <w:numId w:val="1"/>
        </w:numPr>
      </w:pPr>
      <w:r w:rsidRPr="004E3AF4">
        <w:t>How should the security of the music guessing game be validated?</w:t>
      </w:r>
    </w:p>
    <w:p w14:paraId="4C854D5A" w14:textId="5423B0EA" w:rsidR="00962115" w:rsidRDefault="00962115" w:rsidP="00DA701C">
      <w:pPr>
        <w:pStyle w:val="ListParagraph"/>
        <w:numPr>
          <w:ilvl w:val="0"/>
          <w:numId w:val="1"/>
        </w:numPr>
      </w:pPr>
      <w:r w:rsidRPr="00962115">
        <w:t>How can CI/CD pipelines be set up for deploying a microservice-based game using Golang?</w:t>
      </w:r>
    </w:p>
    <w:p w14:paraId="0602EBE6" w14:textId="77777777" w:rsidR="009922AC" w:rsidRDefault="009922AC" w:rsidP="00ED1746">
      <w:pPr>
        <w:pStyle w:val="ListParagraph"/>
        <w:numPr>
          <w:ilvl w:val="0"/>
          <w:numId w:val="1"/>
        </w:numPr>
      </w:pPr>
      <w:r w:rsidRPr="009922AC">
        <w:t>What are the best practices for deploying Golang microservices using serverless cloud functions?</w:t>
      </w:r>
    </w:p>
    <w:p w14:paraId="78CBAE62" w14:textId="05F93269" w:rsidR="00F37352" w:rsidRDefault="00F37352" w:rsidP="00ED1746">
      <w:pPr>
        <w:pStyle w:val="ListParagraph"/>
        <w:numPr>
          <w:ilvl w:val="0"/>
          <w:numId w:val="1"/>
        </w:numPr>
      </w:pPr>
      <w:r w:rsidRPr="00F37352">
        <w:t>What tools can be used to monitor the scalability of microservices?</w:t>
      </w:r>
    </w:p>
    <w:p w14:paraId="1FC002BA" w14:textId="3A84194F" w:rsidR="00B31269" w:rsidRDefault="00B31269" w:rsidP="00ED1746">
      <w:pPr>
        <w:pStyle w:val="ListParagraph"/>
        <w:numPr>
          <w:ilvl w:val="0"/>
          <w:numId w:val="1"/>
        </w:numPr>
      </w:pPr>
      <w:r w:rsidRPr="00B31269">
        <w:t>How should data be managed across distributed microservices to ensure consistency, reliability, and scalability</w:t>
      </w:r>
      <w:r w:rsidR="00656ADD">
        <w:t>?</w:t>
      </w:r>
    </w:p>
    <w:p w14:paraId="1314768A" w14:textId="1AF4D269" w:rsidR="0098263B" w:rsidRDefault="0098263B" w:rsidP="0098263B">
      <w:pPr>
        <w:pStyle w:val="Heading1"/>
      </w:pPr>
      <w:r>
        <w:t>Methodology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36015" w14:paraId="35FD7EE1" w14:textId="77777777" w:rsidTr="00336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388ADE50" w14:textId="23E0A618" w:rsidR="00336015" w:rsidRDefault="00336015" w:rsidP="0098263B">
            <w:r>
              <w:t>Sub-question number</w:t>
            </w:r>
          </w:p>
        </w:tc>
        <w:tc>
          <w:tcPr>
            <w:tcW w:w="2349" w:type="dxa"/>
          </w:tcPr>
          <w:p w14:paraId="427F86CB" w14:textId="0E202745" w:rsidR="00336015" w:rsidRDefault="00336015" w:rsidP="00982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</w:t>
            </w:r>
          </w:p>
        </w:tc>
        <w:tc>
          <w:tcPr>
            <w:tcW w:w="2349" w:type="dxa"/>
          </w:tcPr>
          <w:p w14:paraId="3162EA85" w14:textId="762B7D83" w:rsidR="00336015" w:rsidRDefault="00336015" w:rsidP="00982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2349" w:type="dxa"/>
          </w:tcPr>
          <w:p w14:paraId="3ACBC2D0" w14:textId="60D71E67" w:rsidR="00336015" w:rsidRDefault="00336015" w:rsidP="00982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336015" w14:paraId="46D396E3" w14:textId="77777777" w:rsidTr="00336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8F944FE" w14:textId="37B63F98" w:rsidR="00336015" w:rsidRDefault="00336015" w:rsidP="0098263B">
            <w:r>
              <w:t>1</w:t>
            </w:r>
          </w:p>
        </w:tc>
        <w:tc>
          <w:tcPr>
            <w:tcW w:w="2349" w:type="dxa"/>
          </w:tcPr>
          <w:p w14:paraId="6DD8BA82" w14:textId="3DFF0061" w:rsidR="00336015" w:rsidRDefault="005A2FA8" w:rsidP="0098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 good and bad practice – </w:t>
            </w:r>
            <w:r w:rsidR="009D3346">
              <w:t>Design pattern research</w:t>
            </w:r>
          </w:p>
        </w:tc>
        <w:tc>
          <w:tcPr>
            <w:tcW w:w="2349" w:type="dxa"/>
          </w:tcPr>
          <w:p w14:paraId="2E77FF32" w14:textId="1919B526" w:rsidR="00336015" w:rsidRDefault="00A95FCA" w:rsidP="0098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FCA">
              <w:t>This</w:t>
            </w:r>
            <w:r>
              <w:t xml:space="preserve"> is</w:t>
            </w:r>
            <w:r w:rsidRPr="00A95FCA">
              <w:t xml:space="preserve"> to explore the best practices and common pitfalls in creating a well-structured </w:t>
            </w:r>
            <w:r w:rsidRPr="00A95FCA">
              <w:lastRenderedPageBreak/>
              <w:t>microservice in Golang, with a focus on maintainability and scalability. It also includes research on design patterns to effectively structure microservices in Golang.</w:t>
            </w:r>
          </w:p>
        </w:tc>
        <w:tc>
          <w:tcPr>
            <w:tcW w:w="2349" w:type="dxa"/>
          </w:tcPr>
          <w:p w14:paraId="4C85DF47" w14:textId="45B6688A" w:rsidR="00336015" w:rsidRDefault="00A95FCA" w:rsidP="0098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This aims to create a microservice architecture.</w:t>
            </w:r>
          </w:p>
        </w:tc>
      </w:tr>
      <w:tr w:rsidR="00336015" w14:paraId="5060A232" w14:textId="77777777" w:rsidTr="0033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3E50521D" w14:textId="65B26C74" w:rsidR="00336015" w:rsidRDefault="00336015" w:rsidP="0098263B">
            <w:r>
              <w:t>2</w:t>
            </w:r>
          </w:p>
        </w:tc>
        <w:tc>
          <w:tcPr>
            <w:tcW w:w="2349" w:type="dxa"/>
          </w:tcPr>
          <w:p w14:paraId="2A6AFF99" w14:textId="2D48B52C" w:rsidR="00336015" w:rsidRDefault="00F81F68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study - Security test</w:t>
            </w:r>
          </w:p>
        </w:tc>
        <w:tc>
          <w:tcPr>
            <w:tcW w:w="2349" w:type="dxa"/>
          </w:tcPr>
          <w:p w14:paraId="65DC5AFC" w14:textId="099A9DFF" w:rsidR="00336015" w:rsidRDefault="008C7B84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B84">
              <w:t xml:space="preserve">This is to study security vulnerabilities and how to validate them. The security testing process involves identifying vulnerabilities, prioritizing them, and assessing the associated risks in </w:t>
            </w:r>
            <w:r>
              <w:t>my</w:t>
            </w:r>
            <w:r w:rsidRPr="008C7B84">
              <w:t xml:space="preserve"> project.</w:t>
            </w:r>
          </w:p>
        </w:tc>
        <w:tc>
          <w:tcPr>
            <w:tcW w:w="2349" w:type="dxa"/>
          </w:tcPr>
          <w:p w14:paraId="519B5D8C" w14:textId="494A8669" w:rsidR="00336015" w:rsidRDefault="008C7B84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B84">
              <w:t>This sub-question aims to create the OWASP Top 10 document, which outlines the vulnerabilities, prioritizes them, and determines which security risks are critical.</w:t>
            </w:r>
          </w:p>
        </w:tc>
      </w:tr>
      <w:tr w:rsidR="00336015" w14:paraId="553F161B" w14:textId="77777777" w:rsidTr="00336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263B25F1" w14:textId="08F78DDD" w:rsidR="00336015" w:rsidRDefault="00336015" w:rsidP="0098263B">
            <w:r>
              <w:t>3</w:t>
            </w:r>
          </w:p>
        </w:tc>
        <w:tc>
          <w:tcPr>
            <w:tcW w:w="2349" w:type="dxa"/>
          </w:tcPr>
          <w:p w14:paraId="462B56DB" w14:textId="7DB9BF84" w:rsidR="00336015" w:rsidRDefault="005F6B91" w:rsidP="0098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B91">
              <w:t>Literature study</w:t>
            </w:r>
            <w:r>
              <w:t xml:space="preserve"> - </w:t>
            </w:r>
            <w:r w:rsidRPr="005F6B91">
              <w:t>Community research</w:t>
            </w:r>
            <w:r>
              <w:t xml:space="preserve"> - Prototyping</w:t>
            </w:r>
          </w:p>
        </w:tc>
        <w:tc>
          <w:tcPr>
            <w:tcW w:w="2349" w:type="dxa"/>
          </w:tcPr>
          <w:p w14:paraId="07AFF444" w14:textId="32327C04" w:rsidR="00336015" w:rsidRDefault="008C7B84" w:rsidP="0098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B84">
              <w:t>This study focuses on setting up a CI/CD pipeline for a microservice using Golang, reviewing community research, and creating a prototype for one microservice to understand the process before implementing it for the rest of the services.</w:t>
            </w:r>
          </w:p>
        </w:tc>
        <w:tc>
          <w:tcPr>
            <w:tcW w:w="2349" w:type="dxa"/>
          </w:tcPr>
          <w:p w14:paraId="043A8CFA" w14:textId="3B348629" w:rsidR="00336015" w:rsidRDefault="008C7B84" w:rsidP="0098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B84">
              <w:t xml:space="preserve">This </w:t>
            </w:r>
            <w:r>
              <w:t>i</w:t>
            </w:r>
            <w:r w:rsidRPr="008C7B84">
              <w:t>s to create a DevOps document detailing how the CI/CD pipeline is set up for the microservices and to implement the CI/CD process in my repository.</w:t>
            </w:r>
          </w:p>
        </w:tc>
      </w:tr>
      <w:tr w:rsidR="00336015" w14:paraId="5145BE9F" w14:textId="77777777" w:rsidTr="0033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703FE7FE" w14:textId="43AB26B6" w:rsidR="00336015" w:rsidRDefault="00336015" w:rsidP="0098263B">
            <w:r>
              <w:t>4</w:t>
            </w:r>
          </w:p>
        </w:tc>
        <w:tc>
          <w:tcPr>
            <w:tcW w:w="2349" w:type="dxa"/>
          </w:tcPr>
          <w:p w14:paraId="5EB3E179" w14:textId="4365F8A7" w:rsidR="00336015" w:rsidRDefault="00FE57EF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7EF">
              <w:t>Best good and bad practice</w:t>
            </w:r>
            <w:r>
              <w:t xml:space="preserve"> – Prototyping</w:t>
            </w:r>
          </w:p>
        </w:tc>
        <w:tc>
          <w:tcPr>
            <w:tcW w:w="2349" w:type="dxa"/>
          </w:tcPr>
          <w:p w14:paraId="35DDD5DF" w14:textId="32FDAF34" w:rsidR="00336015" w:rsidRDefault="008C7B84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B84">
              <w:t>This study aims to identify best and worst practices for deploying Golang microservices using serverless cloud functions. Additionally, it includes creating a prototype deployment of one microservice to gain an understanding of how it works.</w:t>
            </w:r>
          </w:p>
        </w:tc>
        <w:tc>
          <w:tcPr>
            <w:tcW w:w="2349" w:type="dxa"/>
          </w:tcPr>
          <w:p w14:paraId="1A62899B" w14:textId="02095AF6" w:rsidR="00336015" w:rsidRDefault="00413C6C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C6C">
              <w:t xml:space="preserve">This </w:t>
            </w:r>
            <w:r>
              <w:t>i</w:t>
            </w:r>
            <w:r w:rsidRPr="00413C6C">
              <w:t>s to create a DevOps document on deployment and to understand how to deploy a serverless function on the cloud for scaling purposes.</w:t>
            </w:r>
          </w:p>
        </w:tc>
      </w:tr>
      <w:tr w:rsidR="00336015" w14:paraId="7532AA10" w14:textId="77777777" w:rsidTr="00336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7BAEC641" w14:textId="17F8E75E" w:rsidR="00336015" w:rsidRDefault="00336015" w:rsidP="0098263B">
            <w:r>
              <w:lastRenderedPageBreak/>
              <w:t>5</w:t>
            </w:r>
          </w:p>
        </w:tc>
        <w:tc>
          <w:tcPr>
            <w:tcW w:w="2349" w:type="dxa"/>
          </w:tcPr>
          <w:p w14:paraId="7AF8AC69" w14:textId="1C0F8FF6" w:rsidR="00336015" w:rsidRDefault="00AF6224" w:rsidP="0098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Literature study – Community research – Non-functional test</w:t>
            </w:r>
          </w:p>
        </w:tc>
        <w:tc>
          <w:tcPr>
            <w:tcW w:w="2349" w:type="dxa"/>
          </w:tcPr>
          <w:p w14:paraId="30FB41A4" w14:textId="46AB31C9" w:rsidR="00336015" w:rsidRDefault="00413C6C" w:rsidP="0098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C6C">
              <w:t>This study focuses on exploring tools for monitoring the scalability of microservices, including those recommended by the community. Additionally, it involves conducting a non-functional test using one of these tools to assess the scalability of the microservice.</w:t>
            </w:r>
          </w:p>
        </w:tc>
        <w:tc>
          <w:tcPr>
            <w:tcW w:w="2349" w:type="dxa"/>
          </w:tcPr>
          <w:p w14:paraId="3211F00B" w14:textId="06366C9E" w:rsidR="00336015" w:rsidRDefault="00413C6C" w:rsidP="0098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C6C">
              <w:t>This sub-question aims to validate the scalability of the non-functional requirements.</w:t>
            </w:r>
          </w:p>
        </w:tc>
      </w:tr>
      <w:tr w:rsidR="00336015" w14:paraId="08F31D5D" w14:textId="77777777" w:rsidTr="0033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6BEF2D0D" w14:textId="71BA2AFC" w:rsidR="00336015" w:rsidRDefault="00336015" w:rsidP="0098263B">
            <w:r>
              <w:t>6</w:t>
            </w:r>
          </w:p>
        </w:tc>
        <w:tc>
          <w:tcPr>
            <w:tcW w:w="2349" w:type="dxa"/>
          </w:tcPr>
          <w:p w14:paraId="51A04794" w14:textId="0A66F909" w:rsidR="00336015" w:rsidRDefault="00F37352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52">
              <w:t>Literature study</w:t>
            </w:r>
            <w:r>
              <w:t xml:space="preserve"> - </w:t>
            </w:r>
            <w:r w:rsidRPr="00F37352">
              <w:t>Best good and bad practice</w:t>
            </w:r>
          </w:p>
        </w:tc>
        <w:tc>
          <w:tcPr>
            <w:tcW w:w="2349" w:type="dxa"/>
          </w:tcPr>
          <w:p w14:paraId="0CE6DC59" w14:textId="0807D7A0" w:rsidR="00336015" w:rsidRDefault="00413C6C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C6C">
              <w:t>Study how to manage distributed data in microservices and explore best and worst practices for managing distributed data in this context.</w:t>
            </w:r>
          </w:p>
        </w:tc>
        <w:tc>
          <w:tcPr>
            <w:tcW w:w="2349" w:type="dxa"/>
          </w:tcPr>
          <w:p w14:paraId="0FA0052C" w14:textId="58B21AB1" w:rsidR="00336015" w:rsidRDefault="00413C6C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C6C">
              <w:t>This sub-question encourages you to consider which services require a database within the microservice architecture.</w:t>
            </w:r>
          </w:p>
        </w:tc>
      </w:tr>
    </w:tbl>
    <w:p w14:paraId="4785D448" w14:textId="77777777" w:rsidR="0098263B" w:rsidRDefault="0098263B" w:rsidP="0098263B"/>
    <w:p w14:paraId="2A1C8A7A" w14:textId="3B82C7C9" w:rsidR="0098263B" w:rsidRDefault="0098263B" w:rsidP="0098263B">
      <w:pPr>
        <w:pStyle w:val="Heading1"/>
      </w:pPr>
      <w:r>
        <w:t>Estimated time</w:t>
      </w:r>
    </w:p>
    <w:p w14:paraId="1B2A5579" w14:textId="1E1A1BD2" w:rsidR="0098263B" w:rsidRDefault="00F81F68" w:rsidP="0098263B">
      <w:r w:rsidRPr="00F81F68">
        <w:t>The estimated completion time for the research would be around week 1</w:t>
      </w:r>
      <w:r>
        <w:t>7</w:t>
      </w:r>
      <w:r w:rsidRPr="00F81F68">
        <w:t>.</w:t>
      </w:r>
    </w:p>
    <w:p w14:paraId="0D3C6057" w14:textId="77777777" w:rsidR="0098263B" w:rsidRDefault="0098263B" w:rsidP="0098263B"/>
    <w:p w14:paraId="5B3DD1A1" w14:textId="0F715926" w:rsidR="0098263B" w:rsidRDefault="0098263B" w:rsidP="0098263B">
      <w:pPr>
        <w:pStyle w:val="Heading1"/>
      </w:pPr>
      <w:r>
        <w:t>Deliverables</w:t>
      </w:r>
    </w:p>
    <w:p w14:paraId="64804AE8" w14:textId="602AB393" w:rsidR="0098263B" w:rsidRDefault="00F81F68" w:rsidP="00F81F68">
      <w:pPr>
        <w:pStyle w:val="ListParagraph"/>
        <w:numPr>
          <w:ilvl w:val="0"/>
          <w:numId w:val="2"/>
        </w:numPr>
      </w:pPr>
      <w:r>
        <w:t>Research document</w:t>
      </w:r>
    </w:p>
    <w:p w14:paraId="397A7ECB" w14:textId="4FD9C776" w:rsidR="00F81F68" w:rsidRDefault="00F81F68" w:rsidP="00F81F68">
      <w:pPr>
        <w:pStyle w:val="ListParagraph"/>
        <w:numPr>
          <w:ilvl w:val="0"/>
          <w:numId w:val="2"/>
        </w:numPr>
      </w:pPr>
      <w:r>
        <w:t>Technical design document</w:t>
      </w:r>
    </w:p>
    <w:p w14:paraId="7368551E" w14:textId="7E235951" w:rsidR="00F81F68" w:rsidRDefault="00F81F68" w:rsidP="00F81F68">
      <w:pPr>
        <w:pStyle w:val="ListParagraph"/>
        <w:numPr>
          <w:ilvl w:val="0"/>
          <w:numId w:val="2"/>
        </w:numPr>
      </w:pPr>
      <w:r>
        <w:t>Prototype product</w:t>
      </w:r>
    </w:p>
    <w:p w14:paraId="38A0C238" w14:textId="0DAA1F7D" w:rsidR="00F81F68" w:rsidRDefault="006E31D7" w:rsidP="00F81F68">
      <w:pPr>
        <w:pStyle w:val="ListParagraph"/>
        <w:numPr>
          <w:ilvl w:val="0"/>
          <w:numId w:val="2"/>
        </w:numPr>
      </w:pPr>
      <w:r>
        <w:t>OWASP top 10 document</w:t>
      </w:r>
    </w:p>
    <w:p w14:paraId="1606D042" w14:textId="209320E4" w:rsidR="006E31D7" w:rsidRPr="0098263B" w:rsidRDefault="006E31D7" w:rsidP="00F81F68">
      <w:pPr>
        <w:pStyle w:val="ListParagraph"/>
        <w:numPr>
          <w:ilvl w:val="0"/>
          <w:numId w:val="2"/>
        </w:numPr>
      </w:pPr>
      <w:r>
        <w:t>DevOps document</w:t>
      </w:r>
    </w:p>
    <w:sectPr w:rsidR="006E31D7" w:rsidRPr="009826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52B20"/>
    <w:multiLevelType w:val="hybridMultilevel"/>
    <w:tmpl w:val="4CBC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87B5B"/>
    <w:multiLevelType w:val="hybridMultilevel"/>
    <w:tmpl w:val="7FDE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299635">
    <w:abstractNumId w:val="1"/>
  </w:num>
  <w:num w:numId="2" w16cid:durableId="140503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1D"/>
    <w:rsid w:val="00064AB9"/>
    <w:rsid w:val="00091197"/>
    <w:rsid w:val="001B5DA3"/>
    <w:rsid w:val="001D3733"/>
    <w:rsid w:val="001E51A6"/>
    <w:rsid w:val="00265C97"/>
    <w:rsid w:val="00304D4F"/>
    <w:rsid w:val="003341BB"/>
    <w:rsid w:val="00336015"/>
    <w:rsid w:val="00413C6C"/>
    <w:rsid w:val="004B6326"/>
    <w:rsid w:val="004B7486"/>
    <w:rsid w:val="004E3AF4"/>
    <w:rsid w:val="004E63B6"/>
    <w:rsid w:val="0053042C"/>
    <w:rsid w:val="005A2FA8"/>
    <w:rsid w:val="005F6B91"/>
    <w:rsid w:val="00656ADD"/>
    <w:rsid w:val="006E31D7"/>
    <w:rsid w:val="00783711"/>
    <w:rsid w:val="007F2F20"/>
    <w:rsid w:val="008C7B84"/>
    <w:rsid w:val="00962115"/>
    <w:rsid w:val="009710BA"/>
    <w:rsid w:val="0098263B"/>
    <w:rsid w:val="009922AC"/>
    <w:rsid w:val="009C0444"/>
    <w:rsid w:val="009D3346"/>
    <w:rsid w:val="009F34C6"/>
    <w:rsid w:val="00A643FC"/>
    <w:rsid w:val="00A84758"/>
    <w:rsid w:val="00A95FCA"/>
    <w:rsid w:val="00AE0CC2"/>
    <w:rsid w:val="00AF6224"/>
    <w:rsid w:val="00B31269"/>
    <w:rsid w:val="00B93FDD"/>
    <w:rsid w:val="00BA2AEA"/>
    <w:rsid w:val="00BC59D9"/>
    <w:rsid w:val="00BD04F2"/>
    <w:rsid w:val="00BE6A5E"/>
    <w:rsid w:val="00CA6639"/>
    <w:rsid w:val="00CB31C5"/>
    <w:rsid w:val="00D20FC7"/>
    <w:rsid w:val="00D24831"/>
    <w:rsid w:val="00DA701C"/>
    <w:rsid w:val="00E72A57"/>
    <w:rsid w:val="00E84DED"/>
    <w:rsid w:val="00EC73A1"/>
    <w:rsid w:val="00ED1746"/>
    <w:rsid w:val="00F10CC2"/>
    <w:rsid w:val="00F37352"/>
    <w:rsid w:val="00F60263"/>
    <w:rsid w:val="00F65D1D"/>
    <w:rsid w:val="00F81F68"/>
    <w:rsid w:val="00FE57EF"/>
    <w:rsid w:val="00F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F041"/>
  <w15:chartTrackingRefBased/>
  <w15:docId w15:val="{17D9888C-C57C-4A89-9259-DDA5BB05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3360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334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Tony</cp:lastModifiedBy>
  <cp:revision>23</cp:revision>
  <dcterms:created xsi:type="dcterms:W3CDTF">2024-09-23T06:28:00Z</dcterms:created>
  <dcterms:modified xsi:type="dcterms:W3CDTF">2024-09-27T10:59:00Z</dcterms:modified>
</cp:coreProperties>
</file>