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Littorinimorpha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Ranellidae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Fusitriton magellanicus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Fusitriton magellanicus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Fusitriton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Fusitriton magellanicus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Fusitriton magellanicus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~PHOTO_10_1~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~PHOTO_10_2~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~PHOTO_10_3~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~PHOTO_10_4~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