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H.no:3-27/1,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441" w:lineRule="auto"/>
        <w:ind w:left="160" w:right="1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Sunkenapally, Nalgonda dist.</w:t>
      </w:r>
    </w:p>
    <w:p w:rsidR="00000000" w:rsidDel="00000000" w:rsidP="00000000" w:rsidRDefault="00000000" w:rsidRPr="00000000" w14:paraId="00000006">
      <w:pPr>
        <w:pStyle w:val="Title"/>
        <w:tabs>
          <w:tab w:val="left" w:leader="none" w:pos="1852"/>
        </w:tabs>
        <w:ind w:firstLine="160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DUBBALA</w:t>
        <w:tab/>
        <w:t xml:space="preserve">PAVANKALAYAN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8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id: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pavan.dubbala@gmail.com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4741545</wp:posOffset>
            </wp:positionH>
            <wp:positionV relativeFrom="paragraph">
              <wp:posOffset>194335</wp:posOffset>
            </wp:positionV>
            <wp:extent cx="812277" cy="100965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2277" cy="1009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60" w:w="11940" w:orient="portrait"/>
          <w:pgMar w:bottom="280" w:top="1480" w:left="1280" w:right="1220" w:header="360" w:footer="360"/>
          <w:pgNumType w:start="1"/>
          <w:cols w:equalWidth="0" w:num="3">
            <w:col w:space="74" w:w="3097.3333333333335"/>
            <w:col w:space="74" w:w="3097.3333333333335"/>
            <w:col w:space="0" w:w="3097.333333333333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Phone: 8096689831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  <w:pict>
          <v:group style="width:451.9pt;height:2pt;mso-position-horizontal-relative:char;mso-position-vertical-relative:line" coordsize="9038,40" coordorigin="0,0">
            <v:shape style="position:absolute;left:0;top:0;width:9038;height:32" coordsize="9038,32" coordorigin="0,0" filled="true" fillcolor="#9f9f9f" stroked="false" path="m9038,0l0,0,0,14,0,32,9026,32,9026,14,9038,14,9038,0xe">
              <v:fill type="solid"/>
              <v:path arrowok="t"/>
            </v:shape>
            <v:shape style="position:absolute;left:0;top:4;width:9038;height:36" coordsize="9038,36" coordorigin="0,4" filled="true" fillcolor="#dfdfdf" stroked="false" path="m9038,4l9023,4,9023,26,0,26,0,40,9038,40,9038,26,9038,4xe">
              <v:fill type="solid"/>
              <v:path arrowok="t"/>
            </v:shape>
          </v:group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tabs>
          <w:tab w:val="left" w:leader="none" w:pos="9279"/>
        </w:tabs>
        <w:ind w:firstLine="117"/>
        <w:rPr/>
      </w:pPr>
      <w:r w:rsidDel="00000000" w:rsidR="00000000" w:rsidRPr="00000000">
        <w:rPr>
          <w:shd w:fill="bababa" w:val="clear"/>
          <w:rtl w:val="0"/>
        </w:rPr>
        <w:t xml:space="preserve"> Career Objective: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170" w:right="58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seek Challenging environment and responsibility with an opportunity for growth of my career and organization providing job satisfaction.</w:t>
      </w:r>
    </w:p>
    <w:p w:rsidR="00000000" w:rsidDel="00000000" w:rsidP="00000000" w:rsidRDefault="00000000" w:rsidRPr="00000000" w14:paraId="00000012">
      <w:pPr>
        <w:pStyle w:val="Heading1"/>
        <w:tabs>
          <w:tab w:val="left" w:leader="none" w:pos="9279"/>
        </w:tabs>
        <w:spacing w:after="26" w:before="217" w:lineRule="auto"/>
        <w:ind w:firstLine="117"/>
        <w:rPr/>
      </w:pPr>
      <w:r w:rsidDel="00000000" w:rsidR="00000000" w:rsidRPr="00000000">
        <w:rPr>
          <w:shd w:fill="bababa" w:val="clear"/>
          <w:rtl w:val="0"/>
        </w:rPr>
        <w:t xml:space="preserve"> Educational Qualification: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9145.0" w:type="dxa"/>
        <w:jc w:val="left"/>
        <w:tblInd w:w="1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94"/>
        <w:gridCol w:w="1997"/>
        <w:gridCol w:w="1978"/>
        <w:gridCol w:w="1779"/>
        <w:gridCol w:w="1397"/>
        <w:tblGridChange w:id="0">
          <w:tblGrid>
            <w:gridCol w:w="1994"/>
            <w:gridCol w:w="1997"/>
            <w:gridCol w:w="1978"/>
            <w:gridCol w:w="1779"/>
            <w:gridCol w:w="1397"/>
          </w:tblGrid>
        </w:tblGridChange>
      </w:tblGrid>
      <w:tr>
        <w:trPr>
          <w:cantSplit w:val="0"/>
          <w:trHeight w:val="573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48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13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Board University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55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Institute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12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Year of passing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106" w:right="10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Percentage</w:t>
            </w:r>
          </w:p>
        </w:tc>
      </w:tr>
      <w:tr>
        <w:trPr>
          <w:cantSplit w:val="0"/>
          <w:trHeight w:val="1041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56" w:lineRule="auto"/>
              <w:ind w:left="127" w:right="11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B.Tech(Computer Science Engineering)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JNTUH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56" w:lineRule="auto"/>
              <w:ind w:left="182" w:right="12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Vignana Bharathi Institute of Technology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2019-2023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3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(pursuing)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6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7.3(GPA)</w:t>
            </w:r>
          </w:p>
        </w:tc>
      </w:tr>
      <w:tr>
        <w:trPr>
          <w:cantSplit w:val="0"/>
          <w:trHeight w:val="909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27" w:right="59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Diploma (Computer Engineering)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3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SBTET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478" w:right="331" w:hanging="36.00000000000001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Government Polytechnic Nalgonda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2020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6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8.1(GPA)</w:t>
            </w:r>
          </w:p>
        </w:tc>
      </w:tr>
      <w:tr>
        <w:trPr>
          <w:cantSplit w:val="0"/>
          <w:trHeight w:val="851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10th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3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SSC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08" w:right="355" w:hanging="18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Vikas High School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2017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6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8.7(GPA)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9279"/>
        </w:tabs>
        <w:spacing w:before="209" w:lineRule="auto"/>
        <w:ind w:left="117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bababa" w:val="clear"/>
          <w:rtl w:val="0"/>
        </w:rPr>
        <w:t xml:space="preserve"> Programming Languages &amp; Skills: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3"/>
          <w:tab w:val="left" w:leader="none" w:pos="924"/>
        </w:tabs>
        <w:spacing w:after="0" w:before="0" w:line="240" w:lineRule="auto"/>
        <w:ind w:left="923" w:right="0" w:hanging="42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C- Language.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3"/>
          <w:tab w:val="left" w:leader="none" w:pos="924"/>
        </w:tabs>
        <w:spacing w:after="0" w:before="125" w:line="240" w:lineRule="auto"/>
        <w:ind w:left="923" w:right="0" w:hanging="42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Java.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3"/>
          <w:tab w:val="left" w:leader="none" w:pos="924"/>
        </w:tabs>
        <w:spacing w:after="0" w:before="124" w:line="240" w:lineRule="auto"/>
        <w:ind w:left="923" w:right="0" w:hanging="42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tabs>
          <w:tab w:val="left" w:leader="none" w:pos="9279"/>
        </w:tabs>
        <w:ind w:firstLine="117"/>
        <w:rPr/>
      </w:pPr>
      <w:r w:rsidDel="00000000" w:rsidR="00000000" w:rsidRPr="00000000">
        <w:rPr>
          <w:shd w:fill="bababa" w:val="clear"/>
          <w:rtl w:val="0"/>
        </w:rPr>
        <w:t xml:space="preserve"> Strengths: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3"/>
          <w:tab w:val="left" w:leader="none" w:pos="984"/>
        </w:tabs>
        <w:spacing w:after="0" w:before="0" w:line="240" w:lineRule="auto"/>
        <w:ind w:left="983" w:right="0" w:hanging="48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Self-confident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8"/>
          <w:tab w:val="left" w:leader="none" w:pos="989"/>
        </w:tabs>
        <w:spacing w:after="0" w:before="177" w:line="240" w:lineRule="auto"/>
        <w:ind w:left="988" w:right="0" w:hanging="493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Initiative &amp; Leadership Skills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3"/>
          <w:tab w:val="left" w:leader="none" w:pos="984"/>
        </w:tabs>
        <w:spacing w:after="0" w:before="175" w:line="240" w:lineRule="auto"/>
        <w:ind w:left="983" w:right="0" w:hanging="48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Friendly and highly motivated.</w:t>
      </w:r>
    </w:p>
    <w:p w:rsidR="00000000" w:rsidDel="00000000" w:rsidP="00000000" w:rsidRDefault="00000000" w:rsidRPr="00000000" w14:paraId="0000003B">
      <w:pPr>
        <w:pStyle w:val="Heading1"/>
        <w:tabs>
          <w:tab w:val="left" w:leader="none" w:pos="9279"/>
        </w:tabs>
        <w:spacing w:before="185" w:lineRule="auto"/>
        <w:ind w:firstLine="117"/>
        <w:rPr/>
      </w:pPr>
      <w:r w:rsidDel="00000000" w:rsidR="00000000" w:rsidRPr="00000000">
        <w:rPr>
          <w:shd w:fill="bababa" w:val="clear"/>
          <w:rtl w:val="0"/>
        </w:rPr>
        <w:t xml:space="preserve"> Certifications: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3"/>
          <w:tab w:val="left" w:leader="none" w:pos="924"/>
        </w:tabs>
        <w:spacing w:after="0" w:before="233" w:line="240" w:lineRule="auto"/>
        <w:ind w:left="923" w:right="0" w:hanging="42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continuous"/>
          <w:pgSz w:h="16860" w:w="11940" w:orient="portrait"/>
          <w:pgMar w:bottom="280" w:top="1480" w:left="1280" w:right="122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Switching,Routing,and Wireless Essentials by Cisco Networking Academy</w:t>
      </w:r>
    </w:p>
    <w:p w:rsidR="00000000" w:rsidDel="00000000" w:rsidP="00000000" w:rsidRDefault="00000000" w:rsidRPr="00000000" w14:paraId="0000003D">
      <w:pPr>
        <w:pStyle w:val="Heading1"/>
        <w:tabs>
          <w:tab w:val="left" w:leader="none" w:pos="9279"/>
        </w:tabs>
        <w:spacing w:before="65" w:lineRule="auto"/>
        <w:ind w:firstLine="117"/>
        <w:rPr/>
      </w:pPr>
      <w:r w:rsidDel="00000000" w:rsidR="00000000" w:rsidRPr="00000000">
        <w:rPr>
          <w:shd w:fill="bababa" w:val="clear"/>
          <w:rtl w:val="0"/>
        </w:rPr>
        <w:t xml:space="preserve"> Internships: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left" w:leader="none" w:pos="881"/>
        </w:tabs>
        <w:spacing w:after="0" w:before="0" w:line="240" w:lineRule="auto"/>
        <w:ind w:left="880" w:right="0" w:hanging="37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Cyber Security Virtual Internship by Eduskills-AICTE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left" w:leader="none" w:pos="881"/>
        </w:tabs>
        <w:spacing w:after="0" w:before="37" w:line="240" w:lineRule="auto"/>
        <w:ind w:left="880" w:right="0" w:hanging="37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 Academy AI-ML Virtual Internship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tabs>
          <w:tab w:val="left" w:leader="none" w:pos="9260"/>
        </w:tabs>
        <w:spacing w:line="275" w:lineRule="auto"/>
        <w:ind w:left="119" w:firstLine="0"/>
        <w:jc w:val="both"/>
        <w:rPr/>
      </w:pPr>
      <w:r w:rsidDel="00000000" w:rsidR="00000000" w:rsidRPr="00000000">
        <w:rPr>
          <w:shd w:fill="bababa" w:val="clear"/>
          <w:rtl w:val="0"/>
        </w:rPr>
        <w:t xml:space="preserve">Projects: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1"/>
        </w:tabs>
        <w:spacing w:after="0" w:before="0" w:line="293.00000000000006" w:lineRule="auto"/>
        <w:ind w:left="810" w:right="0" w:hanging="250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 Hand Gesture Recognition Using CNN: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851" w:right="20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 language is a distinctive form of communication specifically developed for individuals who cannot speak or hear. It serves as a means for people with physical disabilities to effectively convey their thoughts and emotions by utilizing hand gestures.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tabs>
          <w:tab w:val="left" w:leader="none" w:pos="9279"/>
        </w:tabs>
        <w:ind w:firstLine="117"/>
        <w:rPr/>
      </w:pPr>
      <w:r w:rsidDel="00000000" w:rsidR="00000000" w:rsidRPr="00000000">
        <w:rPr>
          <w:shd w:fill="bababa" w:val="clear"/>
          <w:rtl w:val="0"/>
        </w:rPr>
        <w:t xml:space="preserve"> Languages Known: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3"/>
          <w:tab w:val="left" w:leader="none" w:pos="924"/>
        </w:tabs>
        <w:spacing w:after="0" w:before="0" w:line="291.99999999999994" w:lineRule="auto"/>
        <w:ind w:left="923" w:right="0" w:hanging="42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English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3"/>
          <w:tab w:val="left" w:leader="none" w:pos="924"/>
        </w:tabs>
        <w:spacing w:after="0" w:before="0" w:line="288" w:lineRule="auto"/>
        <w:ind w:left="923" w:right="0" w:hanging="42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Telugu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3"/>
          <w:tab w:val="left" w:leader="none" w:pos="924"/>
        </w:tabs>
        <w:spacing w:after="0" w:before="0" w:line="289" w:lineRule="auto"/>
        <w:ind w:left="923" w:right="0" w:hanging="42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Hindi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tabs>
          <w:tab w:val="left" w:leader="none" w:pos="9279"/>
        </w:tabs>
        <w:ind w:firstLine="117"/>
        <w:rPr/>
      </w:pPr>
      <w:r w:rsidDel="00000000" w:rsidR="00000000" w:rsidRPr="00000000">
        <w:rPr>
          <w:shd w:fill="bababa" w:val="clear"/>
          <w:rtl w:val="0"/>
        </w:rPr>
        <w:t xml:space="preserve"> Personal information: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3"/>
          <w:tab w:val="left" w:leader="none" w:pos="924"/>
          <w:tab w:val="left" w:leader="none" w:pos="3064"/>
        </w:tabs>
        <w:spacing w:after="0" w:before="0" w:line="290" w:lineRule="auto"/>
        <w:ind w:left="923" w:right="0" w:hanging="42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Father’s Name</w:t>
        <w:tab/>
        <w:t xml:space="preserve">: D. Yadaiah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3"/>
          <w:tab w:val="left" w:leader="none" w:pos="924"/>
          <w:tab w:val="left" w:leader="none" w:pos="3036"/>
        </w:tabs>
        <w:spacing w:after="0" w:before="0" w:line="289" w:lineRule="auto"/>
        <w:ind w:left="923" w:right="0" w:hanging="42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Mother’s Name</w:t>
        <w:tab/>
        <w:t xml:space="preserve">: D. Kethamma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3"/>
          <w:tab w:val="left" w:leader="none" w:pos="924"/>
          <w:tab w:val="left" w:leader="none" w:pos="3031"/>
        </w:tabs>
        <w:spacing w:after="0" w:before="0" w:line="291.99999999999994" w:lineRule="auto"/>
        <w:ind w:left="923" w:right="0" w:hanging="42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Birth</w:t>
        <w:tab/>
        <w:t xml:space="preserve">: 02 November 2001.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3"/>
          <w:tab w:val="left" w:leader="none" w:pos="924"/>
          <w:tab w:val="left" w:leader="none" w:pos="3021"/>
        </w:tabs>
        <w:spacing w:after="0" w:before="0" w:line="289" w:lineRule="auto"/>
        <w:ind w:left="923" w:right="0" w:hanging="42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Nationality</w:t>
        <w:tab/>
        <w:t xml:space="preserve">: India.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3"/>
          <w:tab w:val="left" w:leader="none" w:pos="924"/>
          <w:tab w:val="left" w:leader="none" w:pos="3043"/>
        </w:tabs>
        <w:spacing w:after="0" w:before="0" w:line="289" w:lineRule="auto"/>
        <w:ind w:left="923" w:right="0" w:hanging="42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Hobbies</w:t>
        <w:tab/>
        <w:t xml:space="preserve">: playing cricket and Movies.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tabs>
          <w:tab w:val="left" w:leader="none" w:pos="9279"/>
        </w:tabs>
        <w:ind w:firstLine="117"/>
        <w:rPr/>
      </w:pPr>
      <w:r w:rsidDel="00000000" w:rsidR="00000000" w:rsidRPr="00000000">
        <w:rPr>
          <w:shd w:fill="bababa" w:val="clear"/>
          <w:rtl w:val="0"/>
        </w:rPr>
        <w:t xml:space="preserve"> Declaration: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" w:line="271" w:lineRule="auto"/>
        <w:ind w:left="170" w:right="492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hereby declare that all the above mentioned particulars filled in by me are correct and true to the best of my knowledge and belief.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80"/>
        </w:tabs>
        <w:spacing w:after="0" w:before="200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Place: Hyderabad.</w:t>
        <w:tab/>
        <w:t xml:space="preserve">(D.Pavankalyan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" w:line="240" w:lineRule="auto"/>
        <w:ind w:left="0" w:right="1412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Signature</w:t>
      </w:r>
    </w:p>
    <w:sectPr>
      <w:type w:val="nextPage"/>
      <w:pgSz w:h="16860" w:w="11940" w:orient="portrait"/>
      <w:pgMar w:bottom="280" w:top="1160" w:left="1280" w:right="12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Noto Sans Symbol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80" w:hanging="37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•"/>
      <w:lvlJc w:val="left"/>
      <w:pPr>
        <w:ind w:left="1736" w:hanging="370"/>
      </w:pPr>
      <w:rPr/>
    </w:lvl>
    <w:lvl w:ilvl="2">
      <w:start w:val="0"/>
      <w:numFmt w:val="bullet"/>
      <w:lvlText w:val="•"/>
      <w:lvlJc w:val="left"/>
      <w:pPr>
        <w:ind w:left="2592" w:hanging="370"/>
      </w:pPr>
      <w:rPr/>
    </w:lvl>
    <w:lvl w:ilvl="3">
      <w:start w:val="0"/>
      <w:numFmt w:val="bullet"/>
      <w:lvlText w:val="•"/>
      <w:lvlJc w:val="left"/>
      <w:pPr>
        <w:ind w:left="3448" w:hanging="370"/>
      </w:pPr>
      <w:rPr/>
    </w:lvl>
    <w:lvl w:ilvl="4">
      <w:start w:val="0"/>
      <w:numFmt w:val="bullet"/>
      <w:lvlText w:val="•"/>
      <w:lvlJc w:val="left"/>
      <w:pPr>
        <w:ind w:left="4304" w:hanging="370"/>
      </w:pPr>
      <w:rPr/>
    </w:lvl>
    <w:lvl w:ilvl="5">
      <w:start w:val="0"/>
      <w:numFmt w:val="bullet"/>
      <w:lvlText w:val="•"/>
      <w:lvlJc w:val="left"/>
      <w:pPr>
        <w:ind w:left="5160" w:hanging="370"/>
      </w:pPr>
      <w:rPr/>
    </w:lvl>
    <w:lvl w:ilvl="6">
      <w:start w:val="0"/>
      <w:numFmt w:val="bullet"/>
      <w:lvlText w:val="•"/>
      <w:lvlJc w:val="left"/>
      <w:pPr>
        <w:ind w:left="6016" w:hanging="370"/>
      </w:pPr>
      <w:rPr/>
    </w:lvl>
    <w:lvl w:ilvl="7">
      <w:start w:val="0"/>
      <w:numFmt w:val="bullet"/>
      <w:lvlText w:val="•"/>
      <w:lvlJc w:val="left"/>
      <w:pPr>
        <w:ind w:left="6872" w:hanging="370"/>
      </w:pPr>
      <w:rPr/>
    </w:lvl>
    <w:lvl w:ilvl="8">
      <w:start w:val="0"/>
      <w:numFmt w:val="bullet"/>
      <w:lvlText w:val="•"/>
      <w:lvlJc w:val="left"/>
      <w:pPr>
        <w:ind w:left="7728" w:hanging="37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923" w:hanging="425"/>
      </w:pPr>
      <w:rPr>
        <w:rFonts w:ascii="Calibri" w:cs="Calibri" w:eastAsia="Calibri" w:hAnsi="Calibri"/>
        <w:sz w:val="24"/>
        <w:szCs w:val="24"/>
      </w:rPr>
    </w:lvl>
    <w:lvl w:ilvl="1">
      <w:start w:val="0"/>
      <w:numFmt w:val="bullet"/>
      <w:lvlText w:val="•"/>
      <w:lvlJc w:val="left"/>
      <w:pPr>
        <w:ind w:left="1772" w:hanging="425"/>
      </w:pPr>
      <w:rPr/>
    </w:lvl>
    <w:lvl w:ilvl="2">
      <w:start w:val="0"/>
      <w:numFmt w:val="bullet"/>
      <w:lvlText w:val="•"/>
      <w:lvlJc w:val="left"/>
      <w:pPr>
        <w:ind w:left="2624" w:hanging="425"/>
      </w:pPr>
      <w:rPr/>
    </w:lvl>
    <w:lvl w:ilvl="3">
      <w:start w:val="0"/>
      <w:numFmt w:val="bullet"/>
      <w:lvlText w:val="•"/>
      <w:lvlJc w:val="left"/>
      <w:pPr>
        <w:ind w:left="3476" w:hanging="425"/>
      </w:pPr>
      <w:rPr/>
    </w:lvl>
    <w:lvl w:ilvl="4">
      <w:start w:val="0"/>
      <w:numFmt w:val="bullet"/>
      <w:lvlText w:val="•"/>
      <w:lvlJc w:val="left"/>
      <w:pPr>
        <w:ind w:left="4328" w:hanging="425"/>
      </w:pPr>
      <w:rPr/>
    </w:lvl>
    <w:lvl w:ilvl="5">
      <w:start w:val="0"/>
      <w:numFmt w:val="bullet"/>
      <w:lvlText w:val="•"/>
      <w:lvlJc w:val="left"/>
      <w:pPr>
        <w:ind w:left="5180" w:hanging="425"/>
      </w:pPr>
      <w:rPr/>
    </w:lvl>
    <w:lvl w:ilvl="6">
      <w:start w:val="0"/>
      <w:numFmt w:val="bullet"/>
      <w:lvlText w:val="•"/>
      <w:lvlJc w:val="left"/>
      <w:pPr>
        <w:ind w:left="6032" w:hanging="425"/>
      </w:pPr>
      <w:rPr/>
    </w:lvl>
    <w:lvl w:ilvl="7">
      <w:start w:val="0"/>
      <w:numFmt w:val="bullet"/>
      <w:lvlText w:val="•"/>
      <w:lvlJc w:val="left"/>
      <w:pPr>
        <w:ind w:left="6884" w:hanging="425"/>
      </w:pPr>
      <w:rPr/>
    </w:lvl>
    <w:lvl w:ilvl="8">
      <w:start w:val="0"/>
      <w:numFmt w:val="bullet"/>
      <w:lvlText w:val="•"/>
      <w:lvlJc w:val="left"/>
      <w:pPr>
        <w:ind w:left="7736" w:hanging="425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0" w:lineRule="auto"/>
      <w:ind w:left="117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2" w:lineRule="auto"/>
      <w:ind w:left="160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avan.dubbala@gmail.com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