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CFA4" w14:textId="77777777" w:rsidR="003F0358" w:rsidRDefault="003F0358" w:rsidP="003F0358">
      <w:pPr>
        <w:spacing w:beforeLines="150" w:before="468"/>
        <w:jc w:val="center"/>
        <w:rPr>
          <w:rFonts w:ascii="黑体" w:eastAsia="黑体"/>
          <w:sz w:val="48"/>
          <w:szCs w:val="32"/>
        </w:rPr>
      </w:pPr>
    </w:p>
    <w:p w14:paraId="6CC58E0F" w14:textId="77777777" w:rsidR="003F0358" w:rsidRDefault="003F0358" w:rsidP="003F0358">
      <w:pPr>
        <w:spacing w:beforeLines="150" w:before="468"/>
        <w:jc w:val="center"/>
        <w:rPr>
          <w:rFonts w:ascii="黑体" w:eastAsia="黑体"/>
          <w:sz w:val="48"/>
          <w:szCs w:val="32"/>
        </w:rPr>
      </w:pPr>
    </w:p>
    <w:p w14:paraId="71E7BA3A" w14:textId="77777777" w:rsidR="003F0358" w:rsidRDefault="003F0358" w:rsidP="003F0358">
      <w:pPr>
        <w:spacing w:beforeLines="150" w:before="468"/>
        <w:jc w:val="center"/>
        <w:rPr>
          <w:rFonts w:ascii="黑体" w:eastAsia="黑体"/>
          <w:sz w:val="52"/>
          <w:szCs w:val="32"/>
        </w:rPr>
      </w:pPr>
      <w:r>
        <w:rPr>
          <w:rFonts w:ascii="黑体" w:eastAsia="黑体" w:hint="eastAsia"/>
          <w:sz w:val="48"/>
          <w:szCs w:val="32"/>
        </w:rPr>
        <w:t>“软件安全”</w:t>
      </w:r>
      <w:r>
        <w:rPr>
          <w:rFonts w:ascii="黑体" w:eastAsia="黑体" w:hint="eastAsia"/>
          <w:sz w:val="52"/>
          <w:szCs w:val="32"/>
        </w:rPr>
        <w:t>实验报告</w:t>
      </w:r>
    </w:p>
    <w:p w14:paraId="61E028BF" w14:textId="77777777" w:rsidR="003F0358" w:rsidRDefault="003F0358" w:rsidP="003F0358">
      <w:pPr>
        <w:tabs>
          <w:tab w:val="left" w:pos="2100"/>
        </w:tabs>
        <w:spacing w:beforeLines="100" w:before="312"/>
        <w:rPr>
          <w:b/>
          <w:color w:val="FFFFFF"/>
          <w:sz w:val="2"/>
          <w:szCs w:val="2"/>
          <w:u w:val="single"/>
        </w:rPr>
      </w:pPr>
      <w:r>
        <w:rPr>
          <w:b/>
          <w:color w:val="FFFFFF"/>
          <w:sz w:val="2"/>
          <w:szCs w:val="2"/>
          <w:u w:val="single"/>
        </w:rPr>
        <w:t>.</w:t>
      </w:r>
    </w:p>
    <w:p w14:paraId="6F8813F5" w14:textId="77777777" w:rsidR="003F0358" w:rsidRDefault="003F0358" w:rsidP="003F0358">
      <w:pPr>
        <w:tabs>
          <w:tab w:val="left" w:pos="2100"/>
        </w:tabs>
        <w:spacing w:beforeLines="100" w:before="312"/>
        <w:rPr>
          <w:b/>
          <w:color w:val="FFFFFF"/>
          <w:sz w:val="2"/>
          <w:szCs w:val="2"/>
          <w:u w:val="single"/>
        </w:rPr>
      </w:pPr>
    </w:p>
    <w:p w14:paraId="52727F69" w14:textId="77777777" w:rsidR="003F0358" w:rsidRDefault="003F0358" w:rsidP="003F0358">
      <w:pPr>
        <w:tabs>
          <w:tab w:val="left" w:pos="2100"/>
        </w:tabs>
        <w:spacing w:beforeLines="100" w:before="312"/>
        <w:rPr>
          <w:b/>
          <w:color w:val="FFFFFF"/>
          <w:sz w:val="2"/>
          <w:szCs w:val="2"/>
          <w:u w:val="single"/>
        </w:rPr>
      </w:pPr>
    </w:p>
    <w:p w14:paraId="0D8EBE15" w14:textId="77777777" w:rsidR="003F0358" w:rsidRDefault="003F0358" w:rsidP="003F0358">
      <w:pPr>
        <w:tabs>
          <w:tab w:val="left" w:pos="2100"/>
        </w:tabs>
        <w:spacing w:beforeLines="100" w:before="312"/>
        <w:rPr>
          <w:b/>
          <w:color w:val="FFFFFF"/>
          <w:sz w:val="2"/>
          <w:szCs w:val="2"/>
          <w:u w:val="single"/>
        </w:rPr>
      </w:pPr>
    </w:p>
    <w:p w14:paraId="381EE46D" w14:textId="77777777" w:rsidR="003F0358" w:rsidRDefault="003F0358" w:rsidP="003F0358">
      <w:pPr>
        <w:tabs>
          <w:tab w:val="left" w:pos="2100"/>
        </w:tabs>
        <w:spacing w:beforeLines="100" w:before="312"/>
        <w:rPr>
          <w:b/>
          <w:sz w:val="32"/>
          <w:szCs w:val="32"/>
          <w:u w:val="single"/>
        </w:rPr>
      </w:pPr>
    </w:p>
    <w:p w14:paraId="142DF74D" w14:textId="4E2537F9" w:rsidR="003F0358" w:rsidRDefault="003F0358" w:rsidP="003F035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班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　　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　　　</w:t>
      </w:r>
      <w:r>
        <w:rPr>
          <w:b/>
          <w:color w:val="FFFFFF"/>
          <w:sz w:val="28"/>
          <w:szCs w:val="28"/>
          <w:u w:val="single"/>
        </w:rPr>
        <w:t>.</w:t>
      </w:r>
    </w:p>
    <w:p w14:paraId="4275064F" w14:textId="58E11666" w:rsidR="003F0358" w:rsidRPr="004A1203" w:rsidRDefault="003F0358" w:rsidP="003F0358">
      <w:pPr>
        <w:jc w:val="center"/>
        <w:rPr>
          <w:b/>
          <w:sz w:val="28"/>
          <w:szCs w:val="28"/>
        </w:rPr>
      </w:pPr>
      <w:r w:rsidRPr="004A1203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 w:rsidRPr="004A1203">
        <w:rPr>
          <w:rFonts w:hint="eastAsia"/>
          <w:b/>
          <w:sz w:val="28"/>
          <w:szCs w:val="28"/>
        </w:rPr>
        <w:t>名：</w:t>
      </w:r>
      <w:r w:rsidRPr="004A1203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Pr="004A1203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 w:rsidRPr="004A1203">
        <w:rPr>
          <w:rFonts w:hint="eastAsia"/>
          <w:b/>
          <w:sz w:val="28"/>
          <w:szCs w:val="28"/>
          <w:u w:val="single"/>
        </w:rPr>
        <w:t xml:space="preserve"> 　　</w:t>
      </w:r>
      <w:r w:rsidRPr="004A1203">
        <w:rPr>
          <w:b/>
          <w:sz w:val="28"/>
          <w:szCs w:val="28"/>
          <w:u w:val="single"/>
        </w:rPr>
        <w:t xml:space="preserve"> </w:t>
      </w:r>
      <w:r w:rsidRPr="004A1203">
        <w:rPr>
          <w:rFonts w:hint="eastAsia"/>
          <w:b/>
          <w:sz w:val="28"/>
          <w:szCs w:val="28"/>
          <w:u w:val="single"/>
        </w:rPr>
        <w:t xml:space="preserve">　　</w:t>
      </w:r>
      <w:r w:rsidRPr="004A1203">
        <w:rPr>
          <w:b/>
          <w:sz w:val="28"/>
          <w:szCs w:val="28"/>
        </w:rPr>
        <w:t>.</w:t>
      </w:r>
    </w:p>
    <w:p w14:paraId="1E7FED87" w14:textId="04E11B09" w:rsidR="003F0358" w:rsidRPr="004A1203" w:rsidRDefault="003F0358" w:rsidP="003F0358">
      <w:pPr>
        <w:jc w:val="center"/>
        <w:rPr>
          <w:b/>
          <w:sz w:val="28"/>
          <w:szCs w:val="28"/>
        </w:rPr>
      </w:pPr>
      <w:r w:rsidRPr="004A1203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 w:rsidRPr="004A1203">
        <w:rPr>
          <w:rFonts w:hint="eastAsia"/>
          <w:b/>
          <w:sz w:val="28"/>
          <w:szCs w:val="28"/>
        </w:rPr>
        <w:t>号：</w:t>
      </w:r>
      <w:r w:rsidRPr="004A1203">
        <w:rPr>
          <w:rFonts w:hint="eastAsia"/>
          <w:b/>
          <w:sz w:val="28"/>
          <w:szCs w:val="28"/>
          <w:u w:val="single"/>
        </w:rPr>
        <w:t xml:space="preserve">　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A1203">
        <w:rPr>
          <w:rFonts w:hint="eastAsia"/>
          <w:b/>
          <w:sz w:val="28"/>
          <w:szCs w:val="28"/>
          <w:u w:val="single"/>
        </w:rPr>
        <w:t xml:space="preserve">　</w:t>
      </w:r>
      <w:r>
        <w:rPr>
          <w:b/>
          <w:sz w:val="28"/>
          <w:szCs w:val="28"/>
          <w:u w:val="single"/>
        </w:rPr>
        <w:t xml:space="preserve"> </w:t>
      </w:r>
      <w:r w:rsidRPr="004A1203">
        <w:rPr>
          <w:rFonts w:hint="eastAsia"/>
          <w:b/>
          <w:sz w:val="28"/>
          <w:szCs w:val="28"/>
          <w:u w:val="single"/>
        </w:rPr>
        <w:t xml:space="preserve">　　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Pr="004A1203">
        <w:rPr>
          <w:b/>
          <w:sz w:val="28"/>
          <w:szCs w:val="28"/>
          <w:u w:val="single"/>
        </w:rPr>
        <w:t xml:space="preserve">  </w:t>
      </w:r>
      <w:r w:rsidRPr="004A1203">
        <w:rPr>
          <w:rFonts w:hint="eastAsia"/>
          <w:b/>
          <w:sz w:val="28"/>
          <w:szCs w:val="28"/>
          <w:u w:val="single"/>
        </w:rPr>
        <w:t xml:space="preserve">　</w:t>
      </w:r>
      <w:r w:rsidRPr="004A1203">
        <w:rPr>
          <w:b/>
          <w:sz w:val="28"/>
          <w:szCs w:val="28"/>
        </w:rPr>
        <w:t>.</w:t>
      </w:r>
    </w:p>
    <w:p w14:paraId="2CC80BF1" w14:textId="77777777" w:rsidR="003F0358" w:rsidRDefault="003F0358" w:rsidP="003F0358">
      <w:pPr>
        <w:jc w:val="center"/>
        <w:rPr>
          <w:b/>
          <w:sz w:val="28"/>
          <w:szCs w:val="28"/>
        </w:rPr>
      </w:pP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1282"/>
        <w:gridCol w:w="1194"/>
        <w:gridCol w:w="2124"/>
        <w:gridCol w:w="1133"/>
        <w:gridCol w:w="1372"/>
      </w:tblGrid>
      <w:tr w:rsidR="003F0358" w14:paraId="1CC7B0C8" w14:textId="77777777" w:rsidTr="003F0358">
        <w:trPr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E35C" w14:textId="77777777" w:rsidR="003F0358" w:rsidRDefault="003F0358" w:rsidP="003F03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0CD9" w14:textId="77777777" w:rsidR="003F0358" w:rsidRDefault="003F0358" w:rsidP="003F0358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撰写规范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C52A" w14:textId="77777777" w:rsidR="003F0358" w:rsidRDefault="003F0358" w:rsidP="003F0358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实验过程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980D" w14:textId="77777777" w:rsidR="003F0358" w:rsidRDefault="003F0358" w:rsidP="003F0358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问题分析与小结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029D" w14:textId="77777777" w:rsidR="003F0358" w:rsidRDefault="003F0358" w:rsidP="003F0358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总分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1D59" w14:textId="77777777" w:rsidR="003F0358" w:rsidRDefault="003F0358" w:rsidP="003F0358"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教师签字</w:t>
            </w:r>
          </w:p>
        </w:tc>
      </w:tr>
      <w:tr w:rsidR="003F0358" w14:paraId="23A10A5F" w14:textId="77777777" w:rsidTr="003F0358">
        <w:trPr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AD24" w14:textId="77777777" w:rsidR="003F0358" w:rsidRDefault="003F0358" w:rsidP="003F03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18AB" w14:textId="77777777" w:rsidR="003F0358" w:rsidRDefault="003F0358" w:rsidP="003F03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22C0" w14:textId="77777777" w:rsidR="003F0358" w:rsidRDefault="003F0358" w:rsidP="003F03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4F64A" w14:textId="77777777" w:rsidR="003F0358" w:rsidRDefault="003F0358" w:rsidP="003F03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6D39" w14:textId="77777777" w:rsidR="003F0358" w:rsidRDefault="003F0358" w:rsidP="003F03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CC65" w14:textId="77777777" w:rsidR="003F0358" w:rsidRDefault="003F0358" w:rsidP="003F035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358" w14:paraId="45C04A2A" w14:textId="77777777" w:rsidTr="003F0358">
        <w:trPr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A385" w14:textId="77777777" w:rsidR="003F0358" w:rsidRDefault="003F0358" w:rsidP="003F0358">
            <w:pPr>
              <w:spacing w:beforeLines="50" w:before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A52" w14:textId="77777777" w:rsidR="003F0358" w:rsidRDefault="003F0358" w:rsidP="003F0358">
            <w:pPr>
              <w:jc w:val="center"/>
              <w:rPr>
                <w:b/>
                <w:sz w:val="28"/>
                <w:szCs w:val="28"/>
              </w:rPr>
            </w:pPr>
          </w:p>
          <w:p w14:paraId="0C3DBFF0" w14:textId="77777777" w:rsidR="003F0358" w:rsidRDefault="003F0358" w:rsidP="003F035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0CFD" w14:textId="77777777" w:rsidR="003F0358" w:rsidRDefault="003F0358" w:rsidP="003F035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2597" w14:textId="77777777" w:rsidR="003F0358" w:rsidRDefault="003F0358" w:rsidP="003F035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1056" w14:textId="77777777" w:rsidR="003F0358" w:rsidRDefault="003F0358" w:rsidP="003F035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7E19" w14:textId="77777777" w:rsidR="003F0358" w:rsidRDefault="003F0358" w:rsidP="003F035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68E4B4F" w14:textId="4FEAC067" w:rsidR="003F0358" w:rsidRDefault="003F0358"/>
    <w:p w14:paraId="7BE42281" w14:textId="77777777" w:rsidR="003F0358" w:rsidRDefault="003F0358">
      <w:r>
        <w:br w:type="page"/>
      </w:r>
    </w:p>
    <w:p w14:paraId="3CA9963D" w14:textId="77777777" w:rsidR="003F0358" w:rsidRPr="002F2E14" w:rsidRDefault="003F0358" w:rsidP="003F0358">
      <w:pPr>
        <w:pStyle w:val="1"/>
        <w:jc w:val="center"/>
        <w:rPr>
          <w:rFonts w:ascii="Arial" w:hAnsi="Arial"/>
        </w:rPr>
      </w:pPr>
      <w:r w:rsidRPr="002F2E14">
        <w:rPr>
          <w:rFonts w:ascii="Arial" w:hAnsi="Arial"/>
        </w:rPr>
        <w:lastRenderedPageBreak/>
        <w:t>实验</w:t>
      </w:r>
      <w:r>
        <w:rPr>
          <w:rFonts w:ascii="Arial" w:hAnsi="Arial" w:hint="eastAsia"/>
        </w:rPr>
        <w:t>4</w:t>
      </w:r>
      <w:r w:rsidRPr="002F2E14">
        <w:t xml:space="preserve"> </w:t>
      </w:r>
      <w:r>
        <w:rPr>
          <w:rFonts w:hint="eastAsia"/>
        </w:rPr>
        <w:t>恶意代码查杀</w:t>
      </w:r>
      <w:r w:rsidRPr="002F2E14">
        <w:rPr>
          <w:rFonts w:ascii="Arial" w:hAnsi="Arial"/>
        </w:rPr>
        <w:t>实验</w:t>
      </w:r>
    </w:p>
    <w:p w14:paraId="340DA987" w14:textId="77777777" w:rsidR="003F0358" w:rsidRPr="008B72E9" w:rsidRDefault="003F0358" w:rsidP="003F0358">
      <w:pPr>
        <w:pStyle w:val="2"/>
        <w:rPr>
          <w:sz w:val="24"/>
          <w:szCs w:val="24"/>
        </w:rPr>
      </w:pPr>
      <w:r w:rsidRPr="008B72E9">
        <w:rPr>
          <w:sz w:val="24"/>
          <w:szCs w:val="24"/>
        </w:rPr>
        <w:t>实验目的</w:t>
      </w:r>
    </w:p>
    <w:p w14:paraId="0B2D64AE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/>
          <w:color w:val="000000"/>
          <w:sz w:val="24"/>
          <w:szCs w:val="24"/>
        </w:rPr>
        <w:t>理解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恶意代码查杀流程</w:t>
      </w:r>
    </w:p>
    <w:p w14:paraId="677C295F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/>
          <w:color w:val="000000"/>
          <w:sz w:val="24"/>
          <w:szCs w:val="24"/>
        </w:rPr>
        <w:t>掌握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查杀基本算法</w:t>
      </w:r>
    </w:p>
    <w:p w14:paraId="214C0A43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基本掌握特征码、校验和、简单启发查杀技术</w:t>
      </w:r>
    </w:p>
    <w:p w14:paraId="7D3283A1" w14:textId="77777777" w:rsidR="003F0358" w:rsidRPr="008B72E9" w:rsidRDefault="003F0358" w:rsidP="003F0358">
      <w:pPr>
        <w:pStyle w:val="2"/>
        <w:rPr>
          <w:sz w:val="24"/>
          <w:szCs w:val="24"/>
        </w:rPr>
      </w:pPr>
      <w:r w:rsidRPr="008B72E9">
        <w:rPr>
          <w:sz w:val="24"/>
          <w:szCs w:val="24"/>
        </w:rPr>
        <w:t>实验要求</w:t>
      </w:r>
    </w:p>
    <w:p w14:paraId="15F0A8C8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在断网、安全的虚拟机环境中进行相关实验；</w:t>
      </w:r>
    </w:p>
    <w:p w14:paraId="4C87CCB5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选用一种高级语言，例如</w:t>
      </w:r>
      <w:r w:rsidRPr="008B72E9">
        <w:rPr>
          <w:rFonts w:ascii="Arial" w:eastAsia="宋体" w:hAnsi="Arial" w:cs="Arial"/>
          <w:color w:val="000000"/>
          <w:sz w:val="24"/>
          <w:szCs w:val="24"/>
        </w:rPr>
        <w:t>C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、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C++</w:t>
      </w:r>
      <w:r w:rsidRPr="008B72E9">
        <w:rPr>
          <w:rFonts w:ascii="Arial" w:eastAsia="宋体" w:hAnsi="Arial" w:cs="Arial"/>
          <w:color w:val="000000"/>
          <w:sz w:val="24"/>
          <w:szCs w:val="24"/>
        </w:rPr>
        <w:t>语言为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主要编程语言；</w:t>
      </w:r>
    </w:p>
    <w:p w14:paraId="10C5239C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/>
          <w:color w:val="000000"/>
          <w:sz w:val="24"/>
          <w:szCs w:val="24"/>
        </w:rPr>
        <w:t>设计并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实现恶意代码查杀的命令行</w:t>
      </w:r>
      <w:r w:rsidRPr="008B72E9">
        <w:rPr>
          <w:rFonts w:ascii="Arial" w:eastAsia="宋体" w:hAnsi="Arial" w:cs="Arial"/>
          <w:color w:val="000000"/>
          <w:sz w:val="24"/>
          <w:szCs w:val="24"/>
        </w:rPr>
        <w:t>程序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MiniAntiVirus</w:t>
      </w:r>
      <w:r w:rsidRPr="008B72E9">
        <w:rPr>
          <w:rFonts w:ascii="Arial" w:eastAsia="宋体" w:hAnsi="Arial" w:cs="Arial"/>
          <w:color w:val="000000"/>
          <w:sz w:val="24"/>
          <w:szCs w:val="24"/>
        </w:rPr>
        <w:t>;</w:t>
      </w:r>
    </w:p>
    <w:p w14:paraId="75F3C1B4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通过命令行方式，能对某一文件、某一文件夹下文件进行查毒；</w:t>
      </w:r>
    </w:p>
    <w:p w14:paraId="235B12C6" w14:textId="77777777" w:rsidR="003F0358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能对自己前面编写的病毒模拟程序进行识别，并报出该病毒名称、染毒文件名、文件大小、文件位置、（</w:t>
      </w:r>
      <w:r>
        <w:rPr>
          <w:rFonts w:ascii="Arial" w:eastAsia="宋体" w:hAnsi="Arial" w:cs="Arial" w:hint="eastAsia"/>
          <w:color w:val="000000"/>
          <w:sz w:val="24"/>
          <w:szCs w:val="24"/>
        </w:rPr>
        <w:t>被感染文件样本的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校验和：可选项）</w:t>
      </w:r>
      <w:r>
        <w:rPr>
          <w:rFonts w:ascii="Arial" w:eastAsia="宋体" w:hAnsi="Arial" w:cs="Arial" w:hint="eastAsia"/>
          <w:color w:val="000000"/>
          <w:sz w:val="24"/>
          <w:szCs w:val="24"/>
        </w:rPr>
        <w:t>；</w:t>
      </w:r>
    </w:p>
    <w:p w14:paraId="77EBFD7C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>
        <w:rPr>
          <w:rFonts w:ascii="Arial" w:eastAsia="宋体" w:hAnsi="Arial" w:cs="Arial" w:hint="eastAsia"/>
          <w:color w:val="000000"/>
          <w:sz w:val="24"/>
          <w:szCs w:val="24"/>
        </w:rPr>
        <w:t>对特征串，采用</w:t>
      </w:r>
      <w:r>
        <w:rPr>
          <w:rFonts w:ascii="Arial" w:eastAsia="宋体" w:hAnsi="Arial" w:cs="Arial" w:hint="eastAsia"/>
          <w:color w:val="000000"/>
          <w:sz w:val="24"/>
          <w:szCs w:val="24"/>
        </w:rPr>
        <w:t>1</w:t>
      </w:r>
      <w:r>
        <w:rPr>
          <w:rFonts w:ascii="Arial" w:eastAsia="宋体" w:hAnsi="Arial" w:cs="Arial" w:hint="eastAsia"/>
          <w:color w:val="000000"/>
          <w:sz w:val="24"/>
          <w:szCs w:val="24"/>
        </w:rPr>
        <w:t>）给定偏移比较；</w:t>
      </w:r>
      <w:r>
        <w:rPr>
          <w:rFonts w:ascii="Arial" w:eastAsia="宋体" w:hAnsi="Arial" w:cs="Arial" w:hint="eastAsia"/>
          <w:color w:val="000000"/>
          <w:sz w:val="24"/>
          <w:szCs w:val="24"/>
        </w:rPr>
        <w:t>2</w:t>
      </w:r>
      <w:r>
        <w:rPr>
          <w:rFonts w:ascii="Arial" w:eastAsia="宋体" w:hAnsi="Arial" w:cs="Arial" w:hint="eastAsia"/>
          <w:color w:val="000000"/>
          <w:sz w:val="24"/>
          <w:szCs w:val="24"/>
        </w:rPr>
        <w:t>）</w:t>
      </w:r>
      <w:r>
        <w:rPr>
          <w:rFonts w:ascii="Arial" w:eastAsia="宋体" w:hAnsi="Arial" w:cs="Arial" w:hint="eastAsia"/>
          <w:color w:val="000000"/>
          <w:sz w:val="24"/>
          <w:szCs w:val="24"/>
        </w:rPr>
        <w:t>BM</w:t>
      </w:r>
      <w:r>
        <w:rPr>
          <w:rFonts w:ascii="Arial" w:eastAsia="宋体" w:hAnsi="Arial" w:cs="Arial" w:hint="eastAsia"/>
          <w:color w:val="000000"/>
          <w:sz w:val="24"/>
          <w:szCs w:val="24"/>
        </w:rPr>
        <w:t>算法全文检索比较；可选算法</w:t>
      </w:r>
      <w:r>
        <w:rPr>
          <w:rFonts w:ascii="Arial" w:eastAsia="宋体" w:hAnsi="Arial" w:cs="Arial" w:hint="eastAsia"/>
          <w:color w:val="000000"/>
          <w:sz w:val="24"/>
          <w:szCs w:val="24"/>
        </w:rPr>
        <w:t>3</w:t>
      </w:r>
      <w:r>
        <w:rPr>
          <w:rFonts w:ascii="Arial" w:eastAsia="宋体" w:hAnsi="Arial" w:cs="Arial" w:hint="eastAsia"/>
          <w:color w:val="000000"/>
          <w:sz w:val="24"/>
          <w:szCs w:val="24"/>
        </w:rPr>
        <w:t>）校验和比较；</w:t>
      </w:r>
    </w:p>
    <w:p w14:paraId="336869CB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/>
          <w:color w:val="000000"/>
          <w:sz w:val="24"/>
          <w:szCs w:val="24"/>
        </w:rPr>
        <w:t>独自开发、独立运行</w:t>
      </w:r>
      <w:r>
        <w:rPr>
          <w:rFonts w:ascii="Arial" w:eastAsia="宋体" w:hAnsi="Arial" w:cs="Arial" w:hint="eastAsia"/>
          <w:color w:val="000000"/>
          <w:sz w:val="24"/>
          <w:szCs w:val="24"/>
        </w:rPr>
        <w:t>（提交源代码、可执行程序、其他运行时需要的文件，例如已灭活的被感染样本、特征串文件）</w:t>
      </w:r>
    </w:p>
    <w:p w14:paraId="47AF7261" w14:textId="77777777" w:rsidR="003F0358" w:rsidRPr="008B72E9" w:rsidRDefault="003F0358" w:rsidP="003F0358">
      <w:pPr>
        <w:pStyle w:val="2"/>
        <w:rPr>
          <w:sz w:val="24"/>
          <w:szCs w:val="24"/>
        </w:rPr>
      </w:pPr>
      <w:r w:rsidRPr="008B72E9">
        <w:rPr>
          <w:sz w:val="24"/>
          <w:szCs w:val="24"/>
        </w:rPr>
        <w:t>实验环境</w:t>
      </w:r>
    </w:p>
    <w:p w14:paraId="30C3C0B7" w14:textId="17457A55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/>
          <w:color w:val="000000"/>
          <w:sz w:val="24"/>
          <w:szCs w:val="24"/>
        </w:rPr>
        <w:t>操作系统：</w:t>
      </w:r>
      <w:r w:rsidRPr="008B72E9">
        <w:rPr>
          <w:rFonts w:ascii="Arial" w:eastAsia="宋体" w:hAnsi="Arial" w:cs="Arial"/>
          <w:color w:val="000000"/>
          <w:sz w:val="24"/>
          <w:szCs w:val="24"/>
        </w:rPr>
        <w:t xml:space="preserve">Microsoft windows </w:t>
      </w:r>
      <w:r>
        <w:rPr>
          <w:rFonts w:ascii="Arial" w:eastAsia="宋体" w:hAnsi="Arial" w:cs="Arial"/>
          <w:color w:val="000000"/>
          <w:sz w:val="24"/>
          <w:szCs w:val="24"/>
        </w:rPr>
        <w:t>XP</w:t>
      </w:r>
    </w:p>
    <w:p w14:paraId="60C4FF46" w14:textId="3F9A55B3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/>
          <w:color w:val="000000"/>
          <w:sz w:val="24"/>
          <w:szCs w:val="24"/>
        </w:rPr>
        <w:t>开发工具：</w:t>
      </w:r>
      <w:r w:rsidRPr="008B72E9">
        <w:rPr>
          <w:rFonts w:ascii="Arial" w:eastAsia="宋体" w:hAnsi="Arial" w:cs="Arial"/>
          <w:color w:val="000000"/>
          <w:sz w:val="24"/>
          <w:szCs w:val="24"/>
        </w:rPr>
        <w:t>C</w:t>
      </w:r>
    </w:p>
    <w:p w14:paraId="0082159F" w14:textId="77777777" w:rsidR="003F0358" w:rsidRPr="008B72E9" w:rsidRDefault="003F0358" w:rsidP="003F0358">
      <w:pPr>
        <w:pStyle w:val="2"/>
        <w:rPr>
          <w:sz w:val="24"/>
          <w:szCs w:val="24"/>
        </w:rPr>
      </w:pPr>
      <w:r w:rsidRPr="008B72E9">
        <w:rPr>
          <w:sz w:val="24"/>
          <w:szCs w:val="24"/>
        </w:rPr>
        <w:t>实验内容</w:t>
      </w:r>
    </w:p>
    <w:p w14:paraId="19842B89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/>
          <w:color w:val="000000"/>
          <w:sz w:val="24"/>
          <w:szCs w:val="24"/>
        </w:rPr>
        <w:t>学习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杀毒软件的基本流程；</w:t>
      </w:r>
    </w:p>
    <w:p w14:paraId="7E86F824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学习基本杀毒步骤及相关操作和算法；</w:t>
      </w:r>
    </w:p>
    <w:p w14:paraId="1AEA6C76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利用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C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语言编写简单查杀程序；</w:t>
      </w:r>
    </w:p>
    <w:p w14:paraId="2E4FB1FA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验证结果</w:t>
      </w:r>
    </w:p>
    <w:p w14:paraId="46FC38F6" w14:textId="77777777" w:rsidR="003F0358" w:rsidRPr="008B72E9" w:rsidRDefault="003F0358" w:rsidP="003F0358">
      <w:pPr>
        <w:pStyle w:val="2"/>
        <w:rPr>
          <w:sz w:val="24"/>
          <w:szCs w:val="24"/>
        </w:rPr>
      </w:pPr>
      <w:r w:rsidRPr="008B72E9">
        <w:rPr>
          <w:sz w:val="24"/>
          <w:szCs w:val="24"/>
        </w:rPr>
        <w:t>注意事项</w:t>
      </w:r>
    </w:p>
    <w:p w14:paraId="55221952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/>
          <w:color w:val="000000"/>
          <w:sz w:val="24"/>
          <w:szCs w:val="24"/>
        </w:rPr>
        <w:t>(1)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注意如果有病毒样本程序，必须灭活，在安全环境中进行实验，切断网络连接；</w:t>
      </w:r>
    </w:p>
    <w:p w14:paraId="18324478" w14:textId="77777777" w:rsidR="003F0358" w:rsidRPr="008B72E9" w:rsidRDefault="003F0358" w:rsidP="003F0358">
      <w:pPr>
        <w:pStyle w:val="a9"/>
        <w:numPr>
          <w:ilvl w:val="0"/>
          <w:numId w:val="1"/>
        </w:numPr>
        <w:shd w:val="clear" w:color="auto" w:fill="FFFFFF"/>
        <w:ind w:firstLineChars="0"/>
        <w:rPr>
          <w:rFonts w:ascii="Arial" w:eastAsia="宋体" w:hAnsi="Arial" w:cs="Arial"/>
          <w:color w:val="000000"/>
          <w:sz w:val="24"/>
          <w:szCs w:val="24"/>
        </w:rPr>
      </w:pPr>
      <w:r w:rsidRPr="008B72E9">
        <w:rPr>
          <w:rFonts w:ascii="Arial" w:eastAsia="宋体" w:hAnsi="Arial" w:cs="Arial"/>
          <w:color w:val="000000"/>
          <w:sz w:val="24"/>
          <w:szCs w:val="24"/>
        </w:rPr>
        <w:t xml:space="preserve">(2) </w:t>
      </w:r>
      <w:r w:rsidRPr="008B72E9">
        <w:rPr>
          <w:rFonts w:ascii="Arial" w:eastAsia="宋体" w:hAnsi="Arial" w:cs="Arial" w:hint="eastAsia"/>
          <w:color w:val="000000"/>
          <w:sz w:val="24"/>
          <w:szCs w:val="24"/>
        </w:rPr>
        <w:t>注意及时保存实验程序；遇到问题查阅资料解决时，记录资料的详细来源，列入参考文献中。</w:t>
      </w:r>
    </w:p>
    <w:p w14:paraId="29AE1C92" w14:textId="3B8A4E01" w:rsidR="003F0358" w:rsidRDefault="003F0358" w:rsidP="003F0358">
      <w:pPr>
        <w:pStyle w:val="3"/>
        <w:rPr>
          <w:sz w:val="24"/>
          <w:szCs w:val="24"/>
        </w:rPr>
      </w:pPr>
      <w:r w:rsidRPr="003F0358">
        <w:rPr>
          <w:rFonts w:hint="eastAsia"/>
          <w:sz w:val="24"/>
          <w:szCs w:val="24"/>
        </w:rPr>
        <w:lastRenderedPageBreak/>
        <w:t>实验过程记录</w:t>
      </w:r>
    </w:p>
    <w:p w14:paraId="43DF3D67" w14:textId="2DAE92C2" w:rsidR="003F0358" w:rsidRDefault="003F0358" w:rsidP="004C677F">
      <w:pPr>
        <w:ind w:firstLine="420"/>
      </w:pPr>
      <w:r>
        <w:rPr>
          <w:rFonts w:hint="eastAsia"/>
        </w:rPr>
        <w:t>首先</w:t>
      </w:r>
      <w:r w:rsidR="004C677F">
        <w:rPr>
          <w:rFonts w:hint="eastAsia"/>
        </w:rPr>
        <w:t>介绍一下我的恶意代码程序，它是我第三次实验中编写的程序，主要功能有：自我复制、通过修改注册表的键盘映射改为空来实现屏蔽键盘字母输入以及</w:t>
      </w:r>
      <w:r w:rsidR="009506E2">
        <w:rPr>
          <w:rFonts w:hint="eastAsia"/>
        </w:rPr>
        <w:t>令电脑在一分钟内关机等功能。由于制作查杀软件的开发者得到e</w:t>
      </w:r>
      <w:r w:rsidR="009506E2">
        <w:t>xe</w:t>
      </w:r>
      <w:r w:rsidR="009506E2">
        <w:rPr>
          <w:rFonts w:hint="eastAsia"/>
        </w:rPr>
        <w:t>文件源码的可能性较低，以下过程是模拟未知源码的情况下的查杀程序编写过程，本次实验使用特征码查杀方法。</w:t>
      </w:r>
    </w:p>
    <w:p w14:paraId="2D5E0292" w14:textId="70392F1A" w:rsidR="009506E2" w:rsidRDefault="00F860F5" w:rsidP="00896A8D">
      <w:pPr>
        <w:ind w:firstLine="420"/>
      </w:pPr>
      <w:r>
        <w:rPr>
          <w:rFonts w:hint="eastAsia"/>
          <w:b/>
          <w:bCs/>
        </w:rPr>
        <w:t>实验的第一步是获得病毒的特征码。</w:t>
      </w:r>
      <w:r w:rsidR="009506E2">
        <w:rPr>
          <w:rFonts w:hint="eastAsia"/>
        </w:rPr>
        <w:t>使用o</w:t>
      </w:r>
      <w:r w:rsidR="009506E2">
        <w:t>llydbg</w:t>
      </w:r>
      <w:r w:rsidR="009506E2">
        <w:rPr>
          <w:rFonts w:hint="eastAsia"/>
        </w:rPr>
        <w:t>对病毒程序</w:t>
      </w:r>
      <w:r w:rsidR="009506E2">
        <w:t>cpf.exe</w:t>
      </w:r>
      <w:r w:rsidR="009506E2">
        <w:rPr>
          <w:rFonts w:hint="eastAsia"/>
        </w:rPr>
        <w:t>进行反汇编，首先在程序开头，出现了3个程序内的函数，如图1所示：</w:t>
      </w:r>
    </w:p>
    <w:p w14:paraId="5304B3CA" w14:textId="0A956393" w:rsidR="009506E2" w:rsidRDefault="009506E2" w:rsidP="004C677F">
      <w:pPr>
        <w:ind w:firstLine="420"/>
      </w:pPr>
      <w:r>
        <w:fldChar w:fldCharType="begin"/>
      </w:r>
      <w:r>
        <w:instrText xml:space="preserve"> INCLUDEPICTURE "C:\\Users\\Lenovo\\Documents\\Tencent Files\\861218785\\Image\\C2C\\FN{PM~[B$_~EE7H202_)TA7.png" \* MERGEFORMATINET </w:instrText>
      </w:r>
      <w:r>
        <w:fldChar w:fldCharType="separate"/>
      </w:r>
      <w:r w:rsidR="00A91F07">
        <w:fldChar w:fldCharType="begin"/>
      </w:r>
      <w:r w:rsidR="00A91F07">
        <w:instrText xml:space="preserve"> INCLUDEPICTURE  "C:\\Users\\Lenovo\\Desktop\\SoftwareSecurity\\Documents\\Tencent Files\\861218785\\Image\\C2C\\FN{PM~[B$_~EE7H202_)TA7.png" \* MERGEFORMATINET </w:instrText>
      </w:r>
      <w:r w:rsidR="00A91F07">
        <w:fldChar w:fldCharType="separate"/>
      </w:r>
      <w:r w:rsidR="001D267E">
        <w:fldChar w:fldCharType="begin"/>
      </w:r>
      <w:r w:rsidR="001D267E">
        <w:instrText xml:space="preserve"> </w:instrText>
      </w:r>
      <w:r w:rsidR="001D267E">
        <w:instrText>INCLUDEPICTURE  "C:\\Users\\Lenovo\\Desktop\\2020spring\\SoftwareSecurity\\Documents\\Tencent Files\\861218785\\Image\\C2C\\FN{PM~[B$_~EE7H202_)TA7.png" \* MERGEFORMATINET</w:instrText>
      </w:r>
      <w:r w:rsidR="001D267E">
        <w:instrText xml:space="preserve"> </w:instrText>
      </w:r>
      <w:r w:rsidR="001D267E">
        <w:fldChar w:fldCharType="separate"/>
      </w:r>
      <w:r w:rsidR="00E545DB">
        <w:pict w14:anchorId="2AFEC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0pt;height:184.5pt">
            <v:imagedata r:id="rId8" r:href="rId9"/>
          </v:shape>
        </w:pict>
      </w:r>
      <w:r w:rsidR="001D267E">
        <w:fldChar w:fldCharType="end"/>
      </w:r>
      <w:r w:rsidR="00A91F07">
        <w:fldChar w:fldCharType="end"/>
      </w:r>
      <w:r>
        <w:fldChar w:fldCharType="end"/>
      </w:r>
    </w:p>
    <w:p w14:paraId="2019AB49" w14:textId="28739ABE" w:rsidR="009506E2" w:rsidRDefault="009506E2" w:rsidP="004C677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图1</w:t>
      </w:r>
    </w:p>
    <w:p w14:paraId="76043041" w14:textId="4D23249A" w:rsidR="009506E2" w:rsidRDefault="009506E2" w:rsidP="00F860F5">
      <w:pPr>
        <w:ind w:firstLine="420"/>
        <w:jc w:val="both"/>
      </w:pPr>
      <w:r>
        <w:rPr>
          <w:rFonts w:hint="eastAsia"/>
        </w:rPr>
        <w:t>三个函数分别为：m</w:t>
      </w:r>
      <w:r>
        <w:t>ain</w:t>
      </w:r>
      <w:r>
        <w:rPr>
          <w:rFonts w:hint="eastAsia"/>
        </w:rPr>
        <w:t>，c</w:t>
      </w:r>
      <w:r>
        <w:t>opyfile</w:t>
      </w:r>
      <w:r>
        <w:rPr>
          <w:rFonts w:hint="eastAsia"/>
        </w:rPr>
        <w:t>，R</w:t>
      </w:r>
      <w:r>
        <w:t>egKeyBoardForbidden</w:t>
      </w:r>
      <w:r>
        <w:rPr>
          <w:rFonts w:hint="eastAsia"/>
        </w:rPr>
        <w:t>函数，通过</w:t>
      </w:r>
      <w:r w:rsidR="00F860F5">
        <w:rPr>
          <w:rFonts w:hint="eastAsia"/>
        </w:rPr>
        <w:t>函</w:t>
      </w:r>
      <w:r>
        <w:rPr>
          <w:rFonts w:hint="eastAsia"/>
        </w:rPr>
        <w:t>数</w:t>
      </w:r>
      <w:r w:rsidR="00F860F5">
        <w:rPr>
          <w:rFonts w:hint="eastAsia"/>
        </w:rPr>
        <w:t>名</w:t>
      </w:r>
      <w:r>
        <w:rPr>
          <w:rFonts w:hint="eastAsia"/>
        </w:rPr>
        <w:t>便能知道这些函数的大概功能，这里给了我一个启示就是，写恶意代码的时候，尽可能不要把函数名写的太容易理解，这会使得程序很容易在反汇编阶段就被理解清楚。</w:t>
      </w:r>
    </w:p>
    <w:p w14:paraId="515E0011" w14:textId="77777777" w:rsidR="00896A8D" w:rsidRDefault="009506E2" w:rsidP="00F860F5">
      <w:pPr>
        <w:ind w:firstLine="420"/>
        <w:jc w:val="both"/>
      </w:pPr>
      <w:r>
        <w:rPr>
          <w:rFonts w:hint="eastAsia"/>
        </w:rPr>
        <w:t>接下来分别研究这三个函数跳转到的内容</w:t>
      </w:r>
      <w:r w:rsidR="00896A8D">
        <w:rPr>
          <w:rFonts w:hint="eastAsia"/>
        </w:rPr>
        <w:t>，首先是main函数，如图2和图3所示：</w:t>
      </w:r>
    </w:p>
    <w:p w14:paraId="4C0E628C" w14:textId="18EE2714" w:rsidR="009506E2" w:rsidRDefault="00896A8D" w:rsidP="00896A8D">
      <w:pPr>
        <w:ind w:left="420"/>
      </w:pPr>
      <w:r>
        <w:fldChar w:fldCharType="begin"/>
      </w:r>
      <w:r>
        <w:instrText xml:space="preserve"> INCLUDEPICTURE "C:\\Users\\Lenovo\\Documents\\Tencent Files\\861218785\\Image\\C2C\\AT20BI5)2($V_W%~2~74]M8.png" \* MERGEFORMATINET </w:instrText>
      </w:r>
      <w:r>
        <w:fldChar w:fldCharType="separate"/>
      </w:r>
      <w:r w:rsidR="00A91F07">
        <w:fldChar w:fldCharType="begin"/>
      </w:r>
      <w:r w:rsidR="00A91F07">
        <w:instrText xml:space="preserve"> INCLUDEPICTURE  "C:\\Users\\Lenovo\\Desktop\\SoftwareSecurity\\Documents\\Tencent Files\\861218785\\Image\\C2C\\AT20BI5)2($V_W%~2~74]M8.png" \* MERGEFORMATINET </w:instrText>
      </w:r>
      <w:r w:rsidR="00A91F07">
        <w:fldChar w:fldCharType="separate"/>
      </w:r>
      <w:r w:rsidR="001D267E">
        <w:fldChar w:fldCharType="begin"/>
      </w:r>
      <w:r w:rsidR="001D267E">
        <w:instrText xml:space="preserve"> </w:instrText>
      </w:r>
      <w:r w:rsidR="001D267E">
        <w:instrText>INCLUDEPICTURE  "C:\\Users\\Lenovo\\Desktop\\2020spring\\SoftwareSecurity\\Documents\\Tencent Files\\861218785\\Image\\C2C\\AT20BI5)2($V_W%~2~74]M8.png" \* MERGEFORMATINET</w:instrText>
      </w:r>
      <w:r w:rsidR="001D267E">
        <w:instrText xml:space="preserve"> </w:instrText>
      </w:r>
      <w:r w:rsidR="001D267E">
        <w:fldChar w:fldCharType="separate"/>
      </w:r>
      <w:r w:rsidR="00E545DB">
        <w:pict w14:anchorId="5BFDB55A">
          <v:shape id="_x0000_i1026" type="#_x0000_t75" alt="" style="width:372pt;height:225pt">
            <v:imagedata r:id="rId10" r:href="rId11"/>
          </v:shape>
        </w:pict>
      </w:r>
      <w:r w:rsidR="001D267E">
        <w:fldChar w:fldCharType="end"/>
      </w:r>
      <w:r w:rsidR="00A91F07">
        <w:fldChar w:fldCharType="end"/>
      </w:r>
      <w:r>
        <w:fldChar w:fldCharType="end"/>
      </w:r>
    </w:p>
    <w:p w14:paraId="035DDFEB" w14:textId="4F16A304" w:rsidR="00896A8D" w:rsidRDefault="00896A8D" w:rsidP="00896A8D">
      <w:pPr>
        <w:ind w:left="420" w:firstLineChars="1500" w:firstLine="3600"/>
      </w:pPr>
      <w:r>
        <w:rPr>
          <w:rFonts w:hint="eastAsia"/>
        </w:rPr>
        <w:t>图2</w:t>
      </w:r>
    </w:p>
    <w:p w14:paraId="3278BE00" w14:textId="2602FB15" w:rsidR="00896A8D" w:rsidRDefault="00896A8D" w:rsidP="00896A8D">
      <w:r>
        <w:lastRenderedPageBreak/>
        <w:tab/>
      </w:r>
      <w:r>
        <w:rPr>
          <w:rFonts w:hint="eastAsia"/>
        </w:rPr>
        <w:t>图2已经写出，在0</w:t>
      </w:r>
      <w:r>
        <w:t>04012A8</w:t>
      </w:r>
      <w:r>
        <w:rPr>
          <w:rFonts w:hint="eastAsia"/>
        </w:rPr>
        <w:t>处程序调用了00401005的函数，通过图1我们知道这个函数正是</w:t>
      </w:r>
      <w:r>
        <w:t>R</w:t>
      </w:r>
      <w:r>
        <w:rPr>
          <w:rFonts w:hint="eastAsia"/>
        </w:rPr>
        <w:t>eg</w:t>
      </w:r>
      <w:r>
        <w:t>K</w:t>
      </w:r>
      <w:r>
        <w:rPr>
          <w:rFonts w:hint="eastAsia"/>
        </w:rPr>
        <w:t>ey</w:t>
      </w:r>
      <w:r>
        <w:t>B</w:t>
      </w:r>
      <w:r>
        <w:rPr>
          <w:rFonts w:hint="eastAsia"/>
        </w:rPr>
        <w:t>oard</w:t>
      </w:r>
      <w:r>
        <w:t>Forbidden</w:t>
      </w:r>
      <w:r>
        <w:rPr>
          <w:rFonts w:hint="eastAsia"/>
        </w:rPr>
        <w:t>函数。接着进行了sleep</w:t>
      </w:r>
      <w:r>
        <w:t>(</w:t>
      </w:r>
      <w:r>
        <w:rPr>
          <w:rFonts w:hint="eastAsia"/>
        </w:rPr>
        <w:t>3000</w:t>
      </w:r>
      <w:r>
        <w:t>)</w:t>
      </w:r>
      <w:r>
        <w:rPr>
          <w:rFonts w:hint="eastAsia"/>
        </w:rPr>
        <w:t>的操作,然后在004012</w:t>
      </w:r>
      <w:r>
        <w:t>D9</w:t>
      </w:r>
      <w:r>
        <w:rPr>
          <w:rFonts w:hint="eastAsia"/>
        </w:rPr>
        <w:t>进行了调用0040100</w:t>
      </w:r>
      <w:r>
        <w:t>A</w:t>
      </w:r>
      <w:r>
        <w:rPr>
          <w:rFonts w:hint="eastAsia"/>
        </w:rPr>
        <w:t>处函数的操作</w:t>
      </w:r>
      <w:r w:rsidR="00F860F5">
        <w:rPr>
          <w:rFonts w:hint="eastAsia"/>
        </w:rPr>
        <w:t>，该函数就是copyfile函数</w:t>
      </w:r>
      <w:r>
        <w:rPr>
          <w:rFonts w:hint="eastAsia"/>
        </w:rPr>
        <w:t>。</w:t>
      </w:r>
    </w:p>
    <w:p w14:paraId="4D42E24C" w14:textId="16E4815D" w:rsidR="00896A8D" w:rsidRDefault="00896A8D" w:rsidP="00896A8D">
      <w:r>
        <w:tab/>
        <w:t xml:space="preserve"> </w:t>
      </w:r>
      <w:r>
        <w:fldChar w:fldCharType="begin"/>
      </w:r>
      <w:r>
        <w:instrText xml:space="preserve"> INCLUDEPICTURE "C:\\Users\\Lenovo\\Documents\\Tencent Files\\861218785\\Image\\C2C\\V~2W`M(AKQSU}Y_O3KF7W6F.png" \* MERGEFORMATINET </w:instrText>
      </w:r>
      <w:r>
        <w:fldChar w:fldCharType="separate"/>
      </w:r>
      <w:r w:rsidR="00A91F07">
        <w:fldChar w:fldCharType="begin"/>
      </w:r>
      <w:r w:rsidR="00A91F07">
        <w:instrText xml:space="preserve"> INCLUDEPICTURE  "C:\\Users\\Lenovo\\Desktop\\SoftwareSecurity\\Documents\\Tencent Files\\861218785\\Image\\C2C\\V~2W`M(AKQSU}Y_O3KF7W6F.png" \* MERGEFORMATINET </w:instrText>
      </w:r>
      <w:r w:rsidR="00A91F07">
        <w:fldChar w:fldCharType="separate"/>
      </w:r>
      <w:r w:rsidR="001D267E">
        <w:fldChar w:fldCharType="begin"/>
      </w:r>
      <w:r w:rsidR="001D267E">
        <w:instrText xml:space="preserve"> </w:instrText>
      </w:r>
      <w:r w:rsidR="001D267E">
        <w:instrText>INCLUDEPICTURE  "C:\\Users\\Lenovo\\Desktop\\2020spring\\SoftwareSecurity\\Documents\\Tencent Files\\86121</w:instrText>
      </w:r>
      <w:r w:rsidR="001D267E">
        <w:instrText>8785\\Image\\C2C\\V~2W`M(AKQSU}Y_O3KF7W6F.png" \* MERGEFORMATINET</w:instrText>
      </w:r>
      <w:r w:rsidR="001D267E">
        <w:instrText xml:space="preserve"> </w:instrText>
      </w:r>
      <w:r w:rsidR="001D267E">
        <w:fldChar w:fldCharType="separate"/>
      </w:r>
      <w:r w:rsidR="00E545DB">
        <w:pict w14:anchorId="76D71B40">
          <v:shape id="_x0000_i1027" type="#_x0000_t75" alt="" style="width:363pt;height:249.75pt">
            <v:imagedata r:id="rId12" r:href="rId13"/>
          </v:shape>
        </w:pict>
      </w:r>
      <w:r w:rsidR="001D267E">
        <w:fldChar w:fldCharType="end"/>
      </w:r>
      <w:r w:rsidR="00A91F07">
        <w:fldChar w:fldCharType="end"/>
      </w:r>
      <w:r>
        <w:fldChar w:fldCharType="end"/>
      </w:r>
    </w:p>
    <w:p w14:paraId="57437EC3" w14:textId="135CAD7C" w:rsidR="00896A8D" w:rsidRDefault="00896A8D" w:rsidP="00896A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</w:t>
      </w:r>
    </w:p>
    <w:p w14:paraId="657823EB" w14:textId="200AAE10" w:rsidR="00896A8D" w:rsidRDefault="00F860F5" w:rsidP="00F860F5">
      <w:pPr>
        <w:ind w:firstLine="420"/>
      </w:pPr>
      <w:r>
        <w:rPr>
          <w:rFonts w:hint="eastAsia"/>
        </w:rPr>
        <w:t>图3显示在调用完copyfile之后，进行了sleep</w:t>
      </w:r>
      <w:r>
        <w:t>(1000)</w:t>
      </w:r>
      <w:r>
        <w:rPr>
          <w:rFonts w:hint="eastAsia"/>
        </w:rPr>
        <w:t>，然后执行s</w:t>
      </w:r>
      <w:r>
        <w:t>ystem shutdown</w:t>
      </w:r>
      <w:r>
        <w:rPr>
          <w:rFonts w:hint="eastAsia"/>
        </w:rPr>
        <w:t>程序，准备关机，弹出关机提示，再向下看代码，出现retn指令，函数结束。容易注意到的一点是，在0</w:t>
      </w:r>
      <w:r>
        <w:t>04012CA</w:t>
      </w:r>
      <w:r>
        <w:rPr>
          <w:rFonts w:hint="eastAsia"/>
        </w:rPr>
        <w:t>到0</w:t>
      </w:r>
      <w:r>
        <w:t>04012F2</w:t>
      </w:r>
      <w:r>
        <w:rPr>
          <w:rFonts w:hint="eastAsia"/>
        </w:rPr>
        <w:t>，存在一个循环，在循环里不停调用着0040100</w:t>
      </w:r>
      <w:r>
        <w:t>A,</w:t>
      </w:r>
      <w:r>
        <w:rPr>
          <w:rFonts w:hint="eastAsia"/>
        </w:rPr>
        <w:t>这个循环使用累加的方式，达到0</w:t>
      </w:r>
      <w:r>
        <w:t>xf</w:t>
      </w:r>
      <w:r>
        <w:rPr>
          <w:rFonts w:hint="eastAsia"/>
        </w:rPr>
        <w:t>次终止调用copyfile，我认为</w:t>
      </w:r>
      <w:r w:rsidR="008E1CC7">
        <w:rPr>
          <w:rFonts w:hint="eastAsia"/>
        </w:rPr>
        <w:t>对同一个文件对同一个路径进行若干次复制</w:t>
      </w:r>
      <w:r>
        <w:rPr>
          <w:rFonts w:hint="eastAsia"/>
        </w:rPr>
        <w:t>这并不是一个寻常的</w:t>
      </w:r>
      <w:r w:rsidR="008E1CC7">
        <w:rPr>
          <w:rFonts w:hint="eastAsia"/>
        </w:rPr>
        <w:t>行为，</w:t>
      </w:r>
    </w:p>
    <w:p w14:paraId="2D5764C1" w14:textId="2BFFE424" w:rsidR="00F860F5" w:rsidRDefault="00F860F5" w:rsidP="00F860F5">
      <w:pPr>
        <w:ind w:firstLine="420"/>
      </w:pPr>
      <w:r>
        <w:rPr>
          <w:rFonts w:hint="eastAsia"/>
        </w:rPr>
        <w:t>接下来观察c</w:t>
      </w:r>
      <w:r>
        <w:t>opyfile</w:t>
      </w:r>
      <w:r>
        <w:rPr>
          <w:rFonts w:hint="eastAsia"/>
        </w:rPr>
        <w:t>函数</w:t>
      </w:r>
      <w:r w:rsidR="008E1CC7">
        <w:rPr>
          <w:rFonts w:hint="eastAsia"/>
        </w:rPr>
        <w:t>，由图4、图5可知它的确为一个文件复制函数，分为对文件随机命名和创建文件然后复制粘贴文件两部分。</w:t>
      </w:r>
    </w:p>
    <w:p w14:paraId="3C054A08" w14:textId="3CECAD17" w:rsidR="00F860F5" w:rsidRDefault="008E1CC7" w:rsidP="008E1CC7">
      <w:pPr>
        <w:ind w:firstLineChars="400" w:firstLine="960"/>
      </w:pPr>
      <w:r>
        <w:fldChar w:fldCharType="begin"/>
      </w:r>
      <w:r>
        <w:instrText xml:space="preserve"> INCLUDEPICTURE "C:\\Users\\Lenovo\\Documents\\Tencent Files\\861218785\\Image\\C2C\\WOY_Z0~4PQ%XSCS2AJ$PZ5H.png" \* MERGEFORMATINET </w:instrText>
      </w:r>
      <w:r>
        <w:fldChar w:fldCharType="separate"/>
      </w:r>
      <w:r w:rsidR="00A91F07">
        <w:fldChar w:fldCharType="begin"/>
      </w:r>
      <w:r w:rsidR="00A91F07">
        <w:instrText xml:space="preserve"> INCLUDEPICTURE  "C:\\Users\\Lenovo\\Desktop\\SoftwareSecurity\\Documents\\Tencent Files\\861218785\\Image\\C2C\\WOY_Z0~4PQ%XSCS2AJ$PZ5H.png" \* MERGEFORMATINET </w:instrText>
      </w:r>
      <w:r w:rsidR="00A91F07">
        <w:fldChar w:fldCharType="separate"/>
      </w:r>
      <w:r w:rsidR="001D267E">
        <w:fldChar w:fldCharType="begin"/>
      </w:r>
      <w:r w:rsidR="001D267E">
        <w:instrText xml:space="preserve"> </w:instrText>
      </w:r>
      <w:r w:rsidR="001D267E">
        <w:instrText>INCLUDEPICTURE  "C:\\Users\\Lenovo\\Desktop\\2020spring\\SoftwareSecurity\\Documents\\T</w:instrText>
      </w:r>
      <w:r w:rsidR="001D267E">
        <w:instrText>encent Files\\861218785\\Image\\C2C\\WOY_Z0~4PQ%XSCS2AJ$PZ5H.png" \* MERGEFORMATINET</w:instrText>
      </w:r>
      <w:r w:rsidR="001D267E">
        <w:instrText xml:space="preserve"> </w:instrText>
      </w:r>
      <w:r w:rsidR="001D267E">
        <w:fldChar w:fldCharType="separate"/>
      </w:r>
      <w:r w:rsidR="00E545DB">
        <w:pict w14:anchorId="6A0BEAB7">
          <v:shape id="_x0000_i1028" type="#_x0000_t75" alt="" style="width:319.5pt;height:217.5pt">
            <v:imagedata r:id="rId14" r:href="rId15"/>
          </v:shape>
        </w:pict>
      </w:r>
      <w:r w:rsidR="001D267E">
        <w:fldChar w:fldCharType="end"/>
      </w:r>
      <w:r w:rsidR="00A91F07">
        <w:fldChar w:fldCharType="end"/>
      </w:r>
      <w:r>
        <w:fldChar w:fldCharType="end"/>
      </w:r>
    </w:p>
    <w:p w14:paraId="609625D8" w14:textId="5EB912C3" w:rsidR="008E1CC7" w:rsidRDefault="008E1CC7" w:rsidP="008E1CC7">
      <w:pPr>
        <w:ind w:firstLineChars="1500" w:firstLine="3600"/>
      </w:pPr>
      <w:r>
        <w:rPr>
          <w:rFonts w:hint="eastAsia"/>
        </w:rPr>
        <w:t>图4</w:t>
      </w:r>
    </w:p>
    <w:p w14:paraId="7D11A0A6" w14:textId="389ADFF3" w:rsidR="008E1CC7" w:rsidRDefault="008E1CC7" w:rsidP="008E1CC7">
      <w:r>
        <w:lastRenderedPageBreak/>
        <w:tab/>
        <w:t xml:space="preserve">   </w:t>
      </w:r>
      <w:r>
        <w:fldChar w:fldCharType="begin"/>
      </w:r>
      <w:r>
        <w:instrText xml:space="preserve"> INCLUDEPICTURE "C:\\Users\\Lenovo\\Documents\\Tencent Files\\861218785\\Image\\C2C\\ZV[S4[Y0)W92[L]OBL(IHOJ.png" \* MERGEFORMATINET </w:instrText>
      </w:r>
      <w:r>
        <w:fldChar w:fldCharType="separate"/>
      </w:r>
      <w:r w:rsidR="00A91F07">
        <w:fldChar w:fldCharType="begin"/>
      </w:r>
      <w:r w:rsidR="00A91F07">
        <w:instrText xml:space="preserve"> INCLUDEPICTURE  "C:\\Users\\Lenovo\\Desktop\\SoftwareSecurity\\Documents\\Tencent Files\\861218785\\Image\\C2C\\ZV[S4[Y0)W92[L]OBL(IHOJ.png" \* MERGEFORMATINET </w:instrText>
      </w:r>
      <w:r w:rsidR="00A91F07">
        <w:fldChar w:fldCharType="separate"/>
      </w:r>
      <w:r w:rsidR="001D267E">
        <w:fldChar w:fldCharType="begin"/>
      </w:r>
      <w:r w:rsidR="001D267E">
        <w:instrText xml:space="preserve"> </w:instrText>
      </w:r>
      <w:r w:rsidR="001D267E">
        <w:instrText>INCLUDEPICTURE  "C:\\Users\\Lenovo\\Desktop\\2020spring\\SoftwareSecurity\\Documents\\Tencent Files\\861218785\\Im</w:instrText>
      </w:r>
      <w:r w:rsidR="001D267E">
        <w:instrText>age\\C2C\\ZV[S4[Y0)W92[L]OBL(IHOJ.png" \* MERGEFORMATINET</w:instrText>
      </w:r>
      <w:r w:rsidR="001D267E">
        <w:instrText xml:space="preserve"> </w:instrText>
      </w:r>
      <w:r w:rsidR="001D267E">
        <w:fldChar w:fldCharType="separate"/>
      </w:r>
      <w:r w:rsidR="00E545DB">
        <w:pict w14:anchorId="3700F257">
          <v:shape id="_x0000_i1029" type="#_x0000_t75" alt="" style="width:327.75pt;height:238.5pt">
            <v:imagedata r:id="rId16" r:href="rId17"/>
          </v:shape>
        </w:pict>
      </w:r>
      <w:r w:rsidR="001D267E">
        <w:fldChar w:fldCharType="end"/>
      </w:r>
      <w:r w:rsidR="00A91F07">
        <w:fldChar w:fldCharType="end"/>
      </w:r>
      <w:r>
        <w:fldChar w:fldCharType="end"/>
      </w:r>
    </w:p>
    <w:p w14:paraId="2DA84405" w14:textId="288E2C98" w:rsidR="008E1CC7" w:rsidRDefault="008E1CC7" w:rsidP="008E1C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图5</w:t>
      </w:r>
    </w:p>
    <w:p w14:paraId="31A12E87" w14:textId="77777777" w:rsidR="000A6C38" w:rsidRDefault="008E1CC7" w:rsidP="008E1CC7">
      <w:pPr>
        <w:ind w:left="420" w:firstLine="420"/>
      </w:pPr>
      <w:r>
        <w:rPr>
          <w:rFonts w:hint="eastAsia"/>
        </w:rPr>
        <w:t>其中，被复制文件由004010</w:t>
      </w:r>
      <w:r>
        <w:t>F7</w:t>
      </w:r>
      <w:r>
        <w:rPr>
          <w:rFonts w:hint="eastAsia"/>
        </w:rPr>
        <w:t>可知为代码本身:</w:t>
      </w:r>
      <w:r>
        <w:t>cpf.cpp</w:t>
      </w:r>
      <w:r>
        <w:rPr>
          <w:rFonts w:hint="eastAsia"/>
        </w:rPr>
        <w:t>，进行复制了0</w:t>
      </w:r>
      <w:r>
        <w:t>xf</w:t>
      </w:r>
      <w:r>
        <w:rPr>
          <w:rFonts w:hint="eastAsia"/>
        </w:rPr>
        <w:t>次。在这里，可以把main函数里面004012</w:t>
      </w:r>
      <w:r>
        <w:t>CA</w:t>
      </w:r>
      <w:r>
        <w:rPr>
          <w:rFonts w:hint="eastAsia"/>
        </w:rPr>
        <w:t>到</w:t>
      </w:r>
      <w:r>
        <w:t>00</w:t>
      </w:r>
      <w:r>
        <w:rPr>
          <w:rFonts w:hint="eastAsia"/>
        </w:rPr>
        <w:t>4011</w:t>
      </w:r>
      <w:r w:rsidR="000A6C38">
        <w:t>F2</w:t>
      </w:r>
      <w:r>
        <w:rPr>
          <w:rFonts w:hint="eastAsia"/>
        </w:rPr>
        <w:t>的二进制代码作为特征码</w:t>
      </w:r>
      <w:r w:rsidR="000A6C38">
        <w:rPr>
          <w:rFonts w:hint="eastAsia"/>
        </w:rPr>
        <w:t>，因为把某个文件在一个路径复制0xf次的行为的确反常。但我们仍需研究一下</w:t>
      </w:r>
      <w:r w:rsidR="000A6C38">
        <w:t>R</w:t>
      </w:r>
      <w:r w:rsidR="000A6C38">
        <w:rPr>
          <w:rFonts w:hint="eastAsia"/>
        </w:rPr>
        <w:t>eg</w:t>
      </w:r>
      <w:r w:rsidR="000A6C38">
        <w:t>K</w:t>
      </w:r>
      <w:r w:rsidR="000A6C38">
        <w:rPr>
          <w:rFonts w:hint="eastAsia"/>
        </w:rPr>
        <w:t>ey</w:t>
      </w:r>
      <w:r w:rsidR="000A6C38">
        <w:t>B</w:t>
      </w:r>
      <w:r w:rsidR="000A6C38">
        <w:rPr>
          <w:rFonts w:hint="eastAsia"/>
        </w:rPr>
        <w:t>oard</w:t>
      </w:r>
      <w:r w:rsidR="000A6C38">
        <w:t>Forbidden</w:t>
      </w:r>
      <w:r w:rsidR="000A6C38">
        <w:rPr>
          <w:rFonts w:hint="eastAsia"/>
        </w:rPr>
        <w:t>函数。</w:t>
      </w:r>
    </w:p>
    <w:p w14:paraId="71518959" w14:textId="3F8566B5" w:rsidR="008E1CC7" w:rsidRDefault="000A6C38" w:rsidP="008E1CC7">
      <w:pPr>
        <w:ind w:left="420" w:firstLine="420"/>
      </w:pPr>
      <w:r>
        <w:fldChar w:fldCharType="begin"/>
      </w:r>
      <w:r>
        <w:instrText xml:space="preserve"> INCLUDEPICTURE "C:\\Users\\Lenovo\\Documents\\Tencent Files\\861218785\\Image\\C2C\\DV_)J2@P]SN)V_61$`GXDDE.png" \* MERGEFORMATINET </w:instrText>
      </w:r>
      <w:r>
        <w:fldChar w:fldCharType="separate"/>
      </w:r>
      <w:r w:rsidR="00A91F07">
        <w:fldChar w:fldCharType="begin"/>
      </w:r>
      <w:r w:rsidR="00A91F07">
        <w:instrText xml:space="preserve"> INCLUDEPICTURE  "C:\\Users\\Lenovo\\Desktop\\SoftwareSecurity\\Documents\\Tencent Files\\861218785\\Image\\C2C\\DV_)J2@P]SN)V_61$`GXDDE.png" \* MERGEFORMATINET </w:instrText>
      </w:r>
      <w:r w:rsidR="00A91F07">
        <w:fldChar w:fldCharType="separate"/>
      </w:r>
      <w:r w:rsidR="001D267E">
        <w:fldChar w:fldCharType="begin"/>
      </w:r>
      <w:r w:rsidR="001D267E">
        <w:instrText xml:space="preserve"> </w:instrText>
      </w:r>
      <w:r w:rsidR="001D267E">
        <w:instrText>INCLUDEPICTURE  "C:\\Users\\Lenovo\\Desktop\\2020spring\\SoftwareSecurity\\Documents\\Tencent Files\\861218785\\Image\\C2C\\DV_)J2@P]SN)V_61$`GXDDE.png" \* MERGEFORMATINET</w:instrText>
      </w:r>
      <w:r w:rsidR="001D267E">
        <w:instrText xml:space="preserve"> </w:instrText>
      </w:r>
      <w:r w:rsidR="001D267E">
        <w:fldChar w:fldCharType="separate"/>
      </w:r>
      <w:r w:rsidR="00E545DB">
        <w:pict w14:anchorId="4546F113">
          <v:shape id="_x0000_i1030" type="#_x0000_t75" alt="" style="width:354.75pt;height:229.5pt">
            <v:imagedata r:id="rId18" r:href="rId19"/>
          </v:shape>
        </w:pict>
      </w:r>
      <w:r w:rsidR="001D267E">
        <w:fldChar w:fldCharType="end"/>
      </w:r>
      <w:r w:rsidR="00A91F07">
        <w:fldChar w:fldCharType="end"/>
      </w:r>
      <w:r>
        <w:fldChar w:fldCharType="end"/>
      </w:r>
    </w:p>
    <w:p w14:paraId="43EA7331" w14:textId="294229B3" w:rsidR="000A6C38" w:rsidRDefault="000A6C38" w:rsidP="008E1CC7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</w:p>
    <w:p w14:paraId="5F2B528F" w14:textId="2307DC6D" w:rsidR="000A6C38" w:rsidRDefault="000A6C38" w:rsidP="008E1CC7">
      <w:pPr>
        <w:ind w:left="420" w:firstLine="420"/>
      </w:pPr>
      <w:r>
        <w:rPr>
          <w:rFonts w:hint="eastAsia"/>
        </w:rPr>
        <w:t>由图6所示，程序在注册表的Keyboard</w:t>
      </w:r>
      <w:r>
        <w:t xml:space="preserve"> L</w:t>
      </w:r>
      <w:r>
        <w:rPr>
          <w:rFonts w:hint="eastAsia"/>
        </w:rPr>
        <w:t>ayout区域进行了修改，</w:t>
      </w:r>
      <w:r w:rsidR="006A43D7">
        <w:rPr>
          <w:rFonts w:hint="eastAsia"/>
        </w:rPr>
        <w:t>也就是创建了注册表，修改了映射值然后关闭注册表，单步调试恶意代码运行到此区域然后观察注册表中的值，发现添加了一个键盘映射，把a</w:t>
      </w:r>
      <w:r w:rsidR="006A43D7">
        <w:t>~z</w:t>
      </w:r>
      <w:r w:rsidR="006A43D7">
        <w:rPr>
          <w:rFonts w:hint="eastAsia"/>
        </w:rPr>
        <w:t>的输入都变成了空。尝试从00401218处的二进制代码8</w:t>
      </w:r>
      <w:r w:rsidR="006A43D7">
        <w:t>BF4</w:t>
      </w:r>
      <w:r w:rsidR="006A43D7">
        <w:rPr>
          <w:rFonts w:hint="eastAsia"/>
        </w:rPr>
        <w:t>开始，一直到00401238的33</w:t>
      </w:r>
      <w:r w:rsidR="006A43D7">
        <w:t>0A</w:t>
      </w:r>
      <w:r w:rsidR="006A43D7">
        <w:rPr>
          <w:rFonts w:hint="eastAsia"/>
        </w:rPr>
        <w:t>开始，这32位数当作特征码。</w:t>
      </w:r>
    </w:p>
    <w:p w14:paraId="7FA0099A" w14:textId="2E31CC89" w:rsidR="00606EAE" w:rsidRPr="00606EAE" w:rsidRDefault="00606EAE" w:rsidP="008E1CC7">
      <w:pPr>
        <w:ind w:left="420" w:firstLine="420"/>
        <w:rPr>
          <w:b/>
          <w:bCs/>
        </w:rPr>
      </w:pPr>
      <w:r w:rsidRPr="00606EAE">
        <w:rPr>
          <w:rFonts w:hint="eastAsia"/>
          <w:b/>
          <w:bCs/>
        </w:rPr>
        <w:t>第二步便是获得特征码的偏移地址</w:t>
      </w:r>
    </w:p>
    <w:p w14:paraId="4CB0108A" w14:textId="77777777" w:rsidR="00B754E2" w:rsidRDefault="006A43D7" w:rsidP="008E1CC7">
      <w:pPr>
        <w:ind w:left="420" w:firstLine="420"/>
      </w:pPr>
      <w:r>
        <w:rPr>
          <w:rFonts w:hint="eastAsia"/>
        </w:rPr>
        <w:t>使用lordpe</w:t>
      </w:r>
      <w:r w:rsidR="00B754E2">
        <w:rPr>
          <w:rFonts w:hint="eastAsia"/>
        </w:rPr>
        <w:t>打开程序，如图7所示</w:t>
      </w:r>
    </w:p>
    <w:p w14:paraId="4C52B67B" w14:textId="066DDF8F" w:rsidR="006A43D7" w:rsidRDefault="00B754E2" w:rsidP="008E1CC7">
      <w:pPr>
        <w:ind w:left="420" w:firstLine="420"/>
      </w:pPr>
      <w:r>
        <w:lastRenderedPageBreak/>
        <w:fldChar w:fldCharType="begin"/>
      </w:r>
      <w:r>
        <w:instrText xml:space="preserve"> INCLUDEPICTURE "C:\\Users\\Lenovo\\Documents\\Tencent Files\\861218785\\Image\\C2C\\757J{~V9FM}YH4FLF0ZQRFC.png" \* MERGEFORMATINET </w:instrText>
      </w:r>
      <w:r>
        <w:fldChar w:fldCharType="separate"/>
      </w:r>
      <w:r w:rsidR="00A91F07">
        <w:fldChar w:fldCharType="begin"/>
      </w:r>
      <w:r w:rsidR="00A91F07">
        <w:instrText xml:space="preserve"> INCLUDEPICTURE  "C:\\Users\\Lenovo\\Desktop\\SoftwareSecurity\\Documents\\Tencent Files\\861218785\\Image\\C2C\\757J{~V9FM}YH4FLF0ZQRFC.png" \* MERGEFORMATINET </w:instrText>
      </w:r>
      <w:r w:rsidR="00A91F07">
        <w:fldChar w:fldCharType="separate"/>
      </w:r>
      <w:r w:rsidR="001D267E">
        <w:fldChar w:fldCharType="begin"/>
      </w:r>
      <w:r w:rsidR="001D267E">
        <w:instrText xml:space="preserve"> </w:instrText>
      </w:r>
      <w:r w:rsidR="001D267E">
        <w:instrText>INCLUDEPICTURE  "C:\\Users\\Lenovo\\Desktop\\2020spr</w:instrText>
      </w:r>
      <w:r w:rsidR="001D267E">
        <w:instrText>ing\\SoftwareSecurity\\Documents\\Tencent Files\\861218785\\Image\\C2C\\757J{~V9FM}YH4FLF0ZQRFC.png" \* MERGEFORMATINET</w:instrText>
      </w:r>
      <w:r w:rsidR="001D267E">
        <w:instrText xml:space="preserve"> </w:instrText>
      </w:r>
      <w:r w:rsidR="001D267E">
        <w:fldChar w:fldCharType="separate"/>
      </w:r>
      <w:r w:rsidR="00E545DB">
        <w:pict w14:anchorId="061CC5D8">
          <v:shape id="_x0000_i1031" type="#_x0000_t75" alt="" style="width:333pt;height:189pt">
            <v:imagedata r:id="rId20" r:href="rId21"/>
          </v:shape>
        </w:pict>
      </w:r>
      <w:r w:rsidR="001D267E">
        <w:fldChar w:fldCharType="end"/>
      </w:r>
      <w:r w:rsidR="00A91F07">
        <w:fldChar w:fldCharType="end"/>
      </w:r>
      <w:r>
        <w:fldChar w:fldCharType="end"/>
      </w:r>
      <w:r>
        <w:rPr>
          <w:rFonts w:hint="eastAsia"/>
        </w:rPr>
        <w:t xml:space="preserve"> </w:t>
      </w:r>
    </w:p>
    <w:p w14:paraId="40261D15" w14:textId="2162DD9C" w:rsidR="00B754E2" w:rsidRDefault="00B754E2" w:rsidP="008E1CC7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图7</w:t>
      </w:r>
    </w:p>
    <w:p w14:paraId="68DC7D5D" w14:textId="125EC762" w:rsidR="00B754E2" w:rsidRDefault="00B754E2" w:rsidP="008E1CC7">
      <w:pPr>
        <w:ind w:left="420" w:firstLine="420"/>
      </w:pPr>
      <w:r>
        <w:rPr>
          <w:rFonts w:hint="eastAsia"/>
        </w:rPr>
        <w:t>再使用ultraedit观察8</w:t>
      </w:r>
      <w:r>
        <w:t>BF4</w:t>
      </w:r>
      <w:r>
        <w:rPr>
          <w:rFonts w:hint="eastAsia"/>
        </w:rPr>
        <w:t>所在的偏移地址，</w:t>
      </w:r>
    </w:p>
    <w:p w14:paraId="5913B545" w14:textId="52DFC6C8" w:rsidR="00B754E2" w:rsidRDefault="00B754E2" w:rsidP="008E1CC7">
      <w:pPr>
        <w:ind w:left="420" w:firstLine="420"/>
      </w:pPr>
      <w:r>
        <w:fldChar w:fldCharType="begin"/>
      </w:r>
      <w:r>
        <w:instrText xml:space="preserve"> INCLUDEPICTURE "C:\\Users\\Lenovo\\Documents\\Tencent Files\\861218785\\Image\\C2C\\~$CMEVD(A3_)1O3}0P[}EY3.png" \* MERGEFORMATINET </w:instrText>
      </w:r>
      <w:r>
        <w:fldChar w:fldCharType="separate"/>
      </w:r>
      <w:r w:rsidR="00A91F07">
        <w:fldChar w:fldCharType="begin"/>
      </w:r>
      <w:r w:rsidR="00A91F07">
        <w:instrText xml:space="preserve"> INCLUDEPICTURE  "C:\\Users\\Lenovo\\Desktop\\SoftwareSecurity\\Documents\\Tencent Files\\861218785\\Image\\C2C\\~$CMEVD(A3_)1O3}0P[}EY3.png" \* MERGEFORMATINET </w:instrText>
      </w:r>
      <w:r w:rsidR="00A91F07">
        <w:fldChar w:fldCharType="separate"/>
      </w:r>
      <w:r w:rsidR="001D267E">
        <w:fldChar w:fldCharType="begin"/>
      </w:r>
      <w:r w:rsidR="001D267E">
        <w:instrText xml:space="preserve"> </w:instrText>
      </w:r>
      <w:r w:rsidR="001D267E">
        <w:instrText>INCLUDEPICTURE  "C:\\Users\\Lenovo\\Desktop\\2020spring\\SoftwareSecurity\\Documents\\Tencent Files\\861218785\\Image\\C2C\\~$CMEVD(A3_)1O3}0P[}EY3.png" \* MERGEFORMATINET</w:instrText>
      </w:r>
      <w:r w:rsidR="001D267E">
        <w:instrText xml:space="preserve"> </w:instrText>
      </w:r>
      <w:r w:rsidR="001D267E">
        <w:fldChar w:fldCharType="separate"/>
      </w:r>
      <w:r w:rsidR="00E545DB">
        <w:pict w14:anchorId="68A0D43F">
          <v:shape id="_x0000_i1032" type="#_x0000_t75" alt="" style="width:330.75pt;height:159.75pt">
            <v:imagedata r:id="rId22" r:href="rId23"/>
          </v:shape>
        </w:pict>
      </w:r>
      <w:r w:rsidR="001D267E">
        <w:fldChar w:fldCharType="end"/>
      </w:r>
      <w:r w:rsidR="00A91F07">
        <w:fldChar w:fldCharType="end"/>
      </w:r>
      <w:r>
        <w:fldChar w:fldCharType="end"/>
      </w:r>
    </w:p>
    <w:p w14:paraId="6DD9BE65" w14:textId="577D9F7E" w:rsidR="00B754E2" w:rsidRDefault="00B754E2" w:rsidP="008E1CC7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图8</w:t>
      </w:r>
    </w:p>
    <w:p w14:paraId="2C5D30F0" w14:textId="70AA9ED5" w:rsidR="00B754E2" w:rsidRDefault="006A43D7" w:rsidP="00B754E2">
      <w:pPr>
        <w:ind w:left="420" w:firstLine="420"/>
      </w:pPr>
      <w:r>
        <w:rPr>
          <w:rFonts w:hint="eastAsia"/>
        </w:rPr>
        <w:t>可以知道</w:t>
      </w:r>
      <w:r w:rsidR="00B754E2">
        <w:rPr>
          <w:rFonts w:hint="eastAsia"/>
        </w:rPr>
        <w:t>所选取的代码在t</w:t>
      </w:r>
      <w:r w:rsidR="00B754E2">
        <w:t>ext</w:t>
      </w:r>
      <w:r w:rsidR="00B754E2">
        <w:rPr>
          <w:rFonts w:hint="eastAsia"/>
        </w:rPr>
        <w:t>区域，</w:t>
      </w:r>
      <w:r>
        <w:rPr>
          <w:rFonts w:hint="eastAsia"/>
        </w:rPr>
        <w:t>偏移地址是1</w:t>
      </w:r>
      <w:r>
        <w:t>2</w:t>
      </w:r>
      <w:r w:rsidR="00B754E2">
        <w:rPr>
          <w:rFonts w:hint="eastAsia"/>
        </w:rPr>
        <w:t xml:space="preserve">1b。至此，知道了特征码为： </w:t>
      </w:r>
      <w:r w:rsidR="00B754E2">
        <w:t>8B F4 6A 78 8D 4D 80 51 6A 03 6A 00 68 40 50 42</w:t>
      </w:r>
    </w:p>
    <w:p w14:paraId="18A39070" w14:textId="5C9C419F" w:rsidR="00B754E2" w:rsidRDefault="00B754E2" w:rsidP="00B754E2">
      <w:pPr>
        <w:ind w:left="1260" w:firstLineChars="100" w:firstLine="240"/>
      </w:pPr>
      <w:r>
        <w:t>00 8B 55 FC 52 FF 15 D0 B1 42 00 3B F4 E8 33 0A</w:t>
      </w:r>
    </w:p>
    <w:p w14:paraId="718E4E7F" w14:textId="3C19D7A7" w:rsidR="00B754E2" w:rsidRDefault="00B754E2" w:rsidP="00B754E2">
      <w:r>
        <w:tab/>
      </w:r>
      <w:r w:rsidR="00606EAE">
        <w:rPr>
          <w:rFonts w:hint="eastAsia"/>
        </w:rPr>
        <w:t>偏移地址为：121b</w:t>
      </w:r>
    </w:p>
    <w:p w14:paraId="4672E507" w14:textId="784C14A5" w:rsidR="00606EAE" w:rsidRDefault="00606EAE" w:rsidP="00B754E2">
      <w:r>
        <w:tab/>
      </w:r>
      <w:r>
        <w:tab/>
      </w:r>
      <w:r w:rsidRPr="00606EAE">
        <w:rPr>
          <w:rFonts w:hint="eastAsia"/>
          <w:b/>
          <w:bCs/>
        </w:rPr>
        <w:t>第三</w:t>
      </w:r>
      <w:r>
        <w:rPr>
          <w:rFonts w:hint="eastAsia"/>
          <w:b/>
          <w:bCs/>
        </w:rPr>
        <w:t>步</w:t>
      </w:r>
      <w:r w:rsidRPr="00606EAE">
        <w:rPr>
          <w:rFonts w:hint="eastAsia"/>
          <w:b/>
          <w:bCs/>
        </w:rPr>
        <w:t>便是编写有关的恶意代码查杀的程序</w:t>
      </w:r>
      <w:r>
        <w:rPr>
          <w:rFonts w:hint="eastAsia"/>
        </w:rPr>
        <w:t>，原理是对exe文件特定偏移地址的特征码进行比对，如果特征码一致，便是恶意程序，否则不是。获得代码如下：</w:t>
      </w:r>
    </w:p>
    <w:p w14:paraId="7798AA77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&lt;stdio.h&gt;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D085E7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&lt;string.h&gt;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ADAD55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&lt;windows.h&gt;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DF7B7B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scan_virus(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*FileName,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long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offset,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*signature);  </w:t>
      </w:r>
    </w:p>
    <w:p w14:paraId="4D910336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main()  </w:t>
      </w:r>
    </w:p>
    <w:p w14:paraId="4F350D2D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 WIN32_FIND_DATA stFindFile;  </w:t>
      </w:r>
    </w:p>
    <w:p w14:paraId="41475A07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HANDLE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hFindFile;  </w:t>
      </w:r>
    </w:p>
    <w:p w14:paraId="6955A0D9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*szFilter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"*.exe"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保存搜索的筛选条件（所有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exe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文件）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088AAA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szFindFile[MAX_PATH];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保存欲检测的程序的路径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BC4978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szSearch[MAX_PATH];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保存完整筛选路径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5B2C6D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ret = 0;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搜索的返回值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C43566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lstrcpy(szFindFile,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"C:\\"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418829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lstrcpy(szSearch,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"C:\\"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8115B46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lstrcat(szSearch, szFilter);  </w:t>
      </w:r>
    </w:p>
    <w:p w14:paraId="6CE73FC1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hFindFile = FindFirstFile(szSearch, &amp;stFindFile);  </w:t>
      </w:r>
    </w:p>
    <w:p w14:paraId="7E85B935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flag=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B1F2E3F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input[10];  </w:t>
      </w:r>
    </w:p>
    <w:p w14:paraId="263E1ACD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yes[10]=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'yes'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970450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no[10]=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'no'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8D42BC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unsigned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signature[]=  </w:t>
      </w:r>
    </w:p>
    <w:p w14:paraId="4145FFB0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{0x8B,0xF4,0x6A,0x78,0x8D,0x4D,0x80,0x51,0x6A,0x03,0x6A,0x00,0x68,0x40,0x50,0x42,  </w:t>
      </w:r>
    </w:p>
    <w:p w14:paraId="356ED12A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0x00,0x8B,0x55,0xFC,0x52,0xFF,0x15,0xD0,0xB1,0x42,0x00,0x3B,0xF4,0xE8,0x33,0x0A,0x00,0x00};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特征根据恶意代码反汇编选取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5B0402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(hFindFile!=INVALID_HANDLE_VALUE)   </w:t>
      </w:r>
    </w:p>
    <w:p w14:paraId="79B5B310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{  </w:t>
      </w:r>
    </w:p>
    <w:p w14:paraId="4AA37435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ADF7C8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C07AE63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组成完整的待检测程序的路径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B9FA30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lstrcat(szFindFile, stFindFile.cFileName);  </w:t>
      </w:r>
    </w:p>
    <w:p w14:paraId="52BFBE55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调用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scan_virus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判断是否为病毒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F593E1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flag=scan_virus(szFindFile,0x121b,0x20,signature);   </w:t>
      </w:r>
    </w:p>
    <w:p w14:paraId="0836DFC8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(flag)  </w:t>
      </w:r>
    </w:p>
    <w:p w14:paraId="3C33A23F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{  </w:t>
      </w:r>
    </w:p>
    <w:p w14:paraId="23E41345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"%s is a virus trying to edit ur regkey of keyboard.\n"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,szFindFile);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需要输出病毒详细信息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C4035F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"Do you want to delete it?Input 'yes' or 'no'.\n"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交互功能，如果想要删除，就会删除。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C25464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scanf(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"%s"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,input);  </w:t>
      </w:r>
    </w:p>
    <w:p w14:paraId="432C43FD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((strcmp(input,yes)==0)||(strcmp(input,no)==0)))  </w:t>
      </w:r>
    </w:p>
    <w:p w14:paraId="14391B94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DE3A7FF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((strcmp(input,yes))==0)  </w:t>
      </w:r>
    </w:p>
    <w:p w14:paraId="51B0DA6C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{  </w:t>
      </w:r>
    </w:p>
    <w:p w14:paraId="08B83396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remove(szFindFile);  </w:t>
      </w:r>
    </w:p>
    <w:p w14:paraId="1D9FA682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10C398BB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AC6E6B2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删除程序名称，只保留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“C:\”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8D0D4F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szFindFile[3]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D4476F3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ret = FindNextFile(hFindFile, &amp;stFindFile);  </w:t>
      </w:r>
    </w:p>
    <w:p w14:paraId="76942DCD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  </w:t>
      </w:r>
    </w:p>
    <w:p w14:paraId="2DAE1679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(!flag)  </w:t>
      </w:r>
    </w:p>
    <w:p w14:paraId="0AA0E352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{  </w:t>
      </w:r>
    </w:p>
    <w:p w14:paraId="593D7F94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printf(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"%s is not a virus\n"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,szFindFile);  </w:t>
      </w:r>
    </w:p>
    <w:p w14:paraId="275432D9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szFindFile[3]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2F7FC1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ret = FindNextFile(hFindFile, &amp;stFindFile);  </w:t>
      </w:r>
    </w:p>
    <w:p w14:paraId="0D44EF8D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8A69EEF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(ret!=0);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//do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2BFED5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}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//if(hFindhandle)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DBFA37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FindClose(hFindFile);  </w:t>
      </w:r>
    </w:p>
    <w:p w14:paraId="6F1AB25F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//main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39CEA9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scan_virus(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*FileName,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long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offset,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*signature)  </w:t>
      </w:r>
    </w:p>
    <w:p w14:paraId="3ABA2CBF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*fp = NULL;    </w:t>
      </w:r>
    </w:p>
    <w:p w14:paraId="13535EE6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result=0;    </w:t>
      </w:r>
    </w:p>
    <w:p w14:paraId="006C6A49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rvir[255]={ 0 };    </w:t>
      </w:r>
    </w:p>
    <w:p w14:paraId="5A3625FE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Flag=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5C794F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fp=fopen(FileName,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"rb"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以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进制打开指定文件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A6B08D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(fp==NULL)  </w:t>
      </w:r>
    </w:p>
    <w:p w14:paraId="2DCFFDCC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{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Flag; }  </w:t>
      </w:r>
    </w:p>
    <w:p w14:paraId="1F48363B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fseek(fp,offset,SEEK_SET);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把文件指针指向偏移地址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5534F9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fread(rvir,length,1,fp);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读取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length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长度的代码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DE0F7F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result=memcmp(signature,rvir,length);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与我们提取的代码比较，返回值放到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result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054937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(result==0)   </w:t>
      </w:r>
    </w:p>
    <w:p w14:paraId="06D680CD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Flag=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;}  </w:t>
      </w:r>
    </w:p>
    <w:p w14:paraId="6E17E654" w14:textId="77777777" w:rsidR="00EF6A4A" w:rsidRDefault="00EF6A4A" w:rsidP="00EF6A4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fclose(fp);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Flag;  </w:t>
      </w:r>
    </w:p>
    <w:p w14:paraId="25EC04A7" w14:textId="77777777" w:rsidR="00EF6A4A" w:rsidRDefault="00EF6A4A" w:rsidP="00EF6A4A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9C0EB1D" w14:textId="3803E1C5" w:rsidR="00EF6A4A" w:rsidRDefault="00C06E1F" w:rsidP="00EF6A4A">
      <w:pPr>
        <w:ind w:left="360"/>
      </w:pPr>
      <w:r>
        <w:rPr>
          <w:rFonts w:hint="eastAsia"/>
        </w:rPr>
        <w:t>这里检查的</w:t>
      </w:r>
      <w:r w:rsidR="00EF6A4A">
        <w:rPr>
          <w:rFonts w:hint="eastAsia"/>
        </w:rPr>
        <w:t>是C:</w:t>
      </w:r>
      <w:r w:rsidR="00EF6A4A">
        <w:t>//</w:t>
      </w:r>
      <w:r w:rsidR="00EF6A4A">
        <w:rPr>
          <w:rFonts w:hint="eastAsia"/>
        </w:rPr>
        <w:t>路径下的所有exe文件，我在其中放置了5个文件，其中4个为正常文件1一个为恶意程序。</w:t>
      </w:r>
    </w:p>
    <w:p w14:paraId="7ABC70C8" w14:textId="5F2E3D49" w:rsidR="00AA7D69" w:rsidRDefault="00EF6A4A" w:rsidP="00EF6A4A">
      <w:pPr>
        <w:ind w:left="840"/>
      </w:pPr>
      <w:r>
        <w:fldChar w:fldCharType="begin"/>
      </w:r>
      <w:r>
        <w:instrText xml:space="preserve"> INCLUDEPICTURE "C:\\Users\\Lenovo\\Documents\\Tencent Files\\861218785\\Image\\C2C\\L$(S)CSP~XD[B3WE7NP$@7U.png" \* MERGEFORMATINET </w:instrText>
      </w:r>
      <w:r>
        <w:fldChar w:fldCharType="separate"/>
      </w:r>
      <w:r w:rsidR="001D267E">
        <w:fldChar w:fldCharType="begin"/>
      </w:r>
      <w:r w:rsidR="001D267E">
        <w:instrText xml:space="preserve"> </w:instrText>
      </w:r>
      <w:r w:rsidR="001D267E">
        <w:instrText>INCLUDEPICTURE  "C:\\Users\\Lenovo\\Desktop\\Documents\\Tencent Files\\861218785\\Image\\C2C\\L$(S)CSP~XD[B3WE7NP$@7U.png"</w:instrText>
      </w:r>
      <w:r w:rsidR="001D267E">
        <w:instrText xml:space="preserve"> \* MERGEFORMATINET</w:instrText>
      </w:r>
      <w:r w:rsidR="001D267E">
        <w:instrText xml:space="preserve"> </w:instrText>
      </w:r>
      <w:r w:rsidR="001D267E">
        <w:fldChar w:fldCharType="separate"/>
      </w:r>
      <w:r w:rsidR="00E545DB">
        <w:pict w14:anchorId="2B38567C">
          <v:shape id="_x0000_i1033" type="#_x0000_t75" alt="" style="width:257.25pt;height:116.25pt">
            <v:imagedata r:id="rId24" r:href="rId25"/>
          </v:shape>
        </w:pict>
      </w:r>
      <w:r w:rsidR="001D267E">
        <w:fldChar w:fldCharType="end"/>
      </w:r>
      <w:r>
        <w:fldChar w:fldCharType="end"/>
      </w:r>
    </w:p>
    <w:p w14:paraId="0BF20C63" w14:textId="775125B6" w:rsidR="00EF6A4A" w:rsidRDefault="00EF6A4A" w:rsidP="00EF6A4A">
      <w:pPr>
        <w:ind w:left="84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图9</w:t>
      </w:r>
    </w:p>
    <w:p w14:paraId="7F20BC69" w14:textId="03CCAA8E" w:rsidR="00EF6A4A" w:rsidRDefault="00EF6A4A" w:rsidP="00EF6A4A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运行dtct程序，结果如下：与预期完全一致</w:t>
      </w:r>
      <w:r>
        <w:fldChar w:fldCharType="begin"/>
      </w:r>
      <w:r>
        <w:instrText xml:space="preserve"> INCLUDEPICTURE "C:\\Users\\Lenovo\\Documents\\Tencent Files\\861218785\\Image\\C2C\\45LA)748M326@_5F8X_H0LB.png" \* MERGEFORMATINET </w:instrText>
      </w:r>
      <w:r>
        <w:fldChar w:fldCharType="separate"/>
      </w:r>
      <w:r w:rsidR="001D267E">
        <w:fldChar w:fldCharType="begin"/>
      </w:r>
      <w:r w:rsidR="001D267E">
        <w:instrText xml:space="preserve"> </w:instrText>
      </w:r>
      <w:r w:rsidR="001D267E">
        <w:instrText>INCLUDEPICTURE  "C:\\Users\\Lenovo\\Desktop\\Documents\\Tencent Files\\861218785\\Image\\C2C\\45LA)748M326@_5F8X_H0LB.png"</w:instrText>
      </w:r>
      <w:r w:rsidR="001D267E">
        <w:instrText xml:space="preserve"> \* MERGEFORMATINET</w:instrText>
      </w:r>
      <w:r w:rsidR="001D267E">
        <w:instrText xml:space="preserve"> </w:instrText>
      </w:r>
      <w:r w:rsidR="001D267E">
        <w:fldChar w:fldCharType="separate"/>
      </w:r>
      <w:r w:rsidR="00E545DB">
        <w:pict w14:anchorId="687278C7">
          <v:shape id="_x0000_i1034" type="#_x0000_t75" alt="" style="width:388.5pt;height:249.75pt">
            <v:imagedata r:id="rId26" r:href="rId27"/>
          </v:shape>
        </w:pict>
      </w:r>
      <w:r w:rsidR="001D267E">
        <w:fldChar w:fldCharType="end"/>
      </w:r>
      <w:r>
        <w:fldChar w:fldCharType="end"/>
      </w:r>
    </w:p>
    <w:p w14:paraId="5DB7BEA2" w14:textId="09E1AD86" w:rsidR="00EF6A4A" w:rsidRDefault="00EF6A4A" w:rsidP="00EF6A4A">
      <w:r>
        <w:tab/>
      </w:r>
      <w:r>
        <w:rPr>
          <w:rFonts w:hint="eastAsia"/>
        </w:rPr>
        <w:t>如果选择y</w:t>
      </w:r>
      <w:r>
        <w:t>es</w:t>
      </w:r>
      <w:r>
        <w:rPr>
          <w:rFonts w:hint="eastAsia"/>
        </w:rPr>
        <w:t>，显然cpf</w:t>
      </w:r>
      <w:r>
        <w:t>.exe</w:t>
      </w:r>
      <w:r>
        <w:rPr>
          <w:rFonts w:hint="eastAsia"/>
        </w:rPr>
        <w:t>会被删除，在此不再展示。</w:t>
      </w:r>
    </w:p>
    <w:p w14:paraId="4FD236D5" w14:textId="3D9383A6" w:rsidR="00AA7D69" w:rsidRDefault="00AA7D69">
      <w:r>
        <w:br w:type="page"/>
      </w:r>
    </w:p>
    <w:p w14:paraId="4E8E6BFC" w14:textId="0E59AD7C" w:rsidR="00AA7D69" w:rsidRDefault="00AA7D69" w:rsidP="00AA7D69">
      <w:pPr>
        <w:pStyle w:val="2"/>
        <w:rPr>
          <w:sz w:val="24"/>
          <w:szCs w:val="24"/>
        </w:rPr>
      </w:pPr>
      <w:r w:rsidRPr="008B72E9">
        <w:rPr>
          <w:sz w:val="24"/>
          <w:szCs w:val="24"/>
        </w:rPr>
        <w:lastRenderedPageBreak/>
        <w:t>实验</w:t>
      </w:r>
      <w:r>
        <w:rPr>
          <w:rFonts w:hint="eastAsia"/>
          <w:sz w:val="24"/>
          <w:szCs w:val="24"/>
        </w:rPr>
        <w:t>遇到的难点与问题分析</w:t>
      </w:r>
    </w:p>
    <w:p w14:paraId="216119E2" w14:textId="2F4A24A2" w:rsidR="00AA7D69" w:rsidRDefault="00AA7D69" w:rsidP="00AA7D69">
      <w:pPr>
        <w:ind w:firstLine="420"/>
      </w:pPr>
      <w:r>
        <w:rPr>
          <w:rFonts w:hint="eastAsia"/>
        </w:rPr>
        <w:t>本次实验</w:t>
      </w:r>
      <w:r w:rsidR="009D7378">
        <w:rPr>
          <w:rFonts w:hint="eastAsia"/>
        </w:rPr>
        <w:t>的难点之一在于特征码的提取，在不知道恶意程序源码的情况下，需要使用反汇编工具静态动态结合研究程序的功能，对于自己编写的简易病毒程序还好观察，但倘若是复杂一些的软件，会出现一些困难，需要我们对汇编语言有一定的熟悉程度，了解一些常见的系统功能，以及熟悉od调试。即使是在这次尝试中，也在提取特征码的环节里耗费了很多的时间，不过现在回顾起来，有了这次实验，踩了一些坑，便可以按照经验查杀其他复杂的软件。</w:t>
      </w:r>
    </w:p>
    <w:p w14:paraId="4C8A8F05" w14:textId="766B6211" w:rsidR="009D7378" w:rsidRPr="00AA7D69" w:rsidRDefault="009D7378" w:rsidP="00AA7D69">
      <w:pPr>
        <w:ind w:firstLine="420"/>
      </w:pPr>
      <w:r>
        <w:rPr>
          <w:rFonts w:hint="eastAsia"/>
        </w:rPr>
        <w:t>另外便是程序的编写部分，程序主体按照实验指导书里的样例进行，添加了一些额外的交互功能等，</w:t>
      </w:r>
      <w:r w:rsidR="00EF6A4A">
        <w:rPr>
          <w:rFonts w:hint="eastAsia"/>
        </w:rPr>
        <w:t>比如询问删除病毒文件以及搜索给定路径的特定类型文件。</w:t>
      </w:r>
      <w:r>
        <w:rPr>
          <w:rFonts w:hint="eastAsia"/>
        </w:rPr>
        <w:t>这里需要对一些api比较熟悉，虽然是比较简单的代码但也体现了自己在编程方面的</w:t>
      </w:r>
      <w:r w:rsidR="00BE769F">
        <w:rPr>
          <w:rFonts w:hint="eastAsia"/>
        </w:rPr>
        <w:t>不熟练，希望以后能勤加练习，努力改善。</w:t>
      </w:r>
    </w:p>
    <w:p w14:paraId="375E8737" w14:textId="452CA204" w:rsidR="00BE769F" w:rsidRDefault="00BE769F" w:rsidP="00BE769F">
      <w:pPr>
        <w:pStyle w:val="2"/>
        <w:rPr>
          <w:sz w:val="24"/>
          <w:szCs w:val="24"/>
        </w:rPr>
      </w:pPr>
      <w:r w:rsidRPr="008B72E9"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小结</w:t>
      </w:r>
    </w:p>
    <w:p w14:paraId="5C505CA7" w14:textId="1152CF17" w:rsidR="00BE769F" w:rsidRPr="00BE769F" w:rsidRDefault="00BE769F" w:rsidP="00BE769F">
      <w:pPr>
        <w:jc w:val="both"/>
      </w:pPr>
      <w:r>
        <w:tab/>
      </w:r>
      <w:r>
        <w:rPr>
          <w:rFonts w:hint="eastAsia"/>
        </w:rPr>
        <w:t>完成本次实验后，我会觉得它并没有一开始想像的那么难，不过它也让我抽出时间来重新回顾了课堂上讲过的知识细节，也让我重新熟悉了</w:t>
      </w:r>
      <w:r>
        <w:t>lordpe,ultraedit,vc6.0,o</w:t>
      </w:r>
      <w:r>
        <w:rPr>
          <w:rFonts w:hint="eastAsia"/>
        </w:rPr>
        <w:t>lly</w:t>
      </w:r>
      <w:r>
        <w:t>dbg</w:t>
      </w:r>
      <w:r>
        <w:rPr>
          <w:rFonts w:hint="eastAsia"/>
        </w:rPr>
        <w:t>等软件的具体操作。这次的实验我并没有研究复杂的病毒程序，而只是研究了自己写的简单的恶意代码，但是它让我对这方面的技术产生了兴趣，做完这次实验，我会去想在以后继续研究一些曾经遇到过或者在身边传播过的程序，这可能会踩坑或者花费一些时间，但的确让我很感兴趣。</w:t>
      </w:r>
    </w:p>
    <w:p w14:paraId="7E118D7D" w14:textId="34A690BB" w:rsidR="00C06E1F" w:rsidRDefault="00BE769F" w:rsidP="00C06E1F">
      <w:r>
        <w:tab/>
      </w:r>
      <w:r>
        <w:rPr>
          <w:rFonts w:hint="eastAsia"/>
        </w:rPr>
        <w:t>这次实验给我的启发有两方面，首先是作为病毒编写而言的：我理解了课堂上所讲的那个“复杂编程比赛”的例子，作为病毒程序，不能写的太简单，函数不能用显而易见的名字命名，否则对方反汇编轻松便知道了程序的功能。</w:t>
      </w:r>
    </w:p>
    <w:p w14:paraId="750B2847" w14:textId="2ADDE1B1" w:rsidR="00BE769F" w:rsidRDefault="00BE769F" w:rsidP="00C06E1F">
      <w:r>
        <w:rPr>
          <w:rFonts w:hint="eastAsia"/>
        </w:rPr>
        <w:t>同时也可以通过查杀过程</w:t>
      </w:r>
      <w:r w:rsidR="008A5DC3">
        <w:rPr>
          <w:rFonts w:hint="eastAsia"/>
        </w:rPr>
        <w:t>进一步理解一些免杀方法，比如修改特征码、修改字符串大小写、等价替换、通用跳转和指令顺序调换等。</w:t>
      </w:r>
    </w:p>
    <w:p w14:paraId="46A5792F" w14:textId="578D2190" w:rsidR="008A5DC3" w:rsidRDefault="00BE769F" w:rsidP="00C06E1F">
      <w:r>
        <w:tab/>
      </w:r>
      <w:r>
        <w:rPr>
          <w:rFonts w:hint="eastAsia"/>
        </w:rPr>
        <w:t>其次是作为查杀软件方面的，我觉得自己编写的特征码法并不实用，它只能对特定的某个行为在特定的偏移地址进行查杀，但可能特定的行为也有不同的特征码，特征码的偏移地址也未必一样，就很容易漏报。如果是真正的查杀软件，特征码的数据库十分复杂，也降低了效率。</w:t>
      </w:r>
      <w:r w:rsidR="008A5DC3">
        <w:rPr>
          <w:rFonts w:hint="eastAsia"/>
        </w:rPr>
        <w:t>我觉得这也是通用检测技术可以弥补的地方，两者互相结合，病毒查杀效率会更高。</w:t>
      </w:r>
    </w:p>
    <w:p w14:paraId="61E7B9F7" w14:textId="582FD843" w:rsidR="008A5DC3" w:rsidRDefault="008A5DC3" w:rsidP="00C06E1F">
      <w:r>
        <w:tab/>
      </w:r>
      <w:r>
        <w:rPr>
          <w:rFonts w:hint="eastAsia"/>
        </w:rPr>
        <w:t>完成这次实验，我也认识到自己在一些方面的欠缺，比如C编程还不熟练，病毒相关算法知识也没有应用过等，希望自己在接下来的时间里能在实践中练习它们。</w:t>
      </w:r>
    </w:p>
    <w:p w14:paraId="126A29AF" w14:textId="126DA7EE" w:rsidR="004F5776" w:rsidRDefault="004F5776" w:rsidP="004F577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 w14:paraId="5F713501" w14:textId="7A312B54" w:rsidR="004F5776" w:rsidRDefault="001D267E" w:rsidP="004F5776">
      <w:hyperlink r:id="rId28" w:history="1">
        <w:r w:rsidR="004F5776" w:rsidRPr="004F5776">
          <w:rPr>
            <w:rStyle w:val="aa"/>
            <w:rFonts w:hint="eastAsia"/>
          </w:rPr>
          <w:t>通过特征码查杀病毒.(小段c程序)</w:t>
        </w:r>
      </w:hyperlink>
    </w:p>
    <w:p w14:paraId="04D16CCE" w14:textId="3C6CC16D" w:rsidR="004F5776" w:rsidRDefault="001D267E" w:rsidP="004F5776">
      <w:hyperlink r:id="rId29" w:history="1">
        <w:r w:rsidR="004F5776" w:rsidRPr="004F5776">
          <w:rPr>
            <w:rStyle w:val="aa"/>
            <w:rFonts w:hint="eastAsia"/>
          </w:rPr>
          <w:t>病毒木马查杀实战第018篇：病毒特征码查杀之基本原理</w:t>
        </w:r>
      </w:hyperlink>
    </w:p>
    <w:p w14:paraId="42A4A424" w14:textId="5CC7E870" w:rsidR="004F5776" w:rsidRDefault="001D267E" w:rsidP="004F5776">
      <w:hyperlink r:id="rId30" w:history="1">
        <w:r w:rsidR="004F5776" w:rsidRPr="004F5776">
          <w:rPr>
            <w:rStyle w:val="aa"/>
            <w:rFonts w:hint="eastAsia"/>
          </w:rPr>
          <w:t>病毒木马查杀实战第019篇：病毒特征码查杀之编程实现</w:t>
        </w:r>
      </w:hyperlink>
    </w:p>
    <w:p w14:paraId="718AB959" w14:textId="0BE79966" w:rsidR="00EF6A4A" w:rsidRDefault="001D267E" w:rsidP="00EF6A4A">
      <w:hyperlink r:id="rId31" w:history="1">
        <w:r w:rsidR="00EF6A4A" w:rsidRPr="00EF6A4A">
          <w:rPr>
            <w:rStyle w:val="aa"/>
            <w:rFonts w:hint="eastAsia"/>
          </w:rPr>
          <w:t>Window文件目录遍历 和 WIN32_FIND_DATA 结构</w:t>
        </w:r>
      </w:hyperlink>
    </w:p>
    <w:p w14:paraId="4B5828E8" w14:textId="77777777" w:rsidR="004F5776" w:rsidRPr="004F5776" w:rsidRDefault="004F5776" w:rsidP="004F5776"/>
    <w:p w14:paraId="3E886A7E" w14:textId="77777777" w:rsidR="004F5776" w:rsidRPr="004F5776" w:rsidRDefault="004F5776" w:rsidP="00C06E1F"/>
    <w:sectPr w:rsidR="004F5776" w:rsidRPr="004F5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A56DE" w14:textId="77777777" w:rsidR="001D267E" w:rsidRDefault="001D267E" w:rsidP="003F0358">
      <w:r>
        <w:separator/>
      </w:r>
    </w:p>
  </w:endnote>
  <w:endnote w:type="continuationSeparator" w:id="0">
    <w:p w14:paraId="17367585" w14:textId="77777777" w:rsidR="001D267E" w:rsidRDefault="001D267E" w:rsidP="003F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7262C" w14:textId="77777777" w:rsidR="001D267E" w:rsidRDefault="001D267E" w:rsidP="003F0358">
      <w:r>
        <w:separator/>
      </w:r>
    </w:p>
  </w:footnote>
  <w:footnote w:type="continuationSeparator" w:id="0">
    <w:p w14:paraId="0CD63DA8" w14:textId="77777777" w:rsidR="001D267E" w:rsidRDefault="001D267E" w:rsidP="003F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0336"/>
    <w:multiLevelType w:val="multilevel"/>
    <w:tmpl w:val="C5B4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A7A9F"/>
    <w:multiLevelType w:val="hybridMultilevel"/>
    <w:tmpl w:val="DA2A21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FD1B7B"/>
    <w:multiLevelType w:val="multilevel"/>
    <w:tmpl w:val="EF96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64"/>
    <w:rsid w:val="000A6C38"/>
    <w:rsid w:val="001D267E"/>
    <w:rsid w:val="003F0358"/>
    <w:rsid w:val="004C677F"/>
    <w:rsid w:val="004F5776"/>
    <w:rsid w:val="00606EAE"/>
    <w:rsid w:val="006A43D7"/>
    <w:rsid w:val="00896A8D"/>
    <w:rsid w:val="008A5DC3"/>
    <w:rsid w:val="008E1CC7"/>
    <w:rsid w:val="00902B61"/>
    <w:rsid w:val="009506E2"/>
    <w:rsid w:val="009D7378"/>
    <w:rsid w:val="00A91F07"/>
    <w:rsid w:val="00AA7D69"/>
    <w:rsid w:val="00B32D81"/>
    <w:rsid w:val="00B754E2"/>
    <w:rsid w:val="00BE769F"/>
    <w:rsid w:val="00C06E1F"/>
    <w:rsid w:val="00E545DB"/>
    <w:rsid w:val="00EB2864"/>
    <w:rsid w:val="00EF6A4A"/>
    <w:rsid w:val="00F8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66DEE"/>
  <w15:chartTrackingRefBased/>
  <w15:docId w15:val="{EB5B4B41-3C1C-4009-91DC-5EB02272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EA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035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3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3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3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35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F03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F03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F0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0358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3F035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F0358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lt">
    <w:name w:val="alt"/>
    <w:basedOn w:val="a"/>
    <w:rsid w:val="00606EAE"/>
    <w:pPr>
      <w:spacing w:before="100" w:beforeAutospacing="1" w:after="100" w:afterAutospacing="1"/>
    </w:pPr>
  </w:style>
  <w:style w:type="character" w:customStyle="1" w:styleId="preprocessor">
    <w:name w:val="preprocessor"/>
    <w:basedOn w:val="a0"/>
    <w:rsid w:val="00606EAE"/>
  </w:style>
  <w:style w:type="character" w:customStyle="1" w:styleId="datatypes">
    <w:name w:val="datatypes"/>
    <w:basedOn w:val="a0"/>
    <w:rsid w:val="00606EAE"/>
  </w:style>
  <w:style w:type="character" w:customStyle="1" w:styleId="keyword">
    <w:name w:val="keyword"/>
    <w:basedOn w:val="a0"/>
    <w:rsid w:val="00606EAE"/>
  </w:style>
  <w:style w:type="character" w:customStyle="1" w:styleId="comment">
    <w:name w:val="comment"/>
    <w:basedOn w:val="a0"/>
    <w:rsid w:val="00606EAE"/>
  </w:style>
  <w:style w:type="character" w:customStyle="1" w:styleId="string">
    <w:name w:val="string"/>
    <w:basedOn w:val="a0"/>
    <w:rsid w:val="00606EAE"/>
  </w:style>
  <w:style w:type="character" w:styleId="aa">
    <w:name w:val="Hyperlink"/>
    <w:basedOn w:val="a0"/>
    <w:uiPriority w:val="99"/>
    <w:unhideWhenUsed/>
    <w:rsid w:val="004F577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Documents/Tencent%20Files/861218785/Image/C2C/V~2W%60M(AKQSU%7dY_O3KF7W6F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../Documents/Tencent%20Files/861218785/Image/C2C/757J%7b~V9FM%7dYH4FLF0ZQRFC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../Documents/Tencent%20Files/861218785/Image/C2C/ZV%5bS4%5bY0)W92%5bL%5dOBL(IHOJ.png" TargetMode="External"/><Relationship Id="rId25" Type="http://schemas.openxmlformats.org/officeDocument/2006/relationships/image" Target="../../../Documents/Tencent%20Files/861218785/Image/C2C/L$(S)CSP~XD%5bB3WE7NP$@7U.p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blog.csdn.net/ioio_jy/article/details/5119854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Documents/Tencent%20Files/861218785/Image/C2C/AT20BI5)2($V_W%25~2~74%5dM8.png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861218785/Image/C2C/WOY_Z0~4PQ%25XSCS2AJ$PZ5H.png" TargetMode="External"/><Relationship Id="rId23" Type="http://schemas.openxmlformats.org/officeDocument/2006/relationships/image" Target="../Documents/Tencent%20Files/861218785/Image/C2C/~$CMEVD(A3_)1O3%7d0P%5b%7dEY3.png" TargetMode="External"/><Relationship Id="rId28" Type="http://schemas.openxmlformats.org/officeDocument/2006/relationships/hyperlink" Target="https://blog.csdn.net/huabihan/article/details/480889" TargetMode="External"/><Relationship Id="rId10" Type="http://schemas.openxmlformats.org/officeDocument/2006/relationships/image" Target="media/image2.png"/><Relationship Id="rId19" Type="http://schemas.openxmlformats.org/officeDocument/2006/relationships/image" Target="../Documents/Tencent%20Files/861218785/Image/C2C/DV_)J2@P%5dSN)V_61$%60GXDDE.png" TargetMode="External"/><Relationship Id="rId31" Type="http://schemas.openxmlformats.org/officeDocument/2006/relationships/hyperlink" Target="https://blog.csdn.net/qq2399431200/article/details/11878611" TargetMode="External"/><Relationship Id="rId4" Type="http://schemas.openxmlformats.org/officeDocument/2006/relationships/settings" Target="settings.xml"/><Relationship Id="rId9" Type="http://schemas.openxmlformats.org/officeDocument/2006/relationships/image" Target="../Documents/Tencent%20Files/861218785/Image/C2C/FN%7bPM~%5bB$_~EE7H202_)TA7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../../../Documents/Tencent%20Files/861218785/Image/C2C/45LA)748M326@_5F8X_H0LB.png" TargetMode="External"/><Relationship Id="rId30" Type="http://schemas.openxmlformats.org/officeDocument/2006/relationships/hyperlink" Target="https://blog.csdn.net/ioio_jy/article/details/511985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1C70D-BCA7-4534-AC44-EB99B37E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1561</Words>
  <Characters>8903</Characters>
  <Application>Microsoft Office Word</Application>
  <DocSecurity>0</DocSecurity>
  <Lines>74</Lines>
  <Paragraphs>20</Paragraphs>
  <ScaleCrop>false</ScaleCrop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2020-06-05T01:37:00Z</dcterms:created>
  <dcterms:modified xsi:type="dcterms:W3CDTF">2020-10-18T16:11:00Z</dcterms:modified>
</cp:coreProperties>
</file>