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6E1BE31" w14:textId="77777777" w:rsidR="0086299F" w:rsidRDefault="0086299F" w:rsidP="0086299F">
      <w:pPr>
        <w:rPr>
          <w:b/>
          <w:bCs/>
        </w:rPr>
      </w:pPr>
    </w:p>
    <w:p w14:paraId="58036CE6" w14:textId="6AE7DB25" w:rsidR="0086299F" w:rsidRDefault="0086299F" w:rsidP="0086299F">
      <w:pPr>
        <w:jc w:val="center"/>
        <w:rPr>
          <w:b/>
          <w:bCs/>
          <w:sz w:val="30"/>
          <w:szCs w:val="30"/>
        </w:rPr>
      </w:pPr>
      <w:r w:rsidRPr="0086299F">
        <w:rPr>
          <w:b/>
          <w:bCs/>
          <w:sz w:val="30"/>
          <w:szCs w:val="30"/>
        </w:rPr>
        <w:t>Arduino Projects Documentation</w:t>
      </w:r>
    </w:p>
    <w:p w14:paraId="30C2BA58" w14:textId="53B1BEDD" w:rsidR="0086299F" w:rsidRPr="0086299F" w:rsidRDefault="0086299F" w:rsidP="0086299F">
      <w:pPr>
        <w:rPr>
          <w:b/>
          <w:bCs/>
          <w:szCs w:val="22"/>
        </w:rPr>
      </w:pPr>
      <w:proofErr w:type="gramStart"/>
      <w:r>
        <w:rPr>
          <w:b/>
          <w:bCs/>
          <w:szCs w:val="22"/>
        </w:rPr>
        <w:t>NAME :</w:t>
      </w:r>
      <w:proofErr w:type="gramEnd"/>
      <w:r>
        <w:rPr>
          <w:b/>
          <w:bCs/>
          <w:szCs w:val="22"/>
        </w:rPr>
        <w:t xml:space="preserve"> KURAKULA SAMBA SIVA REDDY</w:t>
      </w:r>
      <w:r>
        <w:rPr>
          <w:b/>
          <w:bCs/>
          <w:szCs w:val="22"/>
        </w:rPr>
        <w:br/>
        <w:t>REG NO : RSAGWPVLSI12</w:t>
      </w:r>
    </w:p>
    <w:p w14:paraId="178BCBA4" w14:textId="77777777" w:rsidR="0086299F" w:rsidRPr="0086299F" w:rsidRDefault="0086299F" w:rsidP="0086299F">
      <w:pPr>
        <w:rPr>
          <w:b/>
          <w:bCs/>
        </w:rPr>
      </w:pPr>
      <w:r w:rsidRPr="0086299F">
        <w:rPr>
          <w:b/>
          <w:bCs/>
        </w:rPr>
        <w:t>1. Distance Measurement Display</w:t>
      </w:r>
    </w:p>
    <w:p w14:paraId="691004B4" w14:textId="77777777" w:rsidR="0086299F" w:rsidRPr="0086299F" w:rsidRDefault="0086299F" w:rsidP="0086299F">
      <w:pPr>
        <w:rPr>
          <w:b/>
          <w:bCs/>
        </w:rPr>
      </w:pPr>
      <w:r w:rsidRPr="0086299F">
        <w:rPr>
          <w:b/>
          <w:bCs/>
        </w:rPr>
        <w:t>Objective</w:t>
      </w:r>
    </w:p>
    <w:p w14:paraId="26915B16" w14:textId="77777777" w:rsidR="0086299F" w:rsidRPr="0086299F" w:rsidRDefault="0086299F" w:rsidP="0086299F">
      <w:r w:rsidRPr="0086299F">
        <w:t>Measure the distance to an object using an ultrasonic sensor and display the result on a 7-segment display.</w:t>
      </w:r>
    </w:p>
    <w:p w14:paraId="316031D6" w14:textId="77777777" w:rsidR="0086299F" w:rsidRPr="0086299F" w:rsidRDefault="0086299F" w:rsidP="0086299F">
      <w:pPr>
        <w:rPr>
          <w:b/>
          <w:bCs/>
        </w:rPr>
      </w:pPr>
      <w:r w:rsidRPr="0086299F">
        <w:rPr>
          <w:b/>
          <w:bCs/>
        </w:rPr>
        <w:t>Components Used</w:t>
      </w:r>
    </w:p>
    <w:p w14:paraId="5264A639" w14:textId="77777777" w:rsidR="0086299F" w:rsidRPr="0086299F" w:rsidRDefault="0086299F" w:rsidP="0086299F">
      <w:pPr>
        <w:numPr>
          <w:ilvl w:val="0"/>
          <w:numId w:val="1"/>
        </w:numPr>
      </w:pPr>
      <w:r w:rsidRPr="0086299F">
        <w:t>Arduino Uno</w:t>
      </w:r>
    </w:p>
    <w:p w14:paraId="7A49BD7B" w14:textId="77777777" w:rsidR="0086299F" w:rsidRPr="0086299F" w:rsidRDefault="0086299F" w:rsidP="0086299F">
      <w:pPr>
        <w:numPr>
          <w:ilvl w:val="0"/>
          <w:numId w:val="1"/>
        </w:numPr>
      </w:pPr>
      <w:r w:rsidRPr="0086299F">
        <w:t>Ultrasonic Sensor (HC-SR04)</w:t>
      </w:r>
    </w:p>
    <w:p w14:paraId="79F723A5" w14:textId="77777777" w:rsidR="0086299F" w:rsidRPr="0086299F" w:rsidRDefault="0086299F" w:rsidP="0086299F">
      <w:pPr>
        <w:numPr>
          <w:ilvl w:val="0"/>
          <w:numId w:val="1"/>
        </w:numPr>
      </w:pPr>
      <w:r w:rsidRPr="0086299F">
        <w:t>7-Segment Display</w:t>
      </w:r>
    </w:p>
    <w:p w14:paraId="191F7CD6" w14:textId="77777777" w:rsidR="0086299F" w:rsidRPr="0086299F" w:rsidRDefault="0086299F" w:rsidP="0086299F">
      <w:pPr>
        <w:numPr>
          <w:ilvl w:val="0"/>
          <w:numId w:val="1"/>
        </w:numPr>
      </w:pPr>
      <w:r w:rsidRPr="0086299F">
        <w:t>Resistors (for current limiting)</w:t>
      </w:r>
    </w:p>
    <w:p w14:paraId="6804D603" w14:textId="77777777" w:rsidR="0086299F" w:rsidRPr="0086299F" w:rsidRDefault="0086299F" w:rsidP="0086299F">
      <w:pPr>
        <w:rPr>
          <w:b/>
          <w:bCs/>
        </w:rPr>
      </w:pPr>
      <w:r w:rsidRPr="0086299F">
        <w:rPr>
          <w:b/>
          <w:bCs/>
        </w:rPr>
        <w:t>Description</w:t>
      </w:r>
    </w:p>
    <w:p w14:paraId="1C931ABE" w14:textId="229C1A53" w:rsidR="0086299F" w:rsidRDefault="0086299F" w:rsidP="0086299F">
      <w:r w:rsidRPr="0086299F">
        <w:t xml:space="preserve">This project utilizes an ultrasonic sensor to measure the distance to an object directly in front of it. The distance is displayed in </w:t>
      </w:r>
      <w:r>
        <w:t>C</w:t>
      </w:r>
      <w:r w:rsidRPr="0086299F">
        <w:t>enti</w:t>
      </w:r>
      <w:r>
        <w:t xml:space="preserve"> </w:t>
      </w:r>
      <w:r w:rsidRPr="0086299F">
        <w:t>meters on a 7-segment display, providing a visual representation of the measured distance.</w:t>
      </w:r>
    </w:p>
    <w:p w14:paraId="0448DB7B" w14:textId="0746E7D9" w:rsidR="0086299F" w:rsidRDefault="0086299F" w:rsidP="0086299F">
      <w:r w:rsidRPr="0086299F">
        <w:drawing>
          <wp:inline distT="0" distB="0" distL="0" distR="0" wp14:anchorId="4639360A" wp14:editId="18BEFFC1">
            <wp:extent cx="5731510" cy="2649220"/>
            <wp:effectExtent l="0" t="0" r="2540" b="0"/>
            <wp:docPr id="19725405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540525" name=""/>
                    <pic:cNvPicPr/>
                  </pic:nvPicPr>
                  <pic:blipFill>
                    <a:blip r:embed="rId5"/>
                    <a:stretch>
                      <a:fillRect/>
                    </a:stretch>
                  </pic:blipFill>
                  <pic:spPr>
                    <a:xfrm>
                      <a:off x="0" y="0"/>
                      <a:ext cx="5731510" cy="2649220"/>
                    </a:xfrm>
                    <a:prstGeom prst="rect">
                      <a:avLst/>
                    </a:prstGeom>
                  </pic:spPr>
                </pic:pic>
              </a:graphicData>
            </a:graphic>
          </wp:inline>
        </w:drawing>
      </w:r>
    </w:p>
    <w:p w14:paraId="5A5452A9" w14:textId="141462C2" w:rsidR="0086299F" w:rsidRPr="0086299F" w:rsidRDefault="0086299F" w:rsidP="0086299F">
      <w:r w:rsidRPr="0086299F">
        <w:lastRenderedPageBreak/>
        <w:drawing>
          <wp:inline distT="0" distB="0" distL="0" distR="0" wp14:anchorId="6D1D58C2" wp14:editId="001C8349">
            <wp:extent cx="5731510" cy="2484120"/>
            <wp:effectExtent l="0" t="0" r="2540" b="0"/>
            <wp:docPr id="6004465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446549" name=""/>
                    <pic:cNvPicPr/>
                  </pic:nvPicPr>
                  <pic:blipFill>
                    <a:blip r:embed="rId6"/>
                    <a:stretch>
                      <a:fillRect/>
                    </a:stretch>
                  </pic:blipFill>
                  <pic:spPr>
                    <a:xfrm>
                      <a:off x="0" y="0"/>
                      <a:ext cx="5731510" cy="2484120"/>
                    </a:xfrm>
                    <a:prstGeom prst="rect">
                      <a:avLst/>
                    </a:prstGeom>
                  </pic:spPr>
                </pic:pic>
              </a:graphicData>
            </a:graphic>
          </wp:inline>
        </w:drawing>
      </w:r>
    </w:p>
    <w:p w14:paraId="5275A2D8" w14:textId="2B0B5541" w:rsidR="0086299F" w:rsidRPr="0086299F" w:rsidRDefault="0086299F" w:rsidP="0086299F"/>
    <w:p w14:paraId="05F51EAD" w14:textId="77777777" w:rsidR="0086299F" w:rsidRPr="0086299F" w:rsidRDefault="0086299F" w:rsidP="0086299F">
      <w:pPr>
        <w:rPr>
          <w:b/>
          <w:bCs/>
        </w:rPr>
      </w:pPr>
      <w:r w:rsidRPr="0086299F">
        <w:rPr>
          <w:b/>
          <w:bCs/>
        </w:rPr>
        <w:t>2. Smart Distance Counter</w:t>
      </w:r>
    </w:p>
    <w:p w14:paraId="27A67D09" w14:textId="77777777" w:rsidR="0086299F" w:rsidRPr="0086299F" w:rsidRDefault="0086299F" w:rsidP="0086299F">
      <w:pPr>
        <w:rPr>
          <w:b/>
          <w:bCs/>
        </w:rPr>
      </w:pPr>
      <w:r w:rsidRPr="0086299F">
        <w:rPr>
          <w:b/>
          <w:bCs/>
        </w:rPr>
        <w:t>Objective</w:t>
      </w:r>
    </w:p>
    <w:p w14:paraId="39177FDD" w14:textId="77777777" w:rsidR="0086299F" w:rsidRPr="0086299F" w:rsidRDefault="0086299F" w:rsidP="0086299F">
      <w:r w:rsidRPr="0086299F">
        <w:t>Increment a counter displayed on a 7-segment display every time an object crosses a specified distance threshold detected by an ultrasonic sensor. Reset the counter using a touch sensor.</w:t>
      </w:r>
    </w:p>
    <w:p w14:paraId="55910099" w14:textId="77777777" w:rsidR="0086299F" w:rsidRPr="0086299F" w:rsidRDefault="0086299F" w:rsidP="0086299F">
      <w:pPr>
        <w:rPr>
          <w:b/>
          <w:bCs/>
        </w:rPr>
      </w:pPr>
      <w:r w:rsidRPr="0086299F">
        <w:rPr>
          <w:b/>
          <w:bCs/>
        </w:rPr>
        <w:t>Components Used</w:t>
      </w:r>
    </w:p>
    <w:p w14:paraId="36D0DA14" w14:textId="77777777" w:rsidR="0086299F" w:rsidRPr="0086299F" w:rsidRDefault="0086299F" w:rsidP="0086299F">
      <w:pPr>
        <w:numPr>
          <w:ilvl w:val="0"/>
          <w:numId w:val="2"/>
        </w:numPr>
      </w:pPr>
      <w:r w:rsidRPr="0086299F">
        <w:t>Arduino Uno</w:t>
      </w:r>
    </w:p>
    <w:p w14:paraId="054B0BB5" w14:textId="77777777" w:rsidR="0086299F" w:rsidRPr="0086299F" w:rsidRDefault="0086299F" w:rsidP="0086299F">
      <w:pPr>
        <w:numPr>
          <w:ilvl w:val="0"/>
          <w:numId w:val="2"/>
        </w:numPr>
      </w:pPr>
      <w:r w:rsidRPr="0086299F">
        <w:t>Ultrasonic Sensor (HC-SR04)</w:t>
      </w:r>
    </w:p>
    <w:p w14:paraId="2B0CDB73" w14:textId="77777777" w:rsidR="0086299F" w:rsidRPr="0086299F" w:rsidRDefault="0086299F" w:rsidP="0086299F">
      <w:pPr>
        <w:numPr>
          <w:ilvl w:val="0"/>
          <w:numId w:val="2"/>
        </w:numPr>
      </w:pPr>
      <w:r w:rsidRPr="0086299F">
        <w:t>Touch Sensor</w:t>
      </w:r>
    </w:p>
    <w:p w14:paraId="274B8333" w14:textId="77777777" w:rsidR="0086299F" w:rsidRPr="0086299F" w:rsidRDefault="0086299F" w:rsidP="0086299F">
      <w:pPr>
        <w:numPr>
          <w:ilvl w:val="0"/>
          <w:numId w:val="2"/>
        </w:numPr>
      </w:pPr>
      <w:r w:rsidRPr="0086299F">
        <w:t>7-Segment Display</w:t>
      </w:r>
    </w:p>
    <w:p w14:paraId="16F50CC1" w14:textId="77777777" w:rsidR="0086299F" w:rsidRPr="0086299F" w:rsidRDefault="0086299F" w:rsidP="0086299F">
      <w:pPr>
        <w:rPr>
          <w:b/>
          <w:bCs/>
        </w:rPr>
      </w:pPr>
      <w:r w:rsidRPr="0086299F">
        <w:rPr>
          <w:b/>
          <w:bCs/>
        </w:rPr>
        <w:t>Description</w:t>
      </w:r>
    </w:p>
    <w:p w14:paraId="51F6F7B1" w14:textId="77777777" w:rsidR="0086299F" w:rsidRDefault="0086299F" w:rsidP="0086299F">
      <w:r w:rsidRPr="0086299F">
        <w:t>In this project, the ultrasonic sensor detects when an object approaches within a specific distance, triggering the counter to increment. The touch sensor is employed to reset the counter when necessary.</w:t>
      </w:r>
    </w:p>
    <w:p w14:paraId="3DEC9112" w14:textId="77777777" w:rsidR="00F47AE7" w:rsidRDefault="00F47AE7" w:rsidP="0086299F"/>
    <w:p w14:paraId="343CE570" w14:textId="5AFF101E" w:rsidR="00F47AE7" w:rsidRDefault="00F47AE7" w:rsidP="0086299F">
      <w:r w:rsidRPr="00F47AE7">
        <w:lastRenderedPageBreak/>
        <w:drawing>
          <wp:inline distT="0" distB="0" distL="0" distR="0" wp14:anchorId="061A479D" wp14:editId="6B88256E">
            <wp:extent cx="5731510" cy="3521075"/>
            <wp:effectExtent l="0" t="0" r="2540" b="3175"/>
            <wp:docPr id="9453488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348839" name=""/>
                    <pic:cNvPicPr/>
                  </pic:nvPicPr>
                  <pic:blipFill>
                    <a:blip r:embed="rId7"/>
                    <a:stretch>
                      <a:fillRect/>
                    </a:stretch>
                  </pic:blipFill>
                  <pic:spPr>
                    <a:xfrm>
                      <a:off x="0" y="0"/>
                      <a:ext cx="5731510" cy="3521075"/>
                    </a:xfrm>
                    <a:prstGeom prst="rect">
                      <a:avLst/>
                    </a:prstGeom>
                  </pic:spPr>
                </pic:pic>
              </a:graphicData>
            </a:graphic>
          </wp:inline>
        </w:drawing>
      </w:r>
    </w:p>
    <w:p w14:paraId="3E8F8F20" w14:textId="44A961E8" w:rsidR="00F47AE7" w:rsidRDefault="00F47AE7" w:rsidP="0086299F">
      <w:r w:rsidRPr="00F47AE7">
        <w:drawing>
          <wp:inline distT="0" distB="0" distL="0" distR="0" wp14:anchorId="311DDD12" wp14:editId="6B5F6045">
            <wp:extent cx="5731510" cy="3061970"/>
            <wp:effectExtent l="0" t="0" r="2540" b="5080"/>
            <wp:docPr id="13183423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342352" name=""/>
                    <pic:cNvPicPr/>
                  </pic:nvPicPr>
                  <pic:blipFill>
                    <a:blip r:embed="rId8"/>
                    <a:stretch>
                      <a:fillRect/>
                    </a:stretch>
                  </pic:blipFill>
                  <pic:spPr>
                    <a:xfrm>
                      <a:off x="0" y="0"/>
                      <a:ext cx="5731510" cy="3061970"/>
                    </a:xfrm>
                    <a:prstGeom prst="rect">
                      <a:avLst/>
                    </a:prstGeom>
                  </pic:spPr>
                </pic:pic>
              </a:graphicData>
            </a:graphic>
          </wp:inline>
        </w:drawing>
      </w:r>
    </w:p>
    <w:p w14:paraId="5D67E40B" w14:textId="77777777" w:rsidR="00F47AE7" w:rsidRPr="0086299F" w:rsidRDefault="00F47AE7" w:rsidP="0086299F"/>
    <w:p w14:paraId="0A892841" w14:textId="6CD268A4" w:rsidR="0086299F" w:rsidRDefault="0086299F" w:rsidP="0086299F"/>
    <w:p w14:paraId="418BC066" w14:textId="77777777" w:rsidR="00F47AE7" w:rsidRDefault="00F47AE7" w:rsidP="0086299F"/>
    <w:p w14:paraId="01C58135" w14:textId="77777777" w:rsidR="00F47AE7" w:rsidRDefault="00F47AE7" w:rsidP="0086299F"/>
    <w:p w14:paraId="764F8918" w14:textId="77777777" w:rsidR="00F47AE7" w:rsidRDefault="00F47AE7" w:rsidP="0086299F"/>
    <w:p w14:paraId="3A8736AC" w14:textId="77777777" w:rsidR="00F47AE7" w:rsidRDefault="00F47AE7" w:rsidP="0086299F"/>
    <w:p w14:paraId="42FD3DF0" w14:textId="77777777" w:rsidR="00F47AE7" w:rsidRPr="0086299F" w:rsidRDefault="00F47AE7" w:rsidP="0086299F"/>
    <w:p w14:paraId="4ADA0F1E" w14:textId="77777777" w:rsidR="0086299F" w:rsidRPr="0086299F" w:rsidRDefault="0086299F" w:rsidP="0086299F">
      <w:pPr>
        <w:rPr>
          <w:b/>
          <w:bCs/>
        </w:rPr>
      </w:pPr>
      <w:r w:rsidRPr="0086299F">
        <w:rPr>
          <w:b/>
          <w:bCs/>
        </w:rPr>
        <w:lastRenderedPageBreak/>
        <w:t>3. Touch-Activated Range Finder</w:t>
      </w:r>
    </w:p>
    <w:p w14:paraId="2A82D302" w14:textId="77777777" w:rsidR="0086299F" w:rsidRPr="0086299F" w:rsidRDefault="0086299F" w:rsidP="0086299F">
      <w:pPr>
        <w:rPr>
          <w:b/>
          <w:bCs/>
        </w:rPr>
      </w:pPr>
      <w:r w:rsidRPr="0086299F">
        <w:rPr>
          <w:b/>
          <w:bCs/>
        </w:rPr>
        <w:t>Objective</w:t>
      </w:r>
    </w:p>
    <w:p w14:paraId="77E5B6C9" w14:textId="77777777" w:rsidR="0086299F" w:rsidRPr="0086299F" w:rsidRDefault="0086299F" w:rsidP="0086299F">
      <w:r w:rsidRPr="0086299F">
        <w:t>Take a distance reading from the ultrasonic sensor only when the touch sensor is activated. Display the measured distance on the 7-segment display for 5 seconds.</w:t>
      </w:r>
    </w:p>
    <w:p w14:paraId="42A22CAA" w14:textId="77777777" w:rsidR="0086299F" w:rsidRPr="0086299F" w:rsidRDefault="0086299F" w:rsidP="0086299F">
      <w:pPr>
        <w:rPr>
          <w:b/>
          <w:bCs/>
        </w:rPr>
      </w:pPr>
      <w:r w:rsidRPr="0086299F">
        <w:rPr>
          <w:b/>
          <w:bCs/>
        </w:rPr>
        <w:t>Components Used</w:t>
      </w:r>
    </w:p>
    <w:p w14:paraId="6298421C" w14:textId="77777777" w:rsidR="0086299F" w:rsidRPr="0086299F" w:rsidRDefault="0086299F" w:rsidP="0086299F">
      <w:pPr>
        <w:numPr>
          <w:ilvl w:val="0"/>
          <w:numId w:val="3"/>
        </w:numPr>
      </w:pPr>
      <w:r w:rsidRPr="0086299F">
        <w:t>Arduino Uno</w:t>
      </w:r>
    </w:p>
    <w:p w14:paraId="062D0989" w14:textId="77777777" w:rsidR="0086299F" w:rsidRPr="0086299F" w:rsidRDefault="0086299F" w:rsidP="0086299F">
      <w:pPr>
        <w:numPr>
          <w:ilvl w:val="0"/>
          <w:numId w:val="3"/>
        </w:numPr>
      </w:pPr>
      <w:r w:rsidRPr="0086299F">
        <w:t>Ultrasonic Sensor (HC-SR04)</w:t>
      </w:r>
    </w:p>
    <w:p w14:paraId="08D38CB0" w14:textId="77777777" w:rsidR="0086299F" w:rsidRPr="0086299F" w:rsidRDefault="0086299F" w:rsidP="0086299F">
      <w:pPr>
        <w:numPr>
          <w:ilvl w:val="0"/>
          <w:numId w:val="3"/>
        </w:numPr>
      </w:pPr>
      <w:r w:rsidRPr="0086299F">
        <w:t>Touch Sensor</w:t>
      </w:r>
    </w:p>
    <w:p w14:paraId="36C8ED17" w14:textId="77777777" w:rsidR="0086299F" w:rsidRPr="0086299F" w:rsidRDefault="0086299F" w:rsidP="0086299F">
      <w:pPr>
        <w:numPr>
          <w:ilvl w:val="0"/>
          <w:numId w:val="3"/>
        </w:numPr>
      </w:pPr>
      <w:r w:rsidRPr="0086299F">
        <w:t>7-Segment Display</w:t>
      </w:r>
    </w:p>
    <w:p w14:paraId="553C6B30" w14:textId="77777777" w:rsidR="0086299F" w:rsidRPr="0086299F" w:rsidRDefault="0086299F" w:rsidP="0086299F">
      <w:pPr>
        <w:rPr>
          <w:b/>
          <w:bCs/>
        </w:rPr>
      </w:pPr>
      <w:r w:rsidRPr="0086299F">
        <w:rPr>
          <w:b/>
          <w:bCs/>
        </w:rPr>
        <w:t>Description</w:t>
      </w:r>
    </w:p>
    <w:p w14:paraId="09E8F67E" w14:textId="77777777" w:rsidR="0086299F" w:rsidRDefault="0086299F" w:rsidP="0086299F">
      <w:r w:rsidRPr="0086299F">
        <w:t>This project waits for the touch sensor to be activated before measuring the distance with the ultrasonic sensor. Once the distance is measured, it is displayed on the 7-segment display for a duration of 5 seconds before clearing the display.</w:t>
      </w:r>
    </w:p>
    <w:p w14:paraId="3F038FEA" w14:textId="089D6746" w:rsidR="00CC40A5" w:rsidRDefault="00CC40A5" w:rsidP="0086299F">
      <w:r w:rsidRPr="00CC40A5">
        <w:drawing>
          <wp:inline distT="0" distB="0" distL="0" distR="0" wp14:anchorId="198FA234" wp14:editId="1F0B9F01">
            <wp:extent cx="5731510" cy="3203575"/>
            <wp:effectExtent l="0" t="0" r="2540" b="0"/>
            <wp:docPr id="3051842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184219" name=""/>
                    <pic:cNvPicPr/>
                  </pic:nvPicPr>
                  <pic:blipFill>
                    <a:blip r:embed="rId9"/>
                    <a:stretch>
                      <a:fillRect/>
                    </a:stretch>
                  </pic:blipFill>
                  <pic:spPr>
                    <a:xfrm>
                      <a:off x="0" y="0"/>
                      <a:ext cx="5731510" cy="3203575"/>
                    </a:xfrm>
                    <a:prstGeom prst="rect">
                      <a:avLst/>
                    </a:prstGeom>
                  </pic:spPr>
                </pic:pic>
              </a:graphicData>
            </a:graphic>
          </wp:inline>
        </w:drawing>
      </w:r>
    </w:p>
    <w:p w14:paraId="6F3FB6DE" w14:textId="77777777" w:rsidR="00CC40A5" w:rsidRDefault="00CC40A5" w:rsidP="0086299F"/>
    <w:p w14:paraId="01872444" w14:textId="77777777" w:rsidR="00CC40A5" w:rsidRDefault="00CC40A5" w:rsidP="0086299F"/>
    <w:p w14:paraId="2B2B628F" w14:textId="77777777" w:rsidR="00CC40A5" w:rsidRDefault="00CC40A5" w:rsidP="0086299F"/>
    <w:p w14:paraId="17D4F115" w14:textId="77777777" w:rsidR="00CC40A5" w:rsidRDefault="00CC40A5" w:rsidP="0086299F"/>
    <w:p w14:paraId="4EBE986B" w14:textId="77777777" w:rsidR="00F47AE7" w:rsidRDefault="00F47AE7" w:rsidP="0086299F"/>
    <w:p w14:paraId="31573B0C" w14:textId="77777777" w:rsidR="00F47AE7" w:rsidRPr="0086299F" w:rsidRDefault="00F47AE7" w:rsidP="0086299F"/>
    <w:p w14:paraId="49450262" w14:textId="5F054719" w:rsidR="0086299F" w:rsidRPr="0086299F" w:rsidRDefault="0086299F" w:rsidP="0086299F"/>
    <w:p w14:paraId="777955CC" w14:textId="77777777" w:rsidR="0086299F" w:rsidRPr="0086299F" w:rsidRDefault="0086299F" w:rsidP="0086299F">
      <w:pPr>
        <w:rPr>
          <w:b/>
          <w:bCs/>
        </w:rPr>
      </w:pPr>
      <w:r w:rsidRPr="0086299F">
        <w:rPr>
          <w:b/>
          <w:bCs/>
        </w:rPr>
        <w:lastRenderedPageBreak/>
        <w:t>4. Countdown Timer with Obstacle-Activated Reset</w:t>
      </w:r>
    </w:p>
    <w:p w14:paraId="04DD580B" w14:textId="77777777" w:rsidR="0086299F" w:rsidRPr="0086299F" w:rsidRDefault="0086299F" w:rsidP="0086299F">
      <w:pPr>
        <w:rPr>
          <w:b/>
          <w:bCs/>
        </w:rPr>
      </w:pPr>
      <w:r w:rsidRPr="0086299F">
        <w:rPr>
          <w:b/>
          <w:bCs/>
        </w:rPr>
        <w:t>Objective</w:t>
      </w:r>
    </w:p>
    <w:p w14:paraId="3A8744E2" w14:textId="77777777" w:rsidR="0086299F" w:rsidRPr="0086299F" w:rsidRDefault="0086299F" w:rsidP="0086299F">
      <w:r w:rsidRPr="0086299F">
        <w:t>Use a touch sensor to start a countdown timer, resetting it if an obstacle is detected by the ultrasonic sensor. Display "E" on the 7-segment display upon completion of the countdown.</w:t>
      </w:r>
    </w:p>
    <w:p w14:paraId="726A765A" w14:textId="77777777" w:rsidR="0086299F" w:rsidRPr="0086299F" w:rsidRDefault="0086299F" w:rsidP="0086299F">
      <w:pPr>
        <w:rPr>
          <w:b/>
          <w:bCs/>
        </w:rPr>
      </w:pPr>
      <w:r w:rsidRPr="0086299F">
        <w:rPr>
          <w:b/>
          <w:bCs/>
        </w:rPr>
        <w:t>Components Used</w:t>
      </w:r>
    </w:p>
    <w:p w14:paraId="794B5C3E" w14:textId="77777777" w:rsidR="0086299F" w:rsidRPr="0086299F" w:rsidRDefault="0086299F" w:rsidP="0086299F">
      <w:pPr>
        <w:numPr>
          <w:ilvl w:val="0"/>
          <w:numId w:val="4"/>
        </w:numPr>
      </w:pPr>
      <w:r w:rsidRPr="0086299F">
        <w:t>Arduino Uno</w:t>
      </w:r>
    </w:p>
    <w:p w14:paraId="5B1EB8F9" w14:textId="77777777" w:rsidR="0086299F" w:rsidRPr="0086299F" w:rsidRDefault="0086299F" w:rsidP="0086299F">
      <w:pPr>
        <w:numPr>
          <w:ilvl w:val="0"/>
          <w:numId w:val="4"/>
        </w:numPr>
      </w:pPr>
      <w:r w:rsidRPr="0086299F">
        <w:t>Ultrasonic Sensor (HC-SR04)</w:t>
      </w:r>
    </w:p>
    <w:p w14:paraId="44AB0B70" w14:textId="77777777" w:rsidR="0086299F" w:rsidRPr="0086299F" w:rsidRDefault="0086299F" w:rsidP="0086299F">
      <w:pPr>
        <w:numPr>
          <w:ilvl w:val="0"/>
          <w:numId w:val="4"/>
        </w:numPr>
      </w:pPr>
      <w:r w:rsidRPr="0086299F">
        <w:t>Touch Sensor</w:t>
      </w:r>
    </w:p>
    <w:p w14:paraId="70E29F80" w14:textId="77777777" w:rsidR="0086299F" w:rsidRPr="0086299F" w:rsidRDefault="0086299F" w:rsidP="0086299F">
      <w:pPr>
        <w:numPr>
          <w:ilvl w:val="0"/>
          <w:numId w:val="4"/>
        </w:numPr>
      </w:pPr>
      <w:r w:rsidRPr="0086299F">
        <w:t>7-Segment Display</w:t>
      </w:r>
    </w:p>
    <w:p w14:paraId="410DED35" w14:textId="77777777" w:rsidR="0086299F" w:rsidRPr="0086299F" w:rsidRDefault="0086299F" w:rsidP="0086299F">
      <w:pPr>
        <w:rPr>
          <w:b/>
          <w:bCs/>
        </w:rPr>
      </w:pPr>
      <w:r w:rsidRPr="0086299F">
        <w:rPr>
          <w:b/>
          <w:bCs/>
        </w:rPr>
        <w:t>Description</w:t>
      </w:r>
    </w:p>
    <w:p w14:paraId="4E51DFE5" w14:textId="77777777" w:rsidR="0086299F" w:rsidRDefault="0086299F" w:rsidP="0086299F">
      <w:r w:rsidRPr="0086299F">
        <w:t>In this project, a countdown timer begins when the touch sensor is activated. If an obstacle is detected by the ultrasonic sensor during the countdown, the timer resets. If the countdown completes successfully without interruption, the letter "E" is displayed on the 7-segment display.</w:t>
      </w:r>
    </w:p>
    <w:p w14:paraId="4DE4D83A" w14:textId="5AB2CE7F" w:rsidR="00CC40A5" w:rsidRPr="0086299F" w:rsidRDefault="00CC40A5" w:rsidP="0086299F">
      <w:r w:rsidRPr="00CC40A5">
        <w:drawing>
          <wp:inline distT="0" distB="0" distL="0" distR="0" wp14:anchorId="18A8BDF9" wp14:editId="1CD7C1D9">
            <wp:extent cx="5247861" cy="2360930"/>
            <wp:effectExtent l="0" t="0" r="0" b="1270"/>
            <wp:docPr id="20359630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963087" name=""/>
                    <pic:cNvPicPr/>
                  </pic:nvPicPr>
                  <pic:blipFill>
                    <a:blip r:embed="rId10"/>
                    <a:stretch>
                      <a:fillRect/>
                    </a:stretch>
                  </pic:blipFill>
                  <pic:spPr>
                    <a:xfrm>
                      <a:off x="0" y="0"/>
                      <a:ext cx="5261133" cy="2366901"/>
                    </a:xfrm>
                    <a:prstGeom prst="rect">
                      <a:avLst/>
                    </a:prstGeom>
                  </pic:spPr>
                </pic:pic>
              </a:graphicData>
            </a:graphic>
          </wp:inline>
        </w:drawing>
      </w:r>
    </w:p>
    <w:p w14:paraId="360745A2" w14:textId="531630BE" w:rsidR="0086299F" w:rsidRPr="0086299F" w:rsidRDefault="00CC40A5" w:rsidP="0086299F">
      <w:r w:rsidRPr="00CC40A5">
        <w:drawing>
          <wp:inline distT="0" distB="0" distL="0" distR="0" wp14:anchorId="1558C424" wp14:editId="62FA200A">
            <wp:extent cx="5327374" cy="2734945"/>
            <wp:effectExtent l="0" t="0" r="6985" b="8255"/>
            <wp:docPr id="9972460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246082" name=""/>
                    <pic:cNvPicPr/>
                  </pic:nvPicPr>
                  <pic:blipFill>
                    <a:blip r:embed="rId11"/>
                    <a:stretch>
                      <a:fillRect/>
                    </a:stretch>
                  </pic:blipFill>
                  <pic:spPr>
                    <a:xfrm>
                      <a:off x="0" y="0"/>
                      <a:ext cx="5350500" cy="2746817"/>
                    </a:xfrm>
                    <a:prstGeom prst="rect">
                      <a:avLst/>
                    </a:prstGeom>
                  </pic:spPr>
                </pic:pic>
              </a:graphicData>
            </a:graphic>
          </wp:inline>
        </w:drawing>
      </w:r>
    </w:p>
    <w:p w14:paraId="500731D7" w14:textId="77777777" w:rsidR="0086299F" w:rsidRPr="0086299F" w:rsidRDefault="0086299F" w:rsidP="0086299F">
      <w:pPr>
        <w:rPr>
          <w:b/>
          <w:bCs/>
        </w:rPr>
      </w:pPr>
      <w:r w:rsidRPr="0086299F">
        <w:rPr>
          <w:b/>
          <w:bCs/>
        </w:rPr>
        <w:lastRenderedPageBreak/>
        <w:t>5. Digital Stopwatch</w:t>
      </w:r>
    </w:p>
    <w:p w14:paraId="3F0FE4B7" w14:textId="77777777" w:rsidR="0086299F" w:rsidRPr="0086299F" w:rsidRDefault="0086299F" w:rsidP="0086299F">
      <w:pPr>
        <w:rPr>
          <w:b/>
          <w:bCs/>
        </w:rPr>
      </w:pPr>
      <w:r w:rsidRPr="0086299F">
        <w:rPr>
          <w:b/>
          <w:bCs/>
        </w:rPr>
        <w:t>Objective</w:t>
      </w:r>
    </w:p>
    <w:p w14:paraId="5FC611A0" w14:textId="77777777" w:rsidR="0086299F" w:rsidRPr="0086299F" w:rsidRDefault="0086299F" w:rsidP="0086299F">
      <w:r w:rsidRPr="0086299F">
        <w:t>Create a stopwatch using an LCD display and two buttons for starting/stopping and resetting the timer.</w:t>
      </w:r>
    </w:p>
    <w:p w14:paraId="4C9F1C76" w14:textId="77777777" w:rsidR="0086299F" w:rsidRPr="0086299F" w:rsidRDefault="0086299F" w:rsidP="0086299F">
      <w:pPr>
        <w:rPr>
          <w:b/>
          <w:bCs/>
        </w:rPr>
      </w:pPr>
      <w:r w:rsidRPr="0086299F">
        <w:rPr>
          <w:b/>
          <w:bCs/>
        </w:rPr>
        <w:t>Components Used</w:t>
      </w:r>
    </w:p>
    <w:p w14:paraId="0F13C5F1" w14:textId="77777777" w:rsidR="0086299F" w:rsidRPr="0086299F" w:rsidRDefault="0086299F" w:rsidP="0086299F">
      <w:pPr>
        <w:numPr>
          <w:ilvl w:val="0"/>
          <w:numId w:val="5"/>
        </w:numPr>
      </w:pPr>
      <w:r w:rsidRPr="0086299F">
        <w:t>Arduino Uno</w:t>
      </w:r>
    </w:p>
    <w:p w14:paraId="049D77AF" w14:textId="77777777" w:rsidR="0086299F" w:rsidRPr="0086299F" w:rsidRDefault="0086299F" w:rsidP="0086299F">
      <w:pPr>
        <w:numPr>
          <w:ilvl w:val="0"/>
          <w:numId w:val="5"/>
        </w:numPr>
      </w:pPr>
      <w:r w:rsidRPr="0086299F">
        <w:t>LCD Display (16x2)</w:t>
      </w:r>
    </w:p>
    <w:p w14:paraId="280532D7" w14:textId="77777777" w:rsidR="0086299F" w:rsidRPr="0086299F" w:rsidRDefault="0086299F" w:rsidP="0086299F">
      <w:pPr>
        <w:numPr>
          <w:ilvl w:val="0"/>
          <w:numId w:val="5"/>
        </w:numPr>
      </w:pPr>
      <w:r w:rsidRPr="0086299F">
        <w:t>Push Buttons</w:t>
      </w:r>
    </w:p>
    <w:p w14:paraId="6A7C39C5" w14:textId="77777777" w:rsidR="0086299F" w:rsidRPr="0086299F" w:rsidRDefault="0086299F" w:rsidP="0086299F">
      <w:pPr>
        <w:rPr>
          <w:b/>
          <w:bCs/>
        </w:rPr>
      </w:pPr>
      <w:r w:rsidRPr="0086299F">
        <w:rPr>
          <w:b/>
          <w:bCs/>
        </w:rPr>
        <w:t>Description</w:t>
      </w:r>
    </w:p>
    <w:p w14:paraId="3AC12856" w14:textId="77777777" w:rsidR="0086299F" w:rsidRDefault="0086299F" w:rsidP="0086299F">
      <w:r w:rsidRPr="0086299F">
        <w:t>This project features a simple stopwatch design where one button starts or stops the timing, while another button resets the timer. The elapsed time is displayed on an LCD display.</w:t>
      </w:r>
    </w:p>
    <w:p w14:paraId="224BA03F" w14:textId="6CC4D531" w:rsidR="00CC40A5" w:rsidRDefault="00CC40A5" w:rsidP="0086299F">
      <w:r w:rsidRPr="00CC40A5">
        <w:drawing>
          <wp:inline distT="0" distB="0" distL="0" distR="0" wp14:anchorId="563397A9" wp14:editId="3EA0B1C4">
            <wp:extent cx="5731510" cy="2687540"/>
            <wp:effectExtent l="0" t="0" r="2540" b="0"/>
            <wp:docPr id="10847874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787436" name=""/>
                    <pic:cNvPicPr/>
                  </pic:nvPicPr>
                  <pic:blipFill>
                    <a:blip r:embed="rId12"/>
                    <a:stretch>
                      <a:fillRect/>
                    </a:stretch>
                  </pic:blipFill>
                  <pic:spPr>
                    <a:xfrm>
                      <a:off x="0" y="0"/>
                      <a:ext cx="5734076" cy="2688743"/>
                    </a:xfrm>
                    <a:prstGeom prst="rect">
                      <a:avLst/>
                    </a:prstGeom>
                  </pic:spPr>
                </pic:pic>
              </a:graphicData>
            </a:graphic>
          </wp:inline>
        </w:drawing>
      </w:r>
    </w:p>
    <w:p w14:paraId="07AF9305" w14:textId="419325F9" w:rsidR="00CC40A5" w:rsidRPr="0086299F" w:rsidRDefault="00CC40A5" w:rsidP="0086299F"/>
    <w:p w14:paraId="1F35490E" w14:textId="209F17FA" w:rsidR="0086299F" w:rsidRPr="0086299F" w:rsidRDefault="00CC40A5" w:rsidP="0086299F">
      <w:r w:rsidRPr="00CC40A5">
        <w:drawing>
          <wp:inline distT="0" distB="0" distL="0" distR="0" wp14:anchorId="1267940F" wp14:editId="13ABBAD1">
            <wp:extent cx="5731315" cy="2727297"/>
            <wp:effectExtent l="0" t="0" r="3175" b="0"/>
            <wp:docPr id="17132898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289838" name=""/>
                    <pic:cNvPicPr/>
                  </pic:nvPicPr>
                  <pic:blipFill>
                    <a:blip r:embed="rId13"/>
                    <a:stretch>
                      <a:fillRect/>
                    </a:stretch>
                  </pic:blipFill>
                  <pic:spPr>
                    <a:xfrm>
                      <a:off x="0" y="0"/>
                      <a:ext cx="5771981" cy="2746648"/>
                    </a:xfrm>
                    <a:prstGeom prst="rect">
                      <a:avLst/>
                    </a:prstGeom>
                  </pic:spPr>
                </pic:pic>
              </a:graphicData>
            </a:graphic>
          </wp:inline>
        </w:drawing>
      </w:r>
    </w:p>
    <w:p w14:paraId="5A406172" w14:textId="77777777" w:rsidR="0086299F" w:rsidRPr="0086299F" w:rsidRDefault="0086299F" w:rsidP="0086299F">
      <w:pPr>
        <w:rPr>
          <w:b/>
          <w:bCs/>
        </w:rPr>
      </w:pPr>
      <w:r w:rsidRPr="0086299F">
        <w:rPr>
          <w:b/>
          <w:bCs/>
        </w:rPr>
        <w:lastRenderedPageBreak/>
        <w:t>6. Motion-Activated Alarm</w:t>
      </w:r>
    </w:p>
    <w:p w14:paraId="72E73791" w14:textId="77777777" w:rsidR="0086299F" w:rsidRPr="0086299F" w:rsidRDefault="0086299F" w:rsidP="0086299F">
      <w:pPr>
        <w:rPr>
          <w:b/>
          <w:bCs/>
        </w:rPr>
      </w:pPr>
      <w:r w:rsidRPr="0086299F">
        <w:rPr>
          <w:b/>
          <w:bCs/>
        </w:rPr>
        <w:t>Objective</w:t>
      </w:r>
    </w:p>
    <w:p w14:paraId="2B4B97C2" w14:textId="77777777" w:rsidR="0086299F" w:rsidRPr="0086299F" w:rsidRDefault="0086299F" w:rsidP="0086299F">
      <w:r w:rsidRPr="0086299F">
        <w:t>Detect movement using a PIR sensor and sound a buzzer when motion is detected. Log timestamps of each detected movement in the Serial Monitor.</w:t>
      </w:r>
    </w:p>
    <w:p w14:paraId="0E09BE7A" w14:textId="77777777" w:rsidR="0086299F" w:rsidRPr="0086299F" w:rsidRDefault="0086299F" w:rsidP="0086299F">
      <w:pPr>
        <w:rPr>
          <w:b/>
          <w:bCs/>
        </w:rPr>
      </w:pPr>
      <w:r w:rsidRPr="0086299F">
        <w:rPr>
          <w:b/>
          <w:bCs/>
        </w:rPr>
        <w:t>Components Used</w:t>
      </w:r>
    </w:p>
    <w:p w14:paraId="26DD0F5C" w14:textId="77777777" w:rsidR="0086299F" w:rsidRPr="0086299F" w:rsidRDefault="0086299F" w:rsidP="0086299F">
      <w:pPr>
        <w:numPr>
          <w:ilvl w:val="0"/>
          <w:numId w:val="6"/>
        </w:numPr>
      </w:pPr>
      <w:r w:rsidRPr="0086299F">
        <w:t>Arduino Uno</w:t>
      </w:r>
    </w:p>
    <w:p w14:paraId="09A30960" w14:textId="77777777" w:rsidR="0086299F" w:rsidRPr="0086299F" w:rsidRDefault="0086299F" w:rsidP="0086299F">
      <w:pPr>
        <w:numPr>
          <w:ilvl w:val="0"/>
          <w:numId w:val="6"/>
        </w:numPr>
      </w:pPr>
      <w:r w:rsidRPr="0086299F">
        <w:t>PIR Motion Sensor</w:t>
      </w:r>
    </w:p>
    <w:p w14:paraId="4EAB7041" w14:textId="77777777" w:rsidR="0086299F" w:rsidRPr="0086299F" w:rsidRDefault="0086299F" w:rsidP="0086299F">
      <w:pPr>
        <w:numPr>
          <w:ilvl w:val="0"/>
          <w:numId w:val="6"/>
        </w:numPr>
      </w:pPr>
      <w:r w:rsidRPr="0086299F">
        <w:t>Buzzer</w:t>
      </w:r>
    </w:p>
    <w:p w14:paraId="21FE594A" w14:textId="77777777" w:rsidR="0086299F" w:rsidRPr="0086299F" w:rsidRDefault="0086299F" w:rsidP="0086299F">
      <w:pPr>
        <w:rPr>
          <w:b/>
          <w:bCs/>
        </w:rPr>
      </w:pPr>
      <w:r w:rsidRPr="0086299F">
        <w:rPr>
          <w:b/>
          <w:bCs/>
        </w:rPr>
        <w:t>Description</w:t>
      </w:r>
    </w:p>
    <w:p w14:paraId="35B42009" w14:textId="77777777" w:rsidR="0086299F" w:rsidRPr="0086299F" w:rsidRDefault="0086299F" w:rsidP="0086299F">
      <w:r w:rsidRPr="0086299F">
        <w:t>In this project, a PIR motion sensor is used to detect movement. When movement is detected, a buzzer sounds, and the time of detection is logged in the Serial Monitor for further reference.</w:t>
      </w:r>
    </w:p>
    <w:p w14:paraId="5A3DBCEE" w14:textId="65A7C041" w:rsidR="0086299F" w:rsidRDefault="000829E5" w:rsidP="0086299F">
      <w:r w:rsidRPr="000829E5">
        <w:drawing>
          <wp:inline distT="0" distB="0" distL="0" distR="0" wp14:anchorId="6F877DBD" wp14:editId="7400A10E">
            <wp:extent cx="5231958" cy="2289810"/>
            <wp:effectExtent l="0" t="0" r="6985" b="0"/>
            <wp:docPr id="17899596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959626" name=""/>
                    <pic:cNvPicPr/>
                  </pic:nvPicPr>
                  <pic:blipFill>
                    <a:blip r:embed="rId14"/>
                    <a:stretch>
                      <a:fillRect/>
                    </a:stretch>
                  </pic:blipFill>
                  <pic:spPr>
                    <a:xfrm>
                      <a:off x="0" y="0"/>
                      <a:ext cx="5262958" cy="2303377"/>
                    </a:xfrm>
                    <a:prstGeom prst="rect">
                      <a:avLst/>
                    </a:prstGeom>
                  </pic:spPr>
                </pic:pic>
              </a:graphicData>
            </a:graphic>
          </wp:inline>
        </w:drawing>
      </w:r>
    </w:p>
    <w:p w14:paraId="474022C9" w14:textId="2072E7A5" w:rsidR="00CC40A5" w:rsidRPr="0086299F" w:rsidRDefault="000829E5" w:rsidP="0086299F">
      <w:r w:rsidRPr="000829E5">
        <w:drawing>
          <wp:inline distT="0" distB="0" distL="0" distR="0" wp14:anchorId="7E837483" wp14:editId="309234AD">
            <wp:extent cx="5231765" cy="3259455"/>
            <wp:effectExtent l="0" t="0" r="6985" b="0"/>
            <wp:docPr id="13446600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660059" name=""/>
                    <pic:cNvPicPr/>
                  </pic:nvPicPr>
                  <pic:blipFill>
                    <a:blip r:embed="rId15"/>
                    <a:stretch>
                      <a:fillRect/>
                    </a:stretch>
                  </pic:blipFill>
                  <pic:spPr>
                    <a:xfrm>
                      <a:off x="0" y="0"/>
                      <a:ext cx="5240909" cy="3265152"/>
                    </a:xfrm>
                    <a:prstGeom prst="rect">
                      <a:avLst/>
                    </a:prstGeom>
                  </pic:spPr>
                </pic:pic>
              </a:graphicData>
            </a:graphic>
          </wp:inline>
        </w:drawing>
      </w:r>
    </w:p>
    <w:p w14:paraId="0D85D121" w14:textId="77777777" w:rsidR="0086299F" w:rsidRPr="0086299F" w:rsidRDefault="0086299F" w:rsidP="0086299F">
      <w:pPr>
        <w:rPr>
          <w:b/>
          <w:bCs/>
        </w:rPr>
      </w:pPr>
      <w:r w:rsidRPr="0086299F">
        <w:rPr>
          <w:b/>
          <w:bCs/>
        </w:rPr>
        <w:lastRenderedPageBreak/>
        <w:t>7. Temperature Monitoring System</w:t>
      </w:r>
    </w:p>
    <w:p w14:paraId="61B48A38" w14:textId="77777777" w:rsidR="0086299F" w:rsidRPr="0086299F" w:rsidRDefault="0086299F" w:rsidP="0086299F">
      <w:pPr>
        <w:rPr>
          <w:b/>
          <w:bCs/>
        </w:rPr>
      </w:pPr>
      <w:r w:rsidRPr="0086299F">
        <w:rPr>
          <w:b/>
          <w:bCs/>
        </w:rPr>
        <w:t>Objective</w:t>
      </w:r>
    </w:p>
    <w:p w14:paraId="66277F20" w14:textId="77777777" w:rsidR="0086299F" w:rsidRPr="0086299F" w:rsidRDefault="0086299F" w:rsidP="0086299F">
      <w:r w:rsidRPr="0086299F">
        <w:t>Monitor temperature using a DHT11 or LM35 sensor, displaying the data on the Serial Monitor. Provide a warning if the temperature exceeds a certain threshold.</w:t>
      </w:r>
    </w:p>
    <w:p w14:paraId="1444E756" w14:textId="77777777" w:rsidR="0086299F" w:rsidRPr="0086299F" w:rsidRDefault="0086299F" w:rsidP="0086299F">
      <w:pPr>
        <w:rPr>
          <w:b/>
          <w:bCs/>
        </w:rPr>
      </w:pPr>
      <w:r w:rsidRPr="0086299F">
        <w:rPr>
          <w:b/>
          <w:bCs/>
        </w:rPr>
        <w:t>Components Used</w:t>
      </w:r>
    </w:p>
    <w:p w14:paraId="326B999F" w14:textId="77777777" w:rsidR="0086299F" w:rsidRPr="0086299F" w:rsidRDefault="0086299F" w:rsidP="0086299F">
      <w:pPr>
        <w:numPr>
          <w:ilvl w:val="0"/>
          <w:numId w:val="7"/>
        </w:numPr>
      </w:pPr>
      <w:r w:rsidRPr="0086299F">
        <w:t>Arduino Uno</w:t>
      </w:r>
    </w:p>
    <w:p w14:paraId="64F13842" w14:textId="77777777" w:rsidR="0086299F" w:rsidRPr="0086299F" w:rsidRDefault="0086299F" w:rsidP="0086299F">
      <w:pPr>
        <w:numPr>
          <w:ilvl w:val="0"/>
          <w:numId w:val="7"/>
        </w:numPr>
      </w:pPr>
      <w:r w:rsidRPr="0086299F">
        <w:t>DHT11 Temperature Sensor (or LM35)</w:t>
      </w:r>
    </w:p>
    <w:p w14:paraId="15083178" w14:textId="77777777" w:rsidR="0086299F" w:rsidRPr="0086299F" w:rsidRDefault="0086299F" w:rsidP="0086299F">
      <w:pPr>
        <w:numPr>
          <w:ilvl w:val="0"/>
          <w:numId w:val="7"/>
        </w:numPr>
      </w:pPr>
      <w:r w:rsidRPr="0086299F">
        <w:t>Serial Monitor</w:t>
      </w:r>
    </w:p>
    <w:p w14:paraId="765E74E0" w14:textId="77777777" w:rsidR="0086299F" w:rsidRPr="0086299F" w:rsidRDefault="0086299F" w:rsidP="0086299F">
      <w:pPr>
        <w:rPr>
          <w:b/>
          <w:bCs/>
        </w:rPr>
      </w:pPr>
      <w:r w:rsidRPr="0086299F">
        <w:rPr>
          <w:b/>
          <w:bCs/>
        </w:rPr>
        <w:t>Description</w:t>
      </w:r>
    </w:p>
    <w:p w14:paraId="20B69CA1" w14:textId="77777777" w:rsidR="0086299F" w:rsidRDefault="0086299F" w:rsidP="0086299F">
      <w:r w:rsidRPr="0086299F">
        <w:t>This project continuously monitors temperature readings from the sensor and displays the data on the Serial Monitor. If the temperature exceeds a predefined limit, a warning message is issued.</w:t>
      </w:r>
    </w:p>
    <w:p w14:paraId="32153F76" w14:textId="7EAF9DDA" w:rsidR="000829E5" w:rsidRDefault="000829E5" w:rsidP="0086299F">
      <w:r w:rsidRPr="000829E5">
        <w:drawing>
          <wp:inline distT="0" distB="0" distL="0" distR="0" wp14:anchorId="3247A0EB" wp14:editId="7DEC77A4">
            <wp:extent cx="5502303" cy="2385060"/>
            <wp:effectExtent l="0" t="0" r="3175" b="0"/>
            <wp:docPr id="2449634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963409" name=""/>
                    <pic:cNvPicPr/>
                  </pic:nvPicPr>
                  <pic:blipFill>
                    <a:blip r:embed="rId16"/>
                    <a:stretch>
                      <a:fillRect/>
                    </a:stretch>
                  </pic:blipFill>
                  <pic:spPr>
                    <a:xfrm>
                      <a:off x="0" y="0"/>
                      <a:ext cx="5514286" cy="2390254"/>
                    </a:xfrm>
                    <a:prstGeom prst="rect">
                      <a:avLst/>
                    </a:prstGeom>
                  </pic:spPr>
                </pic:pic>
              </a:graphicData>
            </a:graphic>
          </wp:inline>
        </w:drawing>
      </w:r>
    </w:p>
    <w:p w14:paraId="44ACB1D6" w14:textId="77777777" w:rsidR="000829E5" w:rsidRDefault="000829E5" w:rsidP="0086299F">
      <w:r w:rsidRPr="000829E5">
        <w:drawing>
          <wp:inline distT="0" distB="0" distL="0" distR="0" wp14:anchorId="12A0A017" wp14:editId="2D6C1583">
            <wp:extent cx="5502275" cy="3347085"/>
            <wp:effectExtent l="0" t="0" r="3175" b="5715"/>
            <wp:docPr id="12690178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017837" name=""/>
                    <pic:cNvPicPr/>
                  </pic:nvPicPr>
                  <pic:blipFill>
                    <a:blip r:embed="rId17"/>
                    <a:stretch>
                      <a:fillRect/>
                    </a:stretch>
                  </pic:blipFill>
                  <pic:spPr>
                    <a:xfrm>
                      <a:off x="0" y="0"/>
                      <a:ext cx="5518158" cy="3356747"/>
                    </a:xfrm>
                    <a:prstGeom prst="rect">
                      <a:avLst/>
                    </a:prstGeom>
                  </pic:spPr>
                </pic:pic>
              </a:graphicData>
            </a:graphic>
          </wp:inline>
        </w:drawing>
      </w:r>
    </w:p>
    <w:p w14:paraId="5531643A" w14:textId="2AA2DAB2" w:rsidR="0086299F" w:rsidRPr="0086299F" w:rsidRDefault="0086299F" w:rsidP="0086299F">
      <w:r w:rsidRPr="0086299F">
        <w:rPr>
          <w:b/>
          <w:bCs/>
        </w:rPr>
        <w:lastRenderedPageBreak/>
        <w:t>8. People Counter with Direction Detection</w:t>
      </w:r>
    </w:p>
    <w:p w14:paraId="62DEE7C0" w14:textId="77777777" w:rsidR="0086299F" w:rsidRPr="0086299F" w:rsidRDefault="0086299F" w:rsidP="0086299F">
      <w:pPr>
        <w:rPr>
          <w:b/>
          <w:bCs/>
        </w:rPr>
      </w:pPr>
      <w:r w:rsidRPr="0086299F">
        <w:rPr>
          <w:b/>
          <w:bCs/>
        </w:rPr>
        <w:t>Objective</w:t>
      </w:r>
    </w:p>
    <w:p w14:paraId="1C6D930F" w14:textId="77777777" w:rsidR="0086299F" w:rsidRPr="0086299F" w:rsidRDefault="0086299F" w:rsidP="0086299F">
      <w:r w:rsidRPr="0086299F">
        <w:t>Count the number of people entering and exiting through a doorway using IR sensors, with direction confirmation from an ultrasonic sensor.</w:t>
      </w:r>
    </w:p>
    <w:p w14:paraId="32AF65EA" w14:textId="77777777" w:rsidR="0086299F" w:rsidRPr="0086299F" w:rsidRDefault="0086299F" w:rsidP="0086299F">
      <w:pPr>
        <w:rPr>
          <w:b/>
          <w:bCs/>
        </w:rPr>
      </w:pPr>
      <w:r w:rsidRPr="0086299F">
        <w:rPr>
          <w:b/>
          <w:bCs/>
        </w:rPr>
        <w:t>Components Used</w:t>
      </w:r>
    </w:p>
    <w:p w14:paraId="0DE59615" w14:textId="77777777" w:rsidR="0086299F" w:rsidRPr="0086299F" w:rsidRDefault="0086299F" w:rsidP="0086299F">
      <w:pPr>
        <w:numPr>
          <w:ilvl w:val="0"/>
          <w:numId w:val="8"/>
        </w:numPr>
      </w:pPr>
      <w:r w:rsidRPr="0086299F">
        <w:t>Arduino Uno</w:t>
      </w:r>
    </w:p>
    <w:p w14:paraId="3BBB4F76" w14:textId="77777777" w:rsidR="0086299F" w:rsidRPr="0086299F" w:rsidRDefault="0086299F" w:rsidP="0086299F">
      <w:pPr>
        <w:numPr>
          <w:ilvl w:val="0"/>
          <w:numId w:val="8"/>
        </w:numPr>
      </w:pPr>
      <w:r w:rsidRPr="0086299F">
        <w:t>IR Sensors (for counting)</w:t>
      </w:r>
    </w:p>
    <w:p w14:paraId="1BE445AD" w14:textId="77777777" w:rsidR="0086299F" w:rsidRPr="0086299F" w:rsidRDefault="0086299F" w:rsidP="0086299F">
      <w:pPr>
        <w:numPr>
          <w:ilvl w:val="0"/>
          <w:numId w:val="8"/>
        </w:numPr>
      </w:pPr>
      <w:r w:rsidRPr="0086299F">
        <w:t>Ultrasonic Sensor (for direction confirmation)</w:t>
      </w:r>
    </w:p>
    <w:p w14:paraId="1F51AF3A" w14:textId="77777777" w:rsidR="0086299F" w:rsidRPr="0086299F" w:rsidRDefault="0086299F" w:rsidP="0086299F">
      <w:pPr>
        <w:numPr>
          <w:ilvl w:val="0"/>
          <w:numId w:val="8"/>
        </w:numPr>
      </w:pPr>
      <w:r w:rsidRPr="0086299F">
        <w:t>7-Segment Display</w:t>
      </w:r>
    </w:p>
    <w:p w14:paraId="1BBC1273" w14:textId="77777777" w:rsidR="0086299F" w:rsidRPr="0086299F" w:rsidRDefault="0086299F" w:rsidP="0086299F">
      <w:pPr>
        <w:rPr>
          <w:b/>
          <w:bCs/>
        </w:rPr>
      </w:pPr>
      <w:r w:rsidRPr="0086299F">
        <w:rPr>
          <w:b/>
          <w:bCs/>
        </w:rPr>
        <w:t>Description</w:t>
      </w:r>
    </w:p>
    <w:p w14:paraId="191C791B" w14:textId="77777777" w:rsidR="0086299F" w:rsidRDefault="0086299F" w:rsidP="0086299F">
      <w:r w:rsidRPr="0086299F">
        <w:t>This project employs IR sensors placed on either side of a doorway to count people entering and exiting. The ultrasonic sensor confirms the direction of movement by measuring the time it takes for an object to pass between the two sensors, providing accurate counting.</w:t>
      </w:r>
    </w:p>
    <w:p w14:paraId="682D7DC5" w14:textId="54650BFC" w:rsidR="000829E5" w:rsidRDefault="008145A7" w:rsidP="0086299F">
      <w:r w:rsidRPr="008145A7">
        <w:drawing>
          <wp:inline distT="0" distB="0" distL="0" distR="0" wp14:anchorId="4389B08B" wp14:editId="1E422F31">
            <wp:extent cx="5342890" cy="2830664"/>
            <wp:effectExtent l="0" t="0" r="0" b="8255"/>
            <wp:docPr id="20987971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797109" name=""/>
                    <pic:cNvPicPr/>
                  </pic:nvPicPr>
                  <pic:blipFill>
                    <a:blip r:embed="rId18"/>
                    <a:stretch>
                      <a:fillRect/>
                    </a:stretch>
                  </pic:blipFill>
                  <pic:spPr>
                    <a:xfrm>
                      <a:off x="0" y="0"/>
                      <a:ext cx="5357562" cy="2838437"/>
                    </a:xfrm>
                    <a:prstGeom prst="rect">
                      <a:avLst/>
                    </a:prstGeom>
                  </pic:spPr>
                </pic:pic>
              </a:graphicData>
            </a:graphic>
          </wp:inline>
        </w:drawing>
      </w:r>
    </w:p>
    <w:p w14:paraId="5C980E7B" w14:textId="6112453B" w:rsidR="008145A7" w:rsidRPr="0086299F" w:rsidRDefault="008145A7" w:rsidP="0086299F">
      <w:r w:rsidRPr="008145A7">
        <w:drawing>
          <wp:inline distT="0" distB="0" distL="0" distR="0" wp14:anchorId="14F6C652" wp14:editId="45741A9F">
            <wp:extent cx="5420745" cy="2464905"/>
            <wp:effectExtent l="0" t="0" r="0" b="0"/>
            <wp:docPr id="2938605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860535" name=""/>
                    <pic:cNvPicPr/>
                  </pic:nvPicPr>
                  <pic:blipFill>
                    <a:blip r:embed="rId19"/>
                    <a:stretch>
                      <a:fillRect/>
                    </a:stretch>
                  </pic:blipFill>
                  <pic:spPr>
                    <a:xfrm>
                      <a:off x="0" y="0"/>
                      <a:ext cx="5460964" cy="2483193"/>
                    </a:xfrm>
                    <a:prstGeom prst="rect">
                      <a:avLst/>
                    </a:prstGeom>
                  </pic:spPr>
                </pic:pic>
              </a:graphicData>
            </a:graphic>
          </wp:inline>
        </w:drawing>
      </w:r>
    </w:p>
    <w:p w14:paraId="68F5F38A" w14:textId="77777777" w:rsidR="00D04A80" w:rsidRDefault="00D04A80"/>
    <w:sectPr w:rsidR="00D04A8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Angsana New">
    <w:panose1 w:val="02020603050405020304"/>
    <w:charset w:val="DE"/>
    <w:family w:val="roman"/>
    <w:pitch w:val="variable"/>
    <w:sig w:usb0="81000003" w:usb1="00000000" w:usb2="00000000" w:usb3="00000000" w:csb0="00010001" w:csb1="00000000"/>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6B0773"/>
    <w:multiLevelType w:val="multilevel"/>
    <w:tmpl w:val="F1D88F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D051E62"/>
    <w:multiLevelType w:val="multilevel"/>
    <w:tmpl w:val="AA5065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3AD18E6"/>
    <w:multiLevelType w:val="multilevel"/>
    <w:tmpl w:val="E3D064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6D76FE9"/>
    <w:multiLevelType w:val="multilevel"/>
    <w:tmpl w:val="1CD222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126419F"/>
    <w:multiLevelType w:val="multilevel"/>
    <w:tmpl w:val="789C92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37A1857"/>
    <w:multiLevelType w:val="multilevel"/>
    <w:tmpl w:val="048E2D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4163A13"/>
    <w:multiLevelType w:val="multilevel"/>
    <w:tmpl w:val="712627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C772BA4"/>
    <w:multiLevelType w:val="multilevel"/>
    <w:tmpl w:val="E408AB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45761116">
    <w:abstractNumId w:val="3"/>
  </w:num>
  <w:num w:numId="2" w16cid:durableId="284237086">
    <w:abstractNumId w:val="4"/>
  </w:num>
  <w:num w:numId="3" w16cid:durableId="187256818">
    <w:abstractNumId w:val="7"/>
  </w:num>
  <w:num w:numId="4" w16cid:durableId="1596596272">
    <w:abstractNumId w:val="5"/>
  </w:num>
  <w:num w:numId="5" w16cid:durableId="2013676259">
    <w:abstractNumId w:val="0"/>
  </w:num>
  <w:num w:numId="6" w16cid:durableId="421026248">
    <w:abstractNumId w:val="6"/>
  </w:num>
  <w:num w:numId="7" w16cid:durableId="1514956006">
    <w:abstractNumId w:val="2"/>
  </w:num>
  <w:num w:numId="8" w16cid:durableId="80801225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6"/>
  <w:proofState w:spelling="clean" w:grammar="clean"/>
  <w:defaultTabStop w:val="720"/>
  <w:characterSpacingControl w:val="doNotCompress"/>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299F"/>
    <w:rsid w:val="000829E5"/>
    <w:rsid w:val="00151BE8"/>
    <w:rsid w:val="003329D7"/>
    <w:rsid w:val="00786662"/>
    <w:rsid w:val="008145A7"/>
    <w:rsid w:val="0086299F"/>
    <w:rsid w:val="00972F38"/>
    <w:rsid w:val="00B36A2A"/>
    <w:rsid w:val="00CC40A5"/>
    <w:rsid w:val="00D04A80"/>
    <w:rsid w:val="00F21499"/>
    <w:rsid w:val="00F47AE7"/>
  </w:rsids>
  <m:mathPr>
    <m:mathFont m:val="Cambria Math"/>
    <m:brkBin m:val="before"/>
    <m:brkBinSub m:val="--"/>
    <m:smallFrac m:val="0"/>
    <m:dispDef/>
    <m:lMargin m:val="0"/>
    <m:rMargin m:val="0"/>
    <m:defJc m:val="centerGroup"/>
    <m:wrapIndent m:val="1440"/>
    <m:intLim m:val="subSup"/>
    <m:naryLim m:val="undOvr"/>
  </m:mathPr>
  <w:themeFontLang w:val="en-IN"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831300"/>
  <w15:chartTrackingRefBased/>
  <w15:docId w15:val="{E3C6E367-9B33-46C3-BF9A-FCEF18CC87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8"/>
        <w:lang w:val="en-IN" w:eastAsia="en-US" w:bidi="th-TH"/>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6826614">
      <w:bodyDiv w:val="1"/>
      <w:marLeft w:val="0"/>
      <w:marRight w:val="0"/>
      <w:marTop w:val="0"/>
      <w:marBottom w:val="0"/>
      <w:divBdr>
        <w:top w:val="none" w:sz="0" w:space="0" w:color="auto"/>
        <w:left w:val="none" w:sz="0" w:space="0" w:color="auto"/>
        <w:bottom w:val="none" w:sz="0" w:space="0" w:color="auto"/>
        <w:right w:val="none" w:sz="0" w:space="0" w:color="auto"/>
      </w:divBdr>
    </w:div>
    <w:div w:id="4220751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42</TotalTime>
  <Pages>10</Pages>
  <Words>631</Words>
  <Characters>3602</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sambasiva reddy</dc:creator>
  <cp:keywords/>
  <dc:description/>
  <cp:lastModifiedBy>sambasiva reddy</cp:lastModifiedBy>
  <cp:revision>1</cp:revision>
  <dcterms:created xsi:type="dcterms:W3CDTF">2024-11-03T09:34:00Z</dcterms:created>
  <dcterms:modified xsi:type="dcterms:W3CDTF">2024-11-03T10:35:00Z</dcterms:modified>
</cp:coreProperties>
</file>