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947" w:rsidRDefault="00A22947" w:rsidP="00A22947">
      <w:pPr>
        <w:jc w:val="center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Supplementary Material</w:t>
      </w:r>
      <w:bookmarkStart w:id="0" w:name="_GoBack"/>
      <w:bookmarkEnd w:id="0"/>
    </w:p>
    <w:p w:rsidR="00A22947" w:rsidRPr="00A22947" w:rsidRDefault="00A22947" w:rsidP="00A22947">
      <w:pPr>
        <w:jc w:val="center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Python </w:t>
      </w:r>
      <w:r>
        <w:rPr>
          <w:rFonts w:asciiTheme="majorBidi" w:hAnsiTheme="majorBidi" w:cstheme="majorBidi"/>
          <w:bCs/>
          <w:sz w:val="24"/>
          <w:szCs w:val="24"/>
        </w:rPr>
        <w:t>Code for Dataset I</w:t>
      </w:r>
    </w:p>
    <w:p w:rsidR="00A22947" w:rsidRPr="00A22947" w:rsidRDefault="00A22947" w:rsidP="00A22947">
      <w:pPr>
        <w:spacing w:before="160" w:after="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###</w:t>
      </w:r>
      <w:r w:rsidRPr="00A22947">
        <w:rPr>
          <w:rFonts w:asciiTheme="majorBidi" w:hAnsiTheme="majorBidi" w:cstheme="majorBidi"/>
          <w:bCs/>
          <w:sz w:val="24"/>
          <w:szCs w:val="24"/>
        </w:rPr>
        <w:t>Data setup and empirical quantiles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import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numpy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as np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import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pandas as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pd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from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scipy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import stats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from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scipy.optimize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import minimize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from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scipy.special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import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gammaln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###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>RANDOM_SEED = 2026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rng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np.random.default_rng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(RANDOM_SEED)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data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np.array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([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17.88, 28.92, 33.00, 41.52, 42.12, 45.60,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48.80, 51.84, 51.96, 54.12, 55.56, 67.80,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68.64, 68.64, 68.88, 84.12, 93.12, 98.64,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105.12, 105.84, 127.92, 128.04, 173.40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],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dtype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=float)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TAUS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np.array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[0.25, 0.50, 0.75])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>BOOTSTRAP_SIZES = [100, 500, 1000, 5000]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>ALPHA_CI = 0.05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spellStart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f"Dataset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1 sample size = {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len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(data)}")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"Empirical quantiles:")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tau, q in zip(TAUS,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np.quantile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(data, TAUS)):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f"  tau={tau:.2f}: {q:.4f}")</w:t>
      </w:r>
    </w:p>
    <w:p w:rsidR="00A22947" w:rsidRPr="00A22947" w:rsidRDefault="00A22947" w:rsidP="00A22947">
      <w:pPr>
        <w:spacing w:before="160" w:after="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###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Exponentiated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Exponential (EED) functions and MLE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eed_logpdf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(x, alpha, rate):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x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np.asarray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(x,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dtype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=float)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alpha &lt;= 0 or rate &lt;= 0 or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np.any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 &lt;= 0):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np.full_like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(x, -np.inf,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dtype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=float)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z = -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np.expm1(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-rate * x)  # numerically stable 1-exp(-rate*x)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np.log(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alpha)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+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np.log(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rate)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-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rate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* x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+ (alpha - 1.0) *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np.log(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z)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eed_cdf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(x, alpha, rate):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x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np.asarray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(x,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dtype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=float)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ans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np.zeros_like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positive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x &gt; 0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ans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positive] = (-np.expm1(-rate * x[positive])) ** alpha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lastRenderedPageBreak/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ans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eed_ppf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(p, alpha, rate):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p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np.asarray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p,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dtype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=float)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-np.log1p(-(p ** (1.0 / alpha))) / rate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fit_eed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x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np.asarray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(x,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dtype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=float)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start_alpha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1.0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start_rate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1.0 /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np.mean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negative_log_likelihood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(theta):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alpha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np.exp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(theta[0])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rate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np.exp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(theta[1])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log_density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eed_logpdf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(x, alpha, rate)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not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np.all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np.isfinite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log_density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1e100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-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np.sum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log_density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result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minimize(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negative_log_likelihood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x0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=np.log([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start_alpha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start_rate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]),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method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="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Nelder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-Mead",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options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={"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maxiter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": 20000,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xatol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": 1e-10,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fatol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": 1e-10}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not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result.success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result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minimize(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negative_log_likelihood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x0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=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result.x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method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="BFGS",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options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={"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maxiter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": 20000}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not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result.success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raise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RuntimeError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("EED maximum-likelihood fit did not converge.")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alpha_hat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rate_hat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np.exp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result.x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-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negative_log_likelihood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result.x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{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alpha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alpha_hat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rate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rate_hat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:rsidR="00A22947" w:rsidRPr="00A22947" w:rsidRDefault="00A22947" w:rsidP="00A22947">
      <w:pPr>
        <w:spacing w:before="160" w:after="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###</w:t>
      </w:r>
      <w:r w:rsidRPr="00A22947">
        <w:rPr>
          <w:rFonts w:asciiTheme="majorBidi" w:hAnsiTheme="majorBidi" w:cstheme="majorBidi"/>
          <w:bCs/>
          <w:sz w:val="24"/>
          <w:szCs w:val="24"/>
        </w:rPr>
        <w:t>Gamma, Weibull and EED model fitting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fit_gamma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lastRenderedPageBreak/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shape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loc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scale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stats.gamma.fit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(x, floc=0)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np.sum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stats.gamma.logpdf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(x, a=shape,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loc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=0, scale=scale))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{"shape": shape, "scale": scale,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}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fit_weibull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shape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loc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scale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stats.weibull_min.fit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(x, floc=0)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np.sum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stats.weibull_min.logpdf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(x, c=shape,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loc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=0, scale=scale)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{"shape": shape, "scale": scale,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}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fitted_quantiles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fit, probabilities=TAUS):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== "Gamma":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stats.gamma.ppf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probabilities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a=fit["shape"],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loc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=0, scale=fit["scale"]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== "Weibull":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stats.weibull_min.ppf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probabilities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c=fit["shape"],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loc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=0, scale=fit["scale"]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== "EED":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eed_ppf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(probabilities, fit["alpha"], fit["rate"])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raise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ValueError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("Unknown model name.")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fits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{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"Gamma":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gamma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data),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"Weibull":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weibull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data),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"EED":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eed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data)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>}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"\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nMaximum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-likelihood estimates")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name, fit in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fits.items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name, fit)</w:t>
      </w:r>
    </w:p>
    <w:p w:rsidR="00A22947" w:rsidRPr="00A22947" w:rsidRDefault="00A22947" w:rsidP="00A22947">
      <w:pPr>
        <w:spacing w:before="160" w:after="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###</w:t>
      </w:r>
      <w:r w:rsidRPr="00A22947">
        <w:rPr>
          <w:rFonts w:asciiTheme="majorBidi" w:hAnsiTheme="majorBidi" w:cstheme="majorBidi"/>
          <w:bCs/>
          <w:sz w:val="24"/>
          <w:szCs w:val="24"/>
        </w:rPr>
        <w:t>Goodness-of-fit statistics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goodness_of_fit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(x,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fit):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n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len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k = 2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fit["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aic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2 * k - 2 *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bic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k * np.log(n) - 2 *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== "Gamma":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cdf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lambda z: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stats.gamma.cdf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z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a=fit["shape"],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loc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=0, scale=fit["scale"]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lastRenderedPageBreak/>
        <w:t xml:space="preserve">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elif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== "Weibull":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cdf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lambda z: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stats.weibull_min.cdf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z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c=fit["shape"],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loc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=0, scale=fit["scale"]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else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cdf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lambda z: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eed_cdf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(z, fit["alpha"], fit["rate"])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ks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stats.kstest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(x,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cdf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{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"Distribution":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loglik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"AIC":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aic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"BIC":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bic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"KS":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ks.statistic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KS_pvalue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ks.pvalue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}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gof_table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pd.DataFrame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([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goodness_of_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data, name, fit)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name, fit in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fits.items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>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"\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nGoodness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-of-fit table")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spellStart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gof_table.round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(5))</w:t>
      </w:r>
    </w:p>
    <w:p w:rsidR="00A22947" w:rsidRPr="00A22947" w:rsidRDefault="00A22947" w:rsidP="00A22947">
      <w:pPr>
        <w:spacing w:before="160" w:after="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###</w:t>
      </w:r>
      <w:r w:rsidRPr="00A22947">
        <w:rPr>
          <w:rFonts w:asciiTheme="majorBidi" w:hAnsiTheme="majorBidi" w:cstheme="majorBidi"/>
          <w:bCs/>
          <w:sz w:val="24"/>
          <w:szCs w:val="24"/>
        </w:rPr>
        <w:t>Generalized Lambda Distribution (GLD)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_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power_term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(u, lam):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abs(lam) &lt; 1e-8: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np.log(u)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np.expm1(lam * np.log(u)) / lam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fkml_gld_ppf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(u, lam1, lam2, lam3, lam4):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u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np.asarray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u,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dtype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=float)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lam2 &lt;= 0 or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np.any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((u &lt;= 0) | (u &gt;= 1)):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np.full_like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(u,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np.nan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left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np.array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([_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power_term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(v, lam3) for v in u])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right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np.array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([_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power_term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(1.0 - v, lam4) for v in u])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lam1 + (left - right) / lam2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fkml_gld_qdensity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(u, lam2, lam3, lam4):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u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np.asarray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u,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dtype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=float)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u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** (lam3 - 1.0)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+ (1.0 - u) ** (lam4 - 1.0)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 / lam2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lastRenderedPageBreak/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fit_fkml_gld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x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np.asarray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(x,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dtype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=float)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probs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np.linspace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(0.05, 0.95, 19)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empirical_q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np.quantile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(x,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probs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median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np.median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iqr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np.quantile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(x, 0.75) -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np.quantile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(x, 0.25)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lam2_start = 1.0 /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max(</w:t>
      </w:r>
      <w:proofErr w:type="spellStart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iqr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1e-6)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start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np.array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([median, np.log(lam2_start), 0.1, 0.1])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objective(theta):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lam1 =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theta[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0]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lam2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np.exp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theta[1])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lam3 =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theta[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2]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lam4 =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theta[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3]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fkml_gld_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ppf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probs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, lam1, lam2, lam3, lam4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not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np.all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np.isfinite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1e100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qd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fkml_gld_qdensity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probs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lam2, lam3, lam4)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np.any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(~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np.isfinite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qd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)) or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np.any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qd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&lt;= 0):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1e100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np.mean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-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empirical_q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 ** 2)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result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minimize(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objective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start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method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="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Nelder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-Mead",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options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={"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maxiter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": 50000,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xatol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": 1e-10,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fatol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": 1e-10}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not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result.success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raise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RuntimeError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("FKML GLD fit did not converge.")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lam1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result.x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0]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lam2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np.exp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result.x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[1])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lam3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result.x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2]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lam4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result.x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3]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{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"lambda1": lam1,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"lambda2": lam2,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"lambda3": lam3,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"lambda4": lam4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lastRenderedPageBreak/>
        <w:t xml:space="preserve">    }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gld_asymptotic_quantile_ci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(x, tau,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gld_fit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alpha=0.05):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n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len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q_hat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np.quantile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(x, tau)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q_density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fkml_gld_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qdensity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np.array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[tau]),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gld_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"lambda2"],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gld_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"lambda3"],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gld_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"lambda4"]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)[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0]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f_hat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1.0 /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q_density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np.sqrt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(tau * (1.0 - tau)) / 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np.sqrt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(n) *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f_hat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z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stats.norm.ppf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1.0 - alpha / 2.0)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lower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q_hat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- z * se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upper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q_hat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+ z * se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q_hat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se, lower, upper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gld_fit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fit_fkml_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gld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data)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"\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nFKML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GLD parameters")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key, value in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gld_fit.items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f"{key}: {value:.6f}")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gld_rows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[]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tau in TAUS: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q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se, lower, upper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gld_asymptotic_quantile_ci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data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tau,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gld_fit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alpha=ALPHA_CI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gld_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rows.append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({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"Tau": tau,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Empirical_Quantile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": q,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"GLD_SE": se,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"GLD_LL": lower,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"GLD_UL": upper,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GLD_Length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": upper - lower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})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gld_ci_table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pd.DataFrame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gld_rows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"\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nGLD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-assisted quantile confidence intervals")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spellStart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gld_ci_table.round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(5))</w:t>
      </w:r>
    </w:p>
    <w:p w:rsidR="00A22947" w:rsidRPr="00A22947" w:rsidRDefault="00A22947" w:rsidP="00A22947">
      <w:pPr>
        <w:spacing w:before="160" w:after="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###B</w:t>
      </w:r>
      <w:r w:rsidRPr="00A22947">
        <w:rPr>
          <w:rFonts w:asciiTheme="majorBidi" w:hAnsiTheme="majorBidi" w:cstheme="majorBidi"/>
          <w:bCs/>
          <w:sz w:val="24"/>
          <w:szCs w:val="24"/>
        </w:rPr>
        <w:t>ootstrap for GD, WD and EED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fit_model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(x,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lastRenderedPageBreak/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== "Gamma":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fit_gamma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== "Weibull":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fit_weibull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== "EED":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fit_eed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raise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ValueError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("Unknown model name.")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simulate_from_model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fit, n,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rng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== "Gamma":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stats.gamma.rvs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a=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fit[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"shape"],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loc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=0, scale=fit["scale"],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size=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n,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random_state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rng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== "Weibull":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stats.weibull_min.rvs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c=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fit[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"shape"],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loc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=0, scale=fit["scale"],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size=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n,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random_state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rng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== "EED":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u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rng.uniform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size=n)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eed_ppf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(u, fit["alpha"], fit["rate"])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raise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ValueError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("Unknown model name.")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parametric_bootstrap_quantiles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x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B, probabilities=TAUS,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rng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=None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>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rng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is None: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rng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np.random.default_rng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n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len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(x)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original_fit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fit_model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(x,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estimates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[]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b in range(B):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try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sample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simulate_from_model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original_fit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n,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rng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refit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fit_model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(sample,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q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fitted_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quantiles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refit, probabilities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np.all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np.isfinite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(q)):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estimates.append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q)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except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RuntimeError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ValueError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FloatingPointError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lastRenderedPageBreak/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continue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estimates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np.asarray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(estimates)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estimates.shape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[0] == 0: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raise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RuntimeError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f"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No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successful bootstrap fits for {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}."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original_fit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estimates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percentile_ci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bootstrap_estimates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alpha=0.05):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lower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np.quantile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bootstrap_estimates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alpha / 2.0, axis=0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upper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np.quantile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bootstrap_estimates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1.0 - alpha / 2.0, axis=0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lower, upper, upper - lower</w:t>
      </w:r>
    </w:p>
    <w:p w:rsidR="00A22947" w:rsidRPr="00A22947" w:rsidRDefault="00A22947" w:rsidP="00A22947">
      <w:pPr>
        <w:spacing w:before="160" w:after="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###</w:t>
      </w:r>
      <w:r w:rsidRPr="00A22947">
        <w:rPr>
          <w:rFonts w:asciiTheme="majorBidi" w:hAnsiTheme="majorBidi" w:cstheme="majorBidi"/>
          <w:bCs/>
          <w:sz w:val="24"/>
          <w:szCs w:val="24"/>
        </w:rPr>
        <w:t>Bootstrap analysis for B = 100, 500, 1000 and 5000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bootstrap_rows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[]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B in BOOTSTRAP_SIZES: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local_rng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np.random.default_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rng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RANDOM_SEED + B)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raw_boot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bootstrap_empirical_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quantiles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data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B, TAUS,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local_rng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raw_ll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raw_ul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raw_len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percentile_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ci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raw_boot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ALPHA_CI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j, tau in enumerate(TAUS):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rows.append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({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"B": B,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"Method": "Raw data",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"Tau": tau,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"Estimate":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np.quantile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data, tau),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"Lower":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raw_ll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[j],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"Upper":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raw_ul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[j],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"Length":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raw_len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[j],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Successful_bootstrap_runs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": B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})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in ["Gamma", "Weibull", "EED"]: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fit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parametric_bootstrap_quantiles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data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B, TAUS,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local_rng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ll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ul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length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percentile_ci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lastRenderedPageBreak/>
        <w:t xml:space="preserve">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ALPHA_CI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point_q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fitted_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quantiles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fit, TAUS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j, tau in enumerate(TAUS):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rows.append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({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"B": B,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"Method":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"Tau": tau,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"Estimate":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point_q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[j],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"Lower":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[j],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"Upper":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ul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[j],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"Length": length[j],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Successful_bootstrap_runs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":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len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boot_q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})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bootstrap_table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pd.DataFrame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bootstrap_rows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"\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nBootstrap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confidence intervals")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spellStart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bootstrap_table.round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(5))</w:t>
      </w:r>
    </w:p>
    <w:p w:rsidR="00A22947" w:rsidRPr="00A22947" w:rsidRDefault="00A22947" w:rsidP="00A22947">
      <w:pPr>
        <w:spacing w:before="160" w:after="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###</w:t>
      </w:r>
      <w:r w:rsidRPr="00A22947">
        <w:rPr>
          <w:rFonts w:asciiTheme="majorBidi" w:hAnsiTheme="majorBidi" w:cstheme="majorBidi"/>
          <w:bCs/>
          <w:sz w:val="24"/>
          <w:szCs w:val="24"/>
        </w:rPr>
        <w:t>Empirical quantile inclusion indicator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empirical_reference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dict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zip(TAUS,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np.quantile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(data, TAUS)))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table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Contains_empirical_quantile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"] = [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int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row.Lower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&lt;=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empirical_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reference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</w:t>
      </w:r>
      <w:proofErr w:type="spellStart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row.Tau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] &lt;=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row.Upper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row in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bootstrap_table.itertuples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>]</w:t>
      </w:r>
    </w:p>
    <w:p w:rsidR="00A22947" w:rsidRPr="00A22947" w:rsidRDefault="00A22947" w:rsidP="00A22947">
      <w:pPr>
        <w:spacing w:before="160" w:after="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###</w:t>
      </w:r>
      <w:r w:rsidRPr="00A22947">
        <w:rPr>
          <w:rFonts w:asciiTheme="majorBidi" w:hAnsiTheme="majorBidi" w:cstheme="majorBidi"/>
          <w:bCs/>
          <w:sz w:val="24"/>
          <w:szCs w:val="24"/>
        </w:rPr>
        <w:t>Finite-sample Monte Carlo analysis: CP, MCSE, AL, Bias and RMSE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def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finite_sample_study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generating_model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generating_fit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>
        <w:rPr>
          <w:rFonts w:asciiTheme="majorBidi" w:hAnsiTheme="majorBidi" w:cstheme="majorBidi"/>
          <w:bCs/>
          <w:sz w:val="24"/>
          <w:szCs w:val="24"/>
        </w:rPr>
        <w:t>sample_sizes</w:t>
      </w:r>
      <w:proofErr w:type="spellEnd"/>
      <w:proofErr w:type="gramStart"/>
      <w:r>
        <w:rPr>
          <w:rFonts w:asciiTheme="majorBidi" w:hAnsiTheme="majorBidi" w:cstheme="majorBidi"/>
          <w:bCs/>
          <w:sz w:val="24"/>
          <w:szCs w:val="24"/>
        </w:rPr>
        <w:t>=(</w:t>
      </w:r>
      <w:proofErr w:type="gramEnd"/>
      <w:r>
        <w:rPr>
          <w:rFonts w:asciiTheme="majorBidi" w:hAnsiTheme="majorBidi" w:cstheme="majorBidi"/>
          <w:bCs/>
          <w:sz w:val="24"/>
          <w:szCs w:val="24"/>
        </w:rPr>
        <w:t>50, 100, 200, 5</w:t>
      </w:r>
      <w:r w:rsidRPr="00A22947">
        <w:rPr>
          <w:rFonts w:asciiTheme="majorBidi" w:hAnsiTheme="majorBidi" w:cstheme="majorBidi"/>
          <w:bCs/>
          <w:sz w:val="24"/>
          <w:szCs w:val="24"/>
        </w:rPr>
        <w:t>00),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probabilities=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TAUS,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outer_replications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=500,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bootstrap_replications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=500,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alpha=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0.05,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seed=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2026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>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rng_mc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np.random.default_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rng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seed)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true_q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fitted_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quantiles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generating_model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generating_fit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probabilities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results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[]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lastRenderedPageBreak/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n in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sample_sizes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coverage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[[] for _ in probabilities]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lengths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[[] for _ in probabilities]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errors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[[] for _ in probabilities]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successful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0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r in range(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outer_replications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try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sample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simulate_from_model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generating_model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generating_fit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rng_mc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sample_fit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parametric_bootstrap_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quantiles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sample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generating_model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bootstrap_replications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probabilities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rng_mc</w:t>
      </w:r>
      <w:proofErr w:type="spell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len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) &lt; max(20,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int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(0.80 *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bootstrap_replications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continue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ll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ul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interval_length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percentile_ci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 alpha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q_hat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fitted_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quantiles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generating_model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sample_fit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probabilities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j in range(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len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(probabilities)):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coverage[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j].append(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ll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j] &lt;=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true_q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[j] &lt;=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ul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[j]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lengths[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j].append(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interval_length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[j])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errors[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j].append(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q_hat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[j] -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true_q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[j])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successful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+= 1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except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RuntimeError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ValueError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FloatingPointError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continue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j, tau in enumerate(probabilities):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cp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np.mean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(coverage[j])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bias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np.mean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(errors[j])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rmse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np.sqrt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np.mean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np.square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(errors[j])))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mcse</w:t>
      </w:r>
      <w:proofErr w:type="spellEnd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np.sqrt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cp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* (1.0 -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cp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 / successful)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results.append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({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"Distribution":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generating_model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": n,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"Tau": tau,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True_Quantile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true_q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[j],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Coverage_Probability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cp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"MCSE_CP":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mcse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Average_Length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":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np.mean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lengths[j]),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"Bias": bias,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"RMSE":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rmse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    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Successful_Runs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": successful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})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return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pd.DataFrame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(results)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>RUN_MONTE_CARLO = False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if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RUN_MONTE_CARLO: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simulation_tables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[]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in ["Gamma", "Weibull", "EED"]: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f"\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nRunning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finite-sample study for {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}...")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sim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finite_sample_study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generating_model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generating_fit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fits[</w:t>
      </w:r>
      <w:proofErr w:type="spellStart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],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samp</w:t>
      </w:r>
      <w:r>
        <w:rPr>
          <w:rFonts w:asciiTheme="majorBidi" w:hAnsiTheme="majorBidi" w:cstheme="majorBidi"/>
          <w:bCs/>
          <w:sz w:val="24"/>
          <w:szCs w:val="24"/>
        </w:rPr>
        <w:t>le_sizes</w:t>
      </w:r>
      <w:proofErr w:type="spellEnd"/>
      <w:proofErr w:type="gramStart"/>
      <w:r>
        <w:rPr>
          <w:rFonts w:asciiTheme="majorBidi" w:hAnsiTheme="majorBidi" w:cstheme="majorBidi"/>
          <w:bCs/>
          <w:sz w:val="24"/>
          <w:szCs w:val="24"/>
        </w:rPr>
        <w:t>=(</w:t>
      </w:r>
      <w:proofErr w:type="gramEnd"/>
      <w:r>
        <w:rPr>
          <w:rFonts w:asciiTheme="majorBidi" w:hAnsiTheme="majorBidi" w:cstheme="majorBidi"/>
          <w:bCs/>
          <w:sz w:val="24"/>
          <w:szCs w:val="24"/>
        </w:rPr>
        <w:t>50, 100, 200, 5</w:t>
      </w:r>
      <w:r w:rsidRPr="00A22947">
        <w:rPr>
          <w:rFonts w:asciiTheme="majorBidi" w:hAnsiTheme="majorBidi" w:cstheme="majorBidi"/>
          <w:bCs/>
          <w:sz w:val="24"/>
          <w:szCs w:val="24"/>
        </w:rPr>
        <w:t>00),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probabilities=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TAUS,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outer_replications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=500,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bootstrap_replications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=500,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alpha=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ALPHA_CI,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seed=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RANDOM_SEED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simulation_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tables.append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sim)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finite_sample_results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pd.concat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simulation_tables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ignore_index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=True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finite_sample_results.to_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csv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"Dataset1_finite_sample_simulation.csv",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index=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False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"\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nFinite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-sample simulation results")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spellStart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finite_sample_results.round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(5))</w:t>
      </w:r>
    </w:p>
    <w:p w:rsidR="00A22947" w:rsidRPr="00A22947" w:rsidRDefault="00A22947" w:rsidP="00A22947">
      <w:pPr>
        <w:spacing w:before="160" w:after="60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###</w:t>
      </w:r>
      <w:r w:rsidRPr="00A22947">
        <w:rPr>
          <w:rFonts w:asciiTheme="majorBidi" w:hAnsiTheme="majorBidi" w:cstheme="majorBidi"/>
          <w:bCs/>
          <w:sz w:val="24"/>
          <w:szCs w:val="24"/>
        </w:rPr>
        <w:t>Export results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lastRenderedPageBreak/>
        <w:t>parameter_rows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[]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for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fit in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fits.items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():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row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{"Distribution":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model_name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}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row.update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fit)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parameter_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rows.append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row)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parameter_table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= </w:t>
      </w:r>
      <w:proofErr w:type="spellStart"/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pd.DataFrame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spellStart"/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parameter_rows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with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pd.ExcelWriter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("Dataset1_quantile_analysis_results.xlsx") as writer: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parameter_table.to_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excel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writer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sheet_name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MLE_parameters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", index=False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gof_table.to_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excel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writer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sheet_name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Goodness_of_fit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", index=False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gld_ci_table.to_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excel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writer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sheet_name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="GLD_CI", index=False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bootstrap_table.to_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excel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(</w:t>
      </w:r>
      <w:proofErr w:type="gramEnd"/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    </w:t>
      </w: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writer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sheet_name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="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Bootstrap_CI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>", index=False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   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A2294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"\</w:t>
      </w:r>
      <w:proofErr w:type="spellStart"/>
      <w:r w:rsidRPr="00A22947">
        <w:rPr>
          <w:rFonts w:asciiTheme="majorBidi" w:hAnsiTheme="majorBidi" w:cstheme="majorBidi"/>
          <w:bCs/>
          <w:sz w:val="24"/>
          <w:szCs w:val="24"/>
        </w:rPr>
        <w:t>nAnalysis</w:t>
      </w:r>
      <w:proofErr w:type="spellEnd"/>
      <w:r w:rsidRPr="00A22947">
        <w:rPr>
          <w:rFonts w:asciiTheme="majorBidi" w:hAnsiTheme="majorBidi" w:cstheme="majorBidi"/>
          <w:bCs/>
          <w:sz w:val="24"/>
          <w:szCs w:val="24"/>
        </w:rPr>
        <w:t xml:space="preserve"> complete.")</w:t>
      </w:r>
    </w:p>
    <w:p w:rsidR="00A22947" w:rsidRPr="00A22947" w:rsidRDefault="00A22947" w:rsidP="00A22947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proofErr w:type="gramStart"/>
      <w:r w:rsidRPr="00A22947">
        <w:rPr>
          <w:rFonts w:asciiTheme="majorBidi" w:hAnsiTheme="majorBidi" w:cstheme="majorBidi"/>
          <w:bCs/>
          <w:sz w:val="24"/>
          <w:szCs w:val="24"/>
        </w:rPr>
        <w:t>print(</w:t>
      </w:r>
      <w:proofErr w:type="gramEnd"/>
      <w:r w:rsidRPr="00A22947">
        <w:rPr>
          <w:rFonts w:asciiTheme="majorBidi" w:hAnsiTheme="majorBidi" w:cstheme="majorBidi"/>
          <w:bCs/>
          <w:sz w:val="24"/>
          <w:szCs w:val="24"/>
        </w:rPr>
        <w:t>"Results saved to: Dataset1_quantile_analysis_results.xlsx")</w:t>
      </w:r>
    </w:p>
    <w:p w:rsidR="00B616F4" w:rsidRPr="00A22947" w:rsidRDefault="00A22947">
      <w:pPr>
        <w:rPr>
          <w:rFonts w:asciiTheme="majorBidi" w:hAnsiTheme="majorBidi" w:cstheme="majorBidi"/>
          <w:bCs/>
          <w:sz w:val="24"/>
          <w:szCs w:val="24"/>
        </w:rPr>
      </w:pPr>
    </w:p>
    <w:sectPr w:rsidR="00B616F4" w:rsidRPr="00A2294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947"/>
    <w:rsid w:val="004D5672"/>
    <w:rsid w:val="008874E3"/>
    <w:rsid w:val="00A2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0441"/>
  <w15:chartTrackingRefBased/>
  <w15:docId w15:val="{6FA47091-4153-4910-BD01-CF0A10ED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947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2345</Words>
  <Characters>13369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DELL</dc:creator>
  <cp:keywords/>
  <dc:description/>
  <cp:lastModifiedBy>MY DELL</cp:lastModifiedBy>
  <cp:revision>1</cp:revision>
  <dcterms:created xsi:type="dcterms:W3CDTF">2026-10-03T10:17:00Z</dcterms:created>
  <dcterms:modified xsi:type="dcterms:W3CDTF">2026-10-03T10:23:00Z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1b356b2a-6e97-4f15-ad0d-ff9274bf0f39</vt:lpwstr>
  </property>
</Properties>
</file>