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TE(IT)</w:t>
      </w:r>
    </w:p>
    <w:p>
      <w:pPr>
        <w:pStyle w:val="Normal"/>
        <w:bidi w:val="0"/>
        <w:jc w:val="left"/>
        <w:rPr/>
      </w:pPr>
      <w:r>
        <w:rPr/>
        <w:t># Practical 3a :- Create a Node.JS Application which serves a static website.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index.js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index.js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express = require("express");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app = express();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PORT = 3000;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Serve static files from 'public' folder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app.use(express.static("public"));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Start the server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app.listen(PORT, () =&gt;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console.log(`Server running at http://localhost:${PORT}`);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public/index.html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&lt;!-- public/index.html --&gt;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&lt;meta charset="UTF-8" /&gt;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&lt;meta name="viewport" content="width=device-width, initial-scale=1.0" /&gt;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&lt;title&gt;Static Website&lt;/title&gt;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&lt;link rel="stylesheet" href="style.css" /&gt;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&lt;h1&gt;Hello from Node.js Static Website!&lt;/h1&gt;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&lt;button onclick="showMessage()"&gt;Click Me&lt;/button&gt;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&lt;script src="script.js"&gt;&lt;/script&gt;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public/script.js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public/script.js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function showMessage()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alert("You clicked the button!");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public/style.css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public/style.css */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body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font-family: Arial, sans-serif;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text-align: center;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50px;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#f0f0f0;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start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Open cmd in your project folder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type - &gt; node index.js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this will give you local host site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run in your browser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 Prompt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Microsoft Windows [Version 10.0.19045.5608]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(c) Microsoft Corporation. All rights reserved.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3A\static-website-node&gt;npm init -y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Wrote to C:\Users\sspag\Desktop\Practicals\6th sem\WAD Practicals\Assignment\Practical 3A\static-website-node\package.json: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"name": "static-website-node",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"version": "1.0.0",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"main": "index.js",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"scripts":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"test": "echo \"Error: no test specified\" &amp;&amp; exit 1"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"keywords": [],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"author": "",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"license": "ISC",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"description": ""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3A\static-website-node&gt;npm install express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added 66 packages, and audited 67 packages in 9s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14 packages are looking for funding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run `npm fund` for details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found 0 vulnerabilities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3A\static-website-node&gt;node index.js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Server running at 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http://localhost:3000</w:t>
        </w:r>
      </w:hyperlink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6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LibreOffice/7.5.3.2$Windows_X86_64 LibreOffice_project/9f56dff12ba03b9acd7730a5a481eea045e468f3</Application>
  <AppVersion>15.0000</AppVersion>
  <Pages>3</Pages>
  <Words>245</Words>
  <Characters>1934</Characters>
  <CharactersWithSpaces>2155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2025-04-12T21:35:23Z</dcterms:created>
  <dc:creator/>
  <dc:description/>
  <dc:language>en-IN</dc:language>
  <cp:lastModifiedBy/>
  <dcterms:modified xsi:type="dcterms:W3CDTF">2025-04-12T22:40:20Z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