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3E8E" w14:textId="77777777" w:rsidR="00A46E4B" w:rsidRPr="00710FCF" w:rsidRDefault="00710FCF" w:rsidP="00A46E4B">
      <w:pPr>
        <w:jc w:val="center"/>
        <w:rPr>
          <w:b/>
          <w:sz w:val="32"/>
          <w:szCs w:val="32"/>
          <w:u w:val="single"/>
        </w:rPr>
      </w:pPr>
      <w:r w:rsidRPr="00710FCF">
        <w:rPr>
          <w:b/>
          <w:sz w:val="32"/>
          <w:szCs w:val="32"/>
          <w:u w:val="single"/>
        </w:rPr>
        <w:t>Step by step task interaction model</w:t>
      </w:r>
    </w:p>
    <w:p w14:paraId="05978B08" w14:textId="77777777" w:rsidR="001E6DAA" w:rsidRPr="001E6DAA" w:rsidRDefault="001E6DAA">
      <w:pPr>
        <w:rPr>
          <w:b/>
          <w:sz w:val="32"/>
          <w:szCs w:val="32"/>
        </w:rPr>
      </w:pPr>
      <w:r w:rsidRPr="001E6DAA">
        <w:rPr>
          <w:b/>
          <w:sz w:val="32"/>
          <w:szCs w:val="32"/>
        </w:rPr>
        <w:t>Gather data process</w:t>
      </w:r>
    </w:p>
    <w:p w14:paraId="21BD6349" w14:textId="77777777" w:rsid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>Field operation: Gets to the base of operations.</w:t>
      </w:r>
      <w:bookmarkStart w:id="0" w:name="_GoBack"/>
      <w:bookmarkEnd w:id="0"/>
    </w:p>
    <w:p w14:paraId="7996B5E4" w14:textId="77777777" w:rsidR="00A46E4B" w:rsidRPr="001E6DAA" w:rsidRDefault="00A46E4B">
      <w:pPr>
        <w:rPr>
          <w:sz w:val="24"/>
          <w:szCs w:val="24"/>
        </w:rPr>
      </w:pPr>
      <w:r>
        <w:rPr>
          <w:sz w:val="24"/>
          <w:szCs w:val="24"/>
        </w:rPr>
        <w:t xml:space="preserve">Field operation: Starts and logs into </w:t>
      </w:r>
      <w:proofErr w:type="spellStart"/>
      <w:r>
        <w:rPr>
          <w:sz w:val="24"/>
          <w:szCs w:val="24"/>
        </w:rPr>
        <w:t>Hello_World</w:t>
      </w:r>
      <w:proofErr w:type="spellEnd"/>
      <w:r>
        <w:rPr>
          <w:sz w:val="24"/>
          <w:szCs w:val="24"/>
        </w:rPr>
        <w:t xml:space="preserve"> application.</w:t>
      </w:r>
    </w:p>
    <w:p w14:paraId="25CCEBE2" w14:textId="77777777" w:rsidR="001E6DAA" w:rsidRP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>Field operation: Gets into vehicle to start the day.</w:t>
      </w:r>
    </w:p>
    <w:p w14:paraId="418200E9" w14:textId="77777777" w:rsidR="003A2C46" w:rsidRP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>Field operation: Goes to the physical nest.</w:t>
      </w:r>
    </w:p>
    <w:p w14:paraId="3369D33F" w14:textId="77777777" w:rsidR="00A46E4B" w:rsidRP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>Field operation: Gathers physical data on the nest.</w:t>
      </w:r>
    </w:p>
    <w:p w14:paraId="7DD9E13D" w14:textId="77777777" w:rsid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>Field operation: Puts said data into field notes, etc.</w:t>
      </w:r>
    </w:p>
    <w:p w14:paraId="2AA2DAB2" w14:textId="77777777" w:rsidR="001E6DAA" w:rsidRPr="001E6DAA" w:rsidRDefault="001E6DAA">
      <w:pPr>
        <w:rPr>
          <w:sz w:val="24"/>
          <w:szCs w:val="24"/>
        </w:rPr>
      </w:pPr>
      <w:r>
        <w:rPr>
          <w:sz w:val="24"/>
          <w:szCs w:val="24"/>
        </w:rPr>
        <w:t xml:space="preserve">Field operation: </w:t>
      </w:r>
      <w:r w:rsidR="00A46E4B">
        <w:rPr>
          <w:sz w:val="24"/>
          <w:szCs w:val="24"/>
        </w:rPr>
        <w:t>Uploads new nest data to the application database.</w:t>
      </w:r>
    </w:p>
    <w:p w14:paraId="44ACAA1E" w14:textId="77777777" w:rsidR="001E6DAA" w:rsidRDefault="001E6DAA">
      <w:pPr>
        <w:rPr>
          <w:sz w:val="24"/>
          <w:szCs w:val="24"/>
        </w:rPr>
      </w:pPr>
      <w:r w:rsidRPr="001E6DAA">
        <w:rPr>
          <w:sz w:val="24"/>
          <w:szCs w:val="24"/>
        </w:rPr>
        <w:t xml:space="preserve">Field operation: </w:t>
      </w:r>
      <w:r w:rsidR="00A46E4B">
        <w:rPr>
          <w:sz w:val="24"/>
          <w:szCs w:val="24"/>
        </w:rPr>
        <w:t xml:space="preserve">Can access uploaded data later.  </w:t>
      </w:r>
    </w:p>
    <w:p w14:paraId="2F07175E" w14:textId="77777777" w:rsidR="00A46E4B" w:rsidRPr="001E6DAA" w:rsidRDefault="00A46E4B">
      <w:pPr>
        <w:rPr>
          <w:sz w:val="24"/>
          <w:szCs w:val="24"/>
        </w:rPr>
      </w:pPr>
      <w:r>
        <w:rPr>
          <w:sz w:val="24"/>
          <w:szCs w:val="24"/>
        </w:rPr>
        <w:t xml:space="preserve">Field operation:  Head to a new site or head back to base. </w:t>
      </w:r>
    </w:p>
    <w:p w14:paraId="3E183C27" w14:textId="77777777" w:rsidR="001E6DAA" w:rsidRDefault="001E6DAA"/>
    <w:p w14:paraId="42C87730" w14:textId="77777777" w:rsidR="001E6DAA" w:rsidRPr="00A46E4B" w:rsidRDefault="001E6DAA">
      <w:pPr>
        <w:rPr>
          <w:b/>
          <w:sz w:val="32"/>
          <w:szCs w:val="32"/>
        </w:rPr>
      </w:pPr>
      <w:r w:rsidRPr="001E6DAA">
        <w:rPr>
          <w:b/>
          <w:sz w:val="32"/>
          <w:szCs w:val="32"/>
        </w:rPr>
        <w:t>Uploading data process</w:t>
      </w:r>
    </w:p>
    <w:p w14:paraId="1F91502B" w14:textId="77777777" w:rsidR="001E6DAA" w:rsidRDefault="001E6DAA">
      <w:pPr>
        <w:rPr>
          <w:sz w:val="24"/>
          <w:szCs w:val="24"/>
        </w:rPr>
      </w:pPr>
      <w:r>
        <w:rPr>
          <w:sz w:val="24"/>
          <w:szCs w:val="24"/>
        </w:rPr>
        <w:t xml:space="preserve">Researcher: Begins </w:t>
      </w:r>
      <w:proofErr w:type="spellStart"/>
      <w:r w:rsidR="00A46E4B">
        <w:rPr>
          <w:sz w:val="24"/>
          <w:szCs w:val="24"/>
        </w:rPr>
        <w:t>Hello_World</w:t>
      </w:r>
      <w:proofErr w:type="spellEnd"/>
      <w:r w:rsidR="00A46E4B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 w:rsidR="00490C05">
        <w:rPr>
          <w:sz w:val="24"/>
          <w:szCs w:val="24"/>
        </w:rPr>
        <w:t>.</w:t>
      </w:r>
    </w:p>
    <w:p w14:paraId="24BD5265" w14:textId="77777777" w:rsidR="001E6DAA" w:rsidRDefault="00490C05">
      <w:pPr>
        <w:rPr>
          <w:sz w:val="24"/>
          <w:szCs w:val="24"/>
        </w:rPr>
      </w:pPr>
      <w:r>
        <w:rPr>
          <w:sz w:val="24"/>
          <w:szCs w:val="24"/>
        </w:rPr>
        <w:t>Researcher</w:t>
      </w:r>
      <w:r w:rsidR="001E6DAA">
        <w:rPr>
          <w:sz w:val="24"/>
          <w:szCs w:val="24"/>
        </w:rPr>
        <w:t>: Logs in with credentials</w:t>
      </w:r>
      <w:r>
        <w:rPr>
          <w:sz w:val="24"/>
          <w:szCs w:val="24"/>
        </w:rPr>
        <w:t>.</w:t>
      </w:r>
    </w:p>
    <w:p w14:paraId="0E0EBF31" w14:textId="77777777" w:rsidR="00A46E4B" w:rsidRDefault="00A46E4B">
      <w:pPr>
        <w:rPr>
          <w:sz w:val="24"/>
          <w:szCs w:val="24"/>
        </w:rPr>
      </w:pPr>
      <w:r>
        <w:rPr>
          <w:sz w:val="24"/>
          <w:szCs w:val="24"/>
        </w:rPr>
        <w:t>Researcher: Downloads new data for area of interest.</w:t>
      </w:r>
    </w:p>
    <w:p w14:paraId="66C96DC0" w14:textId="77777777" w:rsidR="00A46E4B" w:rsidRDefault="00A46E4B">
      <w:pPr>
        <w:rPr>
          <w:sz w:val="24"/>
          <w:szCs w:val="24"/>
        </w:rPr>
      </w:pPr>
      <w:r>
        <w:rPr>
          <w:sz w:val="24"/>
          <w:szCs w:val="24"/>
        </w:rPr>
        <w:t>Researcher: Analyzes data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location, how many turtles are located there, condition of the nest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etc.)</w:t>
      </w:r>
    </w:p>
    <w:p w14:paraId="58844C5E" w14:textId="77777777" w:rsidR="00A46E4B" w:rsidRDefault="001E6DAA">
      <w:pPr>
        <w:rPr>
          <w:sz w:val="24"/>
          <w:szCs w:val="24"/>
        </w:rPr>
      </w:pPr>
      <w:r>
        <w:rPr>
          <w:sz w:val="24"/>
          <w:szCs w:val="24"/>
        </w:rPr>
        <w:t xml:space="preserve">Researcher:  </w:t>
      </w:r>
      <w:r w:rsidR="00A46E4B">
        <w:rPr>
          <w:sz w:val="24"/>
          <w:szCs w:val="24"/>
        </w:rPr>
        <w:t>Makes additional notes on the data.</w:t>
      </w:r>
    </w:p>
    <w:p w14:paraId="6672A862" w14:textId="77777777" w:rsidR="00490C05" w:rsidRDefault="00490C05">
      <w:pPr>
        <w:rPr>
          <w:sz w:val="24"/>
          <w:szCs w:val="24"/>
        </w:rPr>
      </w:pPr>
      <w:r>
        <w:rPr>
          <w:sz w:val="24"/>
          <w:szCs w:val="24"/>
        </w:rPr>
        <w:t xml:space="preserve">Researcher: </w:t>
      </w:r>
      <w:r w:rsidR="00A46E4B">
        <w:rPr>
          <w:sz w:val="24"/>
          <w:szCs w:val="24"/>
        </w:rPr>
        <w:t>S</w:t>
      </w:r>
      <w:r>
        <w:rPr>
          <w:sz w:val="24"/>
          <w:szCs w:val="24"/>
        </w:rPr>
        <w:t>ends the completed analysis of the data to the applications database.</w:t>
      </w:r>
    </w:p>
    <w:p w14:paraId="57B2A991" w14:textId="77777777" w:rsidR="00490C05" w:rsidRPr="001E6DAA" w:rsidRDefault="00490C05">
      <w:pPr>
        <w:rPr>
          <w:sz w:val="24"/>
          <w:szCs w:val="24"/>
        </w:rPr>
      </w:pPr>
      <w:r>
        <w:rPr>
          <w:sz w:val="24"/>
          <w:szCs w:val="24"/>
        </w:rPr>
        <w:t>Database: Processes newly obtained data and turns it into easily readable information for individual users to gain new knowledge</w:t>
      </w:r>
      <w:r w:rsidR="00A46E4B">
        <w:rPr>
          <w:sz w:val="24"/>
          <w:szCs w:val="24"/>
        </w:rPr>
        <w:t xml:space="preserve"> trends on sea turtles in the area. </w:t>
      </w:r>
    </w:p>
    <w:p w14:paraId="7C200414" w14:textId="77777777" w:rsidR="001E6DAA" w:rsidRDefault="001E6DAA"/>
    <w:sectPr w:rsidR="001E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DAA"/>
    <w:rsid w:val="001E6DAA"/>
    <w:rsid w:val="00490C05"/>
    <w:rsid w:val="005201B7"/>
    <w:rsid w:val="00710FCF"/>
    <w:rsid w:val="007B147C"/>
    <w:rsid w:val="00A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455"/>
  <w15:docId w15:val="{425A4B87-4A58-4C46-ACF8-B862547F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seth ayers</cp:lastModifiedBy>
  <cp:revision>2</cp:revision>
  <dcterms:created xsi:type="dcterms:W3CDTF">2018-11-05T14:31:00Z</dcterms:created>
  <dcterms:modified xsi:type="dcterms:W3CDTF">2018-11-05T14:31:00Z</dcterms:modified>
</cp:coreProperties>
</file>