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88"/>
      </w:tblGrid>
      <w:tr w:rsidR="00DE7CD9" w:rsidRPr="00F224BC" w14:paraId="14034993" w14:textId="77777777" w:rsidTr="00DE7CD9">
        <w:trPr>
          <w:trHeight w:val="7225"/>
        </w:trPr>
        <w:tc>
          <w:tcPr>
            <w:tcW w:w="8488" w:type="dxa"/>
          </w:tcPr>
          <w:p w14:paraId="1C37C820" w14:textId="77777777" w:rsidR="00DE7CD9" w:rsidRDefault="00DE7CD9" w:rsidP="006D5A08">
            <w:pPr>
              <w:jc w:val="center"/>
              <w:rPr>
                <w:lang w:eastAsia="zh-CN"/>
              </w:rPr>
            </w:pPr>
            <w:r w:rsidRPr="00F224BC">
              <w:rPr>
                <w:rFonts w:hint="eastAsia"/>
                <w:lang w:eastAsia="zh-CN"/>
              </w:rPr>
              <w:t>告訴状</w:t>
            </w:r>
          </w:p>
          <w:p w14:paraId="04A715AC" w14:textId="7C68CCA2" w:rsidR="005B0588" w:rsidRDefault="005B0588" w:rsidP="006D5A08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江東</w:t>
            </w:r>
            <w:r w:rsidR="006553BD">
              <w:rPr>
                <w:rFonts w:hint="eastAsia"/>
                <w:lang w:eastAsia="zh-CN"/>
              </w:rPr>
              <w:t>区</w:t>
            </w:r>
            <w:r>
              <w:rPr>
                <w:rFonts w:hint="eastAsia"/>
                <w:lang w:eastAsia="zh-CN"/>
              </w:rPr>
              <w:t>長殿</w:t>
            </w:r>
          </w:p>
          <w:p w14:paraId="2305224F" w14:textId="7A99E165" w:rsidR="00DE7CD9" w:rsidRDefault="005B0588" w:rsidP="006D5A08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城東</w:t>
            </w:r>
            <w:r w:rsidR="00DE7CD9">
              <w:rPr>
                <w:rFonts w:hint="eastAsia"/>
                <w:lang w:eastAsia="zh-CN"/>
              </w:rPr>
              <w:t>警察署長殿</w:t>
            </w:r>
          </w:p>
          <w:p w14:paraId="1701EA66" w14:textId="77777777" w:rsidR="00DE7CD9" w:rsidRDefault="00DE7CD9" w:rsidP="006D5A08">
            <w:pPr>
              <w:jc w:val="left"/>
              <w:rPr>
                <w:lang w:eastAsia="zh-CN"/>
              </w:rPr>
            </w:pPr>
          </w:p>
          <w:p w14:paraId="3F89F949" w14:textId="055138FA" w:rsidR="00DE7CD9" w:rsidRDefault="00DE7CD9" w:rsidP="006D5A08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住所</w:t>
            </w:r>
            <w:r w:rsidR="005F33D0">
              <w:rPr>
                <w:rFonts w:hint="eastAsia"/>
                <w:lang w:eastAsia="zh-CN"/>
              </w:rPr>
              <w:t xml:space="preserve">　東京都江東区北砂５丁目20番１０－６０９</w:t>
            </w:r>
          </w:p>
          <w:p w14:paraId="2B2D4222" w14:textId="52B9ADF7" w:rsidR="00DE7CD9" w:rsidRDefault="00DE7CD9" w:rsidP="006D5A08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電話番号</w:t>
            </w:r>
            <w:r w:rsidR="005F33D0">
              <w:rPr>
                <w:rFonts w:hint="eastAsia"/>
                <w:lang w:eastAsia="zh-CN"/>
              </w:rPr>
              <w:t xml:space="preserve">　080-4658-1518</w:t>
            </w:r>
          </w:p>
          <w:p w14:paraId="024ED950" w14:textId="26C9F6E0" w:rsidR="00DE7CD9" w:rsidRPr="00F224BC" w:rsidRDefault="00DE7CD9" w:rsidP="006D5A08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氏名　</w:t>
            </w:r>
            <w:r w:rsidR="00705A2F">
              <w:rPr>
                <w:rFonts w:hint="eastAsia"/>
                <w:lang w:eastAsia="zh-CN"/>
              </w:rPr>
              <w:t xml:space="preserve">孫　樹斌　</w:t>
            </w:r>
            <w:r>
              <w:rPr>
                <w:rFonts w:hint="eastAsia"/>
                <w:lang w:eastAsia="zh-CN"/>
              </w:rPr>
              <w:t xml:space="preserve">　印</w:t>
            </w:r>
          </w:p>
          <w:p w14:paraId="4341D7AE" w14:textId="0C2B62D6" w:rsidR="00AE2E1A" w:rsidRPr="00F224BC" w:rsidRDefault="00AE2E1A" w:rsidP="00AE2E1A">
            <w:pPr>
              <w:jc w:val="right"/>
            </w:pPr>
            <w:r>
              <w:rPr>
                <w:rFonts w:hint="eastAsia"/>
              </w:rPr>
              <w:t>2021</w:t>
            </w:r>
            <w:r w:rsidRPr="00F224BC">
              <w:rPr>
                <w:rFonts w:hint="eastAsia"/>
              </w:rPr>
              <w:t>年</w:t>
            </w:r>
            <w:r w:rsidR="004C2AFA" w:rsidRPr="004C2AFA">
              <w:rPr>
                <w:rFonts w:hint="eastAsia"/>
                <w:strike/>
              </w:rPr>
              <w:t>1</w:t>
            </w:r>
            <w:r w:rsidR="004C2AFA" w:rsidRPr="004C2AFA">
              <w:rPr>
                <w:strike/>
              </w:rPr>
              <w:t>0</w:t>
            </w:r>
            <w:r>
              <w:rPr>
                <w:rFonts w:hint="eastAsia"/>
              </w:rPr>
              <w:t>1</w:t>
            </w:r>
            <w:r w:rsidR="00CB4C5F">
              <w:rPr>
                <w:rFonts w:hint="eastAsia"/>
              </w:rPr>
              <w:t>2</w:t>
            </w:r>
            <w:r w:rsidRPr="00F224BC"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 w:rsidRPr="00F224BC">
              <w:rPr>
                <w:rFonts w:hint="eastAsia"/>
              </w:rPr>
              <w:t>日</w:t>
            </w:r>
          </w:p>
          <w:p w14:paraId="0A6AEFE8" w14:textId="6608237D" w:rsidR="00DE7CD9" w:rsidRPr="00F224BC" w:rsidRDefault="00DE7CD9" w:rsidP="006D5A08">
            <w:pPr>
              <w:jc w:val="right"/>
            </w:pPr>
            <w:r w:rsidRPr="00F224BC">
              <w:rPr>
                <w:rFonts w:hint="eastAsia"/>
              </w:rPr>
              <w:t>告訴人</w:t>
            </w:r>
            <w:r w:rsidR="0032567B">
              <w:rPr>
                <w:rFonts w:hint="eastAsia"/>
              </w:rPr>
              <w:t xml:space="preserve">　　　孫　樹斌</w:t>
            </w:r>
          </w:p>
          <w:p w14:paraId="43824477" w14:textId="060EF39B" w:rsidR="00DE7CD9" w:rsidRPr="00F224BC" w:rsidRDefault="00DE7CD9" w:rsidP="006D5A08">
            <w:pPr>
              <w:jc w:val="right"/>
            </w:pPr>
            <w:r w:rsidRPr="00F224BC">
              <w:rPr>
                <w:rFonts w:hint="eastAsia"/>
              </w:rPr>
              <w:t>被告訴人</w:t>
            </w:r>
            <w:r w:rsidR="0032567B">
              <w:rPr>
                <w:rFonts w:hint="eastAsia"/>
              </w:rPr>
              <w:t xml:space="preserve">　秋山　貞仁</w:t>
            </w:r>
          </w:p>
          <w:p w14:paraId="77895102" w14:textId="77777777" w:rsidR="00DE7CD9" w:rsidRPr="00F224BC" w:rsidRDefault="00DE7CD9" w:rsidP="006D5A08">
            <w:pPr>
              <w:jc w:val="center"/>
            </w:pPr>
            <w:r w:rsidRPr="00F224BC">
              <w:rPr>
                <w:rFonts w:hint="eastAsia"/>
              </w:rPr>
              <w:t>告訴の趣旨</w:t>
            </w:r>
          </w:p>
          <w:p w14:paraId="12FBF06F" w14:textId="7AEF284F" w:rsidR="00DE7CD9" w:rsidRPr="00F224BC" w:rsidRDefault="00DE7CD9" w:rsidP="004B717C">
            <w:r w:rsidRPr="00F224BC">
              <w:rPr>
                <w:rFonts w:hint="eastAsia"/>
              </w:rPr>
              <w:t>被告訴人の以下の行為は、</w:t>
            </w:r>
            <w:r w:rsidR="004B32A0" w:rsidRPr="004B32A0">
              <w:rPr>
                <w:rFonts w:hint="eastAsia"/>
              </w:rPr>
              <w:t>国税徴収法第七十六条</w:t>
            </w:r>
            <w:r w:rsidR="004B32A0">
              <w:rPr>
                <w:rFonts w:hint="eastAsia"/>
              </w:rPr>
              <w:t>、</w:t>
            </w:r>
            <w:r w:rsidR="002E0CE6">
              <w:rPr>
                <w:rFonts w:hint="eastAsia"/>
              </w:rPr>
              <w:t>国税庁</w:t>
            </w:r>
            <w:r w:rsidR="002E0CE6" w:rsidRPr="002E0CE6">
              <w:rPr>
                <w:rFonts w:hint="eastAsia"/>
              </w:rPr>
              <w:t>第</w:t>
            </w:r>
            <w:r w:rsidR="002E0CE6" w:rsidRPr="002E0CE6">
              <w:t>47条関係　差押えの要件</w:t>
            </w:r>
            <w:r w:rsidR="002E0CE6">
              <w:rPr>
                <w:rFonts w:hint="eastAsia"/>
              </w:rPr>
              <w:t>の違反、</w:t>
            </w:r>
            <w:r w:rsidR="004B32A0">
              <w:rPr>
                <w:rFonts w:hint="eastAsia"/>
              </w:rPr>
              <w:t>個人情報の不正取得（</w:t>
            </w:r>
            <w:r w:rsidR="004B32A0" w:rsidRPr="004B32A0">
              <w:rPr>
                <w:rFonts w:hint="eastAsia"/>
              </w:rPr>
              <w:t>個人情報の保護に関する法律</w:t>
            </w:r>
            <w:r w:rsidR="004B32A0">
              <w:rPr>
                <w:rFonts w:hint="eastAsia"/>
              </w:rPr>
              <w:t>）</w:t>
            </w:r>
            <w:r w:rsidRPr="00F224BC">
              <w:rPr>
                <w:rFonts w:hint="eastAsia"/>
              </w:rPr>
              <w:t>に該当する</w:t>
            </w:r>
            <w:r>
              <w:rPr>
                <w:rFonts w:hint="eastAsia"/>
              </w:rPr>
              <w:t>ので、被告訴</w:t>
            </w:r>
            <w:r w:rsidRPr="00F224BC">
              <w:rPr>
                <w:rFonts w:hint="eastAsia"/>
              </w:rPr>
              <w:t>人を厳罰に処することを求め、ここに告訴いたします。</w:t>
            </w:r>
          </w:p>
          <w:p w14:paraId="664399F4" w14:textId="77777777" w:rsidR="00DE7CD9" w:rsidRPr="00F224BC" w:rsidRDefault="00DE7CD9" w:rsidP="006D5A08">
            <w:pPr>
              <w:jc w:val="center"/>
            </w:pPr>
            <w:r w:rsidRPr="00F224BC">
              <w:rPr>
                <w:rFonts w:hint="eastAsia"/>
              </w:rPr>
              <w:t>告訴事実</w:t>
            </w:r>
          </w:p>
          <w:p w14:paraId="4A76185B" w14:textId="78F3C75C" w:rsidR="00DE7CD9" w:rsidRDefault="00DE7CD9" w:rsidP="006D5A08">
            <w:r w:rsidRPr="00F224BC">
              <w:rPr>
                <w:rFonts w:hint="eastAsia"/>
              </w:rPr>
              <w:t>被告訴人は、</w:t>
            </w:r>
            <w:r w:rsidR="002E0CE6">
              <w:rPr>
                <w:rFonts w:hint="eastAsia"/>
              </w:rPr>
              <w:t>令和３</w:t>
            </w:r>
            <w:r w:rsidRPr="00F224BC">
              <w:rPr>
                <w:rFonts w:hint="eastAsia"/>
              </w:rPr>
              <w:t>年</w:t>
            </w:r>
            <w:r w:rsidR="002E0CE6">
              <w:rPr>
                <w:rFonts w:hint="eastAsia"/>
              </w:rPr>
              <w:t>10</w:t>
            </w:r>
            <w:r w:rsidRPr="00F224BC">
              <w:rPr>
                <w:rFonts w:hint="eastAsia"/>
              </w:rPr>
              <w:t>月</w:t>
            </w:r>
            <w:r w:rsidR="007E5960">
              <w:rPr>
                <w:rFonts w:hint="eastAsia"/>
              </w:rPr>
              <w:t>28</w:t>
            </w:r>
            <w:r w:rsidRPr="00F224BC">
              <w:rPr>
                <w:rFonts w:hint="eastAsia"/>
              </w:rPr>
              <w:t>日</w:t>
            </w:r>
            <w:r w:rsidR="007E5960">
              <w:rPr>
                <w:rFonts w:hint="eastAsia"/>
              </w:rPr>
              <w:t>、事前調査なし、事前</w:t>
            </w:r>
            <w:r w:rsidR="007E5960" w:rsidRPr="007E5960">
              <w:rPr>
                <w:rFonts w:hint="eastAsia"/>
              </w:rPr>
              <w:t>催告</w:t>
            </w:r>
            <w:r w:rsidR="007E5960">
              <w:rPr>
                <w:rFonts w:hint="eastAsia"/>
              </w:rPr>
              <w:t>連絡なし、告訴人の三菱UFJ銀行口座を差押え、告訴人のクレジットカード返済は失敗になった。</w:t>
            </w:r>
            <w:r w:rsidR="007E5960" w:rsidRPr="00F224BC">
              <w:rPr>
                <w:rFonts w:hint="eastAsia"/>
              </w:rPr>
              <w:t>被告訴人</w:t>
            </w:r>
            <w:r w:rsidR="007E5960">
              <w:rPr>
                <w:rFonts w:hint="eastAsia"/>
              </w:rPr>
              <w:t>の行為は</w:t>
            </w:r>
            <w:r w:rsidR="007E5960" w:rsidRPr="004B32A0">
              <w:rPr>
                <w:rFonts w:hint="eastAsia"/>
              </w:rPr>
              <w:t>国税徴収法第七十六条</w:t>
            </w:r>
            <w:r w:rsidR="007E5960">
              <w:rPr>
                <w:rFonts w:hint="eastAsia"/>
              </w:rPr>
              <w:t>、</w:t>
            </w:r>
            <w:r w:rsidR="001168B1" w:rsidRPr="004B32A0">
              <w:rPr>
                <w:rFonts w:hint="eastAsia"/>
              </w:rPr>
              <w:t>国</w:t>
            </w:r>
            <w:r w:rsidR="007E5960">
              <w:rPr>
                <w:rFonts w:hint="eastAsia"/>
              </w:rPr>
              <w:t>税庁</w:t>
            </w:r>
            <w:r w:rsidR="007E5960" w:rsidRPr="002E0CE6">
              <w:rPr>
                <w:rFonts w:hint="eastAsia"/>
              </w:rPr>
              <w:t>第</w:t>
            </w:r>
            <w:r w:rsidR="007E5960" w:rsidRPr="002E0CE6">
              <w:t>47条関係　差押えの要件</w:t>
            </w:r>
            <w:r w:rsidR="007E5960">
              <w:rPr>
                <w:rFonts w:hint="eastAsia"/>
              </w:rPr>
              <w:t>を</w:t>
            </w:r>
            <w:r w:rsidR="007432B8">
              <w:rPr>
                <w:rFonts w:hint="eastAsia"/>
              </w:rPr>
              <w:t>違反した。</w:t>
            </w:r>
          </w:p>
          <w:p w14:paraId="6E41BBF0" w14:textId="7DAFFCF5" w:rsidR="007432B8" w:rsidRDefault="007432B8" w:rsidP="007432B8">
            <w:pPr>
              <w:jc w:val="right"/>
            </w:pPr>
            <w:r w:rsidRPr="007432B8">
              <w:rPr>
                <w:rFonts w:hint="eastAsia"/>
              </w:rPr>
              <w:t>【乙</w:t>
            </w:r>
            <w:r>
              <w:rPr>
                <w:rFonts w:hint="eastAsia"/>
              </w:rPr>
              <w:t>６</w:t>
            </w:r>
            <w:r w:rsidRPr="007432B8">
              <w:rPr>
                <w:rFonts w:hint="eastAsia"/>
              </w:rPr>
              <w:t>の</w:t>
            </w:r>
            <w:r w:rsidR="00E31DC7">
              <w:rPr>
                <w:rFonts w:hint="eastAsia"/>
              </w:rPr>
              <w:t>４</w:t>
            </w:r>
            <w:r w:rsidRPr="007432B8">
              <w:rPr>
                <w:rFonts w:hint="eastAsia"/>
              </w:rPr>
              <w:t>】</w:t>
            </w:r>
          </w:p>
          <w:p w14:paraId="0A15A114" w14:textId="444A257C" w:rsidR="007432B8" w:rsidRPr="00F224BC" w:rsidRDefault="007432B8" w:rsidP="007432B8">
            <w:pPr>
              <w:jc w:val="left"/>
            </w:pPr>
            <w:r>
              <w:rPr>
                <w:rFonts w:hint="eastAsia"/>
              </w:rPr>
              <w:t>告訴人は　今　大宇宙ジャパン株式会社と東京地方裁判所で　民事訴訟を行っている。告訴人は　複数銀行口座がある、２０２１年１０月の時、この中で２０万円以上預金の口座もある。なぜ　わざわざ　給料専用の</w:t>
            </w:r>
            <w:r w:rsidR="0060058B">
              <w:rPr>
                <w:rFonts w:hint="eastAsia"/>
              </w:rPr>
              <w:t>三菱UFJ銀行口座を差押したか？</w:t>
            </w:r>
            <w:r w:rsidR="0095319F" w:rsidRPr="00F224BC">
              <w:rPr>
                <w:rFonts w:hint="eastAsia"/>
              </w:rPr>
              <w:t>被告訴人</w:t>
            </w:r>
            <w:r w:rsidR="0095319F">
              <w:rPr>
                <w:rFonts w:hint="eastAsia"/>
              </w:rPr>
              <w:t>の差押調査は</w:t>
            </w:r>
            <w:r w:rsidR="0095319F" w:rsidRPr="00F224BC">
              <w:rPr>
                <w:rFonts w:hint="eastAsia"/>
              </w:rPr>
              <w:t>被告訴人</w:t>
            </w:r>
            <w:r w:rsidR="0095319F">
              <w:rPr>
                <w:rFonts w:hint="eastAsia"/>
              </w:rPr>
              <w:t>の個人情報を不正な取得した。２０２１年１２月１６日相談の時　銀行へ税務調査依頼の記録を提出しない</w:t>
            </w:r>
            <w:r w:rsidR="004B717C">
              <w:rPr>
                <w:rFonts w:hint="eastAsia"/>
              </w:rPr>
              <w:t>、当日面談の時　「差押調査がない」を</w:t>
            </w:r>
            <w:r w:rsidR="001168B1">
              <w:rPr>
                <w:rFonts w:hint="eastAsia"/>
              </w:rPr>
              <w:t>口頭</w:t>
            </w:r>
            <w:r w:rsidR="004B717C">
              <w:rPr>
                <w:rFonts w:hint="eastAsia"/>
              </w:rPr>
              <w:t>承認した。（面談録音あり）</w:t>
            </w:r>
          </w:p>
          <w:p w14:paraId="2F91386C" w14:textId="310D8275" w:rsidR="00DE7CD9" w:rsidRPr="00F224BC" w:rsidRDefault="00DE7CD9" w:rsidP="006D5A08">
            <w:r w:rsidRPr="00F224BC">
              <w:rPr>
                <w:rFonts w:hint="eastAsia"/>
              </w:rPr>
              <w:t>このように、</w:t>
            </w:r>
            <w:r>
              <w:rPr>
                <w:rFonts w:hint="eastAsia"/>
              </w:rPr>
              <w:t>被告訴人が公然と</w:t>
            </w:r>
            <w:r w:rsidR="004B717C" w:rsidRPr="004B32A0">
              <w:rPr>
                <w:rFonts w:hint="eastAsia"/>
              </w:rPr>
              <w:t>国税徴収法</w:t>
            </w:r>
            <w:r w:rsidR="004B717C">
              <w:rPr>
                <w:rFonts w:hint="eastAsia"/>
              </w:rPr>
              <w:t>業務ルールを違反した</w:t>
            </w:r>
            <w:r>
              <w:rPr>
                <w:rFonts w:hint="eastAsia"/>
              </w:rPr>
              <w:t>ことにより</w:t>
            </w:r>
            <w:r w:rsidRPr="00F224BC">
              <w:rPr>
                <w:rFonts w:hint="eastAsia"/>
              </w:rPr>
              <w:t>、告訴人の</w:t>
            </w:r>
            <w:r w:rsidR="004B717C">
              <w:rPr>
                <w:rFonts w:hint="eastAsia"/>
              </w:rPr>
              <w:t>精神健康</w:t>
            </w:r>
            <w:r w:rsidRPr="00F224BC">
              <w:rPr>
                <w:rFonts w:hint="eastAsia"/>
              </w:rPr>
              <w:t>は大きく傷つけられたので、</w:t>
            </w:r>
            <w:r w:rsidR="00FF28C4">
              <w:rPr>
                <w:rFonts w:hint="eastAsia"/>
              </w:rPr>
              <w:t>今回差押えの解除</w:t>
            </w:r>
            <w:r w:rsidRPr="00F224BC">
              <w:rPr>
                <w:rFonts w:hint="eastAsia"/>
              </w:rPr>
              <w:t>が成立します。</w:t>
            </w:r>
          </w:p>
          <w:p w14:paraId="712E4725" w14:textId="0B63ACEF" w:rsidR="00DE7CD9" w:rsidRPr="00F224BC" w:rsidRDefault="00DE7CD9" w:rsidP="006D5A08">
            <w:r w:rsidRPr="00F224BC">
              <w:rPr>
                <w:rFonts w:hint="eastAsia"/>
              </w:rPr>
              <w:t>そこで、被告訴人に対しては、厳重なる処罰を求め、ここに告訴いたします。</w:t>
            </w:r>
          </w:p>
          <w:p w14:paraId="31EBADA0" w14:textId="07479A56" w:rsidR="00DE7CD9" w:rsidRDefault="00DE7CD9" w:rsidP="004B717C">
            <w:pPr>
              <w:jc w:val="right"/>
            </w:pPr>
            <w:r w:rsidRPr="00F224BC">
              <w:rPr>
                <w:rFonts w:hint="eastAsia"/>
              </w:rPr>
              <w:t>以　　　　上</w:t>
            </w:r>
          </w:p>
          <w:p w14:paraId="397092D1" w14:textId="77777777" w:rsidR="00DE7CD9" w:rsidRDefault="00DE7CD9" w:rsidP="006D5A08">
            <w:pPr>
              <w:jc w:val="center"/>
            </w:pPr>
            <w:r>
              <w:rPr>
                <w:rFonts w:hint="eastAsia"/>
              </w:rPr>
              <w:t>証拠方法</w:t>
            </w:r>
          </w:p>
          <w:p w14:paraId="210D3DA9" w14:textId="3C750E3B" w:rsidR="00DE7CD9" w:rsidRPr="00F224BC" w:rsidRDefault="00DE7CD9" w:rsidP="006D5A08">
            <w:pPr>
              <w:jc w:val="left"/>
            </w:pPr>
            <w:r>
              <w:rPr>
                <w:rFonts w:hint="eastAsia"/>
              </w:rPr>
              <w:t>1．</w:t>
            </w:r>
            <w:r w:rsidR="000661AA">
              <w:rPr>
                <w:rFonts w:hint="eastAsia"/>
              </w:rPr>
              <w:t>東京地方裁判所</w:t>
            </w:r>
            <w:r w:rsidR="000661AA" w:rsidRPr="000661AA">
              <w:rPr>
                <w:rFonts w:hint="eastAsia"/>
              </w:rPr>
              <w:t>令和３年（ヨ）第２１０６４号　動産の引渡断行仮処分命令申立事件</w:t>
            </w:r>
            <w:r w:rsidR="000661AA">
              <w:rPr>
                <w:rFonts w:hint="eastAsia"/>
              </w:rPr>
              <w:t xml:space="preserve">　乙第６号証</w:t>
            </w:r>
          </w:p>
        </w:tc>
      </w:tr>
    </w:tbl>
    <w:p w14:paraId="5D2A4353" w14:textId="77777777" w:rsidR="00517F70" w:rsidRDefault="00517F70"/>
    <w:sectPr w:rsidR="00517F70" w:rsidSect="00454950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FB734" w14:textId="77777777" w:rsidR="007164C4" w:rsidRDefault="007164C4" w:rsidP="005B0588">
      <w:r>
        <w:separator/>
      </w:r>
    </w:p>
  </w:endnote>
  <w:endnote w:type="continuationSeparator" w:id="0">
    <w:p w14:paraId="7B48F435" w14:textId="77777777" w:rsidR="007164C4" w:rsidRDefault="007164C4" w:rsidP="005B0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5958B" w14:textId="77777777" w:rsidR="007164C4" w:rsidRDefault="007164C4" w:rsidP="005B0588">
      <w:r>
        <w:separator/>
      </w:r>
    </w:p>
  </w:footnote>
  <w:footnote w:type="continuationSeparator" w:id="0">
    <w:p w14:paraId="1FDBAED8" w14:textId="77777777" w:rsidR="007164C4" w:rsidRDefault="007164C4" w:rsidP="005B05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CD9"/>
    <w:rsid w:val="000661AA"/>
    <w:rsid w:val="001168B1"/>
    <w:rsid w:val="001962E3"/>
    <w:rsid w:val="00215EED"/>
    <w:rsid w:val="002E0CE6"/>
    <w:rsid w:val="003213ED"/>
    <w:rsid w:val="0032567B"/>
    <w:rsid w:val="0038753B"/>
    <w:rsid w:val="003C2E3A"/>
    <w:rsid w:val="00454950"/>
    <w:rsid w:val="004B32A0"/>
    <w:rsid w:val="004B717C"/>
    <w:rsid w:val="004C2AFA"/>
    <w:rsid w:val="00517F70"/>
    <w:rsid w:val="005B0588"/>
    <w:rsid w:val="005F33D0"/>
    <w:rsid w:val="0060058B"/>
    <w:rsid w:val="006553BD"/>
    <w:rsid w:val="00705A2F"/>
    <w:rsid w:val="007164C4"/>
    <w:rsid w:val="007432B8"/>
    <w:rsid w:val="007E5960"/>
    <w:rsid w:val="00870620"/>
    <w:rsid w:val="0095319F"/>
    <w:rsid w:val="00A867D5"/>
    <w:rsid w:val="00AE2E1A"/>
    <w:rsid w:val="00CB21C3"/>
    <w:rsid w:val="00CB4C5F"/>
    <w:rsid w:val="00DE7CD9"/>
    <w:rsid w:val="00E31DC7"/>
    <w:rsid w:val="00F126A8"/>
    <w:rsid w:val="00FF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70CBD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B0588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CD9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B0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ヘッダー (文字)"/>
    <w:basedOn w:val="a0"/>
    <w:link w:val="a4"/>
    <w:uiPriority w:val="99"/>
    <w:rsid w:val="005B05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0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フッター (文字)"/>
    <w:basedOn w:val="a0"/>
    <w:link w:val="a6"/>
    <w:uiPriority w:val="99"/>
    <w:rsid w:val="005B05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安部亘</dc:creator>
  <cp:keywords/>
  <dc:description/>
  <cp:lastModifiedBy>Japan Sun Shubin</cp:lastModifiedBy>
  <cp:revision>22</cp:revision>
  <cp:lastPrinted>2022-03-24T00:42:00Z</cp:lastPrinted>
  <dcterms:created xsi:type="dcterms:W3CDTF">2018-05-07T08:30:00Z</dcterms:created>
  <dcterms:modified xsi:type="dcterms:W3CDTF">2022-03-24T00:44:00Z</dcterms:modified>
</cp:coreProperties>
</file>