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E7" w:rsidRDefault="00FE2389" w:rsidP="00FE2389">
      <w:pPr>
        <w:pStyle w:val="2"/>
      </w:pPr>
      <w:r>
        <w:t xml:space="preserve">Polygon </w:t>
      </w:r>
      <w:r w:rsidR="007C2038">
        <w:rPr>
          <w:rFonts w:hint="eastAsia"/>
        </w:rPr>
        <w:t>T</w:t>
      </w:r>
      <w:r w:rsidR="00F1788D" w:rsidRPr="00F1788D">
        <w:t>essellation</w:t>
      </w:r>
    </w:p>
    <w:p w:rsidR="00F1788D" w:rsidRDefault="00E767C4" w:rsidP="00F1788D">
      <w:r>
        <w:rPr>
          <w:rFonts w:hint="eastAsia"/>
        </w:rPr>
        <w:t>对于凹多边形（C</w:t>
      </w:r>
      <w:r>
        <w:t>oncave polygon</w:t>
      </w:r>
      <w:r>
        <w:rPr>
          <w:rFonts w:hint="eastAsia"/>
        </w:rPr>
        <w:t>），分割成凸多边形</w:t>
      </w:r>
      <w:r w:rsidR="00EC5C30">
        <w:rPr>
          <w:rFonts w:hint="eastAsia"/>
        </w:rPr>
        <w:t>（Con</w:t>
      </w:r>
      <w:r w:rsidR="00EC5C30">
        <w:t>vex polygon</w:t>
      </w:r>
      <w:r w:rsidR="00EC5C30">
        <w:rPr>
          <w:rFonts w:hint="eastAsia"/>
        </w:rPr>
        <w:t>）</w:t>
      </w:r>
      <w:r>
        <w:rPr>
          <w:rFonts w:hint="eastAsia"/>
        </w:rPr>
        <w:t>，要求：</w:t>
      </w:r>
    </w:p>
    <w:p w:rsidR="00090583" w:rsidRDefault="003047EA" w:rsidP="00AB61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不同分割要求：</w:t>
      </w:r>
    </w:p>
    <w:p w:rsidR="00790FC6" w:rsidRDefault="00790FC6" w:rsidP="00790FC6">
      <w:pPr>
        <w:pStyle w:val="a3"/>
        <w:numPr>
          <w:ilvl w:val="1"/>
          <w:numId w:val="4"/>
        </w:numPr>
        <w:ind w:firstLineChars="0"/>
      </w:pPr>
      <w:r w:rsidRPr="00790FC6">
        <w:t>Minimum number of rectangles</w:t>
      </w:r>
    </w:p>
    <w:p w:rsidR="00790FC6" w:rsidRDefault="00DB208D" w:rsidP="00DB208D">
      <w:pPr>
        <w:pStyle w:val="a3"/>
        <w:numPr>
          <w:ilvl w:val="1"/>
          <w:numId w:val="4"/>
        </w:numPr>
        <w:ind w:firstLineChars="0"/>
      </w:pPr>
      <w:r w:rsidRPr="00DB208D">
        <w:t>Minimum number of fat rectangles</w:t>
      </w:r>
    </w:p>
    <w:p w:rsidR="008D5182" w:rsidRDefault="00AF153B" w:rsidP="002C4F2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 w:rsidRPr="00AF153B">
        <w:t>Minimum-length rectangulation</w:t>
      </w:r>
      <w:bookmarkStart w:id="0" w:name="_GoBack"/>
      <w:bookmarkEnd w:id="0"/>
    </w:p>
    <w:p w:rsidR="00B22FA3" w:rsidRDefault="00363815" w:rsidP="0043262E">
      <w:pPr>
        <w:pStyle w:val="2"/>
      </w:pPr>
      <w:r>
        <w:t>Concave Hull</w:t>
      </w:r>
    </w:p>
    <w:p w:rsidR="00363815" w:rsidRDefault="00DE638E" w:rsidP="00363815">
      <w:r>
        <w:rPr>
          <w:rFonts w:hint="eastAsia"/>
        </w:rPr>
        <w:t>给定点集，</w:t>
      </w:r>
      <w:r w:rsidR="00490E8B">
        <w:rPr>
          <w:rFonts w:hint="eastAsia"/>
        </w:rPr>
        <w:t>计算其C</w:t>
      </w:r>
      <w:r w:rsidR="00490E8B">
        <w:t>oncave Hull</w:t>
      </w:r>
      <w:r w:rsidR="00490E8B">
        <w:rPr>
          <w:rFonts w:hint="eastAsia"/>
        </w:rPr>
        <w:t>，要求：</w:t>
      </w:r>
    </w:p>
    <w:p w:rsidR="005C70FF" w:rsidRDefault="005C70FF" w:rsidP="00AB7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支持洞</w:t>
      </w:r>
    </w:p>
    <w:p w:rsidR="00151AF6" w:rsidRDefault="00151AF6" w:rsidP="00151A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支持可变</w:t>
      </w:r>
      <w:r>
        <w:t>Concavity</w:t>
      </w:r>
    </w:p>
    <w:p w:rsidR="00D4020D" w:rsidRPr="005B61D8" w:rsidRDefault="00505378" w:rsidP="00D4020D">
      <w:pPr>
        <w:rPr>
          <w:rFonts w:hint="eastAsia"/>
          <w:b/>
          <w:color w:val="FF0000"/>
        </w:rPr>
      </w:pPr>
      <w:r w:rsidRPr="005B61D8">
        <w:rPr>
          <w:rFonts w:hint="eastAsia"/>
          <w:b/>
          <w:color w:val="FF0000"/>
        </w:rPr>
        <w:t>【更新（</w:t>
      </w:r>
      <w:r w:rsidRPr="005B61D8">
        <w:rPr>
          <w:b/>
          <w:color w:val="FF0000"/>
        </w:rPr>
        <w:t>2021/8/29</w:t>
      </w:r>
      <w:r w:rsidRPr="005B61D8">
        <w:rPr>
          <w:rFonts w:hint="eastAsia"/>
          <w:b/>
          <w:color w:val="FF0000"/>
        </w:rPr>
        <w:t>）】：已实现</w:t>
      </w:r>
      <w:r w:rsidR="00953D78" w:rsidRPr="005B61D8">
        <w:rPr>
          <w:rFonts w:hint="eastAsia"/>
          <w:b/>
          <w:color w:val="FF0000"/>
        </w:rPr>
        <w:t>，</w:t>
      </w:r>
      <w:r w:rsidR="008816C2" w:rsidRPr="005B61D8">
        <w:rPr>
          <w:b/>
          <w:color w:val="FF0000"/>
        </w:rPr>
        <w:t>ThCADCoreNTSConcaveHull</w:t>
      </w:r>
      <w:r w:rsidR="00EC10A1" w:rsidRPr="005B61D8">
        <w:rPr>
          <w:rFonts w:hint="eastAsia"/>
          <w:b/>
          <w:color w:val="FF0000"/>
        </w:rPr>
        <w:t>。</w:t>
      </w:r>
    </w:p>
    <w:sectPr w:rsidR="00D4020D" w:rsidRPr="005B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E6A" w:rsidRDefault="00E53E6A" w:rsidP="0007235C">
      <w:r>
        <w:separator/>
      </w:r>
    </w:p>
  </w:endnote>
  <w:endnote w:type="continuationSeparator" w:id="0">
    <w:p w:rsidR="00E53E6A" w:rsidRDefault="00E53E6A" w:rsidP="0007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E6A" w:rsidRDefault="00E53E6A" w:rsidP="0007235C">
      <w:r>
        <w:separator/>
      </w:r>
    </w:p>
  </w:footnote>
  <w:footnote w:type="continuationSeparator" w:id="0">
    <w:p w:rsidR="00E53E6A" w:rsidRDefault="00E53E6A" w:rsidP="00072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6D2E"/>
    <w:multiLevelType w:val="hybridMultilevel"/>
    <w:tmpl w:val="880E03AA"/>
    <w:lvl w:ilvl="0" w:tplc="C34E1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7740A5"/>
    <w:multiLevelType w:val="hybridMultilevel"/>
    <w:tmpl w:val="755CA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94503F"/>
    <w:multiLevelType w:val="hybridMultilevel"/>
    <w:tmpl w:val="7FAC7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4D3175C"/>
    <w:multiLevelType w:val="hybridMultilevel"/>
    <w:tmpl w:val="A98C0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DA"/>
    <w:rsid w:val="00004B20"/>
    <w:rsid w:val="00021FEE"/>
    <w:rsid w:val="00025D8A"/>
    <w:rsid w:val="00043A1A"/>
    <w:rsid w:val="0006129B"/>
    <w:rsid w:val="00070606"/>
    <w:rsid w:val="0007235C"/>
    <w:rsid w:val="00090583"/>
    <w:rsid w:val="000B09D0"/>
    <w:rsid w:val="000D5A76"/>
    <w:rsid w:val="000D7AA4"/>
    <w:rsid w:val="000F7728"/>
    <w:rsid w:val="001156CC"/>
    <w:rsid w:val="001202CD"/>
    <w:rsid w:val="00151AF6"/>
    <w:rsid w:val="0015567E"/>
    <w:rsid w:val="00195BCC"/>
    <w:rsid w:val="001A7CFF"/>
    <w:rsid w:val="001E35F8"/>
    <w:rsid w:val="001E5D93"/>
    <w:rsid w:val="00204476"/>
    <w:rsid w:val="00212D64"/>
    <w:rsid w:val="00213E28"/>
    <w:rsid w:val="00227393"/>
    <w:rsid w:val="002316D1"/>
    <w:rsid w:val="00251FF5"/>
    <w:rsid w:val="002536E0"/>
    <w:rsid w:val="002966BD"/>
    <w:rsid w:val="002A4758"/>
    <w:rsid w:val="002C4F25"/>
    <w:rsid w:val="00300681"/>
    <w:rsid w:val="003047EA"/>
    <w:rsid w:val="00310D00"/>
    <w:rsid w:val="003311B5"/>
    <w:rsid w:val="003365A3"/>
    <w:rsid w:val="00343A9F"/>
    <w:rsid w:val="00363815"/>
    <w:rsid w:val="003906FB"/>
    <w:rsid w:val="003A2CDA"/>
    <w:rsid w:val="003A41B5"/>
    <w:rsid w:val="003C4727"/>
    <w:rsid w:val="003F30A8"/>
    <w:rsid w:val="00417642"/>
    <w:rsid w:val="0043262E"/>
    <w:rsid w:val="00445205"/>
    <w:rsid w:val="004779BC"/>
    <w:rsid w:val="00481344"/>
    <w:rsid w:val="00490D30"/>
    <w:rsid w:val="00490E8B"/>
    <w:rsid w:val="004D606A"/>
    <w:rsid w:val="004F5F5E"/>
    <w:rsid w:val="00503566"/>
    <w:rsid w:val="00505378"/>
    <w:rsid w:val="00521704"/>
    <w:rsid w:val="00553FBE"/>
    <w:rsid w:val="005856AE"/>
    <w:rsid w:val="00597DEF"/>
    <w:rsid w:val="005B61D8"/>
    <w:rsid w:val="005C70FF"/>
    <w:rsid w:val="005F6776"/>
    <w:rsid w:val="00605D75"/>
    <w:rsid w:val="00606057"/>
    <w:rsid w:val="006A18D5"/>
    <w:rsid w:val="006B7C28"/>
    <w:rsid w:val="007036AA"/>
    <w:rsid w:val="00745963"/>
    <w:rsid w:val="00786B49"/>
    <w:rsid w:val="00790AE6"/>
    <w:rsid w:val="00790FC6"/>
    <w:rsid w:val="00797B80"/>
    <w:rsid w:val="007C2038"/>
    <w:rsid w:val="007F3894"/>
    <w:rsid w:val="00810F2F"/>
    <w:rsid w:val="0082253A"/>
    <w:rsid w:val="00823DA5"/>
    <w:rsid w:val="0083126D"/>
    <w:rsid w:val="008816C2"/>
    <w:rsid w:val="00891FB7"/>
    <w:rsid w:val="008A6C12"/>
    <w:rsid w:val="008D5182"/>
    <w:rsid w:val="00905AD9"/>
    <w:rsid w:val="00907171"/>
    <w:rsid w:val="009509D8"/>
    <w:rsid w:val="00951575"/>
    <w:rsid w:val="00953D78"/>
    <w:rsid w:val="00974446"/>
    <w:rsid w:val="009817E8"/>
    <w:rsid w:val="009B43B7"/>
    <w:rsid w:val="009D4F48"/>
    <w:rsid w:val="00A957D6"/>
    <w:rsid w:val="00AB61EC"/>
    <w:rsid w:val="00AB761A"/>
    <w:rsid w:val="00AC6A2F"/>
    <w:rsid w:val="00AE4886"/>
    <w:rsid w:val="00AF153B"/>
    <w:rsid w:val="00AF4050"/>
    <w:rsid w:val="00B1328F"/>
    <w:rsid w:val="00B20420"/>
    <w:rsid w:val="00B22FA3"/>
    <w:rsid w:val="00B475A3"/>
    <w:rsid w:val="00B51D55"/>
    <w:rsid w:val="00B5581A"/>
    <w:rsid w:val="00BE344B"/>
    <w:rsid w:val="00C06C81"/>
    <w:rsid w:val="00C208FF"/>
    <w:rsid w:val="00CC3822"/>
    <w:rsid w:val="00CC3BE1"/>
    <w:rsid w:val="00CE3B9F"/>
    <w:rsid w:val="00CF19D4"/>
    <w:rsid w:val="00D050A6"/>
    <w:rsid w:val="00D14E80"/>
    <w:rsid w:val="00D335AC"/>
    <w:rsid w:val="00D4020D"/>
    <w:rsid w:val="00D7280A"/>
    <w:rsid w:val="00DA7EC2"/>
    <w:rsid w:val="00DB208D"/>
    <w:rsid w:val="00DC7079"/>
    <w:rsid w:val="00DE638E"/>
    <w:rsid w:val="00E031E7"/>
    <w:rsid w:val="00E06F43"/>
    <w:rsid w:val="00E21EA6"/>
    <w:rsid w:val="00E35DFF"/>
    <w:rsid w:val="00E53E6A"/>
    <w:rsid w:val="00E61D55"/>
    <w:rsid w:val="00E767C4"/>
    <w:rsid w:val="00E77801"/>
    <w:rsid w:val="00EC10A1"/>
    <w:rsid w:val="00EC5C30"/>
    <w:rsid w:val="00EE7382"/>
    <w:rsid w:val="00F06A8C"/>
    <w:rsid w:val="00F07F65"/>
    <w:rsid w:val="00F11BBD"/>
    <w:rsid w:val="00F1788D"/>
    <w:rsid w:val="00F22980"/>
    <w:rsid w:val="00F52167"/>
    <w:rsid w:val="00F71229"/>
    <w:rsid w:val="00F80266"/>
    <w:rsid w:val="00FD506E"/>
    <w:rsid w:val="00FD61AB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0FD7"/>
  <w15:chartTrackingRefBased/>
  <w15:docId w15:val="{CB5E7777-4DE8-4BE9-BAF1-1C1F5983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3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3D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C707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72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3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163</cp:revision>
  <dcterms:created xsi:type="dcterms:W3CDTF">2021-06-17T08:03:00Z</dcterms:created>
  <dcterms:modified xsi:type="dcterms:W3CDTF">2021-08-29T04:47:00Z</dcterms:modified>
</cp:coreProperties>
</file>