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07D6CFE" w:rsidR="001E4E30" w:rsidRPr="001E4E30" w:rsidRDefault="00D06ECB" w:rsidP="001E4E30">
            <w:r>
              <w:rPr>
                <w:rFonts w:hint="eastAsia"/>
              </w:rPr>
              <w:t>2026.03.30</w:t>
            </w:r>
          </w:p>
        </w:tc>
        <w:tc>
          <w:tcPr>
            <w:tcW w:w="1134" w:type="dxa"/>
            <w:vAlign w:val="center"/>
          </w:tcPr>
          <w:p w14:paraId="22E58878" w14:textId="58994607" w:rsidR="001E4E30" w:rsidRPr="001E4E30" w:rsidRDefault="00D06ECB" w:rsidP="001E4E30">
            <w:r>
              <w:rPr>
                <w:rFonts w:hint="eastAsia"/>
              </w:rPr>
              <w:t>3.5</w:t>
            </w:r>
          </w:p>
        </w:tc>
        <w:tc>
          <w:tcPr>
            <w:tcW w:w="5760" w:type="dxa"/>
            <w:vAlign w:val="center"/>
          </w:tcPr>
          <w:p w14:paraId="5AB120CF" w14:textId="4D9FF2C8" w:rsidR="001E4E30" w:rsidRPr="001E4E30" w:rsidRDefault="00D06ECB" w:rsidP="001E4E30">
            <w:r>
              <w:rPr>
                <w:rFonts w:hint="eastAsia"/>
              </w:rPr>
              <w:t>암흑미로 바닥 레퍼런스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64D05607" w:rsidR="001E4E30" w:rsidRPr="001E4E30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7E3F794F" w14:textId="0FB66084" w:rsidR="001E4E30" w:rsidRPr="001E4E30" w:rsidRDefault="00D06ECB" w:rsidP="001E4E30">
            <w:r>
              <w:rPr>
                <w:rFonts w:hint="eastAsia"/>
              </w:rPr>
              <w:t>3.3</w:t>
            </w:r>
          </w:p>
        </w:tc>
        <w:tc>
          <w:tcPr>
            <w:tcW w:w="5760" w:type="dxa"/>
            <w:vAlign w:val="center"/>
          </w:tcPr>
          <w:p w14:paraId="641DC05C" w14:textId="435C6F25" w:rsidR="001E4E30" w:rsidRPr="001E4E30" w:rsidRDefault="00D06ECB" w:rsidP="001E4E30">
            <w:r>
              <w:rPr>
                <w:rFonts w:hint="eastAsia"/>
              </w:rPr>
              <w:t>유적 내부 바위 오브젝트 배치</w:t>
            </w:r>
          </w:p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54FD733A" w:rsidR="00A84AA4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551B942D" w14:textId="710059B3" w:rsidR="00A84AA4" w:rsidRDefault="00D06ECB" w:rsidP="001E4E30">
            <w:r>
              <w:rPr>
                <w:rFonts w:hint="eastAsia"/>
              </w:rPr>
              <w:t>3.2</w:t>
            </w:r>
          </w:p>
        </w:tc>
        <w:tc>
          <w:tcPr>
            <w:tcW w:w="5760" w:type="dxa"/>
            <w:vAlign w:val="center"/>
          </w:tcPr>
          <w:p w14:paraId="1E10573E" w14:textId="0263B9C2" w:rsidR="00A84AA4" w:rsidRDefault="00D06ECB" w:rsidP="001E4E30">
            <w:r>
              <w:rPr>
                <w:rFonts w:hint="eastAsia"/>
              </w:rPr>
              <w:t>유적 입구 퍼즐 오브젝트(움직이는 기둥) 디자인 예시</w:t>
            </w:r>
          </w:p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3A56807B" w:rsidR="00614DA1" w:rsidRDefault="00D06ECB" w:rsidP="001E4E30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7B3A9B92" w14:textId="105DE1A9" w:rsidR="00614DA1" w:rsidRDefault="00D06ECB" w:rsidP="001E4E30">
            <w:r>
              <w:rPr>
                <w:rFonts w:hint="eastAsia"/>
              </w:rPr>
              <w:t>3.6</w:t>
            </w:r>
          </w:p>
        </w:tc>
        <w:tc>
          <w:tcPr>
            <w:tcW w:w="5760" w:type="dxa"/>
            <w:vAlign w:val="center"/>
          </w:tcPr>
          <w:p w14:paraId="126F2A07" w14:textId="2A97F1A8" w:rsidR="00614DA1" w:rsidRDefault="00D06ECB" w:rsidP="001E4E30">
            <w:r>
              <w:rPr>
                <w:rFonts w:hint="eastAsia"/>
              </w:rPr>
              <w:t>옮길 수 있는 바위 디자인 레퍼런스 추가</w:t>
            </w:r>
          </w:p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66A03902" w:rsidR="00D070D9" w:rsidRDefault="00D070D9" w:rsidP="00D070D9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3C02864B" w14:textId="75C9CB04" w:rsidR="00D070D9" w:rsidRDefault="00D070D9" w:rsidP="00D070D9">
            <w:r>
              <w:rPr>
                <w:rFonts w:hint="eastAsia"/>
              </w:rPr>
              <w:t>3.4</w:t>
            </w:r>
          </w:p>
        </w:tc>
        <w:tc>
          <w:tcPr>
            <w:tcW w:w="5760" w:type="dxa"/>
            <w:vAlign w:val="center"/>
          </w:tcPr>
          <w:p w14:paraId="47E6C370" w14:textId="482FB2AF" w:rsidR="00D070D9" w:rsidRDefault="00D070D9" w:rsidP="00D070D9">
            <w:r>
              <w:rPr>
                <w:rFonts w:hint="eastAsia"/>
              </w:rPr>
              <w:t>유적 내부 바위 오브젝트 배치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3E0082EE" w14:textId="038D23E6" w:rsidR="006C7DE8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26866" w:history="1">
            <w:r w:rsidR="006C7DE8" w:rsidRPr="001B59C5">
              <w:rPr>
                <w:rStyle w:val="ab"/>
                <w:noProof/>
              </w:rPr>
              <w:t>1.</w:t>
            </w:r>
            <w:r w:rsidR="006C7DE8">
              <w:rPr>
                <w:noProof/>
              </w:rPr>
              <w:tab/>
            </w:r>
            <w:r w:rsidR="006C7DE8" w:rsidRPr="001B59C5">
              <w:rPr>
                <w:rStyle w:val="ab"/>
                <w:noProof/>
              </w:rPr>
              <w:t>플레이어 조작</w:t>
            </w:r>
            <w:r w:rsidR="006C7DE8">
              <w:rPr>
                <w:noProof/>
                <w:webHidden/>
              </w:rPr>
              <w:tab/>
            </w:r>
            <w:r w:rsidR="006C7DE8">
              <w:rPr>
                <w:noProof/>
                <w:webHidden/>
              </w:rPr>
              <w:fldChar w:fldCharType="begin"/>
            </w:r>
            <w:r w:rsidR="006C7DE8">
              <w:rPr>
                <w:noProof/>
                <w:webHidden/>
              </w:rPr>
              <w:instrText xml:space="preserve"> PAGEREF _Toc225526866 \h </w:instrText>
            </w:r>
            <w:r w:rsidR="006C7DE8">
              <w:rPr>
                <w:noProof/>
                <w:webHidden/>
              </w:rPr>
            </w:r>
            <w:r w:rsidR="006C7DE8"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</w:t>
            </w:r>
            <w:r w:rsidR="006C7DE8">
              <w:rPr>
                <w:noProof/>
                <w:webHidden/>
              </w:rPr>
              <w:fldChar w:fldCharType="end"/>
            </w:r>
          </w:hyperlink>
        </w:p>
        <w:p w14:paraId="34ABA6D9" w14:textId="4727D72F" w:rsidR="006C7DE8" w:rsidRDefault="006C7DE8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526867" w:history="1">
            <w:r w:rsidRPr="001B59C5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AA20" w14:textId="150853E9" w:rsidR="006C7DE8" w:rsidRDefault="006C7DE8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526868" w:history="1">
            <w:r w:rsidRPr="001B59C5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1B59C5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7588E" w14:textId="218294DE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69" w:history="1">
            <w:r w:rsidRPr="001B59C5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0BA3" w14:textId="7497B8AB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0" w:history="1">
            <w:r w:rsidRPr="001B59C5">
              <w:rPr>
                <w:rStyle w:val="ab"/>
                <w:noProof/>
              </w:rPr>
              <w:t>3.2 유적 입구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45411" w14:textId="0788B48B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1" w:history="1">
            <w:r w:rsidRPr="001B59C5">
              <w:rPr>
                <w:rStyle w:val="ab"/>
                <w:b/>
                <w:bCs/>
                <w:noProof/>
              </w:rPr>
              <w:t>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9E0BA" w14:textId="155E2D37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2" w:history="1">
            <w:r w:rsidRPr="001B59C5">
              <w:rPr>
                <w:rStyle w:val="ab"/>
                <w:noProof/>
              </w:rPr>
              <w:t>유적 입구 퍼즐 기믹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EFD2A" w14:textId="71399EB0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3" w:history="1">
            <w:r w:rsidRPr="001B59C5">
              <w:rPr>
                <w:rStyle w:val="ab"/>
                <w:noProof/>
              </w:rPr>
              <w:t>3.3 유적 내부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2F393" w14:textId="1F9D8631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4" w:history="1">
            <w:r w:rsidRPr="001B59C5">
              <w:rPr>
                <w:rStyle w:val="ab"/>
                <w:noProof/>
              </w:rPr>
              <w:t>3.4 요정 첫 만남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71489" w14:textId="08B3CFE2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5" w:history="1">
            <w:r w:rsidRPr="001B59C5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BA636" w14:textId="6C771DB5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6" w:history="1">
            <w:r w:rsidRPr="001B59C5">
              <w:rPr>
                <w:rStyle w:val="ab"/>
                <w:noProof/>
              </w:rPr>
              <w:t>NPC 황금박쥐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2250" w14:textId="29FD1460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7" w:history="1">
            <w:r w:rsidRPr="001B59C5">
              <w:rPr>
                <w:rStyle w:val="ab"/>
                <w:noProof/>
              </w:rPr>
              <w:t>3.6 유적 기믹 구간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50F7D" w14:textId="35B39499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78" w:history="1">
            <w:r w:rsidRPr="001B59C5">
              <w:rPr>
                <w:rStyle w:val="ab"/>
                <w:noProof/>
              </w:rPr>
              <w:t>기믹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FD944" w14:textId="7225B1AD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79" w:history="1">
            <w:r w:rsidRPr="001B59C5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0203" w14:textId="42A2CB17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80" w:history="1">
            <w:r w:rsidRPr="001B59C5">
              <w:rPr>
                <w:rStyle w:val="ab"/>
                <w:noProof/>
              </w:rPr>
              <w:t>미니게임 (로로의 모험)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CEDC0" w14:textId="50578196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81" w:history="1">
            <w:r w:rsidRPr="001B59C5">
              <w:rPr>
                <w:rStyle w:val="ab"/>
                <w:noProof/>
              </w:rPr>
              <w:t>미니게임 맵1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9D597" w14:textId="2699F60C" w:rsidR="006C7DE8" w:rsidRDefault="006C7DE8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5526882" w:history="1">
            <w:r w:rsidRPr="001B59C5">
              <w:rPr>
                <w:rStyle w:val="ab"/>
                <w:noProof/>
              </w:rPr>
              <w:t>미니게임 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3B8A1" w14:textId="1E997511" w:rsidR="006C7DE8" w:rsidRDefault="006C7DE8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526883" w:history="1">
            <w:r w:rsidRPr="001B59C5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_Toc225526883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3382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770EC9DC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526866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526867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lastRenderedPageBreak/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526868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0B9E67BB" w:rsidR="007B3573" w:rsidRDefault="007B3573" w:rsidP="00954653">
      <w:pPr>
        <w:pStyle w:val="2"/>
      </w:pPr>
      <w:bookmarkStart w:id="3" w:name="_Toc225526869"/>
    </w:p>
    <w:p w14:paraId="59FE360F" w14:textId="1CDAB624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6D928B35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127B990" w:rsidR="007B3573" w:rsidRDefault="00E579A9" w:rsidP="007B3573">
      <w:r>
        <w:rPr>
          <w:rFonts w:hint="eastAsia"/>
        </w:rPr>
        <w:t>왼쪽은 폭포, 나머지는 평범한 산길의 느낌</w:t>
      </w:r>
    </w:p>
    <w:p w14:paraId="72810D82" w14:textId="77777777" w:rsidR="00E579A9" w:rsidRDefault="00E579A9" w:rsidP="007B3573"/>
    <w:p w14:paraId="28F8930F" w14:textId="5FF1F31E" w:rsidR="00E579A9" w:rsidRDefault="00E579A9" w:rsidP="007B3573">
      <w:r>
        <w:rPr>
          <w:rFonts w:hint="eastAsia"/>
        </w:rPr>
        <w:t>바닥 Reference</w:t>
      </w:r>
    </w:p>
    <w:p w14:paraId="26C0FCD3" w14:textId="6C3A112D" w:rsidR="00E579A9" w:rsidRDefault="00E579A9" w:rsidP="007B3573">
      <w:r>
        <w:rPr>
          <w:noProof/>
        </w:rPr>
        <w:drawing>
          <wp:inline distT="0" distB="0" distL="0" distR="0" wp14:anchorId="0AB1CC62" wp14:editId="07EA6E6D">
            <wp:extent cx="5731510" cy="2084705"/>
            <wp:effectExtent l="0" t="0" r="254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22807F94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자라있다거나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77777777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r>
        <w:rPr>
          <w:rFonts w:hint="eastAsia"/>
        </w:rPr>
        <w:t xml:space="preserve">3.2 두번째 구역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78DDC4EB" w14:textId="033A9D4E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032B0828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뒤쪽부터 </w:t>
      </w:r>
      <w:proofErr w:type="spellStart"/>
      <w:r>
        <w:rPr>
          <w:rFonts w:hint="eastAsia"/>
        </w:rPr>
        <w:t>네개가</w:t>
      </w:r>
      <w:proofErr w:type="spellEnd"/>
      <w:r>
        <w:rPr>
          <w:rFonts w:hint="eastAsia"/>
        </w:rPr>
        <w:t xml:space="preserve"> 무너지고 나면 다시 플레이어를 향해 카메라가 이동하며 조작 권한을 돌려준다. </w:t>
      </w:r>
    </w:p>
    <w:p w14:paraId="734535C2" w14:textId="5C8F222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77777777" w:rsidR="00F468E7" w:rsidRDefault="00F468E7" w:rsidP="00F468E7"/>
    <w:p w14:paraId="520A14DE" w14:textId="0137EE42" w:rsidR="00F468E7" w:rsidRDefault="00F468E7" w:rsidP="00F468E7">
      <w:pPr>
        <w:pStyle w:val="2"/>
      </w:pPr>
      <w:r>
        <w:rPr>
          <w:rFonts w:hint="eastAsia"/>
        </w:rPr>
        <w:lastRenderedPageBreak/>
        <w:t>3.3 세번째 구역</w:t>
      </w:r>
    </w:p>
    <w:p w14:paraId="1E0F504F" w14:textId="1E1EF53B" w:rsidR="00F468E7" w:rsidRDefault="00F468E7" w:rsidP="00F468E7">
      <w:r>
        <w:rPr>
          <w:rFonts w:hint="eastAsia"/>
        </w:rPr>
        <w:t xml:space="preserve">- 블록을 옮겨서 계단을 만들어서 올라가야 하는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존재한다. </w:t>
      </w:r>
    </w:p>
    <w:p w14:paraId="2A354569" w14:textId="56EF557F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Pr="007B3573" w:rsidRDefault="007D0490" w:rsidP="00F468E7">
      <w:pPr>
        <w:rPr>
          <w:rFonts w:hint="eastAsia"/>
        </w:rPr>
      </w:pPr>
      <w:r>
        <w:rPr>
          <w:noProof/>
        </w:rPr>
        <w:drawing>
          <wp:inline distT="0" distB="0" distL="0" distR="0" wp14:anchorId="6C7A5BA0" wp14:editId="10F9CF05">
            <wp:extent cx="4376435" cy="2084774"/>
            <wp:effectExtent l="0" t="0" r="5080" b="0"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5691" cy="208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0490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4AC4F" w14:textId="77777777" w:rsidR="00B627CD" w:rsidRDefault="00B627CD" w:rsidP="00FF3E13">
      <w:pPr>
        <w:spacing w:after="0"/>
      </w:pPr>
      <w:r>
        <w:separator/>
      </w:r>
    </w:p>
  </w:endnote>
  <w:endnote w:type="continuationSeparator" w:id="0">
    <w:p w14:paraId="60D52C15" w14:textId="77777777" w:rsidR="00B627CD" w:rsidRDefault="00B627CD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CDDB7" w14:textId="77777777" w:rsidR="00B627CD" w:rsidRDefault="00B627CD" w:rsidP="00FF3E13">
      <w:pPr>
        <w:spacing w:after="0"/>
      </w:pPr>
      <w:r>
        <w:separator/>
      </w:r>
    </w:p>
  </w:footnote>
  <w:footnote w:type="continuationSeparator" w:id="0">
    <w:p w14:paraId="5F94BD7A" w14:textId="77777777" w:rsidR="00B627CD" w:rsidRDefault="00B627CD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4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9"/>
  </w:num>
  <w:num w:numId="3" w16cid:durableId="1573078533">
    <w:abstractNumId w:val="3"/>
  </w:num>
  <w:num w:numId="4" w16cid:durableId="607083311">
    <w:abstractNumId w:val="13"/>
  </w:num>
  <w:num w:numId="5" w16cid:durableId="2137678609">
    <w:abstractNumId w:val="1"/>
  </w:num>
  <w:num w:numId="6" w16cid:durableId="174685959">
    <w:abstractNumId w:val="10"/>
  </w:num>
  <w:num w:numId="7" w16cid:durableId="510488077">
    <w:abstractNumId w:val="5"/>
  </w:num>
  <w:num w:numId="8" w16cid:durableId="480736197">
    <w:abstractNumId w:val="14"/>
  </w:num>
  <w:num w:numId="9" w16cid:durableId="390349675">
    <w:abstractNumId w:val="7"/>
  </w:num>
  <w:num w:numId="10" w16cid:durableId="274945471">
    <w:abstractNumId w:val="11"/>
  </w:num>
  <w:num w:numId="11" w16cid:durableId="1648782426">
    <w:abstractNumId w:val="12"/>
  </w:num>
  <w:num w:numId="12" w16cid:durableId="1310940088">
    <w:abstractNumId w:val="2"/>
  </w:num>
  <w:num w:numId="13" w16cid:durableId="1747146327">
    <w:abstractNumId w:val="8"/>
  </w:num>
  <w:num w:numId="14" w16cid:durableId="2058431104">
    <w:abstractNumId w:val="6"/>
  </w:num>
  <w:num w:numId="15" w16cid:durableId="169877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10492"/>
    <w:rsid w:val="00026CBE"/>
    <w:rsid w:val="00037C4D"/>
    <w:rsid w:val="00046867"/>
    <w:rsid w:val="000579FD"/>
    <w:rsid w:val="00063C1D"/>
    <w:rsid w:val="00073EC3"/>
    <w:rsid w:val="00094C03"/>
    <w:rsid w:val="00094FD5"/>
    <w:rsid w:val="00096A6C"/>
    <w:rsid w:val="000D284B"/>
    <w:rsid w:val="000D2EE3"/>
    <w:rsid w:val="000E5E30"/>
    <w:rsid w:val="000F4BB3"/>
    <w:rsid w:val="000F4E1F"/>
    <w:rsid w:val="000F6B15"/>
    <w:rsid w:val="00101B49"/>
    <w:rsid w:val="00111405"/>
    <w:rsid w:val="001615EA"/>
    <w:rsid w:val="00164D56"/>
    <w:rsid w:val="0016770F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6123"/>
    <w:rsid w:val="003609CB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A49"/>
    <w:rsid w:val="003F2CC1"/>
    <w:rsid w:val="00402C77"/>
    <w:rsid w:val="00413099"/>
    <w:rsid w:val="0043733B"/>
    <w:rsid w:val="00447EF7"/>
    <w:rsid w:val="00453ECF"/>
    <w:rsid w:val="004616E3"/>
    <w:rsid w:val="0046432E"/>
    <w:rsid w:val="0049329A"/>
    <w:rsid w:val="0049538B"/>
    <w:rsid w:val="0049689F"/>
    <w:rsid w:val="004B1339"/>
    <w:rsid w:val="004B79E7"/>
    <w:rsid w:val="004C0078"/>
    <w:rsid w:val="004D55BA"/>
    <w:rsid w:val="00503AEC"/>
    <w:rsid w:val="00512457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7645"/>
    <w:rsid w:val="00587979"/>
    <w:rsid w:val="005A6E68"/>
    <w:rsid w:val="005D3B43"/>
    <w:rsid w:val="005D6FDE"/>
    <w:rsid w:val="005E24AB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61EB5"/>
    <w:rsid w:val="006634FB"/>
    <w:rsid w:val="006850EE"/>
    <w:rsid w:val="0069156B"/>
    <w:rsid w:val="006946D6"/>
    <w:rsid w:val="006A2229"/>
    <w:rsid w:val="006B5E03"/>
    <w:rsid w:val="006C2FDA"/>
    <w:rsid w:val="006C7DE8"/>
    <w:rsid w:val="006E7A44"/>
    <w:rsid w:val="006F4512"/>
    <w:rsid w:val="0073345C"/>
    <w:rsid w:val="00735919"/>
    <w:rsid w:val="007402DE"/>
    <w:rsid w:val="00751514"/>
    <w:rsid w:val="007617CB"/>
    <w:rsid w:val="00782B21"/>
    <w:rsid w:val="00784100"/>
    <w:rsid w:val="00791586"/>
    <w:rsid w:val="00791D56"/>
    <w:rsid w:val="00793369"/>
    <w:rsid w:val="007A099B"/>
    <w:rsid w:val="007A1117"/>
    <w:rsid w:val="007A27FF"/>
    <w:rsid w:val="007A2FD3"/>
    <w:rsid w:val="007B18C0"/>
    <w:rsid w:val="007B3573"/>
    <w:rsid w:val="007B4229"/>
    <w:rsid w:val="007C1465"/>
    <w:rsid w:val="007D0490"/>
    <w:rsid w:val="00822B75"/>
    <w:rsid w:val="00832E83"/>
    <w:rsid w:val="00835EA7"/>
    <w:rsid w:val="00843795"/>
    <w:rsid w:val="0084590A"/>
    <w:rsid w:val="00852186"/>
    <w:rsid w:val="00852402"/>
    <w:rsid w:val="008534A5"/>
    <w:rsid w:val="00865B0B"/>
    <w:rsid w:val="008951BB"/>
    <w:rsid w:val="008A3A0A"/>
    <w:rsid w:val="008A4A7D"/>
    <w:rsid w:val="008A7A55"/>
    <w:rsid w:val="008C4604"/>
    <w:rsid w:val="008D6CD2"/>
    <w:rsid w:val="008E4D5D"/>
    <w:rsid w:val="00903214"/>
    <w:rsid w:val="00913D73"/>
    <w:rsid w:val="00922EBB"/>
    <w:rsid w:val="009245CE"/>
    <w:rsid w:val="0092568C"/>
    <w:rsid w:val="00926F26"/>
    <w:rsid w:val="00934CAC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F2CC7"/>
    <w:rsid w:val="009F3AE9"/>
    <w:rsid w:val="00A017E9"/>
    <w:rsid w:val="00A2111A"/>
    <w:rsid w:val="00A338C7"/>
    <w:rsid w:val="00A45217"/>
    <w:rsid w:val="00A45A5B"/>
    <w:rsid w:val="00A510D0"/>
    <w:rsid w:val="00A5674A"/>
    <w:rsid w:val="00A6235B"/>
    <w:rsid w:val="00A64C88"/>
    <w:rsid w:val="00A72C20"/>
    <w:rsid w:val="00A84AA4"/>
    <w:rsid w:val="00A936A4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27CD"/>
    <w:rsid w:val="00B766C8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C0368A"/>
    <w:rsid w:val="00C141C3"/>
    <w:rsid w:val="00C234E3"/>
    <w:rsid w:val="00C30157"/>
    <w:rsid w:val="00C43F0C"/>
    <w:rsid w:val="00C53A8A"/>
    <w:rsid w:val="00C55A46"/>
    <w:rsid w:val="00C605AB"/>
    <w:rsid w:val="00C66A1A"/>
    <w:rsid w:val="00C711D3"/>
    <w:rsid w:val="00C72266"/>
    <w:rsid w:val="00C95227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5F34"/>
    <w:rsid w:val="00D41BED"/>
    <w:rsid w:val="00D511DD"/>
    <w:rsid w:val="00D52431"/>
    <w:rsid w:val="00D5327F"/>
    <w:rsid w:val="00D540BE"/>
    <w:rsid w:val="00D70681"/>
    <w:rsid w:val="00D83A84"/>
    <w:rsid w:val="00D94449"/>
    <w:rsid w:val="00DA090E"/>
    <w:rsid w:val="00DB1CFC"/>
    <w:rsid w:val="00DC0D79"/>
    <w:rsid w:val="00DC455C"/>
    <w:rsid w:val="00DC5979"/>
    <w:rsid w:val="00E116CC"/>
    <w:rsid w:val="00E17730"/>
    <w:rsid w:val="00E21F4F"/>
    <w:rsid w:val="00E26667"/>
    <w:rsid w:val="00E272ED"/>
    <w:rsid w:val="00E3113A"/>
    <w:rsid w:val="00E41391"/>
    <w:rsid w:val="00E4424A"/>
    <w:rsid w:val="00E579A9"/>
    <w:rsid w:val="00E77AA0"/>
    <w:rsid w:val="00E864B8"/>
    <w:rsid w:val="00EA4E93"/>
    <w:rsid w:val="00EC5A76"/>
    <w:rsid w:val="00ED08BF"/>
    <w:rsid w:val="00EE3382"/>
    <w:rsid w:val="00F06B55"/>
    <w:rsid w:val="00F1483E"/>
    <w:rsid w:val="00F152AC"/>
    <w:rsid w:val="00F16989"/>
    <w:rsid w:val="00F17435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D4851"/>
    <w:rsid w:val="00FE0A15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6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254</cp:revision>
  <cp:lastPrinted>2026-04-01T05:08:00Z</cp:lastPrinted>
  <dcterms:created xsi:type="dcterms:W3CDTF">2026-03-18T05:57:00Z</dcterms:created>
  <dcterms:modified xsi:type="dcterms:W3CDTF">2026-04-01T06:10:00Z</dcterms:modified>
</cp:coreProperties>
</file>