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4F52" w14:textId="77777777" w:rsidR="0094403A" w:rsidRPr="0094403A" w:rsidRDefault="0094403A" w:rsidP="0094403A">
      <w:pPr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MX"/>
        </w:rPr>
      </w:pPr>
      <w:hyperlink r:id="rId4" w:history="1">
        <w:r w:rsidRPr="0094403A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lang w:val="en-US" w:eastAsia="es-MX"/>
          </w:rPr>
          <w:t>First Hour of Code</w:t>
        </w:r>
      </w:hyperlink>
    </w:p>
    <w:p w14:paraId="1F3C4ECA" w14:textId="77777777" w:rsidR="00FC247C" w:rsidRDefault="00FC247C" w:rsidP="00FC247C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Benjamín Valdez Rodríguez</w:t>
      </w:r>
    </w:p>
    <w:p w14:paraId="67A77059" w14:textId="77777777" w:rsidR="00FC247C" w:rsidRPr="00872D7C" w:rsidRDefault="00FC247C" w:rsidP="00FC247C">
      <w:pPr>
        <w:rPr>
          <w:rFonts w:ascii="Arial" w:hAnsi="Arial" w:cs="Arial"/>
          <w:b/>
          <w:bCs/>
        </w:rPr>
      </w:pPr>
      <w:r w:rsidRPr="00872D7C">
        <w:rPr>
          <w:rFonts w:ascii="Arial" w:hAnsi="Arial" w:cs="Arial"/>
          <w:b/>
          <w:bCs/>
        </w:rPr>
        <w:t>A00822027</w:t>
      </w:r>
    </w:p>
    <w:p w14:paraId="1D8E05CA" w14:textId="77777777" w:rsidR="007D202A" w:rsidRPr="00872D7C" w:rsidRDefault="007D202A"/>
    <w:p w14:paraId="11D1AC7D" w14:textId="0DF546A4" w:rsidR="00021851" w:rsidRDefault="00872D7C" w:rsidP="00872D7C">
      <w:pPr>
        <w:jc w:val="both"/>
      </w:pPr>
      <w:r w:rsidRPr="00872D7C">
        <w:t>Para poder generar un numero al azar</w:t>
      </w:r>
      <w:r>
        <w:t xml:space="preserve"> primero mando una semilla a la función. Primero se espera un segundo para evitar que se generen numeros iguales si se corre rapidamente; en caso de que la semilla sea negativa o menor que 0 se multiplica por -1 y se le suma 11 para evitar problemas en la generación del numero.  Despues se utiliza la librería de time para obtener los segundos que han transcurrido desde 1970 y se multiplica ese número por la semilla. Finalmente la función regresa el residuo del resultado de esa operación entre 100 para mantener el resultado en el rango de </w:t>
      </w:r>
      <w:r w:rsidR="00412150">
        <w:t>0</w:t>
      </w:r>
      <w:r>
        <w:t>-99  .</w:t>
      </w:r>
    </w:p>
    <w:p w14:paraId="4D358716" w14:textId="198C41FE" w:rsidR="00872D7C" w:rsidRDefault="00872D7C" w:rsidP="00872D7C">
      <w:pPr>
        <w:jc w:val="both"/>
      </w:pPr>
    </w:p>
    <w:p w14:paraId="34CC6F70" w14:textId="417EB5E8" w:rsidR="00872D7C" w:rsidRDefault="00872D7C" w:rsidP="00872D7C">
      <w:pPr>
        <w:jc w:val="both"/>
        <w:rPr>
          <w:b/>
          <w:bCs/>
        </w:rPr>
      </w:pPr>
      <w:r w:rsidRPr="00872D7C">
        <w:rPr>
          <w:b/>
          <w:bCs/>
        </w:rPr>
        <w:t>Prueba 1</w:t>
      </w:r>
    </w:p>
    <w:p w14:paraId="35156D0F" w14:textId="6C45640D" w:rsidR="00872D7C" w:rsidRDefault="00872D7C" w:rsidP="00872D7C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E794EB" wp14:editId="6387D00D">
            <wp:extent cx="5612130" cy="165354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450D" w14:textId="51F734FB" w:rsidR="00872D7C" w:rsidRDefault="00872D7C" w:rsidP="00872D7C">
      <w:pPr>
        <w:jc w:val="both"/>
        <w:rPr>
          <w:b/>
          <w:bCs/>
        </w:rPr>
      </w:pPr>
    </w:p>
    <w:p w14:paraId="13B85C73" w14:textId="49943B41" w:rsidR="00872D7C" w:rsidRDefault="00872D7C" w:rsidP="00872D7C">
      <w:pPr>
        <w:jc w:val="both"/>
        <w:rPr>
          <w:b/>
          <w:bCs/>
        </w:rPr>
      </w:pPr>
      <w:r>
        <w:rPr>
          <w:b/>
          <w:bCs/>
        </w:rPr>
        <w:t>Prueba 2</w:t>
      </w:r>
    </w:p>
    <w:p w14:paraId="56B20BFF" w14:textId="6EB1E840" w:rsidR="00872D7C" w:rsidRDefault="00412150" w:rsidP="00872D7C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107D3B" wp14:editId="29FD1F99">
            <wp:extent cx="5612130" cy="1644650"/>
            <wp:effectExtent l="0" t="0" r="127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DE1" w14:textId="2677D9AE" w:rsidR="00412150" w:rsidRDefault="00412150" w:rsidP="00872D7C">
      <w:pPr>
        <w:jc w:val="both"/>
        <w:rPr>
          <w:b/>
          <w:bCs/>
        </w:rPr>
      </w:pPr>
    </w:p>
    <w:p w14:paraId="5EE6B2FD" w14:textId="15A3BDF9" w:rsidR="00412150" w:rsidRDefault="00412150" w:rsidP="00872D7C">
      <w:pPr>
        <w:jc w:val="both"/>
        <w:rPr>
          <w:b/>
          <w:bCs/>
        </w:rPr>
      </w:pPr>
      <w:r>
        <w:rPr>
          <w:b/>
          <w:bCs/>
        </w:rPr>
        <w:t>Prueba 3</w:t>
      </w:r>
    </w:p>
    <w:p w14:paraId="45BBBC5E" w14:textId="12D5FD02" w:rsidR="00412150" w:rsidRPr="00872D7C" w:rsidRDefault="00412150" w:rsidP="00872D7C">
      <w:pPr>
        <w:jc w:val="both"/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3657DE0A" wp14:editId="21D0442C">
            <wp:extent cx="5612130" cy="165354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2150" w:rsidRPr="00872D7C" w:rsidSect="00C6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C"/>
    <w:rsid w:val="00021851"/>
    <w:rsid w:val="000E5706"/>
    <w:rsid w:val="001D28EA"/>
    <w:rsid w:val="002E7A19"/>
    <w:rsid w:val="003E6428"/>
    <w:rsid w:val="00411347"/>
    <w:rsid w:val="00412150"/>
    <w:rsid w:val="00543F6F"/>
    <w:rsid w:val="0057016C"/>
    <w:rsid w:val="007D202A"/>
    <w:rsid w:val="00872D7C"/>
    <w:rsid w:val="0094403A"/>
    <w:rsid w:val="00B634CC"/>
    <w:rsid w:val="00BE300B"/>
    <w:rsid w:val="00C624EB"/>
    <w:rsid w:val="00D31A5D"/>
    <w:rsid w:val="00FB3E12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203A4"/>
  <w15:chartTrackingRefBased/>
  <w15:docId w15:val="{FAB98C3F-B2AD-C448-A30A-311A87F7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16C"/>
  </w:style>
  <w:style w:type="paragraph" w:styleId="Ttulo3">
    <w:name w:val="heading 3"/>
    <w:basedOn w:val="Normal"/>
    <w:link w:val="Ttulo3Car"/>
    <w:uiPriority w:val="9"/>
    <w:qFormat/>
    <w:rsid w:val="009440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C247C"/>
  </w:style>
  <w:style w:type="table" w:styleId="Tablaconcuadrcula">
    <w:name w:val="Table Grid"/>
    <w:basedOn w:val="Tablanormal"/>
    <w:uiPriority w:val="39"/>
    <w:rsid w:val="00FC2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iqtextpara">
    <w:name w:val="ui_qtext_para"/>
    <w:basedOn w:val="Normal"/>
    <w:rsid w:val="00BE30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4403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44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iscursos.tec.mx/webapps/assignment/uploadAssignment?content_id=_16720687_1&amp;course_id=_241860_1&amp;group_id=&amp;mode=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Valdez Rodríguez</dc:creator>
  <cp:keywords/>
  <dc:description/>
  <cp:lastModifiedBy>Benjamín Valdez Rodríguez</cp:lastModifiedBy>
  <cp:revision>3</cp:revision>
  <dcterms:created xsi:type="dcterms:W3CDTF">2020-02-24T16:38:00Z</dcterms:created>
  <dcterms:modified xsi:type="dcterms:W3CDTF">2020-02-24T16:48:00Z</dcterms:modified>
</cp:coreProperties>
</file>