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BD2A" w14:textId="77777777" w:rsidR="00460391" w:rsidRPr="00460391" w:rsidRDefault="00460391" w:rsidP="00460391">
      <w:pPr>
        <w:rPr>
          <w:lang w:val="en-US"/>
        </w:rPr>
      </w:pPr>
      <w:r w:rsidRPr="00460391">
        <w:rPr>
          <w:lang w:val="en-US"/>
        </w:rPr>
        <w:t>Engineering Hostel/Mess life</w:t>
      </w:r>
    </w:p>
    <w:p w14:paraId="4623C6FB" w14:textId="77777777" w:rsidR="00460391" w:rsidRPr="00460391" w:rsidRDefault="00460391" w:rsidP="00460391">
      <w:pPr>
        <w:rPr>
          <w:lang w:val="en-US"/>
        </w:rPr>
      </w:pPr>
    </w:p>
    <w:p w14:paraId="558D7358" w14:textId="6595530A" w:rsidR="002B5120" w:rsidRPr="002B5120" w:rsidRDefault="00460391" w:rsidP="00460391">
      <w:pPr>
        <w:rPr>
          <w:lang w:val="en-US"/>
        </w:rPr>
      </w:pPr>
      <w:r w:rsidRPr="00460391">
        <w:rPr>
          <w:lang w:val="en-US"/>
        </w:rPr>
        <w:t>A hosteller’s life is not just limited to getting up in the morning, having breakfast, attending classes, studying, having dinner, and getting back to sleep. Their lives are far from perfect but very close to what can be called a life full of happiness. One can argue they do not get the homely atmosphere but what hostel life teaches you will make you a better person altogether. One will never forget how sleepless nights the hosteller goes through just because there is an exam tomorrow. One would never forget wearing your roommate's dress because you look good in that. The endless gossip, the solution to every problem, the hostellers can do anything. They face all the problems together. Making Maggi at 1 am together just because of the fact they are having a night craving- these memories a hosteller will never forget. Taking money from parents and then saving it just because you have a party at the end of the month. Hoste life may be difficult but the memories are always sweet. One enters a hostel with tears and leaves with tears as well. From crying to go home to crying because they would not live a hostel life anymore, a hosteller goes through a long way.</w:t>
      </w:r>
    </w:p>
    <w:sectPr w:rsidR="002B5120" w:rsidRPr="002B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40"/>
    <w:rsid w:val="002B5120"/>
    <w:rsid w:val="003B5982"/>
    <w:rsid w:val="00460391"/>
    <w:rsid w:val="00A763BC"/>
    <w:rsid w:val="00B12F40"/>
    <w:rsid w:val="00F02F6F"/>
    <w:rsid w:val="00FF3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C655"/>
  <w15:chartTrackingRefBased/>
  <w15:docId w15:val="{CA873300-C0F5-4E67-8808-27216C0C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2023-01-24T02:51:00Z</dcterms:created>
  <dcterms:modified xsi:type="dcterms:W3CDTF">2023-01-24T03:07:00Z</dcterms:modified>
</cp:coreProperties>
</file>