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B57C" w14:textId="77777777" w:rsidR="00D05D84" w:rsidRDefault="00D05D84" w:rsidP="00D05D84">
      <w:r>
        <w:t>Josh Pitts</w:t>
      </w:r>
    </w:p>
    <w:p w14:paraId="14490DF2" w14:textId="77777777" w:rsidR="00D05D84" w:rsidRDefault="00D05D84" w:rsidP="00D05D84">
      <w:r>
        <w:t>CPT 206</w:t>
      </w:r>
    </w:p>
    <w:p w14:paraId="51A8C3B8" w14:textId="77777777" w:rsidR="00D05D84" w:rsidRDefault="00D05D84" w:rsidP="00D05D84">
      <w:r>
        <w:t>3/30/2025</w:t>
      </w:r>
    </w:p>
    <w:p w14:paraId="52695CA2" w14:textId="77777777" w:rsidR="00D05D84" w:rsidRDefault="00D05D84" w:rsidP="00D05D84"/>
    <w:p w14:paraId="2F13972F" w14:textId="1033CCB3" w:rsidR="00D05D84" w:rsidRDefault="00D05D84" w:rsidP="00D05D84">
      <w:pPr>
        <w:jc w:val="center"/>
      </w:pPr>
      <w:proofErr w:type="spellStart"/>
      <w:r>
        <w:t>AWalker</w:t>
      </w:r>
      <w:proofErr w:type="spellEnd"/>
      <w:r>
        <w:t xml:space="preserve"> Lab 4 Code Review</w:t>
      </w:r>
    </w:p>
    <w:p w14:paraId="1D9BA1DF" w14:textId="77777777" w:rsidR="00D05D84" w:rsidRDefault="00D05D84" w:rsidP="00D05D84">
      <w:pPr>
        <w:jc w:val="center"/>
      </w:pPr>
    </w:p>
    <w:p w14:paraId="769D9989" w14:textId="7C113CC4" w:rsidR="00D05D84" w:rsidRDefault="00D05D84" w:rsidP="00D05D84">
      <w:r>
        <w:tab/>
        <w:t>Your code is very well structured.  I don’t see anything that needs to be changed to make it any better. Your constructors are correct, and your get/sets are perfect.</w:t>
      </w:r>
      <w:r>
        <w:t xml:space="preserve"> Your notations are descriptive enough to know what everything is in the code. It is also very easy to read</w:t>
      </w:r>
      <w:proofErr w:type="gramStart"/>
      <w:r>
        <w:t xml:space="preserve"> my</w:t>
      </w:r>
      <w:proofErr w:type="gramEnd"/>
      <w:r>
        <w:t xml:space="preserve"> only note would be to space out the constructor </w:t>
      </w:r>
      <w:proofErr w:type="gramStart"/>
      <w:r>
        <w:t>parameters</w:t>
      </w:r>
      <w:proofErr w:type="gramEnd"/>
      <w:r>
        <w:t xml:space="preserve"> so they are on multiple lines to reduce having to scroll right, very minor and not exactly a need though. </w:t>
      </w:r>
      <w:r>
        <w:t xml:space="preserve"> Great job</w:t>
      </w:r>
      <w:r>
        <w:t>!</w:t>
      </w:r>
    </w:p>
    <w:p w14:paraId="4AB210AA" w14:textId="77777777" w:rsidR="00B44C58" w:rsidRDefault="00B44C58"/>
    <w:sectPr w:rsidR="00B44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84"/>
    <w:rsid w:val="00010B22"/>
    <w:rsid w:val="001055A4"/>
    <w:rsid w:val="00143E85"/>
    <w:rsid w:val="0032101B"/>
    <w:rsid w:val="005B7BD6"/>
    <w:rsid w:val="00B44C58"/>
    <w:rsid w:val="00C446C2"/>
    <w:rsid w:val="00D05D84"/>
    <w:rsid w:val="00F07798"/>
    <w:rsid w:val="00F4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09F2"/>
  <w15:chartTrackingRefBased/>
  <w15:docId w15:val="{2FC59E5B-0875-40CB-96D1-7786F636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D84"/>
  </w:style>
  <w:style w:type="paragraph" w:styleId="Heading1">
    <w:name w:val="heading 1"/>
    <w:basedOn w:val="Normal"/>
    <w:next w:val="Normal"/>
    <w:link w:val="Heading1Char"/>
    <w:uiPriority w:val="9"/>
    <w:qFormat/>
    <w:rsid w:val="00D0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Pitts, Joshua M(554)</dc:creator>
  <cp:keywords/>
  <dc:description/>
  <cp:lastModifiedBy>Pitts, Joshua M(554)</cp:lastModifiedBy>
  <cp:revision>1</cp:revision>
  <dcterms:created xsi:type="dcterms:W3CDTF">2025-03-30T17:33:00Z</dcterms:created>
  <dcterms:modified xsi:type="dcterms:W3CDTF">2025-03-30T17:37:00Z</dcterms:modified>
</cp:coreProperties>
</file>