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0F6250"/>
    <w:multiLevelType w:val="hybridMultilevel"/>
    <w:tmpl w:val="4A286AC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5DA30EFE"/>
    <w:multiLevelType w:val="hybridMultilevel"/>
    <w:tmpl w:val="CDF6D87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10967385">
    <w:abstractNumId w:val="1"/>
  </w:num>
  <w:num w:numId="2" w16cid:durableId="15638310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91F"/>
    <w:rsid w:val="003B1260"/>
    <w:rsid w:val="004E6638"/>
    <w:rsid w:val="00512FF3"/>
    <w:rsid w:val="005B3E95"/>
    <w:rsid w:val="006A1E5A"/>
    <w:rsid w:val="009A1616"/>
    <w:rsid w:val="00AC491F"/>
    <w:rsid w:val="00B80FC3"/>
    <w:rsid w:val="00DE5A0F"/>
    <w:rsid w:val="00F87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C9E03"/>
  <w15:chartTrackingRefBased/>
  <w15:docId w15:val="{4ACFEE45-7A5D-44CC-AE05-73F992631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C49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0FC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874A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C491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80FC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874AB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A1E5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</Pages>
  <Words>186</Words>
  <Characters>1063</Characters>
  <Application>Microsoft Office Word</Application>
  <DocSecurity>0</DocSecurity>
  <Lines>8</Lines>
  <Paragraphs>2</Paragraphs>
  <ScaleCrop>false</ScaleCrop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启华 李</dc:creator>
  <cp:keywords/>
  <dc:description/>
  <cp:lastModifiedBy>启华 李</cp:lastModifiedBy>
  <cp:revision>2</cp:revision>
  <dcterms:created xsi:type="dcterms:W3CDTF">2023-10-06T10:00:00Z</dcterms:created>
  <dcterms:modified xsi:type="dcterms:W3CDTF">2023-10-06T12:51:00Z</dcterms:modified>
</cp:coreProperties>
</file>