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5、阿里云服务器 快速安装ElasticSearch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简介：阿里云ecs介绍,wget命令下载安装包,快速部署 elasticSearch节点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linux下使用wget下载jdk8: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进到目录/usr/local/software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--no-cookies --no-check-certificate --header "Cookie: gpw_e24=http%3A%2F%2Fwww.oracle.com%2F;</w:t>
      </w:r>
      <w:bookmarkStart w:id="0" w:name="_GoBack"/>
      <w:bookmarkEnd w:id="0"/>
      <w:r>
        <w:rPr>
          <w:rFonts w:hint="eastAsia"/>
        </w:rPr>
        <w:t xml:space="preserve"> oraclelicense=accept-securebackup-cookie" "http://download.oracle.com/otn-pub/java/jdk/8u141-b15/336fa29ff2bb4ef291e347e091f7f4a7/jdk-8u141-linux-x64.tar.gz"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/etc/profile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JAVA_HOME=/usr/local/software/jdk8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JAVA_BIN=/usr/local/software/jdk8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PATH=$PATH:$JAVA_HOME/bin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CLASSPATH=.:$JAVA_HOME/lib/dt.jar:$JAVA_HOME/lib/tools.jar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 JAVA_BIN PATH CLASSPATH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使用wget 下载elasticsearch安装包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 https://artifacts.elastic.co/downloads/elasticsearch/elasticsearch-6.2.2.tar.gz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tar -zxvf elasticsearch-6.2.2.tar.gz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配置es出现相关问题处理：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1、问题一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 HotSpot(TM) 64-Bit Server VM warning: INFO: os::commit_memory(0x00000000c5330000, 986513408, 0) failed; error='Cannot allocate memory' (errno=12)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There is insufficient memory for the Java Runtime Environment to continue.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Native memory allocation (mmap) failed to map 986513408 bytes for committing reserved memory.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An error report file with more information is saved as: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/usr/local/software/temp/elasticsearch-6.2.2/hs_err_pid1912.log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解决：内存不够，购买阿里云的机器可以动态增加内存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2、问题二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[root@iZwz95j86y235aroi85ht0Z bin]# ./elasticsearch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[2018-02-22T20:14:04,870][WARN ][o.e.b.ElasticsearchUncaughtExceptionHandler] [] uncaught exception in thread [main]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org.elasticsearch.bootstrap.StartupException: java.lang.RuntimeException: can not run elasticsearch as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org.elasticsearch.bootstrap.Elasticsearch.init(Elasticsearch.java:125)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org.elasticsearch.bootstrap.Elasticsearch.execute(Elasticsearch.java:112)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org.elasticsearch.cli.EnvironmentAwareCommand.execute(EnvironmentAwareCommand.java:86) ~[elasticsearch-6.2.2.jar:6.2.2]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 org.elasticsearch.cli.Command.mainWithoutErrorHandling(Command.java:124) ~[elasticsearch-cli-6.2.2.jar:6.2.2]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解决：用非root用户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添加用户：useradd -m 用户名  然后设置密码  passwd 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3、问题三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Exception in thread "main" java.nio.file.AccessDeniedException: /usr/local/software/temp/elasticsearch-6.2.2/config/jvm.options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解决：权限不够 chmod 777 -R 当前es目录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常见配置问题资料：https://www.jianshu.com/p/c5d6ec0f35e0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80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